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5FBF3" w14:textId="77777777" w:rsidR="00BD187B" w:rsidRDefault="00BD187B" w:rsidP="00BD1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8FDA6" w14:textId="77777777" w:rsidR="00BD187B" w:rsidRDefault="00BD187B" w:rsidP="00BD1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4131A8" w14:textId="77777777" w:rsidR="00BD187B" w:rsidRDefault="00BD187B" w:rsidP="00BD1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1472D" w14:textId="77777777" w:rsidR="00BD187B" w:rsidRDefault="00BD187B" w:rsidP="00BD1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B1B563" w14:textId="411AD1D9" w:rsidR="005F67F3" w:rsidRPr="00BD187B" w:rsidRDefault="00BD187B" w:rsidP="00BD18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187B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2B685ABE" w14:textId="7D5F4E76" w:rsidR="00BD187B" w:rsidRPr="00BD187B" w:rsidRDefault="00BD187B" w:rsidP="00BD187B">
      <w:pPr>
        <w:jc w:val="center"/>
        <w:rPr>
          <w:rFonts w:ascii="Times New Roman" w:hAnsi="Times New Roman" w:cs="Times New Roman"/>
          <w:sz w:val="28"/>
          <w:szCs w:val="28"/>
        </w:rPr>
      </w:pPr>
      <w:r w:rsidRPr="00BD187B">
        <w:rPr>
          <w:rFonts w:ascii="Times New Roman" w:hAnsi="Times New Roman" w:cs="Times New Roman"/>
          <w:sz w:val="28"/>
          <w:szCs w:val="28"/>
        </w:rPr>
        <w:t>На отзыв согласия на обработку персональных данных</w:t>
      </w:r>
    </w:p>
    <w:p w14:paraId="7EF40566" w14:textId="3BF788B4" w:rsidR="00BD187B" w:rsidRPr="00135C88" w:rsidRDefault="00BD187B" w:rsidP="00BD187B"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Я, _______________________________</w:t>
      </w:r>
      <w:r w:rsidR="006846AA"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(ФИО), дата рождения ____________, место рождения __________________, паспорт № _________</w:t>
      </w:r>
      <w:r w:rsidR="006846AA" w:rsidRPr="006846A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__ выдан (кем, когда, код подразделения) ___________________________</w:t>
      </w:r>
      <w:r w:rsidR="006846AA" w:rsidRPr="006846A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</w:t>
      </w:r>
      <w:r w:rsidR="006846AA" w:rsidRPr="00135C8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</w:t>
      </w:r>
      <w:r w:rsidRPr="00135C88">
        <w:rPr>
          <w:rFonts w:ascii="Times New Roman" w:eastAsia="Times New Roman" w:hAnsi="Times New Roman" w:cs="Times New Roman"/>
          <w:sz w:val="28"/>
          <w:szCs w:val="28"/>
          <w:lang w:eastAsia="ru-RU"/>
        </w:rPr>
        <w:t>, адрес регистрации _______________________________, СНИЛС ______________, ИНН _</w:t>
      </w:r>
      <w:r w:rsidR="006846AA" w:rsidRPr="00135C88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Pr="00135C8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</w:t>
      </w:r>
      <w:r w:rsidR="006846AA" w:rsidRPr="00135C8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135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прошу отозвать моё согласие на обработку персональных данных в </w:t>
      </w:r>
      <w:r w:rsidR="00135C88" w:rsidRPr="00135C88">
        <w:rPr>
          <w:rFonts w:ascii="Times New Roman" w:hAnsi="Times New Roman" w:cs="Times New Roman"/>
          <w:sz w:val="28"/>
          <w:szCs w:val="28"/>
        </w:rPr>
        <w:t>ООО МФК «Мани Мен» (адрес места нахождения: Российская Федерация, 121096, г. Москва, ул. Василисы Кожиной, д. 1, офис Д13, ИНН 7704784072), АО «Свой Банк» (адрес места нахождения: 121096, Россия, г. Москва, вн.тер.г. муниципальный округ Филевский Парк, Василисы Кожиной ул., д. 1, офис 804.8, ИНН 6453031840), АО «НБКИ» (адрес места нахождения: 121069,Россия, г. Москва, вн.тер.г. муниципальный округ Пресненский Скатертный пер., д. 20, ИНН 7703548386), АО «ОКБ» (адрес места нахождения: 115114, Россия, г. Москва, вн. тер. г. муниципальный округ Замоскворечье, Шлюзовая наб, д. 4, ИНН 7710561081), АО «БКИ СБ» (адрес места нахождения: 129090, г. Москва, вн. тер. г. муниципальный округ Красносельский, Каланчевская ул., д. 16, стр. 1, ИНН 7708429953), ООО «БКИ КредитИнфо» (адрес места нахождения: 107061, Россия, г. Москва, вн.тер.г. муниципальный округ Преображенское, Преображенская пл, д. 8, ИНН 7719562097)</w:t>
      </w:r>
      <w:r w:rsidR="00135C88" w:rsidRPr="00135C88">
        <w:rPr>
          <w:rFonts w:ascii="Times New Roman" w:hAnsi="Times New Roman" w:cs="Times New Roman"/>
          <w:sz w:val="28"/>
          <w:szCs w:val="28"/>
        </w:rPr>
        <w:t>,</w:t>
      </w:r>
      <w:r w:rsidR="00135C88">
        <w:t xml:space="preserve"> 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также лиц указанных в п. 4.3. «Политики конфиденциальности сайта </w:t>
      </w:r>
      <w:r w:rsidR="00D66B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ООО МКК 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D66BF7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Мани Мен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» (общество с ограниченной ответственностью) и мобильного приложения Микрокредитной компании «</w:t>
      </w:r>
      <w:r w:rsidR="00D66BF7">
        <w:rPr>
          <w:rFonts w:ascii="Times New Roman" w:eastAsia="Times New Roman" w:hAnsi="Times New Roman" w:cs="Times New Roman"/>
          <w:sz w:val="28"/>
          <w:szCs w:val="28"/>
          <w:lang w:eastAsia="ru-RU"/>
        </w:rPr>
        <w:t>Мани Мен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» (общество с ограниченной ответственностью)» (</w:t>
      </w:r>
      <w:hyperlink r:id="rId4" w:history="1">
        <w:r w:rsidR="00135C88" w:rsidRPr="00B77C1B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https://moneyman.ru/about/docs/mobile-privacy-policy/</w:t>
        </w:r>
      </w:hyperlink>
      <w:r w:rsidR="00135C88" w:rsidRPr="00135C88">
        <w:rPr>
          <w:rFonts w:ascii="Times New Roman" w:hAnsi="Times New Roman" w:cs="Times New Roman"/>
          <w:sz w:val="28"/>
          <w:szCs w:val="28"/>
        </w:rPr>
        <w:t>),</w:t>
      </w:r>
      <w:r w:rsidR="00135C88">
        <w:rPr>
          <w:rFonts w:ascii="Times New Roman" w:eastAsia="Times New Roman" w:hAnsi="Times New Roman" w:cs="Times New Roman"/>
          <w:color w:val="5B9BD5" w:themeColor="accent5"/>
          <w:sz w:val="28"/>
          <w:szCs w:val="28"/>
          <w:u w:val="single"/>
          <w:lang w:eastAsia="ru-RU"/>
        </w:rPr>
        <w:t xml:space="preserve"> 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 ч. 2 ст. 9 Федерального закона от 27.07.2006 №152-ФЗ “О персональных данных” в сроки, предусмотренные законодательством.</w:t>
      </w:r>
    </w:p>
    <w:p w14:paraId="2F48A485" w14:textId="39E820CF" w:rsidR="00BD187B" w:rsidRPr="00BD187B" w:rsidRDefault="00BD187B" w:rsidP="00BD18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8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«__»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 20__ г.  </w:t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D187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___________ _______</w:t>
      </w:r>
    </w:p>
    <w:p w14:paraId="4C5208E4" w14:textId="1A80B1DD" w:rsidR="00BD187B" w:rsidRPr="00BD187B" w:rsidRDefault="00BD187B" w:rsidP="00BD187B">
      <w:pPr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BD187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(Подпись, ФИО)</w:t>
      </w:r>
    </w:p>
    <w:sectPr w:rsidR="00BD187B" w:rsidRPr="00BD187B" w:rsidSect="002C300B">
      <w:pgSz w:w="11906" w:h="16838"/>
      <w:pgMar w:top="426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7B"/>
    <w:rsid w:val="00135C88"/>
    <w:rsid w:val="005F67F3"/>
    <w:rsid w:val="006846AA"/>
    <w:rsid w:val="00BD187B"/>
    <w:rsid w:val="00D66BF7"/>
    <w:rsid w:val="00E2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7F08C"/>
  <w15:chartTrackingRefBased/>
  <w15:docId w15:val="{1C1AE8B2-E7AC-4FE0-AC68-BFD3C687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8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D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BD187B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BD1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8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5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oneyman.ru/about/docs/mobile-privacy-polic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EDEDE"/>
      </a:dk1>
      <a:lt1>
        <a:sysClr val="window" lastClr="181B28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NaulbiMIX</dc:creator>
  <cp:keywords/>
  <dc:description/>
  <cp:lastModifiedBy>NaulbiMIX</cp:lastModifiedBy>
  <cp:revision>4</cp:revision>
  <cp:lastPrinted>2024-12-04T10:09:00Z</cp:lastPrinted>
  <dcterms:created xsi:type="dcterms:W3CDTF">2024-11-23T20:09:00Z</dcterms:created>
  <dcterms:modified xsi:type="dcterms:W3CDTF">2024-12-04T10:14:00Z</dcterms:modified>
</cp:coreProperties>
</file>