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</w:t>
      </w:r>
      <w:bookmarkStart w:id="0" w:name="_GoBack"/>
      <w:bookmarkEnd w:id="0"/>
      <w:r w:rsidR="002F5743" w:rsidRPr="008A600A">
        <w:rPr>
          <w:rFonts w:cs="Arial"/>
          <w:b/>
          <w:sz w:val="26"/>
          <w:szCs w:val="26"/>
        </w:rPr>
        <w:t>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Pr="008A600A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Pr="008A600A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 xml:space="preserve">11.14-18:20-21:50 </w:t>
      </w:r>
      <w:r w:rsidRPr="008A600A">
        <w:rPr>
          <w:rFonts w:cs="Arial"/>
          <w:b/>
          <w:szCs w:val="26"/>
        </w:rPr>
        <w:t>–</w:t>
      </w:r>
      <w:r w:rsidRPr="008A600A">
        <w:rPr>
          <w:rFonts w:cs="Arial"/>
          <w:b/>
          <w:szCs w:val="26"/>
        </w:rPr>
        <w:t xml:space="preserve"> Weblap oldal navigáció elkészítése. Csak egy vázlat hogy később ne keljen az elkészítésével és meganimálásával szenvedni.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93C0C"/>
    <w:rsid w:val="000A2BCE"/>
    <w:rsid w:val="002F5743"/>
    <w:rsid w:val="00662B8B"/>
    <w:rsid w:val="007B5644"/>
    <w:rsid w:val="00873370"/>
    <w:rsid w:val="008A600A"/>
    <w:rsid w:val="008F6964"/>
    <w:rsid w:val="00987469"/>
    <w:rsid w:val="00AF3D9F"/>
    <w:rsid w:val="00CE36AA"/>
    <w:rsid w:val="00DE0343"/>
    <w:rsid w:val="00D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11</cp:revision>
  <dcterms:created xsi:type="dcterms:W3CDTF">2023-11-13T15:20:00Z</dcterms:created>
  <dcterms:modified xsi:type="dcterms:W3CDTF">2023-11-14T21:04:00Z</dcterms:modified>
</cp:coreProperties>
</file>