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DD015" w14:textId="12CFCDFC" w:rsidR="00700CE9" w:rsidRPr="004A3ACE" w:rsidRDefault="003B727A">
      <w:pPr>
        <w:rPr>
          <w:lang w:val="en-US"/>
        </w:rPr>
      </w:pPr>
      <w:r w:rsidRPr="004A3ACE">
        <w:rPr>
          <w:lang w:val="en-US"/>
        </w:rPr>
        <w:t xml:space="preserve">10. </w:t>
      </w:r>
      <w:proofErr w:type="spellStart"/>
      <w:r w:rsidRPr="004A3ACE">
        <w:rPr>
          <w:lang w:val="en-US"/>
        </w:rPr>
        <w:t>Definitie</w:t>
      </w:r>
      <w:proofErr w:type="spellEnd"/>
      <w:r w:rsidRPr="004A3ACE">
        <w:rPr>
          <w:lang w:val="en-US"/>
        </w:rPr>
        <w:t xml:space="preserve">: </w:t>
      </w:r>
    </w:p>
    <w:p w14:paraId="491DF365" w14:textId="538E6A98" w:rsidR="003B727A" w:rsidRPr="004A3ACE" w:rsidRDefault="003B727A">
      <w:r w:rsidRPr="004A3ACE">
        <w:t>&lt;</w:t>
      </w:r>
      <w:proofErr w:type="spellStart"/>
      <w:r w:rsidRPr="004A3ACE">
        <w:t>table</w:t>
      </w:r>
      <w:proofErr w:type="spellEnd"/>
      <w:r w:rsidRPr="004A3ACE">
        <w:t>&gt;</w:t>
      </w:r>
      <w:r w:rsidRPr="004A3ACE">
        <w:tab/>
      </w:r>
      <w:r w:rsidRPr="004A3ACE">
        <w:tab/>
      </w:r>
      <w:r w:rsidR="004A3ACE" w:rsidRPr="004A3ACE">
        <w:t>tabel met een</w:t>
      </w:r>
      <w:r w:rsidR="004A3ACE">
        <w:t xml:space="preserve"> </w:t>
      </w:r>
      <w:proofErr w:type="spellStart"/>
      <w:r w:rsidR="004A3ACE">
        <w:t>table</w:t>
      </w:r>
      <w:proofErr w:type="spellEnd"/>
      <w:r w:rsidR="004A3ACE">
        <w:t xml:space="preserve"> element en een of meer elementen </w:t>
      </w:r>
      <w:proofErr w:type="spellStart"/>
      <w:r w:rsidR="004A3ACE">
        <w:t>tr</w:t>
      </w:r>
      <w:proofErr w:type="spellEnd"/>
      <w:r w:rsidR="004A3ACE">
        <w:t xml:space="preserve">, </w:t>
      </w:r>
      <w:proofErr w:type="spellStart"/>
      <w:r w:rsidR="004A3ACE">
        <w:t>th</w:t>
      </w:r>
      <w:proofErr w:type="spellEnd"/>
      <w:r w:rsidR="004A3ACE">
        <w:t xml:space="preserve">, </w:t>
      </w:r>
      <w:proofErr w:type="spellStart"/>
      <w:r w:rsidR="004A3ACE">
        <w:t>td</w:t>
      </w:r>
      <w:proofErr w:type="spellEnd"/>
    </w:p>
    <w:p w14:paraId="498862D1" w14:textId="23F8DD45" w:rsidR="003B727A" w:rsidRPr="004A3ACE" w:rsidRDefault="003B727A" w:rsidP="00EB2FB3">
      <w:pPr>
        <w:ind w:left="1416" w:hanging="1416"/>
      </w:pPr>
      <w:r w:rsidRPr="004A3ACE">
        <w:t>&lt;</w:t>
      </w:r>
      <w:proofErr w:type="spellStart"/>
      <w:r w:rsidRPr="004A3ACE">
        <w:t>thead</w:t>
      </w:r>
      <w:proofErr w:type="spellEnd"/>
      <w:r w:rsidRPr="004A3ACE">
        <w:t>&gt;</w:t>
      </w:r>
      <w:r w:rsidRPr="004A3ACE">
        <w:tab/>
      </w:r>
      <w:bookmarkStart w:id="0" w:name="_Hlk50323588"/>
      <w:r w:rsidR="00EB2FB3">
        <w:t>wordt gebruikt om header content in een html tabel te organiseren</w:t>
      </w:r>
      <w:r w:rsidR="00EB2FB3" w:rsidRPr="00EB2FB3">
        <w:t xml:space="preserve"> </w:t>
      </w:r>
      <w:r w:rsidR="00EB2FB3">
        <w:t xml:space="preserve">bevat een of meer </w:t>
      </w:r>
      <w:proofErr w:type="spellStart"/>
      <w:r w:rsidR="00EB2FB3">
        <w:t>tr</w:t>
      </w:r>
      <w:proofErr w:type="spellEnd"/>
      <w:r w:rsidR="00EB2FB3">
        <w:t xml:space="preserve"> tags.</w:t>
      </w:r>
      <w:bookmarkEnd w:id="0"/>
    </w:p>
    <w:p w14:paraId="2A42A34B" w14:textId="11169C3D" w:rsidR="004A3ACE" w:rsidRPr="00EB2FB3" w:rsidRDefault="004A3ACE" w:rsidP="00EB2FB3">
      <w:pPr>
        <w:ind w:left="1416" w:hanging="1416"/>
      </w:pPr>
      <w:r w:rsidRPr="00EB2FB3">
        <w:t>&lt;</w:t>
      </w:r>
      <w:proofErr w:type="spellStart"/>
      <w:r w:rsidRPr="00EB2FB3">
        <w:t>tbody</w:t>
      </w:r>
      <w:proofErr w:type="spellEnd"/>
      <w:r w:rsidRPr="00EB2FB3">
        <w:t>&gt;</w:t>
      </w:r>
      <w:r w:rsidRPr="00EB2FB3">
        <w:tab/>
      </w:r>
      <w:r w:rsidR="00EB2FB3">
        <w:t xml:space="preserve">wordt gebruikt om </w:t>
      </w:r>
      <w:r w:rsidR="00EB2FB3">
        <w:t>body</w:t>
      </w:r>
      <w:r w:rsidR="00EB2FB3">
        <w:t xml:space="preserve"> content in een html tabel te organiseren</w:t>
      </w:r>
      <w:r w:rsidR="00EB2FB3" w:rsidRPr="00EB2FB3">
        <w:t xml:space="preserve"> </w:t>
      </w:r>
      <w:r w:rsidR="00EB2FB3">
        <w:t xml:space="preserve">bevat een of meer </w:t>
      </w:r>
      <w:proofErr w:type="spellStart"/>
      <w:r w:rsidR="00EB2FB3">
        <w:t>tr</w:t>
      </w:r>
      <w:proofErr w:type="spellEnd"/>
      <w:r w:rsidR="00EB2FB3">
        <w:t xml:space="preserve"> tags.</w:t>
      </w:r>
    </w:p>
    <w:p w14:paraId="64E9A7A9" w14:textId="77777777" w:rsidR="00EB2FB3" w:rsidRDefault="004A3ACE">
      <w:r w:rsidRPr="004A3ACE">
        <w:t>&lt;</w:t>
      </w:r>
      <w:proofErr w:type="spellStart"/>
      <w:r w:rsidRPr="004A3ACE">
        <w:t>tfoot</w:t>
      </w:r>
      <w:proofErr w:type="spellEnd"/>
      <w:r w:rsidRPr="004A3ACE">
        <w:t>&gt;</w:t>
      </w:r>
      <w:r w:rsidRPr="004A3ACE">
        <w:tab/>
      </w:r>
      <w:r w:rsidRPr="004A3ACE">
        <w:tab/>
        <w:t xml:space="preserve">wordt gebruikt om </w:t>
      </w:r>
      <w:proofErr w:type="spellStart"/>
      <w:r>
        <w:t>footer</w:t>
      </w:r>
      <w:proofErr w:type="spellEnd"/>
      <w:r>
        <w:t xml:space="preserve"> content in een html tabel</w:t>
      </w:r>
      <w:r w:rsidR="00EB2FB3">
        <w:t xml:space="preserve"> te organiseren, </w:t>
      </w:r>
    </w:p>
    <w:p w14:paraId="22C4B5C2" w14:textId="5E89BB77" w:rsidR="004A3ACE" w:rsidRPr="004A3ACE" w:rsidRDefault="00EB2FB3" w:rsidP="00EB2FB3">
      <w:pPr>
        <w:ind w:left="708" w:firstLine="708"/>
      </w:pPr>
      <w:bookmarkStart w:id="1" w:name="_Hlk50323556"/>
      <w:r>
        <w:t xml:space="preserve">bevat een of meer </w:t>
      </w:r>
      <w:proofErr w:type="spellStart"/>
      <w:r>
        <w:t>tr</w:t>
      </w:r>
      <w:proofErr w:type="spellEnd"/>
      <w:r>
        <w:t xml:space="preserve"> tags.</w:t>
      </w:r>
    </w:p>
    <w:bookmarkEnd w:id="1"/>
    <w:p w14:paraId="58BEFAB6" w14:textId="599BB40B" w:rsidR="004A3ACE" w:rsidRPr="004A3ACE" w:rsidRDefault="004A3ACE">
      <w:r w:rsidRPr="004A3ACE">
        <w:t>&lt;</w:t>
      </w:r>
      <w:proofErr w:type="spellStart"/>
      <w:r w:rsidRPr="004A3ACE">
        <w:t>th</w:t>
      </w:r>
      <w:proofErr w:type="spellEnd"/>
      <w:r w:rsidRPr="004A3ACE">
        <w:t>&gt;</w:t>
      </w:r>
      <w:r w:rsidRPr="004A3ACE">
        <w:tab/>
      </w:r>
      <w:r w:rsidRPr="004A3ACE">
        <w:tab/>
        <w:t>de</w:t>
      </w:r>
      <w:r>
        <w:t>finieert de tabel header</w:t>
      </w:r>
    </w:p>
    <w:p w14:paraId="1F078327" w14:textId="4E4746D5" w:rsidR="004A3ACE" w:rsidRPr="004A3ACE" w:rsidRDefault="004A3ACE">
      <w:r w:rsidRPr="004A3ACE">
        <w:t>&lt;</w:t>
      </w:r>
      <w:proofErr w:type="spellStart"/>
      <w:r w:rsidRPr="004A3ACE">
        <w:t>tr</w:t>
      </w:r>
      <w:proofErr w:type="spellEnd"/>
      <w:r w:rsidRPr="004A3ACE">
        <w:t>&gt;</w:t>
      </w:r>
      <w:r w:rsidRPr="004A3ACE">
        <w:tab/>
      </w:r>
      <w:r w:rsidRPr="004A3ACE">
        <w:tab/>
        <w:t>definieert de r</w:t>
      </w:r>
      <w:r>
        <w:t>ij</w:t>
      </w:r>
    </w:p>
    <w:p w14:paraId="4D384563" w14:textId="0A1A1082" w:rsidR="004A3ACE" w:rsidRPr="004A3ACE" w:rsidRDefault="004A3ACE">
      <w:r w:rsidRPr="004A3ACE">
        <w:t>&lt;</w:t>
      </w:r>
      <w:proofErr w:type="spellStart"/>
      <w:r w:rsidRPr="004A3ACE">
        <w:t>td</w:t>
      </w:r>
      <w:proofErr w:type="spellEnd"/>
      <w:r w:rsidRPr="004A3ACE">
        <w:t>&gt;</w:t>
      </w:r>
      <w:r>
        <w:tab/>
      </w:r>
      <w:r>
        <w:tab/>
      </w:r>
      <w:proofErr w:type="spellStart"/>
      <w:r>
        <w:t>defineert</w:t>
      </w:r>
      <w:proofErr w:type="spellEnd"/>
      <w:r>
        <w:t xml:space="preserve"> een tabel cel</w:t>
      </w:r>
    </w:p>
    <w:p w14:paraId="415EEEBB" w14:textId="77777777" w:rsidR="004A3ACE" w:rsidRPr="004A3ACE" w:rsidRDefault="004A3ACE"/>
    <w:sectPr w:rsidR="004A3ACE" w:rsidRPr="004A3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DF"/>
    <w:rsid w:val="003B727A"/>
    <w:rsid w:val="004A3ACE"/>
    <w:rsid w:val="00700CE9"/>
    <w:rsid w:val="00D261DF"/>
    <w:rsid w:val="00D54A2B"/>
    <w:rsid w:val="00EB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2D54"/>
  <w15:chartTrackingRefBased/>
  <w15:docId w15:val="{B32537AD-AA91-4D19-A420-9CA240B0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Ijlstra-Schouten</dc:creator>
  <cp:keywords/>
  <dc:description/>
  <cp:lastModifiedBy>Floor Ijlstra-Schouten</cp:lastModifiedBy>
  <cp:revision>3</cp:revision>
  <dcterms:created xsi:type="dcterms:W3CDTF">2020-09-03T16:33:00Z</dcterms:created>
  <dcterms:modified xsi:type="dcterms:W3CDTF">2020-09-06T20:26:00Z</dcterms:modified>
</cp:coreProperties>
</file>