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112EB" w14:textId="01E10204" w:rsidR="00726A7E" w:rsidRPr="0013654C" w:rsidRDefault="00726A7E" w:rsidP="00726A7E">
      <w:pPr>
        <w:pStyle w:val="Titre1"/>
        <w:rPr>
          <w:rFonts w:ascii="Arial" w:hAnsi="Arial" w:cs="Arial"/>
        </w:rPr>
      </w:pPr>
      <w:r w:rsidRPr="0013654C">
        <w:rPr>
          <w:rFonts w:ascii="Arial" w:hAnsi="Arial" w:cs="Arial"/>
        </w:rPr>
        <w:t>Références des risques</w:t>
      </w:r>
    </w:p>
    <w:p w14:paraId="24B75D0F" w14:textId="7EBA8659" w:rsidR="005E4C8E" w:rsidRPr="0013654C" w:rsidRDefault="00726A7E" w:rsidP="00726A7E">
      <w:pPr>
        <w:pStyle w:val="Titre2"/>
        <w:rPr>
          <w:rFonts w:ascii="Arial" w:hAnsi="Arial" w:cs="Arial"/>
        </w:rPr>
      </w:pPr>
      <w:r w:rsidRPr="0013654C">
        <w:rPr>
          <w:rFonts w:ascii="Arial" w:hAnsi="Arial" w:cs="Arial"/>
        </w:rPr>
        <w:t xml:space="preserve">Les références </w:t>
      </w:r>
      <w:r w:rsidR="006E48FF" w:rsidRPr="0013654C">
        <w:rPr>
          <w:rFonts w:ascii="Arial" w:hAnsi="Arial" w:cs="Arial"/>
        </w:rPr>
        <w:t>PingCastle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E48FF" w:rsidRPr="0013654C" w14:paraId="685CA628" w14:textId="77777777" w:rsidTr="006E48FF">
        <w:trPr>
          <w:trHeight w:val="509"/>
        </w:trPr>
        <w:tc>
          <w:tcPr>
            <w:tcW w:w="1696" w:type="dxa"/>
            <w:vAlign w:val="center"/>
          </w:tcPr>
          <w:p w14:paraId="46466903" w14:textId="4B578BC8" w:rsidR="006E48FF" w:rsidRPr="0013654C" w:rsidRDefault="006E48FF" w:rsidP="006E48F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7366" w:type="dxa"/>
            <w:vAlign w:val="center"/>
          </w:tcPr>
          <w:p w14:paraId="163773A8" w14:textId="0E915390" w:rsidR="006E48FF" w:rsidRPr="0013654C" w:rsidRDefault="006E48FF" w:rsidP="006E48F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</w:t>
            </w:r>
          </w:p>
        </w:tc>
      </w:tr>
      <w:tr w:rsidR="006E48FF" w:rsidRPr="0013654C" w14:paraId="61B7CEB9" w14:textId="77777777" w:rsidTr="006E48FF">
        <w:tc>
          <w:tcPr>
            <w:tcW w:w="1696" w:type="dxa"/>
            <w:vAlign w:val="center"/>
          </w:tcPr>
          <w:p w14:paraId="3EB50B40" w14:textId="5CABA5E6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66" w:type="dxa"/>
            <w:vAlign w:val="center"/>
          </w:tcPr>
          <w:p w14:paraId="427D7329" w14:textId="40085B92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SIDFiltering</w:t>
            </w:r>
            <w:proofErr w:type="spellEnd"/>
          </w:p>
        </w:tc>
      </w:tr>
      <w:tr w:rsidR="006E48FF" w:rsidRPr="0013654C" w14:paraId="26F8909B" w14:textId="77777777" w:rsidTr="006E48FF">
        <w:tc>
          <w:tcPr>
            <w:tcW w:w="1696" w:type="dxa"/>
            <w:vAlign w:val="center"/>
          </w:tcPr>
          <w:p w14:paraId="63827F73" w14:textId="1BADC2EA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66" w:type="dxa"/>
            <w:vAlign w:val="center"/>
          </w:tcPr>
          <w:p w14:paraId="20603C5D" w14:textId="741B3A6F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AuditDC</w:t>
            </w:r>
            <w:proofErr w:type="spellEnd"/>
          </w:p>
        </w:tc>
      </w:tr>
      <w:tr w:rsidR="006E48FF" w:rsidRPr="0013654C" w14:paraId="43D42A24" w14:textId="77777777" w:rsidTr="006E48FF">
        <w:tc>
          <w:tcPr>
            <w:tcW w:w="1696" w:type="dxa"/>
            <w:vAlign w:val="center"/>
          </w:tcPr>
          <w:p w14:paraId="28D05577" w14:textId="539DB3B4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66" w:type="dxa"/>
            <w:vAlign w:val="center"/>
          </w:tcPr>
          <w:p w14:paraId="5B6B70D3" w14:textId="6403D223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CertEnrollHttp</w:t>
            </w:r>
            <w:proofErr w:type="spellEnd"/>
          </w:p>
        </w:tc>
      </w:tr>
      <w:tr w:rsidR="006E48FF" w:rsidRPr="0013654C" w14:paraId="795D5A85" w14:textId="77777777" w:rsidTr="006E48FF">
        <w:tc>
          <w:tcPr>
            <w:tcW w:w="1696" w:type="dxa"/>
            <w:vAlign w:val="center"/>
          </w:tcPr>
          <w:p w14:paraId="3D61789A" w14:textId="01A16914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66" w:type="dxa"/>
            <w:vAlign w:val="center"/>
          </w:tcPr>
          <w:p w14:paraId="5F5C7766" w14:textId="2848C802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CertTempCustomSubject</w:t>
            </w:r>
            <w:proofErr w:type="spellEnd"/>
          </w:p>
        </w:tc>
      </w:tr>
      <w:tr w:rsidR="006E48FF" w:rsidRPr="0013654C" w14:paraId="31B2BFD2" w14:textId="77777777" w:rsidTr="006E48FF">
        <w:tc>
          <w:tcPr>
            <w:tcW w:w="1696" w:type="dxa"/>
            <w:vAlign w:val="center"/>
          </w:tcPr>
          <w:p w14:paraId="0D6691B0" w14:textId="0B2DC0DC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66" w:type="dxa"/>
            <w:vAlign w:val="center"/>
          </w:tcPr>
          <w:p w14:paraId="32EFB9AC" w14:textId="754C6583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DCLdapsChannelBinding</w:t>
            </w:r>
            <w:proofErr w:type="spellEnd"/>
          </w:p>
        </w:tc>
      </w:tr>
      <w:tr w:rsidR="006E48FF" w:rsidRPr="0013654C" w14:paraId="0A2F5408" w14:textId="77777777" w:rsidTr="006E48FF">
        <w:tc>
          <w:tcPr>
            <w:tcW w:w="1696" w:type="dxa"/>
            <w:vAlign w:val="center"/>
          </w:tcPr>
          <w:p w14:paraId="3175A7F1" w14:textId="0EDF53E2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66" w:type="dxa"/>
            <w:vAlign w:val="center"/>
          </w:tcPr>
          <w:p w14:paraId="09B89B6D" w14:textId="28A1B595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DCLdapSign</w:t>
            </w:r>
            <w:proofErr w:type="spellEnd"/>
          </w:p>
        </w:tc>
      </w:tr>
      <w:tr w:rsidR="006E48FF" w:rsidRPr="0013654C" w14:paraId="4F78E105" w14:textId="77777777" w:rsidTr="006E48FF">
        <w:tc>
          <w:tcPr>
            <w:tcW w:w="1696" w:type="dxa"/>
            <w:vAlign w:val="center"/>
          </w:tcPr>
          <w:p w14:paraId="54B7698F" w14:textId="5EBFDC9C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66" w:type="dxa"/>
            <w:vAlign w:val="center"/>
          </w:tcPr>
          <w:p w14:paraId="1B5964B3" w14:textId="017F3174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DnsZoneAUCreateChild</w:t>
            </w:r>
            <w:proofErr w:type="spellEnd"/>
          </w:p>
        </w:tc>
      </w:tr>
      <w:tr w:rsidR="006E48FF" w:rsidRPr="0013654C" w14:paraId="118089C3" w14:textId="77777777" w:rsidTr="006E48FF">
        <w:tc>
          <w:tcPr>
            <w:tcW w:w="1696" w:type="dxa"/>
            <w:vAlign w:val="center"/>
          </w:tcPr>
          <w:p w14:paraId="6B5D6D48" w14:textId="0798EE62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66" w:type="dxa"/>
            <w:vAlign w:val="center"/>
          </w:tcPr>
          <w:p w14:paraId="7A3655A5" w14:textId="10FDE4C5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DnsZoneTransfert</w:t>
            </w:r>
            <w:proofErr w:type="spellEnd"/>
          </w:p>
        </w:tc>
      </w:tr>
      <w:tr w:rsidR="006E48FF" w:rsidRPr="0013654C" w14:paraId="3381E62C" w14:textId="77777777" w:rsidTr="006E48FF">
        <w:tc>
          <w:tcPr>
            <w:tcW w:w="1696" w:type="dxa"/>
            <w:vAlign w:val="center"/>
          </w:tcPr>
          <w:p w14:paraId="0B31CA32" w14:textId="773E1D43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66" w:type="dxa"/>
            <w:vAlign w:val="center"/>
          </w:tcPr>
          <w:p w14:paraId="1026972A" w14:textId="24F584AC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DsHeuristicsLDAPSecurity</w:t>
            </w:r>
            <w:proofErr w:type="spellEnd"/>
          </w:p>
        </w:tc>
      </w:tr>
      <w:tr w:rsidR="006E48FF" w:rsidRPr="0013654C" w14:paraId="33415DEF" w14:textId="77777777" w:rsidTr="006E48FF">
        <w:tc>
          <w:tcPr>
            <w:tcW w:w="1696" w:type="dxa"/>
            <w:vAlign w:val="center"/>
          </w:tcPr>
          <w:p w14:paraId="1967FD81" w14:textId="79EF76F3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66" w:type="dxa"/>
            <w:vAlign w:val="center"/>
          </w:tcPr>
          <w:p w14:paraId="4574F755" w14:textId="72B33884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Krbtgt</w:t>
            </w:r>
            <w:proofErr w:type="spellEnd"/>
          </w:p>
        </w:tc>
      </w:tr>
      <w:tr w:rsidR="006E48FF" w:rsidRPr="0013654C" w14:paraId="728AA53E" w14:textId="77777777" w:rsidTr="006E48FF">
        <w:tc>
          <w:tcPr>
            <w:tcW w:w="1696" w:type="dxa"/>
            <w:vAlign w:val="center"/>
          </w:tcPr>
          <w:p w14:paraId="6DBD5C6F" w14:textId="608C240D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366" w:type="dxa"/>
            <w:vAlign w:val="center"/>
          </w:tcPr>
          <w:p w14:paraId="148FFA86" w14:textId="7B4FE98D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A-LAPS-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Joined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-Computers</w:t>
            </w:r>
          </w:p>
        </w:tc>
      </w:tr>
      <w:tr w:rsidR="006E48FF" w:rsidRPr="0013654C" w14:paraId="326D9C22" w14:textId="77777777" w:rsidTr="006E48FF">
        <w:tc>
          <w:tcPr>
            <w:tcW w:w="1696" w:type="dxa"/>
            <w:vAlign w:val="center"/>
          </w:tcPr>
          <w:p w14:paraId="4BF22F10" w14:textId="43BFB677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66" w:type="dxa"/>
            <w:vAlign w:val="center"/>
          </w:tcPr>
          <w:p w14:paraId="25045640" w14:textId="2CC7D0F8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NoNetSessionHardening</w:t>
            </w:r>
            <w:proofErr w:type="spellEnd"/>
          </w:p>
        </w:tc>
      </w:tr>
      <w:tr w:rsidR="006E48FF" w:rsidRPr="0013654C" w14:paraId="24A55BC0" w14:textId="77777777" w:rsidTr="006E48FF">
        <w:tc>
          <w:tcPr>
            <w:tcW w:w="1696" w:type="dxa"/>
            <w:vAlign w:val="center"/>
          </w:tcPr>
          <w:p w14:paraId="320B97BF" w14:textId="08A8767D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366" w:type="dxa"/>
            <w:vAlign w:val="center"/>
          </w:tcPr>
          <w:p w14:paraId="01C95A99" w14:textId="41D65C52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NoServicePolicy</w:t>
            </w:r>
            <w:proofErr w:type="spellEnd"/>
          </w:p>
        </w:tc>
      </w:tr>
      <w:tr w:rsidR="006E48FF" w:rsidRPr="0013654C" w14:paraId="61AF62B6" w14:textId="77777777" w:rsidTr="006E48FF">
        <w:tc>
          <w:tcPr>
            <w:tcW w:w="1696" w:type="dxa"/>
            <w:vAlign w:val="center"/>
          </w:tcPr>
          <w:p w14:paraId="76BDA91E" w14:textId="57A0977F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366" w:type="dxa"/>
            <w:vAlign w:val="center"/>
          </w:tcPr>
          <w:p w14:paraId="650DE8F8" w14:textId="46E0B795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A-PreWin2000AuthenticatedUsers</w:t>
            </w:r>
          </w:p>
        </w:tc>
      </w:tr>
      <w:tr w:rsidR="006E48FF" w:rsidRPr="0013654C" w14:paraId="6688ACE8" w14:textId="77777777" w:rsidTr="006E48FF">
        <w:tc>
          <w:tcPr>
            <w:tcW w:w="1696" w:type="dxa"/>
            <w:vAlign w:val="center"/>
          </w:tcPr>
          <w:p w14:paraId="206ABA2F" w14:textId="35EF9DCE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366" w:type="dxa"/>
            <w:vAlign w:val="center"/>
          </w:tcPr>
          <w:p w14:paraId="39755D4A" w14:textId="4485B709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A-PreWin2000Other</w:t>
            </w:r>
          </w:p>
        </w:tc>
      </w:tr>
      <w:tr w:rsidR="006E48FF" w:rsidRPr="0013654C" w14:paraId="3372D18B" w14:textId="77777777" w:rsidTr="006E48FF">
        <w:tc>
          <w:tcPr>
            <w:tcW w:w="1696" w:type="dxa"/>
            <w:vAlign w:val="center"/>
          </w:tcPr>
          <w:p w14:paraId="245E35FF" w14:textId="58CBADE2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366" w:type="dxa"/>
            <w:vAlign w:val="center"/>
          </w:tcPr>
          <w:p w14:paraId="4D4A38D3" w14:textId="18DA9A3C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A-SHA1RootCert</w:t>
            </w:r>
          </w:p>
        </w:tc>
      </w:tr>
      <w:tr w:rsidR="006E48FF" w:rsidRPr="0013654C" w14:paraId="785420E6" w14:textId="77777777" w:rsidTr="006E48FF">
        <w:tc>
          <w:tcPr>
            <w:tcW w:w="1696" w:type="dxa"/>
            <w:vAlign w:val="center"/>
          </w:tcPr>
          <w:p w14:paraId="56DD81A2" w14:textId="155BAF30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366" w:type="dxa"/>
            <w:vAlign w:val="center"/>
          </w:tcPr>
          <w:p w14:paraId="0AC31047" w14:textId="795C9189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UnixPwd</w:t>
            </w:r>
            <w:proofErr w:type="spellEnd"/>
          </w:p>
        </w:tc>
      </w:tr>
      <w:tr w:rsidR="006E48FF" w:rsidRPr="0013654C" w14:paraId="700B2695" w14:textId="77777777" w:rsidTr="006E48FF">
        <w:tc>
          <w:tcPr>
            <w:tcW w:w="1696" w:type="dxa"/>
            <w:vAlign w:val="center"/>
          </w:tcPr>
          <w:p w14:paraId="4E7EFEBB" w14:textId="6F483173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366" w:type="dxa"/>
            <w:vAlign w:val="center"/>
          </w:tcPr>
          <w:p w14:paraId="78FF2A6A" w14:textId="3F9DEC35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A-WeakRSARootCert2</w:t>
            </w:r>
          </w:p>
        </w:tc>
      </w:tr>
      <w:tr w:rsidR="006E48FF" w:rsidRPr="0013654C" w14:paraId="578BD82B" w14:textId="77777777" w:rsidTr="006E48FF">
        <w:tc>
          <w:tcPr>
            <w:tcW w:w="1696" w:type="dxa"/>
            <w:vAlign w:val="center"/>
          </w:tcPr>
          <w:p w14:paraId="76D4088E" w14:textId="287B8898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366" w:type="dxa"/>
            <w:vAlign w:val="center"/>
          </w:tcPr>
          <w:p w14:paraId="3F59151D" w14:textId="2633F2CE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AdminPwdTooOld</w:t>
            </w:r>
            <w:proofErr w:type="spellEnd"/>
          </w:p>
        </w:tc>
      </w:tr>
      <w:tr w:rsidR="006E48FF" w:rsidRPr="0013654C" w14:paraId="543F6974" w14:textId="77777777" w:rsidTr="006E48FF">
        <w:tc>
          <w:tcPr>
            <w:tcW w:w="1696" w:type="dxa"/>
            <w:vAlign w:val="center"/>
          </w:tcPr>
          <w:p w14:paraId="2AF0D346" w14:textId="31F69C88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366" w:type="dxa"/>
            <w:vAlign w:val="center"/>
          </w:tcPr>
          <w:p w14:paraId="73E5DC40" w14:textId="5CDFE31F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ControlPathIndirectMany</w:t>
            </w:r>
            <w:proofErr w:type="spellEnd"/>
          </w:p>
        </w:tc>
      </w:tr>
      <w:tr w:rsidR="006E48FF" w:rsidRPr="0013654C" w14:paraId="6A48B681" w14:textId="77777777" w:rsidTr="006E48FF">
        <w:tc>
          <w:tcPr>
            <w:tcW w:w="1696" w:type="dxa"/>
            <w:vAlign w:val="center"/>
          </w:tcPr>
          <w:p w14:paraId="1FBD57B1" w14:textId="141914AD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366" w:type="dxa"/>
            <w:vAlign w:val="center"/>
          </w:tcPr>
          <w:p w14:paraId="3DD9DEE4" w14:textId="213AE05B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Delegated</w:t>
            </w:r>
            <w:proofErr w:type="spellEnd"/>
          </w:p>
        </w:tc>
      </w:tr>
      <w:tr w:rsidR="006E48FF" w:rsidRPr="0013654C" w14:paraId="66F8A8FA" w14:textId="77777777" w:rsidTr="006E48FF">
        <w:tc>
          <w:tcPr>
            <w:tcW w:w="1696" w:type="dxa"/>
            <w:vAlign w:val="center"/>
          </w:tcPr>
          <w:p w14:paraId="028E5F5D" w14:textId="6ABDBCAD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366" w:type="dxa"/>
            <w:vAlign w:val="center"/>
          </w:tcPr>
          <w:p w14:paraId="2AED26DD" w14:textId="0BFC2CD7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DelegationGPOData</w:t>
            </w:r>
            <w:proofErr w:type="spellEnd"/>
          </w:p>
        </w:tc>
      </w:tr>
      <w:tr w:rsidR="006E48FF" w:rsidRPr="0013654C" w14:paraId="3BAD37DC" w14:textId="77777777" w:rsidTr="006E48FF">
        <w:tc>
          <w:tcPr>
            <w:tcW w:w="1696" w:type="dxa"/>
            <w:vAlign w:val="center"/>
          </w:tcPr>
          <w:p w14:paraId="6C77749B" w14:textId="6450EE79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366" w:type="dxa"/>
            <w:vAlign w:val="center"/>
          </w:tcPr>
          <w:p w14:paraId="3DC14CD4" w14:textId="0FD984E8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DNSAdmin</w:t>
            </w:r>
            <w:proofErr w:type="spellEnd"/>
          </w:p>
        </w:tc>
      </w:tr>
      <w:tr w:rsidR="006E48FF" w:rsidRPr="0013654C" w14:paraId="191EF1D8" w14:textId="77777777" w:rsidTr="006E48FF">
        <w:tc>
          <w:tcPr>
            <w:tcW w:w="1696" w:type="dxa"/>
            <w:vAlign w:val="center"/>
          </w:tcPr>
          <w:p w14:paraId="7F44BA66" w14:textId="26CC6FCE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366" w:type="dxa"/>
            <w:vAlign w:val="center"/>
          </w:tcPr>
          <w:p w14:paraId="0AAFE633" w14:textId="0BE9FC2B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Kerberoasting</w:t>
            </w:r>
            <w:proofErr w:type="spellEnd"/>
          </w:p>
        </w:tc>
      </w:tr>
      <w:tr w:rsidR="006E48FF" w:rsidRPr="0013654C" w14:paraId="1F6501A9" w14:textId="77777777" w:rsidTr="006E48FF">
        <w:tc>
          <w:tcPr>
            <w:tcW w:w="1696" w:type="dxa"/>
            <w:vAlign w:val="center"/>
          </w:tcPr>
          <w:p w14:paraId="5330B19A" w14:textId="2A7BB84B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366" w:type="dxa"/>
            <w:vAlign w:val="center"/>
          </w:tcPr>
          <w:p w14:paraId="0E1A3B63" w14:textId="6759D156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LogonDenied</w:t>
            </w:r>
            <w:proofErr w:type="spellEnd"/>
          </w:p>
        </w:tc>
      </w:tr>
      <w:tr w:rsidR="006E48FF" w:rsidRPr="0013654C" w14:paraId="7C0BE6BF" w14:textId="77777777" w:rsidTr="006E48FF">
        <w:tc>
          <w:tcPr>
            <w:tcW w:w="1696" w:type="dxa"/>
            <w:vAlign w:val="center"/>
          </w:tcPr>
          <w:p w14:paraId="00FD68D2" w14:textId="7BC0C401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366" w:type="dxa"/>
            <w:vAlign w:val="center"/>
          </w:tcPr>
          <w:p w14:paraId="14AAEB27" w14:textId="2D2C4C8E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OperatorsEmpty</w:t>
            </w:r>
            <w:proofErr w:type="spellEnd"/>
          </w:p>
        </w:tc>
      </w:tr>
      <w:tr w:rsidR="006E48FF" w:rsidRPr="0013654C" w14:paraId="27725C82" w14:textId="77777777" w:rsidTr="006E48FF">
        <w:tc>
          <w:tcPr>
            <w:tcW w:w="1696" w:type="dxa"/>
            <w:vAlign w:val="center"/>
          </w:tcPr>
          <w:p w14:paraId="6FA01FD6" w14:textId="1781B689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366" w:type="dxa"/>
            <w:vAlign w:val="center"/>
          </w:tcPr>
          <w:p w14:paraId="6CF2534B" w14:textId="66445C2A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ProtectedUsers</w:t>
            </w:r>
            <w:proofErr w:type="spellEnd"/>
          </w:p>
        </w:tc>
      </w:tr>
      <w:tr w:rsidR="006E48FF" w:rsidRPr="0013654C" w14:paraId="39593E3F" w14:textId="77777777" w:rsidTr="006E48FF">
        <w:tc>
          <w:tcPr>
            <w:tcW w:w="1696" w:type="dxa"/>
            <w:vAlign w:val="center"/>
          </w:tcPr>
          <w:p w14:paraId="6953AF3B" w14:textId="6790B283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366" w:type="dxa"/>
            <w:vAlign w:val="center"/>
          </w:tcPr>
          <w:p w14:paraId="4A7659A0" w14:textId="351D4413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ServiceDomainAdmin</w:t>
            </w:r>
            <w:proofErr w:type="spellEnd"/>
          </w:p>
        </w:tc>
      </w:tr>
      <w:tr w:rsidR="006E48FF" w:rsidRPr="0013654C" w14:paraId="1D29FA03" w14:textId="77777777" w:rsidTr="006E48FF">
        <w:tc>
          <w:tcPr>
            <w:tcW w:w="1696" w:type="dxa"/>
            <w:vAlign w:val="center"/>
          </w:tcPr>
          <w:p w14:paraId="2FB5B8AD" w14:textId="3EC969BD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366" w:type="dxa"/>
            <w:vAlign w:val="center"/>
          </w:tcPr>
          <w:p w14:paraId="697A8AC1" w14:textId="4FEA5386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UnconstrainedDelegation</w:t>
            </w:r>
            <w:proofErr w:type="spellEnd"/>
          </w:p>
        </w:tc>
      </w:tr>
      <w:tr w:rsidR="006E48FF" w:rsidRPr="0013654C" w14:paraId="5E28E461" w14:textId="77777777" w:rsidTr="006E48FF">
        <w:tc>
          <w:tcPr>
            <w:tcW w:w="1696" w:type="dxa"/>
            <w:vAlign w:val="center"/>
          </w:tcPr>
          <w:p w14:paraId="6E690E24" w14:textId="6B9309AD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366" w:type="dxa"/>
            <w:vAlign w:val="center"/>
          </w:tcPr>
          <w:p w14:paraId="4F507F1A" w14:textId="02E7356D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UnkownDelegation</w:t>
            </w:r>
            <w:proofErr w:type="spellEnd"/>
          </w:p>
        </w:tc>
      </w:tr>
      <w:tr w:rsidR="006E48FF" w:rsidRPr="0013654C" w14:paraId="684674B4" w14:textId="77777777" w:rsidTr="006E48FF">
        <w:tc>
          <w:tcPr>
            <w:tcW w:w="1696" w:type="dxa"/>
            <w:vAlign w:val="center"/>
          </w:tcPr>
          <w:p w14:paraId="61CE5892" w14:textId="7AF94892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366" w:type="dxa"/>
            <w:vAlign w:val="center"/>
          </w:tcPr>
          <w:p w14:paraId="4428B221" w14:textId="48620F2A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ADRegistration</w:t>
            </w:r>
            <w:proofErr w:type="spellEnd"/>
          </w:p>
        </w:tc>
      </w:tr>
      <w:tr w:rsidR="006E48FF" w:rsidRPr="0013654C" w14:paraId="47DE75D9" w14:textId="77777777" w:rsidTr="006E48FF">
        <w:tc>
          <w:tcPr>
            <w:tcW w:w="1696" w:type="dxa"/>
            <w:vAlign w:val="center"/>
          </w:tcPr>
          <w:p w14:paraId="71F7F9A0" w14:textId="74EC8E0E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366" w:type="dxa"/>
            <w:vAlign w:val="center"/>
          </w:tcPr>
          <w:p w14:paraId="51305FF7" w14:textId="32129A16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ADRegistrationSchema</w:t>
            </w:r>
            <w:proofErr w:type="spellEnd"/>
          </w:p>
        </w:tc>
      </w:tr>
      <w:tr w:rsidR="006E48FF" w:rsidRPr="0013654C" w14:paraId="11F6280A" w14:textId="77777777" w:rsidTr="006E48FF">
        <w:tc>
          <w:tcPr>
            <w:tcW w:w="1696" w:type="dxa"/>
            <w:vAlign w:val="center"/>
          </w:tcPr>
          <w:p w14:paraId="3C5BEDFC" w14:textId="0EAE0028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366" w:type="dxa"/>
            <w:vAlign w:val="center"/>
          </w:tcPr>
          <w:p w14:paraId="2DC5A275" w14:textId="4448C0EB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DesEnabled</w:t>
            </w:r>
            <w:proofErr w:type="spellEnd"/>
          </w:p>
        </w:tc>
      </w:tr>
      <w:tr w:rsidR="006E48FF" w:rsidRPr="0013654C" w14:paraId="6DE0425E" w14:textId="77777777" w:rsidTr="006E48FF">
        <w:tc>
          <w:tcPr>
            <w:tcW w:w="1696" w:type="dxa"/>
            <w:vAlign w:val="center"/>
          </w:tcPr>
          <w:p w14:paraId="2B6AD0B1" w14:textId="361DCEAA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366" w:type="dxa"/>
            <w:vAlign w:val="center"/>
          </w:tcPr>
          <w:p w14:paraId="3BD4CD99" w14:textId="308E1AB0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S-OS-2003</w:t>
            </w:r>
          </w:p>
        </w:tc>
      </w:tr>
      <w:tr w:rsidR="006E48FF" w:rsidRPr="0013654C" w14:paraId="2CA702FC" w14:textId="77777777" w:rsidTr="006E48FF">
        <w:tc>
          <w:tcPr>
            <w:tcW w:w="1696" w:type="dxa"/>
            <w:vAlign w:val="center"/>
          </w:tcPr>
          <w:p w14:paraId="4F5EFD8B" w14:textId="56A29DFD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366" w:type="dxa"/>
            <w:vAlign w:val="center"/>
          </w:tcPr>
          <w:p w14:paraId="0A319ED5" w14:textId="3793DAC3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S-OS-2008</w:t>
            </w:r>
          </w:p>
        </w:tc>
      </w:tr>
      <w:tr w:rsidR="006E48FF" w:rsidRPr="0013654C" w14:paraId="234896CF" w14:textId="77777777" w:rsidTr="006E48FF">
        <w:tc>
          <w:tcPr>
            <w:tcW w:w="1696" w:type="dxa"/>
            <w:vAlign w:val="center"/>
          </w:tcPr>
          <w:p w14:paraId="1E2A3A77" w14:textId="3E3C3B3D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366" w:type="dxa"/>
            <w:vAlign w:val="center"/>
          </w:tcPr>
          <w:p w14:paraId="5511B48E" w14:textId="27B9692E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S-OS-Win7</w:t>
            </w:r>
          </w:p>
        </w:tc>
      </w:tr>
      <w:tr w:rsidR="006E48FF" w:rsidRPr="0013654C" w14:paraId="40D4ADC5" w14:textId="77777777" w:rsidTr="006E48FF">
        <w:tc>
          <w:tcPr>
            <w:tcW w:w="1696" w:type="dxa"/>
            <w:vAlign w:val="center"/>
          </w:tcPr>
          <w:p w14:paraId="32CE5A44" w14:textId="0F04D145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366" w:type="dxa"/>
            <w:vAlign w:val="center"/>
          </w:tcPr>
          <w:p w14:paraId="3169BF17" w14:textId="46DD0973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S-OS-XP</w:t>
            </w:r>
          </w:p>
        </w:tc>
      </w:tr>
      <w:tr w:rsidR="006E48FF" w:rsidRPr="0013654C" w14:paraId="42BFC3B9" w14:textId="77777777" w:rsidTr="006E48FF">
        <w:tc>
          <w:tcPr>
            <w:tcW w:w="1696" w:type="dxa"/>
            <w:vAlign w:val="center"/>
          </w:tcPr>
          <w:p w14:paraId="3A1B454B" w14:textId="28C06243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366" w:type="dxa"/>
            <w:vAlign w:val="center"/>
          </w:tcPr>
          <w:p w14:paraId="433E2936" w14:textId="778663E0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S-PwdLastSet-90</w:t>
            </w:r>
          </w:p>
        </w:tc>
      </w:tr>
      <w:tr w:rsidR="006E48FF" w:rsidRPr="0013654C" w14:paraId="09608133" w14:textId="77777777" w:rsidTr="006E48FF">
        <w:tc>
          <w:tcPr>
            <w:tcW w:w="1696" w:type="dxa"/>
            <w:vAlign w:val="center"/>
          </w:tcPr>
          <w:p w14:paraId="51C47882" w14:textId="79B289C6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366" w:type="dxa"/>
            <w:vAlign w:val="center"/>
          </w:tcPr>
          <w:p w14:paraId="794FE711" w14:textId="515C6571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PwdLastSet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-DC</w:t>
            </w:r>
          </w:p>
        </w:tc>
      </w:tr>
      <w:tr w:rsidR="006E48FF" w:rsidRPr="0013654C" w14:paraId="5FE036D6" w14:textId="77777777" w:rsidTr="006E48FF">
        <w:tc>
          <w:tcPr>
            <w:tcW w:w="1696" w:type="dxa"/>
            <w:vAlign w:val="center"/>
          </w:tcPr>
          <w:p w14:paraId="5649251E" w14:textId="60AC8B46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366" w:type="dxa"/>
            <w:vAlign w:val="center"/>
          </w:tcPr>
          <w:p w14:paraId="4F21D474" w14:textId="5667D37F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PwdNeverExpires</w:t>
            </w:r>
            <w:proofErr w:type="spellEnd"/>
          </w:p>
        </w:tc>
      </w:tr>
      <w:tr w:rsidR="006E48FF" w:rsidRPr="0013654C" w14:paraId="550D5AC4" w14:textId="77777777" w:rsidTr="006E48FF">
        <w:tc>
          <w:tcPr>
            <w:tcW w:w="1696" w:type="dxa"/>
            <w:vAlign w:val="center"/>
          </w:tcPr>
          <w:p w14:paraId="37A4A1A2" w14:textId="68298B85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366" w:type="dxa"/>
            <w:vAlign w:val="center"/>
          </w:tcPr>
          <w:p w14:paraId="41D9A14A" w14:textId="1CDA6C19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PwdNotRequired</w:t>
            </w:r>
            <w:proofErr w:type="spellEnd"/>
          </w:p>
        </w:tc>
      </w:tr>
      <w:tr w:rsidR="006E48FF" w:rsidRPr="0013654C" w14:paraId="5638A4EA" w14:textId="77777777" w:rsidTr="006E48FF">
        <w:tc>
          <w:tcPr>
            <w:tcW w:w="1696" w:type="dxa"/>
            <w:vAlign w:val="center"/>
          </w:tcPr>
          <w:p w14:paraId="7C5FE498" w14:textId="0271BB73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366" w:type="dxa"/>
            <w:vAlign w:val="center"/>
          </w:tcPr>
          <w:p w14:paraId="05D1A1CB" w14:textId="6030DF60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Reversible</w:t>
            </w:r>
            <w:proofErr w:type="spellEnd"/>
          </w:p>
        </w:tc>
      </w:tr>
      <w:tr w:rsidR="006E48FF" w:rsidRPr="0013654C" w14:paraId="2CE4283C" w14:textId="77777777" w:rsidTr="006E48FF">
        <w:tc>
          <w:tcPr>
            <w:tcW w:w="1696" w:type="dxa"/>
            <w:vAlign w:val="center"/>
          </w:tcPr>
          <w:p w14:paraId="561B7960" w14:textId="4DF65359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366" w:type="dxa"/>
            <w:vAlign w:val="center"/>
          </w:tcPr>
          <w:p w14:paraId="770C45F1" w14:textId="7DE85645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SIDHistory</w:t>
            </w:r>
            <w:proofErr w:type="spellEnd"/>
          </w:p>
        </w:tc>
      </w:tr>
      <w:tr w:rsidR="006E48FF" w:rsidRPr="0013654C" w14:paraId="714CABBA" w14:textId="77777777" w:rsidTr="006E48FF">
        <w:tc>
          <w:tcPr>
            <w:tcW w:w="1696" w:type="dxa"/>
            <w:vAlign w:val="center"/>
          </w:tcPr>
          <w:p w14:paraId="47E85F09" w14:textId="55428635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366" w:type="dxa"/>
            <w:vAlign w:val="center"/>
          </w:tcPr>
          <w:p w14:paraId="3892C2EC" w14:textId="742383E1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S-SMB-v1</w:t>
            </w:r>
          </w:p>
        </w:tc>
      </w:tr>
      <w:tr w:rsidR="006E48FF" w:rsidRPr="0013654C" w14:paraId="36501BA8" w14:textId="77777777" w:rsidTr="006E48FF">
        <w:tc>
          <w:tcPr>
            <w:tcW w:w="1696" w:type="dxa"/>
            <w:vAlign w:val="center"/>
          </w:tcPr>
          <w:p w14:paraId="2564F02A" w14:textId="11874CC5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366" w:type="dxa"/>
            <w:vAlign w:val="center"/>
          </w:tcPr>
          <w:p w14:paraId="2C5E3CD2" w14:textId="0E98E920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S-WSUS-HTTP</w:t>
            </w:r>
          </w:p>
        </w:tc>
      </w:tr>
      <w:tr w:rsidR="006E48FF" w:rsidRPr="0013654C" w14:paraId="71A4438D" w14:textId="77777777" w:rsidTr="006E48FF">
        <w:tc>
          <w:tcPr>
            <w:tcW w:w="1696" w:type="dxa"/>
            <w:vAlign w:val="center"/>
          </w:tcPr>
          <w:p w14:paraId="3A41CDEE" w14:textId="1B343603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366" w:type="dxa"/>
            <w:vAlign w:val="center"/>
          </w:tcPr>
          <w:p w14:paraId="0985EB65" w14:textId="3D08CC35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AlgsAES</w:t>
            </w:r>
            <w:proofErr w:type="spellEnd"/>
          </w:p>
        </w:tc>
      </w:tr>
      <w:tr w:rsidR="006E48FF" w:rsidRPr="0013654C" w14:paraId="279EC41D" w14:textId="77777777" w:rsidTr="006E48FF">
        <w:tc>
          <w:tcPr>
            <w:tcW w:w="1696" w:type="dxa"/>
            <w:vAlign w:val="center"/>
          </w:tcPr>
          <w:p w14:paraId="45C06B76" w14:textId="158EF329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366" w:type="dxa"/>
            <w:vAlign w:val="center"/>
          </w:tcPr>
          <w:p w14:paraId="01E775CC" w14:textId="28132092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T-Inactive</w:t>
            </w:r>
          </w:p>
        </w:tc>
      </w:tr>
      <w:tr w:rsidR="006E48FF" w:rsidRPr="0013654C" w14:paraId="73AA6E22" w14:textId="77777777" w:rsidTr="006E48FF">
        <w:tc>
          <w:tcPr>
            <w:tcW w:w="1696" w:type="dxa"/>
            <w:vAlign w:val="center"/>
          </w:tcPr>
          <w:p w14:paraId="10D65E70" w14:textId="00D54F1E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366" w:type="dxa"/>
            <w:vAlign w:val="center"/>
          </w:tcPr>
          <w:p w14:paraId="0AF1A743" w14:textId="1248EFB8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SIDHistoryUnknownDomain</w:t>
            </w:r>
            <w:proofErr w:type="spellEnd"/>
          </w:p>
        </w:tc>
      </w:tr>
    </w:tbl>
    <w:p w14:paraId="55A9261B" w14:textId="4B511CA2" w:rsidR="00F3263B" w:rsidRPr="0013654C" w:rsidRDefault="00F3263B">
      <w:pPr>
        <w:rPr>
          <w:rFonts w:ascii="Arial" w:hAnsi="Arial" w:cs="Arial"/>
        </w:rPr>
      </w:pPr>
    </w:p>
    <w:p w14:paraId="01C44A4C" w14:textId="77777777" w:rsidR="00F3263B" w:rsidRPr="0013654C" w:rsidRDefault="00F3263B">
      <w:pPr>
        <w:rPr>
          <w:rFonts w:ascii="Arial" w:hAnsi="Arial" w:cs="Arial"/>
        </w:rPr>
      </w:pPr>
      <w:r w:rsidRPr="0013654C">
        <w:rPr>
          <w:rFonts w:ascii="Arial" w:hAnsi="Arial" w:cs="Arial"/>
        </w:rPr>
        <w:lastRenderedPageBreak/>
        <w:br w:type="page"/>
      </w:r>
    </w:p>
    <w:p w14:paraId="18909256" w14:textId="7D42977D" w:rsidR="00726A7E" w:rsidRPr="0013654C" w:rsidRDefault="00726A7E" w:rsidP="00726A7E">
      <w:pPr>
        <w:pStyle w:val="Titre2"/>
        <w:rPr>
          <w:rFonts w:ascii="Arial" w:hAnsi="Arial" w:cs="Arial"/>
        </w:rPr>
      </w:pPr>
      <w:r w:rsidRPr="0013654C">
        <w:rPr>
          <w:rFonts w:ascii="Arial" w:hAnsi="Arial" w:cs="Arial"/>
        </w:rPr>
        <w:t>Les corrélations PingCastle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726A7E" w:rsidRPr="0013654C" w14:paraId="7E6166E8" w14:textId="77777777" w:rsidTr="00726A7E">
        <w:trPr>
          <w:trHeight w:val="531"/>
        </w:trPr>
        <w:tc>
          <w:tcPr>
            <w:tcW w:w="1813" w:type="dxa"/>
            <w:vAlign w:val="center"/>
          </w:tcPr>
          <w:p w14:paraId="392A903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PingCastle</w:t>
            </w:r>
          </w:p>
        </w:tc>
        <w:tc>
          <w:tcPr>
            <w:tcW w:w="1813" w:type="dxa"/>
            <w:vAlign w:val="center"/>
          </w:tcPr>
          <w:p w14:paraId="524CAE72" w14:textId="3D35F0B2" w:rsidR="00726A7E" w:rsidRPr="0013654C" w:rsidRDefault="00726A7E" w:rsidP="00726A7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METSYS</w:t>
            </w:r>
          </w:p>
        </w:tc>
        <w:tc>
          <w:tcPr>
            <w:tcW w:w="1814" w:type="dxa"/>
            <w:vAlign w:val="center"/>
          </w:tcPr>
          <w:p w14:paraId="30EC441C" w14:textId="21B5B0CF" w:rsidR="00726A7E" w:rsidRPr="0013654C" w:rsidRDefault="00726A7E" w:rsidP="00726A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PurpleKnight</w:t>
            </w:r>
            <w:proofErr w:type="spellEnd"/>
          </w:p>
        </w:tc>
        <w:tc>
          <w:tcPr>
            <w:tcW w:w="1813" w:type="dxa"/>
            <w:vAlign w:val="center"/>
          </w:tcPr>
          <w:p w14:paraId="72FDB8B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ANSSI</w:t>
            </w:r>
          </w:p>
        </w:tc>
        <w:tc>
          <w:tcPr>
            <w:tcW w:w="1814" w:type="dxa"/>
            <w:vAlign w:val="center"/>
          </w:tcPr>
          <w:p w14:paraId="0AA5314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MITRE ATT&amp;CK</w:t>
            </w:r>
          </w:p>
        </w:tc>
      </w:tr>
      <w:tr w:rsidR="00726A7E" w:rsidRPr="0013654C" w14:paraId="3ADC0C48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EF4153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3" w:type="dxa"/>
            <w:vAlign w:val="center"/>
          </w:tcPr>
          <w:p w14:paraId="71CD8F49" w14:textId="595FACC3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4" w:type="dxa"/>
            <w:vAlign w:val="center"/>
          </w:tcPr>
          <w:p w14:paraId="04DFE224" w14:textId="62CD1C8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3" w:type="dxa"/>
            <w:vAlign w:val="center"/>
          </w:tcPr>
          <w:p w14:paraId="1BF320C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4" w:type="dxa"/>
            <w:vAlign w:val="center"/>
          </w:tcPr>
          <w:p w14:paraId="593E01E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1, 13</w:t>
            </w:r>
          </w:p>
        </w:tc>
      </w:tr>
      <w:tr w:rsidR="00726A7E" w:rsidRPr="0013654C" w14:paraId="6C02A1B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110542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13" w:type="dxa"/>
            <w:vAlign w:val="center"/>
          </w:tcPr>
          <w:p w14:paraId="4B48666C" w14:textId="46739559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14" w:type="dxa"/>
            <w:vAlign w:val="center"/>
          </w:tcPr>
          <w:p w14:paraId="3A7A19A4" w14:textId="75FECE9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936738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38FA0E4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726A7E" w:rsidRPr="0013654C" w14:paraId="0BAFDED8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566CD4A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13" w:type="dxa"/>
            <w:vAlign w:val="center"/>
          </w:tcPr>
          <w:p w14:paraId="6FC426CB" w14:textId="5B354F5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14" w:type="dxa"/>
            <w:vAlign w:val="center"/>
          </w:tcPr>
          <w:p w14:paraId="282753A1" w14:textId="338E28E8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7C0011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6BF75CC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726A7E" w:rsidRPr="0013654C" w14:paraId="0F2D403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53F16F7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3" w:type="dxa"/>
            <w:vAlign w:val="center"/>
          </w:tcPr>
          <w:p w14:paraId="5396174E" w14:textId="2732D9C3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4" w:type="dxa"/>
            <w:vAlign w:val="center"/>
          </w:tcPr>
          <w:p w14:paraId="704E880A" w14:textId="531123C5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5, 16</w:t>
            </w:r>
          </w:p>
        </w:tc>
        <w:tc>
          <w:tcPr>
            <w:tcW w:w="1813" w:type="dxa"/>
            <w:vAlign w:val="center"/>
          </w:tcPr>
          <w:p w14:paraId="0FC5D6FB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4" w:type="dxa"/>
            <w:vAlign w:val="center"/>
          </w:tcPr>
          <w:p w14:paraId="33D50BA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726A7E" w:rsidRPr="0013654C" w14:paraId="04FD8359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A2904C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13" w:type="dxa"/>
            <w:vAlign w:val="center"/>
          </w:tcPr>
          <w:p w14:paraId="301BE338" w14:textId="64D8D70B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814" w:type="dxa"/>
            <w:vAlign w:val="center"/>
          </w:tcPr>
          <w:p w14:paraId="22A99EEA" w14:textId="4008E3E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60422F34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6619C092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726A7E" w:rsidRPr="0013654C" w14:paraId="1378A9AD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485E22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3" w:type="dxa"/>
            <w:vAlign w:val="center"/>
          </w:tcPr>
          <w:p w14:paraId="516A8A08" w14:textId="6DBEAC9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14" w:type="dxa"/>
            <w:vAlign w:val="center"/>
          </w:tcPr>
          <w:p w14:paraId="3F42D0E8" w14:textId="38E8AE11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155381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3D557BB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726A7E" w:rsidRPr="0013654C" w14:paraId="5AAF4DB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B151F4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3" w:type="dxa"/>
            <w:vAlign w:val="center"/>
          </w:tcPr>
          <w:p w14:paraId="10B0BA42" w14:textId="46F016C4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14" w:type="dxa"/>
            <w:vAlign w:val="center"/>
          </w:tcPr>
          <w:p w14:paraId="645E7788" w14:textId="7F3E3629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71C7CD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3AEE152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726A7E" w:rsidRPr="0013654C" w14:paraId="178C4842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8CE399B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3" w:type="dxa"/>
            <w:vAlign w:val="center"/>
          </w:tcPr>
          <w:p w14:paraId="28DC4147" w14:textId="03A62510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14" w:type="dxa"/>
            <w:vAlign w:val="center"/>
          </w:tcPr>
          <w:p w14:paraId="6A84B118" w14:textId="66E63716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F8AD1F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0BA6C2C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A7E" w:rsidRPr="0013654C" w14:paraId="0C3607D4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39C303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3" w:type="dxa"/>
            <w:vAlign w:val="center"/>
          </w:tcPr>
          <w:p w14:paraId="1BEBAFC6" w14:textId="17E891B5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814" w:type="dxa"/>
            <w:vAlign w:val="center"/>
          </w:tcPr>
          <w:p w14:paraId="69F29B73" w14:textId="24C1050E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B42731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14" w:type="dxa"/>
            <w:vAlign w:val="center"/>
          </w:tcPr>
          <w:p w14:paraId="5F459A1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726A7E" w:rsidRPr="0013654C" w14:paraId="12AE5A84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A0663E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3" w:type="dxa"/>
            <w:vAlign w:val="center"/>
          </w:tcPr>
          <w:p w14:paraId="406D165E" w14:textId="502A9DC0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14" w:type="dxa"/>
            <w:vAlign w:val="center"/>
          </w:tcPr>
          <w:p w14:paraId="72339438" w14:textId="3BC2EF8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13" w:type="dxa"/>
            <w:vAlign w:val="center"/>
          </w:tcPr>
          <w:p w14:paraId="3FCA197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14" w:type="dxa"/>
            <w:vAlign w:val="center"/>
          </w:tcPr>
          <w:p w14:paraId="47408EA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726A7E" w:rsidRPr="0013654C" w14:paraId="203F50F5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547F443B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3" w:type="dxa"/>
            <w:vAlign w:val="center"/>
          </w:tcPr>
          <w:p w14:paraId="7CC14FEC" w14:textId="0DF2B628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14" w:type="dxa"/>
            <w:vAlign w:val="center"/>
          </w:tcPr>
          <w:p w14:paraId="31697529" w14:textId="33FFF0B0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3" w:type="dxa"/>
            <w:vAlign w:val="center"/>
          </w:tcPr>
          <w:p w14:paraId="35C064A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30E36FA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2, 18</w:t>
            </w:r>
          </w:p>
        </w:tc>
      </w:tr>
      <w:tr w:rsidR="00726A7E" w:rsidRPr="0013654C" w14:paraId="793DACB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29186F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13" w:type="dxa"/>
            <w:vAlign w:val="center"/>
          </w:tcPr>
          <w:p w14:paraId="465CD0EA" w14:textId="3342C31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14" w:type="dxa"/>
            <w:vAlign w:val="center"/>
          </w:tcPr>
          <w:p w14:paraId="73F3ECD3" w14:textId="1F241596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6FD149D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4B0AD29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726A7E" w:rsidRPr="0013654C" w14:paraId="6E775AF0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45509C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13" w:type="dxa"/>
            <w:vAlign w:val="center"/>
          </w:tcPr>
          <w:p w14:paraId="0FAEE6C1" w14:textId="234444A5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4" w:type="dxa"/>
            <w:vAlign w:val="center"/>
          </w:tcPr>
          <w:p w14:paraId="4D64A1EF" w14:textId="71C78E6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8A51FB9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61BEC423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726A7E" w:rsidRPr="0013654C" w14:paraId="3196BE74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3DC5E98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13" w:type="dxa"/>
            <w:vAlign w:val="center"/>
          </w:tcPr>
          <w:p w14:paraId="30B7CEA2" w14:textId="0D0A3341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14" w:type="dxa"/>
            <w:vAlign w:val="center"/>
          </w:tcPr>
          <w:p w14:paraId="6C9C911E" w14:textId="43D72BCA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3" w:type="dxa"/>
            <w:vAlign w:val="center"/>
          </w:tcPr>
          <w:p w14:paraId="4D782B20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14" w:type="dxa"/>
            <w:vAlign w:val="center"/>
          </w:tcPr>
          <w:p w14:paraId="161B54F3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12, 16</w:t>
            </w:r>
          </w:p>
        </w:tc>
      </w:tr>
      <w:tr w:rsidR="00726A7E" w:rsidRPr="0013654C" w14:paraId="60461F40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69DC768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3" w:type="dxa"/>
            <w:vAlign w:val="center"/>
          </w:tcPr>
          <w:p w14:paraId="1D4C92AF" w14:textId="5B5CF8C3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14" w:type="dxa"/>
            <w:vAlign w:val="center"/>
          </w:tcPr>
          <w:p w14:paraId="49BC2A07" w14:textId="167EE60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3" w:type="dxa"/>
            <w:vAlign w:val="center"/>
          </w:tcPr>
          <w:p w14:paraId="52A53A9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14" w:type="dxa"/>
            <w:vAlign w:val="center"/>
          </w:tcPr>
          <w:p w14:paraId="27C589D9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12, 16</w:t>
            </w:r>
          </w:p>
        </w:tc>
      </w:tr>
      <w:tr w:rsidR="00726A7E" w:rsidRPr="0013654C" w14:paraId="50D49B56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456235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13" w:type="dxa"/>
            <w:vAlign w:val="center"/>
          </w:tcPr>
          <w:p w14:paraId="3B17C80B" w14:textId="18C03ADE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4" w:type="dxa"/>
            <w:vAlign w:val="center"/>
          </w:tcPr>
          <w:p w14:paraId="3797D226" w14:textId="1DA4171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665BF1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4" w:type="dxa"/>
            <w:vAlign w:val="center"/>
          </w:tcPr>
          <w:p w14:paraId="1860B38B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726A7E" w:rsidRPr="0013654C" w14:paraId="4C7C280C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566FE35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13" w:type="dxa"/>
            <w:vAlign w:val="center"/>
          </w:tcPr>
          <w:p w14:paraId="42B04DA3" w14:textId="219F0AF3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814" w:type="dxa"/>
            <w:vAlign w:val="center"/>
          </w:tcPr>
          <w:p w14:paraId="1D713FEC" w14:textId="1A62284A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CAE06D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4" w:type="dxa"/>
            <w:vAlign w:val="center"/>
          </w:tcPr>
          <w:p w14:paraId="5B4A4D1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26A7E" w:rsidRPr="0013654C" w14:paraId="60A06E1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BCBE3A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13" w:type="dxa"/>
            <w:vAlign w:val="center"/>
          </w:tcPr>
          <w:p w14:paraId="7A6313FE" w14:textId="6D73DDD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4" w:type="dxa"/>
            <w:vAlign w:val="center"/>
          </w:tcPr>
          <w:p w14:paraId="47E9C6B3" w14:textId="009F4D3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6E78A7F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4" w:type="dxa"/>
            <w:vAlign w:val="center"/>
          </w:tcPr>
          <w:p w14:paraId="25D111B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726A7E" w:rsidRPr="0013654C" w14:paraId="065350D2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6813B36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13" w:type="dxa"/>
            <w:vAlign w:val="center"/>
          </w:tcPr>
          <w:p w14:paraId="7B559B2C" w14:textId="1113ACCD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4" w:type="dxa"/>
            <w:vAlign w:val="center"/>
          </w:tcPr>
          <w:p w14:paraId="56D6695B" w14:textId="4602FAA0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3, 4, 10, 34, 35</w:t>
            </w:r>
          </w:p>
        </w:tc>
        <w:tc>
          <w:tcPr>
            <w:tcW w:w="1813" w:type="dxa"/>
            <w:vAlign w:val="center"/>
          </w:tcPr>
          <w:p w14:paraId="7A94BA52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</w:t>
            </w:r>
          </w:p>
        </w:tc>
        <w:tc>
          <w:tcPr>
            <w:tcW w:w="1814" w:type="dxa"/>
            <w:vAlign w:val="center"/>
          </w:tcPr>
          <w:p w14:paraId="36BCDC1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726A7E" w:rsidRPr="0013654C" w14:paraId="1761482B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316247C4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3" w:type="dxa"/>
            <w:vAlign w:val="center"/>
          </w:tcPr>
          <w:p w14:paraId="0648A6B5" w14:textId="3AD8E075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14" w:type="dxa"/>
            <w:vAlign w:val="center"/>
          </w:tcPr>
          <w:p w14:paraId="2267F270" w14:textId="1E2ED90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8CC6A10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250DA43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4, 9</w:t>
            </w:r>
          </w:p>
        </w:tc>
      </w:tr>
      <w:tr w:rsidR="00726A7E" w:rsidRPr="0013654C" w14:paraId="7A460231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F3A5C2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13" w:type="dxa"/>
            <w:vAlign w:val="center"/>
          </w:tcPr>
          <w:p w14:paraId="4B7ADCFF" w14:textId="2D27B3E2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4" w:type="dxa"/>
            <w:vAlign w:val="center"/>
          </w:tcPr>
          <w:p w14:paraId="6CEEF905" w14:textId="2C3013F8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6D42A6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346AA4E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1, 25</w:t>
            </w:r>
          </w:p>
        </w:tc>
      </w:tr>
      <w:tr w:rsidR="00726A7E" w:rsidRPr="0013654C" w14:paraId="416EB1C6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61D74A9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13" w:type="dxa"/>
            <w:vAlign w:val="center"/>
          </w:tcPr>
          <w:p w14:paraId="2CF185DD" w14:textId="672CB499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14" w:type="dxa"/>
            <w:vAlign w:val="center"/>
          </w:tcPr>
          <w:p w14:paraId="5311513C" w14:textId="437CFC8D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A663C7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1F2AA0F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26A7E" w:rsidRPr="0013654C" w14:paraId="3AA908DD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6ED4398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13" w:type="dxa"/>
            <w:vAlign w:val="center"/>
          </w:tcPr>
          <w:p w14:paraId="20B7CA30" w14:textId="39194712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14" w:type="dxa"/>
            <w:vAlign w:val="center"/>
          </w:tcPr>
          <w:p w14:paraId="5EB0B71A" w14:textId="48A9448E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C6D5B6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4A585B0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4, 8</w:t>
            </w:r>
          </w:p>
        </w:tc>
      </w:tr>
      <w:tr w:rsidR="00726A7E" w:rsidRPr="0013654C" w14:paraId="0120C36A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F481C6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3" w:type="dxa"/>
            <w:vAlign w:val="center"/>
          </w:tcPr>
          <w:p w14:paraId="7ECD8CDA" w14:textId="19C85030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4" w:type="dxa"/>
            <w:vAlign w:val="center"/>
          </w:tcPr>
          <w:p w14:paraId="2C760B3D" w14:textId="45D45BAB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21, 24, 36</w:t>
            </w:r>
          </w:p>
        </w:tc>
        <w:tc>
          <w:tcPr>
            <w:tcW w:w="1813" w:type="dxa"/>
            <w:vAlign w:val="center"/>
          </w:tcPr>
          <w:p w14:paraId="4799E4A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4" w:type="dxa"/>
            <w:vAlign w:val="center"/>
          </w:tcPr>
          <w:p w14:paraId="75E584B3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726A7E" w:rsidRPr="0013654C" w14:paraId="6307142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3FA570C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3" w:type="dxa"/>
            <w:vAlign w:val="center"/>
          </w:tcPr>
          <w:p w14:paraId="072A367E" w14:textId="34B90254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814" w:type="dxa"/>
            <w:vAlign w:val="center"/>
          </w:tcPr>
          <w:p w14:paraId="48E448E0" w14:textId="2EA19051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8CC9742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5BD3AFAB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A7E" w:rsidRPr="0013654C" w14:paraId="7DA13B3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EE10D8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13" w:type="dxa"/>
            <w:vAlign w:val="center"/>
          </w:tcPr>
          <w:p w14:paraId="3734AC81" w14:textId="389B0F88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814" w:type="dxa"/>
            <w:vAlign w:val="center"/>
          </w:tcPr>
          <w:p w14:paraId="3AD0BFDF" w14:textId="797922B0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3" w:type="dxa"/>
            <w:vAlign w:val="center"/>
          </w:tcPr>
          <w:p w14:paraId="755DA0F4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23F4B3C4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726A7E" w:rsidRPr="0013654C" w14:paraId="22F0B1F5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73527BA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13" w:type="dxa"/>
            <w:vAlign w:val="center"/>
          </w:tcPr>
          <w:p w14:paraId="4A76DEE9" w14:textId="2FAFA508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14" w:type="dxa"/>
            <w:vAlign w:val="center"/>
          </w:tcPr>
          <w:p w14:paraId="3E5EC694" w14:textId="7ACAA05C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3" w:type="dxa"/>
            <w:vAlign w:val="center"/>
          </w:tcPr>
          <w:p w14:paraId="54F500F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14" w:type="dxa"/>
            <w:vAlign w:val="center"/>
          </w:tcPr>
          <w:p w14:paraId="5633F952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</w:t>
            </w:r>
          </w:p>
        </w:tc>
      </w:tr>
      <w:tr w:rsidR="00726A7E" w:rsidRPr="0013654C" w14:paraId="2A5F742D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3820F5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13" w:type="dxa"/>
            <w:vAlign w:val="center"/>
          </w:tcPr>
          <w:p w14:paraId="6CB7F522" w14:textId="005AE878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14" w:type="dxa"/>
            <w:vAlign w:val="center"/>
          </w:tcPr>
          <w:p w14:paraId="2F92E348" w14:textId="4D52634A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13" w:type="dxa"/>
            <w:vAlign w:val="center"/>
          </w:tcPr>
          <w:p w14:paraId="31260BD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14" w:type="dxa"/>
            <w:vAlign w:val="center"/>
          </w:tcPr>
          <w:p w14:paraId="1BA1D46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726A7E" w:rsidRPr="0013654C" w14:paraId="082293A3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1C30159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13" w:type="dxa"/>
            <w:vAlign w:val="center"/>
          </w:tcPr>
          <w:p w14:paraId="13901CA2" w14:textId="3A94FECA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14" w:type="dxa"/>
            <w:vAlign w:val="center"/>
          </w:tcPr>
          <w:p w14:paraId="51176BFA" w14:textId="6843FEBA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3" w:type="dxa"/>
            <w:vAlign w:val="center"/>
          </w:tcPr>
          <w:p w14:paraId="0A963BF3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14" w:type="dxa"/>
            <w:vAlign w:val="center"/>
          </w:tcPr>
          <w:p w14:paraId="4086A2DB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26A7E" w:rsidRPr="0013654C" w14:paraId="72F98C8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2C82F30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13" w:type="dxa"/>
            <w:vAlign w:val="center"/>
          </w:tcPr>
          <w:p w14:paraId="1D10ECAD" w14:textId="00FF51E5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14" w:type="dxa"/>
            <w:vAlign w:val="center"/>
          </w:tcPr>
          <w:p w14:paraId="24C70D1F" w14:textId="1AA73E62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34F191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0C8204A9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1, 14</w:t>
            </w:r>
          </w:p>
        </w:tc>
      </w:tr>
      <w:tr w:rsidR="00726A7E" w:rsidRPr="0013654C" w14:paraId="28BE36D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7F296384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13" w:type="dxa"/>
            <w:vAlign w:val="center"/>
          </w:tcPr>
          <w:p w14:paraId="1B4F2C55" w14:textId="5DF57D21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14" w:type="dxa"/>
            <w:vAlign w:val="center"/>
          </w:tcPr>
          <w:p w14:paraId="71DBC4EC" w14:textId="2D546FBB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3" w:type="dxa"/>
            <w:vAlign w:val="center"/>
          </w:tcPr>
          <w:p w14:paraId="171E893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098404F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2, 18</w:t>
            </w:r>
          </w:p>
        </w:tc>
      </w:tr>
      <w:tr w:rsidR="00726A7E" w:rsidRPr="0013654C" w14:paraId="50CE98BC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56BBD0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13" w:type="dxa"/>
            <w:vAlign w:val="center"/>
          </w:tcPr>
          <w:p w14:paraId="739205BC" w14:textId="2DCE4B02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14" w:type="dxa"/>
            <w:vAlign w:val="center"/>
          </w:tcPr>
          <w:p w14:paraId="113FD66B" w14:textId="476472B9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91179A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14" w:type="dxa"/>
            <w:vAlign w:val="center"/>
          </w:tcPr>
          <w:p w14:paraId="0E759B2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726A7E" w:rsidRPr="0013654C" w14:paraId="1437241C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73CB6E09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13" w:type="dxa"/>
            <w:vAlign w:val="center"/>
          </w:tcPr>
          <w:p w14:paraId="5B2212C3" w14:textId="5E205FDF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4" w:type="dxa"/>
            <w:vAlign w:val="center"/>
          </w:tcPr>
          <w:p w14:paraId="5E493B3D" w14:textId="43F2F808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13" w:type="dxa"/>
            <w:vAlign w:val="center"/>
          </w:tcPr>
          <w:p w14:paraId="3A72899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4" w:type="dxa"/>
            <w:vAlign w:val="center"/>
          </w:tcPr>
          <w:p w14:paraId="5716794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726A7E" w:rsidRPr="0013654C" w14:paraId="7B983831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659BAAA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813" w:type="dxa"/>
            <w:vAlign w:val="center"/>
          </w:tcPr>
          <w:p w14:paraId="5C422414" w14:textId="1B0AC72E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14" w:type="dxa"/>
            <w:vAlign w:val="center"/>
          </w:tcPr>
          <w:p w14:paraId="1FEEB444" w14:textId="4536A419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3" w:type="dxa"/>
            <w:vAlign w:val="center"/>
          </w:tcPr>
          <w:p w14:paraId="23866840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765A270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26A7E" w:rsidRPr="0013654C" w14:paraId="46BA451A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9AAB02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13" w:type="dxa"/>
            <w:vAlign w:val="center"/>
          </w:tcPr>
          <w:p w14:paraId="6C933F12" w14:textId="0787E909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14" w:type="dxa"/>
            <w:vAlign w:val="center"/>
          </w:tcPr>
          <w:p w14:paraId="1433B550" w14:textId="706EFAAA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3" w:type="dxa"/>
            <w:vAlign w:val="center"/>
          </w:tcPr>
          <w:p w14:paraId="1EBF70F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315C8DD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26A7E" w:rsidRPr="0013654C" w14:paraId="29E327ED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7287CB6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13" w:type="dxa"/>
            <w:vAlign w:val="center"/>
          </w:tcPr>
          <w:p w14:paraId="37CD89C6" w14:textId="0403B007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14" w:type="dxa"/>
            <w:vAlign w:val="center"/>
          </w:tcPr>
          <w:p w14:paraId="5E935296" w14:textId="67E7845B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3" w:type="dxa"/>
            <w:vAlign w:val="center"/>
          </w:tcPr>
          <w:p w14:paraId="54D41D6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6879F61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26A7E" w:rsidRPr="0013654C" w14:paraId="733EAA2D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574B2CA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813" w:type="dxa"/>
            <w:vAlign w:val="center"/>
          </w:tcPr>
          <w:p w14:paraId="0F67532A" w14:textId="1C84A109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14" w:type="dxa"/>
            <w:vAlign w:val="center"/>
          </w:tcPr>
          <w:p w14:paraId="79FD52D1" w14:textId="632B4E4A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3" w:type="dxa"/>
            <w:vAlign w:val="center"/>
          </w:tcPr>
          <w:p w14:paraId="065F0CB2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0776CA6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26A7E" w:rsidRPr="0013654C" w14:paraId="098CBAE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72CA8EE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13" w:type="dxa"/>
            <w:vAlign w:val="center"/>
          </w:tcPr>
          <w:p w14:paraId="0FD152FB" w14:textId="27229B5B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4" w:type="dxa"/>
            <w:vAlign w:val="center"/>
          </w:tcPr>
          <w:p w14:paraId="5FD91C11" w14:textId="09EE236A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3, 4, 10, 34, 35</w:t>
            </w:r>
          </w:p>
        </w:tc>
        <w:tc>
          <w:tcPr>
            <w:tcW w:w="1813" w:type="dxa"/>
            <w:vAlign w:val="center"/>
          </w:tcPr>
          <w:p w14:paraId="2716A499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</w:t>
            </w:r>
          </w:p>
        </w:tc>
        <w:tc>
          <w:tcPr>
            <w:tcW w:w="1814" w:type="dxa"/>
            <w:vAlign w:val="center"/>
          </w:tcPr>
          <w:p w14:paraId="2AB5550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726A7E" w:rsidRPr="0013654C" w14:paraId="6B1EE700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CD1C37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13" w:type="dxa"/>
          </w:tcPr>
          <w:p w14:paraId="190521F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0644E395" w14:textId="6C6926D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BDB90D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4" w:type="dxa"/>
            <w:vAlign w:val="center"/>
          </w:tcPr>
          <w:p w14:paraId="514F528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26A7E" w:rsidRPr="0013654C" w14:paraId="159D0405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20376F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13" w:type="dxa"/>
          </w:tcPr>
          <w:p w14:paraId="0FF3B9D3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79F860A2" w14:textId="74F5ACD1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3, 4, 10, 34, 35</w:t>
            </w:r>
          </w:p>
        </w:tc>
        <w:tc>
          <w:tcPr>
            <w:tcW w:w="1813" w:type="dxa"/>
            <w:vAlign w:val="center"/>
          </w:tcPr>
          <w:p w14:paraId="48A024C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</w:t>
            </w:r>
          </w:p>
        </w:tc>
        <w:tc>
          <w:tcPr>
            <w:tcW w:w="1814" w:type="dxa"/>
            <w:vAlign w:val="center"/>
          </w:tcPr>
          <w:p w14:paraId="42B0D9B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726A7E" w:rsidRPr="0013654C" w14:paraId="71C1E33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FFDE642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13" w:type="dxa"/>
          </w:tcPr>
          <w:p w14:paraId="0E84A96B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5A776524" w14:textId="142C9CB6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16FF6E3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2F5F3004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26A7E" w:rsidRPr="0013654C" w14:paraId="35F241C9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698CF7F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13" w:type="dxa"/>
          </w:tcPr>
          <w:p w14:paraId="26AAE1A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6010D3BB" w14:textId="1264234C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13" w:type="dxa"/>
            <w:vAlign w:val="center"/>
          </w:tcPr>
          <w:p w14:paraId="00979E74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4" w:type="dxa"/>
            <w:vAlign w:val="center"/>
          </w:tcPr>
          <w:p w14:paraId="53A682B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726A7E" w:rsidRPr="0013654C" w14:paraId="53AD3BBF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F44A52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3" w:type="dxa"/>
          </w:tcPr>
          <w:p w14:paraId="6A4A8F9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57810204" w14:textId="049F31EA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B37316B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4" w:type="dxa"/>
            <w:vAlign w:val="center"/>
          </w:tcPr>
          <w:p w14:paraId="5F6F80C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726A7E" w:rsidRPr="0013654C" w14:paraId="19FDE77A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3F07BB39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13" w:type="dxa"/>
          </w:tcPr>
          <w:p w14:paraId="0A6CFBF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26A6574B" w14:textId="497436F4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66FAD10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154F305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726A7E" w:rsidRPr="0013654C" w14:paraId="3BE22FC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3D32EF0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13" w:type="dxa"/>
          </w:tcPr>
          <w:p w14:paraId="4F88F0B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17BC78A5" w14:textId="120B1DF5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46D020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54F4515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26A7E" w:rsidRPr="0013654C" w14:paraId="78A4B038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B1DEC74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13" w:type="dxa"/>
          </w:tcPr>
          <w:p w14:paraId="03B5397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1604CA6D" w14:textId="53872C24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0D6787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4ED9126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26A7E" w:rsidRPr="0013654C" w14:paraId="456CA88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3ACCF55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13" w:type="dxa"/>
          </w:tcPr>
          <w:p w14:paraId="68BA727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63ECB1B7" w14:textId="5A6B7D80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13" w:type="dxa"/>
            <w:vAlign w:val="center"/>
          </w:tcPr>
          <w:p w14:paraId="0A6AB2A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14" w:type="dxa"/>
            <w:vAlign w:val="center"/>
          </w:tcPr>
          <w:p w14:paraId="3A540C6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726A7E" w:rsidRPr="0013654C" w14:paraId="57DC22B0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87C3AE3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13" w:type="dxa"/>
          </w:tcPr>
          <w:p w14:paraId="6EEDF98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70EBCEE2" w14:textId="53C60656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16CABB0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4" w:type="dxa"/>
            <w:vAlign w:val="center"/>
          </w:tcPr>
          <w:p w14:paraId="610354E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</w:tr>
    </w:tbl>
    <w:p w14:paraId="3126B6C7" w14:textId="53461392" w:rsidR="00F3263B" w:rsidRPr="0013654C" w:rsidRDefault="00F3263B">
      <w:pPr>
        <w:rPr>
          <w:rFonts w:ascii="Arial" w:hAnsi="Arial" w:cs="Arial"/>
        </w:rPr>
      </w:pPr>
    </w:p>
    <w:p w14:paraId="4269AEB1" w14:textId="77777777" w:rsidR="00F3263B" w:rsidRPr="0013654C" w:rsidRDefault="00F3263B">
      <w:pPr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</w:p>
    <w:p w14:paraId="2A7D8422" w14:textId="02032E12" w:rsidR="006E48FF" w:rsidRPr="0013654C" w:rsidRDefault="00726A7E" w:rsidP="00726A7E">
      <w:pPr>
        <w:pStyle w:val="Titre2"/>
        <w:rPr>
          <w:rFonts w:ascii="Arial" w:hAnsi="Arial" w:cs="Arial"/>
        </w:rPr>
      </w:pPr>
      <w:r w:rsidRPr="0013654C">
        <w:rPr>
          <w:rFonts w:ascii="Arial" w:hAnsi="Arial" w:cs="Arial"/>
        </w:rPr>
        <w:t xml:space="preserve">Les références </w:t>
      </w:r>
      <w:proofErr w:type="spellStart"/>
      <w:r w:rsidR="006E48FF" w:rsidRPr="0013654C">
        <w:rPr>
          <w:rFonts w:ascii="Arial" w:hAnsi="Arial" w:cs="Arial"/>
        </w:rPr>
        <w:t>PurpleKnight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E48FF" w:rsidRPr="0013654C" w14:paraId="13C58F4F" w14:textId="77777777" w:rsidTr="006E48FF">
        <w:trPr>
          <w:trHeight w:val="525"/>
        </w:trPr>
        <w:tc>
          <w:tcPr>
            <w:tcW w:w="1696" w:type="dxa"/>
            <w:vAlign w:val="center"/>
          </w:tcPr>
          <w:p w14:paraId="5BD33507" w14:textId="0756DA70" w:rsidR="006E48FF" w:rsidRPr="0013654C" w:rsidRDefault="006E48FF" w:rsidP="006E48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7366" w:type="dxa"/>
            <w:vAlign w:val="center"/>
          </w:tcPr>
          <w:p w14:paraId="50A6382A" w14:textId="2A06B150" w:rsidR="006E48FF" w:rsidRPr="0013654C" w:rsidRDefault="006E48FF" w:rsidP="006E48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</w:t>
            </w:r>
          </w:p>
        </w:tc>
      </w:tr>
      <w:tr w:rsidR="006E48FF" w:rsidRPr="0013654C" w14:paraId="6BCF565C" w14:textId="77777777" w:rsidTr="006E48FF">
        <w:tc>
          <w:tcPr>
            <w:tcW w:w="1696" w:type="dxa"/>
            <w:vAlign w:val="center"/>
          </w:tcPr>
          <w:p w14:paraId="1D177A55" w14:textId="022D9FC5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66" w:type="dxa"/>
            <w:vAlign w:val="center"/>
          </w:tcPr>
          <w:p w14:paraId="28BCBDF0" w14:textId="2B56E783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Outbound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forest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trust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SID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History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enabled</w:t>
            </w:r>
            <w:proofErr w:type="spellEnd"/>
          </w:p>
        </w:tc>
      </w:tr>
      <w:tr w:rsidR="006E48FF" w:rsidRPr="0013654C" w14:paraId="4E75B4F6" w14:textId="77777777" w:rsidTr="006E48FF">
        <w:tc>
          <w:tcPr>
            <w:tcW w:w="1696" w:type="dxa"/>
            <w:vAlign w:val="center"/>
          </w:tcPr>
          <w:p w14:paraId="0C30EDC7" w14:textId="3FFC671B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66" w:type="dxa"/>
            <w:vAlign w:val="center"/>
          </w:tcPr>
          <w:p w14:paraId="4C1EA390" w14:textId="510C5179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AD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Certificate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Authority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Web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Enrollment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PetitPotam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ESC8</w:t>
            </w:r>
          </w:p>
        </w:tc>
      </w:tr>
      <w:tr w:rsidR="006E48FF" w:rsidRPr="0013654C" w14:paraId="728B0825" w14:textId="77777777" w:rsidTr="006E48FF">
        <w:tc>
          <w:tcPr>
            <w:tcW w:w="1696" w:type="dxa"/>
            <w:vAlign w:val="center"/>
          </w:tcPr>
          <w:p w14:paraId="14AC1F8E" w14:textId="609E608D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66" w:type="dxa"/>
            <w:vAlign w:val="center"/>
          </w:tcPr>
          <w:p w14:paraId="2A434A6D" w14:textId="36EAFA02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Admins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old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passwords</w:t>
            </w:r>
            <w:proofErr w:type="spellEnd"/>
          </w:p>
        </w:tc>
      </w:tr>
      <w:tr w:rsidR="006E48FF" w:rsidRPr="0013654C" w14:paraId="3EE2F963" w14:textId="77777777" w:rsidTr="006E48FF">
        <w:tc>
          <w:tcPr>
            <w:tcW w:w="1696" w:type="dxa"/>
            <w:vAlign w:val="center"/>
          </w:tcPr>
          <w:p w14:paraId="5AC45765" w14:textId="6F85F112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66" w:type="dxa"/>
            <w:vAlign w:val="center"/>
          </w:tcPr>
          <w:p w14:paraId="3959A385" w14:textId="007E3149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Built-in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domain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Administrator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account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old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password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(180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days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6E48FF" w:rsidRPr="0013654C" w14:paraId="17F757C5" w14:textId="77777777" w:rsidTr="006E48FF">
        <w:tc>
          <w:tcPr>
            <w:tcW w:w="1696" w:type="dxa"/>
            <w:vAlign w:val="center"/>
          </w:tcPr>
          <w:p w14:paraId="24861D2A" w14:textId="043566CF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66" w:type="dxa"/>
            <w:vAlign w:val="center"/>
          </w:tcPr>
          <w:p w14:paraId="481991B3" w14:textId="0FB5C9E7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Certificate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templates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three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or more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insecure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configurations</w:t>
            </w:r>
          </w:p>
        </w:tc>
      </w:tr>
      <w:tr w:rsidR="006E48FF" w:rsidRPr="0013654C" w14:paraId="29D8A743" w14:textId="77777777" w:rsidTr="006E48FF">
        <w:tc>
          <w:tcPr>
            <w:tcW w:w="1696" w:type="dxa"/>
            <w:vAlign w:val="center"/>
          </w:tcPr>
          <w:p w14:paraId="06EEEEF2" w14:textId="4C0F5274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66" w:type="dxa"/>
            <w:vAlign w:val="center"/>
          </w:tcPr>
          <w:p w14:paraId="17516D3E" w14:textId="02DB1B2B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Changes to MS LAPS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read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permissions</w:t>
            </w:r>
          </w:p>
        </w:tc>
      </w:tr>
      <w:tr w:rsidR="006E48FF" w:rsidRPr="0013654C" w14:paraId="1E102AC1" w14:textId="77777777" w:rsidTr="006E48FF">
        <w:tc>
          <w:tcPr>
            <w:tcW w:w="1696" w:type="dxa"/>
            <w:vAlign w:val="center"/>
          </w:tcPr>
          <w:p w14:paraId="7795709B" w14:textId="2AAE034F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66" w:type="dxa"/>
            <w:vAlign w:val="center"/>
          </w:tcPr>
          <w:p w14:paraId="3B0DDE26" w14:textId="70C1BA80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Changes to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PreWindows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2000 Compatible Access Group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membership</w:t>
            </w:r>
            <w:proofErr w:type="spellEnd"/>
          </w:p>
        </w:tc>
      </w:tr>
      <w:tr w:rsidR="006E48FF" w:rsidRPr="0013654C" w14:paraId="0AD9493F" w14:textId="77777777" w:rsidTr="006E48FF">
        <w:tc>
          <w:tcPr>
            <w:tcW w:w="1696" w:type="dxa"/>
            <w:vAlign w:val="center"/>
          </w:tcPr>
          <w:p w14:paraId="6D44E482" w14:textId="531CB84F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66" w:type="dxa"/>
            <w:vAlign w:val="center"/>
          </w:tcPr>
          <w:p w14:paraId="06FF4A7D" w14:textId="0FD799A0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Computer or user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accounts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unconstrained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delegation</w:t>
            </w:r>
            <w:proofErr w:type="spellEnd"/>
          </w:p>
        </w:tc>
      </w:tr>
      <w:tr w:rsidR="006E48FF" w:rsidRPr="0013654C" w14:paraId="524E335A" w14:textId="77777777" w:rsidTr="006E48FF">
        <w:tc>
          <w:tcPr>
            <w:tcW w:w="1696" w:type="dxa"/>
            <w:vAlign w:val="center"/>
          </w:tcPr>
          <w:p w14:paraId="4CDBB354" w14:textId="5D2D4A51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66" w:type="dxa"/>
            <w:vAlign w:val="center"/>
          </w:tcPr>
          <w:p w14:paraId="237B7542" w14:textId="2D88F24C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Computers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older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OS versions</w:t>
            </w:r>
          </w:p>
        </w:tc>
      </w:tr>
      <w:tr w:rsidR="006E48FF" w:rsidRPr="0013654C" w14:paraId="2C6ECEA9" w14:textId="77777777" w:rsidTr="006E48FF">
        <w:tc>
          <w:tcPr>
            <w:tcW w:w="1696" w:type="dxa"/>
            <w:vAlign w:val="center"/>
          </w:tcPr>
          <w:p w14:paraId="1D14DD63" w14:textId="79C42486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66" w:type="dxa"/>
            <w:vAlign w:val="center"/>
          </w:tcPr>
          <w:p w14:paraId="447DE2B3" w14:textId="74BA1D7D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Computers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password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last set over 90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days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ago</w:t>
            </w:r>
            <w:proofErr w:type="spellEnd"/>
          </w:p>
        </w:tc>
      </w:tr>
      <w:tr w:rsidR="006E48FF" w:rsidRPr="0013654C" w14:paraId="67AF2306" w14:textId="77777777" w:rsidTr="006E48FF">
        <w:tc>
          <w:tcPr>
            <w:tcW w:w="1696" w:type="dxa"/>
            <w:vAlign w:val="center"/>
          </w:tcPr>
          <w:p w14:paraId="31FAF6DF" w14:textId="230A4B82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366" w:type="dxa"/>
            <w:vAlign w:val="center"/>
          </w:tcPr>
          <w:p w14:paraId="03DD9BD0" w14:textId="5CFF80E2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Dangerous control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paths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expose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certificate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templates</w:t>
            </w:r>
            <w:proofErr w:type="spellEnd"/>
          </w:p>
        </w:tc>
      </w:tr>
      <w:tr w:rsidR="006E48FF" w:rsidRPr="0013654C" w14:paraId="3DFCE3FD" w14:textId="77777777" w:rsidTr="006E48FF">
        <w:tc>
          <w:tcPr>
            <w:tcW w:w="1696" w:type="dxa"/>
            <w:vAlign w:val="center"/>
          </w:tcPr>
          <w:p w14:paraId="44DF7A51" w14:textId="510042F4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66" w:type="dxa"/>
            <w:vAlign w:val="center"/>
          </w:tcPr>
          <w:p w14:paraId="4C6446CC" w14:textId="12157737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Domain trust to a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third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-party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domain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without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quarantine</w:t>
            </w:r>
            <w:proofErr w:type="spellEnd"/>
          </w:p>
        </w:tc>
      </w:tr>
      <w:tr w:rsidR="006E48FF" w:rsidRPr="0013654C" w14:paraId="579E5084" w14:textId="77777777" w:rsidTr="006E48FF">
        <w:tc>
          <w:tcPr>
            <w:tcW w:w="1696" w:type="dxa"/>
            <w:vAlign w:val="center"/>
          </w:tcPr>
          <w:p w14:paraId="29C33F9F" w14:textId="5C8B3406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366" w:type="dxa"/>
            <w:vAlign w:val="center"/>
          </w:tcPr>
          <w:p w14:paraId="426C8104" w14:textId="6357A91D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gMSA</w:t>
            </w:r>
            <w:proofErr w:type="spellEnd"/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objects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old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passwords</w:t>
            </w:r>
            <w:proofErr w:type="spellEnd"/>
          </w:p>
        </w:tc>
      </w:tr>
      <w:tr w:rsidR="006E48FF" w:rsidRPr="0013654C" w14:paraId="76B555AC" w14:textId="77777777" w:rsidTr="006E48FF">
        <w:tc>
          <w:tcPr>
            <w:tcW w:w="1696" w:type="dxa"/>
            <w:vAlign w:val="center"/>
          </w:tcPr>
          <w:p w14:paraId="6F83BE87" w14:textId="34FF9CB2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366" w:type="dxa"/>
            <w:vAlign w:val="center"/>
          </w:tcPr>
          <w:p w14:paraId="2C31346F" w14:textId="4D2B265D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Kerberos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krbtgt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account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old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password</w:t>
            </w:r>
            <w:proofErr w:type="spellEnd"/>
          </w:p>
        </w:tc>
      </w:tr>
      <w:tr w:rsidR="006E48FF" w:rsidRPr="0013654C" w14:paraId="47C0CFC6" w14:textId="77777777" w:rsidTr="006E48FF">
        <w:tc>
          <w:tcPr>
            <w:tcW w:w="1696" w:type="dxa"/>
            <w:vAlign w:val="center"/>
          </w:tcPr>
          <w:p w14:paraId="25A48F0A" w14:textId="0B6BA57D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366" w:type="dxa"/>
            <w:vAlign w:val="center"/>
          </w:tcPr>
          <w:p w14:paraId="3510274F" w14:textId="3BB86EDF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LDAP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signing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is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not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on Domain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Controllers</w:t>
            </w:r>
            <w:proofErr w:type="spellEnd"/>
          </w:p>
        </w:tc>
      </w:tr>
      <w:tr w:rsidR="006E48FF" w:rsidRPr="0013654C" w14:paraId="4D662576" w14:textId="77777777" w:rsidTr="006E48FF">
        <w:tc>
          <w:tcPr>
            <w:tcW w:w="1696" w:type="dxa"/>
            <w:vAlign w:val="center"/>
          </w:tcPr>
          <w:p w14:paraId="4AEFC31C" w14:textId="2D823F46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366" w:type="dxa"/>
            <w:vAlign w:val="center"/>
          </w:tcPr>
          <w:p w14:paraId="6B1CDD64" w14:textId="78C2273C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Modèles de certificats qui permettent aux demandeurs de spécifier un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subjectAltName</w:t>
            </w:r>
            <w:proofErr w:type="spellEnd"/>
          </w:p>
        </w:tc>
      </w:tr>
      <w:tr w:rsidR="006E48FF" w:rsidRPr="0013654C" w14:paraId="59472A5D" w14:textId="77777777" w:rsidTr="006E48FF">
        <w:tc>
          <w:tcPr>
            <w:tcW w:w="1696" w:type="dxa"/>
            <w:vAlign w:val="center"/>
          </w:tcPr>
          <w:p w14:paraId="62B7FB81" w14:textId="4B681B96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366" w:type="dxa"/>
            <w:vAlign w:val="center"/>
          </w:tcPr>
          <w:p w14:paraId="47386352" w14:textId="73F72DD1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Non-default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principals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DC Sync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rights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on the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domain</w:t>
            </w:r>
            <w:proofErr w:type="spellEnd"/>
          </w:p>
        </w:tc>
      </w:tr>
      <w:tr w:rsidR="006E48FF" w:rsidRPr="0013654C" w14:paraId="54AB5353" w14:textId="77777777" w:rsidTr="006E48FF">
        <w:tc>
          <w:tcPr>
            <w:tcW w:w="1696" w:type="dxa"/>
            <w:vAlign w:val="center"/>
          </w:tcPr>
          <w:p w14:paraId="1A310901" w14:textId="6CA5B371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366" w:type="dxa"/>
            <w:vAlign w:val="center"/>
          </w:tcPr>
          <w:p w14:paraId="66332F52" w14:textId="2BE1F475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Non-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privileged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access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gMSA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passwords</w:t>
            </w:r>
            <w:proofErr w:type="spellEnd"/>
          </w:p>
        </w:tc>
      </w:tr>
      <w:tr w:rsidR="006E48FF" w:rsidRPr="0013654C" w14:paraId="42121268" w14:textId="77777777" w:rsidTr="006E48FF">
        <w:tc>
          <w:tcPr>
            <w:tcW w:w="1696" w:type="dxa"/>
            <w:vAlign w:val="center"/>
          </w:tcPr>
          <w:p w14:paraId="4BA87EA1" w14:textId="166BF077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366" w:type="dxa"/>
            <w:vAlign w:val="center"/>
          </w:tcPr>
          <w:p w14:paraId="1A0EBA69" w14:textId="45F4D567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Objects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constrained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delegation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configured</w:t>
            </w:r>
            <w:proofErr w:type="spellEnd"/>
          </w:p>
        </w:tc>
      </w:tr>
      <w:tr w:rsidR="006E48FF" w:rsidRPr="0013654C" w14:paraId="5E9EA920" w14:textId="77777777" w:rsidTr="006E48FF">
        <w:tc>
          <w:tcPr>
            <w:tcW w:w="1696" w:type="dxa"/>
            <w:vAlign w:val="center"/>
          </w:tcPr>
          <w:p w14:paraId="4A58E577" w14:textId="5CABB7E4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366" w:type="dxa"/>
            <w:vAlign w:val="center"/>
          </w:tcPr>
          <w:p w14:paraId="4F67DD39" w14:textId="42BAA01C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Operator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Groups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that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are not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empty</w:t>
            </w:r>
            <w:proofErr w:type="spellEnd"/>
          </w:p>
        </w:tc>
      </w:tr>
      <w:tr w:rsidR="006E48FF" w:rsidRPr="0013654C" w14:paraId="7EA9835E" w14:textId="77777777" w:rsidTr="006E48FF">
        <w:tc>
          <w:tcPr>
            <w:tcW w:w="1696" w:type="dxa"/>
            <w:vAlign w:val="center"/>
          </w:tcPr>
          <w:p w14:paraId="07CB0D2A" w14:textId="0C9D3CCC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366" w:type="dxa"/>
            <w:vAlign w:val="center"/>
          </w:tcPr>
          <w:p w14:paraId="13C4C440" w14:textId="073223CC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Primary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SPN not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supporting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AES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encryption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on Kerberos</w:t>
            </w:r>
          </w:p>
        </w:tc>
      </w:tr>
      <w:tr w:rsidR="006E48FF" w:rsidRPr="0013654C" w14:paraId="324771CE" w14:textId="77777777" w:rsidTr="006E48FF">
        <w:tc>
          <w:tcPr>
            <w:tcW w:w="1696" w:type="dxa"/>
            <w:vAlign w:val="center"/>
          </w:tcPr>
          <w:p w14:paraId="4821AF39" w14:textId="2993F9BD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366" w:type="dxa"/>
            <w:vAlign w:val="center"/>
          </w:tcPr>
          <w:p w14:paraId="4F4C0422" w14:textId="2CE09D14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Privileged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accounts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password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that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never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expires</w:t>
            </w:r>
          </w:p>
        </w:tc>
      </w:tr>
      <w:tr w:rsidR="006E48FF" w:rsidRPr="0013654C" w14:paraId="1F0011FD" w14:textId="77777777" w:rsidTr="006E48FF">
        <w:tc>
          <w:tcPr>
            <w:tcW w:w="1696" w:type="dxa"/>
            <w:vAlign w:val="center"/>
          </w:tcPr>
          <w:p w14:paraId="79E5C36D" w14:textId="3FF6E4CD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366" w:type="dxa"/>
            <w:vAlign w:val="center"/>
          </w:tcPr>
          <w:p w14:paraId="7E871365" w14:textId="7DB472D2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Privileged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that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are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disabled</w:t>
            </w:r>
            <w:proofErr w:type="spellEnd"/>
          </w:p>
        </w:tc>
      </w:tr>
      <w:tr w:rsidR="006E48FF" w:rsidRPr="0013654C" w14:paraId="2F1F94DD" w14:textId="77777777" w:rsidTr="006E48FF">
        <w:tc>
          <w:tcPr>
            <w:tcW w:w="1696" w:type="dxa"/>
            <w:vAlign w:val="center"/>
          </w:tcPr>
          <w:p w14:paraId="60BED9F8" w14:textId="0EA5E724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366" w:type="dxa"/>
            <w:vAlign w:val="center"/>
          </w:tcPr>
          <w:p w14:paraId="14BCEEBD" w14:textId="0DA10581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Privileged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ServicePrincipalNames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defined</w:t>
            </w:r>
            <w:proofErr w:type="spellEnd"/>
          </w:p>
        </w:tc>
      </w:tr>
      <w:tr w:rsidR="006E48FF" w:rsidRPr="0013654C" w14:paraId="0FFE6333" w14:textId="77777777" w:rsidTr="006E48FF">
        <w:tc>
          <w:tcPr>
            <w:tcW w:w="1696" w:type="dxa"/>
            <w:vAlign w:val="center"/>
          </w:tcPr>
          <w:p w14:paraId="699EB1B5" w14:textId="755CECE4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366" w:type="dxa"/>
            <w:vAlign w:val="center"/>
          </w:tcPr>
          <w:p w14:paraId="08145B47" w14:textId="08F8EE87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Protected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group not in use</w:t>
            </w:r>
          </w:p>
        </w:tc>
      </w:tr>
      <w:tr w:rsidR="006E48FF" w:rsidRPr="0013654C" w14:paraId="65B14AA2" w14:textId="77777777" w:rsidTr="006E48FF">
        <w:tc>
          <w:tcPr>
            <w:tcW w:w="1696" w:type="dxa"/>
            <w:vAlign w:val="center"/>
          </w:tcPr>
          <w:p w14:paraId="2D305C0B" w14:textId="50E362B8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366" w:type="dxa"/>
            <w:vAlign w:val="center"/>
          </w:tcPr>
          <w:p w14:paraId="3347D489" w14:textId="3E4F1718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RC4 or DES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encryption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type are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supported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by Domain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Controllers</w:t>
            </w:r>
            <w:proofErr w:type="spellEnd"/>
          </w:p>
        </w:tc>
      </w:tr>
      <w:tr w:rsidR="006E48FF" w:rsidRPr="0013654C" w14:paraId="56494EA6" w14:textId="77777777" w:rsidTr="006E48FF">
        <w:tc>
          <w:tcPr>
            <w:tcW w:w="1696" w:type="dxa"/>
            <w:vAlign w:val="center"/>
          </w:tcPr>
          <w:p w14:paraId="5D8911E6" w14:textId="7B35BCEC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366" w:type="dxa"/>
            <w:vAlign w:val="center"/>
          </w:tcPr>
          <w:p w14:paraId="6E8097B8" w14:textId="579D9555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Trust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accounts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old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passwords</w:t>
            </w:r>
            <w:proofErr w:type="spellEnd"/>
          </w:p>
        </w:tc>
      </w:tr>
      <w:tr w:rsidR="006E48FF" w:rsidRPr="0013654C" w14:paraId="41927CE0" w14:textId="77777777" w:rsidTr="006E48FF">
        <w:tc>
          <w:tcPr>
            <w:tcW w:w="1696" w:type="dxa"/>
            <w:vAlign w:val="center"/>
          </w:tcPr>
          <w:p w14:paraId="555B2A38" w14:textId="5376B16C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366" w:type="dxa"/>
            <w:vAlign w:val="center"/>
          </w:tcPr>
          <w:p w14:paraId="256F801C" w14:textId="0B816A62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Unprivileged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principals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as DNS Admins</w:t>
            </w:r>
          </w:p>
        </w:tc>
      </w:tr>
      <w:tr w:rsidR="006E48FF" w:rsidRPr="0013654C" w14:paraId="0BAE06B4" w14:textId="77777777" w:rsidTr="006E48FF">
        <w:tc>
          <w:tcPr>
            <w:tcW w:w="1696" w:type="dxa"/>
            <w:vAlign w:val="center"/>
          </w:tcPr>
          <w:p w14:paraId="2BCD7AE3" w14:textId="7EDAE586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366" w:type="dxa"/>
            <w:vAlign w:val="center"/>
          </w:tcPr>
          <w:p w14:paraId="04F02452" w14:textId="2EA4412A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Unprivileged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can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add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computer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accounts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domain</w:t>
            </w:r>
            <w:proofErr w:type="spellEnd"/>
          </w:p>
        </w:tc>
      </w:tr>
      <w:tr w:rsidR="006E48FF" w:rsidRPr="0013654C" w14:paraId="28148557" w14:textId="77777777" w:rsidTr="006E48FF">
        <w:tc>
          <w:tcPr>
            <w:tcW w:w="1696" w:type="dxa"/>
            <w:vAlign w:val="center"/>
          </w:tcPr>
          <w:p w14:paraId="2E43E19C" w14:textId="6E64A8EB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366" w:type="dxa"/>
            <w:vAlign w:val="center"/>
          </w:tcPr>
          <w:p w14:paraId="7D32FCAD" w14:textId="26B13636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Unprotected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accounts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adminCount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=1</w:t>
            </w:r>
          </w:p>
        </w:tc>
      </w:tr>
      <w:tr w:rsidR="006E48FF" w:rsidRPr="0013654C" w14:paraId="0A068C01" w14:textId="77777777" w:rsidTr="006E48FF">
        <w:tc>
          <w:tcPr>
            <w:tcW w:w="1696" w:type="dxa"/>
            <w:vAlign w:val="center"/>
          </w:tcPr>
          <w:p w14:paraId="364C2443" w14:textId="77796C63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366" w:type="dxa"/>
            <w:vAlign w:val="center"/>
          </w:tcPr>
          <w:p w14:paraId="2217E706" w14:textId="084009B4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accounts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that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store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passwords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reversible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encryption</w:t>
            </w:r>
            <w:proofErr w:type="spellEnd"/>
          </w:p>
        </w:tc>
      </w:tr>
      <w:tr w:rsidR="006E48FF" w:rsidRPr="0013654C" w14:paraId="199FC6C1" w14:textId="77777777" w:rsidTr="006E48FF">
        <w:tc>
          <w:tcPr>
            <w:tcW w:w="1696" w:type="dxa"/>
            <w:vAlign w:val="center"/>
          </w:tcPr>
          <w:p w14:paraId="3835A608" w14:textId="1BC0FC0F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366" w:type="dxa"/>
            <w:vAlign w:val="center"/>
          </w:tcPr>
          <w:p w14:paraId="7D2F4610" w14:textId="559291BB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accounts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that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use DES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encryption</w:t>
            </w:r>
            <w:proofErr w:type="spellEnd"/>
          </w:p>
        </w:tc>
      </w:tr>
      <w:tr w:rsidR="006E48FF" w:rsidRPr="0013654C" w14:paraId="3804DF92" w14:textId="77777777" w:rsidTr="006E48FF">
        <w:tc>
          <w:tcPr>
            <w:tcW w:w="1696" w:type="dxa"/>
            <w:vAlign w:val="center"/>
          </w:tcPr>
          <w:p w14:paraId="2198A62B" w14:textId="72ED9B4E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366" w:type="dxa"/>
            <w:vAlign w:val="center"/>
          </w:tcPr>
          <w:p w14:paraId="782B811B" w14:textId="206C0084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accounts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password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not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</w:p>
        </w:tc>
      </w:tr>
      <w:tr w:rsidR="006E48FF" w:rsidRPr="0013654C" w14:paraId="44801100" w14:textId="77777777" w:rsidTr="006E48FF">
        <w:tc>
          <w:tcPr>
            <w:tcW w:w="1696" w:type="dxa"/>
            <w:vAlign w:val="center"/>
          </w:tcPr>
          <w:p w14:paraId="2E01BA22" w14:textId="6A5C811F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366" w:type="dxa"/>
            <w:vAlign w:val="center"/>
          </w:tcPr>
          <w:p w14:paraId="134E78E1" w14:textId="79D272CD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old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passwords</w:t>
            </w:r>
            <w:proofErr w:type="spellEnd"/>
          </w:p>
        </w:tc>
      </w:tr>
      <w:tr w:rsidR="006E48FF" w:rsidRPr="0013654C" w14:paraId="485EE8FC" w14:textId="77777777" w:rsidTr="006E48FF">
        <w:tc>
          <w:tcPr>
            <w:tcW w:w="1696" w:type="dxa"/>
            <w:vAlign w:val="center"/>
          </w:tcPr>
          <w:p w14:paraId="00190EDC" w14:textId="198B1BEF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366" w:type="dxa"/>
            <w:vAlign w:val="center"/>
          </w:tcPr>
          <w:p w14:paraId="5C5BC9F0" w14:textId="08BB643D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Password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Never Expires flag set</w:t>
            </w:r>
          </w:p>
        </w:tc>
      </w:tr>
      <w:tr w:rsidR="006E48FF" w:rsidRPr="0013654C" w14:paraId="3B7C6D23" w14:textId="77777777" w:rsidTr="006E48FF">
        <w:tc>
          <w:tcPr>
            <w:tcW w:w="1696" w:type="dxa"/>
            <w:vAlign w:val="center"/>
          </w:tcPr>
          <w:p w14:paraId="7C1CE921" w14:textId="1801256B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366" w:type="dxa"/>
            <w:vAlign w:val="center"/>
          </w:tcPr>
          <w:p w14:paraId="7C28922B" w14:textId="7F05489E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ServicePrincipalName</w:t>
            </w:r>
            <w:proofErr w:type="spell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defined</w:t>
            </w:r>
            <w:proofErr w:type="spellEnd"/>
          </w:p>
        </w:tc>
      </w:tr>
    </w:tbl>
    <w:p w14:paraId="795452BF" w14:textId="5521BFAB" w:rsidR="00F3263B" w:rsidRPr="0013654C" w:rsidRDefault="00F3263B">
      <w:pPr>
        <w:rPr>
          <w:rFonts w:ascii="Arial" w:hAnsi="Arial" w:cs="Arial"/>
        </w:rPr>
      </w:pPr>
    </w:p>
    <w:p w14:paraId="0AC2DA7E" w14:textId="77777777" w:rsidR="00F3263B" w:rsidRPr="0013654C" w:rsidRDefault="00F3263B">
      <w:pPr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</w:p>
    <w:p w14:paraId="63B89B0C" w14:textId="27A156B3" w:rsidR="00726A7E" w:rsidRPr="0013654C" w:rsidRDefault="00726A7E" w:rsidP="00726A7E">
      <w:pPr>
        <w:pStyle w:val="Titre2"/>
        <w:rPr>
          <w:rFonts w:ascii="Arial" w:hAnsi="Arial" w:cs="Arial"/>
        </w:rPr>
      </w:pPr>
      <w:r w:rsidRPr="0013654C">
        <w:rPr>
          <w:rFonts w:ascii="Arial" w:hAnsi="Arial" w:cs="Arial"/>
        </w:rPr>
        <w:t xml:space="preserve">Les corrélations </w:t>
      </w:r>
      <w:proofErr w:type="spellStart"/>
      <w:r w:rsidR="00F3263B" w:rsidRPr="0013654C">
        <w:rPr>
          <w:rFonts w:ascii="Arial" w:hAnsi="Arial" w:cs="Arial"/>
        </w:rPr>
        <w:t>PurpleKnight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3263B" w:rsidRPr="0013654C" w14:paraId="49E6BC94" w14:textId="77777777" w:rsidTr="00F3263B">
        <w:trPr>
          <w:trHeight w:val="744"/>
        </w:trPr>
        <w:tc>
          <w:tcPr>
            <w:tcW w:w="1812" w:type="dxa"/>
            <w:vAlign w:val="center"/>
          </w:tcPr>
          <w:p w14:paraId="104CB5F3" w14:textId="37D616DA" w:rsidR="00F3263B" w:rsidRPr="0013654C" w:rsidRDefault="00F3263B" w:rsidP="00F3263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PurpleKnight</w:t>
            </w:r>
            <w:proofErr w:type="spellEnd"/>
          </w:p>
        </w:tc>
        <w:tc>
          <w:tcPr>
            <w:tcW w:w="1812" w:type="dxa"/>
            <w:vAlign w:val="center"/>
          </w:tcPr>
          <w:p w14:paraId="69ECD7B5" w14:textId="2B377925" w:rsidR="00F3263B" w:rsidRPr="0013654C" w:rsidRDefault="00F3263B" w:rsidP="00F3263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METSYS</w:t>
            </w:r>
          </w:p>
        </w:tc>
        <w:tc>
          <w:tcPr>
            <w:tcW w:w="1812" w:type="dxa"/>
            <w:vAlign w:val="center"/>
          </w:tcPr>
          <w:p w14:paraId="3E1C2FF1" w14:textId="0A2F5304" w:rsidR="00F3263B" w:rsidRPr="0013654C" w:rsidRDefault="00F3263B" w:rsidP="00F3263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PingCastle</w:t>
            </w:r>
          </w:p>
        </w:tc>
        <w:tc>
          <w:tcPr>
            <w:tcW w:w="1813" w:type="dxa"/>
            <w:vAlign w:val="center"/>
          </w:tcPr>
          <w:p w14:paraId="5A680DAF" w14:textId="54907A5F" w:rsidR="00F3263B" w:rsidRPr="0013654C" w:rsidRDefault="00F3263B" w:rsidP="00F3263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ANSSI</w:t>
            </w:r>
          </w:p>
        </w:tc>
        <w:tc>
          <w:tcPr>
            <w:tcW w:w="1813" w:type="dxa"/>
            <w:vAlign w:val="center"/>
          </w:tcPr>
          <w:p w14:paraId="64E1EA4F" w14:textId="45B37803" w:rsidR="00F3263B" w:rsidRPr="0013654C" w:rsidRDefault="00F3263B" w:rsidP="00F3263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MITRE ATT&amp;CK</w:t>
            </w:r>
          </w:p>
        </w:tc>
      </w:tr>
      <w:tr w:rsidR="00F3263B" w:rsidRPr="0013654C" w14:paraId="7AF92C6B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33DD587A" w14:textId="110FDB5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2" w:type="dxa"/>
            <w:vAlign w:val="center"/>
          </w:tcPr>
          <w:p w14:paraId="4D980A93" w14:textId="285E60B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2" w:type="dxa"/>
            <w:vAlign w:val="center"/>
          </w:tcPr>
          <w:p w14:paraId="5CDA8377" w14:textId="47B00FB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3" w:type="dxa"/>
            <w:vAlign w:val="center"/>
          </w:tcPr>
          <w:p w14:paraId="45F252CF" w14:textId="48588A4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3" w:type="dxa"/>
            <w:vAlign w:val="center"/>
          </w:tcPr>
          <w:p w14:paraId="7C5F9C39" w14:textId="07BE47C6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1, 13</w:t>
            </w:r>
          </w:p>
        </w:tc>
      </w:tr>
      <w:tr w:rsidR="00F3263B" w:rsidRPr="0013654C" w14:paraId="5D81B9A6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4429EC7F" w14:textId="29D4395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12" w:type="dxa"/>
            <w:vAlign w:val="center"/>
          </w:tcPr>
          <w:p w14:paraId="1762A612" w14:textId="4DA7AFB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12" w:type="dxa"/>
            <w:vAlign w:val="center"/>
          </w:tcPr>
          <w:p w14:paraId="3E89C386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61ED45B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7C57762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1C23F10B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54BC0758" w14:textId="350CF0C6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12" w:type="dxa"/>
            <w:vAlign w:val="center"/>
          </w:tcPr>
          <w:p w14:paraId="4C72A657" w14:textId="4C7DA7F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65643C9B" w14:textId="0BA2300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19, 38, 40</w:t>
            </w:r>
          </w:p>
        </w:tc>
        <w:tc>
          <w:tcPr>
            <w:tcW w:w="1813" w:type="dxa"/>
            <w:vAlign w:val="center"/>
          </w:tcPr>
          <w:p w14:paraId="517600D1" w14:textId="681999A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</w:t>
            </w:r>
          </w:p>
        </w:tc>
        <w:tc>
          <w:tcPr>
            <w:tcW w:w="1813" w:type="dxa"/>
            <w:vAlign w:val="center"/>
          </w:tcPr>
          <w:p w14:paraId="370A2B17" w14:textId="39290B2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F3263B" w:rsidRPr="0013654C" w14:paraId="2573684A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29E2E4C0" w14:textId="769D2BA2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2" w:type="dxa"/>
            <w:vAlign w:val="center"/>
          </w:tcPr>
          <w:p w14:paraId="006E649C" w14:textId="069FD19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26165365" w14:textId="3C38BC3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19, 38, 40</w:t>
            </w:r>
          </w:p>
        </w:tc>
        <w:tc>
          <w:tcPr>
            <w:tcW w:w="1813" w:type="dxa"/>
            <w:vAlign w:val="center"/>
          </w:tcPr>
          <w:p w14:paraId="418A0F4D" w14:textId="6799577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</w:t>
            </w:r>
          </w:p>
        </w:tc>
        <w:tc>
          <w:tcPr>
            <w:tcW w:w="1813" w:type="dxa"/>
            <w:vAlign w:val="center"/>
          </w:tcPr>
          <w:p w14:paraId="6879D87F" w14:textId="00BCF64E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F3263B" w:rsidRPr="0013654C" w14:paraId="588F4F29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5774A4CA" w14:textId="6C41B6C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12" w:type="dxa"/>
            <w:vAlign w:val="center"/>
          </w:tcPr>
          <w:p w14:paraId="30E2C548" w14:textId="300E8D3F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2" w:type="dxa"/>
            <w:vAlign w:val="center"/>
          </w:tcPr>
          <w:p w14:paraId="06B72437" w14:textId="394D86E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3" w:type="dxa"/>
            <w:vAlign w:val="center"/>
          </w:tcPr>
          <w:p w14:paraId="3AF50947" w14:textId="6E3C02CF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3" w:type="dxa"/>
            <w:vAlign w:val="center"/>
          </w:tcPr>
          <w:p w14:paraId="6571C494" w14:textId="0F44AB5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F3263B" w:rsidRPr="0013654C" w14:paraId="29ECB2B2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0CDCB93B" w14:textId="586D46D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2" w:type="dxa"/>
            <w:vAlign w:val="center"/>
          </w:tcPr>
          <w:p w14:paraId="0ABABE0A" w14:textId="7342E4E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12" w:type="dxa"/>
            <w:vAlign w:val="center"/>
          </w:tcPr>
          <w:p w14:paraId="3919428D" w14:textId="6854E429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11, 31</w:t>
            </w:r>
          </w:p>
        </w:tc>
        <w:tc>
          <w:tcPr>
            <w:tcW w:w="1813" w:type="dxa"/>
            <w:vAlign w:val="center"/>
          </w:tcPr>
          <w:p w14:paraId="191AE88D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8582E15" w14:textId="1BC1DC2D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2, 18</w:t>
            </w:r>
          </w:p>
        </w:tc>
      </w:tr>
      <w:tr w:rsidR="00F3263B" w:rsidRPr="0013654C" w14:paraId="34BA7B40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7890330C" w14:textId="772877A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2" w:type="dxa"/>
            <w:vAlign w:val="center"/>
          </w:tcPr>
          <w:p w14:paraId="4F035223" w14:textId="6683ECB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12" w:type="dxa"/>
            <w:vAlign w:val="center"/>
          </w:tcPr>
          <w:p w14:paraId="4D72EF71" w14:textId="6E1CB2E5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14, 15</w:t>
            </w:r>
          </w:p>
        </w:tc>
        <w:tc>
          <w:tcPr>
            <w:tcW w:w="1813" w:type="dxa"/>
            <w:vAlign w:val="center"/>
          </w:tcPr>
          <w:p w14:paraId="4D589D03" w14:textId="5E07DE8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13" w:type="dxa"/>
            <w:vAlign w:val="center"/>
          </w:tcPr>
          <w:p w14:paraId="5B8C698F" w14:textId="6EF1754D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12, 16</w:t>
            </w:r>
          </w:p>
        </w:tc>
      </w:tr>
      <w:tr w:rsidR="00F3263B" w:rsidRPr="0013654C" w14:paraId="189B4631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71171A18" w14:textId="402E000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2" w:type="dxa"/>
            <w:vAlign w:val="center"/>
          </w:tcPr>
          <w:p w14:paraId="1E50EE60" w14:textId="3FC3427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12" w:type="dxa"/>
            <w:vAlign w:val="center"/>
          </w:tcPr>
          <w:p w14:paraId="21D5A2D5" w14:textId="40D8AA3D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13" w:type="dxa"/>
            <w:vAlign w:val="center"/>
          </w:tcPr>
          <w:p w14:paraId="1BD48392" w14:textId="5307C10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13" w:type="dxa"/>
            <w:vAlign w:val="center"/>
          </w:tcPr>
          <w:p w14:paraId="42C848BD" w14:textId="6B85CFD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3263B" w:rsidRPr="0013654C" w14:paraId="59AAEB3E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17E07CE0" w14:textId="07841759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2" w:type="dxa"/>
            <w:vAlign w:val="center"/>
          </w:tcPr>
          <w:p w14:paraId="1A236443" w14:textId="71805E8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12" w:type="dxa"/>
            <w:vAlign w:val="center"/>
          </w:tcPr>
          <w:p w14:paraId="5ACA0B5F" w14:textId="64B6B5B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34, 35, 36, 37</w:t>
            </w:r>
          </w:p>
        </w:tc>
        <w:tc>
          <w:tcPr>
            <w:tcW w:w="1813" w:type="dxa"/>
            <w:vAlign w:val="center"/>
          </w:tcPr>
          <w:p w14:paraId="14231BB9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1EB4460" w14:textId="5066C7B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3263B" w:rsidRPr="0013654C" w14:paraId="1B416ED8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0D0F9799" w14:textId="12095A5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2" w:type="dxa"/>
            <w:vAlign w:val="center"/>
          </w:tcPr>
          <w:p w14:paraId="2A37758A" w14:textId="0BDC0D7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2CA50860" w14:textId="13FDF8E9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19, 38, 40</w:t>
            </w:r>
          </w:p>
        </w:tc>
        <w:tc>
          <w:tcPr>
            <w:tcW w:w="1813" w:type="dxa"/>
            <w:vAlign w:val="center"/>
          </w:tcPr>
          <w:p w14:paraId="523F0B2A" w14:textId="1142B23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</w:t>
            </w:r>
          </w:p>
        </w:tc>
        <w:tc>
          <w:tcPr>
            <w:tcW w:w="1813" w:type="dxa"/>
            <w:vAlign w:val="center"/>
          </w:tcPr>
          <w:p w14:paraId="579C1E40" w14:textId="46BC1BA9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F3263B" w:rsidRPr="0013654C" w14:paraId="55E29458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38461608" w14:textId="397DEBE6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73C80845" w14:textId="2ECFB7A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12" w:type="dxa"/>
            <w:vAlign w:val="center"/>
          </w:tcPr>
          <w:p w14:paraId="5BF23753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6415985" w14:textId="71C5B7D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3" w:type="dxa"/>
            <w:vAlign w:val="center"/>
          </w:tcPr>
          <w:p w14:paraId="44143283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229C26DE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7061DC1E" w14:textId="4929BC92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12" w:type="dxa"/>
            <w:vAlign w:val="center"/>
          </w:tcPr>
          <w:p w14:paraId="7546572B" w14:textId="6133F96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2" w:type="dxa"/>
            <w:vAlign w:val="center"/>
          </w:tcPr>
          <w:p w14:paraId="268AF898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C6FAF51" w14:textId="21F34EB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3" w:type="dxa"/>
            <w:vAlign w:val="center"/>
          </w:tcPr>
          <w:p w14:paraId="23A596EF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7C7D1D49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5B8BD688" w14:textId="0E1E9C38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12" w:type="dxa"/>
            <w:vAlign w:val="center"/>
          </w:tcPr>
          <w:p w14:paraId="1EB20EFA" w14:textId="475BC17F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12" w:type="dxa"/>
            <w:vAlign w:val="center"/>
          </w:tcPr>
          <w:p w14:paraId="2FF5520E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159B6A1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9C02CA3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55375581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66D982F0" w14:textId="261B04F9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12" w:type="dxa"/>
            <w:vAlign w:val="center"/>
          </w:tcPr>
          <w:p w14:paraId="4181101F" w14:textId="759A8425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12" w:type="dxa"/>
            <w:vAlign w:val="center"/>
          </w:tcPr>
          <w:p w14:paraId="0F54546D" w14:textId="43CC686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3" w:type="dxa"/>
            <w:vAlign w:val="center"/>
          </w:tcPr>
          <w:p w14:paraId="313780F0" w14:textId="13CE96C8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13" w:type="dxa"/>
            <w:vAlign w:val="center"/>
          </w:tcPr>
          <w:p w14:paraId="395A3887" w14:textId="777B3C3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F3263B" w:rsidRPr="0013654C" w14:paraId="2ED41A20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46D8141F" w14:textId="4DC0ECD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2" w:type="dxa"/>
            <w:vAlign w:val="center"/>
          </w:tcPr>
          <w:p w14:paraId="6A88D66E" w14:textId="7D4B6B4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12" w:type="dxa"/>
            <w:vAlign w:val="center"/>
          </w:tcPr>
          <w:p w14:paraId="1E972CC1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89CA615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C9C2F6D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4F1CB216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19FB19F0" w14:textId="515FFF0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12" w:type="dxa"/>
            <w:vAlign w:val="center"/>
          </w:tcPr>
          <w:p w14:paraId="511EDDA2" w14:textId="6AC68C6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2" w:type="dxa"/>
            <w:vAlign w:val="center"/>
          </w:tcPr>
          <w:p w14:paraId="28297AB3" w14:textId="5E05FAE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3" w:type="dxa"/>
            <w:vAlign w:val="center"/>
          </w:tcPr>
          <w:p w14:paraId="5A54FF9D" w14:textId="26765618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3" w:type="dxa"/>
            <w:vAlign w:val="center"/>
          </w:tcPr>
          <w:p w14:paraId="09DF1B08" w14:textId="24D18DB8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F3263B" w:rsidRPr="0013654C" w14:paraId="65595805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1AE8C7F7" w14:textId="16368BC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12" w:type="dxa"/>
            <w:vAlign w:val="center"/>
          </w:tcPr>
          <w:p w14:paraId="6F4C1DA1" w14:textId="459C68FE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2" w:type="dxa"/>
            <w:vAlign w:val="center"/>
          </w:tcPr>
          <w:p w14:paraId="56198D97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D59CD79" w14:textId="1C74B81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3" w:type="dxa"/>
            <w:vAlign w:val="center"/>
          </w:tcPr>
          <w:p w14:paraId="692C58D8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66C9C1D2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2F9293D4" w14:textId="44C7C9D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12" w:type="dxa"/>
            <w:vAlign w:val="center"/>
          </w:tcPr>
          <w:p w14:paraId="253E07F4" w14:textId="3F97E5E6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12" w:type="dxa"/>
            <w:vAlign w:val="center"/>
          </w:tcPr>
          <w:p w14:paraId="57C3F09C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2F269C4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8D0368D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1BAE91BE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651D8634" w14:textId="415B6E6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12" w:type="dxa"/>
            <w:vAlign w:val="center"/>
          </w:tcPr>
          <w:p w14:paraId="38B26ED4" w14:textId="6BA6B0E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12" w:type="dxa"/>
            <w:vAlign w:val="center"/>
          </w:tcPr>
          <w:p w14:paraId="3052911C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6A95ADB2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B356D4B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1A8E1BD7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1319E20B" w14:textId="74DD0E5D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2" w:type="dxa"/>
            <w:vAlign w:val="center"/>
          </w:tcPr>
          <w:p w14:paraId="6301866D" w14:textId="5F7D0995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812" w:type="dxa"/>
            <w:vAlign w:val="center"/>
          </w:tcPr>
          <w:p w14:paraId="4C8EF9E9" w14:textId="5AE5867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13" w:type="dxa"/>
            <w:vAlign w:val="center"/>
          </w:tcPr>
          <w:p w14:paraId="24163238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2914844" w14:textId="3263C42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3263B" w:rsidRPr="0013654C" w14:paraId="1850BF4E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58CED75B" w14:textId="3868752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12" w:type="dxa"/>
            <w:vAlign w:val="center"/>
          </w:tcPr>
          <w:p w14:paraId="12289D25" w14:textId="1A63AF2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2" w:type="dxa"/>
            <w:vAlign w:val="center"/>
          </w:tcPr>
          <w:p w14:paraId="3B215B2D" w14:textId="7D43AF1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3" w:type="dxa"/>
            <w:vAlign w:val="center"/>
          </w:tcPr>
          <w:p w14:paraId="09B392CF" w14:textId="28A17846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3" w:type="dxa"/>
            <w:vAlign w:val="center"/>
          </w:tcPr>
          <w:p w14:paraId="4913D149" w14:textId="558FEAC6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F3263B" w:rsidRPr="0013654C" w14:paraId="2D5F90E2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6CC7C862" w14:textId="0D2E838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12" w:type="dxa"/>
            <w:vAlign w:val="center"/>
          </w:tcPr>
          <w:p w14:paraId="475F4885" w14:textId="4C77899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12" w:type="dxa"/>
            <w:vAlign w:val="center"/>
          </w:tcPr>
          <w:p w14:paraId="2D6DE5F7" w14:textId="20E703C9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13" w:type="dxa"/>
            <w:vAlign w:val="center"/>
          </w:tcPr>
          <w:p w14:paraId="6C1C11CA" w14:textId="5988EEE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13" w:type="dxa"/>
            <w:vAlign w:val="center"/>
          </w:tcPr>
          <w:p w14:paraId="0BE36327" w14:textId="7541757F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3263B" w:rsidRPr="0013654C" w14:paraId="696C77B4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4645ED0B" w14:textId="6B456CB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12" w:type="dxa"/>
            <w:vAlign w:val="center"/>
          </w:tcPr>
          <w:p w14:paraId="03A388A8" w14:textId="616891C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12" w:type="dxa"/>
            <w:vAlign w:val="center"/>
          </w:tcPr>
          <w:p w14:paraId="33BE3759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35E3284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6FC4BBFB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322D3458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01392769" w14:textId="03AC7AE6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2" w:type="dxa"/>
            <w:vAlign w:val="center"/>
          </w:tcPr>
          <w:p w14:paraId="08A993A8" w14:textId="0AF37E9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2" w:type="dxa"/>
            <w:vAlign w:val="center"/>
          </w:tcPr>
          <w:p w14:paraId="6C924376" w14:textId="3A4CCADD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3" w:type="dxa"/>
            <w:vAlign w:val="center"/>
          </w:tcPr>
          <w:p w14:paraId="4232EA62" w14:textId="2F0F4FD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3" w:type="dxa"/>
            <w:vAlign w:val="center"/>
          </w:tcPr>
          <w:p w14:paraId="36569209" w14:textId="7977810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F3263B" w:rsidRPr="0013654C" w14:paraId="22F4EDE9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0B3DDBFA" w14:textId="789D44F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2" w:type="dxa"/>
            <w:vAlign w:val="center"/>
          </w:tcPr>
          <w:p w14:paraId="5F2CCEA6" w14:textId="446C1272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12" w:type="dxa"/>
            <w:vAlign w:val="center"/>
          </w:tcPr>
          <w:p w14:paraId="5500A56C" w14:textId="010C8159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13" w:type="dxa"/>
            <w:vAlign w:val="center"/>
          </w:tcPr>
          <w:p w14:paraId="14D70863" w14:textId="57CAF65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13" w:type="dxa"/>
            <w:vAlign w:val="center"/>
          </w:tcPr>
          <w:p w14:paraId="186983E0" w14:textId="20586A1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</w:t>
            </w:r>
          </w:p>
        </w:tc>
      </w:tr>
      <w:tr w:rsidR="00F3263B" w:rsidRPr="0013654C" w14:paraId="572885C2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2957CCB4" w14:textId="7AEB433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12" w:type="dxa"/>
            <w:vAlign w:val="center"/>
          </w:tcPr>
          <w:p w14:paraId="2854CCB1" w14:textId="2E7F1BD5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2" w:type="dxa"/>
            <w:vAlign w:val="center"/>
          </w:tcPr>
          <w:p w14:paraId="583D57B9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45B419A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BF09246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53E3CB28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2075E2B1" w14:textId="5D5B7559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12" w:type="dxa"/>
            <w:vAlign w:val="center"/>
          </w:tcPr>
          <w:p w14:paraId="65867172" w14:textId="18B1AF4D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2" w:type="dxa"/>
            <w:vAlign w:val="center"/>
          </w:tcPr>
          <w:p w14:paraId="71BB17C0" w14:textId="739ED9E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13" w:type="dxa"/>
            <w:vAlign w:val="center"/>
          </w:tcPr>
          <w:p w14:paraId="318B0BD3" w14:textId="3019CD28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13" w:type="dxa"/>
            <w:vAlign w:val="center"/>
          </w:tcPr>
          <w:p w14:paraId="3E5166DC" w14:textId="68E03C6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F3263B" w:rsidRPr="0013654C" w14:paraId="53E8A97D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6FE6E7CF" w14:textId="7D799F6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12" w:type="dxa"/>
            <w:vAlign w:val="center"/>
          </w:tcPr>
          <w:p w14:paraId="0857F38D" w14:textId="3DE4C21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12" w:type="dxa"/>
            <w:vAlign w:val="center"/>
          </w:tcPr>
          <w:p w14:paraId="31272BBC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6C59806" w14:textId="0BF651C2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2, 6</w:t>
            </w:r>
          </w:p>
        </w:tc>
        <w:tc>
          <w:tcPr>
            <w:tcW w:w="1813" w:type="dxa"/>
            <w:vAlign w:val="center"/>
          </w:tcPr>
          <w:p w14:paraId="2565F805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3B2EC74D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325710D1" w14:textId="03AB46D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12" w:type="dxa"/>
            <w:vAlign w:val="center"/>
          </w:tcPr>
          <w:p w14:paraId="512CF792" w14:textId="5CC84A0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12" w:type="dxa"/>
            <w:vAlign w:val="center"/>
          </w:tcPr>
          <w:p w14:paraId="45227E1F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74D3C2F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90AB782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1A3DAEB1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60CC57D5" w14:textId="0ACD4F7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12" w:type="dxa"/>
            <w:vAlign w:val="center"/>
          </w:tcPr>
          <w:p w14:paraId="1A5275CD" w14:textId="016EE01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12" w:type="dxa"/>
            <w:vAlign w:val="center"/>
          </w:tcPr>
          <w:p w14:paraId="687DF0C5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28A915B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8F71717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71BF1775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1CC8EB72" w14:textId="159804B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12" w:type="dxa"/>
            <w:vAlign w:val="center"/>
          </w:tcPr>
          <w:p w14:paraId="62FD48B5" w14:textId="03F8931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12" w:type="dxa"/>
            <w:vAlign w:val="center"/>
          </w:tcPr>
          <w:p w14:paraId="29DB2EDB" w14:textId="7230368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13" w:type="dxa"/>
            <w:vAlign w:val="center"/>
          </w:tcPr>
          <w:p w14:paraId="58A15F00" w14:textId="3EA7E43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3" w:type="dxa"/>
            <w:vAlign w:val="center"/>
          </w:tcPr>
          <w:p w14:paraId="41C65BDD" w14:textId="49EA0EA2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F3263B" w:rsidRPr="0013654C" w14:paraId="58CD7B87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00933BFE" w14:textId="334026B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12" w:type="dxa"/>
            <w:vAlign w:val="center"/>
          </w:tcPr>
          <w:p w14:paraId="2B712E08" w14:textId="3F1AB185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2" w:type="dxa"/>
            <w:vAlign w:val="center"/>
          </w:tcPr>
          <w:p w14:paraId="2FFFA992" w14:textId="7E191022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13" w:type="dxa"/>
            <w:vAlign w:val="center"/>
          </w:tcPr>
          <w:p w14:paraId="7E192203" w14:textId="228CD9DF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3" w:type="dxa"/>
            <w:vAlign w:val="center"/>
          </w:tcPr>
          <w:p w14:paraId="253AB8BA" w14:textId="108EFAAF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F3263B" w:rsidRPr="0013654C" w14:paraId="362782D9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31ED5E8D" w14:textId="5833C7A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12" w:type="dxa"/>
            <w:vAlign w:val="center"/>
          </w:tcPr>
          <w:p w14:paraId="7A510449" w14:textId="557FB885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812" w:type="dxa"/>
            <w:vAlign w:val="center"/>
          </w:tcPr>
          <w:p w14:paraId="111E6626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6417C92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954D2CB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376BE674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7F833381" w14:textId="1FD6B882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812" w:type="dxa"/>
            <w:vAlign w:val="center"/>
          </w:tcPr>
          <w:p w14:paraId="675BD3AC" w14:textId="0B71262D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48D45868" w14:textId="0ED242C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19, 38, 40</w:t>
            </w:r>
          </w:p>
        </w:tc>
        <w:tc>
          <w:tcPr>
            <w:tcW w:w="1813" w:type="dxa"/>
            <w:vAlign w:val="center"/>
          </w:tcPr>
          <w:p w14:paraId="15506F57" w14:textId="33576E48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</w:t>
            </w:r>
          </w:p>
        </w:tc>
        <w:tc>
          <w:tcPr>
            <w:tcW w:w="1813" w:type="dxa"/>
            <w:vAlign w:val="center"/>
          </w:tcPr>
          <w:p w14:paraId="49CC231D" w14:textId="3C2E924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F3263B" w:rsidRPr="0013654C" w14:paraId="24CE8ADB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41B18C99" w14:textId="61AE8AA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12" w:type="dxa"/>
            <w:vAlign w:val="center"/>
          </w:tcPr>
          <w:p w14:paraId="536B9A47" w14:textId="00091E5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620A87AF" w14:textId="78DE30B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19, 38, 40</w:t>
            </w:r>
          </w:p>
        </w:tc>
        <w:tc>
          <w:tcPr>
            <w:tcW w:w="1813" w:type="dxa"/>
            <w:vAlign w:val="center"/>
          </w:tcPr>
          <w:p w14:paraId="49042202" w14:textId="7EFEF9DF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</w:t>
            </w:r>
          </w:p>
        </w:tc>
        <w:tc>
          <w:tcPr>
            <w:tcW w:w="1813" w:type="dxa"/>
            <w:vAlign w:val="center"/>
          </w:tcPr>
          <w:p w14:paraId="3E9993F9" w14:textId="16C4EC8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F3263B" w:rsidRPr="0013654C" w14:paraId="5972E60C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4D906B62" w14:textId="1BB1DA85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12" w:type="dxa"/>
            <w:vAlign w:val="center"/>
          </w:tcPr>
          <w:p w14:paraId="38747541" w14:textId="1118E90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2" w:type="dxa"/>
            <w:vAlign w:val="center"/>
          </w:tcPr>
          <w:p w14:paraId="66C3129B" w14:textId="03AF5FD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3" w:type="dxa"/>
            <w:vAlign w:val="center"/>
          </w:tcPr>
          <w:p w14:paraId="64ADB5E6" w14:textId="79FBC55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3" w:type="dxa"/>
            <w:vAlign w:val="center"/>
          </w:tcPr>
          <w:p w14:paraId="7728207A" w14:textId="4ACD9FF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</w:tr>
    </w:tbl>
    <w:p w14:paraId="3CFFDE37" w14:textId="028765B8" w:rsidR="00F3263B" w:rsidRPr="0013654C" w:rsidRDefault="00F3263B" w:rsidP="00F3263B">
      <w:pPr>
        <w:rPr>
          <w:rFonts w:ascii="Arial" w:hAnsi="Arial" w:cs="Arial"/>
        </w:rPr>
      </w:pPr>
    </w:p>
    <w:p w14:paraId="1F55EA5C" w14:textId="77777777" w:rsidR="00F3263B" w:rsidRPr="0013654C" w:rsidRDefault="00F3263B">
      <w:pPr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</w:p>
    <w:p w14:paraId="7BE8C042" w14:textId="7A8EBC7C" w:rsidR="006E48FF" w:rsidRPr="0013654C" w:rsidRDefault="00726A7E" w:rsidP="00726A7E">
      <w:pPr>
        <w:pStyle w:val="Titre2"/>
        <w:rPr>
          <w:rFonts w:ascii="Arial" w:hAnsi="Arial" w:cs="Arial"/>
        </w:rPr>
      </w:pPr>
      <w:r w:rsidRPr="0013654C">
        <w:rPr>
          <w:rFonts w:ascii="Arial" w:hAnsi="Arial" w:cs="Arial"/>
        </w:rPr>
        <w:t xml:space="preserve">Les références </w:t>
      </w:r>
      <w:r w:rsidR="006E48FF" w:rsidRPr="0013654C">
        <w:rPr>
          <w:rFonts w:ascii="Arial" w:hAnsi="Arial" w:cs="Arial"/>
        </w:rPr>
        <w:t>ANSSI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240BB" w:rsidRPr="0013654C" w14:paraId="32431607" w14:textId="77777777" w:rsidTr="00D240BB">
        <w:trPr>
          <w:trHeight w:val="652"/>
        </w:trPr>
        <w:tc>
          <w:tcPr>
            <w:tcW w:w="1696" w:type="dxa"/>
            <w:vAlign w:val="center"/>
          </w:tcPr>
          <w:p w14:paraId="626BAB9C" w14:textId="7694F8CE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7366" w:type="dxa"/>
            <w:vAlign w:val="center"/>
          </w:tcPr>
          <w:p w14:paraId="57A36413" w14:textId="4C19F324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</w:t>
            </w:r>
          </w:p>
        </w:tc>
      </w:tr>
      <w:tr w:rsidR="00D240BB" w:rsidRPr="0013654C" w14:paraId="462AB6AD" w14:textId="77777777" w:rsidTr="00D240BB">
        <w:tc>
          <w:tcPr>
            <w:tcW w:w="1696" w:type="dxa"/>
            <w:vAlign w:val="bottom"/>
          </w:tcPr>
          <w:p w14:paraId="52B0DE50" w14:textId="2C2F6A0A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66" w:type="dxa"/>
            <w:vAlign w:val="bottom"/>
          </w:tcPr>
          <w:p w14:paraId="664D7FBF" w14:textId="3203DDB9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1_adcs_template_ control</w:t>
            </w:r>
          </w:p>
        </w:tc>
      </w:tr>
      <w:tr w:rsidR="00D240BB" w:rsidRPr="0013654C" w14:paraId="07183077" w14:textId="77777777" w:rsidTr="00D240BB">
        <w:tc>
          <w:tcPr>
            <w:tcW w:w="1696" w:type="dxa"/>
            <w:vAlign w:val="bottom"/>
          </w:tcPr>
          <w:p w14:paraId="6FAEE116" w14:textId="595DBEBF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66" w:type="dxa"/>
            <w:vAlign w:val="bottom"/>
          </w:tcPr>
          <w:p w14:paraId="22FE0BD2" w14:textId="7C6B9C98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1_dnsadmins</w:t>
            </w:r>
          </w:p>
        </w:tc>
      </w:tr>
      <w:tr w:rsidR="00D240BB" w:rsidRPr="0013654C" w14:paraId="454300D7" w14:textId="77777777" w:rsidTr="00D240BB">
        <w:tc>
          <w:tcPr>
            <w:tcW w:w="1696" w:type="dxa"/>
            <w:vAlign w:val="bottom"/>
          </w:tcPr>
          <w:p w14:paraId="4607E90C" w14:textId="4763730C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66" w:type="dxa"/>
            <w:vAlign w:val="bottom"/>
          </w:tcPr>
          <w:p w14:paraId="38844475" w14:textId="4D4168B4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1_dont_expire_priv</w:t>
            </w:r>
          </w:p>
        </w:tc>
      </w:tr>
      <w:tr w:rsidR="00D240BB" w:rsidRPr="0013654C" w14:paraId="71EB811F" w14:textId="77777777" w:rsidTr="00D240BB">
        <w:tc>
          <w:tcPr>
            <w:tcW w:w="1696" w:type="dxa"/>
            <w:vAlign w:val="bottom"/>
          </w:tcPr>
          <w:p w14:paraId="368404C2" w14:textId="615A96F5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66" w:type="dxa"/>
            <w:vAlign w:val="bottom"/>
          </w:tcPr>
          <w:p w14:paraId="01B7595A" w14:textId="6B5E1F7A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1_password_change_dc_no_change</w:t>
            </w:r>
          </w:p>
        </w:tc>
      </w:tr>
      <w:tr w:rsidR="00D240BB" w:rsidRPr="0013654C" w14:paraId="3471A2C1" w14:textId="77777777" w:rsidTr="00D240BB">
        <w:tc>
          <w:tcPr>
            <w:tcW w:w="1696" w:type="dxa"/>
            <w:vAlign w:val="bottom"/>
          </w:tcPr>
          <w:p w14:paraId="72C581A4" w14:textId="14EA696F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66" w:type="dxa"/>
            <w:vAlign w:val="center"/>
          </w:tcPr>
          <w:p w14:paraId="1E0B5968" w14:textId="7FDB8031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1_password_change_priv</w:t>
            </w:r>
          </w:p>
        </w:tc>
      </w:tr>
      <w:tr w:rsidR="00D240BB" w:rsidRPr="0013654C" w14:paraId="6E51AF0D" w14:textId="77777777" w:rsidTr="00D240BB">
        <w:tc>
          <w:tcPr>
            <w:tcW w:w="1696" w:type="dxa"/>
            <w:vAlign w:val="bottom"/>
          </w:tcPr>
          <w:p w14:paraId="067D93E5" w14:textId="22D1D2D6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66" w:type="dxa"/>
            <w:vAlign w:val="bottom"/>
          </w:tcPr>
          <w:p w14:paraId="1A9F5A23" w14:textId="6692191B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1_permissions_msdn</w:t>
            </w:r>
          </w:p>
        </w:tc>
      </w:tr>
      <w:tr w:rsidR="00D240BB" w:rsidRPr="0013654C" w14:paraId="44AB05D4" w14:textId="77777777" w:rsidTr="00D240BB">
        <w:tc>
          <w:tcPr>
            <w:tcW w:w="1696" w:type="dxa"/>
            <w:vAlign w:val="bottom"/>
          </w:tcPr>
          <w:p w14:paraId="4EB58AB8" w14:textId="0DDA17F3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66" w:type="dxa"/>
            <w:vAlign w:val="bottom"/>
          </w:tcPr>
          <w:p w14:paraId="25979E92" w14:textId="02D5716A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1_permissions_naming_context</w:t>
            </w:r>
          </w:p>
        </w:tc>
      </w:tr>
      <w:tr w:rsidR="00D240BB" w:rsidRPr="0013654C" w14:paraId="5E0A8ECB" w14:textId="77777777" w:rsidTr="00D240BB">
        <w:tc>
          <w:tcPr>
            <w:tcW w:w="1696" w:type="dxa"/>
            <w:vAlign w:val="bottom"/>
          </w:tcPr>
          <w:p w14:paraId="700B7818" w14:textId="516CA275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66" w:type="dxa"/>
            <w:vAlign w:val="bottom"/>
          </w:tcPr>
          <w:p w14:paraId="030B2802" w14:textId="4FA15020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1_spn_priv</w:t>
            </w:r>
          </w:p>
        </w:tc>
      </w:tr>
      <w:tr w:rsidR="00D240BB" w:rsidRPr="0013654C" w14:paraId="3F548EC2" w14:textId="77777777" w:rsidTr="00D240BB">
        <w:tc>
          <w:tcPr>
            <w:tcW w:w="1696" w:type="dxa"/>
            <w:vAlign w:val="bottom"/>
          </w:tcPr>
          <w:p w14:paraId="5614F92F" w14:textId="7A8BC280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66" w:type="dxa"/>
            <w:vAlign w:val="bottom"/>
          </w:tcPr>
          <w:p w14:paraId="7DA85F14" w14:textId="5EB19166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1_trusts_domain_ </w:t>
            </w:r>
            <w:proofErr w:type="spell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notfiltered</w:t>
            </w:r>
            <w:proofErr w:type="spellEnd"/>
          </w:p>
        </w:tc>
      </w:tr>
      <w:tr w:rsidR="00D240BB" w:rsidRPr="0013654C" w14:paraId="4CD35316" w14:textId="77777777" w:rsidTr="00D240BB">
        <w:tc>
          <w:tcPr>
            <w:tcW w:w="1696" w:type="dxa"/>
            <w:vAlign w:val="bottom"/>
          </w:tcPr>
          <w:p w14:paraId="29F57222" w14:textId="5D23DB48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66" w:type="dxa"/>
            <w:vAlign w:val="center"/>
          </w:tcPr>
          <w:p w14:paraId="48284B08" w14:textId="43A04235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1_trusts_forest_sidhistory</w:t>
            </w:r>
          </w:p>
        </w:tc>
      </w:tr>
      <w:tr w:rsidR="00D240BB" w:rsidRPr="0013654C" w14:paraId="0F1EA234" w14:textId="77777777" w:rsidTr="00D240BB">
        <w:tc>
          <w:tcPr>
            <w:tcW w:w="1696" w:type="dxa"/>
            <w:vAlign w:val="bottom"/>
          </w:tcPr>
          <w:p w14:paraId="62276362" w14:textId="7618B80D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366" w:type="dxa"/>
            <w:vAlign w:val="bottom"/>
          </w:tcPr>
          <w:p w14:paraId="1C1C9220" w14:textId="2D59D1E5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1_vuln_adcs_template_auth_enroll_with_name</w:t>
            </w:r>
          </w:p>
        </w:tc>
      </w:tr>
      <w:tr w:rsidR="00D240BB" w:rsidRPr="0013654C" w14:paraId="062D2D0A" w14:textId="77777777" w:rsidTr="00D240BB">
        <w:tc>
          <w:tcPr>
            <w:tcW w:w="1696" w:type="dxa"/>
            <w:vAlign w:val="bottom"/>
          </w:tcPr>
          <w:p w14:paraId="254170CC" w14:textId="69D60BBD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66" w:type="dxa"/>
            <w:vAlign w:val="bottom"/>
          </w:tcPr>
          <w:p w14:paraId="5A90F5A9" w14:textId="538D51C9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1_vuln_display_specifier</w:t>
            </w:r>
          </w:p>
        </w:tc>
      </w:tr>
      <w:tr w:rsidR="00D240BB" w:rsidRPr="0013654C" w14:paraId="77DCFF86" w14:textId="77777777" w:rsidTr="00D240BB">
        <w:tc>
          <w:tcPr>
            <w:tcW w:w="1696" w:type="dxa"/>
            <w:vAlign w:val="bottom"/>
          </w:tcPr>
          <w:p w14:paraId="0E25878B" w14:textId="6F877D15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366" w:type="dxa"/>
            <w:vAlign w:val="bottom"/>
          </w:tcPr>
          <w:p w14:paraId="50CD87BB" w14:textId="3BD69281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2_delegation_t4d</w:t>
            </w:r>
          </w:p>
        </w:tc>
      </w:tr>
      <w:tr w:rsidR="00D240BB" w:rsidRPr="0013654C" w14:paraId="1FB02995" w14:textId="77777777" w:rsidTr="00D240BB">
        <w:tc>
          <w:tcPr>
            <w:tcW w:w="1696" w:type="dxa"/>
            <w:vAlign w:val="bottom"/>
          </w:tcPr>
          <w:p w14:paraId="7443BBC7" w14:textId="31BF2CB7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366" w:type="dxa"/>
            <w:vAlign w:val="center"/>
          </w:tcPr>
          <w:p w14:paraId="6587A41F" w14:textId="0E2337C2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2_dont_expire</w:t>
            </w:r>
          </w:p>
        </w:tc>
      </w:tr>
      <w:tr w:rsidR="00D240BB" w:rsidRPr="0013654C" w14:paraId="5765E7F0" w14:textId="77777777" w:rsidTr="00D240BB">
        <w:tc>
          <w:tcPr>
            <w:tcW w:w="1696" w:type="dxa"/>
            <w:vAlign w:val="bottom"/>
          </w:tcPr>
          <w:p w14:paraId="4437F752" w14:textId="781EC7B1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366" w:type="dxa"/>
            <w:vAlign w:val="bottom"/>
          </w:tcPr>
          <w:p w14:paraId="3217D57D" w14:textId="4FDFD6AC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2_kerberos_properties_deskey</w:t>
            </w:r>
          </w:p>
        </w:tc>
      </w:tr>
      <w:tr w:rsidR="00D240BB" w:rsidRPr="0013654C" w14:paraId="345D3446" w14:textId="77777777" w:rsidTr="00D240BB">
        <w:tc>
          <w:tcPr>
            <w:tcW w:w="1696" w:type="dxa"/>
            <w:vAlign w:val="bottom"/>
          </w:tcPr>
          <w:p w14:paraId="7B7FBF9F" w14:textId="593B6A9C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366" w:type="dxa"/>
            <w:vAlign w:val="bottom"/>
          </w:tcPr>
          <w:p w14:paraId="6EE72401" w14:textId="5775D29D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2_krbtgt</w:t>
            </w:r>
          </w:p>
        </w:tc>
      </w:tr>
      <w:tr w:rsidR="00D240BB" w:rsidRPr="0013654C" w14:paraId="1C7FC171" w14:textId="77777777" w:rsidTr="00D240BB">
        <w:tc>
          <w:tcPr>
            <w:tcW w:w="1696" w:type="dxa"/>
            <w:vAlign w:val="bottom"/>
          </w:tcPr>
          <w:p w14:paraId="76AB2948" w14:textId="5E1DB91C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366" w:type="dxa"/>
            <w:vAlign w:val="center"/>
          </w:tcPr>
          <w:p w14:paraId="1F5BB6C7" w14:textId="35534C7A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2_password_change_server_no_change_90</w:t>
            </w:r>
          </w:p>
        </w:tc>
      </w:tr>
      <w:tr w:rsidR="00D240BB" w:rsidRPr="0013654C" w14:paraId="6E0866D1" w14:textId="77777777" w:rsidTr="00D240BB">
        <w:tc>
          <w:tcPr>
            <w:tcW w:w="1696" w:type="dxa"/>
            <w:vAlign w:val="bottom"/>
          </w:tcPr>
          <w:p w14:paraId="6C2CDB06" w14:textId="57A9ADF9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366" w:type="dxa"/>
            <w:vAlign w:val="center"/>
          </w:tcPr>
          <w:p w14:paraId="0FDB6041" w14:textId="23841881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2_trusts_accounts</w:t>
            </w:r>
          </w:p>
        </w:tc>
      </w:tr>
      <w:tr w:rsidR="00D240BB" w:rsidRPr="0013654C" w14:paraId="2218A3DB" w14:textId="77777777" w:rsidTr="00D240BB">
        <w:tc>
          <w:tcPr>
            <w:tcW w:w="1696" w:type="dxa"/>
            <w:vAlign w:val="bottom"/>
          </w:tcPr>
          <w:p w14:paraId="535D4B86" w14:textId="1DACC7AF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366" w:type="dxa"/>
            <w:vAlign w:val="bottom"/>
          </w:tcPr>
          <w:p w14:paraId="3D27273A" w14:textId="08754E9B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2_warning_schema_posssuperiors</w:t>
            </w:r>
          </w:p>
        </w:tc>
      </w:tr>
      <w:tr w:rsidR="00D240BB" w:rsidRPr="0013654C" w14:paraId="0EFA504A" w14:textId="77777777" w:rsidTr="00D240BB">
        <w:tc>
          <w:tcPr>
            <w:tcW w:w="1696" w:type="dxa"/>
            <w:vAlign w:val="bottom"/>
          </w:tcPr>
          <w:p w14:paraId="2652BC7C" w14:textId="17555578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366" w:type="dxa"/>
            <w:vAlign w:val="bottom"/>
          </w:tcPr>
          <w:p w14:paraId="4F15B62A" w14:textId="3FBCA92C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3_certificates_vuln</w:t>
            </w:r>
          </w:p>
        </w:tc>
      </w:tr>
      <w:tr w:rsidR="00D240BB" w:rsidRPr="0013654C" w14:paraId="638E36C6" w14:textId="77777777" w:rsidTr="00D240BB">
        <w:tc>
          <w:tcPr>
            <w:tcW w:w="1696" w:type="dxa"/>
            <w:vAlign w:val="bottom"/>
          </w:tcPr>
          <w:p w14:paraId="33E6D0FE" w14:textId="43B2C8E3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366" w:type="dxa"/>
            <w:vAlign w:val="bottom"/>
          </w:tcPr>
          <w:p w14:paraId="38EC7D43" w14:textId="3CD18661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3_compatible_2000_not_default</w:t>
            </w:r>
          </w:p>
        </w:tc>
      </w:tr>
      <w:tr w:rsidR="00D240BB" w:rsidRPr="0013654C" w14:paraId="5F0900DF" w14:textId="77777777" w:rsidTr="00D240BB">
        <w:tc>
          <w:tcPr>
            <w:tcW w:w="1696" w:type="dxa"/>
            <w:vAlign w:val="bottom"/>
          </w:tcPr>
          <w:p w14:paraId="61D8360D" w14:textId="4D1D0FE1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366" w:type="dxa"/>
            <w:vAlign w:val="bottom"/>
          </w:tcPr>
          <w:p w14:paraId="3E9E6EAF" w14:textId="6EF70001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3_dsheuristics_bad</w:t>
            </w:r>
          </w:p>
        </w:tc>
      </w:tr>
      <w:tr w:rsidR="00D240BB" w:rsidRPr="0013654C" w14:paraId="031783A2" w14:textId="77777777" w:rsidTr="00D240BB">
        <w:tc>
          <w:tcPr>
            <w:tcW w:w="1696" w:type="dxa"/>
            <w:vAlign w:val="bottom"/>
          </w:tcPr>
          <w:p w14:paraId="777347EB" w14:textId="14C81B54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366" w:type="dxa"/>
            <w:vAlign w:val="center"/>
          </w:tcPr>
          <w:p w14:paraId="1C9B0B91" w14:textId="5BCD2DD2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3_protected_users</w:t>
            </w:r>
          </w:p>
        </w:tc>
      </w:tr>
      <w:tr w:rsidR="00D240BB" w:rsidRPr="0013654C" w14:paraId="5B7BE932" w14:textId="77777777" w:rsidTr="00D240BB">
        <w:tc>
          <w:tcPr>
            <w:tcW w:w="1696" w:type="dxa"/>
            <w:vAlign w:val="bottom"/>
          </w:tcPr>
          <w:p w14:paraId="38219C0B" w14:textId="6963B5FE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366" w:type="dxa"/>
            <w:vAlign w:val="bottom"/>
          </w:tcPr>
          <w:p w14:paraId="7C6C22B1" w14:textId="3149AFE9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3_reversible_password</w:t>
            </w:r>
          </w:p>
        </w:tc>
      </w:tr>
      <w:tr w:rsidR="00D240BB" w:rsidRPr="0013654C" w14:paraId="3E2719AB" w14:textId="77777777" w:rsidTr="00D240BB">
        <w:tc>
          <w:tcPr>
            <w:tcW w:w="1696" w:type="dxa"/>
            <w:vAlign w:val="bottom"/>
          </w:tcPr>
          <w:p w14:paraId="14986606" w14:textId="113D1504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8D2392"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66" w:type="dxa"/>
            <w:vAlign w:val="center"/>
          </w:tcPr>
          <w:p w14:paraId="358EB0F3" w14:textId="53AA63DC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3_sidhistory_present</w:t>
            </w:r>
          </w:p>
        </w:tc>
      </w:tr>
      <w:tr w:rsidR="00D240BB" w:rsidRPr="0013654C" w14:paraId="7E28189B" w14:textId="77777777" w:rsidTr="00D240BB">
        <w:tc>
          <w:tcPr>
            <w:tcW w:w="1696" w:type="dxa"/>
            <w:vAlign w:val="bottom"/>
          </w:tcPr>
          <w:p w14:paraId="7D108238" w14:textId="11D0A86D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1315CA"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66" w:type="dxa"/>
            <w:vAlign w:val="bottom"/>
          </w:tcPr>
          <w:p w14:paraId="7D609B05" w14:textId="2199A82B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</w:t>
            </w:r>
            <w:proofErr w:type="gramEnd"/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4_dnsadmins</w:t>
            </w:r>
          </w:p>
        </w:tc>
      </w:tr>
    </w:tbl>
    <w:p w14:paraId="7DCD9A37" w14:textId="5BEABE7B" w:rsidR="00C542C3" w:rsidRPr="0013654C" w:rsidRDefault="00C542C3">
      <w:pPr>
        <w:rPr>
          <w:rFonts w:ascii="Arial" w:hAnsi="Arial" w:cs="Arial"/>
        </w:rPr>
      </w:pPr>
    </w:p>
    <w:p w14:paraId="37185620" w14:textId="04A4C098" w:rsidR="00C542C3" w:rsidRPr="0013654C" w:rsidRDefault="00C542C3" w:rsidP="001315CA">
      <w:pPr>
        <w:pStyle w:val="Titre2"/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  <w:r w:rsidR="001315CA" w:rsidRPr="0013654C">
        <w:rPr>
          <w:rFonts w:ascii="Arial" w:hAnsi="Arial" w:cs="Arial"/>
        </w:rPr>
        <w:t>Les corrélations ANSSI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315CA" w:rsidRPr="0013654C" w14:paraId="3F55018D" w14:textId="77777777" w:rsidTr="001315CA">
        <w:trPr>
          <w:trHeight w:val="617"/>
        </w:trPr>
        <w:tc>
          <w:tcPr>
            <w:tcW w:w="1812" w:type="dxa"/>
            <w:vAlign w:val="center"/>
          </w:tcPr>
          <w:p w14:paraId="1D873D3E" w14:textId="51EC3A0F" w:rsidR="001315CA" w:rsidRPr="0013654C" w:rsidRDefault="001315CA" w:rsidP="00131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ANSSI</w:t>
            </w:r>
          </w:p>
        </w:tc>
        <w:tc>
          <w:tcPr>
            <w:tcW w:w="1812" w:type="dxa"/>
            <w:vAlign w:val="center"/>
          </w:tcPr>
          <w:p w14:paraId="68452F17" w14:textId="6E7C243E" w:rsidR="001315CA" w:rsidRPr="0013654C" w:rsidRDefault="001315CA" w:rsidP="00131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METSYS</w:t>
            </w:r>
          </w:p>
        </w:tc>
        <w:tc>
          <w:tcPr>
            <w:tcW w:w="1812" w:type="dxa"/>
            <w:vAlign w:val="center"/>
          </w:tcPr>
          <w:p w14:paraId="412C6EB4" w14:textId="2B8753B6" w:rsidR="001315CA" w:rsidRPr="0013654C" w:rsidRDefault="001315CA" w:rsidP="00131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PingCastle</w:t>
            </w:r>
          </w:p>
        </w:tc>
        <w:tc>
          <w:tcPr>
            <w:tcW w:w="1813" w:type="dxa"/>
            <w:vAlign w:val="center"/>
          </w:tcPr>
          <w:p w14:paraId="609FD810" w14:textId="01A34A42" w:rsidR="001315CA" w:rsidRPr="0013654C" w:rsidRDefault="001315CA" w:rsidP="00131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PurpleKnight</w:t>
            </w:r>
            <w:proofErr w:type="spellEnd"/>
          </w:p>
        </w:tc>
        <w:tc>
          <w:tcPr>
            <w:tcW w:w="1813" w:type="dxa"/>
            <w:vAlign w:val="center"/>
          </w:tcPr>
          <w:p w14:paraId="6F30D47F" w14:textId="706470FC" w:rsidR="001315CA" w:rsidRPr="0013654C" w:rsidRDefault="001315CA" w:rsidP="00131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MITRE ATT&amp;CK</w:t>
            </w:r>
          </w:p>
        </w:tc>
      </w:tr>
      <w:tr w:rsidR="001315CA" w:rsidRPr="0013654C" w14:paraId="3F151968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3B2949FA" w14:textId="584F576D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2" w:type="dxa"/>
            <w:vAlign w:val="center"/>
          </w:tcPr>
          <w:p w14:paraId="3A07C7CC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5788BDFE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3ED8DCB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B657A64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15CA" w:rsidRPr="0013654C" w14:paraId="5F2C6FE8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77C84C6" w14:textId="76D9DAEB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12" w:type="dxa"/>
            <w:vAlign w:val="center"/>
          </w:tcPr>
          <w:p w14:paraId="6EFE592C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2EAFE47F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CDDAB30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EFD1C1D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15CA" w:rsidRPr="0013654C" w14:paraId="0CADE3C4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46CDFC49" w14:textId="1EB05FE9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12" w:type="dxa"/>
            <w:vAlign w:val="center"/>
          </w:tcPr>
          <w:p w14:paraId="675450A9" w14:textId="6F5C2EE8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12" w:type="dxa"/>
            <w:vAlign w:val="center"/>
          </w:tcPr>
          <w:p w14:paraId="28A762ED" w14:textId="3E805C23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13" w:type="dxa"/>
            <w:vAlign w:val="center"/>
          </w:tcPr>
          <w:p w14:paraId="388AD76B" w14:textId="5D5B8D3E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13" w:type="dxa"/>
            <w:vAlign w:val="center"/>
          </w:tcPr>
          <w:p w14:paraId="4176FBFD" w14:textId="1C467E4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1315CA" w:rsidRPr="0013654C" w14:paraId="33987DFA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06079B4A" w14:textId="576671AF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2" w:type="dxa"/>
            <w:vAlign w:val="center"/>
          </w:tcPr>
          <w:p w14:paraId="6CDD2B7D" w14:textId="102419E6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12" w:type="dxa"/>
            <w:vAlign w:val="center"/>
          </w:tcPr>
          <w:p w14:paraId="7BDA50CB" w14:textId="54023F6E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13" w:type="dxa"/>
            <w:vAlign w:val="center"/>
          </w:tcPr>
          <w:p w14:paraId="015A7BA7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7466B8C" w14:textId="7548459C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1315CA" w:rsidRPr="0013654C" w14:paraId="39961C4C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7C25B3ED" w14:textId="70A36C0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12" w:type="dxa"/>
            <w:vAlign w:val="center"/>
          </w:tcPr>
          <w:p w14:paraId="4D7473F6" w14:textId="48743A36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079172F9" w14:textId="2DE9F239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13" w:type="dxa"/>
            <w:vAlign w:val="center"/>
          </w:tcPr>
          <w:p w14:paraId="71F45C52" w14:textId="02FE4EED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3, 4, 10, 34, 35</w:t>
            </w:r>
          </w:p>
        </w:tc>
        <w:tc>
          <w:tcPr>
            <w:tcW w:w="1813" w:type="dxa"/>
            <w:vAlign w:val="center"/>
          </w:tcPr>
          <w:p w14:paraId="4686B9E3" w14:textId="712681E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1315CA" w:rsidRPr="0013654C" w14:paraId="1C6A5D67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4EC8597D" w14:textId="6D51A640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2" w:type="dxa"/>
            <w:vAlign w:val="center"/>
          </w:tcPr>
          <w:p w14:paraId="771DEDFE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52402474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1C367A9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06C78FD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15CA" w:rsidRPr="0013654C" w14:paraId="6DECBDBE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378DFA95" w14:textId="7063CC6C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2" w:type="dxa"/>
            <w:vAlign w:val="center"/>
          </w:tcPr>
          <w:p w14:paraId="5CD2E884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222EE73F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C6A26D0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F5FEBFB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15CA" w:rsidRPr="0013654C" w14:paraId="15F54B87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E381FC1" w14:textId="3FA65015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2" w:type="dxa"/>
            <w:vAlign w:val="center"/>
          </w:tcPr>
          <w:p w14:paraId="3A270129" w14:textId="6A5B116A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2" w:type="dxa"/>
            <w:vAlign w:val="center"/>
          </w:tcPr>
          <w:p w14:paraId="056457C4" w14:textId="42B7FCE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3" w:type="dxa"/>
            <w:vAlign w:val="center"/>
          </w:tcPr>
          <w:p w14:paraId="7587B3D2" w14:textId="276E0B40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21, 24, 36</w:t>
            </w:r>
          </w:p>
        </w:tc>
        <w:tc>
          <w:tcPr>
            <w:tcW w:w="1813" w:type="dxa"/>
            <w:vAlign w:val="center"/>
          </w:tcPr>
          <w:p w14:paraId="720A7346" w14:textId="43B26E3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1315CA" w:rsidRPr="0013654C" w14:paraId="63284D96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7E5F40B2" w14:textId="2F3B1743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2" w:type="dxa"/>
            <w:vAlign w:val="center"/>
          </w:tcPr>
          <w:p w14:paraId="2741F7E2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28CF5F76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68DFAD9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FDD2D85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15CA" w:rsidRPr="0013654C" w14:paraId="2A87E0BF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1C356084" w14:textId="08F832AB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2" w:type="dxa"/>
            <w:vAlign w:val="center"/>
          </w:tcPr>
          <w:p w14:paraId="46C46671" w14:textId="34BC8EFB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2" w:type="dxa"/>
            <w:vAlign w:val="center"/>
          </w:tcPr>
          <w:p w14:paraId="779AE99E" w14:textId="40C60A40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3" w:type="dxa"/>
            <w:vAlign w:val="center"/>
          </w:tcPr>
          <w:p w14:paraId="0D015A2C" w14:textId="088415A4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3" w:type="dxa"/>
            <w:vAlign w:val="center"/>
          </w:tcPr>
          <w:p w14:paraId="07ED028F" w14:textId="4E3EE6A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1, 13</w:t>
            </w:r>
          </w:p>
        </w:tc>
      </w:tr>
      <w:tr w:rsidR="001315CA" w:rsidRPr="0013654C" w14:paraId="2208BAC0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39C5CD17" w14:textId="5E22953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7459ACB1" w14:textId="6FC339F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2" w:type="dxa"/>
            <w:vAlign w:val="center"/>
          </w:tcPr>
          <w:p w14:paraId="2F42EB20" w14:textId="2F92C006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3" w:type="dxa"/>
            <w:vAlign w:val="center"/>
          </w:tcPr>
          <w:p w14:paraId="354308F6" w14:textId="2BDD683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5, 16</w:t>
            </w:r>
          </w:p>
        </w:tc>
        <w:tc>
          <w:tcPr>
            <w:tcW w:w="1813" w:type="dxa"/>
            <w:vAlign w:val="center"/>
          </w:tcPr>
          <w:p w14:paraId="67BB9324" w14:textId="67F2FA9D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1315CA" w:rsidRPr="0013654C" w14:paraId="2519D723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43F11617" w14:textId="6F85389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12" w:type="dxa"/>
            <w:vAlign w:val="center"/>
          </w:tcPr>
          <w:p w14:paraId="12E94EFE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1B882990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1AF3122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8FCCB8E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15CA" w:rsidRPr="0013654C" w14:paraId="2B92BFF1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6B5F174E" w14:textId="64D8033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12" w:type="dxa"/>
            <w:vAlign w:val="center"/>
          </w:tcPr>
          <w:p w14:paraId="3A0DF104" w14:textId="4E004E9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12" w:type="dxa"/>
            <w:vAlign w:val="center"/>
          </w:tcPr>
          <w:p w14:paraId="43E3ECA9" w14:textId="7CD3C920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13" w:type="dxa"/>
            <w:vAlign w:val="center"/>
          </w:tcPr>
          <w:p w14:paraId="19FAF0CE" w14:textId="63D7BB65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3" w:type="dxa"/>
            <w:vAlign w:val="center"/>
          </w:tcPr>
          <w:p w14:paraId="4AF4C768" w14:textId="663D0BBF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1315CA" w:rsidRPr="0013654C" w14:paraId="7024C83D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37DA4E41" w14:textId="4EF89A78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12" w:type="dxa"/>
            <w:vAlign w:val="center"/>
          </w:tcPr>
          <w:p w14:paraId="4CF8D4F3" w14:textId="324ABFA4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010E571B" w14:textId="78A6CC7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13" w:type="dxa"/>
            <w:vAlign w:val="center"/>
          </w:tcPr>
          <w:p w14:paraId="1E305EB5" w14:textId="31FE1166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3, 4, 10, 34, 35</w:t>
            </w:r>
          </w:p>
        </w:tc>
        <w:tc>
          <w:tcPr>
            <w:tcW w:w="1813" w:type="dxa"/>
            <w:vAlign w:val="center"/>
          </w:tcPr>
          <w:p w14:paraId="40AE0C90" w14:textId="7AEE43C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1315CA" w:rsidRPr="0013654C" w14:paraId="446DBF59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4E22BF1A" w14:textId="21AA2AD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2" w:type="dxa"/>
            <w:vAlign w:val="center"/>
          </w:tcPr>
          <w:p w14:paraId="260A1480" w14:textId="18395664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2" w:type="dxa"/>
            <w:vAlign w:val="center"/>
          </w:tcPr>
          <w:p w14:paraId="6BC133FC" w14:textId="6AB3F239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13" w:type="dxa"/>
            <w:vAlign w:val="center"/>
          </w:tcPr>
          <w:p w14:paraId="6DF4414E" w14:textId="146061E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13" w:type="dxa"/>
            <w:vAlign w:val="center"/>
          </w:tcPr>
          <w:p w14:paraId="4E7A49CB" w14:textId="5097C12A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1315CA" w:rsidRPr="0013654C" w14:paraId="38EB19BA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41528190" w14:textId="68DA4C96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12" w:type="dxa"/>
            <w:vAlign w:val="center"/>
          </w:tcPr>
          <w:p w14:paraId="15414F0D" w14:textId="19B8F8A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12" w:type="dxa"/>
            <w:vAlign w:val="center"/>
          </w:tcPr>
          <w:p w14:paraId="0582621E" w14:textId="6827D03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3" w:type="dxa"/>
            <w:vAlign w:val="center"/>
          </w:tcPr>
          <w:p w14:paraId="75FADBCE" w14:textId="5A6AEA79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13" w:type="dxa"/>
            <w:vAlign w:val="center"/>
          </w:tcPr>
          <w:p w14:paraId="33CF75E8" w14:textId="52B21BC4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1315CA" w:rsidRPr="0013654C" w14:paraId="05573728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E46C33F" w14:textId="15E0190E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12" w:type="dxa"/>
            <w:vAlign w:val="center"/>
          </w:tcPr>
          <w:p w14:paraId="6BBD1715" w14:textId="512DE24F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502B809B" w14:textId="684FE1B0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13" w:type="dxa"/>
            <w:vAlign w:val="center"/>
          </w:tcPr>
          <w:p w14:paraId="2FF19D71" w14:textId="5B9219D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3, 4, 10, 34, 35</w:t>
            </w:r>
          </w:p>
        </w:tc>
        <w:tc>
          <w:tcPr>
            <w:tcW w:w="1813" w:type="dxa"/>
            <w:vAlign w:val="center"/>
          </w:tcPr>
          <w:p w14:paraId="6331B770" w14:textId="0EF6457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1315CA" w:rsidRPr="0013654C" w14:paraId="557A9F75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7DEBA97B" w14:textId="18D2CEF4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12" w:type="dxa"/>
            <w:vAlign w:val="center"/>
          </w:tcPr>
          <w:p w14:paraId="54D1DD7A" w14:textId="6A5A246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2" w:type="dxa"/>
            <w:vAlign w:val="center"/>
          </w:tcPr>
          <w:p w14:paraId="122A6CA9" w14:textId="1F3290DB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13" w:type="dxa"/>
            <w:vAlign w:val="center"/>
          </w:tcPr>
          <w:p w14:paraId="009752FC" w14:textId="71EBDF7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13" w:type="dxa"/>
            <w:vAlign w:val="center"/>
          </w:tcPr>
          <w:p w14:paraId="48573AE1" w14:textId="00E819F8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315CA" w:rsidRPr="0013654C" w14:paraId="6941F5E3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5C442903" w14:textId="6338F4D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12" w:type="dxa"/>
            <w:vAlign w:val="center"/>
          </w:tcPr>
          <w:p w14:paraId="3DE64C4E" w14:textId="1B14D8D6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12" w:type="dxa"/>
            <w:vAlign w:val="center"/>
          </w:tcPr>
          <w:p w14:paraId="470A1B9C" w14:textId="09CF3FB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13" w:type="dxa"/>
            <w:vAlign w:val="center"/>
          </w:tcPr>
          <w:p w14:paraId="69D21041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AC66C9F" w14:textId="6ECB3ABF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1315CA" w:rsidRPr="0013654C" w14:paraId="6F5D119D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282F569" w14:textId="05999C3D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2" w:type="dxa"/>
            <w:vAlign w:val="center"/>
          </w:tcPr>
          <w:p w14:paraId="150D7EDC" w14:textId="710B8488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2" w:type="dxa"/>
            <w:vAlign w:val="center"/>
          </w:tcPr>
          <w:p w14:paraId="41C87CDD" w14:textId="61E85455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16, 18</w:t>
            </w:r>
          </w:p>
        </w:tc>
        <w:tc>
          <w:tcPr>
            <w:tcW w:w="1813" w:type="dxa"/>
            <w:vAlign w:val="center"/>
          </w:tcPr>
          <w:p w14:paraId="436AF3F1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91D2D3A" w14:textId="28F835B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1315CA" w:rsidRPr="0013654C" w14:paraId="2F9892A5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6079A480" w14:textId="5530A7F5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12" w:type="dxa"/>
            <w:vAlign w:val="center"/>
          </w:tcPr>
          <w:p w14:paraId="35A8B511" w14:textId="46A847FB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12" w:type="dxa"/>
            <w:vAlign w:val="center"/>
          </w:tcPr>
          <w:p w14:paraId="24371C9A" w14:textId="40DE4A3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14, 15</w:t>
            </w:r>
          </w:p>
        </w:tc>
        <w:tc>
          <w:tcPr>
            <w:tcW w:w="1813" w:type="dxa"/>
            <w:vAlign w:val="center"/>
          </w:tcPr>
          <w:p w14:paraId="71510819" w14:textId="2AD103C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3" w:type="dxa"/>
            <w:vAlign w:val="center"/>
          </w:tcPr>
          <w:p w14:paraId="4CB0A436" w14:textId="2F89E7AB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12, 16</w:t>
            </w:r>
          </w:p>
        </w:tc>
      </w:tr>
      <w:tr w:rsidR="001315CA" w:rsidRPr="0013654C" w14:paraId="6E343BDA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0B3E946B" w14:textId="58895BD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12" w:type="dxa"/>
            <w:vAlign w:val="center"/>
          </w:tcPr>
          <w:p w14:paraId="7AD0837E" w14:textId="289452D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812" w:type="dxa"/>
            <w:vAlign w:val="center"/>
          </w:tcPr>
          <w:p w14:paraId="2C516293" w14:textId="5D39F95C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3" w:type="dxa"/>
            <w:vAlign w:val="center"/>
          </w:tcPr>
          <w:p w14:paraId="493F6729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0656DDB" w14:textId="14202BAC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1315CA" w:rsidRPr="0013654C" w14:paraId="68411BAD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64E91D78" w14:textId="31381284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12" w:type="dxa"/>
            <w:vAlign w:val="center"/>
          </w:tcPr>
          <w:p w14:paraId="5E1C676C" w14:textId="4F2B3229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12" w:type="dxa"/>
            <w:vAlign w:val="center"/>
          </w:tcPr>
          <w:p w14:paraId="02B88A7B" w14:textId="4730316D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13" w:type="dxa"/>
            <w:vAlign w:val="center"/>
          </w:tcPr>
          <w:p w14:paraId="7CA547E7" w14:textId="1EE4F6F8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3" w:type="dxa"/>
            <w:vAlign w:val="center"/>
          </w:tcPr>
          <w:p w14:paraId="6BC4641A" w14:textId="50E34FCD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</w:t>
            </w:r>
          </w:p>
        </w:tc>
      </w:tr>
      <w:tr w:rsidR="001315CA" w:rsidRPr="0013654C" w14:paraId="0C408E95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4CF9AC9" w14:textId="3B793ECB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2" w:type="dxa"/>
            <w:vAlign w:val="center"/>
          </w:tcPr>
          <w:p w14:paraId="4B71C9D1" w14:textId="356ACAFD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42, 52</w:t>
            </w:r>
          </w:p>
        </w:tc>
        <w:tc>
          <w:tcPr>
            <w:tcW w:w="1812" w:type="dxa"/>
            <w:vAlign w:val="center"/>
          </w:tcPr>
          <w:p w14:paraId="675824A0" w14:textId="5CFA0C3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17, 42</w:t>
            </w:r>
          </w:p>
        </w:tc>
        <w:tc>
          <w:tcPr>
            <w:tcW w:w="1813" w:type="dxa"/>
            <w:vAlign w:val="center"/>
          </w:tcPr>
          <w:p w14:paraId="3B81F5D4" w14:textId="7FB2D485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13" w:type="dxa"/>
            <w:vAlign w:val="center"/>
          </w:tcPr>
          <w:p w14:paraId="03C0887B" w14:textId="0A8FE3E9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11, 17</w:t>
            </w:r>
          </w:p>
        </w:tc>
      </w:tr>
      <w:tr w:rsidR="001315CA" w:rsidRPr="0013654C" w14:paraId="1F771F5D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3AAB0F0" w14:textId="4D272335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2" w:type="dxa"/>
            <w:vAlign w:val="center"/>
          </w:tcPr>
          <w:p w14:paraId="6652B39D" w14:textId="717E7F9E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12" w:type="dxa"/>
            <w:vAlign w:val="center"/>
          </w:tcPr>
          <w:p w14:paraId="0DC1725E" w14:textId="1CF2C8A9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43, 48</w:t>
            </w:r>
          </w:p>
        </w:tc>
        <w:tc>
          <w:tcPr>
            <w:tcW w:w="1813" w:type="dxa"/>
            <w:vAlign w:val="center"/>
          </w:tcPr>
          <w:p w14:paraId="514D3BF1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B016472" w14:textId="2908C36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1315CA" w:rsidRPr="0013654C" w14:paraId="160EDF9C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37FB043C" w14:textId="503D0F3F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12" w:type="dxa"/>
            <w:vAlign w:val="center"/>
          </w:tcPr>
          <w:p w14:paraId="33DE3648" w14:textId="517ED30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12" w:type="dxa"/>
            <w:vAlign w:val="center"/>
          </w:tcPr>
          <w:p w14:paraId="6ED542BE" w14:textId="0971B584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13" w:type="dxa"/>
            <w:vAlign w:val="center"/>
          </w:tcPr>
          <w:p w14:paraId="066E6405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3FFC3FF" w14:textId="6A4D4EDC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4, 8</w:t>
            </w:r>
          </w:p>
        </w:tc>
      </w:tr>
    </w:tbl>
    <w:p w14:paraId="6EBD1F70" w14:textId="4029E37D" w:rsidR="001315CA" w:rsidRPr="0013654C" w:rsidRDefault="001315CA" w:rsidP="001315CA">
      <w:pPr>
        <w:rPr>
          <w:rFonts w:ascii="Arial" w:hAnsi="Arial" w:cs="Arial"/>
        </w:rPr>
      </w:pPr>
    </w:p>
    <w:p w14:paraId="22090775" w14:textId="77777777" w:rsidR="001315CA" w:rsidRPr="0013654C" w:rsidRDefault="001315CA">
      <w:pPr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</w:p>
    <w:p w14:paraId="563844F2" w14:textId="50E1CC7E" w:rsidR="00D240BB" w:rsidRPr="0013654C" w:rsidRDefault="00726A7E" w:rsidP="00726A7E">
      <w:pPr>
        <w:pStyle w:val="Titre2"/>
        <w:rPr>
          <w:rFonts w:ascii="Arial" w:hAnsi="Arial" w:cs="Arial"/>
        </w:rPr>
      </w:pPr>
      <w:r w:rsidRPr="0013654C">
        <w:rPr>
          <w:rFonts w:ascii="Arial" w:hAnsi="Arial" w:cs="Arial"/>
        </w:rPr>
        <w:t xml:space="preserve">Les références </w:t>
      </w:r>
      <w:r w:rsidR="00D240BB" w:rsidRPr="0013654C">
        <w:rPr>
          <w:rFonts w:ascii="Arial" w:hAnsi="Arial" w:cs="Arial"/>
        </w:rPr>
        <w:t>MITRE ATT&amp;CK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42C3" w:rsidRPr="0013654C" w14:paraId="684C8012" w14:textId="77777777" w:rsidTr="00683B7D">
        <w:trPr>
          <w:trHeight w:val="625"/>
        </w:trPr>
        <w:tc>
          <w:tcPr>
            <w:tcW w:w="1696" w:type="dxa"/>
            <w:vAlign w:val="center"/>
          </w:tcPr>
          <w:p w14:paraId="52210ABC" w14:textId="750FF3D5" w:rsidR="00C542C3" w:rsidRPr="0013654C" w:rsidRDefault="00C542C3" w:rsidP="00C542C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7366" w:type="dxa"/>
            <w:vAlign w:val="center"/>
          </w:tcPr>
          <w:p w14:paraId="58A5B639" w14:textId="000A22B3" w:rsidR="00C542C3" w:rsidRPr="0013654C" w:rsidRDefault="00C542C3" w:rsidP="00C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</w:t>
            </w:r>
          </w:p>
        </w:tc>
      </w:tr>
      <w:tr w:rsidR="00C542C3" w:rsidRPr="0013654C" w14:paraId="008CE77E" w14:textId="77777777" w:rsidTr="00683B7D">
        <w:tc>
          <w:tcPr>
            <w:tcW w:w="1696" w:type="dxa"/>
            <w:vAlign w:val="center"/>
          </w:tcPr>
          <w:p w14:paraId="31D6D517" w14:textId="7404C02A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66" w:type="dxa"/>
            <w:vAlign w:val="center"/>
          </w:tcPr>
          <w:p w14:paraId="19B99B70" w14:textId="754D0EAE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M1015</w:t>
            </w:r>
          </w:p>
        </w:tc>
      </w:tr>
      <w:tr w:rsidR="00C542C3" w:rsidRPr="0013654C" w14:paraId="21F27B88" w14:textId="77777777" w:rsidTr="00683B7D">
        <w:tc>
          <w:tcPr>
            <w:tcW w:w="1696" w:type="dxa"/>
            <w:vAlign w:val="center"/>
          </w:tcPr>
          <w:p w14:paraId="38996B0C" w14:textId="28391A21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66" w:type="dxa"/>
            <w:vAlign w:val="center"/>
          </w:tcPr>
          <w:p w14:paraId="70AC6D85" w14:textId="31AC33A3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M1018</w:t>
            </w:r>
          </w:p>
        </w:tc>
      </w:tr>
      <w:tr w:rsidR="00C542C3" w:rsidRPr="0013654C" w14:paraId="46FD12CC" w14:textId="77777777" w:rsidTr="00683B7D">
        <w:tc>
          <w:tcPr>
            <w:tcW w:w="1696" w:type="dxa"/>
            <w:vAlign w:val="center"/>
          </w:tcPr>
          <w:p w14:paraId="6E79DFC1" w14:textId="3645D147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66" w:type="dxa"/>
            <w:vAlign w:val="center"/>
          </w:tcPr>
          <w:p w14:paraId="5489D6AA" w14:textId="2F7A5B33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M1025</w:t>
            </w:r>
          </w:p>
        </w:tc>
      </w:tr>
      <w:tr w:rsidR="00C542C3" w:rsidRPr="0013654C" w14:paraId="50BE1EE8" w14:textId="77777777" w:rsidTr="00683B7D">
        <w:tc>
          <w:tcPr>
            <w:tcW w:w="1696" w:type="dxa"/>
            <w:vAlign w:val="center"/>
          </w:tcPr>
          <w:p w14:paraId="75C6EA2F" w14:textId="0409752B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66" w:type="dxa"/>
            <w:vAlign w:val="center"/>
          </w:tcPr>
          <w:p w14:paraId="6B12F140" w14:textId="79E0AA97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M1026</w:t>
            </w:r>
          </w:p>
        </w:tc>
      </w:tr>
      <w:tr w:rsidR="00C542C3" w:rsidRPr="0013654C" w14:paraId="6C31CCC0" w14:textId="77777777" w:rsidTr="00683B7D">
        <w:tc>
          <w:tcPr>
            <w:tcW w:w="1696" w:type="dxa"/>
            <w:vAlign w:val="center"/>
          </w:tcPr>
          <w:p w14:paraId="28B49176" w14:textId="3AFD56FF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66" w:type="dxa"/>
            <w:vAlign w:val="center"/>
          </w:tcPr>
          <w:p w14:paraId="323D13EA" w14:textId="23FF3D18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M1047</w:t>
            </w:r>
          </w:p>
        </w:tc>
      </w:tr>
      <w:tr w:rsidR="00C542C3" w:rsidRPr="0013654C" w14:paraId="20B34ECB" w14:textId="77777777" w:rsidTr="00683B7D">
        <w:tc>
          <w:tcPr>
            <w:tcW w:w="1696" w:type="dxa"/>
            <w:vAlign w:val="center"/>
          </w:tcPr>
          <w:p w14:paraId="4D88CC4C" w14:textId="11D78E00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66" w:type="dxa"/>
            <w:vAlign w:val="center"/>
          </w:tcPr>
          <w:p w14:paraId="141264D7" w14:textId="156F4608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M1051</w:t>
            </w:r>
          </w:p>
        </w:tc>
      </w:tr>
      <w:tr w:rsidR="00C542C3" w:rsidRPr="0013654C" w14:paraId="04AC7AAD" w14:textId="77777777" w:rsidTr="00683B7D">
        <w:tc>
          <w:tcPr>
            <w:tcW w:w="1696" w:type="dxa"/>
            <w:vAlign w:val="center"/>
          </w:tcPr>
          <w:p w14:paraId="19E28E8D" w14:textId="68DE64F0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66" w:type="dxa"/>
            <w:vAlign w:val="center"/>
          </w:tcPr>
          <w:p w14:paraId="238371AB" w14:textId="36D348B1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T1003.004</w:t>
            </w:r>
          </w:p>
        </w:tc>
      </w:tr>
      <w:tr w:rsidR="00C542C3" w:rsidRPr="0013654C" w14:paraId="5EDAAD26" w14:textId="77777777" w:rsidTr="00683B7D">
        <w:tc>
          <w:tcPr>
            <w:tcW w:w="1696" w:type="dxa"/>
            <w:vAlign w:val="center"/>
          </w:tcPr>
          <w:p w14:paraId="67EAF23F" w14:textId="629891A7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66" w:type="dxa"/>
            <w:vAlign w:val="center"/>
          </w:tcPr>
          <w:p w14:paraId="3B5C4BF4" w14:textId="1218AE54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T1018</w:t>
            </w:r>
          </w:p>
        </w:tc>
      </w:tr>
      <w:tr w:rsidR="00C542C3" w:rsidRPr="0013654C" w14:paraId="1AD6FCF1" w14:textId="77777777" w:rsidTr="00683B7D">
        <w:tc>
          <w:tcPr>
            <w:tcW w:w="1696" w:type="dxa"/>
            <w:vAlign w:val="center"/>
          </w:tcPr>
          <w:p w14:paraId="06317F06" w14:textId="57E48D41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66" w:type="dxa"/>
            <w:vAlign w:val="center"/>
          </w:tcPr>
          <w:p w14:paraId="33E2B217" w14:textId="760BCE0D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T1069.002</w:t>
            </w:r>
          </w:p>
        </w:tc>
      </w:tr>
      <w:tr w:rsidR="00C542C3" w:rsidRPr="0013654C" w14:paraId="38C14CD4" w14:textId="77777777" w:rsidTr="00683B7D">
        <w:tc>
          <w:tcPr>
            <w:tcW w:w="1696" w:type="dxa"/>
            <w:vAlign w:val="center"/>
          </w:tcPr>
          <w:p w14:paraId="44B26232" w14:textId="3DECC7F4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66" w:type="dxa"/>
            <w:vAlign w:val="center"/>
          </w:tcPr>
          <w:p w14:paraId="0A6DFE4B" w14:textId="3FBF9F9A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T1087.001</w:t>
            </w:r>
          </w:p>
        </w:tc>
      </w:tr>
      <w:tr w:rsidR="00C542C3" w:rsidRPr="0013654C" w14:paraId="781F4107" w14:textId="77777777" w:rsidTr="00683B7D">
        <w:tc>
          <w:tcPr>
            <w:tcW w:w="1696" w:type="dxa"/>
            <w:vAlign w:val="center"/>
          </w:tcPr>
          <w:p w14:paraId="6AAD22BA" w14:textId="355AA71F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366" w:type="dxa"/>
            <w:vAlign w:val="center"/>
          </w:tcPr>
          <w:p w14:paraId="0F1A1EE0" w14:textId="71CA115F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T1110.002</w:t>
            </w:r>
          </w:p>
        </w:tc>
      </w:tr>
      <w:tr w:rsidR="00C542C3" w:rsidRPr="0013654C" w14:paraId="6233DD9E" w14:textId="77777777" w:rsidTr="00683B7D">
        <w:tc>
          <w:tcPr>
            <w:tcW w:w="1696" w:type="dxa"/>
            <w:vAlign w:val="center"/>
          </w:tcPr>
          <w:p w14:paraId="620E9896" w14:textId="700963CB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66" w:type="dxa"/>
            <w:vAlign w:val="center"/>
          </w:tcPr>
          <w:p w14:paraId="650093D2" w14:textId="33464D5F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T1110.003</w:t>
            </w:r>
          </w:p>
        </w:tc>
      </w:tr>
      <w:tr w:rsidR="00C542C3" w:rsidRPr="0013654C" w14:paraId="123133FF" w14:textId="77777777" w:rsidTr="00683B7D">
        <w:tc>
          <w:tcPr>
            <w:tcW w:w="1696" w:type="dxa"/>
            <w:vAlign w:val="center"/>
          </w:tcPr>
          <w:p w14:paraId="7AC9D9AD" w14:textId="2B12FB46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366" w:type="dxa"/>
            <w:vAlign w:val="center"/>
          </w:tcPr>
          <w:p w14:paraId="2CB0B58A" w14:textId="123E6408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T1134.005</w:t>
            </w:r>
          </w:p>
        </w:tc>
      </w:tr>
      <w:tr w:rsidR="00C542C3" w:rsidRPr="0013654C" w14:paraId="67E977B0" w14:textId="77777777" w:rsidTr="00683B7D">
        <w:tc>
          <w:tcPr>
            <w:tcW w:w="1696" w:type="dxa"/>
            <w:vAlign w:val="center"/>
          </w:tcPr>
          <w:p w14:paraId="04A46E58" w14:textId="7E9031D6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366" w:type="dxa"/>
            <w:vAlign w:val="center"/>
          </w:tcPr>
          <w:p w14:paraId="3329DBFE" w14:textId="7CD4E203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T1187</w:t>
            </w:r>
          </w:p>
        </w:tc>
      </w:tr>
      <w:tr w:rsidR="00C542C3" w:rsidRPr="0013654C" w14:paraId="34984D51" w14:textId="77777777" w:rsidTr="00683B7D">
        <w:tc>
          <w:tcPr>
            <w:tcW w:w="1696" w:type="dxa"/>
            <w:vAlign w:val="center"/>
          </w:tcPr>
          <w:p w14:paraId="02A181AB" w14:textId="0DEF9649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366" w:type="dxa"/>
            <w:vAlign w:val="center"/>
          </w:tcPr>
          <w:p w14:paraId="08F831B9" w14:textId="3B653879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T1201</w:t>
            </w:r>
          </w:p>
        </w:tc>
      </w:tr>
      <w:tr w:rsidR="00C542C3" w:rsidRPr="0013654C" w14:paraId="1A36B45D" w14:textId="77777777" w:rsidTr="00683B7D">
        <w:tc>
          <w:tcPr>
            <w:tcW w:w="1696" w:type="dxa"/>
            <w:vAlign w:val="center"/>
          </w:tcPr>
          <w:p w14:paraId="51DAF55B" w14:textId="35345E83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366" w:type="dxa"/>
            <w:vAlign w:val="center"/>
          </w:tcPr>
          <w:p w14:paraId="580385F4" w14:textId="351A984A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T1210</w:t>
            </w:r>
          </w:p>
        </w:tc>
      </w:tr>
      <w:tr w:rsidR="00C542C3" w:rsidRPr="0013654C" w14:paraId="2CC639BE" w14:textId="77777777" w:rsidTr="00683B7D">
        <w:tc>
          <w:tcPr>
            <w:tcW w:w="1696" w:type="dxa"/>
            <w:vAlign w:val="center"/>
          </w:tcPr>
          <w:p w14:paraId="3FB21BA4" w14:textId="58511A69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366" w:type="dxa"/>
            <w:vAlign w:val="center"/>
          </w:tcPr>
          <w:p w14:paraId="2EDB43D6" w14:textId="3A6F0B95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T1552</w:t>
            </w:r>
          </w:p>
        </w:tc>
      </w:tr>
      <w:tr w:rsidR="00C542C3" w:rsidRPr="0013654C" w14:paraId="71B2F895" w14:textId="77777777" w:rsidTr="00683B7D">
        <w:tc>
          <w:tcPr>
            <w:tcW w:w="1696" w:type="dxa"/>
            <w:vAlign w:val="center"/>
          </w:tcPr>
          <w:p w14:paraId="4BA1EF10" w14:textId="511C1A03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366" w:type="dxa"/>
            <w:vAlign w:val="center"/>
          </w:tcPr>
          <w:p w14:paraId="1E5D05C4" w14:textId="3E1EB87C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T1555.005</w:t>
            </w:r>
          </w:p>
        </w:tc>
      </w:tr>
      <w:tr w:rsidR="00C542C3" w:rsidRPr="0013654C" w14:paraId="3923E684" w14:textId="77777777" w:rsidTr="00683B7D">
        <w:tc>
          <w:tcPr>
            <w:tcW w:w="1696" w:type="dxa"/>
            <w:vAlign w:val="center"/>
          </w:tcPr>
          <w:p w14:paraId="79F757CC" w14:textId="3B984D41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366" w:type="dxa"/>
            <w:vAlign w:val="center"/>
          </w:tcPr>
          <w:p w14:paraId="20F02E10" w14:textId="5CD89924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T1557</w:t>
            </w:r>
          </w:p>
        </w:tc>
      </w:tr>
      <w:tr w:rsidR="00C542C3" w:rsidRPr="0013654C" w14:paraId="3E3936E7" w14:textId="77777777" w:rsidTr="00683B7D">
        <w:tc>
          <w:tcPr>
            <w:tcW w:w="1696" w:type="dxa"/>
            <w:vAlign w:val="center"/>
          </w:tcPr>
          <w:p w14:paraId="314F3377" w14:textId="7C77F4CF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366" w:type="dxa"/>
            <w:vAlign w:val="center"/>
          </w:tcPr>
          <w:p w14:paraId="46762A15" w14:textId="20F79745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T1557.001</w:t>
            </w:r>
          </w:p>
        </w:tc>
      </w:tr>
      <w:tr w:rsidR="00C542C3" w:rsidRPr="0013654C" w14:paraId="0D51165B" w14:textId="77777777" w:rsidTr="00683B7D">
        <w:tc>
          <w:tcPr>
            <w:tcW w:w="1696" w:type="dxa"/>
            <w:vAlign w:val="center"/>
          </w:tcPr>
          <w:p w14:paraId="33FC1C80" w14:textId="55730576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366" w:type="dxa"/>
            <w:vAlign w:val="center"/>
          </w:tcPr>
          <w:p w14:paraId="69DE3982" w14:textId="38A56013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T1558</w:t>
            </w:r>
          </w:p>
        </w:tc>
      </w:tr>
      <w:tr w:rsidR="00C542C3" w:rsidRPr="0013654C" w14:paraId="1D861743" w14:textId="77777777" w:rsidTr="00683B7D">
        <w:tc>
          <w:tcPr>
            <w:tcW w:w="1696" w:type="dxa"/>
            <w:vAlign w:val="center"/>
          </w:tcPr>
          <w:p w14:paraId="7AD36AA3" w14:textId="3B639B6F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366" w:type="dxa"/>
            <w:vAlign w:val="center"/>
          </w:tcPr>
          <w:p w14:paraId="1BAED74B" w14:textId="774EC5B1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T1558.001</w:t>
            </w:r>
          </w:p>
        </w:tc>
      </w:tr>
      <w:tr w:rsidR="00C542C3" w:rsidRPr="0013654C" w14:paraId="74573D70" w14:textId="77777777" w:rsidTr="00683B7D">
        <w:tc>
          <w:tcPr>
            <w:tcW w:w="1696" w:type="dxa"/>
            <w:vAlign w:val="center"/>
          </w:tcPr>
          <w:p w14:paraId="3C3735F7" w14:textId="2403055F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366" w:type="dxa"/>
            <w:vAlign w:val="center"/>
          </w:tcPr>
          <w:p w14:paraId="2D1E094B" w14:textId="22F1E0E9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T1558.003</w:t>
            </w:r>
          </w:p>
        </w:tc>
      </w:tr>
      <w:tr w:rsidR="00C542C3" w:rsidRPr="0013654C" w14:paraId="050BF4F9" w14:textId="77777777" w:rsidTr="00683B7D">
        <w:tc>
          <w:tcPr>
            <w:tcW w:w="1696" w:type="dxa"/>
            <w:vAlign w:val="center"/>
          </w:tcPr>
          <w:p w14:paraId="51DCDE8F" w14:textId="344E047D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366" w:type="dxa"/>
            <w:vAlign w:val="center"/>
          </w:tcPr>
          <w:p w14:paraId="2152EAF1" w14:textId="300F11F1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T1558.004</w:t>
            </w:r>
          </w:p>
        </w:tc>
      </w:tr>
      <w:tr w:rsidR="00C542C3" w:rsidRPr="0013654C" w14:paraId="4514BE97" w14:textId="77777777" w:rsidTr="00683B7D">
        <w:tc>
          <w:tcPr>
            <w:tcW w:w="1696" w:type="dxa"/>
            <w:vAlign w:val="center"/>
          </w:tcPr>
          <w:p w14:paraId="36C1AAA2" w14:textId="4D301EEB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366" w:type="dxa"/>
            <w:vAlign w:val="center"/>
          </w:tcPr>
          <w:p w14:paraId="3EBBC8D7" w14:textId="4A1F0B71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T1569</w:t>
            </w:r>
          </w:p>
        </w:tc>
      </w:tr>
      <w:tr w:rsidR="00C542C3" w:rsidRPr="0013654C" w14:paraId="47CB59E6" w14:textId="77777777" w:rsidTr="00683B7D">
        <w:tc>
          <w:tcPr>
            <w:tcW w:w="1696" w:type="dxa"/>
            <w:vAlign w:val="center"/>
          </w:tcPr>
          <w:p w14:paraId="47E08291" w14:textId="2406C160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366" w:type="dxa"/>
            <w:vAlign w:val="center"/>
          </w:tcPr>
          <w:p w14:paraId="0AFDDB1B" w14:textId="323532C1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T1600.001</w:t>
            </w:r>
          </w:p>
        </w:tc>
      </w:tr>
    </w:tbl>
    <w:p w14:paraId="5AF3CE25" w14:textId="4D6D64E1" w:rsidR="00C542C3" w:rsidRPr="0013654C" w:rsidRDefault="00C542C3">
      <w:pPr>
        <w:rPr>
          <w:rFonts w:ascii="Arial" w:hAnsi="Arial" w:cs="Arial"/>
        </w:rPr>
      </w:pPr>
    </w:p>
    <w:p w14:paraId="78C3FBD4" w14:textId="77777777" w:rsidR="00C542C3" w:rsidRPr="0013654C" w:rsidRDefault="00C542C3">
      <w:pPr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</w:p>
    <w:p w14:paraId="506E29C2" w14:textId="2D44E4B9" w:rsidR="00EB6C92" w:rsidRPr="0013654C" w:rsidRDefault="001315CA" w:rsidP="00EB6C92">
      <w:pPr>
        <w:pStyle w:val="Titre2"/>
        <w:rPr>
          <w:rFonts w:ascii="Arial" w:hAnsi="Arial" w:cs="Arial"/>
        </w:rPr>
      </w:pPr>
      <w:r w:rsidRPr="0013654C">
        <w:rPr>
          <w:rFonts w:ascii="Arial" w:hAnsi="Arial" w:cs="Arial"/>
        </w:rPr>
        <w:t>Les c</w:t>
      </w:r>
      <w:r w:rsidR="00C542C3" w:rsidRPr="0013654C">
        <w:rPr>
          <w:rFonts w:ascii="Arial" w:hAnsi="Arial" w:cs="Arial"/>
        </w:rPr>
        <w:t>orr</w:t>
      </w:r>
      <w:r w:rsidRPr="0013654C">
        <w:rPr>
          <w:rFonts w:ascii="Arial" w:hAnsi="Arial" w:cs="Arial"/>
        </w:rPr>
        <w:t>é</w:t>
      </w:r>
      <w:r w:rsidR="00C542C3" w:rsidRPr="0013654C">
        <w:rPr>
          <w:rFonts w:ascii="Arial" w:hAnsi="Arial" w:cs="Arial"/>
        </w:rPr>
        <w:t>lations</w:t>
      </w:r>
      <w:r w:rsidRPr="0013654C">
        <w:rPr>
          <w:rFonts w:ascii="Arial" w:hAnsi="Arial" w:cs="Arial"/>
        </w:rPr>
        <w:t xml:space="preserve"> MITRE ATT&amp;CK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268"/>
        <w:gridCol w:w="1843"/>
        <w:gridCol w:w="1554"/>
      </w:tblGrid>
      <w:tr w:rsidR="00EB6C92" w:rsidRPr="0013654C" w14:paraId="40BCAD74" w14:textId="77777777" w:rsidTr="00EB6C92">
        <w:trPr>
          <w:trHeight w:val="616"/>
        </w:trPr>
        <w:tc>
          <w:tcPr>
            <w:tcW w:w="1413" w:type="dxa"/>
            <w:vAlign w:val="center"/>
          </w:tcPr>
          <w:p w14:paraId="7A6DC397" w14:textId="7C80A528" w:rsidR="00EB6C92" w:rsidRPr="0013654C" w:rsidRDefault="00EB6C92" w:rsidP="00EB6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MITRE ATT&amp;CK</w:t>
            </w:r>
          </w:p>
        </w:tc>
        <w:tc>
          <w:tcPr>
            <w:tcW w:w="1984" w:type="dxa"/>
            <w:vAlign w:val="center"/>
          </w:tcPr>
          <w:p w14:paraId="5FF57CA0" w14:textId="6E4CFA39" w:rsidR="00EB6C92" w:rsidRPr="0013654C" w:rsidRDefault="00EB6C92" w:rsidP="00EB6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METSYS</w:t>
            </w:r>
          </w:p>
        </w:tc>
        <w:tc>
          <w:tcPr>
            <w:tcW w:w="2268" w:type="dxa"/>
            <w:vAlign w:val="center"/>
          </w:tcPr>
          <w:p w14:paraId="67BB013B" w14:textId="1A283EF1" w:rsidR="00EB6C92" w:rsidRPr="0013654C" w:rsidRDefault="00EB6C92" w:rsidP="00EB6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PingCastle</w:t>
            </w:r>
          </w:p>
        </w:tc>
        <w:tc>
          <w:tcPr>
            <w:tcW w:w="1843" w:type="dxa"/>
            <w:vAlign w:val="center"/>
          </w:tcPr>
          <w:p w14:paraId="0C2B1EFC" w14:textId="15035C20" w:rsidR="00EB6C92" w:rsidRPr="0013654C" w:rsidRDefault="00EB6C92" w:rsidP="00EB6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PurpleKnight</w:t>
            </w:r>
            <w:proofErr w:type="spellEnd"/>
          </w:p>
        </w:tc>
        <w:tc>
          <w:tcPr>
            <w:tcW w:w="1554" w:type="dxa"/>
            <w:vAlign w:val="center"/>
          </w:tcPr>
          <w:p w14:paraId="6D506842" w14:textId="3CF1F06C" w:rsidR="00EB6C92" w:rsidRPr="0013654C" w:rsidRDefault="00EB6C92" w:rsidP="00EB6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ANSSI</w:t>
            </w:r>
          </w:p>
        </w:tc>
      </w:tr>
      <w:tr w:rsidR="00EB6C92" w:rsidRPr="0013654C" w14:paraId="126BFB5E" w14:textId="77777777" w:rsidTr="00EB6C92">
        <w:trPr>
          <w:trHeight w:val="368"/>
        </w:trPr>
        <w:tc>
          <w:tcPr>
            <w:tcW w:w="1413" w:type="dxa"/>
            <w:vAlign w:val="center"/>
          </w:tcPr>
          <w:p w14:paraId="21571030" w14:textId="28A12CF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14:paraId="2414BB22" w14:textId="4A45B48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1, 10, 11, 14, 17, 18, 40</w:t>
            </w:r>
          </w:p>
        </w:tc>
        <w:tc>
          <w:tcPr>
            <w:tcW w:w="2268" w:type="dxa"/>
            <w:vAlign w:val="center"/>
          </w:tcPr>
          <w:p w14:paraId="1D2E4408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1, 19, 21, 22, 29, </w:t>
            </w:r>
          </w:p>
          <w:p w14:paraId="4A5BDBF2" w14:textId="5748C158" w:rsidR="00EB6C92" w:rsidRPr="0013654C" w:rsidRDefault="00EB6C92" w:rsidP="00EB6C9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30, 32, 38, 39, 40, 41</w:t>
            </w:r>
          </w:p>
        </w:tc>
        <w:tc>
          <w:tcPr>
            <w:tcW w:w="1843" w:type="dxa"/>
            <w:vAlign w:val="center"/>
          </w:tcPr>
          <w:p w14:paraId="4111AF87" w14:textId="6E48701F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1, 3, 4, 8, 10, 34, 35</w:t>
            </w:r>
          </w:p>
        </w:tc>
        <w:tc>
          <w:tcPr>
            <w:tcW w:w="1554" w:type="dxa"/>
            <w:vAlign w:val="center"/>
          </w:tcPr>
          <w:p w14:paraId="5E879500" w14:textId="6C024294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4, 5, 10, 13, 14, 17</w:t>
            </w:r>
          </w:p>
        </w:tc>
      </w:tr>
      <w:tr w:rsidR="00EB6C92" w:rsidRPr="0013654C" w14:paraId="37773811" w14:textId="77777777" w:rsidTr="00EB6C92">
        <w:trPr>
          <w:trHeight w:val="368"/>
        </w:trPr>
        <w:tc>
          <w:tcPr>
            <w:tcW w:w="1413" w:type="dxa"/>
            <w:vAlign w:val="center"/>
          </w:tcPr>
          <w:p w14:paraId="5396FADF" w14:textId="2DC12892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4" w:type="dxa"/>
            <w:vAlign w:val="center"/>
          </w:tcPr>
          <w:p w14:paraId="62231FEA" w14:textId="663E25CE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13, 35</w:t>
            </w:r>
          </w:p>
        </w:tc>
        <w:tc>
          <w:tcPr>
            <w:tcW w:w="2268" w:type="dxa"/>
            <w:vAlign w:val="center"/>
          </w:tcPr>
          <w:p w14:paraId="788C4B37" w14:textId="793D359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11, 31, 32</w:t>
            </w:r>
          </w:p>
        </w:tc>
        <w:tc>
          <w:tcPr>
            <w:tcW w:w="1843" w:type="dxa"/>
            <w:vAlign w:val="center"/>
          </w:tcPr>
          <w:p w14:paraId="392E7CCF" w14:textId="3C3DAEF5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54" w:type="dxa"/>
            <w:vAlign w:val="center"/>
          </w:tcPr>
          <w:p w14:paraId="4776E68B" w14:textId="256DC36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EB6C92" w:rsidRPr="0013654C" w14:paraId="708D03D6" w14:textId="77777777" w:rsidTr="00EB6C92">
        <w:trPr>
          <w:trHeight w:val="368"/>
        </w:trPr>
        <w:tc>
          <w:tcPr>
            <w:tcW w:w="1413" w:type="dxa"/>
            <w:vAlign w:val="center"/>
          </w:tcPr>
          <w:p w14:paraId="73AEA848" w14:textId="7EEDE41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4" w:type="dxa"/>
            <w:vAlign w:val="center"/>
          </w:tcPr>
          <w:p w14:paraId="0E7AD6A2" w14:textId="07541D8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268" w:type="dxa"/>
            <w:vAlign w:val="center"/>
          </w:tcPr>
          <w:p w14:paraId="1988BDBA" w14:textId="40FC749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43" w:type="dxa"/>
            <w:vAlign w:val="center"/>
          </w:tcPr>
          <w:p w14:paraId="2DE336E1" w14:textId="3010B9F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554" w:type="dxa"/>
            <w:vAlign w:val="center"/>
          </w:tcPr>
          <w:p w14:paraId="00BD12F5" w14:textId="0CBA0F2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EB6C92" w:rsidRPr="0013654C" w14:paraId="4E6E6E51" w14:textId="77777777" w:rsidTr="00EB6C92">
        <w:trPr>
          <w:trHeight w:val="368"/>
        </w:trPr>
        <w:tc>
          <w:tcPr>
            <w:tcW w:w="1413" w:type="dxa"/>
            <w:vAlign w:val="center"/>
          </w:tcPr>
          <w:p w14:paraId="6CD929D8" w14:textId="58E4BC7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4" w:type="dxa"/>
            <w:vAlign w:val="center"/>
          </w:tcPr>
          <w:p w14:paraId="622727A5" w14:textId="5A1DEA08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11, 28, 30, 33, 53</w:t>
            </w:r>
          </w:p>
        </w:tc>
        <w:tc>
          <w:tcPr>
            <w:tcW w:w="2268" w:type="dxa"/>
            <w:vAlign w:val="center"/>
          </w:tcPr>
          <w:p w14:paraId="1328DF9A" w14:textId="48A80A79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19, 20, 23, 26, 27, 38, 40</w:t>
            </w:r>
          </w:p>
        </w:tc>
        <w:tc>
          <w:tcPr>
            <w:tcW w:w="1843" w:type="dxa"/>
            <w:vAlign w:val="center"/>
          </w:tcPr>
          <w:p w14:paraId="2216D7AF" w14:textId="71A6AE6D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3, 4, 10, 20, 25, 34, 35</w:t>
            </w:r>
          </w:p>
        </w:tc>
        <w:tc>
          <w:tcPr>
            <w:tcW w:w="1554" w:type="dxa"/>
            <w:vAlign w:val="center"/>
          </w:tcPr>
          <w:p w14:paraId="615D2C04" w14:textId="227E9013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5, 14, 17, 23</w:t>
            </w:r>
          </w:p>
        </w:tc>
      </w:tr>
      <w:tr w:rsidR="00EB6C92" w:rsidRPr="0013654C" w14:paraId="64F2148F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7D8B0399" w14:textId="6C69E1C5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14:paraId="5915ED2E" w14:textId="35073D9A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268" w:type="dxa"/>
            <w:vAlign w:val="center"/>
          </w:tcPr>
          <w:p w14:paraId="3938ED6E" w14:textId="71D2FA4F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57F96821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161CABA8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05A5F13D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360BAB8F" w14:textId="45D99FD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84" w:type="dxa"/>
            <w:vAlign w:val="center"/>
          </w:tcPr>
          <w:p w14:paraId="78C15F38" w14:textId="48D5A763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12, 43, 44</w:t>
            </w:r>
          </w:p>
        </w:tc>
        <w:tc>
          <w:tcPr>
            <w:tcW w:w="2268" w:type="dxa"/>
            <w:vAlign w:val="center"/>
          </w:tcPr>
          <w:p w14:paraId="2D6ED21E" w14:textId="4783683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34, 35, 36, 37, 45, 46</w:t>
            </w:r>
          </w:p>
        </w:tc>
        <w:tc>
          <w:tcPr>
            <w:tcW w:w="1843" w:type="dxa"/>
            <w:vAlign w:val="center"/>
          </w:tcPr>
          <w:p w14:paraId="0F7F9C99" w14:textId="1741EB5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4" w:type="dxa"/>
            <w:vAlign w:val="center"/>
          </w:tcPr>
          <w:p w14:paraId="2DA748F0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0792F9DF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4A2460AA" w14:textId="56EEF90B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84" w:type="dxa"/>
            <w:vAlign w:val="center"/>
          </w:tcPr>
          <w:p w14:paraId="709D39BD" w14:textId="28D505E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68" w:type="dxa"/>
            <w:vAlign w:val="center"/>
          </w:tcPr>
          <w:p w14:paraId="5ABCFBA6" w14:textId="0F50E9EE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43" w:type="dxa"/>
            <w:vAlign w:val="center"/>
          </w:tcPr>
          <w:p w14:paraId="1F0EF00A" w14:textId="2E2B15F8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54" w:type="dxa"/>
            <w:vAlign w:val="center"/>
          </w:tcPr>
          <w:p w14:paraId="1B1B7638" w14:textId="45F6A203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B6C92" w:rsidRPr="0013654C" w14:paraId="556511F7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2C8883FB" w14:textId="21B21B8B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84" w:type="dxa"/>
            <w:vAlign w:val="center"/>
          </w:tcPr>
          <w:p w14:paraId="0C3BEEDB" w14:textId="48D75DCA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268" w:type="dxa"/>
            <w:vAlign w:val="center"/>
          </w:tcPr>
          <w:p w14:paraId="724703A6" w14:textId="0935F45D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2963EB12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793DDD70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17C3C7AB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216F095F" w14:textId="75EC4F6D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984" w:type="dxa"/>
            <w:vAlign w:val="center"/>
          </w:tcPr>
          <w:p w14:paraId="3BC756C8" w14:textId="05AFF8EB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268" w:type="dxa"/>
            <w:vAlign w:val="center"/>
          </w:tcPr>
          <w:p w14:paraId="69590541" w14:textId="4AED0DA3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43" w:type="dxa"/>
            <w:vAlign w:val="center"/>
          </w:tcPr>
          <w:p w14:paraId="172B7D36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7A6F37FC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6A1E8130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4CCFAE2E" w14:textId="0330FDE3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84" w:type="dxa"/>
            <w:vAlign w:val="center"/>
          </w:tcPr>
          <w:p w14:paraId="565A0A5A" w14:textId="09888E83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268" w:type="dxa"/>
            <w:vAlign w:val="center"/>
          </w:tcPr>
          <w:p w14:paraId="574C1142" w14:textId="56CFEF0A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43" w:type="dxa"/>
            <w:vAlign w:val="center"/>
          </w:tcPr>
          <w:p w14:paraId="1C3F06C4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38F3555C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3C3314C1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2F4EF551" w14:textId="02122CFE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984" w:type="dxa"/>
            <w:vAlign w:val="center"/>
          </w:tcPr>
          <w:p w14:paraId="0325E6F7" w14:textId="0E54B2B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268" w:type="dxa"/>
            <w:vAlign w:val="center"/>
          </w:tcPr>
          <w:p w14:paraId="601A5098" w14:textId="6258D0ED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3" w:type="dxa"/>
            <w:vAlign w:val="center"/>
          </w:tcPr>
          <w:p w14:paraId="6C92C045" w14:textId="0453F8A8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554" w:type="dxa"/>
            <w:vAlign w:val="center"/>
          </w:tcPr>
          <w:p w14:paraId="54E6FADF" w14:textId="2476EF5E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EB6C92" w:rsidRPr="0013654C" w14:paraId="305E5F36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0EAFFE7E" w14:textId="01C9B4AE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984" w:type="dxa"/>
            <w:vAlign w:val="center"/>
          </w:tcPr>
          <w:p w14:paraId="10C2DB1A" w14:textId="32252E49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268" w:type="dxa"/>
            <w:vAlign w:val="center"/>
          </w:tcPr>
          <w:p w14:paraId="1E5C382F" w14:textId="576D6D6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14, 15</w:t>
            </w:r>
          </w:p>
        </w:tc>
        <w:tc>
          <w:tcPr>
            <w:tcW w:w="1843" w:type="dxa"/>
            <w:vAlign w:val="center"/>
          </w:tcPr>
          <w:p w14:paraId="52E41E57" w14:textId="1C0AF2D2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54" w:type="dxa"/>
            <w:vAlign w:val="center"/>
          </w:tcPr>
          <w:p w14:paraId="146CE373" w14:textId="6B12131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EB6C92" w:rsidRPr="0013654C" w14:paraId="52464613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2F776971" w14:textId="2F725688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984" w:type="dxa"/>
            <w:vAlign w:val="center"/>
          </w:tcPr>
          <w:p w14:paraId="1314F131" w14:textId="506E73DA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1, 2</w:t>
            </w:r>
          </w:p>
        </w:tc>
        <w:tc>
          <w:tcPr>
            <w:tcW w:w="2268" w:type="dxa"/>
            <w:vAlign w:val="center"/>
          </w:tcPr>
          <w:p w14:paraId="25758FD0" w14:textId="385F40DF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1, 43, 48</w:t>
            </w:r>
          </w:p>
        </w:tc>
        <w:tc>
          <w:tcPr>
            <w:tcW w:w="1843" w:type="dxa"/>
            <w:vAlign w:val="center"/>
          </w:tcPr>
          <w:p w14:paraId="2A1ADC15" w14:textId="39487A3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54" w:type="dxa"/>
            <w:vAlign w:val="center"/>
          </w:tcPr>
          <w:p w14:paraId="6379C9F9" w14:textId="2C85433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10, 25</w:t>
            </w:r>
          </w:p>
        </w:tc>
      </w:tr>
      <w:tr w:rsidR="00EB6C92" w:rsidRPr="0013654C" w14:paraId="77CE4FB6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6CFB20F7" w14:textId="0F71119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984" w:type="dxa"/>
            <w:vAlign w:val="center"/>
          </w:tcPr>
          <w:p w14:paraId="792C8A4E" w14:textId="7FBBA71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17, 51</w:t>
            </w:r>
          </w:p>
        </w:tc>
        <w:tc>
          <w:tcPr>
            <w:tcW w:w="2268" w:type="dxa"/>
            <w:vAlign w:val="center"/>
          </w:tcPr>
          <w:p w14:paraId="3CC2C5CD" w14:textId="5D05044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9, 30</w:t>
            </w:r>
          </w:p>
        </w:tc>
        <w:tc>
          <w:tcPr>
            <w:tcW w:w="1843" w:type="dxa"/>
            <w:vAlign w:val="center"/>
          </w:tcPr>
          <w:p w14:paraId="172B1FDE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6C724BAE" w14:textId="2481EE3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EB6C92" w:rsidRPr="0013654C" w14:paraId="4B1D4950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40D502E9" w14:textId="279B6B79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984" w:type="dxa"/>
            <w:vAlign w:val="center"/>
          </w:tcPr>
          <w:p w14:paraId="46DD7FFB" w14:textId="1076D81A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3A83AA22" w14:textId="3A4D1A7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43" w:type="dxa"/>
            <w:vAlign w:val="center"/>
          </w:tcPr>
          <w:p w14:paraId="6822AE0B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157BD815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7A31B3B0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3D9257EE" w14:textId="3AFC0EF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984" w:type="dxa"/>
            <w:vAlign w:val="center"/>
          </w:tcPr>
          <w:p w14:paraId="32442572" w14:textId="72D79A48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268" w:type="dxa"/>
            <w:vAlign w:val="center"/>
          </w:tcPr>
          <w:p w14:paraId="7B5D5409" w14:textId="5446B9F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14, 15</w:t>
            </w:r>
          </w:p>
        </w:tc>
        <w:tc>
          <w:tcPr>
            <w:tcW w:w="1843" w:type="dxa"/>
            <w:vAlign w:val="center"/>
          </w:tcPr>
          <w:p w14:paraId="466DE45D" w14:textId="3858EB4F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54" w:type="dxa"/>
            <w:vAlign w:val="center"/>
          </w:tcPr>
          <w:p w14:paraId="00DEB0CF" w14:textId="4648007A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EB6C92" w:rsidRPr="0013654C" w14:paraId="7E73A1D1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5FC75382" w14:textId="53472CC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984" w:type="dxa"/>
            <w:vAlign w:val="center"/>
          </w:tcPr>
          <w:p w14:paraId="7CDB8F3E" w14:textId="6C8E7E33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268" w:type="dxa"/>
            <w:vAlign w:val="center"/>
          </w:tcPr>
          <w:p w14:paraId="0E1348BE" w14:textId="318C608A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43" w:type="dxa"/>
            <w:vAlign w:val="center"/>
          </w:tcPr>
          <w:p w14:paraId="14DA6762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19BCE396" w14:textId="71606B44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EB6C92" w:rsidRPr="0013654C" w14:paraId="1E981DFB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3513D533" w14:textId="1B00077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984" w:type="dxa"/>
            <w:vAlign w:val="center"/>
          </w:tcPr>
          <w:p w14:paraId="54E6CC2F" w14:textId="6B2A37B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268" w:type="dxa"/>
            <w:vAlign w:val="center"/>
          </w:tcPr>
          <w:p w14:paraId="35340BEE" w14:textId="4DA8542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11, 31</w:t>
            </w:r>
          </w:p>
        </w:tc>
        <w:tc>
          <w:tcPr>
            <w:tcW w:w="1843" w:type="dxa"/>
            <w:vAlign w:val="center"/>
          </w:tcPr>
          <w:p w14:paraId="28BA6FAC" w14:textId="4DB0382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54" w:type="dxa"/>
            <w:vAlign w:val="center"/>
          </w:tcPr>
          <w:p w14:paraId="135AD488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73D220D1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4CC2DEFB" w14:textId="7C66F28D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984" w:type="dxa"/>
            <w:vAlign w:val="center"/>
          </w:tcPr>
          <w:p w14:paraId="6AF110E2" w14:textId="147408E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15, 27, 32, 37, 38</w:t>
            </w:r>
          </w:p>
        </w:tc>
        <w:tc>
          <w:tcPr>
            <w:tcW w:w="2268" w:type="dxa"/>
            <w:vAlign w:val="center"/>
          </w:tcPr>
          <w:p w14:paraId="3D2195CE" w14:textId="42856ABE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3, 5, 6, 7, 47</w:t>
            </w:r>
          </w:p>
        </w:tc>
        <w:tc>
          <w:tcPr>
            <w:tcW w:w="1843" w:type="dxa"/>
            <w:vAlign w:val="center"/>
          </w:tcPr>
          <w:p w14:paraId="4C7CC24C" w14:textId="135CCE0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554" w:type="dxa"/>
            <w:vAlign w:val="center"/>
          </w:tcPr>
          <w:p w14:paraId="6936BBDE" w14:textId="6A595FB9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EB6C92" w:rsidRPr="0013654C" w14:paraId="2BB37095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5F41E4B7" w14:textId="01BA3359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984" w:type="dxa"/>
            <w:vAlign w:val="center"/>
          </w:tcPr>
          <w:p w14:paraId="7DF024CE" w14:textId="5F5089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268" w:type="dxa"/>
            <w:vAlign w:val="center"/>
          </w:tcPr>
          <w:p w14:paraId="00C0FB5C" w14:textId="2FB6738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3" w:type="dxa"/>
            <w:vAlign w:val="center"/>
          </w:tcPr>
          <w:p w14:paraId="0677AA1A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37C56B55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18784589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1DF2D069" w14:textId="057BA02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984" w:type="dxa"/>
            <w:vAlign w:val="center"/>
          </w:tcPr>
          <w:p w14:paraId="0731FC2D" w14:textId="72BA8C1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68" w:type="dxa"/>
            <w:vAlign w:val="center"/>
          </w:tcPr>
          <w:p w14:paraId="23A40E62" w14:textId="799C5AF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67C89CBE" w14:textId="7E5A9A0E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5, 16</w:t>
            </w:r>
          </w:p>
        </w:tc>
        <w:tc>
          <w:tcPr>
            <w:tcW w:w="1554" w:type="dxa"/>
            <w:vAlign w:val="center"/>
          </w:tcPr>
          <w:p w14:paraId="16320862" w14:textId="74D513AD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EB6C92" w:rsidRPr="0013654C" w14:paraId="29F711C5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59105982" w14:textId="2D60D92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984" w:type="dxa"/>
            <w:vAlign w:val="center"/>
          </w:tcPr>
          <w:p w14:paraId="6346A7AB" w14:textId="77773FA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8" w:type="dxa"/>
            <w:vAlign w:val="center"/>
          </w:tcPr>
          <w:p w14:paraId="289B23FD" w14:textId="34D2A485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43" w:type="dxa"/>
            <w:vAlign w:val="center"/>
          </w:tcPr>
          <w:p w14:paraId="62C064B8" w14:textId="0FFE3FB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54" w:type="dxa"/>
            <w:vAlign w:val="center"/>
          </w:tcPr>
          <w:p w14:paraId="09E4CF73" w14:textId="27DDED59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EB6C92" w:rsidRPr="0013654C" w14:paraId="62BA0E9C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067185BE" w14:textId="07E741D5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984" w:type="dxa"/>
            <w:vAlign w:val="center"/>
          </w:tcPr>
          <w:p w14:paraId="4C246EF6" w14:textId="4DD53B54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268" w:type="dxa"/>
            <w:vAlign w:val="center"/>
          </w:tcPr>
          <w:p w14:paraId="2CC1C243" w14:textId="0851F324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43" w:type="dxa"/>
            <w:vAlign w:val="center"/>
          </w:tcPr>
          <w:p w14:paraId="20465796" w14:textId="4AE9559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21, 24, 36</w:t>
            </w:r>
          </w:p>
        </w:tc>
        <w:tc>
          <w:tcPr>
            <w:tcW w:w="1554" w:type="dxa"/>
            <w:vAlign w:val="center"/>
          </w:tcPr>
          <w:p w14:paraId="459AE7C3" w14:textId="74854D75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EB6C92" w:rsidRPr="0013654C" w14:paraId="09D1D126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16CF70A8" w14:textId="38F965E9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984" w:type="dxa"/>
            <w:vAlign w:val="center"/>
          </w:tcPr>
          <w:p w14:paraId="2F21ABC8" w14:textId="52C75E68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39C7EDD3" w14:textId="457D8F8D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43" w:type="dxa"/>
            <w:vAlign w:val="center"/>
          </w:tcPr>
          <w:p w14:paraId="45FB8D25" w14:textId="7CF8F0E8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554" w:type="dxa"/>
            <w:vAlign w:val="center"/>
          </w:tcPr>
          <w:p w14:paraId="5E62A7F2" w14:textId="753EE89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EB6C92" w:rsidRPr="0013654C" w14:paraId="05C58465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5151574D" w14:textId="096CFF49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984" w:type="dxa"/>
            <w:vAlign w:val="center"/>
          </w:tcPr>
          <w:p w14:paraId="388EFD2A" w14:textId="358A49B2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68" w:type="dxa"/>
            <w:vAlign w:val="center"/>
          </w:tcPr>
          <w:p w14:paraId="60930614" w14:textId="1539F1A8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43" w:type="dxa"/>
            <w:vAlign w:val="center"/>
          </w:tcPr>
          <w:p w14:paraId="035D1499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24EBD134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44CC6BCC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0574DBA1" w14:textId="6AF8722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984" w:type="dxa"/>
            <w:vAlign w:val="center"/>
          </w:tcPr>
          <w:p w14:paraId="6F1A6728" w14:textId="58401DE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68" w:type="dxa"/>
            <w:vAlign w:val="center"/>
          </w:tcPr>
          <w:p w14:paraId="62F46829" w14:textId="2EC7272B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16, 18</w:t>
            </w:r>
          </w:p>
        </w:tc>
        <w:tc>
          <w:tcPr>
            <w:tcW w:w="1843" w:type="dxa"/>
            <w:vAlign w:val="center"/>
          </w:tcPr>
          <w:p w14:paraId="554CC5D5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7D4E6D84" w14:textId="29365BB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</w:tr>
    </w:tbl>
    <w:p w14:paraId="701000EA" w14:textId="77777777" w:rsidR="001315CA" w:rsidRPr="0013654C" w:rsidRDefault="001315CA">
      <w:pPr>
        <w:rPr>
          <w:rFonts w:ascii="Arial" w:hAnsi="Arial" w:cs="Arial"/>
        </w:rPr>
      </w:pPr>
    </w:p>
    <w:p w14:paraId="1B9AD361" w14:textId="77777777" w:rsidR="00C542C3" w:rsidRPr="0013654C" w:rsidRDefault="00C542C3">
      <w:pPr>
        <w:rPr>
          <w:rFonts w:ascii="Arial" w:hAnsi="Arial" w:cs="Arial"/>
        </w:rPr>
      </w:pPr>
    </w:p>
    <w:sectPr w:rsidR="00C542C3" w:rsidRPr="0013654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DDDCD393-2CB5-4B3A-AF36-733B5B648DAD}"/>
    <w:embedBold r:id="rId2" w:fontKey="{30A272F7-BE99-49B4-B398-4BF3E3811B72}"/>
    <w:embedItalic r:id="rId3" w:fontKey="{17A5D68D-8661-4C8E-A472-9F383D70043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5FCBEC6-CF64-48D7-8F14-F28623E16A28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5" w:fontKey="{D17673B7-267C-4400-9591-0731DFDC97D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TrueTypeFont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E"/>
    <w:rsid w:val="000872F6"/>
    <w:rsid w:val="001315CA"/>
    <w:rsid w:val="0013654C"/>
    <w:rsid w:val="0016722A"/>
    <w:rsid w:val="00201895"/>
    <w:rsid w:val="0034113D"/>
    <w:rsid w:val="005E4C8E"/>
    <w:rsid w:val="00683B7D"/>
    <w:rsid w:val="006E48FF"/>
    <w:rsid w:val="00726A7E"/>
    <w:rsid w:val="007303CA"/>
    <w:rsid w:val="008D2392"/>
    <w:rsid w:val="008F68B6"/>
    <w:rsid w:val="00C542C3"/>
    <w:rsid w:val="00D240BB"/>
    <w:rsid w:val="00EB6C92"/>
    <w:rsid w:val="00F3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5C27"/>
  <w15:chartTrackingRefBased/>
  <w15:docId w15:val="{FE528335-9571-47DC-9B30-236F17A4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4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4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4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4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4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4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4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4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basedOn w:val="Normal"/>
    <w:link w:val="TextedemacroCar"/>
    <w:uiPriority w:val="99"/>
    <w:unhideWhenUsed/>
    <w:qFormat/>
    <w:rsid w:val="000872F6"/>
    <w:pPr>
      <w:shd w:val="clear" w:color="auto" w:fill="D6E3F2"/>
      <w:spacing w:after="0" w:line="240" w:lineRule="auto"/>
      <w:ind w:left="500" w:right="500"/>
    </w:pPr>
    <w:rPr>
      <w:rFonts w:ascii="Consolas" w:eastAsiaTheme="minorEastAsia" w:hAnsi="Consolas"/>
      <w:color w:val="000000"/>
      <w:kern w:val="0"/>
      <w:sz w:val="18"/>
      <w:lang w:val="en-US"/>
      <w14:ligatures w14:val="none"/>
    </w:rPr>
  </w:style>
  <w:style w:type="character" w:customStyle="1" w:styleId="TextedemacroCar">
    <w:name w:val="Texte de macro Car"/>
    <w:basedOn w:val="Policepardfaut"/>
    <w:link w:val="Textedemacro"/>
    <w:uiPriority w:val="99"/>
    <w:rsid w:val="000872F6"/>
    <w:rPr>
      <w:rFonts w:ascii="Consolas" w:eastAsiaTheme="minorEastAsia" w:hAnsi="Consolas"/>
      <w:color w:val="000000"/>
      <w:kern w:val="0"/>
      <w:sz w:val="18"/>
      <w:shd w:val="clear" w:color="auto" w:fill="D6E3F2"/>
      <w:lang w:val="en-US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5E4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E4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4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4C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4C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4C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4C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4C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4C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4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4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4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4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4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4C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4C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4C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4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4C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4C8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E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1048</Words>
  <Characters>5768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Références des risques</vt:lpstr>
      <vt:lpstr>    Les références PingCastle</vt:lpstr>
      <vt:lpstr>    Les corrélations PingCastle</vt:lpstr>
      <vt:lpstr>    Les références PurpleKnight</vt:lpstr>
      <vt:lpstr>    Les corrélations PurpleKnight</vt:lpstr>
      <vt:lpstr>    Les références ANSSI</vt:lpstr>
      <vt:lpstr>    Les corrélations ANSSI</vt:lpstr>
      <vt:lpstr>    Les références MITRE ATT&amp;CK</vt:lpstr>
      <vt:lpstr>    Les corrélations MITRE ATT&amp;CK</vt:lpstr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Guyon</dc:creator>
  <cp:keywords/>
  <dc:description/>
  <cp:lastModifiedBy>Florent Guyon</cp:lastModifiedBy>
  <cp:revision>4</cp:revision>
  <dcterms:created xsi:type="dcterms:W3CDTF">2024-04-11T08:30:00Z</dcterms:created>
  <dcterms:modified xsi:type="dcterms:W3CDTF">2024-04-11T12:44:00Z</dcterms:modified>
</cp:coreProperties>
</file>