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A306" w14:textId="77777777" w:rsidR="00EF5019" w:rsidRDefault="00EF5019" w:rsidP="00EF5019">
      <w:pPr>
        <w:rPr>
          <w:lang w:val="en-US"/>
        </w:rPr>
      </w:pPr>
    </w:p>
    <w:p w14:paraId="0096B095" w14:textId="267518D0" w:rsidR="00EF5019" w:rsidRDefault="00EF5019" w:rsidP="00EF5019">
      <w:pPr>
        <w:rPr>
          <w:lang w:val="en-US"/>
        </w:rPr>
      </w:pPr>
      <w:proofErr w:type="gramStart"/>
      <w:r>
        <w:rPr>
          <w:lang w:val="en-US"/>
        </w:rPr>
        <w:t>Rates :</w:t>
      </w:r>
      <w:proofErr w:type="gramEnd"/>
      <w:r>
        <w:rPr>
          <w:lang w:val="en-US"/>
        </w:rPr>
        <w:t xml:space="preserve"> </w:t>
      </w:r>
    </w:p>
    <w:p w14:paraId="3000E5EC" w14:textId="77777777" w:rsidR="00EF5019" w:rsidRDefault="00EF5019" w:rsidP="00EF5019">
      <w:pPr>
        <w:rPr>
          <w:lang w:val="en-US"/>
        </w:rPr>
      </w:pPr>
    </w:p>
    <w:tbl>
      <w:tblPr>
        <w:tblStyle w:val="Grilledutableau"/>
        <w:tblW w:w="0" w:type="auto"/>
        <w:tblInd w:w="-714" w:type="dxa"/>
        <w:tblLook w:val="04A0" w:firstRow="1" w:lastRow="0" w:firstColumn="1" w:lastColumn="0" w:noHBand="0" w:noVBand="1"/>
      </w:tblPr>
      <w:tblGrid>
        <w:gridCol w:w="986"/>
        <w:gridCol w:w="1342"/>
        <w:gridCol w:w="929"/>
        <w:gridCol w:w="930"/>
        <w:gridCol w:w="930"/>
        <w:gridCol w:w="930"/>
        <w:gridCol w:w="930"/>
        <w:gridCol w:w="930"/>
        <w:gridCol w:w="944"/>
        <w:gridCol w:w="919"/>
      </w:tblGrid>
      <w:tr w:rsidR="00EF5019" w14:paraId="163DDE7F" w14:textId="77777777" w:rsidTr="004F38F4">
        <w:tc>
          <w:tcPr>
            <w:tcW w:w="995" w:type="dxa"/>
            <w:shd w:val="clear" w:color="auto" w:fill="FFC000"/>
          </w:tcPr>
          <w:p w14:paraId="2D81658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Pick up </w:t>
            </w:r>
          </w:p>
        </w:tc>
        <w:tc>
          <w:tcPr>
            <w:tcW w:w="1342" w:type="dxa"/>
            <w:shd w:val="clear" w:color="auto" w:fill="FFC000"/>
          </w:tcPr>
          <w:p w14:paraId="581FD1E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Destination </w:t>
            </w:r>
          </w:p>
        </w:tc>
        <w:tc>
          <w:tcPr>
            <w:tcW w:w="963" w:type="dxa"/>
            <w:shd w:val="clear" w:color="auto" w:fill="FFC000"/>
          </w:tcPr>
          <w:p w14:paraId="57C375E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1 Pax </w:t>
            </w:r>
          </w:p>
        </w:tc>
        <w:tc>
          <w:tcPr>
            <w:tcW w:w="964" w:type="dxa"/>
            <w:shd w:val="clear" w:color="auto" w:fill="FFC000"/>
          </w:tcPr>
          <w:p w14:paraId="008FC45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2 Pax</w:t>
            </w:r>
          </w:p>
        </w:tc>
        <w:tc>
          <w:tcPr>
            <w:tcW w:w="964" w:type="dxa"/>
            <w:shd w:val="clear" w:color="auto" w:fill="FFC000"/>
          </w:tcPr>
          <w:p w14:paraId="266BFCC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3 Pax </w:t>
            </w:r>
          </w:p>
        </w:tc>
        <w:tc>
          <w:tcPr>
            <w:tcW w:w="964" w:type="dxa"/>
            <w:shd w:val="clear" w:color="auto" w:fill="FFC000"/>
          </w:tcPr>
          <w:p w14:paraId="17CCF02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4 Pax </w:t>
            </w:r>
          </w:p>
        </w:tc>
        <w:tc>
          <w:tcPr>
            <w:tcW w:w="964" w:type="dxa"/>
            <w:shd w:val="clear" w:color="auto" w:fill="FFC000"/>
          </w:tcPr>
          <w:p w14:paraId="2C24E9C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5 Pax </w:t>
            </w:r>
          </w:p>
        </w:tc>
        <w:tc>
          <w:tcPr>
            <w:tcW w:w="965" w:type="dxa"/>
            <w:shd w:val="clear" w:color="auto" w:fill="FFC000"/>
          </w:tcPr>
          <w:p w14:paraId="1F2A74C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6 Pax </w:t>
            </w:r>
          </w:p>
        </w:tc>
        <w:tc>
          <w:tcPr>
            <w:tcW w:w="980" w:type="dxa"/>
            <w:shd w:val="clear" w:color="auto" w:fill="FFC000"/>
          </w:tcPr>
          <w:p w14:paraId="3ACF4FA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7 Pax </w:t>
            </w:r>
          </w:p>
        </w:tc>
        <w:tc>
          <w:tcPr>
            <w:tcW w:w="953" w:type="dxa"/>
            <w:shd w:val="clear" w:color="auto" w:fill="FFC000"/>
          </w:tcPr>
          <w:p w14:paraId="3E2E6DF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 Pax</w:t>
            </w:r>
          </w:p>
        </w:tc>
      </w:tr>
      <w:tr w:rsidR="00EF5019" w14:paraId="09CF7FCF" w14:textId="77777777" w:rsidTr="004F38F4">
        <w:tc>
          <w:tcPr>
            <w:tcW w:w="995" w:type="dxa"/>
          </w:tcPr>
          <w:p w14:paraId="5E8D7D5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CDG Airport </w:t>
            </w:r>
          </w:p>
        </w:tc>
        <w:tc>
          <w:tcPr>
            <w:tcW w:w="1342" w:type="dxa"/>
          </w:tcPr>
          <w:p w14:paraId="750E25D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Paris </w:t>
            </w:r>
          </w:p>
        </w:tc>
        <w:tc>
          <w:tcPr>
            <w:tcW w:w="963" w:type="dxa"/>
          </w:tcPr>
          <w:p w14:paraId="3ACF25B0" w14:textId="4EF268AD" w:rsidR="00EF5019" w:rsidRDefault="007E353C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4" w:type="dxa"/>
          </w:tcPr>
          <w:p w14:paraId="37E5B6C4" w14:textId="1BDB7B62" w:rsidR="00EF5019" w:rsidRDefault="007E353C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4" w:type="dxa"/>
          </w:tcPr>
          <w:p w14:paraId="02A15147" w14:textId="7E0B393B" w:rsidR="00EF5019" w:rsidRDefault="007E353C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4" w:type="dxa"/>
          </w:tcPr>
          <w:p w14:paraId="01B7BCA1" w14:textId="62D38FF5" w:rsidR="00EF5019" w:rsidRDefault="007E353C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64" w:type="dxa"/>
          </w:tcPr>
          <w:p w14:paraId="00CC29F0" w14:textId="746B1014" w:rsidR="00EF5019" w:rsidRDefault="007E353C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65" w:type="dxa"/>
          </w:tcPr>
          <w:p w14:paraId="33717E34" w14:textId="1F77CBA2" w:rsidR="00EF5019" w:rsidRDefault="007E353C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80" w:type="dxa"/>
          </w:tcPr>
          <w:p w14:paraId="24034E93" w14:textId="7C384075" w:rsidR="00EF5019" w:rsidRDefault="007E353C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53" w:type="dxa"/>
          </w:tcPr>
          <w:p w14:paraId="2DEA1FB7" w14:textId="35F81478" w:rsidR="00EF5019" w:rsidRDefault="007E353C" w:rsidP="004F38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F5019" w14:paraId="1EE85682" w14:textId="77777777" w:rsidTr="004F38F4">
        <w:tc>
          <w:tcPr>
            <w:tcW w:w="995" w:type="dxa"/>
          </w:tcPr>
          <w:p w14:paraId="7866D0E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CDG </w:t>
            </w:r>
          </w:p>
        </w:tc>
        <w:tc>
          <w:tcPr>
            <w:tcW w:w="1342" w:type="dxa"/>
          </w:tcPr>
          <w:p w14:paraId="1B68602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Disneyland Hotel</w:t>
            </w:r>
          </w:p>
        </w:tc>
        <w:tc>
          <w:tcPr>
            <w:tcW w:w="963" w:type="dxa"/>
          </w:tcPr>
          <w:p w14:paraId="0E3D309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4" w:type="dxa"/>
          </w:tcPr>
          <w:p w14:paraId="5C7E508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4" w:type="dxa"/>
          </w:tcPr>
          <w:p w14:paraId="74E3F09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4" w:type="dxa"/>
          </w:tcPr>
          <w:p w14:paraId="67915E0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64" w:type="dxa"/>
          </w:tcPr>
          <w:p w14:paraId="4ED1A4A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65" w:type="dxa"/>
          </w:tcPr>
          <w:p w14:paraId="5BA5D67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80" w:type="dxa"/>
          </w:tcPr>
          <w:p w14:paraId="042221A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53" w:type="dxa"/>
          </w:tcPr>
          <w:p w14:paraId="2C71A58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F5019" w14:paraId="40889B94" w14:textId="77777777" w:rsidTr="004F38F4">
        <w:tc>
          <w:tcPr>
            <w:tcW w:w="995" w:type="dxa"/>
          </w:tcPr>
          <w:p w14:paraId="524B759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CDG </w:t>
            </w:r>
          </w:p>
        </w:tc>
        <w:tc>
          <w:tcPr>
            <w:tcW w:w="1342" w:type="dxa"/>
          </w:tcPr>
          <w:p w14:paraId="33EC17AC" w14:textId="77777777" w:rsidR="00EF5019" w:rsidRDefault="00EF5019" w:rsidP="004F38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Orly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63" w:type="dxa"/>
          </w:tcPr>
          <w:p w14:paraId="0355033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64" w:type="dxa"/>
          </w:tcPr>
          <w:p w14:paraId="6F68433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64" w:type="dxa"/>
          </w:tcPr>
          <w:p w14:paraId="0DE8969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64" w:type="dxa"/>
          </w:tcPr>
          <w:p w14:paraId="2EE4F89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64" w:type="dxa"/>
          </w:tcPr>
          <w:p w14:paraId="2121906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65" w:type="dxa"/>
          </w:tcPr>
          <w:p w14:paraId="1FAC6C5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80" w:type="dxa"/>
          </w:tcPr>
          <w:p w14:paraId="34C5520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953" w:type="dxa"/>
          </w:tcPr>
          <w:p w14:paraId="10E872C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EF5019" w14:paraId="6C806651" w14:textId="77777777" w:rsidTr="004F38F4">
        <w:tc>
          <w:tcPr>
            <w:tcW w:w="995" w:type="dxa"/>
          </w:tcPr>
          <w:p w14:paraId="53C561B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CDG </w:t>
            </w:r>
          </w:p>
        </w:tc>
        <w:tc>
          <w:tcPr>
            <w:tcW w:w="1342" w:type="dxa"/>
          </w:tcPr>
          <w:p w14:paraId="5641B6D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BVA Airport </w:t>
            </w:r>
          </w:p>
        </w:tc>
        <w:tc>
          <w:tcPr>
            <w:tcW w:w="963" w:type="dxa"/>
          </w:tcPr>
          <w:p w14:paraId="3210336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964" w:type="dxa"/>
          </w:tcPr>
          <w:p w14:paraId="329062A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964" w:type="dxa"/>
          </w:tcPr>
          <w:p w14:paraId="6824E2D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964" w:type="dxa"/>
          </w:tcPr>
          <w:p w14:paraId="6A1FA4A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964" w:type="dxa"/>
          </w:tcPr>
          <w:p w14:paraId="5AFC843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965" w:type="dxa"/>
          </w:tcPr>
          <w:p w14:paraId="246A15B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80" w:type="dxa"/>
          </w:tcPr>
          <w:p w14:paraId="14D0DDF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953" w:type="dxa"/>
          </w:tcPr>
          <w:p w14:paraId="2BE0DCB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EF5019" w14:paraId="18450164" w14:textId="77777777" w:rsidTr="004F38F4">
        <w:tc>
          <w:tcPr>
            <w:tcW w:w="995" w:type="dxa"/>
          </w:tcPr>
          <w:p w14:paraId="14E22BB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CDG </w:t>
            </w:r>
          </w:p>
        </w:tc>
        <w:tc>
          <w:tcPr>
            <w:tcW w:w="1342" w:type="dxa"/>
          </w:tcPr>
          <w:p w14:paraId="43B3A96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La Defense </w:t>
            </w:r>
          </w:p>
        </w:tc>
        <w:tc>
          <w:tcPr>
            <w:tcW w:w="963" w:type="dxa"/>
          </w:tcPr>
          <w:p w14:paraId="5E75B3E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64" w:type="dxa"/>
          </w:tcPr>
          <w:p w14:paraId="64843BB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64" w:type="dxa"/>
          </w:tcPr>
          <w:p w14:paraId="3FF423F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64" w:type="dxa"/>
          </w:tcPr>
          <w:p w14:paraId="14157D7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64" w:type="dxa"/>
          </w:tcPr>
          <w:p w14:paraId="177A64C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65" w:type="dxa"/>
          </w:tcPr>
          <w:p w14:paraId="4D7891B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980" w:type="dxa"/>
          </w:tcPr>
          <w:p w14:paraId="2579E8A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53" w:type="dxa"/>
          </w:tcPr>
          <w:p w14:paraId="50DF0EB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EF5019" w14:paraId="5226A725" w14:textId="77777777" w:rsidTr="004F38F4">
        <w:tc>
          <w:tcPr>
            <w:tcW w:w="995" w:type="dxa"/>
          </w:tcPr>
          <w:p w14:paraId="2A530A8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CDG </w:t>
            </w:r>
          </w:p>
        </w:tc>
        <w:tc>
          <w:tcPr>
            <w:tcW w:w="1342" w:type="dxa"/>
          </w:tcPr>
          <w:p w14:paraId="4EC8D06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Versailles </w:t>
            </w:r>
          </w:p>
        </w:tc>
        <w:tc>
          <w:tcPr>
            <w:tcW w:w="963" w:type="dxa"/>
          </w:tcPr>
          <w:p w14:paraId="08EF47E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64" w:type="dxa"/>
          </w:tcPr>
          <w:p w14:paraId="5EA6058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64" w:type="dxa"/>
          </w:tcPr>
          <w:p w14:paraId="222F67C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64" w:type="dxa"/>
          </w:tcPr>
          <w:p w14:paraId="0FAE408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964" w:type="dxa"/>
          </w:tcPr>
          <w:p w14:paraId="2AEE23B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965" w:type="dxa"/>
          </w:tcPr>
          <w:p w14:paraId="0CDD889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980" w:type="dxa"/>
          </w:tcPr>
          <w:p w14:paraId="29CEB40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953" w:type="dxa"/>
          </w:tcPr>
          <w:p w14:paraId="79DDEEF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</w:tr>
      <w:tr w:rsidR="00EF5019" w14:paraId="1255F2CD" w14:textId="77777777" w:rsidTr="004F38F4">
        <w:tc>
          <w:tcPr>
            <w:tcW w:w="995" w:type="dxa"/>
          </w:tcPr>
          <w:p w14:paraId="2FE70FA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CDG </w:t>
            </w:r>
          </w:p>
        </w:tc>
        <w:tc>
          <w:tcPr>
            <w:tcW w:w="1342" w:type="dxa"/>
          </w:tcPr>
          <w:p w14:paraId="4E516CD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Giverny </w:t>
            </w:r>
          </w:p>
        </w:tc>
        <w:tc>
          <w:tcPr>
            <w:tcW w:w="963" w:type="dxa"/>
          </w:tcPr>
          <w:p w14:paraId="24CA2E4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964" w:type="dxa"/>
          </w:tcPr>
          <w:p w14:paraId="7B5E4B6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964" w:type="dxa"/>
          </w:tcPr>
          <w:p w14:paraId="6B7ED68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964" w:type="dxa"/>
          </w:tcPr>
          <w:p w14:paraId="7BF8D07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964" w:type="dxa"/>
          </w:tcPr>
          <w:p w14:paraId="1362FDF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965" w:type="dxa"/>
          </w:tcPr>
          <w:p w14:paraId="57B69DC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980" w:type="dxa"/>
          </w:tcPr>
          <w:p w14:paraId="13CF2D4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953" w:type="dxa"/>
          </w:tcPr>
          <w:p w14:paraId="0E09357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EF5019" w14:paraId="3F755326" w14:textId="77777777" w:rsidTr="004F38F4">
        <w:tc>
          <w:tcPr>
            <w:tcW w:w="995" w:type="dxa"/>
          </w:tcPr>
          <w:p w14:paraId="065055A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CDG </w:t>
            </w:r>
          </w:p>
        </w:tc>
        <w:tc>
          <w:tcPr>
            <w:tcW w:w="1342" w:type="dxa"/>
          </w:tcPr>
          <w:p w14:paraId="52F29D7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Deauville</w:t>
            </w:r>
          </w:p>
        </w:tc>
        <w:tc>
          <w:tcPr>
            <w:tcW w:w="963" w:type="dxa"/>
          </w:tcPr>
          <w:p w14:paraId="408FC81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964" w:type="dxa"/>
          </w:tcPr>
          <w:p w14:paraId="66FC808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964" w:type="dxa"/>
          </w:tcPr>
          <w:p w14:paraId="7FDBE19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964" w:type="dxa"/>
          </w:tcPr>
          <w:p w14:paraId="316AEF5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964" w:type="dxa"/>
          </w:tcPr>
          <w:p w14:paraId="6E6CDC8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965" w:type="dxa"/>
          </w:tcPr>
          <w:p w14:paraId="6154436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980" w:type="dxa"/>
          </w:tcPr>
          <w:p w14:paraId="78AA16F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953" w:type="dxa"/>
          </w:tcPr>
          <w:p w14:paraId="3040C29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</w:tr>
      <w:tr w:rsidR="00EF5019" w14:paraId="72BE5D73" w14:textId="77777777" w:rsidTr="004F38F4">
        <w:tc>
          <w:tcPr>
            <w:tcW w:w="995" w:type="dxa"/>
          </w:tcPr>
          <w:p w14:paraId="1303B92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CDG </w:t>
            </w:r>
          </w:p>
        </w:tc>
        <w:tc>
          <w:tcPr>
            <w:tcW w:w="1342" w:type="dxa"/>
          </w:tcPr>
          <w:p w14:paraId="10E34A5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Paris Train Station </w:t>
            </w:r>
          </w:p>
        </w:tc>
        <w:tc>
          <w:tcPr>
            <w:tcW w:w="963" w:type="dxa"/>
          </w:tcPr>
          <w:p w14:paraId="7AA89DE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4" w:type="dxa"/>
          </w:tcPr>
          <w:p w14:paraId="31BEE27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4" w:type="dxa"/>
          </w:tcPr>
          <w:p w14:paraId="0302BB9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4" w:type="dxa"/>
          </w:tcPr>
          <w:p w14:paraId="1AE3207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64" w:type="dxa"/>
          </w:tcPr>
          <w:p w14:paraId="166241B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65" w:type="dxa"/>
          </w:tcPr>
          <w:p w14:paraId="527EEB7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80" w:type="dxa"/>
          </w:tcPr>
          <w:p w14:paraId="6A1BBE4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53" w:type="dxa"/>
          </w:tcPr>
          <w:p w14:paraId="455F43F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0C13EA02" w14:textId="77777777" w:rsidR="00EF5019" w:rsidRDefault="00EF5019" w:rsidP="00EF5019">
      <w:pPr>
        <w:rPr>
          <w:lang w:val="en-US"/>
        </w:rPr>
      </w:pPr>
    </w:p>
    <w:p w14:paraId="7305117C" w14:textId="77777777" w:rsidR="00EF5019" w:rsidRDefault="00EF5019" w:rsidP="00EF5019">
      <w:pPr>
        <w:rPr>
          <w:lang w:val="en-US"/>
        </w:rPr>
      </w:pPr>
    </w:p>
    <w:tbl>
      <w:tblPr>
        <w:tblStyle w:val="Grilledutableau"/>
        <w:tblW w:w="0" w:type="auto"/>
        <w:tblInd w:w="-703" w:type="dxa"/>
        <w:tblLook w:val="04A0" w:firstRow="1" w:lastRow="0" w:firstColumn="1" w:lastColumn="0" w:noHBand="0" w:noVBand="1"/>
      </w:tblPr>
      <w:tblGrid>
        <w:gridCol w:w="945"/>
        <w:gridCol w:w="1343"/>
        <w:gridCol w:w="937"/>
        <w:gridCol w:w="936"/>
        <w:gridCol w:w="936"/>
        <w:gridCol w:w="936"/>
        <w:gridCol w:w="936"/>
        <w:gridCol w:w="937"/>
        <w:gridCol w:w="937"/>
        <w:gridCol w:w="916"/>
      </w:tblGrid>
      <w:tr w:rsidR="00EF5019" w14:paraId="3D4DDDC8" w14:textId="77777777" w:rsidTr="004F38F4">
        <w:tc>
          <w:tcPr>
            <w:tcW w:w="975" w:type="dxa"/>
            <w:shd w:val="clear" w:color="auto" w:fill="FFC000"/>
          </w:tcPr>
          <w:p w14:paraId="247CBC2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Pick up </w:t>
            </w:r>
          </w:p>
        </w:tc>
        <w:tc>
          <w:tcPr>
            <w:tcW w:w="1343" w:type="dxa"/>
            <w:shd w:val="clear" w:color="auto" w:fill="FFC000"/>
          </w:tcPr>
          <w:p w14:paraId="604C0D8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Destination </w:t>
            </w:r>
          </w:p>
        </w:tc>
        <w:tc>
          <w:tcPr>
            <w:tcW w:w="969" w:type="dxa"/>
            <w:shd w:val="clear" w:color="auto" w:fill="FFC000"/>
          </w:tcPr>
          <w:p w14:paraId="60B08FB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1 Pax </w:t>
            </w:r>
          </w:p>
        </w:tc>
        <w:tc>
          <w:tcPr>
            <w:tcW w:w="968" w:type="dxa"/>
            <w:shd w:val="clear" w:color="auto" w:fill="FFC000"/>
          </w:tcPr>
          <w:p w14:paraId="70867A3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2 Pax</w:t>
            </w:r>
          </w:p>
        </w:tc>
        <w:tc>
          <w:tcPr>
            <w:tcW w:w="968" w:type="dxa"/>
            <w:shd w:val="clear" w:color="auto" w:fill="FFC000"/>
          </w:tcPr>
          <w:p w14:paraId="720B207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3 Pax </w:t>
            </w:r>
          </w:p>
        </w:tc>
        <w:tc>
          <w:tcPr>
            <w:tcW w:w="968" w:type="dxa"/>
            <w:shd w:val="clear" w:color="auto" w:fill="FFC000"/>
          </w:tcPr>
          <w:p w14:paraId="2FE94D9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4 Pax </w:t>
            </w:r>
          </w:p>
        </w:tc>
        <w:tc>
          <w:tcPr>
            <w:tcW w:w="968" w:type="dxa"/>
            <w:shd w:val="clear" w:color="auto" w:fill="FFC000"/>
          </w:tcPr>
          <w:p w14:paraId="2451B9E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5 Pax </w:t>
            </w:r>
          </w:p>
        </w:tc>
        <w:tc>
          <w:tcPr>
            <w:tcW w:w="969" w:type="dxa"/>
            <w:shd w:val="clear" w:color="auto" w:fill="FFC000"/>
          </w:tcPr>
          <w:p w14:paraId="6E54861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6 Pax </w:t>
            </w:r>
          </w:p>
        </w:tc>
        <w:tc>
          <w:tcPr>
            <w:tcW w:w="969" w:type="dxa"/>
            <w:shd w:val="clear" w:color="auto" w:fill="FFC000"/>
          </w:tcPr>
          <w:p w14:paraId="3BA7FCC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7 Pax </w:t>
            </w:r>
          </w:p>
        </w:tc>
        <w:tc>
          <w:tcPr>
            <w:tcW w:w="946" w:type="dxa"/>
            <w:shd w:val="clear" w:color="auto" w:fill="FFC000"/>
          </w:tcPr>
          <w:p w14:paraId="3699974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 Pax</w:t>
            </w:r>
          </w:p>
        </w:tc>
      </w:tr>
      <w:tr w:rsidR="00EF5019" w14:paraId="0BC03730" w14:textId="77777777" w:rsidTr="004F38F4">
        <w:tc>
          <w:tcPr>
            <w:tcW w:w="975" w:type="dxa"/>
          </w:tcPr>
          <w:p w14:paraId="6F420AB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ORY </w:t>
            </w:r>
          </w:p>
        </w:tc>
        <w:tc>
          <w:tcPr>
            <w:tcW w:w="1343" w:type="dxa"/>
          </w:tcPr>
          <w:p w14:paraId="53A1C5C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CDG Airport</w:t>
            </w:r>
          </w:p>
        </w:tc>
        <w:tc>
          <w:tcPr>
            <w:tcW w:w="969" w:type="dxa"/>
          </w:tcPr>
          <w:p w14:paraId="002D3F3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68" w:type="dxa"/>
          </w:tcPr>
          <w:p w14:paraId="62DF8F6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68" w:type="dxa"/>
          </w:tcPr>
          <w:p w14:paraId="358D3B8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68" w:type="dxa"/>
          </w:tcPr>
          <w:p w14:paraId="0630D15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968" w:type="dxa"/>
          </w:tcPr>
          <w:p w14:paraId="19DB5AF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0F3D41D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969" w:type="dxa"/>
          </w:tcPr>
          <w:p w14:paraId="3C14CBD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946" w:type="dxa"/>
          </w:tcPr>
          <w:p w14:paraId="04DC1FE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EF5019" w14:paraId="1B994E45" w14:textId="77777777" w:rsidTr="004F38F4">
        <w:tc>
          <w:tcPr>
            <w:tcW w:w="975" w:type="dxa"/>
          </w:tcPr>
          <w:p w14:paraId="6811D93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ORY </w:t>
            </w:r>
          </w:p>
        </w:tc>
        <w:tc>
          <w:tcPr>
            <w:tcW w:w="1343" w:type="dxa"/>
          </w:tcPr>
          <w:p w14:paraId="0FC8113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BVA </w:t>
            </w:r>
          </w:p>
        </w:tc>
        <w:tc>
          <w:tcPr>
            <w:tcW w:w="969" w:type="dxa"/>
          </w:tcPr>
          <w:p w14:paraId="09484D5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68" w:type="dxa"/>
          </w:tcPr>
          <w:p w14:paraId="35CB892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68" w:type="dxa"/>
          </w:tcPr>
          <w:p w14:paraId="5C5862E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68" w:type="dxa"/>
          </w:tcPr>
          <w:p w14:paraId="45D6D5F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968" w:type="dxa"/>
          </w:tcPr>
          <w:p w14:paraId="5DDB385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969" w:type="dxa"/>
          </w:tcPr>
          <w:p w14:paraId="3E0DA37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969" w:type="dxa"/>
          </w:tcPr>
          <w:p w14:paraId="2C44229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946" w:type="dxa"/>
          </w:tcPr>
          <w:p w14:paraId="4CEF839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EF5019" w14:paraId="6E397275" w14:textId="77777777" w:rsidTr="004F38F4">
        <w:tc>
          <w:tcPr>
            <w:tcW w:w="975" w:type="dxa"/>
          </w:tcPr>
          <w:p w14:paraId="635C68E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ORY</w:t>
            </w:r>
          </w:p>
        </w:tc>
        <w:tc>
          <w:tcPr>
            <w:tcW w:w="1343" w:type="dxa"/>
          </w:tcPr>
          <w:p w14:paraId="6B3277A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969" w:type="dxa"/>
          </w:tcPr>
          <w:p w14:paraId="0A264CC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68" w:type="dxa"/>
          </w:tcPr>
          <w:p w14:paraId="7A5BCD1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68" w:type="dxa"/>
          </w:tcPr>
          <w:p w14:paraId="2ED8266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68" w:type="dxa"/>
          </w:tcPr>
          <w:p w14:paraId="3545191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8" w:type="dxa"/>
          </w:tcPr>
          <w:p w14:paraId="36E0C75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69" w:type="dxa"/>
          </w:tcPr>
          <w:p w14:paraId="684B7C9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69" w:type="dxa"/>
          </w:tcPr>
          <w:p w14:paraId="32F6901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6" w:type="dxa"/>
          </w:tcPr>
          <w:p w14:paraId="380335F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EF5019" w14:paraId="6D959EE7" w14:textId="77777777" w:rsidTr="004F38F4">
        <w:tc>
          <w:tcPr>
            <w:tcW w:w="975" w:type="dxa"/>
          </w:tcPr>
          <w:p w14:paraId="2CE8E1C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ORY</w:t>
            </w:r>
          </w:p>
        </w:tc>
        <w:tc>
          <w:tcPr>
            <w:tcW w:w="1343" w:type="dxa"/>
          </w:tcPr>
          <w:p w14:paraId="7D2A38B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Disneyland</w:t>
            </w:r>
          </w:p>
        </w:tc>
        <w:tc>
          <w:tcPr>
            <w:tcW w:w="969" w:type="dxa"/>
          </w:tcPr>
          <w:p w14:paraId="57CF229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68" w:type="dxa"/>
          </w:tcPr>
          <w:p w14:paraId="406DFD3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68" w:type="dxa"/>
          </w:tcPr>
          <w:p w14:paraId="5697764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68" w:type="dxa"/>
          </w:tcPr>
          <w:p w14:paraId="0BA1591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68" w:type="dxa"/>
          </w:tcPr>
          <w:p w14:paraId="47E36BE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69" w:type="dxa"/>
          </w:tcPr>
          <w:p w14:paraId="7AB008C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69" w:type="dxa"/>
          </w:tcPr>
          <w:p w14:paraId="4E4DEED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46" w:type="dxa"/>
          </w:tcPr>
          <w:p w14:paraId="1ED1B19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F5019" w14:paraId="23FF20DB" w14:textId="77777777" w:rsidTr="004F38F4">
        <w:tc>
          <w:tcPr>
            <w:tcW w:w="975" w:type="dxa"/>
          </w:tcPr>
          <w:p w14:paraId="1FFDE99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ORY </w:t>
            </w:r>
          </w:p>
        </w:tc>
        <w:tc>
          <w:tcPr>
            <w:tcW w:w="1343" w:type="dxa"/>
          </w:tcPr>
          <w:p w14:paraId="6AF758C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La Defense</w:t>
            </w:r>
          </w:p>
        </w:tc>
        <w:tc>
          <w:tcPr>
            <w:tcW w:w="969" w:type="dxa"/>
          </w:tcPr>
          <w:p w14:paraId="2E161EC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8" w:type="dxa"/>
          </w:tcPr>
          <w:p w14:paraId="21A80A5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8" w:type="dxa"/>
          </w:tcPr>
          <w:p w14:paraId="46A0A49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8" w:type="dxa"/>
          </w:tcPr>
          <w:p w14:paraId="1BD6DC3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68" w:type="dxa"/>
          </w:tcPr>
          <w:p w14:paraId="1CCA2B8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69" w:type="dxa"/>
          </w:tcPr>
          <w:p w14:paraId="12F3B65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69" w:type="dxa"/>
          </w:tcPr>
          <w:p w14:paraId="2AA66C6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46" w:type="dxa"/>
          </w:tcPr>
          <w:p w14:paraId="4D99E55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F5019" w14:paraId="0542B364" w14:textId="77777777" w:rsidTr="004F38F4">
        <w:tc>
          <w:tcPr>
            <w:tcW w:w="975" w:type="dxa"/>
          </w:tcPr>
          <w:p w14:paraId="0D9C2F8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ORY </w:t>
            </w:r>
          </w:p>
        </w:tc>
        <w:tc>
          <w:tcPr>
            <w:tcW w:w="1343" w:type="dxa"/>
          </w:tcPr>
          <w:p w14:paraId="3BD809D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Paris Train Station </w:t>
            </w:r>
          </w:p>
        </w:tc>
        <w:tc>
          <w:tcPr>
            <w:tcW w:w="969" w:type="dxa"/>
          </w:tcPr>
          <w:p w14:paraId="69FE2EA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68" w:type="dxa"/>
          </w:tcPr>
          <w:p w14:paraId="574FD92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68" w:type="dxa"/>
          </w:tcPr>
          <w:p w14:paraId="2D4AF1B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68" w:type="dxa"/>
          </w:tcPr>
          <w:p w14:paraId="2F27713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8" w:type="dxa"/>
          </w:tcPr>
          <w:p w14:paraId="17300BC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69" w:type="dxa"/>
          </w:tcPr>
          <w:p w14:paraId="293F8F6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69" w:type="dxa"/>
          </w:tcPr>
          <w:p w14:paraId="066C52C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6" w:type="dxa"/>
          </w:tcPr>
          <w:p w14:paraId="04B094A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EF5019" w14:paraId="1BC19060" w14:textId="77777777" w:rsidTr="004F38F4">
        <w:tc>
          <w:tcPr>
            <w:tcW w:w="975" w:type="dxa"/>
          </w:tcPr>
          <w:p w14:paraId="6AE8C11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ORY </w:t>
            </w:r>
          </w:p>
        </w:tc>
        <w:tc>
          <w:tcPr>
            <w:tcW w:w="1343" w:type="dxa"/>
          </w:tcPr>
          <w:p w14:paraId="7E439CC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Versailles</w:t>
            </w:r>
          </w:p>
        </w:tc>
        <w:tc>
          <w:tcPr>
            <w:tcW w:w="969" w:type="dxa"/>
          </w:tcPr>
          <w:p w14:paraId="02E2D5B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8" w:type="dxa"/>
          </w:tcPr>
          <w:p w14:paraId="532D895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8" w:type="dxa"/>
          </w:tcPr>
          <w:p w14:paraId="14FAFA3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68" w:type="dxa"/>
          </w:tcPr>
          <w:p w14:paraId="7B5D18F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68" w:type="dxa"/>
          </w:tcPr>
          <w:p w14:paraId="3D94B76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69" w:type="dxa"/>
          </w:tcPr>
          <w:p w14:paraId="0D4C5F8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69" w:type="dxa"/>
          </w:tcPr>
          <w:p w14:paraId="45FA977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46" w:type="dxa"/>
          </w:tcPr>
          <w:p w14:paraId="399171A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F5019" w14:paraId="0197E361" w14:textId="77777777" w:rsidTr="004F38F4">
        <w:tc>
          <w:tcPr>
            <w:tcW w:w="975" w:type="dxa"/>
          </w:tcPr>
          <w:p w14:paraId="6BCC66A6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1343" w:type="dxa"/>
          </w:tcPr>
          <w:p w14:paraId="1B8ADBDA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39210340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42868BE9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3EB2456F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581E7A5B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2448D664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1955924C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02DA2A88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46" w:type="dxa"/>
          </w:tcPr>
          <w:p w14:paraId="069E4A5F" w14:textId="77777777" w:rsidR="00EF5019" w:rsidRDefault="00EF5019" w:rsidP="004F38F4">
            <w:pPr>
              <w:rPr>
                <w:lang w:val="en-US"/>
              </w:rPr>
            </w:pPr>
          </w:p>
        </w:tc>
      </w:tr>
      <w:tr w:rsidR="00EF5019" w14:paraId="0CFE0240" w14:textId="77777777" w:rsidTr="004F38F4">
        <w:tc>
          <w:tcPr>
            <w:tcW w:w="975" w:type="dxa"/>
          </w:tcPr>
          <w:p w14:paraId="3AFAA193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1343" w:type="dxa"/>
          </w:tcPr>
          <w:p w14:paraId="3C154878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1789E742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20798347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70AE0C63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601E2ABF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005ADA1A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386DBC76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64E3CA5E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46" w:type="dxa"/>
          </w:tcPr>
          <w:p w14:paraId="11D755A9" w14:textId="77777777" w:rsidR="00EF5019" w:rsidRDefault="00EF5019" w:rsidP="004F38F4">
            <w:pPr>
              <w:rPr>
                <w:lang w:val="en-US"/>
              </w:rPr>
            </w:pPr>
          </w:p>
        </w:tc>
      </w:tr>
    </w:tbl>
    <w:p w14:paraId="07A8FA2A" w14:textId="77777777" w:rsidR="00EF5019" w:rsidRDefault="00EF5019" w:rsidP="00EF5019">
      <w:pPr>
        <w:rPr>
          <w:lang w:val="en-US"/>
        </w:rPr>
      </w:pPr>
    </w:p>
    <w:p w14:paraId="7891D779" w14:textId="77777777" w:rsidR="00EF5019" w:rsidRDefault="00EF5019" w:rsidP="00EF5019">
      <w:pPr>
        <w:rPr>
          <w:lang w:val="en-US"/>
        </w:rPr>
      </w:pPr>
    </w:p>
    <w:p w14:paraId="0E044255" w14:textId="77777777" w:rsidR="00EF5019" w:rsidRDefault="00EF5019" w:rsidP="00EF5019">
      <w:pPr>
        <w:rPr>
          <w:lang w:val="en-US"/>
        </w:rPr>
      </w:pPr>
    </w:p>
    <w:tbl>
      <w:tblPr>
        <w:tblStyle w:val="Grilledutableau"/>
        <w:tblW w:w="0" w:type="auto"/>
        <w:tblInd w:w="-702" w:type="dxa"/>
        <w:tblLook w:val="04A0" w:firstRow="1" w:lastRow="0" w:firstColumn="1" w:lastColumn="0" w:noHBand="0" w:noVBand="1"/>
      </w:tblPr>
      <w:tblGrid>
        <w:gridCol w:w="982"/>
        <w:gridCol w:w="1619"/>
        <w:gridCol w:w="897"/>
        <w:gridCol w:w="897"/>
        <w:gridCol w:w="897"/>
        <w:gridCol w:w="897"/>
        <w:gridCol w:w="897"/>
        <w:gridCol w:w="898"/>
        <w:gridCol w:w="898"/>
        <w:gridCol w:w="876"/>
      </w:tblGrid>
      <w:tr w:rsidR="00EF5019" w14:paraId="044AFEE9" w14:textId="77777777" w:rsidTr="004F38F4">
        <w:tc>
          <w:tcPr>
            <w:tcW w:w="989" w:type="dxa"/>
            <w:shd w:val="clear" w:color="auto" w:fill="FFC000"/>
          </w:tcPr>
          <w:p w14:paraId="547176A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Pick up </w:t>
            </w:r>
          </w:p>
        </w:tc>
        <w:tc>
          <w:tcPr>
            <w:tcW w:w="1618" w:type="dxa"/>
            <w:shd w:val="clear" w:color="auto" w:fill="FFC000"/>
          </w:tcPr>
          <w:p w14:paraId="1FE1618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Destination </w:t>
            </w:r>
          </w:p>
        </w:tc>
        <w:tc>
          <w:tcPr>
            <w:tcW w:w="932" w:type="dxa"/>
            <w:shd w:val="clear" w:color="auto" w:fill="FFC000"/>
          </w:tcPr>
          <w:p w14:paraId="2467136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1 Pax </w:t>
            </w:r>
          </w:p>
        </w:tc>
        <w:tc>
          <w:tcPr>
            <w:tcW w:w="932" w:type="dxa"/>
            <w:shd w:val="clear" w:color="auto" w:fill="FFC000"/>
          </w:tcPr>
          <w:p w14:paraId="215FC8A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2 Pax</w:t>
            </w:r>
          </w:p>
        </w:tc>
        <w:tc>
          <w:tcPr>
            <w:tcW w:w="932" w:type="dxa"/>
            <w:shd w:val="clear" w:color="auto" w:fill="FFC000"/>
          </w:tcPr>
          <w:p w14:paraId="72A0B88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3 Pax </w:t>
            </w:r>
          </w:p>
        </w:tc>
        <w:tc>
          <w:tcPr>
            <w:tcW w:w="932" w:type="dxa"/>
            <w:shd w:val="clear" w:color="auto" w:fill="FFC000"/>
          </w:tcPr>
          <w:p w14:paraId="1AD31BE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4 Pax </w:t>
            </w:r>
          </w:p>
        </w:tc>
        <w:tc>
          <w:tcPr>
            <w:tcW w:w="932" w:type="dxa"/>
            <w:shd w:val="clear" w:color="auto" w:fill="FFC000"/>
          </w:tcPr>
          <w:p w14:paraId="2FE2749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5 Pax </w:t>
            </w:r>
          </w:p>
        </w:tc>
        <w:tc>
          <w:tcPr>
            <w:tcW w:w="933" w:type="dxa"/>
            <w:shd w:val="clear" w:color="auto" w:fill="FFC000"/>
          </w:tcPr>
          <w:p w14:paraId="1DA0830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6 Pax </w:t>
            </w:r>
          </w:p>
        </w:tc>
        <w:tc>
          <w:tcPr>
            <w:tcW w:w="933" w:type="dxa"/>
            <w:shd w:val="clear" w:color="auto" w:fill="FFC000"/>
          </w:tcPr>
          <w:p w14:paraId="31CE7A4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7 Pax </w:t>
            </w:r>
          </w:p>
        </w:tc>
        <w:tc>
          <w:tcPr>
            <w:tcW w:w="909" w:type="dxa"/>
            <w:shd w:val="clear" w:color="auto" w:fill="FFC000"/>
          </w:tcPr>
          <w:p w14:paraId="5935E97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 Pax</w:t>
            </w:r>
          </w:p>
        </w:tc>
      </w:tr>
      <w:tr w:rsidR="00EF5019" w14:paraId="3D1DA66E" w14:textId="77777777" w:rsidTr="004F38F4">
        <w:tc>
          <w:tcPr>
            <w:tcW w:w="989" w:type="dxa"/>
          </w:tcPr>
          <w:p w14:paraId="4C21E15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BVA Airport </w:t>
            </w:r>
          </w:p>
        </w:tc>
        <w:tc>
          <w:tcPr>
            <w:tcW w:w="1618" w:type="dxa"/>
          </w:tcPr>
          <w:p w14:paraId="4ACEEFB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Paris </w:t>
            </w:r>
          </w:p>
        </w:tc>
        <w:tc>
          <w:tcPr>
            <w:tcW w:w="932" w:type="dxa"/>
          </w:tcPr>
          <w:p w14:paraId="7FCF3E4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2" w:type="dxa"/>
          </w:tcPr>
          <w:p w14:paraId="4C9450B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2" w:type="dxa"/>
          </w:tcPr>
          <w:p w14:paraId="70E8E46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2" w:type="dxa"/>
          </w:tcPr>
          <w:p w14:paraId="31901E0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32" w:type="dxa"/>
          </w:tcPr>
          <w:p w14:paraId="00DD239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933" w:type="dxa"/>
          </w:tcPr>
          <w:p w14:paraId="3EAB86B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933" w:type="dxa"/>
          </w:tcPr>
          <w:p w14:paraId="555CD88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909" w:type="dxa"/>
          </w:tcPr>
          <w:p w14:paraId="65EC80F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</w:tr>
      <w:tr w:rsidR="00EF5019" w14:paraId="07DD74F2" w14:textId="77777777" w:rsidTr="004F38F4">
        <w:tc>
          <w:tcPr>
            <w:tcW w:w="989" w:type="dxa"/>
          </w:tcPr>
          <w:p w14:paraId="3586A41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BVA</w:t>
            </w:r>
          </w:p>
        </w:tc>
        <w:tc>
          <w:tcPr>
            <w:tcW w:w="1618" w:type="dxa"/>
          </w:tcPr>
          <w:p w14:paraId="095240A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Disneyland Hotel</w:t>
            </w:r>
          </w:p>
        </w:tc>
        <w:tc>
          <w:tcPr>
            <w:tcW w:w="932" w:type="dxa"/>
          </w:tcPr>
          <w:p w14:paraId="3386296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2" w:type="dxa"/>
          </w:tcPr>
          <w:p w14:paraId="3CEED76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2" w:type="dxa"/>
          </w:tcPr>
          <w:p w14:paraId="31CAE18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2" w:type="dxa"/>
          </w:tcPr>
          <w:p w14:paraId="4F3B316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2" w:type="dxa"/>
          </w:tcPr>
          <w:p w14:paraId="2CE397E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933" w:type="dxa"/>
          </w:tcPr>
          <w:p w14:paraId="324693E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933" w:type="dxa"/>
          </w:tcPr>
          <w:p w14:paraId="58A5578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909" w:type="dxa"/>
          </w:tcPr>
          <w:p w14:paraId="5A1C39A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EF5019" w14:paraId="4B8B0714" w14:textId="77777777" w:rsidTr="004F38F4">
        <w:tc>
          <w:tcPr>
            <w:tcW w:w="989" w:type="dxa"/>
          </w:tcPr>
          <w:p w14:paraId="55DC2C3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BVA</w:t>
            </w:r>
          </w:p>
        </w:tc>
        <w:tc>
          <w:tcPr>
            <w:tcW w:w="1618" w:type="dxa"/>
          </w:tcPr>
          <w:p w14:paraId="7A9A5FE6" w14:textId="77777777" w:rsidR="00EF5019" w:rsidRDefault="00EF5019" w:rsidP="004F38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Orly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32" w:type="dxa"/>
          </w:tcPr>
          <w:p w14:paraId="0F5DF3C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32" w:type="dxa"/>
          </w:tcPr>
          <w:p w14:paraId="225E625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32" w:type="dxa"/>
          </w:tcPr>
          <w:p w14:paraId="19EEF11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32" w:type="dxa"/>
          </w:tcPr>
          <w:p w14:paraId="7EA4624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32" w:type="dxa"/>
          </w:tcPr>
          <w:p w14:paraId="035C782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933" w:type="dxa"/>
          </w:tcPr>
          <w:p w14:paraId="0D7AF30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933" w:type="dxa"/>
          </w:tcPr>
          <w:p w14:paraId="40CADCA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909" w:type="dxa"/>
          </w:tcPr>
          <w:p w14:paraId="417F4BC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</w:tr>
      <w:tr w:rsidR="00EF5019" w14:paraId="35713DEF" w14:textId="77777777" w:rsidTr="004F38F4">
        <w:tc>
          <w:tcPr>
            <w:tcW w:w="989" w:type="dxa"/>
          </w:tcPr>
          <w:p w14:paraId="2F9B78C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BVA </w:t>
            </w:r>
          </w:p>
        </w:tc>
        <w:tc>
          <w:tcPr>
            <w:tcW w:w="1618" w:type="dxa"/>
          </w:tcPr>
          <w:p w14:paraId="7A758DC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CDG Airport </w:t>
            </w:r>
          </w:p>
        </w:tc>
        <w:tc>
          <w:tcPr>
            <w:tcW w:w="932" w:type="dxa"/>
          </w:tcPr>
          <w:p w14:paraId="0ACD3EE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932" w:type="dxa"/>
          </w:tcPr>
          <w:p w14:paraId="7EF2C02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932" w:type="dxa"/>
          </w:tcPr>
          <w:p w14:paraId="41C2F77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932" w:type="dxa"/>
          </w:tcPr>
          <w:p w14:paraId="6F9C021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932" w:type="dxa"/>
          </w:tcPr>
          <w:p w14:paraId="4F0839B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933" w:type="dxa"/>
          </w:tcPr>
          <w:p w14:paraId="099AFEE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33" w:type="dxa"/>
          </w:tcPr>
          <w:p w14:paraId="1A32444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909" w:type="dxa"/>
          </w:tcPr>
          <w:p w14:paraId="1571450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EF5019" w14:paraId="4AE1CE46" w14:textId="77777777" w:rsidTr="004F38F4">
        <w:tc>
          <w:tcPr>
            <w:tcW w:w="989" w:type="dxa"/>
          </w:tcPr>
          <w:p w14:paraId="5461DC5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BVA </w:t>
            </w:r>
          </w:p>
        </w:tc>
        <w:tc>
          <w:tcPr>
            <w:tcW w:w="1618" w:type="dxa"/>
          </w:tcPr>
          <w:p w14:paraId="494F636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La Defense </w:t>
            </w:r>
          </w:p>
        </w:tc>
        <w:tc>
          <w:tcPr>
            <w:tcW w:w="932" w:type="dxa"/>
          </w:tcPr>
          <w:p w14:paraId="05A63AA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932" w:type="dxa"/>
          </w:tcPr>
          <w:p w14:paraId="5525857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932" w:type="dxa"/>
          </w:tcPr>
          <w:p w14:paraId="1B7D194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932" w:type="dxa"/>
          </w:tcPr>
          <w:p w14:paraId="2940128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932" w:type="dxa"/>
          </w:tcPr>
          <w:p w14:paraId="1A13E5C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33" w:type="dxa"/>
          </w:tcPr>
          <w:p w14:paraId="08625B6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33" w:type="dxa"/>
          </w:tcPr>
          <w:p w14:paraId="405A72E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909" w:type="dxa"/>
          </w:tcPr>
          <w:p w14:paraId="68F645D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EF5019" w14:paraId="4D6BE638" w14:textId="77777777" w:rsidTr="004F38F4">
        <w:tc>
          <w:tcPr>
            <w:tcW w:w="989" w:type="dxa"/>
          </w:tcPr>
          <w:p w14:paraId="53B341B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BVA</w:t>
            </w:r>
          </w:p>
        </w:tc>
        <w:tc>
          <w:tcPr>
            <w:tcW w:w="1618" w:type="dxa"/>
          </w:tcPr>
          <w:p w14:paraId="1EED3E6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Versailles </w:t>
            </w:r>
          </w:p>
        </w:tc>
        <w:tc>
          <w:tcPr>
            <w:tcW w:w="932" w:type="dxa"/>
          </w:tcPr>
          <w:p w14:paraId="0E80F53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932" w:type="dxa"/>
          </w:tcPr>
          <w:p w14:paraId="044B8D4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932" w:type="dxa"/>
          </w:tcPr>
          <w:p w14:paraId="6178B2C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932" w:type="dxa"/>
          </w:tcPr>
          <w:p w14:paraId="6E6EE35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932" w:type="dxa"/>
          </w:tcPr>
          <w:p w14:paraId="2F146E2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933" w:type="dxa"/>
          </w:tcPr>
          <w:p w14:paraId="3DD2973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933" w:type="dxa"/>
          </w:tcPr>
          <w:p w14:paraId="5300435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909" w:type="dxa"/>
          </w:tcPr>
          <w:p w14:paraId="4C2548E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EF5019" w14:paraId="57A16BE0" w14:textId="77777777" w:rsidTr="004F38F4">
        <w:tc>
          <w:tcPr>
            <w:tcW w:w="989" w:type="dxa"/>
          </w:tcPr>
          <w:p w14:paraId="3F6BD3A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BVA</w:t>
            </w:r>
          </w:p>
        </w:tc>
        <w:tc>
          <w:tcPr>
            <w:tcW w:w="1618" w:type="dxa"/>
          </w:tcPr>
          <w:p w14:paraId="26A46BD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Giverny </w:t>
            </w:r>
          </w:p>
        </w:tc>
        <w:tc>
          <w:tcPr>
            <w:tcW w:w="932" w:type="dxa"/>
          </w:tcPr>
          <w:p w14:paraId="0CC8EDD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32" w:type="dxa"/>
          </w:tcPr>
          <w:p w14:paraId="135944C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32" w:type="dxa"/>
          </w:tcPr>
          <w:p w14:paraId="62B10AF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32" w:type="dxa"/>
          </w:tcPr>
          <w:p w14:paraId="3CFEA32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932" w:type="dxa"/>
          </w:tcPr>
          <w:p w14:paraId="0FC6384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3" w:type="dxa"/>
          </w:tcPr>
          <w:p w14:paraId="4269FA9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33" w:type="dxa"/>
          </w:tcPr>
          <w:p w14:paraId="76BE99C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909" w:type="dxa"/>
          </w:tcPr>
          <w:p w14:paraId="091DCF2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</w:tr>
      <w:tr w:rsidR="00EF5019" w14:paraId="46E55AD9" w14:textId="77777777" w:rsidTr="004F38F4">
        <w:tc>
          <w:tcPr>
            <w:tcW w:w="989" w:type="dxa"/>
          </w:tcPr>
          <w:p w14:paraId="66B4669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BVA</w:t>
            </w:r>
          </w:p>
        </w:tc>
        <w:tc>
          <w:tcPr>
            <w:tcW w:w="1618" w:type="dxa"/>
          </w:tcPr>
          <w:p w14:paraId="31D160A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Paris Train Station </w:t>
            </w:r>
          </w:p>
        </w:tc>
        <w:tc>
          <w:tcPr>
            <w:tcW w:w="932" w:type="dxa"/>
          </w:tcPr>
          <w:p w14:paraId="4875319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2" w:type="dxa"/>
          </w:tcPr>
          <w:p w14:paraId="52FD638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2" w:type="dxa"/>
          </w:tcPr>
          <w:p w14:paraId="5DDFDF7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2" w:type="dxa"/>
          </w:tcPr>
          <w:p w14:paraId="708C1B7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32" w:type="dxa"/>
          </w:tcPr>
          <w:p w14:paraId="4A06722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933" w:type="dxa"/>
          </w:tcPr>
          <w:p w14:paraId="74563EC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933" w:type="dxa"/>
          </w:tcPr>
          <w:p w14:paraId="2BB30E6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909" w:type="dxa"/>
          </w:tcPr>
          <w:p w14:paraId="0F3BF1D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  <w:p w14:paraId="09BA7578" w14:textId="77777777" w:rsidR="00EF5019" w:rsidRDefault="00EF5019" w:rsidP="004F38F4">
            <w:pPr>
              <w:rPr>
                <w:lang w:val="en-US"/>
              </w:rPr>
            </w:pPr>
          </w:p>
          <w:p w14:paraId="51392953" w14:textId="77777777" w:rsidR="00EF5019" w:rsidRDefault="00EF5019" w:rsidP="004F38F4">
            <w:pPr>
              <w:rPr>
                <w:lang w:val="en-US"/>
              </w:rPr>
            </w:pPr>
          </w:p>
          <w:p w14:paraId="18F33FDA" w14:textId="77777777" w:rsidR="00EF5019" w:rsidRDefault="00EF5019" w:rsidP="004F38F4">
            <w:pPr>
              <w:rPr>
                <w:lang w:val="en-US"/>
              </w:rPr>
            </w:pPr>
          </w:p>
        </w:tc>
      </w:tr>
      <w:tr w:rsidR="00EF5019" w14:paraId="02C90FD1" w14:textId="77777777" w:rsidTr="004F38F4">
        <w:tc>
          <w:tcPr>
            <w:tcW w:w="989" w:type="dxa"/>
            <w:shd w:val="clear" w:color="auto" w:fill="FFC000"/>
          </w:tcPr>
          <w:p w14:paraId="67DB09B3" w14:textId="77777777" w:rsidR="00EF5019" w:rsidRPr="003943EC" w:rsidRDefault="00EF5019" w:rsidP="004F38F4">
            <w:pPr>
              <w:rPr>
                <w:lang w:val="en-US"/>
              </w:rPr>
            </w:pPr>
            <w:r w:rsidRPr="003943EC">
              <w:rPr>
                <w:lang w:val="en-US"/>
              </w:rPr>
              <w:lastRenderedPageBreak/>
              <w:t xml:space="preserve">Pick up </w:t>
            </w:r>
          </w:p>
        </w:tc>
        <w:tc>
          <w:tcPr>
            <w:tcW w:w="1618" w:type="dxa"/>
            <w:shd w:val="clear" w:color="auto" w:fill="FFC000"/>
          </w:tcPr>
          <w:p w14:paraId="5910142F" w14:textId="77777777" w:rsidR="00EF5019" w:rsidRPr="003943EC" w:rsidRDefault="00EF5019" w:rsidP="004F38F4">
            <w:pPr>
              <w:rPr>
                <w:lang w:val="en-US"/>
              </w:rPr>
            </w:pPr>
            <w:r w:rsidRPr="003943EC">
              <w:rPr>
                <w:lang w:val="en-US"/>
              </w:rPr>
              <w:t xml:space="preserve">Destination </w:t>
            </w:r>
          </w:p>
        </w:tc>
        <w:tc>
          <w:tcPr>
            <w:tcW w:w="932" w:type="dxa"/>
            <w:shd w:val="clear" w:color="auto" w:fill="FFC000"/>
          </w:tcPr>
          <w:p w14:paraId="58E32816" w14:textId="77777777" w:rsidR="00EF5019" w:rsidRPr="003943EC" w:rsidRDefault="00EF5019" w:rsidP="004F38F4">
            <w:pPr>
              <w:rPr>
                <w:lang w:val="en-US"/>
              </w:rPr>
            </w:pPr>
            <w:r w:rsidRPr="003943EC">
              <w:rPr>
                <w:lang w:val="en-US"/>
              </w:rPr>
              <w:t xml:space="preserve">1 Pax </w:t>
            </w:r>
          </w:p>
        </w:tc>
        <w:tc>
          <w:tcPr>
            <w:tcW w:w="932" w:type="dxa"/>
            <w:shd w:val="clear" w:color="auto" w:fill="FFC000"/>
          </w:tcPr>
          <w:p w14:paraId="1D85CC1B" w14:textId="77777777" w:rsidR="00EF5019" w:rsidRPr="003943EC" w:rsidRDefault="00EF5019" w:rsidP="004F38F4">
            <w:pPr>
              <w:rPr>
                <w:lang w:val="en-US"/>
              </w:rPr>
            </w:pPr>
            <w:r w:rsidRPr="003943EC">
              <w:rPr>
                <w:lang w:val="en-US"/>
              </w:rPr>
              <w:t>2 Pax</w:t>
            </w:r>
          </w:p>
        </w:tc>
        <w:tc>
          <w:tcPr>
            <w:tcW w:w="932" w:type="dxa"/>
            <w:shd w:val="clear" w:color="auto" w:fill="FFC000"/>
          </w:tcPr>
          <w:p w14:paraId="30F3E1CE" w14:textId="77777777" w:rsidR="00EF5019" w:rsidRPr="003943EC" w:rsidRDefault="00EF5019" w:rsidP="004F38F4">
            <w:pPr>
              <w:rPr>
                <w:lang w:val="en-US"/>
              </w:rPr>
            </w:pPr>
            <w:r w:rsidRPr="003943EC">
              <w:rPr>
                <w:lang w:val="en-US"/>
              </w:rPr>
              <w:t xml:space="preserve">3 Pax </w:t>
            </w:r>
          </w:p>
        </w:tc>
        <w:tc>
          <w:tcPr>
            <w:tcW w:w="932" w:type="dxa"/>
            <w:shd w:val="clear" w:color="auto" w:fill="FFC000"/>
          </w:tcPr>
          <w:p w14:paraId="172A65F1" w14:textId="77777777" w:rsidR="00EF5019" w:rsidRPr="003943EC" w:rsidRDefault="00EF5019" w:rsidP="004F38F4">
            <w:pPr>
              <w:rPr>
                <w:lang w:val="en-US"/>
              </w:rPr>
            </w:pPr>
            <w:r w:rsidRPr="003943EC">
              <w:rPr>
                <w:lang w:val="en-US"/>
              </w:rPr>
              <w:t xml:space="preserve">4 Pax </w:t>
            </w:r>
          </w:p>
        </w:tc>
        <w:tc>
          <w:tcPr>
            <w:tcW w:w="932" w:type="dxa"/>
            <w:shd w:val="clear" w:color="auto" w:fill="FFC000"/>
          </w:tcPr>
          <w:p w14:paraId="50959AAD" w14:textId="77777777" w:rsidR="00EF5019" w:rsidRPr="003943EC" w:rsidRDefault="00EF5019" w:rsidP="004F38F4">
            <w:pPr>
              <w:rPr>
                <w:lang w:val="en-US"/>
              </w:rPr>
            </w:pPr>
            <w:r w:rsidRPr="003943EC">
              <w:rPr>
                <w:lang w:val="en-US"/>
              </w:rPr>
              <w:t xml:space="preserve">5 Pax </w:t>
            </w:r>
          </w:p>
        </w:tc>
        <w:tc>
          <w:tcPr>
            <w:tcW w:w="933" w:type="dxa"/>
            <w:shd w:val="clear" w:color="auto" w:fill="FFC000"/>
          </w:tcPr>
          <w:p w14:paraId="165BCDAB" w14:textId="77777777" w:rsidR="00EF5019" w:rsidRPr="003943EC" w:rsidRDefault="00EF5019" w:rsidP="004F38F4">
            <w:pPr>
              <w:rPr>
                <w:lang w:val="en-US"/>
              </w:rPr>
            </w:pPr>
            <w:r w:rsidRPr="003943EC">
              <w:rPr>
                <w:lang w:val="en-US"/>
              </w:rPr>
              <w:t xml:space="preserve">6 Pax </w:t>
            </w:r>
          </w:p>
        </w:tc>
        <w:tc>
          <w:tcPr>
            <w:tcW w:w="933" w:type="dxa"/>
            <w:shd w:val="clear" w:color="auto" w:fill="FFC000"/>
          </w:tcPr>
          <w:p w14:paraId="5AEDE566" w14:textId="77777777" w:rsidR="00EF5019" w:rsidRPr="003943EC" w:rsidRDefault="00EF5019" w:rsidP="004F38F4">
            <w:pPr>
              <w:rPr>
                <w:lang w:val="en-US"/>
              </w:rPr>
            </w:pPr>
            <w:r w:rsidRPr="003943EC">
              <w:rPr>
                <w:lang w:val="en-US"/>
              </w:rPr>
              <w:t xml:space="preserve">7 Pax </w:t>
            </w:r>
          </w:p>
        </w:tc>
        <w:tc>
          <w:tcPr>
            <w:tcW w:w="909" w:type="dxa"/>
            <w:shd w:val="clear" w:color="auto" w:fill="FFC000"/>
          </w:tcPr>
          <w:p w14:paraId="73865072" w14:textId="77777777" w:rsidR="00EF5019" w:rsidRPr="003943EC" w:rsidRDefault="00EF5019" w:rsidP="004F38F4">
            <w:pPr>
              <w:rPr>
                <w:lang w:val="en-US"/>
              </w:rPr>
            </w:pPr>
            <w:r w:rsidRPr="003943EC">
              <w:rPr>
                <w:lang w:val="en-US"/>
              </w:rPr>
              <w:t>8 Pax</w:t>
            </w:r>
          </w:p>
        </w:tc>
      </w:tr>
      <w:tr w:rsidR="00EF5019" w14:paraId="1DC26798" w14:textId="77777777" w:rsidTr="004F38F4">
        <w:tc>
          <w:tcPr>
            <w:tcW w:w="989" w:type="dxa"/>
          </w:tcPr>
          <w:p w14:paraId="767075B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618" w:type="dxa"/>
          </w:tcPr>
          <w:p w14:paraId="53605DB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Paris </w:t>
            </w:r>
          </w:p>
        </w:tc>
        <w:tc>
          <w:tcPr>
            <w:tcW w:w="932" w:type="dxa"/>
          </w:tcPr>
          <w:p w14:paraId="32F953C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32" w:type="dxa"/>
          </w:tcPr>
          <w:p w14:paraId="220F1E7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32" w:type="dxa"/>
          </w:tcPr>
          <w:p w14:paraId="391128D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32" w:type="dxa"/>
          </w:tcPr>
          <w:p w14:paraId="6258262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932" w:type="dxa"/>
          </w:tcPr>
          <w:p w14:paraId="6ABD926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933" w:type="dxa"/>
          </w:tcPr>
          <w:p w14:paraId="05A604D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933" w:type="dxa"/>
          </w:tcPr>
          <w:p w14:paraId="4D13440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09" w:type="dxa"/>
          </w:tcPr>
          <w:p w14:paraId="7726922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EF5019" w14:paraId="3F59B3DB" w14:textId="77777777" w:rsidTr="004F38F4">
        <w:tc>
          <w:tcPr>
            <w:tcW w:w="989" w:type="dxa"/>
          </w:tcPr>
          <w:p w14:paraId="460D025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618" w:type="dxa"/>
          </w:tcPr>
          <w:p w14:paraId="7C1EBDE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Disneyland Hotel</w:t>
            </w:r>
          </w:p>
        </w:tc>
        <w:tc>
          <w:tcPr>
            <w:tcW w:w="932" w:type="dxa"/>
          </w:tcPr>
          <w:p w14:paraId="426951DD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5D76759B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248AB1D9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77D592F1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577321D5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76E5D300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69DC930B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09" w:type="dxa"/>
          </w:tcPr>
          <w:p w14:paraId="4E020A80" w14:textId="77777777" w:rsidR="00EF5019" w:rsidRDefault="00EF5019" w:rsidP="004F38F4">
            <w:pPr>
              <w:rPr>
                <w:lang w:val="en-US"/>
              </w:rPr>
            </w:pPr>
          </w:p>
        </w:tc>
      </w:tr>
      <w:tr w:rsidR="00EF5019" w14:paraId="60D88E37" w14:textId="77777777" w:rsidTr="004F38F4">
        <w:tc>
          <w:tcPr>
            <w:tcW w:w="989" w:type="dxa"/>
          </w:tcPr>
          <w:p w14:paraId="6F55ACDA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618" w:type="dxa"/>
          </w:tcPr>
          <w:p w14:paraId="44D50E4C" w14:textId="77777777" w:rsidR="00EF5019" w:rsidRDefault="00EF5019" w:rsidP="004F38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Orly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32" w:type="dxa"/>
          </w:tcPr>
          <w:p w14:paraId="3C92510D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543C3896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2553BCAB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1879AE5C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0F22C8C8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447D4D77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16119989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09" w:type="dxa"/>
          </w:tcPr>
          <w:p w14:paraId="3C3BE54D" w14:textId="77777777" w:rsidR="00EF5019" w:rsidRDefault="00EF5019" w:rsidP="004F38F4">
            <w:pPr>
              <w:rPr>
                <w:lang w:val="en-US"/>
              </w:rPr>
            </w:pPr>
          </w:p>
        </w:tc>
      </w:tr>
      <w:tr w:rsidR="00EF5019" w14:paraId="58696437" w14:textId="77777777" w:rsidTr="004F38F4">
        <w:tc>
          <w:tcPr>
            <w:tcW w:w="989" w:type="dxa"/>
          </w:tcPr>
          <w:p w14:paraId="6ED4CC9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618" w:type="dxa"/>
          </w:tcPr>
          <w:p w14:paraId="74BA8DC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CDG Airport </w:t>
            </w:r>
          </w:p>
        </w:tc>
        <w:tc>
          <w:tcPr>
            <w:tcW w:w="932" w:type="dxa"/>
          </w:tcPr>
          <w:p w14:paraId="33DF11E5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0FBE53FD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13A8C391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4C633D0F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162A48CF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6F37F74D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51173776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09" w:type="dxa"/>
          </w:tcPr>
          <w:p w14:paraId="02B798B1" w14:textId="77777777" w:rsidR="00EF5019" w:rsidRDefault="00EF5019" w:rsidP="004F38F4">
            <w:pPr>
              <w:rPr>
                <w:lang w:val="en-US"/>
              </w:rPr>
            </w:pPr>
          </w:p>
        </w:tc>
      </w:tr>
      <w:tr w:rsidR="00EF5019" w14:paraId="415A11A3" w14:textId="77777777" w:rsidTr="004F38F4">
        <w:tc>
          <w:tcPr>
            <w:tcW w:w="989" w:type="dxa"/>
          </w:tcPr>
          <w:p w14:paraId="5E36686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618" w:type="dxa"/>
          </w:tcPr>
          <w:p w14:paraId="684F05E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BVA </w:t>
            </w:r>
          </w:p>
        </w:tc>
        <w:tc>
          <w:tcPr>
            <w:tcW w:w="932" w:type="dxa"/>
          </w:tcPr>
          <w:p w14:paraId="3AA2B015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0E49F9D0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47014E6B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182A3F02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27BFE4ED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07BE3097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265AD830" w14:textId="77777777" w:rsidR="00EF5019" w:rsidRDefault="00EF5019" w:rsidP="004F38F4">
            <w:pPr>
              <w:rPr>
                <w:lang w:val="en-US"/>
              </w:rPr>
            </w:pPr>
          </w:p>
        </w:tc>
        <w:tc>
          <w:tcPr>
            <w:tcW w:w="909" w:type="dxa"/>
          </w:tcPr>
          <w:p w14:paraId="06248049" w14:textId="77777777" w:rsidR="00EF5019" w:rsidRDefault="00EF5019" w:rsidP="004F38F4">
            <w:pPr>
              <w:rPr>
                <w:lang w:val="en-US"/>
              </w:rPr>
            </w:pPr>
          </w:p>
        </w:tc>
      </w:tr>
      <w:tr w:rsidR="00EF5019" w14:paraId="5F92A3CD" w14:textId="77777777" w:rsidTr="004F38F4">
        <w:tc>
          <w:tcPr>
            <w:tcW w:w="989" w:type="dxa"/>
          </w:tcPr>
          <w:p w14:paraId="37637EF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618" w:type="dxa"/>
          </w:tcPr>
          <w:p w14:paraId="7F0BBBD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La Defense </w:t>
            </w:r>
          </w:p>
        </w:tc>
        <w:tc>
          <w:tcPr>
            <w:tcW w:w="932" w:type="dxa"/>
          </w:tcPr>
          <w:p w14:paraId="003365E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32" w:type="dxa"/>
          </w:tcPr>
          <w:p w14:paraId="4ED92D8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32" w:type="dxa"/>
          </w:tcPr>
          <w:p w14:paraId="7CB563D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32" w:type="dxa"/>
          </w:tcPr>
          <w:p w14:paraId="55C54E9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32" w:type="dxa"/>
          </w:tcPr>
          <w:p w14:paraId="0D648B9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33" w:type="dxa"/>
          </w:tcPr>
          <w:p w14:paraId="654CC59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33" w:type="dxa"/>
          </w:tcPr>
          <w:p w14:paraId="4D44737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9" w:type="dxa"/>
          </w:tcPr>
          <w:p w14:paraId="560D842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EF5019" w14:paraId="35A5BC55" w14:textId="77777777" w:rsidTr="004F38F4">
        <w:tc>
          <w:tcPr>
            <w:tcW w:w="989" w:type="dxa"/>
          </w:tcPr>
          <w:p w14:paraId="17A2EA0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618" w:type="dxa"/>
          </w:tcPr>
          <w:p w14:paraId="5FF9FB3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Versailles </w:t>
            </w:r>
          </w:p>
        </w:tc>
        <w:tc>
          <w:tcPr>
            <w:tcW w:w="932" w:type="dxa"/>
          </w:tcPr>
          <w:p w14:paraId="14276EE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32" w:type="dxa"/>
          </w:tcPr>
          <w:p w14:paraId="47D692C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32" w:type="dxa"/>
          </w:tcPr>
          <w:p w14:paraId="0DC97D4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32" w:type="dxa"/>
          </w:tcPr>
          <w:p w14:paraId="05D74A3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32" w:type="dxa"/>
          </w:tcPr>
          <w:p w14:paraId="2F45B48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33" w:type="dxa"/>
          </w:tcPr>
          <w:p w14:paraId="202C905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933" w:type="dxa"/>
          </w:tcPr>
          <w:p w14:paraId="68AB256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9" w:type="dxa"/>
          </w:tcPr>
          <w:p w14:paraId="08C62C7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F5019" w14:paraId="1055A408" w14:textId="77777777" w:rsidTr="004F38F4">
        <w:tc>
          <w:tcPr>
            <w:tcW w:w="989" w:type="dxa"/>
          </w:tcPr>
          <w:p w14:paraId="3236EB9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618" w:type="dxa"/>
          </w:tcPr>
          <w:p w14:paraId="7FF7AF4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Giverny </w:t>
            </w:r>
          </w:p>
        </w:tc>
        <w:tc>
          <w:tcPr>
            <w:tcW w:w="932" w:type="dxa"/>
          </w:tcPr>
          <w:p w14:paraId="5C0B367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932" w:type="dxa"/>
          </w:tcPr>
          <w:p w14:paraId="35346132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932" w:type="dxa"/>
          </w:tcPr>
          <w:p w14:paraId="3581945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932" w:type="dxa"/>
          </w:tcPr>
          <w:p w14:paraId="47243A3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932" w:type="dxa"/>
          </w:tcPr>
          <w:p w14:paraId="53D98EA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933" w:type="dxa"/>
          </w:tcPr>
          <w:p w14:paraId="5C421ACB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933" w:type="dxa"/>
          </w:tcPr>
          <w:p w14:paraId="6F0AC93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909" w:type="dxa"/>
          </w:tcPr>
          <w:p w14:paraId="0BD548C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EF5019" w14:paraId="73A2DE77" w14:textId="77777777" w:rsidTr="004F38F4">
        <w:tc>
          <w:tcPr>
            <w:tcW w:w="989" w:type="dxa"/>
          </w:tcPr>
          <w:p w14:paraId="4082810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618" w:type="dxa"/>
          </w:tcPr>
          <w:p w14:paraId="699DA7C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Deauville</w:t>
            </w:r>
          </w:p>
        </w:tc>
        <w:tc>
          <w:tcPr>
            <w:tcW w:w="932" w:type="dxa"/>
          </w:tcPr>
          <w:p w14:paraId="6039CE1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932" w:type="dxa"/>
          </w:tcPr>
          <w:p w14:paraId="24A4119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932" w:type="dxa"/>
          </w:tcPr>
          <w:p w14:paraId="4542868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932" w:type="dxa"/>
          </w:tcPr>
          <w:p w14:paraId="24307C6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932" w:type="dxa"/>
          </w:tcPr>
          <w:p w14:paraId="7321698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933" w:type="dxa"/>
          </w:tcPr>
          <w:p w14:paraId="63DB9399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933" w:type="dxa"/>
          </w:tcPr>
          <w:p w14:paraId="79BA502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909" w:type="dxa"/>
          </w:tcPr>
          <w:p w14:paraId="7BA13CB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</w:tr>
      <w:tr w:rsidR="00EF5019" w14:paraId="4AD0953B" w14:textId="77777777" w:rsidTr="004F38F4">
        <w:tc>
          <w:tcPr>
            <w:tcW w:w="989" w:type="dxa"/>
          </w:tcPr>
          <w:p w14:paraId="4A3D7F07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618" w:type="dxa"/>
          </w:tcPr>
          <w:p w14:paraId="343F1CD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Paris Train Station </w:t>
            </w:r>
          </w:p>
        </w:tc>
        <w:tc>
          <w:tcPr>
            <w:tcW w:w="932" w:type="dxa"/>
          </w:tcPr>
          <w:p w14:paraId="744324A5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32" w:type="dxa"/>
          </w:tcPr>
          <w:p w14:paraId="4EE1D06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32" w:type="dxa"/>
          </w:tcPr>
          <w:p w14:paraId="48046F4F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32" w:type="dxa"/>
          </w:tcPr>
          <w:p w14:paraId="6D2F018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932" w:type="dxa"/>
          </w:tcPr>
          <w:p w14:paraId="3F59FA4C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933" w:type="dxa"/>
          </w:tcPr>
          <w:p w14:paraId="79E40B4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933" w:type="dxa"/>
          </w:tcPr>
          <w:p w14:paraId="3C9087B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09" w:type="dxa"/>
          </w:tcPr>
          <w:p w14:paraId="0FB26B7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EF5019" w14:paraId="02A06B4F" w14:textId="77777777" w:rsidTr="004F38F4">
        <w:tc>
          <w:tcPr>
            <w:tcW w:w="989" w:type="dxa"/>
          </w:tcPr>
          <w:p w14:paraId="3EF9E7B4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 xml:space="preserve">Paris </w:t>
            </w:r>
          </w:p>
        </w:tc>
        <w:tc>
          <w:tcPr>
            <w:tcW w:w="1618" w:type="dxa"/>
          </w:tcPr>
          <w:p w14:paraId="143AB41E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Fontainebleau</w:t>
            </w:r>
          </w:p>
        </w:tc>
        <w:tc>
          <w:tcPr>
            <w:tcW w:w="932" w:type="dxa"/>
          </w:tcPr>
          <w:p w14:paraId="2B1CA09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32" w:type="dxa"/>
          </w:tcPr>
          <w:p w14:paraId="0448A0F6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32" w:type="dxa"/>
          </w:tcPr>
          <w:p w14:paraId="7153BF60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32" w:type="dxa"/>
          </w:tcPr>
          <w:p w14:paraId="34E1C70D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932" w:type="dxa"/>
          </w:tcPr>
          <w:p w14:paraId="549E1D4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933" w:type="dxa"/>
          </w:tcPr>
          <w:p w14:paraId="50D53728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933" w:type="dxa"/>
          </w:tcPr>
          <w:p w14:paraId="1EB1CCA1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09" w:type="dxa"/>
          </w:tcPr>
          <w:p w14:paraId="260400D3" w14:textId="77777777" w:rsidR="00EF5019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</w:tr>
    </w:tbl>
    <w:p w14:paraId="5F416234" w14:textId="77777777" w:rsidR="00EF5019" w:rsidRDefault="00EF5019" w:rsidP="00EF5019">
      <w:pPr>
        <w:ind w:left="-851"/>
        <w:rPr>
          <w:lang w:val="en-US"/>
        </w:rPr>
      </w:pPr>
    </w:p>
    <w:p w14:paraId="6A61610C" w14:textId="77777777" w:rsidR="00EF5019" w:rsidRDefault="00EF5019" w:rsidP="00EF5019">
      <w:pPr>
        <w:ind w:left="-851"/>
        <w:rPr>
          <w:lang w:val="en-US"/>
        </w:rPr>
      </w:pPr>
    </w:p>
    <w:p w14:paraId="34D4F961" w14:textId="77777777" w:rsidR="00EF5019" w:rsidRDefault="00EF5019" w:rsidP="00EF5019">
      <w:pPr>
        <w:ind w:left="-851"/>
      </w:pPr>
      <w:r>
        <w:t xml:space="preserve">Excusions Trip Rates </w:t>
      </w:r>
    </w:p>
    <w:p w14:paraId="696FC6EB" w14:textId="77777777" w:rsidR="00EF5019" w:rsidRDefault="00EF5019" w:rsidP="00EF5019">
      <w:pPr>
        <w:ind w:left="-851"/>
      </w:pPr>
    </w:p>
    <w:tbl>
      <w:tblPr>
        <w:tblStyle w:val="Grilledutableau"/>
        <w:tblW w:w="0" w:type="auto"/>
        <w:tblInd w:w="-851" w:type="dxa"/>
        <w:tblLook w:val="04A0" w:firstRow="1" w:lastRow="0" w:firstColumn="1" w:lastColumn="0" w:noHBand="0" w:noVBand="1"/>
      </w:tblPr>
      <w:tblGrid>
        <w:gridCol w:w="4815"/>
        <w:gridCol w:w="1276"/>
        <w:gridCol w:w="1701"/>
      </w:tblGrid>
      <w:tr w:rsidR="00EF5019" w14:paraId="333329EA" w14:textId="77777777" w:rsidTr="004F38F4">
        <w:tc>
          <w:tcPr>
            <w:tcW w:w="4815" w:type="dxa"/>
          </w:tcPr>
          <w:p w14:paraId="002F068F" w14:textId="77777777" w:rsidR="00EF5019" w:rsidRDefault="00EF5019" w:rsidP="004F38F4">
            <w:r>
              <w:t xml:space="preserve">Trip </w:t>
            </w:r>
          </w:p>
        </w:tc>
        <w:tc>
          <w:tcPr>
            <w:tcW w:w="1276" w:type="dxa"/>
          </w:tcPr>
          <w:p w14:paraId="271B3F9E" w14:textId="77777777" w:rsidR="00EF5019" w:rsidRDefault="00EF5019" w:rsidP="004F38F4">
            <w:r>
              <w:t xml:space="preserve">1 à 4 Pax </w:t>
            </w:r>
          </w:p>
        </w:tc>
        <w:tc>
          <w:tcPr>
            <w:tcW w:w="1701" w:type="dxa"/>
          </w:tcPr>
          <w:p w14:paraId="5B64558F" w14:textId="77777777" w:rsidR="00EF5019" w:rsidRDefault="00EF5019" w:rsidP="004F38F4">
            <w:r>
              <w:t>5 à 8 Pax</w:t>
            </w:r>
          </w:p>
        </w:tc>
      </w:tr>
      <w:tr w:rsidR="00EF5019" w14:paraId="542E8025" w14:textId="77777777" w:rsidTr="004F38F4">
        <w:tc>
          <w:tcPr>
            <w:tcW w:w="4815" w:type="dxa"/>
          </w:tcPr>
          <w:p w14:paraId="4CDBBD1D" w14:textId="77777777" w:rsidR="00EF5019" w:rsidRPr="00B1399C" w:rsidRDefault="00EF5019" w:rsidP="004F38F4">
            <w:pPr>
              <w:rPr>
                <w:lang w:val="en-US"/>
              </w:rPr>
            </w:pPr>
            <w:r w:rsidRPr="00B1399C">
              <w:rPr>
                <w:lang w:val="en-US"/>
              </w:rPr>
              <w:t>Paris City Tour (During 4 H</w:t>
            </w:r>
            <w:r>
              <w:rPr>
                <w:lang w:val="en-US"/>
              </w:rPr>
              <w:t>ours)</w:t>
            </w:r>
          </w:p>
        </w:tc>
        <w:tc>
          <w:tcPr>
            <w:tcW w:w="1276" w:type="dxa"/>
          </w:tcPr>
          <w:p w14:paraId="24F2E9D6" w14:textId="77777777" w:rsidR="00EF5019" w:rsidRDefault="00EF5019" w:rsidP="004F38F4">
            <w:r>
              <w:t>250</w:t>
            </w:r>
          </w:p>
        </w:tc>
        <w:tc>
          <w:tcPr>
            <w:tcW w:w="1701" w:type="dxa"/>
          </w:tcPr>
          <w:p w14:paraId="16018A97" w14:textId="77777777" w:rsidR="00EF5019" w:rsidRDefault="00EF5019" w:rsidP="004F38F4">
            <w:r>
              <w:t>270</w:t>
            </w:r>
          </w:p>
        </w:tc>
      </w:tr>
      <w:tr w:rsidR="00EF5019" w:rsidRPr="00B1399C" w14:paraId="5D4D526E" w14:textId="77777777" w:rsidTr="004F38F4">
        <w:tc>
          <w:tcPr>
            <w:tcW w:w="4815" w:type="dxa"/>
          </w:tcPr>
          <w:p w14:paraId="16F6FB9D" w14:textId="77777777" w:rsidR="00EF5019" w:rsidRPr="00B1399C" w:rsidRDefault="00EF5019" w:rsidP="004F38F4">
            <w:pPr>
              <w:rPr>
                <w:lang w:val="en-US"/>
              </w:rPr>
            </w:pPr>
            <w:r w:rsidRPr="00B1399C">
              <w:rPr>
                <w:lang w:val="en-US"/>
              </w:rPr>
              <w:t>Paris Night Tour (During 4 H</w:t>
            </w:r>
            <w:r>
              <w:rPr>
                <w:lang w:val="en-US"/>
              </w:rPr>
              <w:t>ours) (After 10pm)</w:t>
            </w:r>
          </w:p>
        </w:tc>
        <w:tc>
          <w:tcPr>
            <w:tcW w:w="1276" w:type="dxa"/>
          </w:tcPr>
          <w:p w14:paraId="1C1F664B" w14:textId="77777777" w:rsidR="00EF5019" w:rsidRPr="00B1399C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  <w:tc>
          <w:tcPr>
            <w:tcW w:w="1701" w:type="dxa"/>
          </w:tcPr>
          <w:p w14:paraId="7BA3FDD2" w14:textId="77777777" w:rsidR="00EF5019" w:rsidRPr="00B1399C" w:rsidRDefault="00EF5019" w:rsidP="004F38F4">
            <w:pPr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</w:tr>
      <w:tr w:rsidR="00EF5019" w14:paraId="7FCFDF8A" w14:textId="77777777" w:rsidTr="004F38F4">
        <w:tc>
          <w:tcPr>
            <w:tcW w:w="4815" w:type="dxa"/>
          </w:tcPr>
          <w:p w14:paraId="7A602A96" w14:textId="77777777" w:rsidR="00EF5019" w:rsidRDefault="00EF5019" w:rsidP="004F38F4">
            <w:r>
              <w:t xml:space="preserve">Versailles (2 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564EBA85" w14:textId="77777777" w:rsidR="00EF5019" w:rsidRDefault="00EF5019" w:rsidP="004F38F4">
            <w:r>
              <w:t>160</w:t>
            </w:r>
          </w:p>
        </w:tc>
        <w:tc>
          <w:tcPr>
            <w:tcW w:w="1701" w:type="dxa"/>
          </w:tcPr>
          <w:p w14:paraId="25566E3D" w14:textId="77777777" w:rsidR="00EF5019" w:rsidRDefault="00EF5019" w:rsidP="004F38F4">
            <w:r>
              <w:t>180</w:t>
            </w:r>
          </w:p>
        </w:tc>
      </w:tr>
      <w:tr w:rsidR="00EF5019" w14:paraId="010740DB" w14:textId="77777777" w:rsidTr="004F38F4">
        <w:tc>
          <w:tcPr>
            <w:tcW w:w="4815" w:type="dxa"/>
          </w:tcPr>
          <w:p w14:paraId="64BFB8FA" w14:textId="77777777" w:rsidR="00EF5019" w:rsidRDefault="00EF5019" w:rsidP="004F38F4">
            <w:r>
              <w:t xml:space="preserve">Fontainebleau (2 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2A2834CD" w14:textId="77777777" w:rsidR="00EF5019" w:rsidRDefault="00EF5019" w:rsidP="004F38F4">
            <w:r>
              <w:t>350</w:t>
            </w:r>
          </w:p>
        </w:tc>
        <w:tc>
          <w:tcPr>
            <w:tcW w:w="1701" w:type="dxa"/>
          </w:tcPr>
          <w:p w14:paraId="637E581D" w14:textId="77777777" w:rsidR="00EF5019" w:rsidRDefault="00EF5019" w:rsidP="004F38F4">
            <w:r>
              <w:t>370</w:t>
            </w:r>
          </w:p>
        </w:tc>
      </w:tr>
      <w:tr w:rsidR="00EF5019" w14:paraId="1B7025EC" w14:textId="77777777" w:rsidTr="004F38F4">
        <w:tc>
          <w:tcPr>
            <w:tcW w:w="4815" w:type="dxa"/>
          </w:tcPr>
          <w:p w14:paraId="0E4FCFC1" w14:textId="77777777" w:rsidR="00EF5019" w:rsidRDefault="00EF5019" w:rsidP="004F38F4">
            <w:r>
              <w:t xml:space="preserve">Giverny (2 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26E1C973" w14:textId="77777777" w:rsidR="00EF5019" w:rsidRDefault="00EF5019" w:rsidP="004F38F4">
            <w:r>
              <w:t>400</w:t>
            </w:r>
          </w:p>
        </w:tc>
        <w:tc>
          <w:tcPr>
            <w:tcW w:w="1701" w:type="dxa"/>
          </w:tcPr>
          <w:p w14:paraId="3EFA17CF" w14:textId="77777777" w:rsidR="00EF5019" w:rsidRDefault="00EF5019" w:rsidP="004F38F4">
            <w:r>
              <w:t>450</w:t>
            </w:r>
          </w:p>
        </w:tc>
      </w:tr>
      <w:tr w:rsidR="00EF5019" w14:paraId="3281FC64" w14:textId="77777777" w:rsidTr="004F38F4">
        <w:tc>
          <w:tcPr>
            <w:tcW w:w="4815" w:type="dxa"/>
          </w:tcPr>
          <w:p w14:paraId="386B9611" w14:textId="77777777" w:rsidR="00EF5019" w:rsidRDefault="00EF5019" w:rsidP="004F38F4">
            <w:r>
              <w:t xml:space="preserve">Deauville (3 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14:paraId="1268E105" w14:textId="77777777" w:rsidR="00EF5019" w:rsidRDefault="00EF5019" w:rsidP="004F38F4">
            <w:r>
              <w:t>650</w:t>
            </w:r>
          </w:p>
        </w:tc>
        <w:tc>
          <w:tcPr>
            <w:tcW w:w="1701" w:type="dxa"/>
          </w:tcPr>
          <w:p w14:paraId="5C8D444C" w14:textId="77777777" w:rsidR="00EF5019" w:rsidRDefault="00EF5019" w:rsidP="004F38F4">
            <w:r>
              <w:t>800</w:t>
            </w:r>
          </w:p>
        </w:tc>
      </w:tr>
      <w:tr w:rsidR="00EF5019" w14:paraId="1C2A8676" w14:textId="77777777" w:rsidTr="004F38F4">
        <w:tc>
          <w:tcPr>
            <w:tcW w:w="4815" w:type="dxa"/>
          </w:tcPr>
          <w:p w14:paraId="3FBC4791" w14:textId="77777777" w:rsidR="00EF5019" w:rsidRDefault="00EF5019" w:rsidP="004F38F4">
            <w:proofErr w:type="spellStart"/>
            <w:r>
              <w:t>Orleans</w:t>
            </w:r>
            <w:proofErr w:type="spellEnd"/>
            <w:r>
              <w:t xml:space="preserve"> (Centre France) </w:t>
            </w:r>
          </w:p>
        </w:tc>
        <w:tc>
          <w:tcPr>
            <w:tcW w:w="1276" w:type="dxa"/>
          </w:tcPr>
          <w:p w14:paraId="35126B34" w14:textId="77777777" w:rsidR="00EF5019" w:rsidRDefault="00EF5019" w:rsidP="004F38F4">
            <w:r>
              <w:t>500</w:t>
            </w:r>
          </w:p>
        </w:tc>
        <w:tc>
          <w:tcPr>
            <w:tcW w:w="1701" w:type="dxa"/>
          </w:tcPr>
          <w:p w14:paraId="1EA78874" w14:textId="77777777" w:rsidR="00EF5019" w:rsidRDefault="00EF5019" w:rsidP="004F38F4">
            <w:r>
              <w:t>700</w:t>
            </w:r>
          </w:p>
        </w:tc>
      </w:tr>
    </w:tbl>
    <w:p w14:paraId="253E00EC" w14:textId="77777777" w:rsidR="00631153" w:rsidRDefault="007E353C"/>
    <w:sectPr w:rsidR="00631153" w:rsidSect="001D4F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19"/>
    <w:rsid w:val="001D4F38"/>
    <w:rsid w:val="004F3D01"/>
    <w:rsid w:val="007E353C"/>
    <w:rsid w:val="00E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5E9BF"/>
  <w15:chartTrackingRefBased/>
  <w15:docId w15:val="{DD5E6464-BE4A-E74E-8B15-8093C511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0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5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Dumindu Punchi Hewage</dc:creator>
  <cp:keywords/>
  <dc:description/>
  <cp:lastModifiedBy>Dumindu Punchi Hewage</cp:lastModifiedBy>
  <cp:revision>2</cp:revision>
  <dcterms:created xsi:type="dcterms:W3CDTF">2023-02-24T22:52:00Z</dcterms:created>
  <dcterms:modified xsi:type="dcterms:W3CDTF">2023-02-24T22:56:00Z</dcterms:modified>
</cp:coreProperties>
</file>