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E7D" w14:textId="398B9D7F" w:rsidR="000A0DE9" w:rsidRDefault="00FB7389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</w:rPr>
        <w:t>叶培林工作周报</w:t>
      </w:r>
    </w:p>
    <w:p w14:paraId="1A859BEF" w14:textId="79D68149" w:rsidR="000A0DE9" w:rsidRDefault="00000000">
      <w:pPr>
        <w:spacing w:line="500" w:lineRule="exact"/>
        <w:jc w:val="righ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</w:t>
      </w:r>
      <w:r w:rsidR="00C011C7">
        <w:rPr>
          <w:rFonts w:ascii="仿宋" w:eastAsia="仿宋" w:hAnsi="仿宋" w:cs="仿宋" w:hint="eastAsia"/>
          <w:sz w:val="28"/>
          <w:szCs w:val="28"/>
        </w:rPr>
        <w:t>5.</w:t>
      </w:r>
      <w:r w:rsidR="0015019C">
        <w:rPr>
          <w:rFonts w:ascii="仿宋" w:eastAsia="仿宋" w:hAnsi="仿宋" w:cs="仿宋" w:hint="eastAsia"/>
          <w:sz w:val="28"/>
          <w:szCs w:val="28"/>
        </w:rPr>
        <w:t>11</w:t>
      </w:r>
      <w:r>
        <w:rPr>
          <w:rFonts w:ascii="仿宋" w:eastAsia="仿宋" w:hAnsi="仿宋" w:cs="仿宋" w:hint="eastAsia"/>
          <w:sz w:val="28"/>
          <w:szCs w:val="28"/>
        </w:rPr>
        <w:t>-</w:t>
      </w:r>
      <w:r w:rsidR="00C011C7">
        <w:rPr>
          <w:rFonts w:ascii="仿宋" w:eastAsia="仿宋" w:hAnsi="仿宋" w:cs="仿宋" w:hint="eastAsia"/>
          <w:sz w:val="28"/>
          <w:szCs w:val="28"/>
        </w:rPr>
        <w:t>5.</w:t>
      </w:r>
      <w:r w:rsidR="0015019C">
        <w:rPr>
          <w:rFonts w:ascii="仿宋" w:eastAsia="仿宋" w:hAnsi="仿宋" w:cs="仿宋" w:hint="eastAsia"/>
          <w:sz w:val="28"/>
          <w:szCs w:val="28"/>
        </w:rPr>
        <w:t>16</w:t>
      </w:r>
    </w:p>
    <w:p w14:paraId="12BBCDFC" w14:textId="77777777" w:rsidR="000A0DE9" w:rsidRDefault="00000000">
      <w:p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49D9F754" w14:textId="1A286D72" w:rsidR="000A0DE9" w:rsidRDefault="00FB7389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物联网实验箱开发</w:t>
      </w:r>
    </w:p>
    <w:p w14:paraId="1A708541" w14:textId="2DCEA686" w:rsidR="006B0F93" w:rsidRDefault="006B0F93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完成江西生物科技职业学院需求</w:t>
      </w:r>
    </w:p>
    <w:p w14:paraId="6A71C3E2" w14:textId="77777777" w:rsidR="000A0DE9" w:rsidRDefault="00000000">
      <w:pPr>
        <w:numPr>
          <w:ilvl w:val="0"/>
          <w:numId w:val="2"/>
        </w:num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2974B78E" w14:textId="17624A9C" w:rsidR="000A0DE9" w:rsidRDefault="003F1717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</w:t>
      </w:r>
      <w:r w:rsidR="00383B93">
        <w:rPr>
          <w:rFonts w:ascii="仿宋" w:eastAsia="仿宋" w:hAnsi="仿宋" w:cs="仿宋" w:hint="eastAsia"/>
          <w:sz w:val="28"/>
          <w:szCs w:val="28"/>
        </w:rPr>
        <w:t>鸿蒙开发板设计并打样完成</w:t>
      </w:r>
    </w:p>
    <w:p w14:paraId="12E2978D" w14:textId="30D50AAE" w:rsidR="006B0F93" w:rsidRDefault="003F1717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箱</w:t>
      </w:r>
      <w:r w:rsidR="00383B93">
        <w:rPr>
          <w:rFonts w:ascii="仿宋" w:eastAsia="仿宋" w:hAnsi="仿宋" w:cs="仿宋" w:hint="eastAsia"/>
          <w:sz w:val="28"/>
          <w:szCs w:val="28"/>
        </w:rPr>
        <w:t>数字</w:t>
      </w:r>
      <w:proofErr w:type="gramEnd"/>
      <w:r w:rsidR="00383B93">
        <w:rPr>
          <w:rFonts w:ascii="仿宋" w:eastAsia="仿宋" w:hAnsi="仿宋" w:cs="仿宋" w:hint="eastAsia"/>
          <w:sz w:val="28"/>
          <w:szCs w:val="28"/>
        </w:rPr>
        <w:t>量传感器模块设计并打样完成</w:t>
      </w:r>
    </w:p>
    <w:p w14:paraId="1D4FDCED" w14:textId="78077E0A" w:rsidR="006B0F93" w:rsidRDefault="003F1717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</w:t>
      </w:r>
      <w:r w:rsidR="00383B93">
        <w:rPr>
          <w:rFonts w:ascii="仿宋" w:eastAsia="仿宋" w:hAnsi="仿宋" w:cs="仿宋" w:hint="eastAsia"/>
          <w:sz w:val="28"/>
          <w:szCs w:val="28"/>
        </w:rPr>
        <w:t>模拟量传感器模块设计并打样完成</w:t>
      </w:r>
    </w:p>
    <w:p w14:paraId="03BDE119" w14:textId="262FF4A5" w:rsidR="00383B93" w:rsidRDefault="00383B93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江西生物科技职业学院</w:t>
      </w:r>
      <w:r>
        <w:rPr>
          <w:rFonts w:ascii="仿宋" w:eastAsia="仿宋" w:hAnsi="仿宋" w:cs="仿宋" w:hint="eastAsia"/>
          <w:sz w:val="28"/>
          <w:szCs w:val="28"/>
        </w:rPr>
        <w:t>智慧茶园需求设计打样焊接完成</w:t>
      </w:r>
    </w:p>
    <w:p w14:paraId="78E9B6C9" w14:textId="0A754914" w:rsidR="00383B93" w:rsidRDefault="00383B93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物联网实验箱LORA模块例程编写完成</w:t>
      </w:r>
    </w:p>
    <w:p w14:paraId="55F0AB89" w14:textId="65485481" w:rsidR="00FB7389" w:rsidRPr="00FB7389" w:rsidRDefault="00FB7389" w:rsidP="00FB7389">
      <w:pPr>
        <w:pStyle w:val="a5"/>
        <w:numPr>
          <w:ilvl w:val="0"/>
          <w:numId w:val="5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5CBFFD61" w14:textId="45FA2062" w:rsidR="006B0F93" w:rsidRDefault="00383B93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设计</w:t>
      </w:r>
      <w:r w:rsidR="003F1717">
        <w:rPr>
          <w:rFonts w:ascii="仿宋" w:eastAsia="仿宋" w:hAnsi="仿宋" w:cs="仿宋" w:hint="eastAsia"/>
          <w:sz w:val="28"/>
          <w:szCs w:val="28"/>
        </w:rPr>
        <w:t>物联网实验箱</w:t>
      </w:r>
      <w:r>
        <w:rPr>
          <w:rFonts w:ascii="仿宋" w:eastAsia="仿宋" w:hAnsi="仿宋" w:cs="仿宋" w:hint="eastAsia"/>
          <w:sz w:val="28"/>
          <w:szCs w:val="28"/>
        </w:rPr>
        <w:t>底板V3(大板)并打样</w:t>
      </w:r>
    </w:p>
    <w:p w14:paraId="64AD620E" w14:textId="0532A78A" w:rsidR="00FB7389" w:rsidRPr="00290048" w:rsidRDefault="00351E5C" w:rsidP="00FB7389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 w:rsidRPr="00290048">
        <w:rPr>
          <w:rFonts w:ascii="仿宋" w:eastAsia="仿宋" w:hAnsi="仿宋" w:cs="仿宋" w:hint="eastAsia"/>
          <w:sz w:val="28"/>
          <w:szCs w:val="28"/>
        </w:rPr>
        <w:t>积极对接江西生物科技职业学院</w:t>
      </w:r>
    </w:p>
    <w:sectPr w:rsidR="00FB7389" w:rsidRPr="00290048">
      <w:headerReference w:type="default" r:id="rId9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F2732" w14:textId="77777777" w:rsidR="00BE69A6" w:rsidRDefault="00BE69A6">
      <w:r>
        <w:separator/>
      </w:r>
    </w:p>
  </w:endnote>
  <w:endnote w:type="continuationSeparator" w:id="0">
    <w:p w14:paraId="4F36B15D" w14:textId="77777777" w:rsidR="00BE69A6" w:rsidRDefault="00BE6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2CF9E" w14:textId="77777777" w:rsidR="00BE69A6" w:rsidRDefault="00BE69A6">
      <w:r>
        <w:separator/>
      </w:r>
    </w:p>
  </w:footnote>
  <w:footnote w:type="continuationSeparator" w:id="0">
    <w:p w14:paraId="4A724793" w14:textId="77777777" w:rsidR="00BE69A6" w:rsidRDefault="00BE6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3323" w14:textId="77777777" w:rsidR="000A0DE9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CD7F" wp14:editId="58006910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EBB84"/>
    <w:multiLevelType w:val="singleLevel"/>
    <w:tmpl w:val="91EEBB8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FEDD0702"/>
    <w:multiLevelType w:val="singleLevel"/>
    <w:tmpl w:val="FEDD07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D32459"/>
    <w:multiLevelType w:val="hybridMultilevel"/>
    <w:tmpl w:val="FDCE6834"/>
    <w:lvl w:ilvl="0" w:tplc="60700ABA">
      <w:start w:val="3"/>
      <w:numFmt w:val="japaneseCounting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3" w15:restartNumberingAfterBreak="0">
    <w:nsid w:val="600A3C1C"/>
    <w:multiLevelType w:val="hybridMultilevel"/>
    <w:tmpl w:val="4D7AA798"/>
    <w:lvl w:ilvl="0" w:tplc="12046B92">
      <w:start w:val="3"/>
      <w:numFmt w:val="japaneseCounting"/>
      <w:lvlText w:val="%1．"/>
      <w:lvlJc w:val="left"/>
      <w:pPr>
        <w:ind w:left="3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662D1272"/>
    <w:multiLevelType w:val="hybridMultilevel"/>
    <w:tmpl w:val="7D6E864A"/>
    <w:lvl w:ilvl="0" w:tplc="0409000F">
      <w:start w:val="1"/>
      <w:numFmt w:val="decimal"/>
      <w:lvlText w:val="%1."/>
      <w:lvlJc w:val="left"/>
      <w:pPr>
        <w:ind w:left="10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80" w:hanging="440"/>
      </w:pPr>
    </w:lvl>
    <w:lvl w:ilvl="2" w:tplc="FFFFFFFF" w:tentative="1">
      <w:start w:val="1"/>
      <w:numFmt w:val="lowerRoman"/>
      <w:lvlText w:val="%3."/>
      <w:lvlJc w:val="right"/>
      <w:pPr>
        <w:ind w:left="1620" w:hanging="440"/>
      </w:pPr>
    </w:lvl>
    <w:lvl w:ilvl="3" w:tplc="FFFFFFFF" w:tentative="1">
      <w:start w:val="1"/>
      <w:numFmt w:val="decimal"/>
      <w:lvlText w:val="%4."/>
      <w:lvlJc w:val="left"/>
      <w:pPr>
        <w:ind w:left="2060" w:hanging="440"/>
      </w:pPr>
    </w:lvl>
    <w:lvl w:ilvl="4" w:tplc="FFFFFFFF" w:tentative="1">
      <w:start w:val="1"/>
      <w:numFmt w:val="lowerLetter"/>
      <w:lvlText w:val="%5)"/>
      <w:lvlJc w:val="left"/>
      <w:pPr>
        <w:ind w:left="2500" w:hanging="440"/>
      </w:pPr>
    </w:lvl>
    <w:lvl w:ilvl="5" w:tplc="FFFFFFFF" w:tentative="1">
      <w:start w:val="1"/>
      <w:numFmt w:val="lowerRoman"/>
      <w:lvlText w:val="%6."/>
      <w:lvlJc w:val="right"/>
      <w:pPr>
        <w:ind w:left="2940" w:hanging="440"/>
      </w:pPr>
    </w:lvl>
    <w:lvl w:ilvl="6" w:tplc="FFFFFFFF" w:tentative="1">
      <w:start w:val="1"/>
      <w:numFmt w:val="decimal"/>
      <w:lvlText w:val="%7."/>
      <w:lvlJc w:val="left"/>
      <w:pPr>
        <w:ind w:left="3380" w:hanging="440"/>
      </w:pPr>
    </w:lvl>
    <w:lvl w:ilvl="7" w:tplc="FFFFFFFF" w:tentative="1">
      <w:start w:val="1"/>
      <w:numFmt w:val="lowerLetter"/>
      <w:lvlText w:val="%8)"/>
      <w:lvlJc w:val="left"/>
      <w:pPr>
        <w:ind w:left="3820" w:hanging="440"/>
      </w:pPr>
    </w:lvl>
    <w:lvl w:ilvl="8" w:tplc="FFFFFFFF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5" w15:restartNumberingAfterBreak="0">
    <w:nsid w:val="7FF0FB60"/>
    <w:multiLevelType w:val="singleLevel"/>
    <w:tmpl w:val="7FF0FB60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 w16cid:durableId="1556233779">
    <w:abstractNumId w:val="0"/>
  </w:num>
  <w:num w:numId="2" w16cid:durableId="1904023066">
    <w:abstractNumId w:val="1"/>
  </w:num>
  <w:num w:numId="3" w16cid:durableId="521632654">
    <w:abstractNumId w:val="5"/>
  </w:num>
  <w:num w:numId="4" w16cid:durableId="1652707790">
    <w:abstractNumId w:val="3"/>
  </w:num>
  <w:num w:numId="5" w16cid:durableId="466624551">
    <w:abstractNumId w:val="2"/>
  </w:num>
  <w:num w:numId="6" w16cid:durableId="110002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200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0A0DE9"/>
    <w:rsid w:val="000B4FFF"/>
    <w:rsid w:val="00144CA0"/>
    <w:rsid w:val="0015019C"/>
    <w:rsid w:val="0015779B"/>
    <w:rsid w:val="0016582D"/>
    <w:rsid w:val="00190A52"/>
    <w:rsid w:val="00214B11"/>
    <w:rsid w:val="00284819"/>
    <w:rsid w:val="00290048"/>
    <w:rsid w:val="00331F68"/>
    <w:rsid w:val="00351E5C"/>
    <w:rsid w:val="00383B93"/>
    <w:rsid w:val="003C4B0E"/>
    <w:rsid w:val="003E2808"/>
    <w:rsid w:val="003F1717"/>
    <w:rsid w:val="003F2221"/>
    <w:rsid w:val="00476A2B"/>
    <w:rsid w:val="00513926"/>
    <w:rsid w:val="005B3B9D"/>
    <w:rsid w:val="00623F6C"/>
    <w:rsid w:val="006B0F93"/>
    <w:rsid w:val="006C3CE6"/>
    <w:rsid w:val="006D4A8F"/>
    <w:rsid w:val="008D1814"/>
    <w:rsid w:val="00917577"/>
    <w:rsid w:val="00957787"/>
    <w:rsid w:val="009C6C78"/>
    <w:rsid w:val="00AA497C"/>
    <w:rsid w:val="00B049DE"/>
    <w:rsid w:val="00B23335"/>
    <w:rsid w:val="00BE69A6"/>
    <w:rsid w:val="00C011C7"/>
    <w:rsid w:val="00C60BFD"/>
    <w:rsid w:val="00CC166B"/>
    <w:rsid w:val="00D74289"/>
    <w:rsid w:val="00DB507F"/>
    <w:rsid w:val="00E95825"/>
    <w:rsid w:val="00EA3091"/>
    <w:rsid w:val="00FB7389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509B"/>
  <w15:docId w15:val="{8C637973-CB41-4D04-B8CC-17ED83F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6B0F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  <w:style w:type="character" w:customStyle="1" w:styleId="20">
    <w:name w:val="标题 2 字符"/>
    <w:basedOn w:val="a0"/>
    <w:link w:val="2"/>
    <w:rsid w:val="006B0F9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F1FE71-BAEB-4E7F-AB27-EAF79DCA4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</Words>
  <Characters>182</Characters>
  <Application>Microsoft Office Word</Application>
  <DocSecurity>0</DocSecurity>
  <Lines>1</Lines>
  <Paragraphs>1</Paragraphs>
  <ScaleCrop>false</ScaleCrop>
  <Company>Handoff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16</cp:revision>
  <dcterms:created xsi:type="dcterms:W3CDTF">2026-04-20T02:01:00Z</dcterms:created>
  <dcterms:modified xsi:type="dcterms:W3CDTF">2026-05-18T07:14:00Z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