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220E" w14:textId="39AA5F9F" w:rsidR="00F763E6" w:rsidRDefault="00F763E6" w:rsidP="003E092D">
      <w:pPr>
        <w:ind w:left="360" w:hanging="360"/>
      </w:pPr>
      <w:r>
        <w:rPr>
          <w:rFonts w:hint="eastAsia"/>
        </w:rPr>
        <w:t>教程：</w:t>
      </w:r>
      <w:r w:rsidRPr="00F763E6">
        <w:t>https://www.bilibili.com/video/BV1k4411m7mP?p=1</w:t>
      </w:r>
    </w:p>
    <w:p w14:paraId="741545A1" w14:textId="51281DCE" w:rsidR="00F91E5C" w:rsidRDefault="003E092D" w:rsidP="003E0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每次打开工程文件前，先svn更新</w:t>
      </w:r>
    </w:p>
    <w:p w14:paraId="355EF161" w14:textId="40148EED" w:rsidR="003E092D" w:rsidRDefault="003E092D" w:rsidP="003E0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添加文件先右键svn加入，再svn提交，</w:t>
      </w:r>
    </w:p>
    <w:p w14:paraId="6EB79194" w14:textId="0439B0E0" w:rsidR="003E092D" w:rsidRDefault="003E092D" w:rsidP="003E09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0466C8" wp14:editId="0CA7FF9E">
            <wp:extent cx="3742124" cy="1074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324"/>
                    <a:stretch/>
                  </pic:blipFill>
                  <pic:spPr bwMode="auto">
                    <a:xfrm>
                      <a:off x="0" y="0"/>
                      <a:ext cx="3774304" cy="108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43C3" w14:textId="1B6D3109" w:rsidR="003E092D" w:rsidRDefault="003E092D" w:rsidP="003E092D">
      <w:pPr>
        <w:pStyle w:val="a3"/>
        <w:ind w:left="360" w:firstLineChars="0" w:firstLine="0"/>
      </w:pPr>
      <w:r>
        <w:rPr>
          <w:rFonts w:hint="eastAsia"/>
        </w:rPr>
        <w:t>此标志为成功加入（邱钰的电脑不知为何没有显示此标志），加入以后再提交</w:t>
      </w:r>
    </w:p>
    <w:p w14:paraId="3BB7B059" w14:textId="10F514DC" w:rsidR="003E092D" w:rsidRDefault="003E092D" w:rsidP="003E092D">
      <w:pPr>
        <w:pStyle w:val="a3"/>
        <w:ind w:left="360" w:firstLineChars="0" w:firstLine="0"/>
      </w:pPr>
    </w:p>
    <w:p w14:paraId="252DFD30" w14:textId="77777777" w:rsidR="003E092D" w:rsidRDefault="003E092D" w:rsidP="003E092D">
      <w:pPr>
        <w:pStyle w:val="a3"/>
        <w:ind w:left="360" w:firstLineChars="0" w:firstLine="0"/>
      </w:pPr>
    </w:p>
    <w:p w14:paraId="563532D9" w14:textId="35F1F9D1" w:rsidR="003E092D" w:rsidRDefault="003E092D" w:rsidP="003E0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添加，删改文件之后，</w:t>
      </w:r>
      <w:r w:rsidR="00F763E6">
        <w:rPr>
          <w:rFonts w:hint="eastAsia"/>
        </w:rPr>
        <w:t>都要svn提交才能上传到网站，</w:t>
      </w:r>
      <w:r>
        <w:rPr>
          <w:rFonts w:hint="eastAsia"/>
        </w:rPr>
        <w:t>每一次的svn提交都要备注自己做了什么操作</w:t>
      </w:r>
    </w:p>
    <w:p w14:paraId="11F506C3" w14:textId="1AC3A23F" w:rsidR="003E092D" w:rsidRDefault="003E092D" w:rsidP="003E092D">
      <w:pPr>
        <w:pStyle w:val="a3"/>
        <w:ind w:left="360" w:firstLineChars="0" w:firstLine="0"/>
      </w:pPr>
      <w:r>
        <w:rPr>
          <w:rFonts w:hint="eastAsia"/>
        </w:rPr>
        <w:t>规范如下</w:t>
      </w:r>
      <w:r w:rsidR="001F3024">
        <w:rPr>
          <w:rFonts w:hint="eastAsia"/>
        </w:rPr>
        <w:t>：#0000</w:t>
      </w:r>
      <w:r w:rsidR="001F3024">
        <w:t xml:space="preserve"> </w:t>
      </w:r>
      <w:r w:rsidR="001F3024">
        <w:rPr>
          <w:rFonts w:hint="eastAsia"/>
        </w:rPr>
        <w:t xml:space="preserve">描述自己做了什么 </w:t>
      </w:r>
    </w:p>
    <w:p w14:paraId="31FBA1B5" w14:textId="5E341032" w:rsidR="003E092D" w:rsidRDefault="003E092D" w:rsidP="003E09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AD0616" wp14:editId="03E3D630">
            <wp:extent cx="3234978" cy="2527692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288" cy="25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28AE" w14:textId="5300C49A" w:rsidR="001F3024" w:rsidRDefault="001F3024" w:rsidP="003E092D">
      <w:pPr>
        <w:pStyle w:val="a3"/>
        <w:ind w:left="360" w:firstLineChars="0" w:firstLine="0"/>
      </w:pPr>
      <w:r>
        <w:rPr>
          <w:rFonts w:hint="eastAsia"/>
        </w:rPr>
        <w:t>每一次提交就是一个版本</w:t>
      </w:r>
      <w:r w:rsidR="00122BD9">
        <w:rPr>
          <w:rFonts w:hint="eastAsia"/>
        </w:rPr>
        <w:t>，出了问题可以随时恢复到指定版本</w:t>
      </w:r>
    </w:p>
    <w:p w14:paraId="62AF1D12" w14:textId="34F240BC" w:rsidR="001F3024" w:rsidRDefault="001F3024" w:rsidP="003E09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AA355A" wp14:editId="48A95CA5">
            <wp:extent cx="4510528" cy="2038048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493" cy="20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162" w14:textId="451DFBCD" w:rsidR="00F763E6" w:rsidRDefault="00F763E6" w:rsidP="003E092D">
      <w:pPr>
        <w:pStyle w:val="a3"/>
        <w:ind w:left="360" w:firstLineChars="0" w:firstLine="0"/>
      </w:pPr>
    </w:p>
    <w:p w14:paraId="74A0A32F" w14:textId="77777777" w:rsidR="00F763E6" w:rsidRDefault="00F763E6" w:rsidP="00F76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万一做了什么骚操作，有两种情况</w:t>
      </w:r>
    </w:p>
    <w:p w14:paraId="2A51C117" w14:textId="1D4E5D90" w:rsidR="00F763E6" w:rsidRDefault="00F763E6" w:rsidP="00F763E6">
      <w:pPr>
        <w:pStyle w:val="a3"/>
        <w:ind w:left="360" w:firstLineChars="0" w:firstLine="0"/>
      </w:pPr>
      <w:r>
        <w:rPr>
          <w:rFonts w:hint="eastAsia"/>
        </w:rPr>
        <w:t>1.提交了，不怕，可以还原，具体教程</w:t>
      </w:r>
    </w:p>
    <w:p w14:paraId="73835C57" w14:textId="62681B80" w:rsidR="00F763E6" w:rsidRDefault="00122BD9" w:rsidP="00F763E6">
      <w:pPr>
        <w:pStyle w:val="a3"/>
        <w:ind w:left="360" w:firstLineChars="0" w:firstLine="0"/>
      </w:pPr>
      <w:hyperlink r:id="rId8" w:history="1">
        <w:r w:rsidR="00F763E6" w:rsidRPr="00485443">
          <w:rPr>
            <w:rStyle w:val="a4"/>
          </w:rPr>
          <w:t>https://www.bilibili.com/video/BV1k4411m7mP?p=3</w:t>
        </w:r>
      </w:hyperlink>
    </w:p>
    <w:p w14:paraId="4EF3F48F" w14:textId="7C8A4124" w:rsidR="00F763E6" w:rsidRDefault="00F763E6" w:rsidP="00F763E6">
      <w:pPr>
        <w:pStyle w:val="a3"/>
        <w:ind w:left="360" w:firstLineChars="0" w:firstLine="0"/>
      </w:pPr>
      <w:r>
        <w:rPr>
          <w:rFonts w:hint="eastAsia"/>
        </w:rPr>
        <w:lastRenderedPageBreak/>
        <w:t>2.没有提交，直接右键有问题的文件，svn还原，可以还原到最近上传到svn网站的版本</w:t>
      </w:r>
    </w:p>
    <w:p w14:paraId="2436041F" w14:textId="2365E2C8" w:rsidR="00F763E6" w:rsidRDefault="00F763E6" w:rsidP="00F763E6">
      <w:pPr>
        <w:pStyle w:val="a3"/>
        <w:ind w:left="360" w:firstLineChars="0" w:firstLine="0"/>
      </w:pPr>
    </w:p>
    <w:p w14:paraId="16B9D951" w14:textId="3EDD1E28" w:rsidR="00F763E6" w:rsidRPr="00F763E6" w:rsidRDefault="001F2B1A" w:rsidP="001F2B1A">
      <w:r>
        <w:rPr>
          <w:rFonts w:hint="eastAsia"/>
        </w:rPr>
        <w:t>5.ue有专门对接svn的接口，具体教程稍后补充</w:t>
      </w:r>
    </w:p>
    <w:sectPr w:rsidR="00F763E6" w:rsidRPr="00F7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74281"/>
    <w:multiLevelType w:val="hybridMultilevel"/>
    <w:tmpl w:val="2D0CAEF8"/>
    <w:lvl w:ilvl="0" w:tplc="1D2C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72"/>
    <w:rsid w:val="00027A2B"/>
    <w:rsid w:val="00122BD9"/>
    <w:rsid w:val="001C4B72"/>
    <w:rsid w:val="001F2B1A"/>
    <w:rsid w:val="001F3024"/>
    <w:rsid w:val="003E092D"/>
    <w:rsid w:val="00F763E6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E2A3"/>
  <w15:chartTrackingRefBased/>
  <w15:docId w15:val="{3D49EE85-04C4-46A6-BD38-5894114F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9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3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k4411m7mP?p=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wt</dc:creator>
  <cp:keywords/>
  <dc:description/>
  <cp:lastModifiedBy>wu wt</cp:lastModifiedBy>
  <cp:revision>6</cp:revision>
  <dcterms:created xsi:type="dcterms:W3CDTF">2020-09-24T15:45:00Z</dcterms:created>
  <dcterms:modified xsi:type="dcterms:W3CDTF">2020-09-24T16:05:00Z</dcterms:modified>
</cp:coreProperties>
</file>