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96C8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79A5FDA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785C2F4B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038F4F41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2BE01F98" w14:textId="77777777" w:rsidR="00E0110C" w:rsidRDefault="00E0110C" w:rsidP="00E0110C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028DFC9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B1E0C7E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AD21BE2" w14:textId="77777777" w:rsidR="00E0110C" w:rsidRPr="007E7841" w:rsidRDefault="00E0110C" w:rsidP="00FE61FC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Pr="007E7841">
        <w:t>6</w:t>
      </w:r>
      <w:r>
        <w:t xml:space="preserve">– </w:t>
      </w:r>
      <w:r w:rsidRPr="007E7841">
        <w:t>05</w:t>
      </w:r>
      <w:r>
        <w:t xml:space="preserve">– </w:t>
      </w:r>
      <w:r w:rsidRPr="007E7841">
        <w:t>0612</w:t>
      </w:r>
      <w:r>
        <w:t xml:space="preserve">– </w:t>
      </w:r>
      <w:r w:rsidRPr="007E7841">
        <w:t>01 «Программная инженерия»</w:t>
      </w:r>
    </w:p>
    <w:p w14:paraId="49848C56" w14:textId="77777777" w:rsidR="00E0110C" w:rsidRPr="007E7841" w:rsidRDefault="00E0110C" w:rsidP="00E0110C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7D0893E8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D1F3539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149B4FB" w14:textId="12F01AE4" w:rsidR="00E0110C" w:rsidRPr="00E0110C" w:rsidRDefault="00E0110C" w:rsidP="00E0110C">
      <w:pPr>
        <w:jc w:val="center"/>
        <w:rPr>
          <w:b/>
          <w:bCs/>
          <w:lang w:val="en-US"/>
        </w:rPr>
      </w:pPr>
      <w:r w:rsidRPr="0048293B">
        <w:rPr>
          <w:b/>
          <w:bCs/>
        </w:rPr>
        <w:t>Лабораторная работа №</w:t>
      </w:r>
      <w:r>
        <w:rPr>
          <w:b/>
          <w:bCs/>
          <w:lang w:val="en-US"/>
        </w:rPr>
        <w:t>6</w:t>
      </w:r>
    </w:p>
    <w:p w14:paraId="43B0E2E4" w14:textId="77777777" w:rsidR="00E0110C" w:rsidRPr="009B32FB" w:rsidRDefault="00E0110C" w:rsidP="00E0110C">
      <w:pPr>
        <w:jc w:val="center"/>
        <w:rPr>
          <w:b/>
          <w:bCs/>
        </w:rPr>
      </w:pPr>
    </w:p>
    <w:p w14:paraId="73FD1945" w14:textId="77777777" w:rsidR="00E0110C" w:rsidRDefault="00E0110C" w:rsidP="00E0110C">
      <w:pPr>
        <w:jc w:val="center"/>
      </w:pPr>
      <w:r>
        <w:t>по дисциплине «Операционные системы»</w:t>
      </w:r>
    </w:p>
    <w:p w14:paraId="4FBF611B" w14:textId="58C5E877" w:rsidR="00E0110C" w:rsidRPr="009B32FB" w:rsidRDefault="00E0110C" w:rsidP="00E0110C">
      <w:pPr>
        <w:pStyle w:val="ad"/>
        <w:ind w:firstLine="0"/>
        <w:jc w:val="center"/>
        <w:rPr>
          <w:rFonts w:cs="Times New Roman"/>
          <w:szCs w:val="28"/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Pr="009B32FB">
        <w:rPr>
          <w:lang w:val="ru-RU"/>
        </w:rPr>
        <w:t>“</w:t>
      </w:r>
      <w:r>
        <w:rPr>
          <w:u w:val="single"/>
          <w:lang w:val="ru-RU"/>
        </w:rPr>
        <w:t>Синхронизация</w:t>
      </w:r>
      <w:r w:rsidRPr="009B32FB">
        <w:rPr>
          <w:u w:val="single"/>
          <w:lang w:val="ru-RU"/>
        </w:rPr>
        <w:t>”</w:t>
      </w:r>
    </w:p>
    <w:p w14:paraId="7BFD1828" w14:textId="77777777" w:rsidR="00E0110C" w:rsidRDefault="00E0110C" w:rsidP="00E0110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7949E15" w14:textId="77777777" w:rsidR="00E0110C" w:rsidRPr="007D20DE" w:rsidRDefault="00E0110C" w:rsidP="00E0110C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5B8166AA" w14:textId="77777777" w:rsidR="00E0110C" w:rsidRPr="007D20DE" w:rsidRDefault="00E0110C" w:rsidP="00E0110C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Гулецкий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0E4C7C33" w14:textId="77777777" w:rsidR="00E0110C" w:rsidRPr="007D20DE" w:rsidRDefault="00E0110C" w:rsidP="00E0110C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27456E58" w14:textId="77777777" w:rsidR="00E0110C" w:rsidRPr="007D20DE" w:rsidRDefault="00E0110C" w:rsidP="00E0110C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П.В.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2DA6FA31" w14:textId="77777777" w:rsidR="00E0110C" w:rsidRPr="007D20DE" w:rsidRDefault="00E0110C" w:rsidP="00E0110C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9D8E391" w14:textId="739ED823" w:rsidR="00E0110C" w:rsidRPr="007D20DE" w:rsidRDefault="00E0110C" w:rsidP="00E0110C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>
        <w:rPr>
          <w:rFonts w:eastAsia="Calibri" w:cs="Times New Roman"/>
          <w:color w:val="000000"/>
          <w:szCs w:val="28"/>
          <w:u w:val="single"/>
        </w:rPr>
        <w:t>10</w:t>
      </w:r>
      <w:r>
        <w:rPr>
          <w:rFonts w:eastAsia="Calibri" w:cs="Times New Roman"/>
          <w:color w:val="000000"/>
          <w:szCs w:val="28"/>
          <w:u w:val="single"/>
        </w:rPr>
        <w:t>.</w:t>
      </w:r>
      <w:r>
        <w:rPr>
          <w:rFonts w:eastAsia="Calibri" w:cs="Times New Roman"/>
          <w:color w:val="000000"/>
          <w:szCs w:val="28"/>
          <w:u w:val="single"/>
          <w:lang w:val="en-US"/>
        </w:rPr>
        <w:t>1</w:t>
      </w:r>
      <w:r>
        <w:rPr>
          <w:rFonts w:eastAsia="Calibri" w:cs="Times New Roman"/>
          <w:color w:val="000000"/>
          <w:szCs w:val="28"/>
          <w:u w:val="single"/>
        </w:rPr>
        <w:t>2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109F339B" w14:textId="77777777" w:rsidR="00E0110C" w:rsidRDefault="00E0110C" w:rsidP="00E0110C">
      <w:pPr>
        <w:pStyle w:val="ad"/>
        <w:rPr>
          <w:vertAlign w:val="superscript"/>
        </w:rPr>
      </w:pPr>
    </w:p>
    <w:p w14:paraId="468B7396" w14:textId="77777777" w:rsidR="00E0110C" w:rsidRDefault="00E0110C" w:rsidP="00E0110C">
      <w:pPr>
        <w:pStyle w:val="ad"/>
        <w:rPr>
          <w:vertAlign w:val="superscript"/>
        </w:rPr>
      </w:pPr>
    </w:p>
    <w:p w14:paraId="6EDE16C2" w14:textId="77777777" w:rsidR="00E0110C" w:rsidRDefault="00E0110C" w:rsidP="00E0110C">
      <w:pPr>
        <w:pStyle w:val="ad"/>
        <w:rPr>
          <w:vertAlign w:val="superscript"/>
        </w:rPr>
      </w:pPr>
    </w:p>
    <w:p w14:paraId="591C0570" w14:textId="77777777" w:rsidR="00E0110C" w:rsidRDefault="00E0110C" w:rsidP="00E0110C">
      <w:pPr>
        <w:pStyle w:val="ad"/>
        <w:rPr>
          <w:vertAlign w:val="superscript"/>
        </w:rPr>
      </w:pPr>
    </w:p>
    <w:p w14:paraId="2309885C" w14:textId="77777777" w:rsidR="00E0110C" w:rsidRDefault="00E0110C" w:rsidP="00E0110C">
      <w:pPr>
        <w:pStyle w:val="ad"/>
        <w:rPr>
          <w:vertAlign w:val="superscript"/>
        </w:rPr>
      </w:pPr>
    </w:p>
    <w:p w14:paraId="3FC0EFC3" w14:textId="77777777" w:rsidR="00E0110C" w:rsidRDefault="00E0110C" w:rsidP="00E0110C">
      <w:pPr>
        <w:pStyle w:val="ad"/>
        <w:rPr>
          <w:vertAlign w:val="superscript"/>
        </w:rPr>
      </w:pPr>
    </w:p>
    <w:p w14:paraId="67BAEA79" w14:textId="77777777" w:rsidR="00E0110C" w:rsidRDefault="00E0110C" w:rsidP="00E0110C">
      <w:pPr>
        <w:pStyle w:val="ad"/>
        <w:rPr>
          <w:vertAlign w:val="superscript"/>
        </w:rPr>
      </w:pPr>
    </w:p>
    <w:p w14:paraId="08C20D9C" w14:textId="77777777" w:rsidR="00E0110C" w:rsidRDefault="00E0110C" w:rsidP="00E0110C">
      <w:pPr>
        <w:pStyle w:val="ad"/>
        <w:rPr>
          <w:vertAlign w:val="superscript"/>
          <w:lang w:val="ru-RU"/>
        </w:rPr>
      </w:pPr>
    </w:p>
    <w:p w14:paraId="1790D17F" w14:textId="77777777" w:rsidR="00E0110C" w:rsidRDefault="00E0110C" w:rsidP="00E0110C">
      <w:pPr>
        <w:pStyle w:val="ad"/>
        <w:rPr>
          <w:vertAlign w:val="superscript"/>
          <w:lang w:val="ru-RU"/>
        </w:rPr>
      </w:pPr>
    </w:p>
    <w:p w14:paraId="29C1B4FA" w14:textId="77777777" w:rsidR="00E0110C" w:rsidRPr="00CB4495" w:rsidRDefault="00E0110C" w:rsidP="00E0110C">
      <w:pPr>
        <w:pStyle w:val="ad"/>
        <w:rPr>
          <w:vertAlign w:val="superscript"/>
          <w:lang w:val="ru-RU"/>
        </w:rPr>
      </w:pPr>
    </w:p>
    <w:p w14:paraId="0748AB5F" w14:textId="77777777" w:rsidR="00E0110C" w:rsidRPr="0033725C" w:rsidRDefault="00E0110C" w:rsidP="00E0110C">
      <w:pPr>
        <w:pStyle w:val="ad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09E3191B" w14:textId="77777777" w:rsidR="00E0110C" w:rsidRPr="00552C9E" w:rsidRDefault="00E0110C" w:rsidP="00E0110C">
          <w:pPr>
            <w:pStyle w:val="ae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EFC032E" w14:textId="41A2A93D" w:rsidR="00431CC8" w:rsidRDefault="00E011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6401534" w:history="1">
            <w:r w:rsidR="00431CC8"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>ВВЕДЕНИЕ</w:t>
            </w:r>
            <w:r w:rsidR="00431CC8">
              <w:rPr>
                <w:noProof/>
                <w:webHidden/>
              </w:rPr>
              <w:tab/>
            </w:r>
            <w:r w:rsidR="00431CC8">
              <w:rPr>
                <w:noProof/>
                <w:webHidden/>
              </w:rPr>
              <w:fldChar w:fldCharType="begin"/>
            </w:r>
            <w:r w:rsidR="00431CC8">
              <w:rPr>
                <w:noProof/>
                <w:webHidden/>
              </w:rPr>
              <w:instrText xml:space="preserve"> PAGEREF _Toc216401534 \h </w:instrText>
            </w:r>
            <w:r w:rsidR="00431CC8">
              <w:rPr>
                <w:noProof/>
                <w:webHidden/>
              </w:rPr>
            </w:r>
            <w:r w:rsidR="00431CC8">
              <w:rPr>
                <w:noProof/>
                <w:webHidden/>
              </w:rPr>
              <w:fldChar w:fldCharType="separate"/>
            </w:r>
            <w:r w:rsidR="00431CC8">
              <w:rPr>
                <w:noProof/>
                <w:webHidden/>
              </w:rPr>
              <w:t>3</w:t>
            </w:r>
            <w:r w:rsidR="00431CC8">
              <w:rPr>
                <w:noProof/>
                <w:webHidden/>
              </w:rPr>
              <w:fldChar w:fldCharType="end"/>
            </w:r>
          </w:hyperlink>
        </w:p>
        <w:p w14:paraId="7512B986" w14:textId="6DC0B715" w:rsidR="00431CC8" w:rsidRDefault="00431CC8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1535" w:history="1"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1</w:t>
            </w:r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. </w:t>
            </w:r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4443" w14:textId="4E60C640" w:rsidR="00431CC8" w:rsidRDefault="00431CC8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1536" w:history="1">
            <w:r w:rsidRPr="00B61384">
              <w:rPr>
                <w:rStyle w:val="ac"/>
                <w:rFonts w:cs="Times New Roman"/>
                <w:b/>
                <w:bCs/>
                <w:noProof/>
              </w:rPr>
              <w:t>1.1. 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B9E7A" w14:textId="7F0C912B" w:rsidR="00431CC8" w:rsidRDefault="00431CC8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1537" w:history="1"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2. </w:t>
            </w:r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B6385" w14:textId="09FBE144" w:rsidR="00431CC8" w:rsidRDefault="00431CC8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1538" w:history="1">
            <w:r w:rsidRPr="00B61384">
              <w:rPr>
                <w:rStyle w:val="ac"/>
                <w:rFonts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61384">
              <w:rPr>
                <w:rStyle w:val="ac"/>
                <w:rFonts w:cs="Times New Roman"/>
                <w:b/>
                <w:bCs/>
                <w:noProof/>
              </w:rPr>
              <w:t>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BDCE" w14:textId="0439C695" w:rsidR="00431CC8" w:rsidRDefault="00431CC8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1539" w:history="1"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3</w:t>
            </w:r>
            <w:r w:rsidRPr="00B61384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>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DC19" w14:textId="420F7588" w:rsidR="00E0110C" w:rsidRPr="001F74AF" w:rsidRDefault="00E0110C" w:rsidP="00E0110C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265A837" w14:textId="77777777" w:rsidR="00E0110C" w:rsidRPr="00861AAF" w:rsidRDefault="00E0110C" w:rsidP="00E0110C">
      <w:pPr>
        <w:pStyle w:val="2"/>
        <w:spacing w:after="360"/>
        <w:jc w:val="center"/>
        <w:rPr>
          <w:rFonts w:eastAsia="Times New Roman"/>
          <w:snapToGrid w:val="0"/>
          <w:lang w:val="en-US"/>
        </w:rPr>
        <w:sectPr w:rsidR="00E0110C" w:rsidRPr="00861AAF" w:rsidSect="00E0110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F306A4" w14:textId="77777777" w:rsidR="00E0110C" w:rsidRPr="008D4C0F" w:rsidRDefault="00E0110C" w:rsidP="00E0110C">
      <w:pPr>
        <w:pStyle w:val="2"/>
        <w:spacing w:after="360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3" w:name="_Toc216401534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4CEDA221" w14:textId="77777777" w:rsidR="00E0110C" w:rsidRPr="00E0110C" w:rsidRDefault="00E0110C" w:rsidP="00E0110C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E0110C">
        <w:rPr>
          <w:rFonts w:eastAsia="Times New Roman" w:cs="Times New Roman"/>
          <w:snapToGrid w:val="0"/>
          <w:szCs w:val="20"/>
          <w:lang w:eastAsia="ru-RU"/>
        </w:rPr>
        <w:t>Современные вычислительные системы активно используют многопоточность и параллельное выполнение задач, что требует корректной организации доступа к разделяемым ресурсам. Без надежных механизмов синхронизации невозможно обеспечить согласованность данных, избежать гонок, взаимоблокировок и других ошибок, возникающих при одновременном выполнении нескольких потоков или процессов.</w:t>
      </w:r>
    </w:p>
    <w:p w14:paraId="53719D22" w14:textId="77777777" w:rsidR="00E0110C" w:rsidRPr="00E0110C" w:rsidRDefault="00E0110C" w:rsidP="00E0110C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E0110C">
        <w:rPr>
          <w:rFonts w:eastAsia="Times New Roman" w:cs="Times New Roman"/>
          <w:snapToGrid w:val="0"/>
          <w:szCs w:val="20"/>
          <w:lang w:eastAsia="ru-RU"/>
        </w:rPr>
        <w:t>Цель данной лабораторной работы — получить практические навыки в работе с процессами и потоками по вопросу синхронизации их взаимодействия в операционных системах Windows и Linux.</w:t>
      </w:r>
    </w:p>
    <w:p w14:paraId="48A616B0" w14:textId="77777777" w:rsidR="00E0110C" w:rsidRPr="00E0110C" w:rsidRDefault="00E0110C" w:rsidP="00E0110C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E0110C">
        <w:rPr>
          <w:rFonts w:eastAsia="Times New Roman" w:cs="Times New Roman"/>
          <w:snapToGrid w:val="0"/>
          <w:szCs w:val="20"/>
          <w:lang w:eastAsia="ru-RU"/>
        </w:rPr>
        <w:t>В рамках работы изучаются основные примитивы синхронизации, применяемые в обеих операционных системах: мьютексы, семафоры, критические секции, события и другие механизмы, обеспечивающие безопасный доступ к общим данным. Требуется разработать и исследовать набор программ, демонстрирующих применение различных средств синхронизации, а также проанализировать их поведение в условиях параллельного выполнения.</w:t>
      </w:r>
    </w:p>
    <w:p w14:paraId="26C14903" w14:textId="77777777" w:rsidR="00E0110C" w:rsidRPr="00E0110C" w:rsidRDefault="00E0110C" w:rsidP="00E0110C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E0110C">
        <w:rPr>
          <w:rFonts w:eastAsia="Times New Roman" w:cs="Times New Roman"/>
          <w:snapToGrid w:val="0"/>
          <w:szCs w:val="20"/>
          <w:lang w:eastAsia="ru-RU"/>
        </w:rPr>
        <w:t>Особое внимание уделяется сравнению подходов к синхронизации в Windows и Linux, оценке их эффективности и особенностей реализации. Выполнение лабораторной работы позволяет не только закрепить теоретические знания, но и получить практический опыт построения корректных многопоточных приложений, работающих в многопроцессорной среде.</w:t>
      </w:r>
    </w:p>
    <w:p w14:paraId="1652D1DC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499002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B266136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6C2F35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35BE5E2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78F02F2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470AA59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143E728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507C6AA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65D5F7D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72548A6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C610D73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24DEC70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27461AC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5D3ED49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E42CF47" w14:textId="77777777" w:rsidR="00E0110C" w:rsidRPr="00950C14" w:rsidRDefault="00E0110C" w:rsidP="00E0110C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78B59CA" w14:textId="77777777" w:rsidR="00E0110C" w:rsidRPr="00E0110C" w:rsidRDefault="00E0110C" w:rsidP="00E0110C">
      <w:pPr>
        <w:spacing w:after="0" w:line="259" w:lineRule="auto"/>
        <w:rPr>
          <w:rFonts w:eastAsia="Times New Roman"/>
          <w:snapToGrid w:val="0"/>
          <w:szCs w:val="20"/>
          <w:lang w:val="en-US" w:eastAsia="ru-RU"/>
        </w:rPr>
      </w:pPr>
    </w:p>
    <w:p w14:paraId="78006023" w14:textId="77777777" w:rsidR="00E0110C" w:rsidRPr="00147C41" w:rsidRDefault="00E0110C" w:rsidP="00E0110C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</w:pPr>
      <w:bookmarkStart w:id="4" w:name="_Toc216401535"/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1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Windows</w:t>
      </w:r>
      <w:bookmarkEnd w:id="4"/>
    </w:p>
    <w:p w14:paraId="4175230A" w14:textId="77777777" w:rsidR="00E0110C" w:rsidRPr="00147C41" w:rsidRDefault="00E0110C" w:rsidP="00E0110C">
      <w:pPr>
        <w:pStyle w:val="2"/>
        <w:numPr>
          <w:ilvl w:val="0"/>
          <w:numId w:val="1"/>
        </w:numPr>
        <w:spacing w:after="240"/>
        <w:ind w:left="993" w:hanging="7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401536"/>
      <w:r w:rsidRPr="0014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5"/>
    </w:p>
    <w:p w14:paraId="0E31E8FB" w14:textId="54875D12" w:rsidR="00E0110C" w:rsidRPr="00E0110C" w:rsidRDefault="00E0110C" w:rsidP="00E0110C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bookmarkStart w:id="6" w:name="_Hlk212136011"/>
      <w:r>
        <w:rPr>
          <w:lang w:eastAsia="ru-RU"/>
        </w:rPr>
        <w:t xml:space="preserve">Приложение </w:t>
      </w:r>
      <w:r>
        <w:rPr>
          <w:lang w:val="en-US" w:eastAsia="ru-RU"/>
        </w:rPr>
        <w:t>Lab</w:t>
      </w:r>
      <w:r w:rsidRPr="009B32FB">
        <w:rPr>
          <w:lang w:eastAsia="ru-RU"/>
        </w:rPr>
        <w:t>-0</w:t>
      </w:r>
      <w:r w:rsidRPr="00E0110C">
        <w:rPr>
          <w:lang w:eastAsia="ru-RU"/>
        </w:rPr>
        <w:t>6</w:t>
      </w:r>
      <w:r>
        <w:rPr>
          <w:lang w:val="en-US" w:eastAsia="ru-RU"/>
        </w:rPr>
        <w:t>a</w:t>
      </w:r>
      <w:r w:rsidRPr="009B32FB">
        <w:rPr>
          <w:lang w:eastAsia="ru-RU"/>
        </w:rPr>
        <w:t xml:space="preserve"> </w:t>
      </w:r>
      <w:r>
        <w:rPr>
          <w:lang w:eastAsia="ru-RU"/>
        </w:rPr>
        <w:t>является консольным приложением, которое вы</w:t>
      </w:r>
      <w:r>
        <w:rPr>
          <w:lang w:eastAsia="ru-RU"/>
        </w:rPr>
        <w:t>полняет следующие действия</w:t>
      </w:r>
      <w:r w:rsidRPr="009B32FB">
        <w:rPr>
          <w:lang w:eastAsia="ru-RU"/>
        </w:rPr>
        <w:t xml:space="preserve">: </w:t>
      </w:r>
      <w:r w:rsidRPr="00E0110C">
        <w:rPr>
          <w:rFonts w:eastAsia="Calibri" w:cs="Times New Roman"/>
          <w:kern w:val="2"/>
          <w:szCs w:val="28"/>
          <w14:ligatures w14:val="standardContextual"/>
        </w:rPr>
        <w:t xml:space="preserve">запускает два дочерних потока </w:t>
      </w:r>
      <w:r w:rsidRPr="00E0110C">
        <w:rPr>
          <w:rFonts w:eastAsia="Calibri" w:cs="Times New Roman"/>
          <w:kern w:val="2"/>
          <w:szCs w:val="28"/>
          <w:lang w:val="en-US"/>
          <w14:ligatures w14:val="standardContextual"/>
        </w:rPr>
        <w:t>A</w:t>
      </w:r>
      <w:r w:rsidRPr="00E0110C">
        <w:rPr>
          <w:rFonts w:eastAsia="Calibri" w:cs="Times New Roman"/>
          <w:kern w:val="2"/>
          <w:szCs w:val="28"/>
          <w14:ligatures w14:val="standardContextual"/>
        </w:rPr>
        <w:t xml:space="preserve"> и </w:t>
      </w:r>
      <w:r w:rsidRPr="00E0110C">
        <w:rPr>
          <w:rFonts w:eastAsia="Calibri" w:cs="Times New Roman"/>
          <w:kern w:val="2"/>
          <w:szCs w:val="28"/>
          <w:lang w:val="en-US"/>
          <w14:ligatures w14:val="standardContextual"/>
        </w:rPr>
        <w:t>B</w:t>
      </w:r>
      <w:r w:rsidRPr="00E0110C">
        <w:rPr>
          <w:rFonts w:eastAsia="Calibri" w:cs="Times New Roman"/>
          <w:kern w:val="2"/>
          <w:szCs w:val="28"/>
          <w14:ligatures w14:val="standardContextual"/>
        </w:rPr>
        <w:t>. Все потоки (</w:t>
      </w:r>
      <w:r w:rsidRPr="00E0110C">
        <w:rPr>
          <w:rFonts w:eastAsia="Calibri" w:cs="Times New Roman"/>
          <w:kern w:val="2"/>
          <w:szCs w:val="28"/>
          <w:lang w:val="en-US"/>
          <w14:ligatures w14:val="standardContextual"/>
        </w:rPr>
        <w:t>main</w:t>
      </w:r>
      <w:r w:rsidRPr="00E0110C">
        <w:rPr>
          <w:rFonts w:eastAsia="Calibri" w:cs="Times New Roman"/>
          <w:kern w:val="2"/>
          <w:szCs w:val="28"/>
          <w14:ligatures w14:val="standardContextual"/>
        </w:rPr>
        <w:t xml:space="preserve">, </w:t>
      </w:r>
      <w:r w:rsidRPr="00E0110C">
        <w:rPr>
          <w:rFonts w:eastAsia="Calibri" w:cs="Times New Roman"/>
          <w:kern w:val="2"/>
          <w:szCs w:val="28"/>
          <w:lang w:val="en-US"/>
          <w14:ligatures w14:val="standardContextual"/>
        </w:rPr>
        <w:t>A</w:t>
      </w:r>
      <w:r w:rsidRPr="00E0110C">
        <w:rPr>
          <w:rFonts w:eastAsia="Calibri" w:cs="Times New Roman"/>
          <w:kern w:val="2"/>
          <w:szCs w:val="28"/>
          <w14:ligatures w14:val="standardContextual"/>
        </w:rPr>
        <w:t xml:space="preserve">, </w:t>
      </w:r>
      <w:r w:rsidRPr="00E0110C">
        <w:rPr>
          <w:rFonts w:eastAsia="Calibri" w:cs="Times New Roman"/>
          <w:kern w:val="2"/>
          <w:szCs w:val="28"/>
          <w:lang w:val="en-US"/>
          <w14:ligatures w14:val="standardContextual"/>
        </w:rPr>
        <w:t>B</w:t>
      </w:r>
      <w:r w:rsidRPr="00E0110C">
        <w:rPr>
          <w:rFonts w:eastAsia="Calibri" w:cs="Times New Roman"/>
          <w:kern w:val="2"/>
          <w:szCs w:val="28"/>
          <w14:ligatures w14:val="standardContextual"/>
        </w:rPr>
        <w:t>) выполняют циклы на 90 итераций, выводящие имена потоков, номера итераций и одну из букв имени вашего пользователя с задержкой в 100 мс.</w:t>
      </w:r>
    </w:p>
    <w:p w14:paraId="06B6EBB8" w14:textId="680A6E67" w:rsidR="00E0110C" w:rsidRDefault="00E0110C" w:rsidP="00E0110C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r w:rsidRPr="00E0110C">
        <w:rPr>
          <w:rFonts w:eastAsia="Calibri" w:cs="Times New Roman"/>
          <w:kern w:val="2"/>
          <w:szCs w:val="28"/>
          <w14:ligatures w14:val="standardContextual"/>
        </w:rPr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</w:t>
      </w:r>
    </w:p>
    <w:p w14:paraId="45CE0814" w14:textId="73B66936" w:rsidR="00E0110C" w:rsidRPr="00E0110C" w:rsidRDefault="00E0110C" w:rsidP="00E0110C">
      <w:pPr>
        <w:spacing w:after="0" w:line="240" w:lineRule="auto"/>
        <w:ind w:firstLine="709"/>
        <w:rPr>
          <w:rFonts w:eastAsia="Calibri" w:cs="Times New Roman"/>
          <w:bCs/>
          <w:kern w:val="2"/>
          <w:szCs w:val="28"/>
          <w14:ligatures w14:val="standardContextual"/>
        </w:rPr>
      </w:pPr>
      <w:r w:rsidRPr="00E0110C">
        <w:rPr>
          <w:rFonts w:eastAsia="Calibri" w:cs="Times New Roman"/>
          <w:bCs/>
          <w:kern w:val="2"/>
          <w:szCs w:val="28"/>
          <w14:ligatures w14:val="standardContextual"/>
        </w:rPr>
        <w:t>Синхронизация в приложении должна обеспечиваться механизмом критической секции.</w:t>
      </w:r>
    </w:p>
    <w:p w14:paraId="0C18D21E" w14:textId="6D59945A" w:rsidR="00E0110C" w:rsidRPr="009B32FB" w:rsidRDefault="00E0110C" w:rsidP="00E0110C">
      <w:pPr>
        <w:pStyle w:val="a7"/>
        <w:ind w:left="0" w:firstLine="708"/>
        <w:rPr>
          <w:lang w:eastAsia="ru-RU"/>
        </w:rPr>
      </w:pPr>
      <w:r>
        <w:rPr>
          <w:lang w:eastAsia="ru-RU"/>
        </w:rPr>
        <w:t xml:space="preserve">Исходный код программы </w:t>
      </w:r>
      <w:r>
        <w:rPr>
          <w:lang w:val="en-US" w:eastAsia="ru-RU"/>
        </w:rPr>
        <w:t>Lab</w:t>
      </w:r>
      <w:r w:rsidRPr="009B32FB">
        <w:rPr>
          <w:lang w:eastAsia="ru-RU"/>
        </w:rPr>
        <w:t>-0</w:t>
      </w:r>
      <w:r w:rsidRPr="00E0110C">
        <w:rPr>
          <w:lang w:eastAsia="ru-RU"/>
        </w:rPr>
        <w:t>6</w:t>
      </w:r>
      <w:r>
        <w:rPr>
          <w:lang w:val="en-US" w:eastAsia="ru-RU"/>
        </w:rPr>
        <w:t>a</w:t>
      </w:r>
      <w:r w:rsidRPr="009B32FB">
        <w:rPr>
          <w:lang w:eastAsia="ru-RU"/>
        </w:rPr>
        <w:t xml:space="preserve"> </w:t>
      </w:r>
      <w:r>
        <w:rPr>
          <w:lang w:eastAsia="ru-RU"/>
        </w:rPr>
        <w:t>представлен на листинге 1.1</w:t>
      </w:r>
      <w:r w:rsidRPr="009B32FB">
        <w:rPr>
          <w:lang w:eastAsia="ru-RU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0110C" w14:paraId="619BEEDD" w14:textId="77777777" w:rsidTr="00B77CF9">
        <w:tc>
          <w:tcPr>
            <w:tcW w:w="9345" w:type="dxa"/>
          </w:tcPr>
          <w:bookmarkEnd w:id="6"/>
          <w:p w14:paraId="57F5691F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#define _CRT_SECURE_NO_WARNINGS</w:t>
            </w:r>
          </w:p>
          <w:p w14:paraId="7CCEC24B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2300B70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6D79494C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60FDE1B1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6C83186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CRITICAL_SECTION criticalSection;</w:t>
            </w:r>
          </w:p>
          <w:p w14:paraId="49209C93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3238467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struct ThreadParameters </w:t>
            </w:r>
          </w:p>
          <w:p w14:paraId="049B2476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4ED26975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iterationCount;</w:t>
            </w:r>
          </w:p>
          <w:p w14:paraId="79248CE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wchar_t* threadIdentifier;</w:t>
            </w:r>
          </w:p>
          <w:p w14:paraId="0A3D671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};</w:t>
            </w:r>
          </w:p>
          <w:p w14:paraId="70A783B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573DD96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DWORD WINAPI ThreadWorker(LPVOID parameter) </w:t>
            </w:r>
          </w:p>
          <w:p w14:paraId="2908BE0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4F6DDF2A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ThreadParameters* threadData = (ThreadParameters*)parameter;</w:t>
            </w:r>
          </w:p>
          <w:p w14:paraId="45172DF1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iterationCount = threadData-&gt;iterationCount;</w:t>
            </w:r>
          </w:p>
          <w:p w14:paraId="254A4EAB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wchar_t* threadIdentifier = threadData-&gt;threadIdentifier;</w:t>
            </w:r>
          </w:p>
          <w:p w14:paraId="2EB8C0FA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0CFFBE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wchar_t userName[256];  </w:t>
            </w:r>
          </w:p>
          <w:p w14:paraId="45FFB8E4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userNameLength = GetEnvironmentVariableW(L"USERNAME", userName, 256);</w:t>
            </w:r>
          </w:p>
          <w:p w14:paraId="7E64D2D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(userNameLength == 0 || userNameLength &gt;= 256) wcscpy(userName, L"Unknown");</w:t>
            </w:r>
          </w:p>
          <w:p w14:paraId="7CF9DA32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userNameSize = wcslen(userName);</w:t>
            </w:r>
          </w:p>
          <w:p w14:paraId="1834AAAD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78461BA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iteration = 1; iteration &lt;= iterationCount; iteration++) </w:t>
            </w:r>
          </w:p>
          <w:p w14:paraId="6CA5DCDB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3216B7EB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(iteration == 30) </w:t>
            </w:r>
          </w:p>
          <w:p w14:paraId="2C9A7DAD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EnterCriticalSection(&amp;criticalSection);</w:t>
            </w:r>
          </w:p>
          <w:p w14:paraId="3DD41E61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</w:t>
            </w:r>
          </w:p>
          <w:p w14:paraId="0D9E427D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wprintf(L"Поток=%ls  Итерация=%d  Символ=%lc\n",</w:t>
            </w:r>
          </w:p>
          <w:p w14:paraId="0B696152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threadIdentifier,</w:t>
            </w:r>
          </w:p>
          <w:p w14:paraId="64C74B32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iteration,</w:t>
            </w:r>
          </w:p>
          <w:p w14:paraId="4C9CB726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userName[(iteration - 1) % userNameSize]);</w:t>
            </w:r>
          </w:p>
          <w:p w14:paraId="332AFB8E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3014CC2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(iteration == 60) </w:t>
            </w:r>
          </w:p>
          <w:p w14:paraId="33EA5D9C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LeaveCriticalSection(&amp;criticalSection);</w:t>
            </w:r>
          </w:p>
          <w:p w14:paraId="4115E6D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Sleep(100);</w:t>
            </w:r>
          </w:p>
          <w:p w14:paraId="00449BCC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319999A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826A78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2DF4B9B6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2085374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1A6BFE4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wmain() </w:t>
            </w:r>
          </w:p>
          <w:p w14:paraId="651C5588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0B0A3C18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22B0179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88608DF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InitializeCriticalSection(&amp;criticalSection);</w:t>
            </w:r>
          </w:p>
          <w:p w14:paraId="290F2702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55842F4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threadHandles[2];</w:t>
            </w:r>
          </w:p>
          <w:p w14:paraId="660D729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CF0FC0B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ThreadParameters threadParamA{ 90, L"A" };</w:t>
            </w:r>
          </w:p>
          <w:p w14:paraId="340203E5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ThreadParameters threadParamB{ 90, L"B" };</w:t>
            </w:r>
          </w:p>
          <w:p w14:paraId="4C5C301F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ThreadParameters threadParamMain{ 90, L"M" };</w:t>
            </w:r>
          </w:p>
          <w:p w14:paraId="07AEFD7E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F961C60" w14:textId="6CCB77EC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threadHandles[0] = CreateThread(NULL, 0, ThreadWorker, &amp;threadParamA, 0, NULL);</w:t>
            </w:r>
          </w:p>
          <w:p w14:paraId="1FE9E54C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threadHandles[1] = CreateThread(NULL, 0, ThreadWorker, &amp;threadParamB, 0, NULL);</w:t>
            </w:r>
          </w:p>
          <w:p w14:paraId="6B0E5E0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13A7FC6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(!threadHandles[0] || !threadHandles[1]) </w:t>
            </w:r>
          </w:p>
          <w:p w14:paraId="5C44962F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4E427F4F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wprintf(L"Ошибка создания потоков!\n");</w:t>
            </w:r>
          </w:p>
          <w:p w14:paraId="681AEBAA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1;</w:t>
            </w:r>
          </w:p>
          <w:p w14:paraId="6BCFBD2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1B98B705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4CB20EA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wprintf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(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"Созданы потоки 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и 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.\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\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");</w:t>
            </w:r>
          </w:p>
          <w:p w14:paraId="65E94D0C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423DB587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ThreadWorker(&amp;threadParamMain);</w:t>
            </w:r>
          </w:p>
          <w:p w14:paraId="5469D2A9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AC37655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WaitForMultipleObjects(2, threadHandles, TRUE, INFINITE);</w:t>
            </w:r>
          </w:p>
          <w:p w14:paraId="379F8C05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ECB8071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CloseHandle(threadHandles[0]);</w:t>
            </w:r>
          </w:p>
          <w:p w14:paraId="600B6D14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CloseHandle(threadHandles[1]);</w:t>
            </w:r>
          </w:p>
          <w:p w14:paraId="31648630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87CA4D1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DeleteCriticalSection(&amp;criticalSection);</w:t>
            </w:r>
          </w:p>
          <w:p w14:paraId="60CBEDC5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A6D848C" w14:textId="77777777" w:rsid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wprintf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(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"\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Все потоки завершены.\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>");</w:t>
            </w:r>
          </w:p>
          <w:p w14:paraId="00548E2C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682AA81" w14:textId="77777777" w:rsidR="00E0110C" w:rsidRPr="00E0110C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0;</w:t>
            </w:r>
          </w:p>
          <w:p w14:paraId="6431B28E" w14:textId="7DD3E0D0" w:rsidR="00E0110C" w:rsidRPr="008E6CBB" w:rsidRDefault="00E0110C" w:rsidP="00E0110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E0110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36278919" w14:textId="26166032" w:rsidR="00E0110C" w:rsidRPr="009B32FB" w:rsidRDefault="00E0110C" w:rsidP="00FE61FC">
      <w:pPr>
        <w:pStyle w:val="111"/>
      </w:pPr>
      <w:r>
        <w:lastRenderedPageBreak/>
        <w:t>Листинг</w:t>
      </w:r>
      <w:r w:rsidRPr="00A92363">
        <w:t xml:space="preserve"> 1.1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Pr="00E0110C">
        <w:t>6</w:t>
      </w:r>
      <w:r>
        <w:rPr>
          <w:lang w:val="en-US"/>
        </w:rPr>
        <w:t>a</w:t>
      </w:r>
    </w:p>
    <w:p w14:paraId="25C364BE" w14:textId="5857C224" w:rsidR="00E0110C" w:rsidRPr="00DA78EE" w:rsidRDefault="00D36079" w:rsidP="00E0110C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1.1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53FC8CA3" w14:textId="3B534478" w:rsidR="00E0110C" w:rsidRDefault="00D36079" w:rsidP="00D36079">
      <w:pPr>
        <w:pStyle w:val="af"/>
        <w:spacing w:before="0"/>
        <w:rPr>
          <w:lang w:eastAsia="ru-RU"/>
        </w:rPr>
      </w:pPr>
      <w:r w:rsidRPr="00D36079">
        <w:rPr>
          <w:lang w:eastAsia="ru-RU"/>
        </w:rPr>
        <w:drawing>
          <wp:inline distT="0" distB="0" distL="0" distR="0" wp14:anchorId="047690EE" wp14:editId="444C0A32">
            <wp:extent cx="2011504" cy="3984452"/>
            <wp:effectExtent l="0" t="0" r="8255" b="0"/>
            <wp:docPr id="24595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52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424" cy="40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B39" w14:textId="2F7EF358" w:rsidR="00E0110C" w:rsidRDefault="00E0110C" w:rsidP="00FE61FC">
      <w:pPr>
        <w:pStyle w:val="111"/>
      </w:pPr>
      <w:r w:rsidRPr="00A92363">
        <w:t>Рисунок 1.</w:t>
      </w:r>
      <w:r w:rsidRPr="008E6CBB">
        <w:t>1</w:t>
      </w:r>
      <w:r w:rsidRPr="00A92363">
        <w:t xml:space="preserve"> – </w:t>
      </w:r>
      <w:r w:rsidR="00D36079"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 w:rsidR="00D36079">
        <w:t>6</w:t>
      </w:r>
      <w:r>
        <w:rPr>
          <w:lang w:val="en-US"/>
        </w:rPr>
        <w:t>a</w:t>
      </w:r>
    </w:p>
    <w:p w14:paraId="6724C14B" w14:textId="688849D5" w:rsidR="00D36079" w:rsidRPr="00DA78EE" w:rsidRDefault="00D36079" w:rsidP="00D3607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>
        <w:rPr>
          <w:szCs w:val="28"/>
          <w:lang w:val="ru-RU"/>
        </w:rPr>
        <w:t>2</w:t>
      </w:r>
      <w:r>
        <w:rPr>
          <w:szCs w:val="28"/>
          <w:lang w:val="ru-RU"/>
        </w:rPr>
        <w:t xml:space="preserve"> отображено выполнение программы </w:t>
      </w:r>
      <w:r>
        <w:rPr>
          <w:szCs w:val="28"/>
          <w:lang w:val="ru-RU"/>
        </w:rPr>
        <w:t xml:space="preserve">начиная с </w:t>
      </w:r>
      <w:r>
        <w:rPr>
          <w:szCs w:val="28"/>
          <w:lang w:val="ru-RU"/>
        </w:rPr>
        <w:t xml:space="preserve">30 итерации. На предоставленном рисунке отображено, что </w:t>
      </w:r>
      <w:r>
        <w:rPr>
          <w:szCs w:val="28"/>
          <w:lang w:val="ru-RU"/>
        </w:rPr>
        <w:t xml:space="preserve">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08184450" w14:textId="4148DDEA" w:rsidR="00D36079" w:rsidRDefault="00D36079" w:rsidP="00D36079">
      <w:pPr>
        <w:pStyle w:val="af"/>
        <w:rPr>
          <w:lang w:eastAsia="ru-RU"/>
        </w:rPr>
      </w:pPr>
      <w:r w:rsidRPr="00D36079">
        <w:rPr>
          <w:lang w:eastAsia="ru-RU"/>
        </w:rPr>
        <w:drawing>
          <wp:inline distT="0" distB="0" distL="0" distR="0" wp14:anchorId="2376301A" wp14:editId="36C94402">
            <wp:extent cx="2217643" cy="2722729"/>
            <wp:effectExtent l="0" t="0" r="0" b="1905"/>
            <wp:docPr id="8935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0722" cy="27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55A1" w14:textId="66CE4F69" w:rsidR="00D36079" w:rsidRPr="00D36079" w:rsidRDefault="00D36079" w:rsidP="00FE61FC">
      <w:pPr>
        <w:pStyle w:val="111"/>
      </w:pPr>
      <w:r w:rsidRPr="00A92363">
        <w:t>Рисунок 1.</w:t>
      </w:r>
      <w:r>
        <w:t>2</w:t>
      </w:r>
      <w:r w:rsidRPr="00A92363">
        <w:t xml:space="preserve"> – </w:t>
      </w:r>
      <w:r>
        <w:t>В</w:t>
      </w:r>
      <w:r>
        <w:t>ыполнени</w:t>
      </w:r>
      <w:r>
        <w:t>к</w:t>
      </w:r>
      <w:r>
        <w:t xml:space="preserve">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30 итерации</w:t>
      </w:r>
    </w:p>
    <w:p w14:paraId="01D9A7F5" w14:textId="7320DE72" w:rsidR="00467651" w:rsidRPr="00DA78EE" w:rsidRDefault="00467651" w:rsidP="00467651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467651">
        <w:rPr>
          <w:szCs w:val="28"/>
          <w:lang w:val="ru-RU"/>
        </w:rPr>
        <w:t>3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</w:t>
      </w:r>
      <w:r>
        <w:rPr>
          <w:szCs w:val="28"/>
          <w:lang w:val="ru-RU"/>
        </w:rPr>
        <w:t xml:space="preserve">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>итерации выполняется только процесс</w:t>
      </w:r>
      <w:r>
        <w:rPr>
          <w:szCs w:val="28"/>
          <w:lang w:val="ru-RU"/>
        </w:rPr>
        <w:t>ы</w:t>
      </w:r>
      <w:r>
        <w:rPr>
          <w:szCs w:val="28"/>
          <w:lang w:val="ru-RU"/>
        </w:rPr>
        <w:t xml:space="preserve">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160D0DB1" w14:textId="7B6D70F9" w:rsidR="00467651" w:rsidRDefault="00467651" w:rsidP="00467651">
      <w:pPr>
        <w:pStyle w:val="af"/>
        <w:rPr>
          <w:lang w:eastAsia="ru-RU"/>
        </w:rPr>
      </w:pPr>
      <w:r w:rsidRPr="00467651">
        <w:rPr>
          <w:lang w:eastAsia="ru-RU"/>
        </w:rPr>
        <w:drawing>
          <wp:inline distT="0" distB="0" distL="0" distR="0" wp14:anchorId="30940049" wp14:editId="1EFE0932">
            <wp:extent cx="2272667" cy="3220279"/>
            <wp:effectExtent l="0" t="0" r="1270" b="0"/>
            <wp:docPr id="191310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2667" cy="32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EED0" w14:textId="7C8E5268" w:rsidR="00467651" w:rsidRPr="00467651" w:rsidRDefault="00467651" w:rsidP="00FE61FC">
      <w:pPr>
        <w:pStyle w:val="111"/>
      </w:pPr>
      <w:r w:rsidRPr="00A92363">
        <w:t>Рисунок 1.</w:t>
      </w:r>
      <w:r w:rsidRPr="00467651">
        <w:t>3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>0 итерации</w:t>
      </w:r>
      <w:r>
        <w:t xml:space="preserve"> цикла </w:t>
      </w:r>
      <w:r>
        <w:rPr>
          <w:lang w:val="en-US"/>
        </w:rPr>
        <w:t>M</w:t>
      </w:r>
    </w:p>
    <w:p w14:paraId="65872E99" w14:textId="07AF3ABD" w:rsidR="00467651" w:rsidRPr="00DA78EE" w:rsidRDefault="00467651" w:rsidP="00467651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4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0E139BD8" w14:textId="6A988AB6" w:rsidR="00467651" w:rsidRPr="00467651" w:rsidRDefault="00467651" w:rsidP="00467651">
      <w:pPr>
        <w:pStyle w:val="af"/>
        <w:rPr>
          <w:lang w:val="en-US" w:eastAsia="ru-RU"/>
        </w:rPr>
      </w:pPr>
      <w:r w:rsidRPr="00467651">
        <w:rPr>
          <w:lang w:val="en-US" w:eastAsia="ru-RU"/>
        </w:rPr>
        <w:drawing>
          <wp:inline distT="0" distB="0" distL="0" distR="0" wp14:anchorId="790E5E80" wp14:editId="0B5212D3">
            <wp:extent cx="2570781" cy="3252084"/>
            <wp:effectExtent l="0" t="0" r="1270" b="5715"/>
            <wp:docPr id="5335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198" cy="32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7567" w14:textId="3B9D0FE3" w:rsidR="00467651" w:rsidRPr="00467651" w:rsidRDefault="00467651" w:rsidP="00FE61FC">
      <w:pPr>
        <w:pStyle w:val="111"/>
      </w:pPr>
      <w:r w:rsidRPr="00A92363">
        <w:t>Рисунок 1.</w:t>
      </w:r>
      <w:r w:rsidRPr="00467651">
        <w:t>4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19097FDC" w14:textId="63420473" w:rsidR="00467651" w:rsidRPr="00DA78EE" w:rsidRDefault="00467651" w:rsidP="00467651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467651">
        <w:rPr>
          <w:szCs w:val="28"/>
          <w:lang w:val="ru-RU"/>
        </w:rPr>
        <w:t>5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</w:t>
      </w:r>
      <w:r>
        <w:rPr>
          <w:szCs w:val="28"/>
          <w:lang w:val="ru-RU"/>
        </w:rPr>
        <w:t>.</w:t>
      </w:r>
    </w:p>
    <w:p w14:paraId="1C7AE088" w14:textId="35E900C4" w:rsidR="00467651" w:rsidRPr="00467651" w:rsidRDefault="00776540" w:rsidP="00467651">
      <w:pPr>
        <w:pStyle w:val="af"/>
        <w:rPr>
          <w:lang w:val="en-US" w:eastAsia="ru-RU"/>
        </w:rPr>
      </w:pPr>
      <w:r w:rsidRPr="00776540">
        <w:rPr>
          <w:lang w:val="en-US" w:eastAsia="ru-RU"/>
        </w:rPr>
        <w:drawing>
          <wp:inline distT="0" distB="0" distL="0" distR="0" wp14:anchorId="46CF34D9" wp14:editId="2352D08A">
            <wp:extent cx="2244876" cy="5041127"/>
            <wp:effectExtent l="0" t="0" r="3175" b="7620"/>
            <wp:docPr id="85768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5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811" cy="50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E735" w14:textId="274BF7F2" w:rsidR="00D36079" w:rsidRPr="00776540" w:rsidRDefault="00467651" w:rsidP="00FE61FC">
      <w:pPr>
        <w:pStyle w:val="111"/>
      </w:pPr>
      <w:r w:rsidRPr="00A92363">
        <w:t>Рисунок 1.</w:t>
      </w:r>
      <w:r w:rsidR="00776540" w:rsidRPr="00776540">
        <w:t>5</w:t>
      </w:r>
      <w:r w:rsidRPr="00A92363">
        <w:t xml:space="preserve"> – </w:t>
      </w:r>
      <w:r>
        <w:t>Выполнени</w:t>
      </w:r>
      <w:r w:rsidR="00776540">
        <w:t>к</w:t>
      </w:r>
      <w:r>
        <w:t xml:space="preserve">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 w:rsidR="00776540">
        <w:rPr>
          <w:lang w:val="en-US"/>
        </w:rPr>
        <w:t>B</w:t>
      </w:r>
    </w:p>
    <w:p w14:paraId="50BD3972" w14:textId="089406C7" w:rsidR="00776540" w:rsidRPr="00776540" w:rsidRDefault="00776540" w:rsidP="00776540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r>
        <w:rPr>
          <w:lang w:eastAsia="ru-RU"/>
        </w:rPr>
        <w:t xml:space="preserve">Приложение </w:t>
      </w:r>
      <w:r>
        <w:rPr>
          <w:lang w:val="en-US" w:eastAsia="ru-RU"/>
        </w:rPr>
        <w:t>Lab</w:t>
      </w:r>
      <w:r w:rsidRPr="009B32FB">
        <w:rPr>
          <w:lang w:eastAsia="ru-RU"/>
        </w:rPr>
        <w:t>-0</w:t>
      </w:r>
      <w:r w:rsidRPr="00E0110C">
        <w:rPr>
          <w:lang w:eastAsia="ru-RU"/>
        </w:rPr>
        <w:t>6</w:t>
      </w:r>
      <w:r>
        <w:rPr>
          <w:lang w:val="en-US" w:eastAsia="ru-RU"/>
        </w:rPr>
        <w:t>b</w:t>
      </w:r>
      <w:r w:rsidRPr="009B32FB">
        <w:rPr>
          <w:lang w:eastAsia="ru-RU"/>
        </w:rPr>
        <w:t xml:space="preserve"> </w:t>
      </w:r>
      <w:r>
        <w:rPr>
          <w:lang w:eastAsia="ru-RU"/>
        </w:rPr>
        <w:t>является консольным приложением, которое выполняет следующие действия</w:t>
      </w:r>
      <w:r w:rsidRPr="009B32FB">
        <w:rPr>
          <w:lang w:eastAsia="ru-RU"/>
        </w:rPr>
        <w:t xml:space="preserve">: 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запускает два дочерних процесса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A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 и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B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>. Главные потоки всех процессов (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main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,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A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,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B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>) выполняют циклы на 90 итераций, выводящие в отдельные консоли имена потоков, номера итераций и одну из букв имени вашего пользователя  с задержкой в 100 мс.</w:t>
      </w:r>
    </w:p>
    <w:p w14:paraId="0651A0A9" w14:textId="77777777" w:rsidR="00776540" w:rsidRPr="00776540" w:rsidRDefault="00776540" w:rsidP="00776540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r w:rsidRPr="00776540">
        <w:rPr>
          <w:rFonts w:eastAsia="Calibri" w:cs="Times New Roman"/>
          <w:kern w:val="2"/>
          <w:szCs w:val="28"/>
          <w14:ligatures w14:val="standardContextual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048D297F" w14:textId="77777777" w:rsidR="00776540" w:rsidRPr="00776540" w:rsidRDefault="00776540" w:rsidP="00776540">
      <w:pPr>
        <w:spacing w:after="0" w:line="240" w:lineRule="auto"/>
        <w:rPr>
          <w:rFonts w:eastAsia="Calibri" w:cs="Times New Roman"/>
          <w:bCs/>
          <w:kern w:val="2"/>
          <w:szCs w:val="28"/>
          <w14:ligatures w14:val="standardContextual"/>
        </w:rPr>
      </w:pPr>
      <w:r w:rsidRPr="00776540">
        <w:rPr>
          <w:rFonts w:eastAsia="Calibri" w:cs="Times New Roman"/>
          <w:b/>
          <w:kern w:val="2"/>
          <w:szCs w:val="28"/>
          <w14:ligatures w14:val="standardContextual"/>
        </w:rPr>
        <w:tab/>
      </w:r>
      <w:r w:rsidRPr="00776540">
        <w:rPr>
          <w:rFonts w:eastAsia="Calibri" w:cs="Times New Roman"/>
          <w:bCs/>
          <w:kern w:val="2"/>
          <w:szCs w:val="28"/>
          <w14:ligatures w14:val="standardContextual"/>
        </w:rPr>
        <w:t>Синхронизация в приложении должна обеспечиваться механизмом мьютекса.</w:t>
      </w:r>
    </w:p>
    <w:p w14:paraId="45368882" w14:textId="367DA628" w:rsidR="00776540" w:rsidRPr="009B32FB" w:rsidRDefault="00776540" w:rsidP="00776540">
      <w:pPr>
        <w:spacing w:after="0" w:line="240" w:lineRule="auto"/>
        <w:ind w:firstLine="709"/>
        <w:rPr>
          <w:lang w:eastAsia="ru-RU"/>
        </w:rPr>
      </w:pPr>
      <w:r>
        <w:rPr>
          <w:lang w:eastAsia="ru-RU"/>
        </w:rPr>
        <w:t xml:space="preserve">Исходный код программы </w:t>
      </w:r>
      <w:r>
        <w:rPr>
          <w:lang w:val="en-US" w:eastAsia="ru-RU"/>
        </w:rPr>
        <w:t>Lab</w:t>
      </w:r>
      <w:r w:rsidRPr="009B32FB">
        <w:rPr>
          <w:lang w:eastAsia="ru-RU"/>
        </w:rPr>
        <w:t>-0</w:t>
      </w:r>
      <w:r w:rsidRPr="00E0110C">
        <w:rPr>
          <w:lang w:eastAsia="ru-RU"/>
        </w:rPr>
        <w:t>6</w:t>
      </w:r>
      <w:r>
        <w:rPr>
          <w:lang w:val="en-US" w:eastAsia="ru-RU"/>
        </w:rPr>
        <w:t>b</w:t>
      </w:r>
      <w:r w:rsidRPr="009B32FB">
        <w:rPr>
          <w:lang w:eastAsia="ru-RU"/>
        </w:rPr>
        <w:t xml:space="preserve"> </w:t>
      </w:r>
      <w:r>
        <w:rPr>
          <w:lang w:eastAsia="ru-RU"/>
        </w:rPr>
        <w:t>представлен на листинге 1.</w:t>
      </w:r>
      <w:r w:rsidRPr="00776540">
        <w:rPr>
          <w:lang w:eastAsia="ru-RU"/>
        </w:rPr>
        <w:t>2</w:t>
      </w:r>
      <w:r w:rsidRPr="009B32FB">
        <w:rPr>
          <w:lang w:eastAsia="ru-RU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0110C" w14:paraId="2459769F" w14:textId="77777777" w:rsidTr="00B77CF9">
        <w:tc>
          <w:tcPr>
            <w:tcW w:w="9345" w:type="dxa"/>
          </w:tcPr>
          <w:p w14:paraId="3A8A671E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#define _CRT_SECURE_NO_WARNINGS</w:t>
            </w:r>
          </w:p>
          <w:p w14:paraId="6AA2BB31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7FF44A1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59CA9DB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&lt;string.h&gt;</w:t>
            </w:r>
          </w:p>
          <w:p w14:paraId="4D11FF40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467A1ECE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5FC9588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void ExecuteProcessLoop(const char* processLabel) </w:t>
            </w:r>
          </w:p>
          <w:p w14:paraId="5601744C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0D7650C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userNameBuffer[256];</w:t>
            </w:r>
          </w:p>
          <w:p w14:paraId="324C443E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bufferSize = 256;</w:t>
            </w:r>
          </w:p>
          <w:p w14:paraId="32E2D1E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GetUserNameA(userNameBuffer, &amp;bufferSize);</w:t>
            </w:r>
          </w:p>
          <w:p w14:paraId="429C0494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668844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mutexHandle = OpenMutexA(SYNCHRONIZE, FALSE, "LabMutex");</w:t>
            </w:r>
          </w:p>
          <w:p w14:paraId="22A82BF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(mutexHandle == NULL) </w:t>
            </w:r>
          </w:p>
          <w:p w14:paraId="28AC040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mutexHandle = CreateMutexA(NULL, FALSE, "LabMutex");</w:t>
            </w:r>
          </w:p>
          <w:p w14:paraId="6A23D4E3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</w:t>
            </w:r>
          </w:p>
          <w:p w14:paraId="7BAAFFD3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userNameLength = strlen(userNameBuffer);</w:t>
            </w:r>
          </w:p>
          <w:p w14:paraId="6A25290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EA4CB0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iteration = 0; iteration &lt; 90; iteration++) </w:t>
            </w:r>
          </w:p>
          <w:p w14:paraId="030E0705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4C2FE9C3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(iteration == 30) WaitForSingleObject(mutexHandle, INFINITE);</w:t>
            </w:r>
          </w:p>
          <w:p w14:paraId="6527B85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FD855B9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</w:t>
            </w:r>
            <w:r w:rsidRPr="00F070DB">
              <w:rPr>
                <w:rFonts w:ascii="Courier New" w:hAnsi="Courier New" w:cs="Courier New"/>
                <w:sz w:val="24"/>
                <w:szCs w:val="24"/>
                <w:lang w:eastAsia="ru-RU"/>
              </w:rPr>
              <w:t>("Процесс: %</w:t>
            </w: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</w:t>
            </w:r>
            <w:r w:rsidRPr="00F070D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| Итерация: %</w:t>
            </w: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</w:t>
            </w:r>
            <w:r w:rsidRPr="00F070D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| Символ: %</w:t>
            </w: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</w:t>
            </w:r>
            <w:r w:rsidRPr="00F070DB">
              <w:rPr>
                <w:rFonts w:ascii="Courier New" w:hAnsi="Courier New" w:cs="Courier New"/>
                <w:sz w:val="24"/>
                <w:szCs w:val="24"/>
                <w:lang w:eastAsia="ru-RU"/>
              </w:rPr>
              <w:t>\</w:t>
            </w: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F070DB">
              <w:rPr>
                <w:rFonts w:ascii="Courier New" w:hAnsi="Courier New" w:cs="Courier New"/>
                <w:sz w:val="24"/>
                <w:szCs w:val="24"/>
                <w:lang w:eastAsia="ru-RU"/>
              </w:rPr>
              <w:t>",</w:t>
            </w:r>
          </w:p>
          <w:p w14:paraId="695D6BC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</w:t>
            </w: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processLabel, iteration, userNameBuffer[iteration % userNameLength]);</w:t>
            </w:r>
          </w:p>
          <w:p w14:paraId="3FFD904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D94065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Sleep(100);</w:t>
            </w:r>
          </w:p>
          <w:p w14:paraId="32C36988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DB4560F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(iteration == 60) ReleaseMutex(mutexHandle);</w:t>
            </w:r>
          </w:p>
          <w:p w14:paraId="5A563425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81B6036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D46B94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CloseHandle(mutexHandle);</w:t>
            </w:r>
          </w:p>
          <w:p w14:paraId="6D3DD0F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785C80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258898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main(int argc, char* argv[])</w:t>
            </w:r>
          </w:p>
          <w:p w14:paraId="79A165D8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3FCD1331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3966253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EAF0787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(argc &gt; 1)</w:t>
            </w:r>
          </w:p>
          <w:p w14:paraId="3BC07745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61AC78DE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ExecuteProcessLoop(argv[1]);</w:t>
            </w:r>
          </w:p>
          <w:p w14:paraId="30A5BE95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system("pause");</w:t>
            </w:r>
          </w:p>
          <w:p w14:paraId="618D1D1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0;</w:t>
            </w:r>
          </w:p>
          <w:p w14:paraId="7DA2CA35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93449F0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605719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mutexHandle = CreateMutexA(NULL, FALSE, "LabMutex");</w:t>
            </w:r>
          </w:p>
          <w:p w14:paraId="69E3EC9F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executablePath[MAX_PATH];</w:t>
            </w:r>
          </w:p>
          <w:p w14:paraId="67F97B2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GetModuleFileNameA(NULL, executablePath, MAX_PATH);</w:t>
            </w:r>
          </w:p>
          <w:p w14:paraId="68F5AC5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3E1F334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STARTUPINFOA startupInfo;</w:t>
            </w:r>
          </w:p>
          <w:p w14:paraId="7E3BEB0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PROCESS_INFORMATION processInfoA, processInfoB;</w:t>
            </w:r>
          </w:p>
          <w:p w14:paraId="5BB557C5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ZeroMemory(&amp;startupInfo, sizeof(startupInfo));</w:t>
            </w:r>
          </w:p>
          <w:p w14:paraId="56F4F8C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startupInfo.cb = sizeof(startupInfo);</w:t>
            </w:r>
          </w:p>
          <w:p w14:paraId="0EF7FC4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A96D6EF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commandLineA[512];</w:t>
            </w:r>
          </w:p>
          <w:p w14:paraId="67C07B2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commandLineB[512];</w:t>
            </w:r>
          </w:p>
          <w:p w14:paraId="5E42137C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7F26759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sprintf(commandLineA, "\"%s\" A", executablePath);</w:t>
            </w:r>
          </w:p>
          <w:p w14:paraId="19737902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sprintf(commandLineB, "\"%s\" B", executablePath);</w:t>
            </w:r>
          </w:p>
          <w:p w14:paraId="7DF5F3A0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F904047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CreateProcessA(NULL, commandLineA, NULL, NULL, FALSE,</w:t>
            </w:r>
          </w:p>
          <w:p w14:paraId="3BFEC713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CREATE_NEW_CONSOLE, NULL, NULL, &amp;startupInfo, &amp;processInfoA);</w:t>
            </w:r>
          </w:p>
          <w:p w14:paraId="3827F13B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CreateProcessA(NULL, commandLineB, NULL, NULL, FALSE,</w:t>
            </w:r>
          </w:p>
          <w:p w14:paraId="6F5E294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CREATE_NEW_CONSOLE, NULL, NULL, &amp;startupInfo, &amp;processInfoB);</w:t>
            </w:r>
          </w:p>
          <w:p w14:paraId="0A62F951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2034E9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ExecuteProcessLoop("Main");</w:t>
            </w:r>
          </w:p>
          <w:p w14:paraId="23EB29F0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WaitForSingleObject(processInfoA.hProcess, INFINITE);</w:t>
            </w:r>
          </w:p>
          <w:p w14:paraId="0FB49450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WaitForSingleObject(processInfoB.hProcess, INFINITE);</w:t>
            </w:r>
          </w:p>
          <w:p w14:paraId="1DAA766A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CloseHandle(processInfoA.hProcess);</w:t>
            </w:r>
          </w:p>
          <w:p w14:paraId="2F8D8093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CloseHandle(processInfoA.hThread);</w:t>
            </w:r>
          </w:p>
          <w:p w14:paraId="628A467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CloseHandle(processInfoB.hProcess);</w:t>
            </w:r>
          </w:p>
          <w:p w14:paraId="6DBF275D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CloseHandle(processInfoB.hThread);</w:t>
            </w:r>
          </w:p>
          <w:p w14:paraId="59560196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CloseHandle(mutexHandle);</w:t>
            </w:r>
          </w:p>
          <w:p w14:paraId="5387B96C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8E14D96" w14:textId="77777777" w:rsidR="00F070DB" w:rsidRPr="00F070D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61B2D31A" w14:textId="166A35CE" w:rsidR="00E0110C" w:rsidRPr="008E6CBB" w:rsidRDefault="00F070DB" w:rsidP="00F070D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F070D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17287400" w14:textId="703FFF17" w:rsidR="00E0110C" w:rsidRPr="00F070DB" w:rsidRDefault="00E0110C" w:rsidP="00FE61FC">
      <w:pPr>
        <w:pStyle w:val="111"/>
      </w:pPr>
      <w:r>
        <w:lastRenderedPageBreak/>
        <w:t>Листинг</w:t>
      </w:r>
      <w:r w:rsidRPr="00A92363">
        <w:t xml:space="preserve"> 1.</w:t>
      </w:r>
      <w:r w:rsidRPr="000E06FE">
        <w:t>2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F070DB" w:rsidRPr="00F070DB">
        <w:t>6</w:t>
      </w:r>
      <w:r w:rsidR="00DA669F">
        <w:rPr>
          <w:lang w:val="en-US"/>
        </w:rPr>
        <w:t>b</w:t>
      </w:r>
    </w:p>
    <w:p w14:paraId="2A53859F" w14:textId="0AA7B2AE" w:rsidR="00F070DB" w:rsidRPr="00DA78EE" w:rsidRDefault="00F070DB" w:rsidP="00DA669F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="00DA669F" w:rsidRPr="00DA669F">
        <w:rPr>
          <w:szCs w:val="28"/>
          <w:lang w:val="ru-RU"/>
        </w:rPr>
        <w:t>6</w:t>
      </w:r>
      <w:r>
        <w:rPr>
          <w:szCs w:val="28"/>
          <w:lang w:val="ru-RU"/>
        </w:rPr>
        <w:t xml:space="preserve">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061D6BD3" w14:textId="7F1D53A6" w:rsidR="00F070DB" w:rsidRDefault="00DA669F" w:rsidP="00DA669F">
      <w:pPr>
        <w:pStyle w:val="af"/>
        <w:spacing w:before="0" w:line="360" w:lineRule="auto"/>
        <w:ind w:left="426"/>
        <w:rPr>
          <w:lang w:eastAsia="ru-RU"/>
        </w:rPr>
      </w:pPr>
      <w:r>
        <w:drawing>
          <wp:inline distT="0" distB="0" distL="0" distR="0" wp14:anchorId="7DF2707D" wp14:editId="5C873C1C">
            <wp:extent cx="5204217" cy="2927268"/>
            <wp:effectExtent l="0" t="0" r="0" b="6985"/>
            <wp:docPr id="75032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619" cy="295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0DB" w:rsidRPr="00A92363">
        <w:t>Рисунок 1.</w:t>
      </w:r>
      <w:r w:rsidRPr="00DA669F">
        <w:t>6</w:t>
      </w:r>
      <w:r w:rsidR="00F070DB" w:rsidRPr="00A92363">
        <w:t xml:space="preserve"> – </w:t>
      </w:r>
      <w:r w:rsidR="00F070DB">
        <w:t xml:space="preserve">Начало выполнения приложения </w:t>
      </w:r>
      <w:r w:rsidR="00F070DB">
        <w:rPr>
          <w:lang w:val="en-US"/>
        </w:rPr>
        <w:t>Lab</w:t>
      </w:r>
      <w:r w:rsidR="00F070DB" w:rsidRPr="008E6CBB">
        <w:t>-0</w:t>
      </w:r>
      <w:r w:rsidR="00F070DB">
        <w:t>6</w:t>
      </w:r>
      <w:r>
        <w:rPr>
          <w:lang w:val="en-US"/>
        </w:rPr>
        <w:t>b</w:t>
      </w:r>
    </w:p>
    <w:p w14:paraId="31BE2704" w14:textId="3E660460" w:rsidR="00F070DB" w:rsidRPr="00DA78EE" w:rsidRDefault="00F070DB" w:rsidP="00F070DB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="00DA669F" w:rsidRPr="00DA669F">
        <w:rPr>
          <w:szCs w:val="28"/>
          <w:lang w:val="ru-RU"/>
        </w:rPr>
        <w:t>7</w:t>
      </w:r>
      <w:r>
        <w:rPr>
          <w:szCs w:val="28"/>
          <w:lang w:val="ru-RU"/>
        </w:rPr>
        <w:t xml:space="preserve">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66EB821E" w14:textId="148D41A6" w:rsidR="00F070DB" w:rsidRPr="00DA669F" w:rsidRDefault="00DA669F" w:rsidP="00DA669F">
      <w:pPr>
        <w:pStyle w:val="af"/>
        <w:rPr>
          <w:lang w:val="en-US" w:eastAsia="ru-RU"/>
        </w:rPr>
      </w:pPr>
      <w:r w:rsidRPr="00DA669F">
        <w:rPr>
          <w:lang w:eastAsia="ru-RU"/>
        </w:rPr>
        <w:drawing>
          <wp:inline distT="0" distB="0" distL="0" distR="0" wp14:anchorId="1DEEEEC2" wp14:editId="67ADE25C">
            <wp:extent cx="5940425" cy="3341370"/>
            <wp:effectExtent l="0" t="0" r="3175" b="0"/>
            <wp:docPr id="9821593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A58B" w14:textId="75875964" w:rsidR="00F070DB" w:rsidRPr="00D36079" w:rsidRDefault="00F070DB" w:rsidP="00FE61FC">
      <w:pPr>
        <w:pStyle w:val="111"/>
      </w:pPr>
      <w:r w:rsidRPr="00A92363">
        <w:t>Рисунок 1.</w:t>
      </w:r>
      <w:r w:rsidR="00DA669F" w:rsidRPr="00DA669F">
        <w:t>7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DA669F">
        <w:rPr>
          <w:lang w:val="en-US"/>
        </w:rPr>
        <w:t>b</w:t>
      </w:r>
      <w:r>
        <w:t xml:space="preserve"> с 30 итерации</w:t>
      </w:r>
    </w:p>
    <w:p w14:paraId="323AADDF" w14:textId="421F16FE" w:rsidR="00F070DB" w:rsidRPr="00DA78EE" w:rsidRDefault="00F070DB" w:rsidP="00F070DB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="00DA669F" w:rsidRPr="00DA669F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102D1EE7" w14:textId="187D056F" w:rsidR="00F070DB" w:rsidRPr="00DA669F" w:rsidRDefault="00DA669F" w:rsidP="00DA669F">
      <w:pPr>
        <w:pStyle w:val="af"/>
        <w:rPr>
          <w:lang w:val="en-US" w:eastAsia="ru-RU"/>
        </w:rPr>
      </w:pPr>
      <w:r w:rsidRPr="00DA669F">
        <w:rPr>
          <w:lang w:eastAsia="ru-RU"/>
        </w:rPr>
        <w:drawing>
          <wp:inline distT="0" distB="0" distL="0" distR="0" wp14:anchorId="1A32F736" wp14:editId="0F7DC9A8">
            <wp:extent cx="5670862" cy="3189746"/>
            <wp:effectExtent l="0" t="0" r="6350" b="0"/>
            <wp:docPr id="4047925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190" cy="319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440F" w14:textId="3596CCC6" w:rsidR="00F070DB" w:rsidRPr="00467651" w:rsidRDefault="00F070DB" w:rsidP="00FE61FC">
      <w:pPr>
        <w:pStyle w:val="111"/>
      </w:pPr>
      <w:r w:rsidRPr="00A92363">
        <w:t>Рисунок 1.</w:t>
      </w:r>
      <w:r w:rsidR="00DA669F" w:rsidRPr="00DA669F">
        <w:t>8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DA669F"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67CAB981" w14:textId="39B7D56C" w:rsidR="00F070DB" w:rsidRPr="00DA78EE" w:rsidRDefault="00F070DB" w:rsidP="00F070DB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="00DA669F" w:rsidRPr="00DA669F">
        <w:rPr>
          <w:szCs w:val="28"/>
          <w:lang w:val="ru-RU"/>
        </w:rPr>
        <w:t>9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673B83B2" w14:textId="4BC6287B" w:rsidR="00F070DB" w:rsidRPr="00DA669F" w:rsidRDefault="00DA669F" w:rsidP="00DA669F">
      <w:pPr>
        <w:pStyle w:val="af"/>
        <w:rPr>
          <w:lang w:val="en-US" w:eastAsia="ru-RU"/>
        </w:rPr>
      </w:pPr>
      <w:r w:rsidRPr="00DA669F">
        <w:rPr>
          <w:lang w:eastAsia="ru-RU"/>
        </w:rPr>
        <w:drawing>
          <wp:inline distT="0" distB="0" distL="0" distR="0" wp14:anchorId="09B49FB4" wp14:editId="58E6209B">
            <wp:extent cx="5705475" cy="3209215"/>
            <wp:effectExtent l="0" t="0" r="0" b="0"/>
            <wp:docPr id="7559584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042" cy="321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2AD6" w14:textId="640C835E" w:rsidR="00F070DB" w:rsidRPr="00467651" w:rsidRDefault="00F070DB" w:rsidP="00FE61FC">
      <w:pPr>
        <w:pStyle w:val="111"/>
      </w:pPr>
      <w:r w:rsidRPr="00A92363">
        <w:t>Рисунок 1.</w:t>
      </w:r>
      <w:r w:rsidR="00DA669F" w:rsidRPr="00DA669F">
        <w:t>9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DA669F"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12D05885" w14:textId="713287FC" w:rsidR="00F070DB" w:rsidRPr="00DA78EE" w:rsidRDefault="00F070DB" w:rsidP="00F070DB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="00DA669F" w:rsidRPr="00DA669F">
        <w:rPr>
          <w:szCs w:val="28"/>
          <w:lang w:val="ru-RU"/>
        </w:rPr>
        <w:t>10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5DE094B2" w14:textId="398CA652" w:rsidR="00F070DB" w:rsidRPr="00DA669F" w:rsidRDefault="00DA669F" w:rsidP="00DA669F">
      <w:pPr>
        <w:pStyle w:val="af"/>
        <w:rPr>
          <w:lang w:val="en-US" w:eastAsia="ru-RU"/>
        </w:rPr>
      </w:pPr>
      <w:r w:rsidRPr="00DA669F">
        <w:rPr>
          <w:lang w:eastAsia="ru-RU"/>
        </w:rPr>
        <w:drawing>
          <wp:inline distT="0" distB="0" distL="0" distR="0" wp14:anchorId="35B3A614" wp14:editId="662C9F3F">
            <wp:extent cx="5519688" cy="3104714"/>
            <wp:effectExtent l="0" t="0" r="5080" b="635"/>
            <wp:docPr id="18240434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52" cy="311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5B37" w14:textId="7E358497" w:rsidR="00F070DB" w:rsidRPr="00776540" w:rsidRDefault="00F070DB" w:rsidP="00FE61FC">
      <w:pPr>
        <w:pStyle w:val="111"/>
      </w:pPr>
      <w:r w:rsidRPr="00A92363">
        <w:t>Рисунок 1.</w:t>
      </w:r>
      <w:r w:rsidR="00DA669F" w:rsidRPr="00DA669F">
        <w:t>10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DA669F"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6B903365" w14:textId="27C5106A" w:rsidR="00DA669F" w:rsidRDefault="00DA669F" w:rsidP="00E0110C">
      <w:pPr>
        <w:pStyle w:val="a7"/>
        <w:tabs>
          <w:tab w:val="left" w:pos="1134"/>
        </w:tabs>
        <w:ind w:left="0" w:firstLine="720"/>
        <w:rPr>
          <w:rFonts w:cs="Times New Roman"/>
          <w:szCs w:val="28"/>
          <w:lang w:val="en-US"/>
        </w:rPr>
      </w:pPr>
      <w:r w:rsidRPr="00DA669F">
        <w:rPr>
          <w:rFonts w:cs="Times New Roman"/>
          <w:szCs w:val="28"/>
        </w:rPr>
        <w:lastRenderedPageBreak/>
        <w:t xml:space="preserve">Приложение </w:t>
      </w:r>
      <w:r>
        <w:rPr>
          <w:rFonts w:cs="Times New Roman"/>
          <w:szCs w:val="28"/>
          <w:lang w:val="en-US"/>
        </w:rPr>
        <w:t>Lab</w:t>
      </w:r>
      <w:r w:rsidRPr="00DA669F">
        <w:rPr>
          <w:rFonts w:cs="Times New Roman"/>
          <w:szCs w:val="28"/>
        </w:rPr>
        <w:t>-06</w:t>
      </w:r>
      <w:r>
        <w:rPr>
          <w:rFonts w:cs="Times New Roman"/>
          <w:szCs w:val="28"/>
          <w:lang w:val="en-US"/>
        </w:rPr>
        <w:t>c</w:t>
      </w:r>
      <w:r w:rsidRPr="00DA669F">
        <w:rPr>
          <w:rFonts w:cs="Times New Roman"/>
          <w:szCs w:val="28"/>
        </w:rPr>
        <w:t xml:space="preserve"> </w:t>
      </w:r>
      <w:r w:rsidRPr="00DA669F">
        <w:rPr>
          <w:rFonts w:cs="Times New Roman"/>
          <w:szCs w:val="28"/>
        </w:rPr>
        <w:t>аналогично Lab-06b, за исключением механизма синхронизации. Синхронизация в приложении должна обеспечиваться механизмом бинарного семафора.</w:t>
      </w:r>
    </w:p>
    <w:p w14:paraId="146A4680" w14:textId="66D38B15" w:rsidR="00E0110C" w:rsidRPr="00E17B14" w:rsidRDefault="00E0110C" w:rsidP="00E0110C">
      <w:pPr>
        <w:pStyle w:val="a7"/>
        <w:tabs>
          <w:tab w:val="left" w:pos="1134"/>
        </w:tabs>
        <w:ind w:left="0"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Исходный код приложения </w:t>
      </w:r>
      <w:r>
        <w:rPr>
          <w:rFonts w:cs="Times New Roman"/>
          <w:szCs w:val="28"/>
          <w:lang w:val="en-US"/>
        </w:rPr>
        <w:t>Lab</w:t>
      </w:r>
      <w:r w:rsidRPr="00E17B14">
        <w:rPr>
          <w:rFonts w:cs="Times New Roman"/>
          <w:szCs w:val="28"/>
        </w:rPr>
        <w:t>-0</w:t>
      </w:r>
      <w:r w:rsidR="00DA669F" w:rsidRPr="00DA669F">
        <w:rPr>
          <w:rFonts w:cs="Times New Roman"/>
          <w:szCs w:val="28"/>
        </w:rPr>
        <w:t>6</w:t>
      </w:r>
      <w:r w:rsidR="00DA669F">
        <w:rPr>
          <w:rFonts w:cs="Times New Roman"/>
          <w:szCs w:val="28"/>
          <w:lang w:val="en-US"/>
        </w:rPr>
        <w:t>c</w:t>
      </w:r>
      <w:r w:rsidRPr="00E17B1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представлена на рисунке 1.3.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0110C" w:rsidRPr="009561F9" w14:paraId="61627D88" w14:textId="77777777" w:rsidTr="00B77CF9">
        <w:tc>
          <w:tcPr>
            <w:tcW w:w="9345" w:type="dxa"/>
          </w:tcPr>
          <w:p w14:paraId="6F59D35A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#define _CRT_SECURE_NO_WARNINGS</w:t>
            </w:r>
          </w:p>
          <w:p w14:paraId="640E1211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0AD7F60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1A0590C8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62900B44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B0D1BE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void ProcessExecutionCycle(const char* processLabel) </w:t>
            </w:r>
          </w:p>
          <w:p w14:paraId="50F42B7B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4235013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userNameBuffer[256];</w:t>
            </w:r>
          </w:p>
          <w:p w14:paraId="067CC4FF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bufferSize = 256;</w:t>
            </w:r>
          </w:p>
          <w:p w14:paraId="7B9E2394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GetUserNameA(userNameBuffer, &amp;bufferSize);</w:t>
            </w:r>
          </w:p>
          <w:p w14:paraId="7CC7E6C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BECCCBD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semaphoreHandle = OpenSemaphoreA(SYNCHRONIZE | SEMAPHORE_MODIFY_STATE, FALSE, "LabSem");</w:t>
            </w:r>
          </w:p>
          <w:p w14:paraId="667738E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(!semaphoreHandle) </w:t>
            </w:r>
          </w:p>
          <w:p w14:paraId="06CF431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semaphoreHandle = CreateSemaphoreA(NULL, 1, 1, "LabSem");</w:t>
            </w:r>
          </w:p>
          <w:p w14:paraId="584CF01D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</w:t>
            </w:r>
          </w:p>
          <w:p w14:paraId="1AA47BED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userNameLength = (int)strlen(userNameBuffer);</w:t>
            </w:r>
          </w:p>
          <w:p w14:paraId="3333027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6F1B6F7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iteration = 1; iteration &lt;= 90; iteration++) </w:t>
            </w:r>
          </w:p>
          <w:p w14:paraId="4204FC9E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545C1FE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(iteration == 30) WaitForSingleObject(semaphoreHandle, INFINITE);</w:t>
            </w:r>
          </w:p>
          <w:p w14:paraId="6D40A6F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452984A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("Процесс=%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| Итерация=%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| Символ=%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\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",</w:t>
            </w:r>
          </w:p>
          <w:p w14:paraId="4FA93635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processLabel,</w:t>
            </w:r>
          </w:p>
          <w:p w14:paraId="29917B9A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iteration,</w:t>
            </w:r>
          </w:p>
          <w:p w14:paraId="4D3F8F72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userNameBuffer[(iteration - 1) % userNameLength]);</w:t>
            </w:r>
          </w:p>
          <w:p w14:paraId="1A6EF3B7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Sleep(100);</w:t>
            </w:r>
          </w:p>
          <w:p w14:paraId="2D886B27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(iteration == 60) ReleaseSemaphore(semaphoreHandle, 1, NULL);</w:t>
            </w:r>
          </w:p>
          <w:p w14:paraId="65838F6E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03226E1E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CloseHandle(semaphoreHandle);</w:t>
            </w:r>
          </w:p>
          <w:p w14:paraId="5AE731BD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26C0C61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623EB9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main(int argc, char* argv[]) </w:t>
            </w:r>
          </w:p>
          <w:p w14:paraId="1B11A732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0F47EA81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54FC195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664636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(argc &gt; 1) </w:t>
            </w:r>
          </w:p>
          <w:p w14:paraId="3446A051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14810FDB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ProcessExecutionCycle(argv[1]);</w:t>
            </w:r>
          </w:p>
          <w:p w14:paraId="364A028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system("pause");</w:t>
            </w:r>
          </w:p>
          <w:p w14:paraId="504FB0D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0;</w:t>
            </w:r>
          </w:p>
          <w:p w14:paraId="1C3FD9A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88CF82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31934B5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HANDLE semaphoreHandle = CreateSemaphoreA(NULL, 1, 1, "LabSem");</w:t>
            </w:r>
          </w:p>
          <w:p w14:paraId="6907C83C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executablePath[MAX_PATH];</w:t>
            </w:r>
          </w:p>
          <w:p w14:paraId="6A99A6BF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GetModuleFileNameA(NULL, executablePath, MAX_PATH);</w:t>
            </w:r>
          </w:p>
          <w:p w14:paraId="239EDE61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0C605C8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STARTUPINFOA startupInfo;</w:t>
            </w:r>
          </w:p>
          <w:p w14:paraId="67D89BA0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PROCESS_INFORMATION processInfoA, processInfoB;</w:t>
            </w:r>
          </w:p>
          <w:p w14:paraId="7BD73E62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ZeroMemory(&amp;startupInfo, sizeof(startupInfo));</w:t>
            </w:r>
          </w:p>
          <w:p w14:paraId="0B81401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startupInfo.cb = sizeof(startupInfo);</w:t>
            </w:r>
          </w:p>
          <w:p w14:paraId="7883BFC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1618CA2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commandLineA[512];</w:t>
            </w:r>
          </w:p>
          <w:p w14:paraId="465D248D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char commandLineB[512];</w:t>
            </w:r>
          </w:p>
          <w:p w14:paraId="7E501F3E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2CB8E8C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sprintf(commandLineA, "\"%s\" A", executablePath);</w:t>
            </w:r>
          </w:p>
          <w:p w14:paraId="362888F8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sprintf(commandLineB, "\"%s\" B", executablePath);</w:t>
            </w:r>
          </w:p>
          <w:p w14:paraId="4C1B727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402963E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(!CreateProcessA(NULL, commandLineA, NULL, NULL, FALSE,</w:t>
            </w:r>
          </w:p>
          <w:p w14:paraId="024ABB05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CREATE_NEW_CONSOLE, NULL, NULL, &amp;startupInfo, &amp;processInfoA)) </w:t>
            </w:r>
          </w:p>
          <w:p w14:paraId="07F550EA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{</w:t>
            </w:r>
          </w:p>
          <w:p w14:paraId="692DC6EC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("Ошибка запуска процесса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\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");</w:t>
            </w:r>
          </w:p>
          <w:p w14:paraId="1C35391F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1;</w:t>
            </w:r>
          </w:p>
          <w:p w14:paraId="40DD2C4F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FF9A890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(!CreateProcessA(NULL, commandLineB, NULL, NULL, FALSE,</w:t>
            </w:r>
          </w:p>
          <w:p w14:paraId="27C4A2A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CREATE_NEW_CONSOLE, NULL, NULL, &amp;startupInfo, &amp;processInfoB)) </w:t>
            </w:r>
          </w:p>
          <w:p w14:paraId="3DA0FB18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{</w:t>
            </w:r>
          </w:p>
          <w:p w14:paraId="63CDAF6B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("Ошибка запуска процесса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\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>");</w:t>
            </w:r>
          </w:p>
          <w:p w14:paraId="64CF84B2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1;</w:t>
            </w:r>
          </w:p>
          <w:p w14:paraId="08227EED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E6C10E8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2D160B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ProcessExecutionCycle("Main");</w:t>
            </w:r>
          </w:p>
          <w:p w14:paraId="3577E415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375DBC9" w14:textId="3E763056" w:rsid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WaitForSingleObject(processInfoA.hProcess, INFINITE);</w:t>
            </w:r>
          </w:p>
          <w:p w14:paraId="6096BD1A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B7D9CE9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WaitForSingleObject(processInfoB.hProcess, INFINITE);</w:t>
            </w:r>
          </w:p>
          <w:p w14:paraId="4CF99041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D1FDFF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CloseHandle(processInfoA.hProcess);</w:t>
            </w:r>
          </w:p>
          <w:p w14:paraId="6ADFABBE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CloseHandle(processInfoA.hThread);</w:t>
            </w:r>
          </w:p>
          <w:p w14:paraId="21CC8DE3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CloseHandle(processInfoB.hProcess);</w:t>
            </w:r>
          </w:p>
          <w:p w14:paraId="3F6C0CAA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CloseHandle(processInfoB.hThread);</w:t>
            </w:r>
          </w:p>
          <w:p w14:paraId="2F2EAF60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CloseHandle(semaphoreHandle);</w:t>
            </w:r>
          </w:p>
          <w:p w14:paraId="2D0AB2A5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E742356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printf("\nВсе процессы завершены.\n");</w:t>
            </w:r>
          </w:p>
          <w:p w14:paraId="187C40FC" w14:textId="77777777" w:rsidR="00F300FA" w:rsidRPr="00F300FA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7CC309F9" w14:textId="71D5B380" w:rsidR="00E0110C" w:rsidRPr="008E6CBB" w:rsidRDefault="00F300FA" w:rsidP="00F300FA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F300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1A76AFC9" w14:textId="7A30A8D0" w:rsidR="00E0110C" w:rsidRPr="00F300FA" w:rsidRDefault="00E0110C" w:rsidP="00FE61FC">
      <w:pPr>
        <w:pStyle w:val="111"/>
      </w:pPr>
      <w:r>
        <w:lastRenderedPageBreak/>
        <w:t>Листинг</w:t>
      </w:r>
      <w:r w:rsidRPr="00A92363">
        <w:t xml:space="preserve"> 1.</w:t>
      </w:r>
      <w:r>
        <w:t>3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F300FA" w:rsidRPr="00F300FA">
        <w:t>6</w:t>
      </w:r>
      <w:r w:rsidR="00F300FA">
        <w:rPr>
          <w:lang w:val="en-US"/>
        </w:rPr>
        <w:t>c</w:t>
      </w:r>
    </w:p>
    <w:p w14:paraId="0287E6B4" w14:textId="5532A3A3" w:rsidR="00F300FA" w:rsidRPr="00DA78EE" w:rsidRDefault="00F300FA" w:rsidP="00F300FA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11</w:t>
      </w:r>
      <w:r>
        <w:rPr>
          <w:szCs w:val="28"/>
          <w:lang w:val="ru-RU"/>
        </w:rPr>
        <w:t xml:space="preserve">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2B422BE2" w14:textId="3D612E91" w:rsidR="00F300FA" w:rsidRPr="00F300FA" w:rsidRDefault="00F300FA" w:rsidP="00F300FA">
      <w:pPr>
        <w:pStyle w:val="af"/>
        <w:spacing w:before="0" w:after="0" w:line="360" w:lineRule="auto"/>
      </w:pPr>
      <w:r w:rsidRPr="00F300FA">
        <w:lastRenderedPageBreak/>
        <w:drawing>
          <wp:inline distT="0" distB="0" distL="0" distR="0" wp14:anchorId="13186E0A" wp14:editId="605E9C30">
            <wp:extent cx="5920306" cy="3330054"/>
            <wp:effectExtent l="0" t="0" r="4445" b="3810"/>
            <wp:docPr id="157377719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09" cy="33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3459" w14:textId="1068BEB3" w:rsidR="00F300FA" w:rsidRPr="00F300FA" w:rsidRDefault="00F300FA" w:rsidP="00F300FA">
      <w:pPr>
        <w:pStyle w:val="af"/>
        <w:spacing w:before="0" w:line="240" w:lineRule="auto"/>
        <w:rPr>
          <w:lang w:eastAsia="ru-RU"/>
        </w:rPr>
      </w:pPr>
      <w:r w:rsidRPr="00A92363">
        <w:t>Рисунок 1.</w:t>
      </w:r>
      <w:r w:rsidRPr="00F300FA">
        <w:t>11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</w:p>
    <w:p w14:paraId="46A71393" w14:textId="4428C9A3" w:rsidR="00F300FA" w:rsidRPr="00DA78EE" w:rsidRDefault="00F300FA" w:rsidP="00F300FA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12</w:t>
      </w:r>
      <w:r>
        <w:rPr>
          <w:szCs w:val="28"/>
          <w:lang w:val="ru-RU"/>
        </w:rPr>
        <w:t xml:space="preserve">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12A6C5B2" w14:textId="585F61B5" w:rsidR="00F300FA" w:rsidRPr="00F300FA" w:rsidRDefault="00F300FA" w:rsidP="00F300FA">
      <w:pPr>
        <w:pStyle w:val="af"/>
        <w:rPr>
          <w:lang w:val="en-US" w:eastAsia="ru-RU"/>
        </w:rPr>
      </w:pPr>
      <w:r w:rsidRPr="00F300FA">
        <w:rPr>
          <w:lang w:eastAsia="ru-RU"/>
        </w:rPr>
        <w:drawing>
          <wp:inline distT="0" distB="0" distL="0" distR="0" wp14:anchorId="43DE4900" wp14:editId="2AC4F102">
            <wp:extent cx="5920304" cy="3330053"/>
            <wp:effectExtent l="0" t="0" r="4445" b="3810"/>
            <wp:docPr id="291393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22" cy="333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0898" w14:textId="092E4E1F" w:rsidR="00F300FA" w:rsidRPr="00D36079" w:rsidRDefault="00F300FA" w:rsidP="00FE61FC">
      <w:pPr>
        <w:pStyle w:val="111"/>
      </w:pPr>
      <w:r w:rsidRPr="00A92363">
        <w:t>Рисунок 1.</w:t>
      </w:r>
      <w:r w:rsidRPr="00F300FA">
        <w:t>12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30 итерации</w:t>
      </w:r>
    </w:p>
    <w:p w14:paraId="13857B46" w14:textId="6E09814F" w:rsidR="00F300FA" w:rsidRPr="00DA78EE" w:rsidRDefault="00F300FA" w:rsidP="00F300FA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13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02D6EDEC" w14:textId="171A0032" w:rsidR="00F300FA" w:rsidRPr="00F300FA" w:rsidRDefault="00F300FA" w:rsidP="00F300FA">
      <w:pPr>
        <w:pStyle w:val="af"/>
        <w:rPr>
          <w:lang w:val="en-US" w:eastAsia="ru-RU"/>
        </w:rPr>
      </w:pPr>
      <w:r w:rsidRPr="00F300FA">
        <w:rPr>
          <w:lang w:eastAsia="ru-RU"/>
        </w:rPr>
        <w:lastRenderedPageBreak/>
        <w:drawing>
          <wp:inline distT="0" distB="0" distL="0" distR="0" wp14:anchorId="19B02E7D" wp14:editId="62B73DA6">
            <wp:extent cx="5591810" cy="3145281"/>
            <wp:effectExtent l="0" t="0" r="8890" b="0"/>
            <wp:docPr id="157721227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25" cy="315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20C6" w14:textId="5A9156EB" w:rsidR="00F300FA" w:rsidRPr="00467651" w:rsidRDefault="00F300FA" w:rsidP="00FE61FC">
      <w:pPr>
        <w:pStyle w:val="111"/>
      </w:pPr>
      <w:r w:rsidRPr="00A92363">
        <w:t>Рисунок 1.</w:t>
      </w:r>
      <w:r w:rsidRPr="00F300FA">
        <w:t>13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575FFB96" w14:textId="26A0E334" w:rsidR="00F300FA" w:rsidRPr="00DA78EE" w:rsidRDefault="00F300FA" w:rsidP="00F300FA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14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1843880C" w14:textId="32713FCC" w:rsidR="00F300FA" w:rsidRPr="00F300FA" w:rsidRDefault="00F300FA" w:rsidP="00F300FA">
      <w:pPr>
        <w:pStyle w:val="af"/>
        <w:rPr>
          <w:lang w:val="en-US" w:eastAsia="ru-RU"/>
        </w:rPr>
      </w:pPr>
      <w:r w:rsidRPr="00F300FA">
        <w:rPr>
          <w:lang w:eastAsia="ru-RU"/>
        </w:rPr>
        <w:drawing>
          <wp:inline distT="0" distB="0" distL="0" distR="0" wp14:anchorId="3E33918F" wp14:editId="6654EA8E">
            <wp:extent cx="5591961" cy="3145366"/>
            <wp:effectExtent l="0" t="0" r="8890" b="0"/>
            <wp:docPr id="5361656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237" cy="315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E163" w14:textId="0516BD7C" w:rsidR="00F300FA" w:rsidRPr="00467651" w:rsidRDefault="00F300FA" w:rsidP="00FE61FC">
      <w:pPr>
        <w:pStyle w:val="111"/>
      </w:pPr>
      <w:r w:rsidRPr="00A92363">
        <w:t>Рисунок 1.</w:t>
      </w:r>
      <w:r w:rsidRPr="00F300FA">
        <w:t>14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c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75C19988" w14:textId="0FDE37B8" w:rsidR="00F300FA" w:rsidRPr="00DA78EE" w:rsidRDefault="00F300FA" w:rsidP="00F300FA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DA669F">
        <w:rPr>
          <w:szCs w:val="28"/>
          <w:lang w:val="ru-RU"/>
        </w:rPr>
        <w:t>1</w:t>
      </w:r>
      <w:r w:rsidR="00B30ED7" w:rsidRPr="00B30ED7">
        <w:rPr>
          <w:szCs w:val="28"/>
          <w:lang w:val="ru-RU"/>
        </w:rPr>
        <w:t>5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1F2BFF4D" w14:textId="0FBEBA4B" w:rsidR="00F300FA" w:rsidRPr="00F300FA" w:rsidRDefault="00F300FA" w:rsidP="00F300FA">
      <w:pPr>
        <w:pStyle w:val="af"/>
        <w:rPr>
          <w:lang w:val="en-US" w:eastAsia="ru-RU"/>
        </w:rPr>
      </w:pPr>
      <w:r w:rsidRPr="00F300FA">
        <w:rPr>
          <w:lang w:eastAsia="ru-RU"/>
        </w:rPr>
        <w:lastRenderedPageBreak/>
        <w:drawing>
          <wp:inline distT="0" distB="0" distL="0" distR="0" wp14:anchorId="38A81B92" wp14:editId="546FF69E">
            <wp:extent cx="5940425" cy="3341370"/>
            <wp:effectExtent l="0" t="0" r="3175" b="0"/>
            <wp:docPr id="12147137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77EA" w14:textId="037FD271" w:rsidR="00F300FA" w:rsidRPr="00F300FA" w:rsidRDefault="00F300FA" w:rsidP="00FE61FC">
      <w:pPr>
        <w:pStyle w:val="111"/>
      </w:pPr>
      <w:r w:rsidRPr="00A92363">
        <w:t>Рисунок 1.</w:t>
      </w:r>
      <w:r w:rsidRPr="00DA669F">
        <w:t>1</w:t>
      </w:r>
      <w:r w:rsidR="00B30ED7" w:rsidRPr="00B30ED7">
        <w:t>5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B30ED7">
        <w:rPr>
          <w:lang w:val="en-US"/>
        </w:rPr>
        <w:t>c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06E6686C" w14:textId="2C739F03" w:rsidR="00B30ED7" w:rsidRPr="00776540" w:rsidRDefault="00B30ED7" w:rsidP="00B77CF9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r w:rsidRPr="00DA669F">
        <w:rPr>
          <w:rFonts w:cs="Times New Roman"/>
          <w:szCs w:val="28"/>
        </w:rPr>
        <w:t xml:space="preserve">Приложение </w:t>
      </w:r>
      <w:r>
        <w:rPr>
          <w:rFonts w:cs="Times New Roman"/>
          <w:szCs w:val="28"/>
          <w:lang w:val="en-US"/>
        </w:rPr>
        <w:t>Lab</w:t>
      </w:r>
      <w:r w:rsidRPr="00DA669F">
        <w:rPr>
          <w:rFonts w:cs="Times New Roman"/>
          <w:szCs w:val="28"/>
        </w:rPr>
        <w:t>-06</w:t>
      </w:r>
      <w:r>
        <w:rPr>
          <w:rFonts w:cs="Times New Roman"/>
          <w:szCs w:val="28"/>
          <w:lang w:val="en-US"/>
        </w:rPr>
        <w:t>d</w:t>
      </w:r>
      <w:r w:rsidRPr="00DA669F">
        <w:rPr>
          <w:rFonts w:cs="Times New Roman"/>
          <w:szCs w:val="28"/>
        </w:rPr>
        <w:t xml:space="preserve"> </w:t>
      </w:r>
      <w:r>
        <w:rPr>
          <w:lang w:eastAsia="ru-RU"/>
        </w:rPr>
        <w:t>является консольным приложением, которое выполняет следующие действия</w:t>
      </w:r>
      <w:r w:rsidRPr="009B32FB">
        <w:rPr>
          <w:lang w:eastAsia="ru-RU"/>
        </w:rPr>
        <w:t xml:space="preserve">: 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запускает два дочерних процесса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A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 и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B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>. Главные потоки всех процессов (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main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,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A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 xml:space="preserve">, </w:t>
      </w:r>
      <w:r w:rsidRPr="00776540">
        <w:rPr>
          <w:rFonts w:eastAsia="Calibri" w:cs="Times New Roman"/>
          <w:kern w:val="2"/>
          <w:szCs w:val="28"/>
          <w:lang w:val="en-US"/>
          <w14:ligatures w14:val="standardContextual"/>
        </w:rPr>
        <w:t>B</w:t>
      </w:r>
      <w:r w:rsidRPr="00776540">
        <w:rPr>
          <w:rFonts w:eastAsia="Calibri" w:cs="Times New Roman"/>
          <w:kern w:val="2"/>
          <w:szCs w:val="28"/>
          <w14:ligatures w14:val="standardContextual"/>
        </w:rPr>
        <w:t>) выполняют циклы на 90 итераций, выводящие в отдельные консоли имена потоков, номера итераций и одну из букв имени вашего пользователя  с задержкой в 100 мс.</w:t>
      </w:r>
    </w:p>
    <w:p w14:paraId="35517148" w14:textId="7D0BB959" w:rsidR="00B30ED7" w:rsidRPr="00B30ED7" w:rsidRDefault="00B30ED7" w:rsidP="00B30ED7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r w:rsidRPr="00B30ED7">
        <w:rPr>
          <w:rFonts w:eastAsia="Calibri" w:cs="Times New Roman"/>
          <w:kern w:val="2"/>
          <w:szCs w:val="28"/>
          <w14:ligatures w14:val="standardContextual"/>
        </w:rPr>
        <w:t>Приложение выполняется в два этапа:</w:t>
      </w:r>
      <w:r>
        <w:rPr>
          <w:rFonts w:eastAsia="Calibri" w:cs="Times New Roman"/>
          <w:kern w:val="2"/>
          <w:szCs w:val="28"/>
          <w14:ligatures w14:val="standardContextual"/>
        </w:rPr>
        <w:t xml:space="preserve"> </w:t>
      </w:r>
      <w:r w:rsidRPr="00B30ED7">
        <w:rPr>
          <w:rFonts w:eastAsia="Calibri" w:cs="Times New Roman"/>
          <w:kern w:val="2"/>
          <w:szCs w:val="28"/>
          <w14:ligatures w14:val="standardContextual"/>
        </w:rPr>
        <w:t>Родительский процесс выполняет итерации с 1 по 15.</w:t>
      </w:r>
      <w:r>
        <w:rPr>
          <w:rFonts w:eastAsia="Calibri" w:cs="Times New Roman"/>
          <w:kern w:val="2"/>
          <w:szCs w:val="28"/>
          <w14:ligatures w14:val="standardContextual"/>
        </w:rPr>
        <w:t xml:space="preserve"> </w:t>
      </w:r>
      <w:r w:rsidRPr="00B30ED7">
        <w:rPr>
          <w:rFonts w:eastAsia="Calibri" w:cs="Times New Roman"/>
          <w:kern w:val="2"/>
          <w:szCs w:val="28"/>
          <w14:ligatures w14:val="standardContextual"/>
        </w:rPr>
        <w:t>Одновременное выполнение итераций всеми процессами.</w:t>
      </w:r>
    </w:p>
    <w:p w14:paraId="0B23C9E0" w14:textId="45D27B20" w:rsidR="00B30ED7" w:rsidRDefault="00B30ED7" w:rsidP="00B30ED7">
      <w:pPr>
        <w:spacing w:after="0" w:line="240" w:lineRule="auto"/>
        <w:ind w:firstLine="709"/>
        <w:rPr>
          <w:rFonts w:eastAsia="Calibri" w:cs="Times New Roman"/>
          <w:kern w:val="2"/>
          <w:szCs w:val="28"/>
          <w14:ligatures w14:val="standardContextual"/>
        </w:rPr>
      </w:pPr>
      <w:r w:rsidRPr="00B30ED7">
        <w:rPr>
          <w:rFonts w:eastAsia="Calibri" w:cs="Times New Roman"/>
          <w:kern w:val="2"/>
          <w:szCs w:val="28"/>
          <w14:ligatures w14:val="standardContextual"/>
        </w:rPr>
        <w:t>Для синхронизации действий в приложении должен использоваться объект события. Т.е. 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1C2738C1" w14:textId="4C49F134" w:rsidR="00B30ED7" w:rsidRPr="009B32FB" w:rsidRDefault="00B30ED7" w:rsidP="00B30ED7">
      <w:pPr>
        <w:spacing w:after="0" w:line="240" w:lineRule="auto"/>
        <w:ind w:firstLine="709"/>
        <w:rPr>
          <w:lang w:eastAsia="ru-RU"/>
        </w:rPr>
      </w:pPr>
      <w:r>
        <w:rPr>
          <w:lang w:eastAsia="ru-RU"/>
        </w:rPr>
        <w:t xml:space="preserve">Исходный код программы </w:t>
      </w:r>
      <w:r>
        <w:rPr>
          <w:lang w:val="en-US" w:eastAsia="ru-RU"/>
        </w:rPr>
        <w:t>Lab</w:t>
      </w:r>
      <w:r w:rsidRPr="009B32FB">
        <w:rPr>
          <w:lang w:eastAsia="ru-RU"/>
        </w:rPr>
        <w:t>-0</w:t>
      </w:r>
      <w:r w:rsidRPr="00E0110C">
        <w:rPr>
          <w:lang w:eastAsia="ru-RU"/>
        </w:rPr>
        <w:t>6</w:t>
      </w:r>
      <w:r>
        <w:rPr>
          <w:lang w:val="en-US" w:eastAsia="ru-RU"/>
        </w:rPr>
        <w:t>d</w:t>
      </w:r>
      <w:r w:rsidRPr="009B32FB">
        <w:rPr>
          <w:lang w:eastAsia="ru-RU"/>
        </w:rPr>
        <w:t xml:space="preserve"> </w:t>
      </w:r>
      <w:r>
        <w:rPr>
          <w:lang w:eastAsia="ru-RU"/>
        </w:rPr>
        <w:t>представлен на листинге 1.</w:t>
      </w:r>
      <w:r>
        <w:rPr>
          <w:lang w:eastAsia="ru-RU"/>
        </w:rPr>
        <w:t>4</w:t>
      </w:r>
      <w:r w:rsidRPr="009B32FB">
        <w:rPr>
          <w:lang w:eastAsia="ru-RU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0110C" w14:paraId="2058E5E7" w14:textId="77777777" w:rsidTr="00B77CF9">
        <w:tc>
          <w:tcPr>
            <w:tcW w:w="9345" w:type="dxa"/>
          </w:tcPr>
          <w:p w14:paraId="65C72FA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#define _CRT_SECURE_NO_WARNINGS</w:t>
            </w:r>
          </w:p>
          <w:p w14:paraId="257D122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windows.h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4A2F651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stdio.h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174649A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#include &lt;iostream&gt;</w:t>
            </w:r>
          </w:p>
          <w:p w14:paraId="7E8334EC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A922B9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ProcessExecutionCycle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const char*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HANDLE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249FCC7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21741EC4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256];</w:t>
            </w:r>
          </w:p>
          <w:p w14:paraId="7ECD12C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DWORD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userNameSize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= 256;</w:t>
            </w:r>
          </w:p>
          <w:p w14:paraId="1C554FE1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GetUserNameA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&amp;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userNameSize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FE63598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DA2CD4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int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userNameLength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= (int)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strlen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9AAEEF2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DWORD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processId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D9D89E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FC195B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for (int counter = 1; counter &lt;= 90; counter++) </w:t>
            </w:r>
          </w:p>
          <w:p w14:paraId="5099DCC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{</w:t>
            </w:r>
          </w:p>
          <w:p w14:paraId="39B8BBA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if (counter == 1 &amp;&amp;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strcmp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"Main"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) !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= 0) </w:t>
            </w:r>
          </w:p>
          <w:p w14:paraId="7F04CAD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INFINITE);</w:t>
            </w:r>
          </w:p>
          <w:p w14:paraId="75E58E23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028AC93B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"PID=%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Процесс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=%s |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=%d |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Символ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=%c\n",</w:t>
            </w:r>
          </w:p>
          <w:p w14:paraId="2156A14B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    (unsigned 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long)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processId</w:t>
            </w:r>
            <w:proofErr w:type="spellEnd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3769151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6B19D74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    counter,</w:t>
            </w:r>
          </w:p>
          <w:p w14:paraId="26F23A7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userNameData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(counter - 1) %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userNameLength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]);</w:t>
            </w:r>
          </w:p>
          <w:p w14:paraId="35BAB4F6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6BD1C41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Sleep(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100);</w:t>
            </w:r>
          </w:p>
          <w:p w14:paraId="2FF1D01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6AC9D4F4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if (counter == 15 &amp;&amp;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strcmp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processIdentifier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"Main") == 0) </w:t>
            </w:r>
          </w:p>
          <w:p w14:paraId="5BFB8E7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SetEvent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C959F48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730C798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09E165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BCCD92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argc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char*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]) </w:t>
            </w:r>
          </w:p>
          <w:p w14:paraId="4CB3B88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25BB33E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setlocale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LC_ALL, "Rus");</w:t>
            </w:r>
          </w:p>
          <w:p w14:paraId="19C3712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79D984A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HANDLE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CreateEventA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NULL, TRUE, FALSE, "Lab06dEvent");</w:t>
            </w:r>
          </w:p>
          <w:p w14:paraId="28C36C3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6C1C2B03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if 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argc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&gt; 1) </w:t>
            </w:r>
          </w:p>
          <w:p w14:paraId="0FAAFD8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2DCD5CE4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ProcessExecutionCycle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1],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A7174C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D9A3AA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return 0;</w:t>
            </w:r>
          </w:p>
          <w:p w14:paraId="10CA022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0C04218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AB45C9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MAX_PATH];</w:t>
            </w:r>
          </w:p>
          <w:p w14:paraId="5451372B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GetModuleFileNameA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NULL,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MAX_PATH);</w:t>
            </w:r>
          </w:p>
          <w:p w14:paraId="4ABE4171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7FE15733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STARTUPINFOA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2DB46DA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PROCESS_INFORMATION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processInfoB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139CE78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ZeroMemory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&amp;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sizeof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11B2B10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startupInfo.cb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sizeof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F3F404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892982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commandLineA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512];</w:t>
            </w:r>
          </w:p>
          <w:p w14:paraId="7AE2C868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char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commandLineB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512];</w:t>
            </w:r>
          </w:p>
          <w:p w14:paraId="692F343E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2F40F1B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sprintf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commandLineA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"\"%s\" A",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7F45DD1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sprintf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commandLineB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, "\"%s\" B",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executablePath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4C0010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4F53FB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if 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CreateProcessA</w:t>
            </w:r>
            <w:proofErr w:type="spellEnd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(NULL,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commandLineA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NULL, NULL, FALSE,</w:t>
            </w:r>
          </w:p>
          <w:p w14:paraId="4F9B24C7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CREATE_NEW_CONSOLE, NULL, NULL, &amp;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&amp;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processInfoA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)) </w:t>
            </w:r>
          </w:p>
          <w:p w14:paraId="0DDECE72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14:paraId="37A2B153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"Ошибка запуска процесса 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A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\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14:paraId="777982A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lastRenderedPageBreak/>
              <w:t xml:space="preserve">        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14:paraId="0B9762F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9BD8802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717977C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if 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CreateProcessA</w:t>
            </w:r>
            <w:proofErr w:type="spellEnd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(NULL,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commandLineB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NULL, NULL, FALSE,</w:t>
            </w:r>
          </w:p>
          <w:p w14:paraId="2F1B32F6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    CREATE_NEW_CONSOLE, NULL, NULL, &amp;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startupInfo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&amp;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processInfoB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)) </w:t>
            </w:r>
          </w:p>
          <w:p w14:paraId="417EC2B6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14:paraId="3700949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"Ошибка запуска процесса 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B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\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14:paraId="2C5026F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14:paraId="19F4871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4F016C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19A70027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Главный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процесс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PID=%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\n", (unsigned </w:t>
            </w:r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long)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());</w:t>
            </w:r>
          </w:p>
          <w:p w14:paraId="36BD978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226C160D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ProcessExecutionCycle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"Main",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796C70B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E5EAE1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processInfoA.hProcess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INFINITE);</w:t>
            </w:r>
          </w:p>
          <w:p w14:paraId="71487713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processInfoB.hProcess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, INFINITE);</w:t>
            </w:r>
          </w:p>
          <w:p w14:paraId="040CF6E3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06813F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processInfoA.hProcess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3D3D396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processInfoA.hThread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068F2F0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processInfoB.hProcess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53CDA6C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</w:rPr>
              <w:t>processInfoB.hThread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A943706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30ED7">
              <w:rPr>
                <w:rFonts w:ascii="Courier New" w:hAnsi="Courier New" w:cs="Courier New"/>
                <w:sz w:val="24"/>
                <w:szCs w:val="24"/>
              </w:rPr>
              <w:t>eventHandle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30FE08F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33269FB2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30ED7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"\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Все процессы завершены.\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n</w:t>
            </w: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>");</w:t>
            </w:r>
          </w:p>
          <w:p w14:paraId="6BC95005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50FC049" w14:textId="77777777" w:rsidR="00B30ED7" w:rsidRPr="00B30ED7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B30ED7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029EC785" w14:textId="68507CB8" w:rsidR="00E0110C" w:rsidRPr="009B108B" w:rsidRDefault="00B30ED7" w:rsidP="00B30ED7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B30ED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D788552" w14:textId="4C4C7801" w:rsidR="00E0110C" w:rsidRPr="009B32FB" w:rsidRDefault="00E0110C" w:rsidP="00FE61FC">
      <w:pPr>
        <w:pStyle w:val="111"/>
      </w:pPr>
      <w:r>
        <w:lastRenderedPageBreak/>
        <w:t>Листинг</w:t>
      </w:r>
      <w:r w:rsidRPr="00A92363">
        <w:t xml:space="preserve"> 1.</w:t>
      </w:r>
      <w:r w:rsidRPr="009B108B">
        <w:t>4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>
        <w:t>4</w:t>
      </w:r>
      <w:r w:rsidR="00B30ED7">
        <w:rPr>
          <w:lang w:val="en-US"/>
        </w:rPr>
        <w:t>d</w:t>
      </w:r>
    </w:p>
    <w:p w14:paraId="4719A5CE" w14:textId="35725141" w:rsidR="00B30ED7" w:rsidRPr="00DA78EE" w:rsidRDefault="00B30ED7" w:rsidP="00B30ED7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</w:t>
      </w:r>
      <w:r>
        <w:rPr>
          <w:szCs w:val="28"/>
          <w:lang w:val="ru-RU"/>
        </w:rPr>
        <w:t>6</w:t>
      </w:r>
      <w:r>
        <w:rPr>
          <w:szCs w:val="28"/>
          <w:lang w:val="ru-RU"/>
        </w:rPr>
        <w:t xml:space="preserve"> отображено выполнение программы до </w:t>
      </w:r>
      <w:r>
        <w:rPr>
          <w:szCs w:val="28"/>
          <w:lang w:val="ru-RU"/>
        </w:rPr>
        <w:t>15</w:t>
      </w:r>
      <w:r>
        <w:rPr>
          <w:szCs w:val="28"/>
          <w:lang w:val="ru-RU"/>
        </w:rPr>
        <w:t xml:space="preserve"> итерации. На предоставленном рисунке отображено, что </w:t>
      </w:r>
      <w:r>
        <w:rPr>
          <w:szCs w:val="28"/>
          <w:lang w:val="ru-RU"/>
        </w:rPr>
        <w:t xml:space="preserve">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3DFAAE2C" w14:textId="2EC706A7" w:rsidR="00B30ED7" w:rsidRPr="00F300FA" w:rsidRDefault="00B30ED7" w:rsidP="00B30ED7">
      <w:pPr>
        <w:pStyle w:val="af"/>
        <w:spacing w:before="0" w:after="0" w:line="360" w:lineRule="auto"/>
        <w:rPr>
          <w:lang w:val="en-US"/>
        </w:rPr>
      </w:pPr>
      <w:r w:rsidRPr="00B30ED7">
        <w:drawing>
          <wp:inline distT="0" distB="0" distL="0" distR="0" wp14:anchorId="624E7C02" wp14:editId="7A713D96">
            <wp:extent cx="4981016" cy="2801722"/>
            <wp:effectExtent l="0" t="0" r="0" b="0"/>
            <wp:docPr id="122554597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30" cy="281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9BC2" w14:textId="42054DD6" w:rsidR="00B30ED7" w:rsidRPr="00F300FA" w:rsidRDefault="00B30ED7" w:rsidP="00B30ED7">
      <w:pPr>
        <w:pStyle w:val="af"/>
        <w:spacing w:before="0" w:line="240" w:lineRule="auto"/>
        <w:rPr>
          <w:lang w:eastAsia="ru-RU"/>
        </w:rPr>
      </w:pPr>
      <w:r w:rsidRPr="00A92363">
        <w:t>Рисунок 1.</w:t>
      </w:r>
      <w:r w:rsidRPr="00F300FA">
        <w:t>1</w:t>
      </w:r>
      <w:r w:rsidRPr="00B30ED7">
        <w:t>6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d</w:t>
      </w:r>
    </w:p>
    <w:p w14:paraId="607C5025" w14:textId="6D602F10" w:rsidR="00B30ED7" w:rsidRPr="00DA78EE" w:rsidRDefault="00B30ED7" w:rsidP="00B30ED7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 рисунке 1.</w:t>
      </w:r>
      <w:r w:rsidRPr="00F300FA">
        <w:rPr>
          <w:szCs w:val="28"/>
          <w:lang w:val="ru-RU"/>
        </w:rPr>
        <w:t>1</w:t>
      </w:r>
      <w:r w:rsidR="00F700A1">
        <w:rPr>
          <w:szCs w:val="28"/>
          <w:lang w:val="ru-RU"/>
        </w:rPr>
        <w:t>7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B30ED7">
        <w:rPr>
          <w:szCs w:val="28"/>
          <w:lang w:val="ru-RU"/>
        </w:rPr>
        <w:t>15</w:t>
      </w:r>
      <w:r>
        <w:rPr>
          <w:szCs w:val="28"/>
          <w:lang w:val="ru-RU"/>
        </w:rPr>
        <w:t xml:space="preserve"> итерации. На предоставленном рисунке отображено, что начиная с </w:t>
      </w:r>
      <w:r w:rsidRPr="00B30ED7">
        <w:rPr>
          <w:szCs w:val="28"/>
          <w:lang w:val="ru-RU"/>
        </w:rPr>
        <w:t>15</w:t>
      </w:r>
      <w:r>
        <w:rPr>
          <w:szCs w:val="28"/>
          <w:lang w:val="ru-RU"/>
        </w:rPr>
        <w:t xml:space="preserve"> итерации выполняется </w:t>
      </w:r>
      <w:r>
        <w:rPr>
          <w:szCs w:val="28"/>
          <w:lang w:val="ru-RU"/>
        </w:rPr>
        <w:t>все процессы одновременно</w:t>
      </w:r>
      <w:r>
        <w:rPr>
          <w:szCs w:val="28"/>
          <w:lang w:val="ru-RU"/>
        </w:rPr>
        <w:t>.</w:t>
      </w:r>
    </w:p>
    <w:p w14:paraId="1C1B8026" w14:textId="76C7298E" w:rsidR="00B30ED7" w:rsidRPr="00F700A1" w:rsidRDefault="00F700A1" w:rsidP="00F700A1">
      <w:pPr>
        <w:pStyle w:val="af"/>
        <w:rPr>
          <w:lang w:eastAsia="ru-RU"/>
        </w:rPr>
      </w:pPr>
      <w:r w:rsidRPr="00F700A1">
        <w:rPr>
          <w:lang w:eastAsia="ru-RU"/>
        </w:rPr>
        <w:drawing>
          <wp:inline distT="0" distB="0" distL="0" distR="0" wp14:anchorId="787D0F18" wp14:editId="4807BCAC">
            <wp:extent cx="5523459" cy="3106835"/>
            <wp:effectExtent l="0" t="0" r="1270" b="0"/>
            <wp:docPr id="161194849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766" cy="311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EA13" w14:textId="7389B50B" w:rsidR="00B30ED7" w:rsidRPr="00D36079" w:rsidRDefault="00B30ED7" w:rsidP="00FE61FC">
      <w:pPr>
        <w:pStyle w:val="111"/>
      </w:pPr>
      <w:r w:rsidRPr="00A92363">
        <w:t>Рисунок 1.</w:t>
      </w:r>
      <w:r w:rsidRPr="00F300FA">
        <w:t>1</w:t>
      </w:r>
      <w:r w:rsidR="00F700A1">
        <w:t>7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F700A1">
        <w:rPr>
          <w:lang w:val="en-US"/>
        </w:rPr>
        <w:t>d</w:t>
      </w:r>
      <w:r w:rsidR="00F700A1" w:rsidRPr="00F700A1">
        <w:t xml:space="preserve"> </w:t>
      </w:r>
      <w:r>
        <w:t xml:space="preserve">с </w:t>
      </w:r>
      <w:r w:rsidR="00F700A1">
        <w:t>15</w:t>
      </w:r>
      <w:r>
        <w:t xml:space="preserve"> итерации</w:t>
      </w:r>
    </w:p>
    <w:p w14:paraId="0B93C48E" w14:textId="3268770C" w:rsidR="00B30ED7" w:rsidRPr="00DA78EE" w:rsidRDefault="00B30ED7" w:rsidP="00B30ED7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F300FA">
        <w:rPr>
          <w:szCs w:val="28"/>
          <w:lang w:val="ru-RU"/>
        </w:rPr>
        <w:t>1</w:t>
      </w:r>
      <w:r w:rsidR="00F700A1" w:rsidRPr="00F700A1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="00F700A1">
        <w:rPr>
          <w:szCs w:val="28"/>
          <w:lang w:val="ru-RU"/>
        </w:rPr>
        <w:t>90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="00F700A1">
        <w:rPr>
          <w:szCs w:val="28"/>
          <w:lang w:val="ru-RU"/>
        </w:rPr>
        <w:t>90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 w:rsidR="00F700A1">
        <w:rPr>
          <w:szCs w:val="28"/>
        </w:rPr>
        <w:t>B</w:t>
      </w:r>
      <w:r>
        <w:rPr>
          <w:szCs w:val="28"/>
          <w:lang w:val="ru-RU"/>
        </w:rPr>
        <w:t>.</w:t>
      </w:r>
    </w:p>
    <w:p w14:paraId="3EE83368" w14:textId="2835D8B2" w:rsidR="00B30ED7" w:rsidRPr="00F700A1" w:rsidRDefault="00F700A1" w:rsidP="00F700A1">
      <w:pPr>
        <w:pStyle w:val="af"/>
        <w:rPr>
          <w:lang w:val="en-US" w:eastAsia="ru-RU"/>
        </w:rPr>
      </w:pPr>
      <w:r w:rsidRPr="00F700A1">
        <w:rPr>
          <w:lang w:eastAsia="ru-RU"/>
        </w:rPr>
        <w:drawing>
          <wp:inline distT="0" distB="0" distL="0" distR="0" wp14:anchorId="3F16B46E" wp14:editId="5E38E721">
            <wp:extent cx="5302490" cy="2982544"/>
            <wp:effectExtent l="0" t="0" r="0" b="8890"/>
            <wp:docPr id="197250858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686" cy="299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02FB" w14:textId="07525225" w:rsidR="00B30ED7" w:rsidRDefault="00B30ED7" w:rsidP="00FE61FC">
      <w:pPr>
        <w:pStyle w:val="111"/>
        <w:rPr>
          <w:lang w:val="en-US"/>
        </w:rPr>
      </w:pPr>
      <w:r w:rsidRPr="00A92363">
        <w:t>Рисунок 1.</w:t>
      </w:r>
      <w:r w:rsidRPr="00F300FA">
        <w:t>1</w:t>
      </w:r>
      <w:r w:rsidR="00F700A1" w:rsidRPr="00F700A1">
        <w:t>8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 w:rsidR="00F700A1">
        <w:rPr>
          <w:lang w:val="en-US"/>
        </w:rPr>
        <w:t>d</w:t>
      </w:r>
      <w:r>
        <w:t xml:space="preserve"> с </w:t>
      </w:r>
      <w:r w:rsidR="00F700A1" w:rsidRPr="00F700A1">
        <w:t>9</w:t>
      </w:r>
      <w:r>
        <w:t>0 итераци</w:t>
      </w:r>
    </w:p>
    <w:p w14:paraId="607E9B9E" w14:textId="7BA37134" w:rsidR="00F700A1" w:rsidRPr="00F700A1" w:rsidRDefault="00F700A1" w:rsidP="00F700A1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Это было последнее задание для </w:t>
      </w:r>
      <w:r>
        <w:rPr>
          <w:szCs w:val="28"/>
        </w:rPr>
        <w:t>Windows</w:t>
      </w:r>
      <w:r w:rsidRPr="00F700A1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на оценку 4-5.</w:t>
      </w:r>
    </w:p>
    <w:p w14:paraId="19FC871B" w14:textId="77777777" w:rsidR="00E0110C" w:rsidRPr="008D4C0F" w:rsidRDefault="00E0110C" w:rsidP="00E0110C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7" w:name="_Toc216401537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 xml:space="preserve">2. 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Linux</w:t>
      </w:r>
      <w:bookmarkEnd w:id="7"/>
    </w:p>
    <w:p w14:paraId="07D7E988" w14:textId="77777777" w:rsidR="00E0110C" w:rsidRDefault="00E0110C" w:rsidP="00E0110C">
      <w:pPr>
        <w:pStyle w:val="2"/>
        <w:numPr>
          <w:ilvl w:val="1"/>
          <w:numId w:val="2"/>
        </w:numPr>
        <w:spacing w:before="360" w:after="240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6401538"/>
      <w:r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8"/>
    </w:p>
    <w:p w14:paraId="6767F7FD" w14:textId="2C4E9863" w:rsidR="00F700A1" w:rsidRPr="00F700A1" w:rsidRDefault="00E0110C" w:rsidP="00F700A1">
      <w:pPr>
        <w:spacing w:after="0" w:line="240" w:lineRule="auto"/>
        <w:ind w:firstLine="709"/>
        <w:rPr>
          <w:rFonts w:cs="Times New Roman"/>
          <w:bCs/>
          <w:szCs w:val="28"/>
        </w:rPr>
      </w:pPr>
      <w:r w:rsidRPr="00B548CF">
        <w:rPr>
          <w:lang w:eastAsia="ru-RU"/>
        </w:rPr>
        <w:t>Программа</w:t>
      </w:r>
      <w:r>
        <w:rPr>
          <w:lang w:eastAsia="ru-RU"/>
        </w:rPr>
        <w:t xml:space="preserve"> </w:t>
      </w:r>
      <w:r>
        <w:rPr>
          <w:lang w:val="en-US" w:eastAsia="ru-RU"/>
        </w:rPr>
        <w:t>Lab</w:t>
      </w:r>
      <w:r w:rsidRPr="00B548CF">
        <w:rPr>
          <w:lang w:eastAsia="ru-RU"/>
        </w:rPr>
        <w:t>_0</w:t>
      </w:r>
      <w:r w:rsidR="00F700A1">
        <w:rPr>
          <w:lang w:eastAsia="ru-RU"/>
        </w:rPr>
        <w:t>6</w:t>
      </w:r>
      <w:r>
        <w:rPr>
          <w:lang w:val="en-US" w:eastAsia="ru-RU"/>
        </w:rPr>
        <w:t>a</w:t>
      </w:r>
      <w:r w:rsidRPr="00B548CF">
        <w:rPr>
          <w:lang w:eastAsia="ru-RU"/>
        </w:rPr>
        <w:t xml:space="preserve"> </w:t>
      </w:r>
      <w:r w:rsidR="00F700A1">
        <w:rPr>
          <w:rFonts w:cs="Times New Roman"/>
          <w:szCs w:val="28"/>
        </w:rPr>
        <w:t>я</w:t>
      </w:r>
      <w:r w:rsidR="00F700A1">
        <w:rPr>
          <w:rFonts w:cs="Times New Roman"/>
          <w:szCs w:val="28"/>
        </w:rPr>
        <w:t>вляется полным аналогом приложения из Windows, но вместо секции должен использоваться мьютекс.</w:t>
      </w:r>
    </w:p>
    <w:p w14:paraId="0126CE44" w14:textId="1AA1A32B" w:rsidR="00E0110C" w:rsidRPr="00B548CF" w:rsidRDefault="00E0110C" w:rsidP="00E0110C">
      <w:pPr>
        <w:pStyle w:val="a7"/>
        <w:ind w:left="0" w:firstLine="708"/>
        <w:rPr>
          <w:lang w:eastAsia="ru-RU"/>
        </w:rPr>
      </w:pPr>
      <w:r>
        <w:rPr>
          <w:lang w:eastAsia="ru-RU"/>
        </w:rPr>
        <w:t>Исходный код программы предоставлен на листинге 2.1.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0110C" w14:paraId="343C1706" w14:textId="77777777" w:rsidTr="00B77CF9">
        <w:tc>
          <w:tcPr>
            <w:tcW w:w="9345" w:type="dxa"/>
          </w:tcPr>
          <w:p w14:paraId="7C15D75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&lt;iostream&gt;</w:t>
            </w:r>
          </w:p>
          <w:p w14:paraId="6CF3E5D2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pthread.h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&gt;</w:t>
            </w:r>
          </w:p>
          <w:p w14:paraId="63C49DC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&gt;</w:t>
            </w:r>
          </w:p>
          <w:p w14:paraId="08E6ACB3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types.h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&gt;</w:t>
            </w:r>
          </w:p>
          <w:p w14:paraId="147BFFB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pwd.h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&gt;</w:t>
            </w:r>
          </w:p>
          <w:p w14:paraId="740E8551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syscall.h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&gt;</w:t>
            </w:r>
          </w:p>
          <w:p w14:paraId="6C1D7334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#include &lt;string&gt;</w:t>
            </w:r>
          </w:p>
          <w:p w14:paraId="40D9789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1F5206F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using namespace std;</w:t>
            </w:r>
          </w:p>
          <w:p w14:paraId="63EA36C3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B43BB2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pthread_mutex_t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PTHREAD_MUTEX_INITIALIZER;</w:t>
            </w:r>
          </w:p>
          <w:p w14:paraId="607042C7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DBEA42F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struct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</w:p>
          <w:p w14:paraId="25AD7B63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{</w:t>
            </w:r>
          </w:p>
          <w:p w14:paraId="0B63566A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7CF6E4F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const char*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26BBBED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};</w:t>
            </w:r>
          </w:p>
          <w:p w14:paraId="0B95EEF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1FE3D6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void*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void* parameter)</w:t>
            </w:r>
          </w:p>
          <w:p w14:paraId="61872615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{</w:t>
            </w:r>
          </w:p>
          <w:p w14:paraId="18CCE945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*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(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proofErr w:type="gramStart"/>
            <w:r w:rsidRPr="00F700A1">
              <w:rPr>
                <w:rFonts w:ascii="Courier New" w:hAnsi="Courier New" w:cs="Courier New"/>
                <w:sz w:val="22"/>
              </w:rPr>
              <w:t>*)parameter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081DB64A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76E6ED87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const char*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14333A2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C4B73A4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struct passwd*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getpwuid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getuid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));</w:t>
            </w:r>
          </w:p>
          <w:p w14:paraId="45A02342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string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?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pw_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>name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: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 "Unknown";</w:t>
            </w:r>
          </w:p>
          <w:p w14:paraId="2B757C29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userNameSize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userName.length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();</w:t>
            </w:r>
          </w:p>
          <w:p w14:paraId="5528FAE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02F1B42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threadId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syscall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F700A1">
              <w:rPr>
                <w:rFonts w:ascii="Courier New" w:hAnsi="Courier New" w:cs="Courier New"/>
                <w:sz w:val="22"/>
              </w:rPr>
              <w:t>SYS_gettid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4A357F8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16B367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for (int iteration = 1; iteration &lt;=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iterationCount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 iteration++)</w:t>
            </w:r>
          </w:p>
          <w:p w14:paraId="09163354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33BBCFCB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if (iteration == 30)</w:t>
            </w:r>
          </w:p>
          <w:p w14:paraId="471F7F84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pthread_mutex_lock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1E6BC834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7EC3B93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&lt;&lt; "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Поток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=" &lt;&lt;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threadIdentifier</w:t>
            </w:r>
            <w:proofErr w:type="spellEnd"/>
          </w:p>
          <w:p w14:paraId="2CB63139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          &lt;&lt; 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 xml:space="preserve">"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Итерация</w:t>
            </w:r>
            <w:proofErr w:type="spellEnd"/>
            <w:proofErr w:type="gramEnd"/>
            <w:r w:rsidRPr="00F700A1">
              <w:rPr>
                <w:rFonts w:ascii="Courier New" w:hAnsi="Courier New" w:cs="Courier New"/>
                <w:sz w:val="22"/>
              </w:rPr>
              <w:t>=" &lt;&lt; iteration</w:t>
            </w:r>
          </w:p>
          <w:p w14:paraId="648B21B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          &lt;&lt; 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 xml:space="preserve">"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Символ</w:t>
            </w:r>
            <w:proofErr w:type="spellEnd"/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=" &lt;&lt;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(iteration - 1) %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userNameSize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]</w:t>
            </w:r>
          </w:p>
          <w:p w14:paraId="489A14D2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          &lt;&lt;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5A1D88D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A18788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if (iteration == 60)</w:t>
            </w:r>
          </w:p>
          <w:p w14:paraId="57D59323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pthread_mutex_unlock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377A7E5B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14E3E53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usleep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100 * 1000);</w:t>
            </w:r>
          </w:p>
          <w:p w14:paraId="61B9EB1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47DA635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35DFD98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return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57D68EDA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lastRenderedPageBreak/>
              <w:t>}</w:t>
            </w:r>
          </w:p>
          <w:p w14:paraId="5D332AD8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EFF7EA8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int 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>main(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)</w:t>
            </w:r>
          </w:p>
          <w:p w14:paraId="7AAAB2D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>{</w:t>
            </w:r>
          </w:p>
          <w:p w14:paraId="019CE590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2];</w:t>
            </w:r>
          </w:p>
          <w:p w14:paraId="7B1F82FA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2F09D79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threadParamA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{ 90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, "A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>" }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63D5D225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threadParamB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{ 90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, "B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>" }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1CEBAF36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ThreadParameters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threadParamMain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{ 90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, "M</w:t>
            </w:r>
            <w:proofErr w:type="gramStart"/>
            <w:r w:rsidRPr="00F700A1">
              <w:rPr>
                <w:rFonts w:ascii="Courier New" w:hAnsi="Courier New" w:cs="Courier New"/>
                <w:sz w:val="22"/>
              </w:rPr>
              <w:t>" }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18AD65F7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F2D62D0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pthread_create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0],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, &amp;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threadParamA</w:t>
            </w:r>
            <w:proofErr w:type="spellEnd"/>
            <w:proofErr w:type="gramStart"/>
            <w:r w:rsidRPr="00F700A1">
              <w:rPr>
                <w:rFonts w:ascii="Courier New" w:hAnsi="Courier New" w:cs="Courier New"/>
                <w:sz w:val="22"/>
              </w:rPr>
              <w:t>) !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= 0 ||</w:t>
            </w:r>
          </w:p>
          <w:p w14:paraId="1B34943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pthread_create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1],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, &amp;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threadParamB</w:t>
            </w:r>
            <w:proofErr w:type="spellEnd"/>
            <w:proofErr w:type="gramStart"/>
            <w:r w:rsidRPr="00F700A1">
              <w:rPr>
                <w:rFonts w:ascii="Courier New" w:hAnsi="Courier New" w:cs="Courier New"/>
                <w:sz w:val="22"/>
              </w:rPr>
              <w:t>) !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>= 0)</w:t>
            </w:r>
          </w:p>
          <w:p w14:paraId="4B27B75C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4DB21E09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cerr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&lt;&lt; "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Ошибка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создания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потоков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!" &lt;&lt;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;</w:t>
            </w:r>
          </w:p>
          <w:p w14:paraId="45372266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    return 1;</w:t>
            </w:r>
          </w:p>
          <w:p w14:paraId="6F2F88C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0DA03A4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6E9725D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&lt;&lt; "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Созданы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потоки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 xml:space="preserve"> A и B.\n\n";</w:t>
            </w:r>
          </w:p>
          <w:p w14:paraId="54D5442F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4A59638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ThreadWorker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threadParamMain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2F809F56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46D7A89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pthread_join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0],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2702C0DF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pthread_join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F700A1">
              <w:rPr>
                <w:rFonts w:ascii="Courier New" w:hAnsi="Courier New" w:cs="Courier New"/>
                <w:sz w:val="22"/>
              </w:rPr>
              <w:t>pthreadHandles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F700A1">
              <w:rPr>
                <w:rFonts w:ascii="Courier New" w:hAnsi="Courier New" w:cs="Courier New"/>
                <w:sz w:val="22"/>
              </w:rPr>
              <w:t xml:space="preserve">1],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2FAE0274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1A0F501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F700A1">
              <w:rPr>
                <w:rFonts w:ascii="Courier New" w:hAnsi="Courier New" w:cs="Courier New"/>
                <w:sz w:val="22"/>
                <w:lang w:val="ru-RU"/>
              </w:rPr>
              <w:t xml:space="preserve"> &lt;&lt; "\</w:t>
            </w:r>
            <w:r w:rsidRPr="00F700A1">
              <w:rPr>
                <w:rFonts w:ascii="Courier New" w:hAnsi="Courier New" w:cs="Courier New"/>
                <w:sz w:val="22"/>
              </w:rPr>
              <w:t>n</w:t>
            </w:r>
            <w:r w:rsidRPr="00F700A1">
              <w:rPr>
                <w:rFonts w:ascii="Courier New" w:hAnsi="Courier New" w:cs="Courier New"/>
                <w:sz w:val="22"/>
                <w:lang w:val="ru-RU"/>
              </w:rPr>
              <w:t>Все потоки завершены.\</w:t>
            </w:r>
            <w:r w:rsidRPr="00F700A1">
              <w:rPr>
                <w:rFonts w:ascii="Courier New" w:hAnsi="Courier New" w:cs="Courier New"/>
                <w:sz w:val="22"/>
              </w:rPr>
              <w:t>n</w:t>
            </w:r>
            <w:r w:rsidRPr="00F700A1">
              <w:rPr>
                <w:rFonts w:ascii="Courier New" w:hAnsi="Courier New" w:cs="Courier New"/>
                <w:sz w:val="22"/>
                <w:lang w:val="ru-RU"/>
              </w:rPr>
              <w:t>";</w:t>
            </w:r>
          </w:p>
          <w:p w14:paraId="56E41189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06819D60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  <w:lang w:val="ru-RU"/>
              </w:rPr>
              <w:t xml:space="preserve">    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pthread_mutex_destroy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(&amp;</w:t>
            </w:r>
            <w:proofErr w:type="spellStart"/>
            <w:r w:rsidRPr="00F700A1">
              <w:rPr>
                <w:rFonts w:ascii="Courier New" w:hAnsi="Courier New" w:cs="Courier New"/>
                <w:sz w:val="22"/>
              </w:rPr>
              <w:t>posixMutex</w:t>
            </w:r>
            <w:proofErr w:type="spellEnd"/>
            <w:r w:rsidRPr="00F700A1">
              <w:rPr>
                <w:rFonts w:ascii="Courier New" w:hAnsi="Courier New" w:cs="Courier New"/>
                <w:sz w:val="22"/>
              </w:rPr>
              <w:t>);</w:t>
            </w:r>
          </w:p>
          <w:p w14:paraId="357F0EDE" w14:textId="77777777" w:rsidR="00F700A1" w:rsidRPr="00F700A1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F700A1">
              <w:rPr>
                <w:rFonts w:ascii="Courier New" w:hAnsi="Courier New" w:cs="Courier New"/>
                <w:sz w:val="22"/>
              </w:rPr>
              <w:t xml:space="preserve">    return 0;</w:t>
            </w:r>
          </w:p>
          <w:p w14:paraId="2CEDA768" w14:textId="666A2DD1" w:rsidR="00E0110C" w:rsidRPr="00841D56" w:rsidRDefault="00F700A1" w:rsidP="00F700A1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F700A1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004C1DA5" w14:textId="2EEF0942" w:rsidR="00E0110C" w:rsidRPr="00841D56" w:rsidRDefault="00E0110C" w:rsidP="00E0110C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>
        <w:rPr>
          <w:szCs w:val="28"/>
          <w:lang w:val="ru-RU"/>
        </w:rPr>
        <w:t>1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="00F700A1">
        <w:rPr>
          <w:szCs w:val="28"/>
          <w:lang w:val="ru-RU"/>
        </w:rPr>
        <w:t>6</w:t>
      </w:r>
      <w:r>
        <w:rPr>
          <w:szCs w:val="28"/>
        </w:rPr>
        <w:t>a</w:t>
      </w:r>
    </w:p>
    <w:p w14:paraId="35E0DF38" w14:textId="6AB23A30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="0068379C" w:rsidRPr="0068379C">
        <w:rPr>
          <w:szCs w:val="28"/>
          <w:lang w:val="ru-RU"/>
        </w:rPr>
        <w:t>2</w:t>
      </w:r>
      <w:r>
        <w:rPr>
          <w:szCs w:val="28"/>
          <w:lang w:val="ru-RU"/>
        </w:rPr>
        <w:t>.1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0EE03293" w14:textId="7E1590D6" w:rsidR="00ED7B02" w:rsidRDefault="0068379C" w:rsidP="00ED7B02">
      <w:pPr>
        <w:pStyle w:val="af"/>
        <w:spacing w:before="0"/>
        <w:rPr>
          <w:lang w:eastAsia="ru-RU"/>
        </w:rPr>
      </w:pPr>
      <w:r w:rsidRPr="0068379C">
        <w:rPr>
          <w:lang w:eastAsia="ru-RU"/>
        </w:rPr>
        <w:drawing>
          <wp:inline distT="0" distB="0" distL="0" distR="0" wp14:anchorId="1C624C25" wp14:editId="7B377041">
            <wp:extent cx="1855794" cy="2779776"/>
            <wp:effectExtent l="0" t="0" r="0" b="1905"/>
            <wp:docPr id="95032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6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8013" cy="27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F2F7" w14:textId="06059AFE" w:rsidR="00ED7B02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8E6CBB">
        <w:t>1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</w:p>
    <w:p w14:paraId="2175C519" w14:textId="77777777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На рисунке 1.2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3E1721FB" w14:textId="21DB0977" w:rsidR="00ED7B02" w:rsidRDefault="0068379C" w:rsidP="00ED7B02">
      <w:pPr>
        <w:pStyle w:val="af"/>
        <w:rPr>
          <w:lang w:eastAsia="ru-RU"/>
        </w:rPr>
      </w:pPr>
      <w:r w:rsidRPr="0068379C">
        <w:rPr>
          <w:lang w:eastAsia="ru-RU"/>
        </w:rPr>
        <w:drawing>
          <wp:inline distT="0" distB="0" distL="0" distR="0" wp14:anchorId="6B06DF3D" wp14:editId="01AF0C2B">
            <wp:extent cx="2010056" cy="2581635"/>
            <wp:effectExtent l="0" t="0" r="9525" b="0"/>
            <wp:docPr id="1228794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4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21E" w14:textId="4A4525AB" w:rsidR="00ED7B02" w:rsidRPr="00D36079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>
        <w:t>2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30 итерации</w:t>
      </w:r>
    </w:p>
    <w:p w14:paraId="69E3DAC2" w14:textId="77777777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3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M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M</w:t>
      </w:r>
      <w:r>
        <w:rPr>
          <w:szCs w:val="28"/>
          <w:lang w:val="ru-RU"/>
        </w:rPr>
        <w:t>.</w:t>
      </w:r>
    </w:p>
    <w:p w14:paraId="654C37B7" w14:textId="2EB38015" w:rsidR="00ED7B02" w:rsidRDefault="0068379C" w:rsidP="00ED7B02">
      <w:pPr>
        <w:pStyle w:val="af"/>
        <w:rPr>
          <w:lang w:eastAsia="ru-RU"/>
        </w:rPr>
      </w:pPr>
      <w:r w:rsidRPr="0068379C">
        <w:rPr>
          <w:lang w:eastAsia="ru-RU"/>
        </w:rPr>
        <w:drawing>
          <wp:inline distT="0" distB="0" distL="0" distR="0" wp14:anchorId="37455F66" wp14:editId="7B69A79D">
            <wp:extent cx="2000529" cy="2905530"/>
            <wp:effectExtent l="0" t="0" r="0" b="9525"/>
            <wp:docPr id="130709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913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4F42" w14:textId="281B35C1" w:rsidR="00ED7B02" w:rsidRPr="00467651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467651">
        <w:t>3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M</w:t>
      </w:r>
    </w:p>
    <w:p w14:paraId="4BA76068" w14:textId="77777777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4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>
        <w:rPr>
          <w:szCs w:val="28"/>
        </w:rPr>
        <w:t>B</w:t>
      </w:r>
      <w:r>
        <w:rPr>
          <w:szCs w:val="28"/>
          <w:lang w:val="ru-RU"/>
        </w:rPr>
        <w:t>.</w:t>
      </w:r>
    </w:p>
    <w:p w14:paraId="6F2A4FEB" w14:textId="427FB6F3" w:rsidR="00ED7B02" w:rsidRPr="00467651" w:rsidRDefault="0068379C" w:rsidP="00ED7B02">
      <w:pPr>
        <w:pStyle w:val="af"/>
        <w:rPr>
          <w:lang w:val="en-US" w:eastAsia="ru-RU"/>
        </w:rPr>
      </w:pPr>
      <w:r w:rsidRPr="0068379C">
        <w:rPr>
          <w:lang w:val="en-US" w:eastAsia="ru-RU"/>
        </w:rPr>
        <w:lastRenderedPageBreak/>
        <w:drawing>
          <wp:inline distT="0" distB="0" distL="0" distR="0" wp14:anchorId="389A595A" wp14:editId="146299B4">
            <wp:extent cx="2000529" cy="2762636"/>
            <wp:effectExtent l="0" t="0" r="0" b="0"/>
            <wp:docPr id="131216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62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D7EB" w14:textId="47341D30" w:rsidR="00ED7B02" w:rsidRPr="00467651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467651">
        <w:t>4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16901B6E" w14:textId="77777777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 рисунке 1.</w:t>
      </w:r>
      <w:r w:rsidRPr="00467651">
        <w:rPr>
          <w:szCs w:val="28"/>
          <w:lang w:val="ru-RU"/>
        </w:rPr>
        <w:t>5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B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>
        <w:rPr>
          <w:szCs w:val="28"/>
        </w:rPr>
        <w:t>B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31790242" w14:textId="6870556C" w:rsidR="00ED7B02" w:rsidRPr="00FE61FC" w:rsidRDefault="0068379C" w:rsidP="00ED7B02">
      <w:pPr>
        <w:pStyle w:val="af"/>
        <w:rPr>
          <w:lang w:val="en-US" w:eastAsia="ru-RU"/>
        </w:rPr>
      </w:pPr>
      <w:r w:rsidRPr="0068379C">
        <w:rPr>
          <w:lang w:val="en-US" w:eastAsia="ru-RU"/>
        </w:rPr>
        <w:drawing>
          <wp:inline distT="0" distB="0" distL="0" distR="0" wp14:anchorId="3889F191" wp14:editId="1F051FA5">
            <wp:extent cx="2076740" cy="2314898"/>
            <wp:effectExtent l="0" t="0" r="0" b="9525"/>
            <wp:docPr id="105542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3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79C4" w14:textId="77777777" w:rsidR="00ED7B02" w:rsidRPr="00776540" w:rsidRDefault="00ED7B02" w:rsidP="00FE61FC">
      <w:pPr>
        <w:pStyle w:val="111"/>
      </w:pPr>
      <w:r w:rsidRPr="00A92363">
        <w:t>Рисунок 1.</w:t>
      </w:r>
      <w:r w:rsidRPr="00776540">
        <w:t>5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a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B</w:t>
      </w:r>
    </w:p>
    <w:p w14:paraId="339E4BC8" w14:textId="461C585E" w:rsidR="00E0110C" w:rsidRPr="00ED7B02" w:rsidRDefault="00ED7B02" w:rsidP="00ED7B02">
      <w:pPr>
        <w:spacing w:after="0" w:line="240" w:lineRule="auto"/>
        <w:ind w:firstLine="851"/>
        <w:rPr>
          <w:rFonts w:eastAsia="Calibri" w:cs="Times New Roman"/>
          <w:bCs/>
          <w:szCs w:val="28"/>
        </w:rPr>
      </w:pPr>
      <w:r w:rsidRPr="00ED7B02">
        <w:rPr>
          <w:rFonts w:eastAsia="Calibri" w:cs="Times New Roman"/>
          <w:bCs/>
          <w:szCs w:val="28"/>
        </w:rPr>
        <w:t>Приложение Lab-06</w:t>
      </w:r>
      <w:r w:rsidRPr="00ED7B02">
        <w:rPr>
          <w:rFonts w:eastAsia="Calibri" w:cs="Times New Roman"/>
          <w:bCs/>
          <w:szCs w:val="28"/>
          <w:lang w:val="en-US"/>
        </w:rPr>
        <w:t>b</w:t>
      </w:r>
      <w:r w:rsidRPr="00ED7B02">
        <w:rPr>
          <w:rFonts w:eastAsia="Calibri" w:cs="Times New Roman"/>
          <w:bCs/>
          <w:szCs w:val="28"/>
        </w:rPr>
        <w:t xml:space="preserve"> я</w:t>
      </w:r>
      <w:r w:rsidRPr="00ED7B02">
        <w:rPr>
          <w:rFonts w:eastAsia="Calibri" w:cs="Times New Roman"/>
          <w:bCs/>
          <w:szCs w:val="28"/>
        </w:rPr>
        <w:t xml:space="preserve">вляется полным аналогом приложения Lab-06с из </w:t>
      </w:r>
      <w:r w:rsidRPr="00ED7B02">
        <w:rPr>
          <w:rFonts w:eastAsia="Calibri" w:cs="Times New Roman"/>
          <w:bCs/>
          <w:szCs w:val="28"/>
          <w:lang w:val="en-US"/>
        </w:rPr>
        <w:t>Windows</w:t>
      </w:r>
      <w:r w:rsidRPr="00ED7B02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</w:t>
      </w:r>
      <w:r w:rsidR="00E0110C">
        <w:rPr>
          <w:rFonts w:eastAsia="Calibri" w:cs="Times New Roman"/>
          <w:szCs w:val="28"/>
        </w:rPr>
        <w:t>Исходный код программы представлен на листинге 2.2.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0110C" w14:paraId="6AF4F7A3" w14:textId="77777777" w:rsidTr="00B77CF9">
        <w:tc>
          <w:tcPr>
            <w:tcW w:w="9345" w:type="dxa"/>
          </w:tcPr>
          <w:p w14:paraId="74826A4C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&lt;iostream&gt;</w:t>
            </w:r>
          </w:p>
          <w:p w14:paraId="4A34DA59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&gt;</w:t>
            </w:r>
          </w:p>
          <w:p w14:paraId="68A9622B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types.h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&gt;</w:t>
            </w:r>
          </w:p>
          <w:p w14:paraId="452803A8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pwd.h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&gt;</w:t>
            </w:r>
          </w:p>
          <w:p w14:paraId="2B211D6C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&lt;string&gt;</w:t>
            </w:r>
          </w:p>
          <w:p w14:paraId="3072867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semaphore.h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&gt;</w:t>
            </w:r>
          </w:p>
          <w:p w14:paraId="349D289F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fcntl.h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&gt;</w:t>
            </w:r>
          </w:p>
          <w:p w14:paraId="0C2C27BE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wait.h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&gt;</w:t>
            </w:r>
          </w:p>
          <w:p w14:paraId="14FD5E8C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720CF04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lastRenderedPageBreak/>
              <w:t>using namespace std;</w:t>
            </w:r>
          </w:p>
          <w:p w14:paraId="20B2A219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001642A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void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ProcessExecutionCycle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const char*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processLabel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)</w:t>
            </w:r>
          </w:p>
          <w:p w14:paraId="506C52E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{</w:t>
            </w:r>
          </w:p>
          <w:p w14:paraId="66B487B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struct passwd*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getpwuid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getuid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));</w:t>
            </w:r>
          </w:p>
          <w:p w14:paraId="36C7302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string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?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userInfo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-&gt;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pw_</w:t>
            </w:r>
            <w:proofErr w:type="gramStart"/>
            <w:r w:rsidRPr="00ED7B02">
              <w:rPr>
                <w:rFonts w:ascii="Courier New" w:hAnsi="Courier New" w:cs="Courier New"/>
                <w:sz w:val="22"/>
              </w:rPr>
              <w:t>name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: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 "Unknown";</w:t>
            </w:r>
          </w:p>
          <w:p w14:paraId="128E21C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int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userNameLength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userName.length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();</w:t>
            </w:r>
          </w:p>
          <w:p w14:paraId="71B1B2B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9211860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sem_t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*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</w:t>
            </w:r>
            <w:proofErr w:type="gramStart"/>
            <w:r w:rsidRPr="00ED7B02">
              <w:rPr>
                <w:rFonts w:ascii="Courier New" w:hAnsi="Courier New" w:cs="Courier New"/>
                <w:sz w:val="22"/>
              </w:rPr>
              <w:t>open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"/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LabSem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", O_CREAT, 0644, 1);</w:t>
            </w:r>
          </w:p>
          <w:p w14:paraId="15B1004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== SEM_FAILED)</w:t>
            </w:r>
          </w:p>
          <w:p w14:paraId="42638E3C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00547EB9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sem_open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");</w:t>
            </w:r>
          </w:p>
          <w:p w14:paraId="448E3A6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return;</w:t>
            </w:r>
          </w:p>
          <w:p w14:paraId="1F6347EE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ECB346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4A61D13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for (int iteration = 1; iteration &lt;= 90; iteration++)</w:t>
            </w:r>
          </w:p>
          <w:p w14:paraId="43B62A9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3E8C7750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if (iteration == 30)</w:t>
            </w:r>
          </w:p>
          <w:p w14:paraId="2DCA0218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sem_wait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);</w:t>
            </w:r>
          </w:p>
          <w:p w14:paraId="39BF17E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303DF50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ED7B02">
              <w:rPr>
                <w:rFonts w:ascii="Courier New" w:hAnsi="Courier New" w:cs="Courier New"/>
                <w:sz w:val="22"/>
                <w:lang w:val="ru-RU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  <w:lang w:val="ru-RU"/>
              </w:rPr>
              <w:t>"Процесс=%</w:t>
            </w:r>
            <w:r w:rsidRPr="00ED7B02">
              <w:rPr>
                <w:rFonts w:ascii="Courier New" w:hAnsi="Courier New" w:cs="Courier New"/>
                <w:sz w:val="22"/>
              </w:rPr>
              <w:t>s</w:t>
            </w:r>
            <w:r w:rsidRPr="00ED7B02">
              <w:rPr>
                <w:rFonts w:ascii="Courier New" w:hAnsi="Courier New" w:cs="Courier New"/>
                <w:sz w:val="22"/>
                <w:lang w:val="ru-RU"/>
              </w:rPr>
              <w:t xml:space="preserve"> | Итерация=%</w:t>
            </w:r>
            <w:r w:rsidRPr="00ED7B02">
              <w:rPr>
                <w:rFonts w:ascii="Courier New" w:hAnsi="Courier New" w:cs="Courier New"/>
                <w:sz w:val="22"/>
              </w:rPr>
              <w:t>d</w:t>
            </w:r>
            <w:r w:rsidRPr="00ED7B02">
              <w:rPr>
                <w:rFonts w:ascii="Courier New" w:hAnsi="Courier New" w:cs="Courier New"/>
                <w:sz w:val="22"/>
                <w:lang w:val="ru-RU"/>
              </w:rPr>
              <w:t xml:space="preserve"> | Символ=%</w:t>
            </w:r>
            <w:r w:rsidRPr="00ED7B02">
              <w:rPr>
                <w:rFonts w:ascii="Courier New" w:hAnsi="Courier New" w:cs="Courier New"/>
                <w:sz w:val="22"/>
              </w:rPr>
              <w:t>c</w:t>
            </w:r>
            <w:r w:rsidRPr="00ED7B02">
              <w:rPr>
                <w:rFonts w:ascii="Courier New" w:hAnsi="Courier New" w:cs="Courier New"/>
                <w:sz w:val="22"/>
                <w:lang w:val="ru-RU"/>
              </w:rPr>
              <w:t>\</w:t>
            </w:r>
            <w:r w:rsidRPr="00ED7B02">
              <w:rPr>
                <w:rFonts w:ascii="Courier New" w:hAnsi="Courier New" w:cs="Courier New"/>
                <w:sz w:val="22"/>
              </w:rPr>
              <w:t>n</w:t>
            </w:r>
            <w:r w:rsidRPr="00ED7B02">
              <w:rPr>
                <w:rFonts w:ascii="Courier New" w:hAnsi="Courier New" w:cs="Courier New"/>
                <w:sz w:val="22"/>
                <w:lang w:val="ru-RU"/>
              </w:rPr>
              <w:t>",</w:t>
            </w:r>
          </w:p>
          <w:p w14:paraId="769AF253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  <w:lang w:val="ru-RU"/>
              </w:rPr>
              <w:t xml:space="preserve">       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processLabel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,</w:t>
            </w:r>
          </w:p>
          <w:p w14:paraId="314F5A8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       iteration,</w:t>
            </w:r>
          </w:p>
          <w:p w14:paraId="4C4FE68C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   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userName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(iteration - 1) %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userNameLength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]);</w:t>
            </w:r>
          </w:p>
          <w:p w14:paraId="304C60FA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D3121AC" w14:textId="559180DE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usleep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100);</w:t>
            </w:r>
          </w:p>
          <w:p w14:paraId="60E5AEEE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674CC9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if (iteration == 60)</w:t>
            </w:r>
          </w:p>
          <w:p w14:paraId="29D94E1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sem_post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);</w:t>
            </w:r>
          </w:p>
          <w:p w14:paraId="109599A8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56347894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602A899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sem_close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);</w:t>
            </w:r>
          </w:p>
          <w:p w14:paraId="1F0ABF7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}</w:t>
            </w:r>
          </w:p>
          <w:p w14:paraId="7A5FEF73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D7209F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int </w:t>
            </w:r>
            <w:proofErr w:type="gramStart"/>
            <w:r w:rsidRPr="00ED7B02">
              <w:rPr>
                <w:rFonts w:ascii="Courier New" w:hAnsi="Courier New" w:cs="Courier New"/>
                <w:sz w:val="22"/>
              </w:rPr>
              <w:t>main(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int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argc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, char*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])</w:t>
            </w:r>
          </w:p>
          <w:p w14:paraId="2AF4ED8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>{</w:t>
            </w:r>
          </w:p>
          <w:p w14:paraId="1148E84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setlocale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LC_ALL, "Rus");</w:t>
            </w:r>
          </w:p>
          <w:p w14:paraId="3503A0EB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74128E4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argc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&gt; 1)</w:t>
            </w:r>
          </w:p>
          <w:p w14:paraId="49CAA4A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7E1B2468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ProcessExecutionCycle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1]);</w:t>
            </w:r>
          </w:p>
          <w:p w14:paraId="72509B2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return 0;</w:t>
            </w:r>
          </w:p>
          <w:p w14:paraId="195CD3E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193A095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284AF2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sem_t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*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</w:t>
            </w:r>
            <w:proofErr w:type="gramStart"/>
            <w:r w:rsidRPr="00ED7B02">
              <w:rPr>
                <w:rFonts w:ascii="Courier New" w:hAnsi="Courier New" w:cs="Courier New"/>
                <w:sz w:val="22"/>
              </w:rPr>
              <w:t>open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"/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LabSem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", O_CREAT, 0644, 1);</w:t>
            </w:r>
          </w:p>
          <w:p w14:paraId="173FA078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== SEM_FAILED)</w:t>
            </w:r>
          </w:p>
          <w:p w14:paraId="7EFBCB6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1CB6DD8D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sem_open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");</w:t>
            </w:r>
          </w:p>
          <w:p w14:paraId="2E5E277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return 1;</w:t>
            </w:r>
          </w:p>
          <w:p w14:paraId="6D1BDCE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60F5CB34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0816288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processA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gramStart"/>
            <w:r w:rsidRPr="00ED7B02">
              <w:rPr>
                <w:rFonts w:ascii="Courier New" w:hAnsi="Courier New" w:cs="Courier New"/>
                <w:sz w:val="22"/>
              </w:rPr>
              <w:t>fork(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);</w:t>
            </w:r>
          </w:p>
          <w:p w14:paraId="0EADD0AE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processA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== 0)</w:t>
            </w:r>
          </w:p>
          <w:p w14:paraId="3D2B4B73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40FA430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execlp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0],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0], "A", NULL);</w:t>
            </w:r>
          </w:p>
          <w:p w14:paraId="5BE9817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execlp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");</w:t>
            </w:r>
          </w:p>
          <w:p w14:paraId="28186EA0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return 1;</w:t>
            </w:r>
          </w:p>
          <w:p w14:paraId="4C58B309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01D941FB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6C4E84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processB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 </w:t>
            </w:r>
            <w:proofErr w:type="gramStart"/>
            <w:r w:rsidRPr="00ED7B02">
              <w:rPr>
                <w:rFonts w:ascii="Courier New" w:hAnsi="Courier New" w:cs="Courier New"/>
                <w:sz w:val="22"/>
              </w:rPr>
              <w:t>fork(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);</w:t>
            </w:r>
          </w:p>
          <w:p w14:paraId="4B0F476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if 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processB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 xml:space="preserve"> == 0)</w:t>
            </w:r>
          </w:p>
          <w:p w14:paraId="24323A6F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{</w:t>
            </w:r>
          </w:p>
          <w:p w14:paraId="35F8759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execlp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 xml:space="preserve">0],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ED7B02">
              <w:rPr>
                <w:rFonts w:ascii="Courier New" w:hAnsi="Courier New" w:cs="Courier New"/>
                <w:sz w:val="22"/>
              </w:rPr>
              <w:t>0], "B", NULL);</w:t>
            </w:r>
          </w:p>
          <w:p w14:paraId="17C3DD5A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perror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execlp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");</w:t>
            </w:r>
          </w:p>
          <w:p w14:paraId="500F81B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    return 1;</w:t>
            </w:r>
          </w:p>
          <w:p w14:paraId="7DF00FE9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7D9F53F4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464B0A6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ProcessExecutionCycle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("Main");</w:t>
            </w:r>
          </w:p>
          <w:p w14:paraId="05D9B7A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C6687D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waitpid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ED7B02">
              <w:rPr>
                <w:rFonts w:ascii="Courier New" w:hAnsi="Courier New" w:cs="Courier New"/>
                <w:sz w:val="22"/>
              </w:rPr>
              <w:t>processA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, NULL, 0);</w:t>
            </w:r>
          </w:p>
          <w:p w14:paraId="5475E93E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waitpid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ED7B02">
              <w:rPr>
                <w:rFonts w:ascii="Courier New" w:hAnsi="Courier New" w:cs="Courier New"/>
                <w:sz w:val="22"/>
              </w:rPr>
              <w:t>processB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, NULL, 0);</w:t>
            </w:r>
          </w:p>
          <w:p w14:paraId="4A81DAD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2B48852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sem_close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semaphoreHandle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);</w:t>
            </w:r>
          </w:p>
          <w:p w14:paraId="12DEB06C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sem_unlink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("/</w:t>
            </w:r>
            <w:proofErr w:type="spellStart"/>
            <w:r w:rsidRPr="00ED7B02">
              <w:rPr>
                <w:rFonts w:ascii="Courier New" w:hAnsi="Courier New" w:cs="Courier New"/>
                <w:sz w:val="22"/>
              </w:rPr>
              <w:t>LabSem</w:t>
            </w:r>
            <w:proofErr w:type="spellEnd"/>
            <w:r w:rsidRPr="00ED7B02">
              <w:rPr>
                <w:rFonts w:ascii="Courier New" w:hAnsi="Courier New" w:cs="Courier New"/>
                <w:sz w:val="22"/>
              </w:rPr>
              <w:t>");</w:t>
            </w:r>
          </w:p>
          <w:p w14:paraId="0422D1D1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6D7E357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ED7B0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ED7B02">
              <w:rPr>
                <w:rFonts w:ascii="Courier New" w:hAnsi="Courier New" w:cs="Courier New"/>
                <w:sz w:val="22"/>
              </w:rPr>
              <w:t>printf</w:t>
            </w:r>
            <w:proofErr w:type="spellEnd"/>
            <w:r w:rsidRPr="00ED7B02">
              <w:rPr>
                <w:rFonts w:ascii="Courier New" w:hAnsi="Courier New" w:cs="Courier New"/>
                <w:sz w:val="22"/>
                <w:lang w:val="ru-RU"/>
              </w:rPr>
              <w:t>(</w:t>
            </w:r>
            <w:proofErr w:type="gramEnd"/>
            <w:r w:rsidRPr="00ED7B02">
              <w:rPr>
                <w:rFonts w:ascii="Courier New" w:hAnsi="Courier New" w:cs="Courier New"/>
                <w:sz w:val="22"/>
                <w:lang w:val="ru-RU"/>
              </w:rPr>
              <w:t>"\</w:t>
            </w:r>
            <w:r w:rsidRPr="00ED7B02">
              <w:rPr>
                <w:rFonts w:ascii="Courier New" w:hAnsi="Courier New" w:cs="Courier New"/>
                <w:sz w:val="22"/>
              </w:rPr>
              <w:t>n</w:t>
            </w:r>
            <w:r w:rsidRPr="00ED7B02">
              <w:rPr>
                <w:rFonts w:ascii="Courier New" w:hAnsi="Courier New" w:cs="Courier New"/>
                <w:sz w:val="22"/>
                <w:lang w:val="ru-RU"/>
              </w:rPr>
              <w:t>Все процессы завершены.\</w:t>
            </w:r>
            <w:r w:rsidRPr="00ED7B02">
              <w:rPr>
                <w:rFonts w:ascii="Courier New" w:hAnsi="Courier New" w:cs="Courier New"/>
                <w:sz w:val="22"/>
              </w:rPr>
              <w:t>n</w:t>
            </w:r>
            <w:r w:rsidRPr="00ED7B02">
              <w:rPr>
                <w:rFonts w:ascii="Courier New" w:hAnsi="Courier New" w:cs="Courier New"/>
                <w:sz w:val="22"/>
                <w:lang w:val="ru-RU"/>
              </w:rPr>
              <w:t>");</w:t>
            </w:r>
          </w:p>
          <w:p w14:paraId="63396515" w14:textId="77777777" w:rsidR="00ED7B02" w:rsidRPr="00ED7B02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ED7B02">
              <w:rPr>
                <w:rFonts w:ascii="Courier New" w:hAnsi="Courier New" w:cs="Courier New"/>
                <w:sz w:val="22"/>
                <w:lang w:val="ru-RU"/>
              </w:rPr>
              <w:t xml:space="preserve">    </w:t>
            </w:r>
            <w:r w:rsidRPr="00ED7B02">
              <w:rPr>
                <w:rFonts w:ascii="Courier New" w:hAnsi="Courier New" w:cs="Courier New"/>
                <w:sz w:val="22"/>
              </w:rPr>
              <w:t>return 0;</w:t>
            </w:r>
          </w:p>
          <w:p w14:paraId="795FCAD3" w14:textId="2BE7C6B9" w:rsidR="00E0110C" w:rsidRPr="00841D56" w:rsidRDefault="00ED7B02" w:rsidP="00ED7B02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ED7B02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52CD1323" w14:textId="12B7F28E" w:rsidR="00E0110C" w:rsidRPr="00ED7B02" w:rsidRDefault="00E0110C" w:rsidP="00E0110C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>
        <w:rPr>
          <w:szCs w:val="28"/>
          <w:lang w:val="ru-RU"/>
        </w:rPr>
        <w:t>2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="00ED7B02" w:rsidRPr="00ED7B02">
        <w:rPr>
          <w:szCs w:val="28"/>
          <w:lang w:val="ru-RU"/>
        </w:rPr>
        <w:t>6</w:t>
      </w:r>
      <w:r w:rsidR="00ED7B02">
        <w:rPr>
          <w:szCs w:val="28"/>
        </w:rPr>
        <w:t>b</w:t>
      </w:r>
    </w:p>
    <w:p w14:paraId="7F1C4C9F" w14:textId="492CAC16" w:rsidR="00ED7B02" w:rsidRPr="00DA78EE" w:rsidRDefault="00ED7B02" w:rsidP="00ED7B02">
      <w:pPr>
        <w:pStyle w:val="Textbody"/>
        <w:spacing w:after="240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6</w:t>
      </w:r>
      <w:r>
        <w:rPr>
          <w:szCs w:val="28"/>
          <w:lang w:val="ru-RU"/>
        </w:rPr>
        <w:t xml:space="preserve"> отображено выполнение программы до 30 итерации. На предоставленном рисунке отображено, что все 3 процесса выполняются одновременно.</w:t>
      </w:r>
    </w:p>
    <w:p w14:paraId="568DEC07" w14:textId="15DAC8BE" w:rsidR="00ED7B02" w:rsidRPr="00FE61FC" w:rsidRDefault="00FE61FC" w:rsidP="00FE61FC">
      <w:pPr>
        <w:pStyle w:val="af"/>
        <w:spacing w:before="0" w:after="0" w:line="360" w:lineRule="auto"/>
        <w:ind w:left="142"/>
        <w:rPr>
          <w:lang w:val="en-US"/>
        </w:rPr>
      </w:pPr>
      <w:r w:rsidRPr="00FE61FC">
        <w:drawing>
          <wp:inline distT="0" distB="0" distL="0" distR="0" wp14:anchorId="2884593B" wp14:editId="2AD39C48">
            <wp:extent cx="3404740" cy="3467404"/>
            <wp:effectExtent l="0" t="0" r="5715" b="0"/>
            <wp:docPr id="81239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8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2214" cy="347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5968" w14:textId="19607100" w:rsidR="00ED7B02" w:rsidRDefault="00ED7B02" w:rsidP="00ED7B02">
      <w:pPr>
        <w:pStyle w:val="af"/>
        <w:spacing w:before="0" w:line="360" w:lineRule="auto"/>
        <w:ind w:left="426"/>
        <w:rPr>
          <w:lang w:eastAsia="ru-RU"/>
        </w:rPr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6</w:t>
      </w:r>
      <w:r w:rsidRPr="00A92363">
        <w:t xml:space="preserve"> – </w:t>
      </w:r>
      <w:r>
        <w:t xml:space="preserve">Начало выполнения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</w:p>
    <w:p w14:paraId="50D6EF7B" w14:textId="1CEBA579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7</w:t>
      </w:r>
      <w:r>
        <w:rPr>
          <w:szCs w:val="28"/>
          <w:lang w:val="ru-RU"/>
        </w:rPr>
        <w:t xml:space="preserve"> отображено выполнение программы начиная с 30 итерации. На предоставленном рисунке отображено, что начиная с 30 итерации выполняется только процесс </w:t>
      </w:r>
      <w:r w:rsidR="00FE61FC">
        <w:rPr>
          <w:szCs w:val="28"/>
        </w:rPr>
        <w:t>B</w:t>
      </w:r>
      <w:r>
        <w:rPr>
          <w:szCs w:val="28"/>
          <w:lang w:val="ru-RU"/>
        </w:rPr>
        <w:t>.</w:t>
      </w:r>
    </w:p>
    <w:p w14:paraId="60AE0F88" w14:textId="25E347E7" w:rsidR="00ED7B02" w:rsidRPr="00DA669F" w:rsidRDefault="00FE61FC" w:rsidP="00ED7B02">
      <w:pPr>
        <w:pStyle w:val="af"/>
        <w:rPr>
          <w:lang w:val="en-US" w:eastAsia="ru-RU"/>
        </w:rPr>
      </w:pPr>
      <w:r w:rsidRPr="00FE61FC">
        <w:rPr>
          <w:lang w:val="en-US" w:eastAsia="ru-RU"/>
        </w:rPr>
        <w:lastRenderedPageBreak/>
        <w:drawing>
          <wp:inline distT="0" distB="0" distL="0" distR="0" wp14:anchorId="1B4A3712" wp14:editId="0811591E">
            <wp:extent cx="3501026" cy="3079699"/>
            <wp:effectExtent l="0" t="0" r="4445" b="6985"/>
            <wp:docPr id="150693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5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3797" cy="30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CA0C" w14:textId="2BF07EA6" w:rsidR="00ED7B02" w:rsidRPr="00D36079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7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30 итерации</w:t>
      </w:r>
    </w:p>
    <w:p w14:paraId="03D1E895" w14:textId="05058A0F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 w:rsidR="00FE61FC">
        <w:rPr>
          <w:szCs w:val="28"/>
        </w:rPr>
        <w:t>B</w:t>
      </w:r>
      <w:r>
        <w:rPr>
          <w:szCs w:val="28"/>
          <w:lang w:val="ru-RU"/>
        </w:rPr>
        <w:t xml:space="preserve">.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 w:rsidR="00FE61FC">
        <w:rPr>
          <w:szCs w:val="28"/>
        </w:rPr>
        <w:t>B</w:t>
      </w:r>
      <w:r>
        <w:rPr>
          <w:szCs w:val="28"/>
          <w:lang w:val="ru-RU"/>
        </w:rPr>
        <w:t>.</w:t>
      </w:r>
    </w:p>
    <w:p w14:paraId="26D454C7" w14:textId="678D3A7A" w:rsidR="00ED7B02" w:rsidRPr="00DA669F" w:rsidRDefault="00FE61FC" w:rsidP="00ED7B02">
      <w:pPr>
        <w:pStyle w:val="af"/>
        <w:rPr>
          <w:lang w:val="en-US" w:eastAsia="ru-RU"/>
        </w:rPr>
      </w:pPr>
      <w:r w:rsidRPr="00FE61FC">
        <w:rPr>
          <w:lang w:val="en-US" w:eastAsia="ru-RU"/>
        </w:rPr>
        <w:drawing>
          <wp:inline distT="0" distB="0" distL="0" distR="0" wp14:anchorId="3009423F" wp14:editId="43CED3F9">
            <wp:extent cx="3631776" cy="3386937"/>
            <wp:effectExtent l="0" t="0" r="6985" b="4445"/>
            <wp:docPr id="20050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0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6371" cy="339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160F" w14:textId="248C47DE" w:rsidR="00ED7B02" w:rsidRPr="00467651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8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 w:rsidR="00FE61FC">
        <w:rPr>
          <w:lang w:val="en-US"/>
        </w:rPr>
        <w:t>B</w:t>
      </w:r>
    </w:p>
    <w:p w14:paraId="35EC0708" w14:textId="0D25A622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9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>
        <w:rPr>
          <w:szCs w:val="28"/>
        </w:rPr>
        <w:t>A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процессы </w:t>
      </w:r>
      <w:r>
        <w:rPr>
          <w:szCs w:val="28"/>
        </w:rPr>
        <w:t>A</w:t>
      </w:r>
      <w:r w:rsidRPr="00467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 </w:t>
      </w:r>
      <w:r w:rsidR="00FE61FC">
        <w:rPr>
          <w:szCs w:val="28"/>
        </w:rPr>
        <w:t>M</w:t>
      </w:r>
      <w:r>
        <w:rPr>
          <w:szCs w:val="28"/>
          <w:lang w:val="ru-RU"/>
        </w:rPr>
        <w:t>.</w:t>
      </w:r>
    </w:p>
    <w:p w14:paraId="3AD67F9E" w14:textId="2C7EFCE6" w:rsidR="00ED7B02" w:rsidRPr="00DA669F" w:rsidRDefault="00FE61FC" w:rsidP="00ED7B02">
      <w:pPr>
        <w:pStyle w:val="af"/>
        <w:rPr>
          <w:lang w:val="en-US" w:eastAsia="ru-RU"/>
        </w:rPr>
      </w:pPr>
      <w:r w:rsidRPr="00FE61FC">
        <w:rPr>
          <w:lang w:val="en-US" w:eastAsia="ru-RU"/>
        </w:rPr>
        <w:lastRenderedPageBreak/>
        <w:drawing>
          <wp:inline distT="0" distB="0" distL="0" distR="0" wp14:anchorId="1EB8DC0C" wp14:editId="67D7DE42">
            <wp:extent cx="4824999" cy="3255264"/>
            <wp:effectExtent l="0" t="0" r="0" b="2540"/>
            <wp:docPr id="180001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2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4493" cy="326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B5B3" w14:textId="42110EDF" w:rsidR="00ED7B02" w:rsidRPr="00467651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9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>
        <w:rPr>
          <w:lang w:val="en-US"/>
        </w:rPr>
        <w:t>A</w:t>
      </w:r>
    </w:p>
    <w:p w14:paraId="3449840C" w14:textId="2B9084DC" w:rsidR="00ED7B02" w:rsidRPr="00DA78EE" w:rsidRDefault="00ED7B02" w:rsidP="00ED7B02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 w:rsidRPr="00ED7B02">
        <w:rPr>
          <w:szCs w:val="28"/>
          <w:lang w:val="ru-RU"/>
        </w:rPr>
        <w:t>2</w:t>
      </w:r>
      <w:r>
        <w:rPr>
          <w:szCs w:val="28"/>
          <w:lang w:val="ru-RU"/>
        </w:rPr>
        <w:t>.</w:t>
      </w:r>
      <w:r w:rsidRPr="00DA669F">
        <w:rPr>
          <w:szCs w:val="28"/>
          <w:lang w:val="ru-RU"/>
        </w:rPr>
        <w:t>10</w:t>
      </w:r>
      <w:r>
        <w:rPr>
          <w:szCs w:val="28"/>
          <w:lang w:val="ru-RU"/>
        </w:rPr>
        <w:t xml:space="preserve"> отображено выполнение программы начиная с </w:t>
      </w:r>
      <w:r w:rsidRPr="00467651">
        <w:rPr>
          <w:szCs w:val="28"/>
          <w:lang w:val="ru-RU"/>
        </w:rPr>
        <w:t>60</w:t>
      </w:r>
      <w:r>
        <w:rPr>
          <w:szCs w:val="28"/>
          <w:lang w:val="ru-RU"/>
        </w:rPr>
        <w:t xml:space="preserve"> итерации процесса </w:t>
      </w:r>
      <w:r w:rsidR="00FE61FC">
        <w:rPr>
          <w:szCs w:val="28"/>
        </w:rPr>
        <w:t>M</w:t>
      </w:r>
      <w:r w:rsidRPr="00467651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На предоставленном рисунке отображено, что начиная с </w:t>
      </w:r>
      <w:r w:rsidRPr="00467651">
        <w:rPr>
          <w:szCs w:val="28"/>
          <w:lang w:val="ru-RU"/>
        </w:rPr>
        <w:t xml:space="preserve">60 </w:t>
      </w:r>
      <w:r>
        <w:rPr>
          <w:szCs w:val="28"/>
          <w:lang w:val="ru-RU"/>
        </w:rPr>
        <w:t xml:space="preserve">итерации выполняется только процесс </w:t>
      </w:r>
      <w:r w:rsidR="00FE61FC">
        <w:rPr>
          <w:szCs w:val="28"/>
        </w:rPr>
        <w:t>M</w:t>
      </w:r>
      <w:r w:rsidRPr="00467651">
        <w:rPr>
          <w:szCs w:val="28"/>
          <w:lang w:val="ru-RU"/>
        </w:rPr>
        <w:t xml:space="preserve">, </w:t>
      </w:r>
      <w:r>
        <w:rPr>
          <w:szCs w:val="28"/>
          <w:lang w:val="ru-RU"/>
        </w:rPr>
        <w:t>ибо остальные процессы завершили свою работу.</w:t>
      </w:r>
    </w:p>
    <w:p w14:paraId="035B890B" w14:textId="7879066F" w:rsidR="00ED7B02" w:rsidRPr="00DA669F" w:rsidRDefault="00FE61FC" w:rsidP="00ED7B02">
      <w:pPr>
        <w:pStyle w:val="af"/>
        <w:rPr>
          <w:lang w:val="en-US" w:eastAsia="ru-RU"/>
        </w:rPr>
      </w:pPr>
      <w:r w:rsidRPr="00FE61FC">
        <w:rPr>
          <w:lang w:val="en-US" w:eastAsia="ru-RU"/>
        </w:rPr>
        <w:drawing>
          <wp:inline distT="0" distB="0" distL="0" distR="0" wp14:anchorId="55F8B627" wp14:editId="0FAF153A">
            <wp:extent cx="4123975" cy="3533242"/>
            <wp:effectExtent l="0" t="0" r="0" b="0"/>
            <wp:docPr id="6736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9997" cy="355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25D0" w14:textId="0ACEE39E" w:rsidR="00ED7B02" w:rsidRPr="00FE61FC" w:rsidRDefault="00ED7B02" w:rsidP="00FE61FC">
      <w:pPr>
        <w:pStyle w:val="111"/>
      </w:pPr>
      <w:r w:rsidRPr="00A92363">
        <w:t xml:space="preserve">Рисунок </w:t>
      </w:r>
      <w:r w:rsidRPr="00ED7B02">
        <w:t>2</w:t>
      </w:r>
      <w:r w:rsidRPr="00A92363">
        <w:t>.</w:t>
      </w:r>
      <w:r w:rsidRPr="00DA669F">
        <w:t>10</w:t>
      </w:r>
      <w:r w:rsidRPr="00A92363">
        <w:t xml:space="preserve"> – </w:t>
      </w:r>
      <w:r>
        <w:t xml:space="preserve">Выполненик приложения </w:t>
      </w:r>
      <w:r>
        <w:rPr>
          <w:lang w:val="en-US"/>
        </w:rPr>
        <w:t>Lab</w:t>
      </w:r>
      <w:r w:rsidRPr="008E6CBB">
        <w:t>-0</w:t>
      </w:r>
      <w:r>
        <w:t>6</w:t>
      </w:r>
      <w:r>
        <w:rPr>
          <w:lang w:val="en-US"/>
        </w:rPr>
        <w:t>b</w:t>
      </w:r>
      <w:r>
        <w:t xml:space="preserve"> с </w:t>
      </w:r>
      <w:r w:rsidRPr="00467651">
        <w:t>6</w:t>
      </w:r>
      <w:r>
        <w:t xml:space="preserve">0 итерации цикла </w:t>
      </w:r>
      <w:r w:rsidR="00FE61FC">
        <w:rPr>
          <w:lang w:val="en-US"/>
        </w:rPr>
        <w:t>M</w:t>
      </w:r>
    </w:p>
    <w:p w14:paraId="7E07A5E1" w14:textId="5F76859B" w:rsidR="00FE61FC" w:rsidRPr="00FE61FC" w:rsidRDefault="00FE61FC" w:rsidP="00FE61FC">
      <w:pPr>
        <w:pStyle w:val="Textbody"/>
        <w:ind w:left="0" w:firstLine="851"/>
        <w:rPr>
          <w:szCs w:val="28"/>
        </w:rPr>
      </w:pPr>
      <w:r>
        <w:rPr>
          <w:szCs w:val="28"/>
          <w:lang w:val="ru-RU"/>
        </w:rPr>
        <w:t xml:space="preserve">Это было последнее задание для </w:t>
      </w:r>
      <w:r>
        <w:rPr>
          <w:szCs w:val="28"/>
        </w:rPr>
        <w:t>Linux</w:t>
      </w:r>
      <w:r>
        <w:rPr>
          <w:szCs w:val="28"/>
          <w:lang w:val="ru-RU"/>
        </w:rPr>
        <w:t>на оценку 4-5.</w:t>
      </w:r>
    </w:p>
    <w:p w14:paraId="560C0BE1" w14:textId="6F0A3B6E" w:rsidR="00AC6955" w:rsidRPr="00AC6955" w:rsidRDefault="00ED7B02" w:rsidP="00AC6955">
      <w:pPr>
        <w:pStyle w:val="2"/>
        <w:spacing w:after="0" w:line="360" w:lineRule="auto"/>
        <w:ind w:left="993" w:hanging="142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9" w:name="_Toc216401539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3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>Вывод</w:t>
      </w:r>
      <w:bookmarkEnd w:id="9"/>
    </w:p>
    <w:p w14:paraId="27308989" w14:textId="77777777" w:rsidR="00AC6955" w:rsidRDefault="00AC6955" w:rsidP="00AC6955">
      <w:pPr>
        <w:ind w:firstLine="709"/>
      </w:pPr>
      <w:r>
        <w:t>В ходе выполнения лабораторной работы были подробно изучены и применены на практике основные средства синхронизации потоков и процессов в операционных системах Windows и Linux. Реализация программ с использованием критических секций, мьютексов, семафоров и событий позволила на практике понять, как обеспечивается взаимное исключение и согласованность при параллельном выполнении операций.</w:t>
      </w:r>
    </w:p>
    <w:p w14:paraId="0C191B99" w14:textId="77777777" w:rsidR="00AC6955" w:rsidRDefault="00AC6955" w:rsidP="00AC6955">
      <w:pPr>
        <w:ind w:firstLine="709"/>
      </w:pPr>
      <w:r>
        <w:t>Были рассмотрены механизмы синхронизации как внутри одного процесса, так и между разными процессами, а также выявлены различия в работе аналогичных средств в Windows и Linux.</w:t>
      </w:r>
    </w:p>
    <w:p w14:paraId="49674F63" w14:textId="3A44735B" w:rsidR="00AC6955" w:rsidRPr="00AC6955" w:rsidRDefault="00AC6955" w:rsidP="00AC6955">
      <w:pPr>
        <w:ind w:firstLine="709"/>
      </w:pPr>
      <w:r>
        <w:t>Проведённые эксперименты продемонстрировали, как выбор конкретного механизма синхронизации влияет на корректность работы приложения, доступ к разделяемым данным и взаимодействие между процессами.</w:t>
      </w:r>
    </w:p>
    <w:p w14:paraId="73AB01BC" w14:textId="4714AC21" w:rsidR="00E0110C" w:rsidRPr="00841D56" w:rsidRDefault="00E0110C" w:rsidP="00AC6955">
      <w:pPr>
        <w:pStyle w:val="61"/>
        <w:tabs>
          <w:tab w:val="left" w:pos="736"/>
        </w:tabs>
        <w:spacing w:before="113" w:after="113"/>
        <w:rPr>
          <w:lang w:val="ru-RU"/>
        </w:rPr>
      </w:pPr>
    </w:p>
    <w:sectPr w:rsidR="00E0110C" w:rsidRPr="0084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1410"/>
    <w:multiLevelType w:val="hybridMultilevel"/>
    <w:tmpl w:val="C616CE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2990527"/>
    <w:multiLevelType w:val="hybridMultilevel"/>
    <w:tmpl w:val="B13266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2223E"/>
    <w:multiLevelType w:val="hybridMultilevel"/>
    <w:tmpl w:val="3A6E13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479835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801017">
    <w:abstractNumId w:val="1"/>
  </w:num>
  <w:num w:numId="3" w16cid:durableId="196309294">
    <w:abstractNumId w:val="0"/>
  </w:num>
  <w:num w:numId="4" w16cid:durableId="1358237898">
    <w:abstractNumId w:val="2"/>
  </w:num>
  <w:num w:numId="5" w16cid:durableId="612175877">
    <w:abstractNumId w:val="3"/>
  </w:num>
  <w:num w:numId="6" w16cid:durableId="1468694485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87"/>
    <w:rsid w:val="002C1287"/>
    <w:rsid w:val="00431CC8"/>
    <w:rsid w:val="00467651"/>
    <w:rsid w:val="00596B48"/>
    <w:rsid w:val="00654031"/>
    <w:rsid w:val="0068379C"/>
    <w:rsid w:val="006D5378"/>
    <w:rsid w:val="00776540"/>
    <w:rsid w:val="00AC6955"/>
    <w:rsid w:val="00B30ED7"/>
    <w:rsid w:val="00D36079"/>
    <w:rsid w:val="00DA669F"/>
    <w:rsid w:val="00E0110C"/>
    <w:rsid w:val="00ED7B02"/>
    <w:rsid w:val="00F070DB"/>
    <w:rsid w:val="00F300FA"/>
    <w:rsid w:val="00F700A1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443A"/>
  <w15:chartTrackingRefBased/>
  <w15:docId w15:val="{678D7F96-9A82-4E6A-93B7-B658E562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ED7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2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2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2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2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128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110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0110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0110C"/>
    <w:pPr>
      <w:tabs>
        <w:tab w:val="right" w:leader="dot" w:pos="10025"/>
      </w:tabs>
      <w:spacing w:after="100"/>
    </w:pPr>
  </w:style>
  <w:style w:type="paragraph" w:styleId="ad">
    <w:name w:val="No Spacing"/>
    <w:aliases w:val="TEXT"/>
    <w:basedOn w:val="a"/>
    <w:uiPriority w:val="1"/>
    <w:qFormat/>
    <w:rsid w:val="00E0110C"/>
    <w:pPr>
      <w:ind w:firstLine="708"/>
    </w:pPr>
    <w:rPr>
      <w:lang w:val="en-US" w:eastAsia="ru-RU"/>
    </w:rPr>
  </w:style>
  <w:style w:type="paragraph" w:styleId="ae">
    <w:name w:val="TOC Heading"/>
    <w:basedOn w:val="1"/>
    <w:next w:val="a"/>
    <w:uiPriority w:val="39"/>
    <w:unhideWhenUsed/>
    <w:qFormat/>
    <w:rsid w:val="00E0110C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FE61FC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FE61FC"/>
    <w:pPr>
      <w:spacing w:before="120" w:after="280"/>
      <w:ind w:firstLine="709"/>
      <w:jc w:val="both"/>
    </w:pPr>
    <w:rPr>
      <w:rFonts w:ascii="Times New Roman" w:hAnsi="Times New Roman"/>
      <w:noProof/>
      <w:sz w:val="28"/>
      <w:lang w:eastAsia="ru-RU"/>
    </w:rPr>
  </w:style>
  <w:style w:type="paragraph" w:customStyle="1" w:styleId="af">
    <w:name w:val="рисунок"/>
    <w:basedOn w:val="a"/>
    <w:link w:val="af0"/>
    <w:qFormat/>
    <w:rsid w:val="00E0110C"/>
    <w:pPr>
      <w:spacing w:before="280" w:after="240"/>
      <w:jc w:val="center"/>
    </w:pPr>
    <w:rPr>
      <w:noProof/>
    </w:rPr>
  </w:style>
  <w:style w:type="character" w:customStyle="1" w:styleId="af0">
    <w:name w:val="рисунок Знак"/>
    <w:basedOn w:val="a0"/>
    <w:link w:val="af"/>
    <w:rsid w:val="00E0110C"/>
    <w:rPr>
      <w:rFonts w:ascii="Times New Roman" w:hAnsi="Times New Roman"/>
      <w:noProof/>
      <w:sz w:val="28"/>
    </w:rPr>
  </w:style>
  <w:style w:type="table" w:styleId="af1">
    <w:name w:val="Table Grid"/>
    <w:basedOn w:val="a1"/>
    <w:uiPriority w:val="39"/>
    <w:rsid w:val="00E0110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E0110C"/>
    <w:pPr>
      <w:suppressAutoHyphens/>
      <w:autoSpaceDN w:val="0"/>
      <w:spacing w:after="0" w:line="276" w:lineRule="auto"/>
      <w:ind w:left="709" w:firstLine="709"/>
      <w:textAlignment w:val="baseline"/>
    </w:pPr>
    <w:rPr>
      <w:rFonts w:eastAsia="Times New Roman" w:cs="Times New Roman"/>
      <w:kern w:val="3"/>
      <w:szCs w:val="24"/>
      <w:lang w:val="en-US" w:eastAsia="zh-CN" w:bidi="hi-IN"/>
    </w:rPr>
  </w:style>
  <w:style w:type="paragraph" w:customStyle="1" w:styleId="61">
    <w:name w:val="6. Основа"/>
    <w:basedOn w:val="a"/>
    <w:rsid w:val="00E0110C"/>
    <w:pPr>
      <w:suppressAutoHyphens/>
      <w:autoSpaceDN w:val="0"/>
      <w:spacing w:after="0" w:line="240" w:lineRule="auto"/>
      <w:ind w:firstLine="709"/>
      <w:textAlignment w:val="baseline"/>
    </w:pPr>
    <w:rPr>
      <w:rFonts w:eastAsia="Noto Sans" w:cs="FreeSans"/>
      <w:kern w:val="3"/>
      <w:szCs w:val="26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29</Pages>
  <Words>3895</Words>
  <Characters>22207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useer-b9497e4c</cp:lastModifiedBy>
  <cp:revision>3</cp:revision>
  <dcterms:created xsi:type="dcterms:W3CDTF">2025-12-11T21:32:00Z</dcterms:created>
  <dcterms:modified xsi:type="dcterms:W3CDTF">2025-12-12T00:12:00Z</dcterms:modified>
</cp:coreProperties>
</file>