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0C1" w14:textId="77777777" w:rsidR="00A55DEC" w:rsidRPr="00F42A3E" w:rsidRDefault="00F42A3E">
      <w:pPr>
        <w:pStyle w:val="Title"/>
        <w:spacing w:before="240" w:after="120"/>
        <w:rPr>
          <w:rFonts w:ascii="Liberation Sans" w:hAnsi="Liberation Sans"/>
        </w:rPr>
      </w:pPr>
      <w:r w:rsidRPr="00F42A3E">
        <w:t xml:space="preserve">Programmation et </w:t>
      </w:r>
      <w:r>
        <w:t>Algorithmique II</w:t>
      </w:r>
    </w:p>
    <w:p w14:paraId="2B0BC8F9" w14:textId="6409321C" w:rsidR="000C0370" w:rsidRDefault="000C0370" w:rsidP="000C0370">
      <w:pPr>
        <w:pStyle w:val="Subtitle"/>
        <w:rPr>
          <w:u w:val="single"/>
        </w:rPr>
      </w:pPr>
      <w:r>
        <w:rPr>
          <w:u w:val="single"/>
        </w:rPr>
        <w:t>Devoir 3-1</w:t>
      </w:r>
      <w:r w:rsidR="009277BA" w:rsidRPr="00F42A3E">
        <w:rPr>
          <w:u w:val="single"/>
        </w:rPr>
        <w:t xml:space="preserve"> :</w:t>
      </w:r>
      <w:r w:rsidR="00B4798E" w:rsidRPr="00F42A3E">
        <w:rPr>
          <w:u w:val="single"/>
        </w:rPr>
        <w:t xml:space="preserve"> </w:t>
      </w:r>
      <w:r w:rsidR="00DA66EB">
        <w:rPr>
          <w:u w:val="single"/>
        </w:rPr>
        <w:t>L</w:t>
      </w:r>
      <w:r w:rsidR="00A52AF3">
        <w:rPr>
          <w:u w:val="single"/>
        </w:rPr>
        <w:t>es</w:t>
      </w:r>
      <w:r w:rsidR="00992BD4">
        <w:rPr>
          <w:u w:val="single"/>
        </w:rPr>
        <w:t xml:space="preserve"> </w:t>
      </w:r>
      <w:r w:rsidR="004F7CFB">
        <w:rPr>
          <w:u w:val="single"/>
        </w:rPr>
        <w:t>arbres</w:t>
      </w:r>
      <w:r>
        <w:rPr>
          <w:u w:val="single"/>
        </w:rPr>
        <w:t> : Partie I</w:t>
      </w:r>
    </w:p>
    <w:p w14:paraId="6DFB7CFA" w14:textId="0FF59B30" w:rsidR="000C0370" w:rsidRPr="000C0370" w:rsidRDefault="000C0370" w:rsidP="000C0370">
      <w:pPr>
        <w:pStyle w:val="BodyText"/>
      </w:pPr>
      <w:r>
        <w:t>Ce devoir se compose de trois séances. Vous devez soumettre tous les trois à la fin du semestre à yiru.zhang1@cyu.fr.</w:t>
      </w:r>
    </w:p>
    <w:p w14:paraId="17E91C38" w14:textId="3E7199DC" w:rsidR="00D84299" w:rsidRPr="00F42A3E" w:rsidRDefault="00D84299" w:rsidP="00D84299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r w:rsidR="00076A20">
        <w:rPr>
          <w:rFonts w:eastAsia="Times New Roman"/>
        </w:rPr>
        <w:t>1</w:t>
      </w:r>
      <w:r w:rsidR="00B147E6">
        <w:rPr>
          <w:rFonts w:eastAsia="Times New Roman"/>
        </w:rPr>
        <w:t xml:space="preserve"> </w:t>
      </w:r>
      <w:r w:rsidRPr="00F42A3E">
        <w:rPr>
          <w:rFonts w:eastAsia="Times New Roman"/>
        </w:rPr>
        <w:t>:</w:t>
      </w:r>
      <w:r w:rsidR="00B147E6">
        <w:rPr>
          <w:rFonts w:eastAsia="Times New Roman"/>
        </w:rPr>
        <w:t xml:space="preserve"> </w:t>
      </w:r>
    </w:p>
    <w:p w14:paraId="64EC4DB5" w14:textId="77777777" w:rsidR="00A3683F" w:rsidRDefault="00A3683F" w:rsidP="00A3683F">
      <w:pPr>
        <w:jc w:val="both"/>
      </w:pPr>
      <w:r w:rsidRPr="00A368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06ABC" wp14:editId="4A6B994B">
                <wp:simplePos x="0" y="0"/>
                <wp:positionH relativeFrom="margin">
                  <wp:posOffset>289146</wp:posOffset>
                </wp:positionH>
                <wp:positionV relativeFrom="paragraph">
                  <wp:posOffset>445715</wp:posOffset>
                </wp:positionV>
                <wp:extent cx="4858247" cy="1144988"/>
                <wp:effectExtent l="0" t="0" r="19050" b="17145"/>
                <wp:wrapTopAndBottom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1461F4-CBB5-4D85-89AB-067EF2E127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247" cy="11449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miter/>
                        </a:ln>
                        <a:effectLst/>
                      </wps:spPr>
                      <wps:txbx>
                        <w:txbxContent>
                          <w:p w14:paraId="0CA39524" w14:textId="77777777" w:rsidR="00A3683F" w:rsidRPr="00A3683F" w:rsidRDefault="00A3683F" w:rsidP="00A368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  <w:lang w:val="en-US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color w:val="8000FF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struct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node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A9D2F96" w14:textId="77777777" w:rsidR="00A3683F" w:rsidRPr="00A3683F" w:rsidRDefault="00A3683F" w:rsidP="00A368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  <w:lang w:val="en-US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8000FF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struct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node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*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left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B377F74" w14:textId="77777777" w:rsidR="00A3683F" w:rsidRPr="00A3683F" w:rsidRDefault="00A3683F" w:rsidP="00A368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  <w:lang w:val="en-US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3572EE">
                              <w:rPr>
                                <w:rFonts w:ascii="Courier New" w:eastAsia="DejaVu Sans" w:hAnsi="Courier New" w:cs="DejaVu Sans"/>
                                <w:color w:val="8000FF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data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B218FFC" w14:textId="77777777" w:rsidR="00A3683F" w:rsidRPr="00A3683F" w:rsidRDefault="00A3683F" w:rsidP="00A368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  <w:lang w:val="en-US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8000FF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struct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node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*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right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19D8059" w14:textId="77777777" w:rsidR="00A3683F" w:rsidRPr="00A3683F" w:rsidRDefault="00A3683F" w:rsidP="00A368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C770" id="Rectangle 3" o:spid="_x0000_s1026" style="position:absolute;left:0;text-align:left;margin-left:22.75pt;margin-top:35.1pt;width:382.55pt;height: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" fillcolor="window" strokecolor="#f79646" strokeweight="2pt">
                <v:textbox>
                  <w:txbxContent>
                    <w:p w:rsidR="00A3683F" w:rsidRPr="00A3683F" w:rsidRDefault="00A3683F" w:rsidP="00A3683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  <w:lang w:val="en-US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color w:val="8000FF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struct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node 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{</w:t>
                      </w:r>
                    </w:p>
                    <w:p w:rsidR="00A3683F" w:rsidRPr="00A3683F" w:rsidRDefault="00A3683F" w:rsidP="00A3683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  <w:lang w:val="en-US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8000FF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struct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node 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*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left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;</w:t>
                      </w:r>
                    </w:p>
                    <w:p w:rsidR="00A3683F" w:rsidRPr="00A3683F" w:rsidRDefault="00A3683F" w:rsidP="00A3683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  <w:lang w:val="en-US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</w:t>
                      </w:r>
                      <w:r w:rsidR="003572EE">
                        <w:rPr>
                          <w:rFonts w:ascii="Courier New" w:eastAsia="DejaVu Sans" w:hAnsi="Courier New" w:cs="DejaVu Sans"/>
                          <w:color w:val="8000FF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char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data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;</w:t>
                      </w:r>
                    </w:p>
                    <w:p w:rsidR="00A3683F" w:rsidRPr="00A3683F" w:rsidRDefault="00A3683F" w:rsidP="00A3683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  <w:lang w:val="en-US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8000FF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struct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node 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*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right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;</w:t>
                      </w:r>
                    </w:p>
                    <w:p w:rsidR="00A3683F" w:rsidRPr="00A3683F" w:rsidRDefault="00A3683F" w:rsidP="00A3683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3683F">
        <w:t>Avec une représentation chaînée d’un arbre binaire, écrire en langage C les algorithmes qui affichent les parcours Préfixe, Infixe, Post-Fixe</w:t>
      </w:r>
      <w:r>
        <w:t>.</w:t>
      </w:r>
    </w:p>
    <w:p w14:paraId="586E0FE4" w14:textId="358CC2F1" w:rsidR="00A55DEC" w:rsidRPr="00F42A3E" w:rsidRDefault="00EF5A59" w:rsidP="00300CB1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r w:rsidR="00BA6477">
        <w:rPr>
          <w:rFonts w:eastAsia="Times New Roman"/>
        </w:rPr>
        <w:t>2</w:t>
      </w:r>
      <w:r w:rsidR="00076A20">
        <w:rPr>
          <w:rFonts w:eastAsia="Times New Roman"/>
        </w:rPr>
        <w:t xml:space="preserve"> </w:t>
      </w:r>
      <w:r w:rsidR="009277BA" w:rsidRPr="00F42A3E">
        <w:rPr>
          <w:rFonts w:eastAsia="Times New Roman"/>
        </w:rPr>
        <w:t>:</w:t>
      </w:r>
      <w:r w:rsidR="00076A20">
        <w:rPr>
          <w:rFonts w:eastAsia="Times New Roman"/>
        </w:rPr>
        <w:t xml:space="preserve"> </w:t>
      </w:r>
    </w:p>
    <w:p w14:paraId="11647054" w14:textId="77777777" w:rsidR="00E80198" w:rsidRDefault="00E80198" w:rsidP="003572EE">
      <w:pPr>
        <w:pStyle w:val="ListParagraph"/>
        <w:numPr>
          <w:ilvl w:val="0"/>
          <w:numId w:val="7"/>
        </w:numPr>
        <w:ind w:left="360"/>
        <w:jc w:val="both"/>
      </w:pPr>
      <w:r>
        <w:t xml:space="preserve">Proposer un type </w:t>
      </w:r>
      <w:proofErr w:type="spellStart"/>
      <w:r w:rsidRPr="00E80198">
        <w:rPr>
          <w:i/>
        </w:rPr>
        <w:t>tree</w:t>
      </w:r>
      <w:proofErr w:type="spellEnd"/>
      <w:r>
        <w:t xml:space="preserve"> basé sur une structure pour représenter un arbre binaire avec un type </w:t>
      </w:r>
      <w:proofErr w:type="gramStart"/>
      <w:r>
        <w:t>générique</w:t>
      </w:r>
      <w:proofErr w:type="gramEnd"/>
      <w:r w:rsidR="00C0649E">
        <w:t xml:space="preserve"> </w:t>
      </w:r>
      <w:proofErr w:type="spellStart"/>
      <w:r w:rsidR="00C0649E" w:rsidRPr="00C0649E">
        <w:rPr>
          <w:i/>
        </w:rPr>
        <w:t>TElement</w:t>
      </w:r>
      <w:proofErr w:type="spellEnd"/>
      <w:r>
        <w:t>.</w:t>
      </w:r>
    </w:p>
    <w:p w14:paraId="5535F977" w14:textId="77777777" w:rsidR="003902BC" w:rsidRPr="00076A20" w:rsidRDefault="003902BC" w:rsidP="003572EE">
      <w:pPr>
        <w:pStyle w:val="ListParagraph"/>
        <w:numPr>
          <w:ilvl w:val="0"/>
          <w:numId w:val="7"/>
        </w:numPr>
        <w:ind w:left="360"/>
        <w:jc w:val="both"/>
        <w:rPr>
          <w:i/>
        </w:rPr>
      </w:pPr>
      <w:r w:rsidRPr="008429FA">
        <w:t xml:space="preserve">Ecrire </w:t>
      </w:r>
      <w:r>
        <w:t>le code en C qui permet de réaliser les opérations suivantes </w:t>
      </w:r>
      <w:r w:rsidR="003572EE">
        <w:t xml:space="preserve">(privilégier </w:t>
      </w:r>
      <w:r w:rsidR="004C254E">
        <w:t xml:space="preserve">un algorithme </w:t>
      </w:r>
      <w:r w:rsidR="004C254E" w:rsidRPr="00720BD2">
        <w:rPr>
          <w:b/>
        </w:rPr>
        <w:t>récursif</w:t>
      </w:r>
      <w:r w:rsidR="00720BD2" w:rsidRPr="00720BD2">
        <w:rPr>
          <w:b/>
        </w:rPr>
        <w:t xml:space="preserve"> </w:t>
      </w:r>
      <w:r w:rsidR="003572EE">
        <w:t>quand c’est possible)</w:t>
      </w:r>
      <w:r w:rsidR="00C0649E">
        <w:t xml:space="preserve"> </w:t>
      </w:r>
      <w:r>
        <w:t>:</w:t>
      </w:r>
    </w:p>
    <w:p w14:paraId="12B037DB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bool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IsEmpty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(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cette fonction définie si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l’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arbre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T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est vide ou pas</w:t>
      </w:r>
    </w:p>
    <w:p w14:paraId="0D5B7613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Left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(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retourne le fils gauche de T</w:t>
      </w:r>
    </w:p>
    <w:p w14:paraId="08CD5C25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Right(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retourne le fils droit de T</w:t>
      </w:r>
    </w:p>
    <w:p w14:paraId="4954B57B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bool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IsLeave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détermine si T est une feuille</w:t>
      </w:r>
    </w:p>
    <w:p w14:paraId="51C318CF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bool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IsInternalNode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détermine si T est un nœud interne (un nœud interne est un nœud qui n’est pas une feuille)</w:t>
      </w:r>
    </w:p>
    <w:p w14:paraId="449B90F8" w14:textId="77777777" w:rsidR="00E80198" w:rsidRPr="003572EE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unsigned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4C254E">
        <w:rPr>
          <w:rFonts w:ascii="Liberation Serif" w:eastAsia="Noto Sans CJK SC" w:hAnsi="Liberation Serif" w:cs="Mangal"/>
          <w:i/>
          <w:kern w:val="2"/>
          <w:sz w:val="24"/>
          <w:szCs w:val="21"/>
          <w:highlight w:val="yellow"/>
          <w:u w:val="single"/>
          <w:lang w:eastAsia="zh-CN" w:bidi="hi-IN"/>
        </w:rPr>
        <w:t>Height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 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retourne la profondeur de T</w:t>
      </w:r>
    </w:p>
    <w:p w14:paraId="1F1556C8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unsigned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4C254E">
        <w:rPr>
          <w:rFonts w:ascii="Liberation Serif" w:eastAsia="Noto Sans CJK SC" w:hAnsi="Liberation Serif" w:cs="Mangal"/>
          <w:i/>
          <w:kern w:val="2"/>
          <w:sz w:val="24"/>
          <w:szCs w:val="21"/>
          <w:highlight w:val="yellow"/>
          <w:lang w:eastAsia="zh-CN" w:bidi="hi-IN"/>
        </w:rPr>
        <w:t>NbNode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retourne le nombre de nœud de T</w:t>
      </w:r>
    </w:p>
    <w:p w14:paraId="10AF0496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unsigned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4C254E">
        <w:rPr>
          <w:rFonts w:ascii="Liberation Serif" w:eastAsia="Noto Sans CJK SC" w:hAnsi="Liberation Serif" w:cs="Mangal"/>
          <w:i/>
          <w:kern w:val="2"/>
          <w:sz w:val="24"/>
          <w:szCs w:val="21"/>
          <w:highlight w:val="yellow"/>
          <w:lang w:eastAsia="zh-CN" w:bidi="hi-IN"/>
        </w:rPr>
        <w:t>NbLeaves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(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détermine le nombre de feuilles de T</w:t>
      </w:r>
    </w:p>
    <w:p w14:paraId="254F9E60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unsigned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4C254E">
        <w:rPr>
          <w:rFonts w:ascii="Liberation Serif" w:eastAsia="Noto Sans CJK SC" w:hAnsi="Liberation Serif" w:cs="Mangal"/>
          <w:i/>
          <w:kern w:val="2"/>
          <w:sz w:val="24"/>
          <w:szCs w:val="21"/>
          <w:highlight w:val="yellow"/>
          <w:lang w:eastAsia="zh-CN" w:bidi="hi-IN"/>
        </w:rPr>
        <w:t>NbInternalNode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détermine le nombre de nœuds internes de T</w:t>
      </w:r>
    </w:p>
    <w:p w14:paraId="7A7B7EF8" w14:textId="77777777" w:rsidR="00E80198" w:rsidRPr="003572EE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DFS_prefix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T);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cette fonction effectue un parcours préfixe de T </w:t>
      </w:r>
    </w:p>
    <w:p w14:paraId="6EC2F5D7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DFS_infix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effectue un parcours infixe de T</w:t>
      </w:r>
    </w:p>
    <w:p w14:paraId="485E1BC9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DFS_postfix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effectue un parcours postfixe de T</w:t>
      </w:r>
    </w:p>
    <w:p w14:paraId="5D5CD066" w14:textId="77777777" w:rsidR="00E80198" w:rsidRP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Pr="00290E14"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  <w:t>BFS</w:t>
      </w:r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effectue un parcours en largeur (BFS) de T</w:t>
      </w:r>
      <w:r w:rsidR="00720BD2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</w:p>
    <w:p w14:paraId="4CB3C5DA" w14:textId="77777777" w:rsidR="00E80198" w:rsidRPr="003572EE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proofErr w:type="gram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Create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TElement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val,tree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ls,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rs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);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 cette fonction crée un arbre binai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re 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(nœud)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.</w:t>
      </w:r>
    </w:p>
    <w:p w14:paraId="27BA0C25" w14:textId="77777777" w:rsidR="00E80198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AddElt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src,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TElement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elt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);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//</w:t>
      </w:r>
      <w:r w:rsidRPr="003902BC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cette fonction permet d’ajouter un élément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dans l’arbre binaire selon les règles suivantes :</w:t>
      </w:r>
    </w:p>
    <w:p w14:paraId="2770BA04" w14:textId="77777777" w:rsidR="00E80198" w:rsidRDefault="00E80198" w:rsidP="00C0649E">
      <w:pPr>
        <w:pStyle w:val="HTMLPreformatted"/>
        <w:numPr>
          <w:ilvl w:val="1"/>
          <w:numId w:val="9"/>
        </w:numPr>
        <w:ind w:left="144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Les éléments sont ajoutés de gauche à droite dans un même niveau</w:t>
      </w:r>
    </w:p>
    <w:p w14:paraId="2A9CE560" w14:textId="77777777" w:rsidR="00E80198" w:rsidRPr="00E80198" w:rsidRDefault="00E80198" w:rsidP="00C0649E">
      <w:pPr>
        <w:pStyle w:val="HTMLPreformatted"/>
        <w:numPr>
          <w:ilvl w:val="1"/>
          <w:numId w:val="9"/>
        </w:numPr>
        <w:ind w:left="144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Un élément ne peut être rajouté dans un niveau sauf si le niveau précédant est rempli </w:t>
      </w:r>
    </w:p>
    <w:p w14:paraId="60185702" w14:textId="77777777" w:rsidR="00E80198" w:rsidRPr="003572EE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bool</w:t>
      </w:r>
      <w:proofErr w:type="spellEnd"/>
      <w:proofErr w:type="gram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Exist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src ,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TElement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elt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);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cette fonction détermine si </w:t>
      </w:r>
      <w:proofErr w:type="spellStart"/>
      <w:r w:rsidR="003572EE"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elt</w:t>
      </w:r>
      <w:proofErr w:type="spellEnd"/>
      <w:r w:rsidR="003572EE"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existe dans T</w:t>
      </w:r>
    </w:p>
    <w:p w14:paraId="20CEDE57" w14:textId="77777777" w:rsidR="003902BC" w:rsidRDefault="00E80198" w:rsidP="00C0649E">
      <w:pPr>
        <w:pStyle w:val="HTMLPreformatted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Erase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* src);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supprime src et libère l’espace mémoire occupé</w:t>
      </w:r>
    </w:p>
    <w:p w14:paraId="3B3477B0" w14:textId="77777777" w:rsidR="00720BD2" w:rsidRPr="00F3132E" w:rsidRDefault="00720BD2" w:rsidP="00C0649E">
      <w:pPr>
        <w:pStyle w:val="HTMLPreformatted"/>
        <w:numPr>
          <w:ilvl w:val="0"/>
          <w:numId w:val="7"/>
        </w:numPr>
        <w:ind w:left="371"/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</w:pPr>
      <w:r w:rsidRPr="00F3132E"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  <w:lastRenderedPageBreak/>
        <w:t xml:space="preserve">Réécrire les fonctions récursives en forme </w:t>
      </w:r>
      <w:r w:rsidRPr="00676EDE">
        <w:rPr>
          <w:rFonts w:ascii="Liberation Serif" w:eastAsia="Noto Sans CJK SC" w:hAnsi="Liberation Serif" w:cs="Mangal"/>
          <w:b/>
          <w:kern w:val="2"/>
          <w:sz w:val="24"/>
          <w:szCs w:val="21"/>
          <w:u w:val="single"/>
          <w:lang w:eastAsia="zh-CN" w:bidi="hi-IN"/>
        </w:rPr>
        <w:t>non-récursive (itérative)</w:t>
      </w:r>
      <w:r w:rsidR="00C0649E" w:rsidRPr="00676EDE">
        <w:rPr>
          <w:rFonts w:ascii="Liberation Serif" w:eastAsia="Noto Sans CJK SC" w:hAnsi="Liberation Serif" w:cs="Mangal"/>
          <w:b/>
          <w:kern w:val="2"/>
          <w:sz w:val="24"/>
          <w:szCs w:val="21"/>
          <w:u w:val="single"/>
          <w:lang w:eastAsia="zh-CN" w:bidi="hi-IN"/>
        </w:rPr>
        <w:t>,</w:t>
      </w:r>
      <w:r w:rsidR="00C0649E" w:rsidRPr="00F3132E"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  <w:t xml:space="preserve"> pour le parcours en largeur (BFS) il faut utiliser une file comme structure de données intermédiaire.</w:t>
      </w:r>
    </w:p>
    <w:sectPr w:rsidR="00720BD2" w:rsidRPr="00F31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FC8A" w14:textId="77777777" w:rsidR="00005077" w:rsidRDefault="00005077">
      <w:r>
        <w:separator/>
      </w:r>
    </w:p>
  </w:endnote>
  <w:endnote w:type="continuationSeparator" w:id="0">
    <w:p w14:paraId="6C968F06" w14:textId="77777777" w:rsidR="00005077" w:rsidRDefault="0000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20B0604020202020204"/>
    <w:charset w:val="00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69CF" w14:textId="77777777" w:rsidR="00C515F5" w:rsidRDefault="00C51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8624" w14:textId="77777777" w:rsidR="00233348" w:rsidRDefault="00233348" w:rsidP="00786FD7">
    <w:pPr>
      <w:pStyle w:val="Footer"/>
      <w:tabs>
        <w:tab w:val="left" w:pos="1860"/>
      </w:tabs>
    </w:pPr>
    <w:r>
      <w:rPr>
        <w:rFonts w:cs="Arial"/>
      </w:rPr>
      <w:t xml:space="preserve">  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47D4D3D4" wp14:editId="4ACF4554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12700" t="10160" r="6350" b="762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05A30" id="Line 2" o:spid="_x0000_s1026" style="position:absolute;flip:x y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"/>
          </w:pict>
        </mc:Fallback>
      </mc:AlternateContent>
    </w:r>
    <w:r>
      <w:rPr>
        <w:rFonts w:cs="Arial"/>
      </w:rPr>
      <w:t xml:space="preserve">Page </w:t>
    </w:r>
    <w:r>
      <w:rPr>
        <w:rFonts w:cs="Arial"/>
        <w:bCs/>
      </w:rPr>
      <w:fldChar w:fldCharType="begin"/>
    </w:r>
    <w:r>
      <w:rPr>
        <w:rFonts w:cs="Arial"/>
        <w:bCs/>
      </w:rPr>
      <w:instrText>PAGE</w:instrText>
    </w:r>
    <w:r>
      <w:rPr>
        <w:rFonts w:cs="Arial"/>
        <w:bCs/>
      </w:rPr>
      <w:fldChar w:fldCharType="separate"/>
    </w:r>
    <w:r>
      <w:rPr>
        <w:rFonts w:cs="Arial"/>
        <w:bCs/>
      </w:rPr>
      <w:t>1</w:t>
    </w:r>
    <w:r>
      <w:rPr>
        <w:rFonts w:cs="Arial"/>
        <w:bCs/>
      </w:rPr>
      <w:fldChar w:fldCharType="end"/>
    </w:r>
    <w:r>
      <w:rPr>
        <w:rFonts w:cs="Arial"/>
      </w:rPr>
      <w:t xml:space="preserve"> of </w:t>
    </w:r>
    <w:r>
      <w:rPr>
        <w:rFonts w:cs="Arial"/>
        <w:bCs/>
      </w:rPr>
      <w:fldChar w:fldCharType="begin"/>
    </w:r>
    <w:r>
      <w:rPr>
        <w:rFonts w:cs="Arial"/>
        <w:bCs/>
      </w:rPr>
      <w:instrText>NUMPAGES</w:instrText>
    </w:r>
    <w:r>
      <w:rPr>
        <w:rFonts w:cs="Arial"/>
        <w:bCs/>
      </w:rPr>
      <w:fldChar w:fldCharType="separate"/>
    </w:r>
    <w:r>
      <w:rPr>
        <w:rFonts w:cs="Arial"/>
        <w:bCs/>
      </w:rPr>
      <w:t>1</w:t>
    </w:r>
    <w:r>
      <w:rPr>
        <w:rFonts w:cs="Arial"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706B8" w14:textId="77777777" w:rsidR="00C515F5" w:rsidRDefault="00C51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D0AE" w14:textId="77777777" w:rsidR="00005077" w:rsidRDefault="00005077">
      <w:r>
        <w:separator/>
      </w:r>
    </w:p>
  </w:footnote>
  <w:footnote w:type="continuationSeparator" w:id="0">
    <w:p w14:paraId="501052B2" w14:textId="77777777" w:rsidR="00005077" w:rsidRDefault="00005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CEEA" w14:textId="77777777" w:rsidR="00C515F5" w:rsidRDefault="00C515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93DC" w14:textId="77777777" w:rsidR="00233348" w:rsidRPr="00786FD7" w:rsidRDefault="00233348" w:rsidP="00786FD7">
    <w:pPr>
      <w:pStyle w:val="Header"/>
    </w:pPr>
    <w:r>
      <w:rPr>
        <w:noProof/>
      </w:rPr>
      <w:drawing>
        <wp:inline distT="0" distB="0" distL="0" distR="0" wp14:anchorId="2C357DE2" wp14:editId="1B2B0C6A">
          <wp:extent cx="922020" cy="304800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D87F2A8" wp14:editId="4375010E">
          <wp:extent cx="975360" cy="31242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B650BF" wp14:editId="3F44A759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0" t="0" r="28575" b="36830"/>
              <wp:wrapNone/>
              <wp:docPr id="8" name="Connecteur droi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19F5E" id="Connecteur droit 8" o:spid="_x0000_s1026" style="position:absolute;flip:x 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A0AA" w14:textId="77777777" w:rsidR="00C515F5" w:rsidRDefault="00C51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C70"/>
    <w:multiLevelType w:val="hybridMultilevel"/>
    <w:tmpl w:val="65AAC8AE"/>
    <w:lvl w:ilvl="0" w:tplc="E15E66B4">
      <w:start w:val="1"/>
      <w:numFmt w:val="decimal"/>
      <w:lvlText w:val="%1-"/>
      <w:lvlJc w:val="left"/>
      <w:pPr>
        <w:ind w:left="720" w:hanging="360"/>
      </w:pPr>
      <w:rPr>
        <w:rFonts w:cs="Lohit Devanagari"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7C7"/>
    <w:multiLevelType w:val="hybridMultilevel"/>
    <w:tmpl w:val="C6C043F8"/>
    <w:lvl w:ilvl="0" w:tplc="040C0019">
      <w:start w:val="1"/>
      <w:numFmt w:val="lowerLetter"/>
      <w:lvlText w:val="%1.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BA073D"/>
    <w:multiLevelType w:val="hybridMultilevel"/>
    <w:tmpl w:val="E2B0F8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A55DE"/>
    <w:multiLevelType w:val="multilevel"/>
    <w:tmpl w:val="DB5011C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F6B3C72"/>
    <w:multiLevelType w:val="hybridMultilevel"/>
    <w:tmpl w:val="A5BA6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F3F19"/>
    <w:multiLevelType w:val="hybridMultilevel"/>
    <w:tmpl w:val="BEA8D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50408"/>
    <w:multiLevelType w:val="hybridMultilevel"/>
    <w:tmpl w:val="65AAC8AE"/>
    <w:lvl w:ilvl="0" w:tplc="E15E66B4">
      <w:start w:val="1"/>
      <w:numFmt w:val="decimal"/>
      <w:lvlText w:val="%1-"/>
      <w:lvlJc w:val="left"/>
      <w:pPr>
        <w:ind w:left="720" w:hanging="360"/>
      </w:pPr>
      <w:rPr>
        <w:rFonts w:cs="Lohit Devanagari"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556AD"/>
    <w:multiLevelType w:val="hybridMultilevel"/>
    <w:tmpl w:val="137CCD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95FDE"/>
    <w:multiLevelType w:val="hybridMultilevel"/>
    <w:tmpl w:val="45D69CC4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07863854">
    <w:abstractNumId w:val="3"/>
  </w:num>
  <w:num w:numId="2" w16cid:durableId="1320112618">
    <w:abstractNumId w:val="4"/>
  </w:num>
  <w:num w:numId="3" w16cid:durableId="1962489758">
    <w:abstractNumId w:val="5"/>
  </w:num>
  <w:num w:numId="4" w16cid:durableId="261957540">
    <w:abstractNumId w:val="7"/>
  </w:num>
  <w:num w:numId="5" w16cid:durableId="578949124">
    <w:abstractNumId w:val="2"/>
  </w:num>
  <w:num w:numId="6" w16cid:durableId="1918858995">
    <w:abstractNumId w:val="6"/>
  </w:num>
  <w:num w:numId="7" w16cid:durableId="161355660">
    <w:abstractNumId w:val="0"/>
  </w:num>
  <w:num w:numId="8" w16cid:durableId="1000695170">
    <w:abstractNumId w:val="8"/>
  </w:num>
  <w:num w:numId="9" w16cid:durableId="1599751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EC"/>
    <w:rsid w:val="00004A33"/>
    <w:rsid w:val="00005077"/>
    <w:rsid w:val="00017293"/>
    <w:rsid w:val="0003080E"/>
    <w:rsid w:val="00040473"/>
    <w:rsid w:val="00044699"/>
    <w:rsid w:val="00045664"/>
    <w:rsid w:val="0006183C"/>
    <w:rsid w:val="00076A20"/>
    <w:rsid w:val="00087F9F"/>
    <w:rsid w:val="000B26CB"/>
    <w:rsid w:val="000B6510"/>
    <w:rsid w:val="000C0370"/>
    <w:rsid w:val="000E675C"/>
    <w:rsid w:val="001206F1"/>
    <w:rsid w:val="001250C5"/>
    <w:rsid w:val="00146EB7"/>
    <w:rsid w:val="001615EC"/>
    <w:rsid w:val="00163784"/>
    <w:rsid w:val="00176EB8"/>
    <w:rsid w:val="00177AFF"/>
    <w:rsid w:val="00180631"/>
    <w:rsid w:val="001972CB"/>
    <w:rsid w:val="00197E57"/>
    <w:rsid w:val="001A0AA3"/>
    <w:rsid w:val="001A7441"/>
    <w:rsid w:val="001B5044"/>
    <w:rsid w:val="001B778A"/>
    <w:rsid w:val="001C3BCB"/>
    <w:rsid w:val="001D64CE"/>
    <w:rsid w:val="001D77B4"/>
    <w:rsid w:val="002128E4"/>
    <w:rsid w:val="00214D9A"/>
    <w:rsid w:val="00220FA8"/>
    <w:rsid w:val="00227FE5"/>
    <w:rsid w:val="00232186"/>
    <w:rsid w:val="00233348"/>
    <w:rsid w:val="00250E51"/>
    <w:rsid w:val="0025785B"/>
    <w:rsid w:val="0026624E"/>
    <w:rsid w:val="00271C36"/>
    <w:rsid w:val="00290E14"/>
    <w:rsid w:val="002A208F"/>
    <w:rsid w:val="002B00B7"/>
    <w:rsid w:val="002C3DF4"/>
    <w:rsid w:val="002D386F"/>
    <w:rsid w:val="002E711D"/>
    <w:rsid w:val="0030023F"/>
    <w:rsid w:val="00300CB1"/>
    <w:rsid w:val="0032186B"/>
    <w:rsid w:val="00343A3A"/>
    <w:rsid w:val="003572EE"/>
    <w:rsid w:val="00363AFF"/>
    <w:rsid w:val="003647CB"/>
    <w:rsid w:val="003672B2"/>
    <w:rsid w:val="00371933"/>
    <w:rsid w:val="00382F0D"/>
    <w:rsid w:val="0038758A"/>
    <w:rsid w:val="003902BC"/>
    <w:rsid w:val="003948E1"/>
    <w:rsid w:val="003A507B"/>
    <w:rsid w:val="003B6875"/>
    <w:rsid w:val="003D7268"/>
    <w:rsid w:val="003E3250"/>
    <w:rsid w:val="00427AF7"/>
    <w:rsid w:val="00450DA2"/>
    <w:rsid w:val="0045534F"/>
    <w:rsid w:val="00455F20"/>
    <w:rsid w:val="00470D4D"/>
    <w:rsid w:val="00474634"/>
    <w:rsid w:val="0047656F"/>
    <w:rsid w:val="004B106A"/>
    <w:rsid w:val="004B635F"/>
    <w:rsid w:val="004C254E"/>
    <w:rsid w:val="004C5D07"/>
    <w:rsid w:val="004F22B1"/>
    <w:rsid w:val="004F4A80"/>
    <w:rsid w:val="004F71C6"/>
    <w:rsid w:val="004F7CFB"/>
    <w:rsid w:val="005046E3"/>
    <w:rsid w:val="005258A5"/>
    <w:rsid w:val="00533F6F"/>
    <w:rsid w:val="005B5648"/>
    <w:rsid w:val="005E1D09"/>
    <w:rsid w:val="005F4D3D"/>
    <w:rsid w:val="00600D87"/>
    <w:rsid w:val="00635AEF"/>
    <w:rsid w:val="00637D0B"/>
    <w:rsid w:val="00666EF1"/>
    <w:rsid w:val="00676EDE"/>
    <w:rsid w:val="006777D4"/>
    <w:rsid w:val="00677C00"/>
    <w:rsid w:val="00681C31"/>
    <w:rsid w:val="00686618"/>
    <w:rsid w:val="006B68DF"/>
    <w:rsid w:val="006C7D90"/>
    <w:rsid w:val="006E5513"/>
    <w:rsid w:val="006F5BFA"/>
    <w:rsid w:val="00720BD2"/>
    <w:rsid w:val="00740A83"/>
    <w:rsid w:val="00761282"/>
    <w:rsid w:val="00766147"/>
    <w:rsid w:val="00786FD7"/>
    <w:rsid w:val="007B61B2"/>
    <w:rsid w:val="007B6E85"/>
    <w:rsid w:val="007D00B6"/>
    <w:rsid w:val="007E1E91"/>
    <w:rsid w:val="007E686D"/>
    <w:rsid w:val="00820BF2"/>
    <w:rsid w:val="0082129E"/>
    <w:rsid w:val="008429FA"/>
    <w:rsid w:val="00844FB0"/>
    <w:rsid w:val="00865DD5"/>
    <w:rsid w:val="00871794"/>
    <w:rsid w:val="0088356C"/>
    <w:rsid w:val="008907FB"/>
    <w:rsid w:val="008A2667"/>
    <w:rsid w:val="008C6934"/>
    <w:rsid w:val="008D4673"/>
    <w:rsid w:val="00906F6E"/>
    <w:rsid w:val="00913970"/>
    <w:rsid w:val="009277BA"/>
    <w:rsid w:val="00927B00"/>
    <w:rsid w:val="0093569B"/>
    <w:rsid w:val="00945F24"/>
    <w:rsid w:val="00977A5C"/>
    <w:rsid w:val="00992BD4"/>
    <w:rsid w:val="009A5505"/>
    <w:rsid w:val="009E6B95"/>
    <w:rsid w:val="009F6888"/>
    <w:rsid w:val="00A12589"/>
    <w:rsid w:val="00A17EF4"/>
    <w:rsid w:val="00A2664A"/>
    <w:rsid w:val="00A3683F"/>
    <w:rsid w:val="00A441F7"/>
    <w:rsid w:val="00A46EC4"/>
    <w:rsid w:val="00A52AF3"/>
    <w:rsid w:val="00A55DEC"/>
    <w:rsid w:val="00A63536"/>
    <w:rsid w:val="00AA1E73"/>
    <w:rsid w:val="00AB6A12"/>
    <w:rsid w:val="00AC591D"/>
    <w:rsid w:val="00AE1D2E"/>
    <w:rsid w:val="00B147E6"/>
    <w:rsid w:val="00B35B29"/>
    <w:rsid w:val="00B436EA"/>
    <w:rsid w:val="00B4798E"/>
    <w:rsid w:val="00B663B0"/>
    <w:rsid w:val="00BA6477"/>
    <w:rsid w:val="00BA7D25"/>
    <w:rsid w:val="00BB1298"/>
    <w:rsid w:val="00BB49C8"/>
    <w:rsid w:val="00BB57E6"/>
    <w:rsid w:val="00BC17E1"/>
    <w:rsid w:val="00BC32F7"/>
    <w:rsid w:val="00BD7E41"/>
    <w:rsid w:val="00BE46D1"/>
    <w:rsid w:val="00BE5D07"/>
    <w:rsid w:val="00BE7B1D"/>
    <w:rsid w:val="00BF6651"/>
    <w:rsid w:val="00C0649E"/>
    <w:rsid w:val="00C27CDD"/>
    <w:rsid w:val="00C3065A"/>
    <w:rsid w:val="00C515F5"/>
    <w:rsid w:val="00C57EAE"/>
    <w:rsid w:val="00C927C3"/>
    <w:rsid w:val="00CA1CBE"/>
    <w:rsid w:val="00CA3910"/>
    <w:rsid w:val="00CE0BF1"/>
    <w:rsid w:val="00D3661C"/>
    <w:rsid w:val="00D43B99"/>
    <w:rsid w:val="00D75879"/>
    <w:rsid w:val="00D76FEC"/>
    <w:rsid w:val="00D8304A"/>
    <w:rsid w:val="00D837D2"/>
    <w:rsid w:val="00D84299"/>
    <w:rsid w:val="00DA66EB"/>
    <w:rsid w:val="00DC7945"/>
    <w:rsid w:val="00DD2A5C"/>
    <w:rsid w:val="00DF0A5C"/>
    <w:rsid w:val="00DF1D19"/>
    <w:rsid w:val="00E01460"/>
    <w:rsid w:val="00E05222"/>
    <w:rsid w:val="00E10A4E"/>
    <w:rsid w:val="00E22ED0"/>
    <w:rsid w:val="00E40DD6"/>
    <w:rsid w:val="00E46798"/>
    <w:rsid w:val="00E50971"/>
    <w:rsid w:val="00E53018"/>
    <w:rsid w:val="00E67ACF"/>
    <w:rsid w:val="00E80198"/>
    <w:rsid w:val="00E80DB1"/>
    <w:rsid w:val="00E85179"/>
    <w:rsid w:val="00ED2CF4"/>
    <w:rsid w:val="00ED6ACF"/>
    <w:rsid w:val="00EF5A59"/>
    <w:rsid w:val="00F13852"/>
    <w:rsid w:val="00F3132E"/>
    <w:rsid w:val="00F4042E"/>
    <w:rsid w:val="00F42A3E"/>
    <w:rsid w:val="00F7741F"/>
    <w:rsid w:val="00F957FF"/>
    <w:rsid w:val="00FA71E5"/>
    <w:rsid w:val="00FB0761"/>
    <w:rsid w:val="00FD06D1"/>
    <w:rsid w:val="00FD215B"/>
    <w:rsid w:val="00FE762B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7AFB8F"/>
  <w15:docId w15:val="{70BD2367-DC1A-4189-83D7-2DC7F5A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single" w:sz="6" w:space="2" w:color="3A5D9C"/>
      </w:pBdr>
      <w:spacing w:before="300"/>
      <w:outlineLvl w:val="2"/>
    </w:pPr>
    <w:rPr>
      <w:b/>
      <w:caps/>
      <w:color w:val="2B4574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suppressLineNumbers/>
      <w:tabs>
        <w:tab w:val="center" w:pos="4819"/>
        <w:tab w:val="right" w:pos="9638"/>
      </w:tabs>
    </w:pPr>
  </w:style>
  <w:style w:type="paragraph" w:styleId="Subtitle">
    <w:name w:val="Subtitle"/>
    <w:basedOn w:val="Normal"/>
    <w:next w:val="BodyText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customStyle="1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672B2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2B2"/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styleId="Hyperlink">
    <w:name w:val="Hyperlink"/>
    <w:basedOn w:val="DefaultParagraphFont"/>
    <w:uiPriority w:val="99"/>
    <w:unhideWhenUsed/>
    <w:rsid w:val="0026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7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customStyle="1" w:styleId="HeaderChar">
    <w:name w:val="Header Char"/>
    <w:basedOn w:val="DefaultParagraphFont"/>
    <w:link w:val="Header"/>
    <w:rsid w:val="00786FD7"/>
  </w:style>
  <w:style w:type="table" w:customStyle="1" w:styleId="TableGrid">
    <w:name w:val="TableGrid"/>
    <w:rsid w:val="00176EB8"/>
    <w:rPr>
      <w:rFonts w:asciiTheme="minorHAnsi" w:eastAsiaTheme="minorEastAsia" w:hAnsiTheme="minorHAnsi" w:cstheme="minorBidi"/>
      <w:kern w:val="0"/>
      <w:sz w:val="22"/>
      <w:szCs w:val="22"/>
      <w:lang w:eastAsia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22B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50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101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620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946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335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081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885">
          <w:marLeft w:val="211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948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825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075">
          <w:marLeft w:val="67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96">
          <w:marLeft w:val="67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734">
          <w:marLeft w:val="67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171">
          <w:marLeft w:val="67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696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177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571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37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007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88">
          <w:marLeft w:val="211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450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20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 CergyPontoise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swaileh</dc:creator>
  <dc:description/>
  <cp:lastModifiedBy>A6791</cp:lastModifiedBy>
  <cp:revision>3</cp:revision>
  <dcterms:created xsi:type="dcterms:W3CDTF">2023-05-26T10:14:00Z</dcterms:created>
  <dcterms:modified xsi:type="dcterms:W3CDTF">2023-05-26T10:32:00Z</dcterms:modified>
  <dc:language>fr-FR</dc:language>
</cp:coreProperties>
</file>