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bookmarkStart w:id="0" w:name="_GoBack"/>
      <w:bookmarkEnd w:id="0"/>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7415241C" w:rsidR="00F977D8" w:rsidRDefault="00F977D8" w:rsidP="002366EF">
      <w:pPr>
        <w:pStyle w:val="ListParagraph"/>
        <w:numPr>
          <w:ilvl w:val="0"/>
          <w:numId w:val="2"/>
        </w:numPr>
      </w:pPr>
      <w:r>
        <w:t>Run the entire images folder through Kraken image optimizer to properly compress excess file data.</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lastRenderedPageBreak/>
        <w:t>Site Build Flow</w:t>
      </w:r>
    </w:p>
    <w:p w14:paraId="4909BD8D" w14:textId="1EF240A2" w:rsidR="002366EF" w:rsidRPr="002366EF"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F4B2168"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w:t>
      </w:r>
      <w:r>
        <w:lastRenderedPageBreak/>
        <w:t xml:space="preserve">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51AFC" w14:textId="77777777" w:rsidR="00B45028" w:rsidRDefault="00B45028" w:rsidP="00E62BB6">
      <w:pPr>
        <w:spacing w:after="0" w:line="240" w:lineRule="auto"/>
      </w:pPr>
      <w:r>
        <w:separator/>
      </w:r>
    </w:p>
  </w:endnote>
  <w:endnote w:type="continuationSeparator" w:id="0">
    <w:p w14:paraId="0A72271D" w14:textId="77777777" w:rsidR="00B45028" w:rsidRDefault="00B45028"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F6041" w14:textId="77777777" w:rsidR="00B45028" w:rsidRDefault="00B45028" w:rsidP="00E62BB6">
      <w:pPr>
        <w:spacing w:after="0" w:line="240" w:lineRule="auto"/>
      </w:pPr>
      <w:r>
        <w:separator/>
      </w:r>
    </w:p>
  </w:footnote>
  <w:footnote w:type="continuationSeparator" w:id="0">
    <w:p w14:paraId="2C8C1290" w14:textId="77777777" w:rsidR="00B45028" w:rsidRDefault="00B45028"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35D867E4" w:rsidR="00E62BB6" w:rsidRDefault="00E62BB6" w:rsidP="00E62BB6">
    <w:pPr>
      <w:pStyle w:val="Header"/>
      <w:jc w:val="right"/>
      <w:rPr>
        <w:sz w:val="18"/>
        <w:szCs w:val="18"/>
      </w:rPr>
    </w:pPr>
    <w:r>
      <w:rPr>
        <w:sz w:val="18"/>
        <w:szCs w:val="18"/>
      </w:rPr>
      <w:t>Version 0.</w:t>
    </w:r>
    <w:r w:rsidR="0050675B">
      <w:rPr>
        <w:sz w:val="18"/>
        <w:szCs w:val="18"/>
      </w:rPr>
      <w:t>4</w:t>
    </w:r>
  </w:p>
  <w:p w14:paraId="73F3D1CC" w14:textId="2597965F" w:rsidR="00E62BB6" w:rsidRP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31B25"/>
    <w:rsid w:val="00124876"/>
    <w:rsid w:val="001A42E9"/>
    <w:rsid w:val="002366EF"/>
    <w:rsid w:val="002C2EDF"/>
    <w:rsid w:val="00307008"/>
    <w:rsid w:val="00385037"/>
    <w:rsid w:val="0050675B"/>
    <w:rsid w:val="005B280C"/>
    <w:rsid w:val="0061091C"/>
    <w:rsid w:val="00615512"/>
    <w:rsid w:val="00790030"/>
    <w:rsid w:val="007E06EF"/>
    <w:rsid w:val="007F1BB4"/>
    <w:rsid w:val="00A60B3D"/>
    <w:rsid w:val="00B45028"/>
    <w:rsid w:val="00BC23D3"/>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14</cp:revision>
  <dcterms:created xsi:type="dcterms:W3CDTF">2018-03-06T18:01:00Z</dcterms:created>
  <dcterms:modified xsi:type="dcterms:W3CDTF">2018-03-16T18:52:00Z</dcterms:modified>
</cp:coreProperties>
</file>