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2026-04-01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529079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 xml:space="preserve">Purchase Order #      4602717908                      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141 (Actual qty 141)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20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