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glide支持gif动图，支持缩略图，支持activity生命周期的集成。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glide库比Picasso毕加索大很多。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Picasso是下载图片后，将完整大小的图片缓存到本地，用的时候再resize。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glide是下下载图片，然后改变图片的大小适应imageview要求，再缓存到本地；如果是不同的imageview要求，就会有多份缓存。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所以glide是使用适应后的，内存会小；再次使用时，加载的速度会快。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（问题：还不够清晰？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1、Picasso 和Glide比较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picasso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picasso是Square公司开源的一个Android图形缓存库,不仅实现了图片异步加载的功能，还解决了android中加载图片时需要解决的一些常见问题：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在adapter中需要取消已经不在视野范围的ImageView图片资源的加载，否则会导致图片错位，Picasso已经解决了这个问题；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使用复杂的图片压缩转换来尽可能的减少内存消耗；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自带内存和硬盘二级缓存功能。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Glide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Glide 是一个高效、开源、 Android设备上的媒体管理框架，Glide具有获取、解码和展示视频剧照、图片、动画等功能，它还有灵活的API，这些API使开发者能够将Glide应用在几乎任何网络协议栈里。创建Glide的主要目的有两个，一个是实现平滑的图片列表滚动效果（滚动流畅），另一个是支持远程图片的获取、大小调整和展示。有以下特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IF动画的解码：通过调用Glide.with(context).load(“图片路径“方法，GIF动画图片可以自动显示为动画效果。如果想有更多的控制，还可以使用Glide.with(context).load(“图片路径“).asBitmap()方法加载静态图片,使用Glide.with(context).load(“图片路径“).asGif()方法加载动画图片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本地视频剧照的解码：通过调用Glide.with(context).load(“图片路径“)方法，Glide能够支持Android设备中的所有视频剧照的加载和展示。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>缩略图的支持</w:t>
      </w:r>
      <w:r>
        <w:rPr>
          <w:rFonts w:hint="eastAsia"/>
        </w:rPr>
        <w:t>：为了减少在同一个view组件里同时加载多张图片的时间，可以调Glide.with(context).load(“图片路径“).thumbnail(“缩略比例“).into(“view组件“)方法加载一个缩略图，还可以控制thumbnail()中的参数的大小，以控制显示不同比例大小的缩略图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Activity生命周期的集成</w:t>
      </w:r>
      <w:r>
        <w:rPr>
          <w:rFonts w:hint="eastAsia"/>
        </w:rPr>
        <w:t>：当Activity暂停和重启时，Glide能够做到智能的暂停和重新开始请求，并且当Android设备的连接状态变化时，所有失败的请求能够自动重新请求。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转码的支持：Glide的toBytes() 和transcode() 两个方法可以用来获取、解码和变换背景图片，并且transcode() 方法还能够改变图片的样式。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动画的支持：新增支持图片的淡入淡出动画效果（调用crossFade()方法）和查看动画的属性的功能。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OkHttp和Volley的支持：默认选择HttpUrlConnection作为网络协议栈，还可以选择OkHttp和Volley作为网络协议栈。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其他功能：如在图片加载过程中，使用Drawables对象作为占位符、图片请求的优化、图片的宽度和高度可重新设定、缩略图和原图的缓存等功能。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总结：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icasso所能实现的功能，Glide都能做，只是所需的设置不同。但是Picasso体积比起Glide小太多如果项目中网络请求本身用的就是okhttp或者retrofit(本质还是okhttp)，那么建议用Picasso，体积会小很多。Glide的好处是大型的图片流，比如gif、Video，如果做美拍这种视频类应用，建议使用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2、比较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Glide 和 Picasso 可以说是目前 Android 上最流行的图片加载库了。大部分安卓应用开发人员都有使用过这两个库在他们的开发工作中。这两个库也都确实提供了大量图片加载的功能，而且也都经过了很多应用的检验，是可靠可信的。表面看上去似乎两者工作原理很相似，但是实际上是有着很大差别的，主要体现在下面几个方面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下载图片的方式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图片的缓存机制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加载到内存的机制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本文主要会围绕这几个方面来深入研究和对比两个库的差异，从而给开发者们提供参考。</w:t>
      </w:r>
    </w:p>
    <w:p>
      <w:pPr>
        <w:rPr>
          <w:rFonts w:hint="eastAsia"/>
        </w:rPr>
      </w:pPr>
      <w:r>
        <w:rPr>
          <w:rFonts w:hint="eastAsia"/>
        </w:rPr>
        <w:t>对比的版本是 Glide v3.7.0 和 Picasso v2.5.2 的版本。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导入库到项目中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Picasso 和 Glide 都在 Jcenter 上有建立库，所以只需要简单的在添加dependency 即可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Picasso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dependencies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compile 'com.squareup.picasso:picasso:2.5.1'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Glide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dependencies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compile 'com.github.bumptech.glide:glide:3.5.2'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库的大小和方法的数量</w:t>
      </w:r>
    </w:p>
    <w:p>
      <w:pPr>
        <w:rPr>
          <w:rFonts w:hint="eastAsia"/>
        </w:rPr>
      </w:pPr>
      <w:r>
        <w:rPr>
          <w:rFonts w:hint="eastAsia"/>
        </w:rPr>
        <w:t>对比两个.jar 库的大小，Glide 要比 Picasso 大很多，基本上是 Picasso 的3.5倍：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从库的大小，我们就可以预见，Glide 的方法必然是要大于Picasso 的，Picasso 的方法 总共有849个，而 Glide 的有2678个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使用方式</w:t>
      </w:r>
    </w:p>
    <w:p>
      <w:pPr>
        <w:rPr>
          <w:rFonts w:hint="eastAsia"/>
        </w:rPr>
      </w:pPr>
      <w:r>
        <w:rPr>
          <w:rFonts w:hint="eastAsia"/>
        </w:rPr>
        <w:t>如果只是简单的从一个 URL 中下载图片，然后显示到 imageView 中，那么两个库的使用方式基本相似，也都非常的简单。同时两个库也都支持动画和大小的剪切，也可以设置加载时候的预设图片等功能：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Picasso: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Picasso.with(myFragment)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.load(url)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.centerCrop()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.placeholder(R.drawable.loading_spinner)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.into(myImageView);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Glide: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Glide.with(myFragment)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.load(url)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.centerCrop()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.placeholder(R.drawable.loading_spinner)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.crossFade()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.into(myImageView);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但是，Glide 这里有一个非常招人喜欢的地方，就是 Glide 在设计的时候，就有 Activity 和 Fragment 的生命周期。什么意思呢？ 就是说你可以传递 Activity 或者 Fragment 的 context 给 Glide.with()， 然后 Glide 就会非常智能的同 Activity 的生命周期集成， 比如 OnResume 或者 onPause():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缓存大小</w:t>
      </w:r>
    </w:p>
    <w:p>
      <w:pPr>
        <w:rPr>
          <w:rFonts w:hint="eastAsia"/>
        </w:rPr>
      </w:pPr>
      <w:r>
        <w:rPr>
          <w:rFonts w:hint="eastAsia"/>
        </w:rPr>
        <w:t>两个库也都支持缓存图片，都通过下载图片后，缓存到本地。但是这里对于缓存本地的机制，两个库是完全不同的做法。</w:t>
      </w:r>
    </w:p>
    <w:p>
      <w:pPr>
        <w:rPr>
          <w:rFonts w:hint="eastAsia"/>
        </w:rPr>
      </w:pPr>
      <w:r>
        <w:rPr>
          <w:rFonts w:hint="eastAsia"/>
        </w:rPr>
        <w:t>Picasso 是下载图片然后缓存完整的大小到本地，比如说图片的大小是1080p的，之后如果我需要同一张图片，就会返回这张 full size 的，如果我需要resize，也是对这种 full size 的做 resize。</w:t>
      </w:r>
    </w:p>
    <w:p>
      <w:pPr>
        <w:rPr>
          <w:rFonts w:hint="eastAsia"/>
        </w:rPr>
      </w:pPr>
      <w:r>
        <w:rPr>
          <w:rFonts w:hint="eastAsia"/>
        </w:rPr>
        <w:t>Glide 则是完全不一样的做法。</w:t>
      </w:r>
      <w:r>
        <w:rPr>
          <w:rFonts w:hint="eastAsia"/>
          <w:highlight w:val="yellow"/>
        </w:rPr>
        <w:t>Glide 是会先下载图片，然后改变图片的大小，以适应 imageView 的要求，然后缓存到本地。</w:t>
      </w:r>
      <w:r>
        <w:rPr>
          <w:rFonts w:hint="eastAsia"/>
        </w:rPr>
        <w:t xml:space="preserve"> 所以如果你是下载同一张图片，但是设定两个不一样大小的 imageView, 那么Glide 实际上是会缓存两份。</w:t>
      </w:r>
    </w:p>
    <w:p>
      <w:pPr>
        <w:rPr>
          <w:rFonts w:hint="eastAsia"/>
        </w:rPr>
      </w:pPr>
      <w:r>
        <w:rPr>
          <w:rFonts w:hint="eastAsia"/>
        </w:rPr>
        <w:t>换个角度来看，这里不仅仅是缓存的问题，比如一个 ImageView 要改变它的大小，PIcasso 就只需要下载一次 full size 的图片，但是 Glide 实际上就不仅仅是下载一次了，它需要去单独下载然后改变大小适配 imageView，因为对于 Glide 来讲，需要缓存不同大小的同一张图片。</w:t>
      </w:r>
    </w:p>
    <w:p>
      <w:pPr>
        <w:rPr>
          <w:rFonts w:hint="eastAsia"/>
        </w:rPr>
      </w:pPr>
      <w:r>
        <w:rPr>
          <w:rFonts w:hint="eastAsia"/>
        </w:rPr>
        <w:t>从这点来看，似乎 Glide 的这种设计很有问题了？当然不是，这种做法也会带来一定的好处，在下面的memory中就会展示。</w:t>
      </w:r>
    </w:p>
    <w:p>
      <w:pPr>
        <w:rPr>
          <w:rFonts w:hint="eastAsia"/>
        </w:rPr>
      </w:pPr>
      <w:r>
        <w:rPr>
          <w:rFonts w:hint="eastAsia"/>
        </w:rPr>
        <w:t>内存使用</w:t>
      </w:r>
    </w:p>
    <w:p>
      <w:pPr>
        <w:rPr>
          <w:rFonts w:hint="eastAsia"/>
        </w:rPr>
      </w:pPr>
      <w:r>
        <w:rPr>
          <w:rFonts w:hint="eastAsia"/>
        </w:rPr>
        <w:t>Glide 默认是用的 RGB_555 的设定，PIcasso 则是用的 ARGB _8888的设定。为了公平起见，我这里修改了 GlideModule，让 Glide 也使用 ARGB _8888的格式，做法也很简单，新建一个类然后继承 GlideModule</w:t>
      </w:r>
    </w:p>
    <w:p>
      <w:pPr>
        <w:rPr>
          <w:rFonts w:hint="eastAsia"/>
        </w:rPr>
      </w:pPr>
      <w:r>
        <w:rPr>
          <w:rFonts w:hint="eastAsia"/>
        </w:rPr>
        <w:t>&lt;meta-data android:name="example.com.myanimation.GlideConfiguration" android:value="GlideModule"/&gt;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GlideConfiguration implements GlideModule 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applyOptions(Context context, GlideBuilder builder) {</w:t>
      </w:r>
    </w:p>
    <w:p>
      <w:pPr>
        <w:rPr>
          <w:rFonts w:hint="eastAsia"/>
        </w:rPr>
      </w:pPr>
      <w:r>
        <w:rPr>
          <w:rFonts w:hint="eastAsia"/>
        </w:rPr>
        <w:t xml:space="preserve">        // Apply options to the builder here.</w:t>
      </w:r>
    </w:p>
    <w:p>
      <w:pPr>
        <w:rPr>
          <w:rFonts w:hint="eastAsia"/>
        </w:rPr>
      </w:pPr>
      <w:r>
        <w:rPr>
          <w:rFonts w:hint="eastAsia"/>
        </w:rPr>
        <w:t xml:space="preserve">        builder.setDecodeFormat(DecodeFormat.PREFER_ARGB_8888);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registerComponents(Context context, Glide glide) {</w:t>
      </w:r>
    </w:p>
    <w:p>
      <w:pPr>
        <w:rPr>
          <w:rFonts w:hint="eastAsia"/>
        </w:rPr>
      </w:pPr>
      <w:r>
        <w:rPr>
          <w:rFonts w:hint="eastAsia"/>
        </w:rPr>
        <w:t xml:space="preserve">        // register ModelLoaders here.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</w:rPr>
        <w:t>可以看出 Glide (大约8MB) 要比 Picasso (13 MB) 的少不少。其实这里就体现出了之前提到的 Glide 缓存的方式问题。</w:t>
      </w:r>
      <w:r>
        <w:rPr>
          <w:rFonts w:hint="eastAsia"/>
          <w:highlight w:val="yellow"/>
        </w:rPr>
        <w:t>Picasso 是缓存的 full size 图片的大小，而 Glide 是加载已经改变大小后的图片，显而易见使用的memory会小很多。 这样可以减少 OutOfMemoryError 的可能性。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加载图片的时间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这里先说明下，当尝试加载一个图片的时候，两个库都会采用先从缓存中读取，如果缓存中没有，再去下载的做法。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实际试验中，Picasso 会比 Glide 快一点。猜测可能的原因还是因为之前讲到的缓存机制导致，因为Picasso 是直接把图加载到内存中，而 Glide 则需要改变图片大小再加载到内存中去。这个应该是会耗费一定的时间。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但是，当加载图片从内存中的时候，Glide 则比 Picasso 要快。其原理还是因为缓存机制的区别。因为Picasso 从缓存中拿到的图片，还要先去 resize 后，然后设定给 imageView，但是 Glide 则不需要这样。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其他功能的对比</w:t>
      </w:r>
    </w:p>
    <w:p>
      <w:pPr>
        <w:rPr>
          <w:rFonts w:hint="eastAsia"/>
        </w:rPr>
      </w:pPr>
      <w:r>
        <w:rPr>
          <w:rFonts w:hint="eastAsia"/>
        </w:rPr>
        <w:t>GIF 支持：Glide 支持 GIF。 对于加载 GIF 来说，Glide 只需要简单使用 Glide.with(...).load(...)。 但是 Picasso 是不支持的，因此如果你的应用中是需要加载 GIF 的话，那就只能用 Glide 了。</w:t>
      </w:r>
    </w:p>
    <w:p>
      <w:pPr>
        <w:rPr>
          <w:rFonts w:hint="eastAsia"/>
        </w:rPr>
      </w:pPr>
      <w:r>
        <w:rPr>
          <w:rFonts w:hint="eastAsia"/>
        </w:rPr>
        <w:t>灵活性：Glide 提供了非常多的配置，你可以非常灵活的根据你的需求来客制化，从而缩减 Glide 库的大小等。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结论</w:t>
      </w:r>
    </w:p>
    <w:p>
      <w:pPr>
        <w:rPr>
          <w:rFonts w:hint="eastAsia"/>
        </w:rPr>
      </w:pPr>
      <w:r>
        <w:rPr>
          <w:rFonts w:hint="eastAsia"/>
        </w:rPr>
        <w:t>正所谓人无完人，经过一番对比，Picasso 和 Glide 各有千秋，那么到底我们应该用哪个库呢？这个还是回到应用的需求来看，比如你想要你的 app 小一些，没有那么多的额外功能，那么 Picasso 是你的首选。反之，比如你的应用中需要加载 GIF，或者对于内存的大小比较在意，那么 Glide 应该是不错的选择。</w:t>
      </w:r>
    </w:p>
    <w:p>
      <w:pPr>
        <w:rPr>
          <w:rFonts w:hint="eastAsia"/>
        </w:rPr>
      </w:pPr>
      <w:r>
        <w:rPr>
          <w:rFonts w:hint="eastAsia"/>
        </w:rPr>
        <w:t>实际上，就我个人来看，Glide 要略优于 Picasso. 特别是支持 GIF，这个杀手锏啊！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53AE5"/>
    <w:rsid w:val="63E67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黑体"/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2020-08-23T06:35:25Z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