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C9B56" w14:textId="0B81FF1D" w:rsidR="00EF526B" w:rsidRDefault="00AF171B">
      <w:pPr>
        <w:pageBreakBefore/>
        <w:sectPr w:rsidR="00EF526B">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204C9C1F" wp14:editId="2985C276">
                <wp:simplePos x="0" y="0"/>
                <wp:positionH relativeFrom="page">
                  <wp:posOffset>0</wp:posOffset>
                </wp:positionH>
                <wp:positionV relativeFrom="page">
                  <wp:posOffset>0</wp:posOffset>
                </wp:positionV>
                <wp:extent cx="7772400" cy="10058400"/>
                <wp:effectExtent l="0" t="0" r="1971675" b="0"/>
                <wp:wrapNone/>
                <wp:docPr id="322821465"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029639907"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023522809"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0"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9118297"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66167974"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1"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4363145"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59203149"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2"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0917258"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73634646"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3"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5098142"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7902260"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4"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8674382"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33270769"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5"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3092223"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57107042"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6"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27192098"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38210077"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7"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30623191"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72597462"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8"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98040155"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59328"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9"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2008530"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5799207"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A"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99194875"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47443955"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B"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5041449"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74566902"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C"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0607422"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16352021"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D"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37043958"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25863934"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E"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97291566"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63201131"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2F"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8118327"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601477025"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0"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2397743"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642430453"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2647134"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8708434"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1"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30181860"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3214019"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2"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2347730"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691747"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3"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4475904"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6797441"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4"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15679457"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8224250"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5"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99435853"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9070852"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6"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52107922"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54866197"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7"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27832112"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32841071"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8"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34400600"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5564663"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9"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3776461"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1386312"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A"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35427202"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54405715"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B"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7500739"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15429384"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C"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5548432"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45729734"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D"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25369150"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97221195"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E"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52948892"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3F"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0516358"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95494726"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0"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37243575"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9421705"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1"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869931"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1811259"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2"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98449169"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28328383"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3"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00018971"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6715325"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4"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71513164"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389366937"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5"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56277427"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6083543"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6"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5290655"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4074779"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7"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5861363"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0560974"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8"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7828072"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9"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15121935"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198787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A"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4086742"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3472640"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B"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8802528"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80082150"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C"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1711146"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7966620"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D"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2498210"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55341262"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E"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16533057"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3289069"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4F"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14613920"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4438616"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0"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36308361"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1646333"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1"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519640"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32893608"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2"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64469492"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3765812"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3"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7078171"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54543937"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4"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33392899"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445560"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5"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33150670"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76434138"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6"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36365351"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6823069"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7"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6915763"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6367431"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8"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6235294"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7150598"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9"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5876570"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53803793"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3968492"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7485866"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284634"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21643758"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83321630"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5780683"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8573022"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9319298"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4270203"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5380935"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2783636"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82392060"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2686728"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3974966"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5221232"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017655"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59791212"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4258771"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8724704"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71459742"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22611593"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5808819"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3476374"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38666104"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57237866"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92847164"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A"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3262951"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00327759"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B" w14:textId="77777777" w:rsidR="00EF526B" w:rsidRDefault="00227E0A">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810919510"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C" w14:textId="77777777" w:rsidR="00EF526B" w:rsidRDefault="00227E0A">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06029707"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D" w14:textId="77777777" w:rsidR="00EF526B" w:rsidRDefault="00227E0A">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12986230"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E" w14:textId="77777777" w:rsidR="00EF526B" w:rsidRDefault="00227E0A">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324164077"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5F" w14:textId="77777777" w:rsidR="00EF526B" w:rsidRDefault="00227E0A">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976403932"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0" w14:textId="77777777" w:rsidR="00EF526B" w:rsidRDefault="00227E0A">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064486851"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1" w14:textId="77777777" w:rsidR="00EF526B" w:rsidRDefault="00227E0A">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179128056"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2" w14:textId="77777777" w:rsidR="00EF526B" w:rsidRDefault="00227E0A">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605200619"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3" w14:textId="77777777" w:rsidR="00EF526B" w:rsidRDefault="00227E0A">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632402799"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4" w14:textId="77777777" w:rsidR="00EF526B" w:rsidRDefault="00227E0A">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917092545"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5" w14:textId="77777777" w:rsidR="00EF526B" w:rsidRDefault="00227E0A">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40786235"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6" w14:textId="77777777" w:rsidR="00EF526B" w:rsidRDefault="00227E0A">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094097953"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7" w14:textId="77777777" w:rsidR="00EF526B" w:rsidRDefault="00227E0A">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220793250"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8" w14:textId="77777777" w:rsidR="00EF526B" w:rsidRDefault="00227E0A">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732003830"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9" w14:textId="77777777" w:rsidR="00EF526B" w:rsidRDefault="00227E0A">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625482914"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A" w14:textId="77777777" w:rsidR="00EF526B" w:rsidRDefault="00227E0A">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540770276"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B" w14:textId="77777777" w:rsidR="00EF526B" w:rsidRDefault="00227E0A">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795980852"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C" w14:textId="77777777" w:rsidR="00EF526B" w:rsidRDefault="00227E0A">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51861587"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D" w14:textId="77777777" w:rsidR="00EF526B" w:rsidRDefault="00227E0A">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wps:txbx>
                        <wps:bodyPr rot="0" vert="horz" wrap="square" lIns="0" tIns="0" rIns="0" bIns="0" anchor="t" anchorCtr="0" upright="1">
                          <a:noAutofit/>
                        </wps:bodyPr>
                      </wps:wsp>
                      <wps:wsp>
                        <wps:cNvPr id="632713319"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E" w14:textId="77777777" w:rsidR="00EF526B" w:rsidRDefault="00227E0A">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387304103"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6F" w14:textId="77777777" w:rsidR="00EF526B" w:rsidRDefault="00227E0A">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532076730"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0" w14:textId="77777777" w:rsidR="00EF526B" w:rsidRDefault="00227E0A">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230002787"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1" w14:textId="77777777" w:rsidR="00EF526B" w:rsidRDefault="00227E0A">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142980613"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2" w14:textId="77777777" w:rsidR="00EF526B" w:rsidRDefault="00227E0A">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589184888"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3" w14:textId="77777777" w:rsidR="00EF526B" w:rsidRDefault="00227E0A">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54024091"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4" w14:textId="77777777" w:rsidR="00EF526B" w:rsidRDefault="00227E0A">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52620635"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5" w14:textId="77777777" w:rsidR="00EF526B" w:rsidRDefault="00227E0A">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66269157"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6" w14:textId="77777777" w:rsidR="00EF526B" w:rsidRDefault="00227E0A">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2024656164"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7" w14:textId="77777777" w:rsidR="00EF526B" w:rsidRDefault="00227E0A">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584441716"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8" w14:textId="77777777" w:rsidR="00EF526B" w:rsidRDefault="00227E0A">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1167996551"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9" w14:textId="77777777" w:rsidR="00EF526B" w:rsidRDefault="00227E0A">
                              <w:pPr>
                                <w:spacing w:after="0" w:line="240" w:lineRule="auto"/>
                                <w:rPr>
                                  <w:rFonts w:ascii="Arial" w:hAnsi="Arial" w:cs="Arial"/>
                                  <w:sz w:val="11"/>
                                  <w:szCs w:val="11"/>
                                </w:rPr>
                              </w:pPr>
                              <w:r>
                                <w:rPr>
                                  <w:rFonts w:ascii="Arial" w:hAnsi="Arial" w:cs="Arial"/>
                                  <w:sz w:val="11"/>
                                  <w:szCs w:val="11"/>
                                </w:rPr>
                                <w:t xml:space="preserve">A. THIS CHANGE ORDER </w:t>
                              </w:r>
                              <w:proofErr w:type="gramStart"/>
                              <w:r>
                                <w:rPr>
                                  <w:rFonts w:ascii="Arial" w:hAnsi="Arial" w:cs="Arial"/>
                                  <w:sz w:val="11"/>
                                  <w:szCs w:val="11"/>
                                </w:rPr>
                                <w:t>IS ISSUED</w:t>
                              </w:r>
                              <w:proofErr w:type="gramEnd"/>
                              <w:r>
                                <w:rPr>
                                  <w:rFonts w:ascii="Arial" w:hAnsi="Arial" w:cs="Arial"/>
                                  <w:sz w:val="11"/>
                                  <w:szCs w:val="11"/>
                                </w:rPr>
                                <w:t xml:space="preserve">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 xml:space="preserve">THE CHANGES SET FORTH IN ITEM 14 ARE MADE IN </w:t>
                              </w:r>
                              <w:proofErr w:type="gramStart"/>
                              <w:r>
                                <w:rPr>
                                  <w:rFonts w:ascii="Arial" w:hAnsi="Arial" w:cs="Arial"/>
                                  <w:sz w:val="11"/>
                                  <w:szCs w:val="11"/>
                                </w:rPr>
                                <w:t>THE CONTRACT</w:t>
                              </w:r>
                              <w:proofErr w:type="gramEnd"/>
                              <w:r>
                                <w:rPr>
                                  <w:rFonts w:ascii="Arial" w:hAnsi="Arial" w:cs="Arial"/>
                                  <w:sz w:val="11"/>
                                  <w:szCs w:val="11"/>
                                </w:rPr>
                                <w:t xml:space="preserve"> ORDER NO. IN ITEM 10A.</w:t>
                              </w:r>
                            </w:p>
                          </w:txbxContent>
                        </wps:txbx>
                        <wps:bodyPr rot="0" vert="horz" wrap="square" lIns="0" tIns="0" rIns="0" bIns="0" anchor="t" anchorCtr="0" upright="1">
                          <a:noAutofit/>
                        </wps:bodyPr>
                      </wps:wsp>
                      <wps:wsp>
                        <wps:cNvPr id="1302817717"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A" w14:textId="77777777" w:rsidR="00EF526B" w:rsidRDefault="00227E0A">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321446264"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B" w14:textId="77777777" w:rsidR="00EF526B" w:rsidRDefault="00227E0A">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278838793"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C" w14:textId="77777777" w:rsidR="00EF526B" w:rsidRDefault="00227E0A">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59952720"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D" w14:textId="77777777" w:rsidR="00EF526B" w:rsidRDefault="00227E0A">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2072806099"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E" w14:textId="77777777" w:rsidR="00EF526B" w:rsidRDefault="00227E0A">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wps:txbx>
                        <wps:bodyPr rot="0" vert="horz" wrap="square" lIns="0" tIns="0" rIns="0" bIns="0" anchor="t" anchorCtr="0" upright="1">
                          <a:noAutofit/>
                        </wps:bodyPr>
                      </wps:wsp>
                      <wps:wsp>
                        <wps:cNvPr id="1745625671"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7F" w14:textId="77777777" w:rsidR="00EF526B" w:rsidRDefault="00227E0A">
                              <w:pPr>
                                <w:spacing w:after="0" w:line="240" w:lineRule="auto"/>
                                <w:rPr>
                                  <w:rFonts w:ascii="Arial" w:hAnsi="Arial" w:cs="Arial"/>
                                  <w:sz w:val="15"/>
                                  <w:szCs w:val="15"/>
                                </w:rPr>
                              </w:pPr>
                              <w:r>
                                <w:rPr>
                                  <w:rFonts w:ascii="Arial" w:hAnsi="Arial" w:cs="Arial"/>
                                  <w:sz w:val="15"/>
                                  <w:szCs w:val="15"/>
                                </w:rPr>
                                <w:t xml:space="preserve">the opening </w:t>
                              </w:r>
                              <w:proofErr w:type="gramStart"/>
                              <w:r>
                                <w:rPr>
                                  <w:rFonts w:ascii="Arial" w:hAnsi="Arial" w:cs="Arial"/>
                                  <w:sz w:val="15"/>
                                  <w:szCs w:val="15"/>
                                </w:rPr>
                                <w:t>hour</w:t>
                              </w:r>
                              <w:proofErr w:type="gramEnd"/>
                              <w:r>
                                <w:rPr>
                                  <w:rFonts w:ascii="Arial" w:hAnsi="Arial" w:cs="Arial"/>
                                  <w:sz w:val="15"/>
                                  <w:szCs w:val="15"/>
                                </w:rPr>
                                <w:t xml:space="preserve"> and </w:t>
                              </w:r>
                              <w:proofErr w:type="gramStart"/>
                              <w:r>
                                <w:rPr>
                                  <w:rFonts w:ascii="Arial" w:hAnsi="Arial" w:cs="Arial"/>
                                  <w:sz w:val="15"/>
                                  <w:szCs w:val="15"/>
                                </w:rPr>
                                <w:t>date</w:t>
                              </w:r>
                              <w:proofErr w:type="gramEnd"/>
                              <w:r>
                                <w:rPr>
                                  <w:rFonts w:ascii="Arial" w:hAnsi="Arial" w:cs="Arial"/>
                                  <w:sz w:val="15"/>
                                  <w:szCs w:val="15"/>
                                </w:rPr>
                                <w:t xml:space="preserve"> specified.</w:t>
                              </w:r>
                            </w:p>
                          </w:txbxContent>
                        </wps:txbx>
                        <wps:bodyPr rot="0" vert="horz" wrap="square" lIns="0" tIns="0" rIns="0" bIns="0" anchor="t" anchorCtr="0" upright="1">
                          <a:noAutofit/>
                        </wps:bodyPr>
                      </wps:wsp>
                      <wps:wsp>
                        <wps:cNvPr id="1637356799"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0" w14:textId="77777777" w:rsidR="00EF526B" w:rsidRDefault="00227E0A">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974691244"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1" w14:textId="77777777" w:rsidR="00EF526B" w:rsidRDefault="00227E0A">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387424955"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2" w14:textId="77777777" w:rsidR="00EF526B" w:rsidRDefault="00227E0A">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707152440"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3" w14:textId="77777777" w:rsidR="00EF526B" w:rsidRDefault="00227E0A">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684085676"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4" w14:textId="77777777" w:rsidR="00EF526B" w:rsidRDefault="00227E0A">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397145243"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5" w14:textId="77777777" w:rsidR="00EF526B" w:rsidRDefault="00227E0A">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078666744"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6" w14:textId="77777777" w:rsidR="00EF526B" w:rsidRDefault="00227E0A">
                              <w:pPr>
                                <w:spacing w:after="0" w:line="240" w:lineRule="auto"/>
                                <w:rPr>
                                  <w:rFonts w:ascii="Arial" w:hAnsi="Arial" w:cs="Arial"/>
                                  <w:sz w:val="11"/>
                                  <w:szCs w:val="11"/>
                                </w:rPr>
                              </w:pPr>
                              <w:r>
                                <w:rPr>
                                  <w:rFonts w:ascii="Arial" w:hAnsi="Arial" w:cs="Arial"/>
                                  <w:sz w:val="11"/>
                                  <w:szCs w:val="11"/>
                                </w:rPr>
                                <w:t xml:space="preserve">Except as provided herein, all terms and conditions of the document referenced in Item 9A or 10A, as heretofore changed, </w:t>
                              </w:r>
                              <w:proofErr w:type="gramStart"/>
                              <w:r>
                                <w:rPr>
                                  <w:rFonts w:ascii="Arial" w:hAnsi="Arial" w:cs="Arial"/>
                                  <w:sz w:val="11"/>
                                  <w:szCs w:val="11"/>
                                </w:rPr>
                                <w:t>remains</w:t>
                              </w:r>
                              <w:proofErr w:type="gramEnd"/>
                              <w:r>
                                <w:rPr>
                                  <w:rFonts w:ascii="Arial" w:hAnsi="Arial" w:cs="Arial"/>
                                  <w:sz w:val="11"/>
                                  <w:szCs w:val="11"/>
                                </w:rPr>
                                <w:t xml:space="preserve"> unchanged and in full force and effect.</w:t>
                              </w:r>
                            </w:p>
                          </w:txbxContent>
                        </wps:txbx>
                        <wps:bodyPr rot="0" vert="horz" wrap="square" lIns="0" tIns="0" rIns="0" bIns="0" anchor="t" anchorCtr="0" upright="1">
                          <a:noAutofit/>
                        </wps:bodyPr>
                      </wps:wsp>
                      <wps:wsp>
                        <wps:cNvPr id="1717152386"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7" w14:textId="77777777" w:rsidR="00EF526B" w:rsidRDefault="00227E0A">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634987998"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8" w14:textId="77777777" w:rsidR="00EF526B" w:rsidRDefault="00227E0A">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812699745"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9" w14:textId="77777777" w:rsidR="00EF526B" w:rsidRDefault="00227E0A">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775223863"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A" w14:textId="77777777" w:rsidR="00EF526B" w:rsidRDefault="00227E0A">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453962143"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B" w14:textId="77777777" w:rsidR="00EF526B" w:rsidRDefault="00227E0A">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150726990"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C" w14:textId="77777777" w:rsidR="00EF526B" w:rsidRDefault="00227E0A">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587422491"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D" w14:textId="77777777" w:rsidR="00EF526B" w:rsidRDefault="00227E0A">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011365589"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E" w14:textId="77777777" w:rsidR="00EF526B" w:rsidRDefault="00227E0A">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282803205"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8F" w14:textId="77777777" w:rsidR="00EF526B" w:rsidRDefault="00227E0A">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1899321965"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0" w14:textId="77777777" w:rsidR="00EF526B" w:rsidRDefault="00227E0A">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807627982"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1" w14:textId="77777777" w:rsidR="00EF526B" w:rsidRDefault="00227E0A">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2079965425"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2" w14:textId="77777777" w:rsidR="00EF526B" w:rsidRDefault="00227E0A">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691911628"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3" w14:textId="77777777" w:rsidR="00EF526B" w:rsidRDefault="00227E0A">
                              <w:pPr>
                                <w:spacing w:after="0" w:line="240" w:lineRule="auto"/>
                                <w:rPr>
                                  <w:rFonts w:ascii="Arial" w:hAnsi="Arial" w:cs="Arial"/>
                                  <w:sz w:val="11"/>
                                  <w:szCs w:val="11"/>
                                </w:rPr>
                              </w:pPr>
                              <w:r>
                                <w:rPr>
                                  <w:rFonts w:ascii="Arial" w:hAnsi="Arial" w:cs="Arial"/>
                                  <w:sz w:val="11"/>
                                  <w:szCs w:val="11"/>
                                </w:rPr>
                                <w:t xml:space="preserve">(such as changes in </w:t>
                              </w:r>
                              <w:proofErr w:type="gramStart"/>
                              <w:r>
                                <w:rPr>
                                  <w:rFonts w:ascii="Arial" w:hAnsi="Arial" w:cs="Arial"/>
                                  <w:sz w:val="11"/>
                                  <w:szCs w:val="11"/>
                                </w:rPr>
                                <w:t>paying office</w:t>
                              </w:r>
                              <w:proofErr w:type="gramEnd"/>
                              <w:r>
                                <w:rPr>
                                  <w:rFonts w:ascii="Arial" w:hAnsi="Arial" w:cs="Arial"/>
                                  <w:sz w:val="11"/>
                                  <w:szCs w:val="11"/>
                                </w:rPr>
                                <w:t>, appropriation date, etc.)</w:t>
                              </w:r>
                            </w:p>
                          </w:txbxContent>
                        </wps:txbx>
                        <wps:bodyPr rot="0" vert="horz" wrap="square" lIns="0" tIns="0" rIns="0" bIns="0" anchor="t" anchorCtr="0" upright="1">
                          <a:noAutofit/>
                        </wps:bodyPr>
                      </wps:wsp>
                      <wps:wsp>
                        <wps:cNvPr id="1742209725"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4" w14:textId="77777777" w:rsidR="00EF526B" w:rsidRDefault="00227E0A">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150575704"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5" w14:textId="77777777" w:rsidR="00EF526B" w:rsidRDefault="00227E0A">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754148135"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6" w14:textId="77777777" w:rsidR="00EF526B" w:rsidRDefault="00227E0A">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632895081"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7" w14:textId="77777777" w:rsidR="00EF526B" w:rsidRDefault="00227E0A">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1716751351"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8" w14:textId="77777777" w:rsidR="00EF526B" w:rsidRDefault="00227E0A">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241531093"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9" w14:textId="77777777" w:rsidR="00EF526B" w:rsidRDefault="00227E0A">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1222240722"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A" w14:textId="77777777" w:rsidR="00EF526B" w:rsidRDefault="00227E0A">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2105145969"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B" w14:textId="77777777" w:rsidR="00EF526B" w:rsidRDefault="00227E0A">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211826516"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C" w14:textId="77777777" w:rsidR="00EF526B" w:rsidRDefault="00227E0A">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1895462715"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D" w14:textId="77777777" w:rsidR="00EF526B" w:rsidRDefault="00227E0A">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199370835"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E" w14:textId="77777777" w:rsidR="00EF526B" w:rsidRDefault="00227E0A">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1487098353"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9F" w14:textId="77777777" w:rsidR="00EF526B" w:rsidRDefault="00227E0A">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571207181"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0" w14:textId="77777777" w:rsidR="00EF526B" w:rsidRDefault="00EF526B">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021213888"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1" w14:textId="77777777" w:rsidR="00EF526B" w:rsidRDefault="00227E0A">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415976427"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2" w14:textId="2AA5BCE4" w:rsidR="00EF526B" w:rsidRDefault="00AF171B">
                              <w:pPr>
                                <w:spacing w:after="0" w:line="240" w:lineRule="auto"/>
                                <w:jc w:val="center"/>
                                <w:rPr>
                                  <w:rFonts w:ascii="Courier New" w:hAnsi="Courier New" w:cs="Courier New"/>
                                  <w:sz w:val="16"/>
                                  <w:szCs w:val="16"/>
                                </w:rPr>
                              </w:pPr>
                              <w:r>
                                <w:rPr>
                                  <w:rFonts w:ascii="Courier New" w:hAnsi="Courier New" w:cs="Courier New"/>
                                  <w:sz w:val="16"/>
                                  <w:szCs w:val="16"/>
                                </w:rPr>
                                <w:t>9</w:t>
                              </w:r>
                            </w:p>
                          </w:txbxContent>
                        </wps:txbx>
                        <wps:bodyPr rot="0" vert="horz" wrap="square" lIns="0" tIns="0" rIns="0" bIns="0" anchor="t" anchorCtr="0" upright="1">
                          <a:noAutofit/>
                        </wps:bodyPr>
                      </wps:wsp>
                      <wps:wsp>
                        <wps:cNvPr id="1306450753"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3"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50299566"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4"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22114067"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5"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0001</w:t>
                              </w:r>
                            </w:p>
                          </w:txbxContent>
                        </wps:txbx>
                        <wps:bodyPr rot="0" vert="horz" wrap="square" lIns="0" tIns="0" rIns="0" bIns="0" anchor="t" anchorCtr="0" upright="1">
                          <a:noAutofit/>
                        </wps:bodyPr>
                      </wps:wsp>
                      <wps:wsp>
                        <wps:cNvPr id="1436407086"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6"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09-30-2026</w:t>
                              </w:r>
                            </w:p>
                          </w:txbxContent>
                        </wps:txbx>
                        <wps:bodyPr rot="0" vert="horz" wrap="square" lIns="0" tIns="0" rIns="0" bIns="0" anchor="t" anchorCtr="0" upright="1">
                          <a:noAutofit/>
                        </wps:bodyPr>
                      </wps:wsp>
                      <wps:wsp>
                        <wps:cNvPr id="711876219"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7"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93870920"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8"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557-27-1-5151-0016</w:t>
                              </w:r>
                            </w:p>
                          </w:txbxContent>
                        </wps:txbx>
                        <wps:bodyPr rot="0" vert="horz" wrap="square" lIns="0" tIns="0" rIns="0" bIns="0" anchor="t" anchorCtr="0" upright="1">
                          <a:noAutofit/>
                        </wps:bodyPr>
                      </wps:wsp>
                      <wps:wsp>
                        <wps:cNvPr id="591990279"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9"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08331580"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A"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None</w:t>
                              </w:r>
                            </w:p>
                          </w:txbxContent>
                        </wps:txbx>
                        <wps:bodyPr rot="0" vert="horz" wrap="square" lIns="0" tIns="0" rIns="0" bIns="0" anchor="t" anchorCtr="0" upright="1">
                          <a:noAutofit/>
                        </wps:bodyPr>
                      </wps:wsp>
                      <wps:wsp>
                        <wps:cNvPr id="726089948"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B"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557</w:t>
                              </w:r>
                            </w:p>
                          </w:txbxContent>
                        </wps:txbx>
                        <wps:bodyPr rot="0" vert="horz" wrap="square" lIns="0" tIns="0" rIns="0" bIns="0" anchor="t" anchorCtr="0" upright="1">
                          <a:noAutofit/>
                        </wps:bodyPr>
                      </wps:wsp>
                      <wps:wsp>
                        <wps:cNvPr id="1530798996"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C"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88423602"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D"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864777181"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E"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Carl Vison VA Medical Center</w:t>
                              </w:r>
                            </w:p>
                          </w:txbxContent>
                        </wps:txbx>
                        <wps:bodyPr rot="0" vert="horz" wrap="square" lIns="0" tIns="0" rIns="0" bIns="0" anchor="t" anchorCtr="0" upright="1">
                          <a:noAutofit/>
                        </wps:bodyPr>
                      </wps:wsp>
                      <wps:wsp>
                        <wps:cNvPr id="564063791"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AF"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1826 Veterans Blvd</w:t>
                              </w:r>
                            </w:p>
                          </w:txbxContent>
                        </wps:txbx>
                        <wps:bodyPr rot="0" vert="horz" wrap="square" lIns="0" tIns="0" rIns="0" bIns="0" anchor="t" anchorCtr="0" upright="1">
                          <a:noAutofit/>
                        </wps:bodyPr>
                      </wps:wsp>
                      <wps:wsp>
                        <wps:cNvPr id="139056992"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0"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Dublin GA 31021</w:t>
                              </w:r>
                            </w:p>
                          </w:txbxContent>
                        </wps:txbx>
                        <wps:bodyPr rot="0" vert="horz" wrap="square" lIns="0" tIns="0" rIns="0" bIns="0" anchor="t" anchorCtr="0" upright="1">
                          <a:noAutofit/>
                        </wps:bodyPr>
                      </wps:wsp>
                      <wps:wsp>
                        <wps:cNvPr id="1129884087"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1"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67925578"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2"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5638616"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3"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679</w:t>
                              </w:r>
                            </w:p>
                          </w:txbxContent>
                        </wps:txbx>
                        <wps:bodyPr rot="0" vert="horz" wrap="square" lIns="0" tIns="0" rIns="0" bIns="0" anchor="t" anchorCtr="0" upright="1">
                          <a:noAutofit/>
                        </wps:bodyPr>
                      </wps:wsp>
                      <wps:wsp>
                        <wps:cNvPr id="631749867"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4"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8842198"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5"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83362043"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6"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Tuscaloosa VA Medical Center</w:t>
                              </w:r>
                            </w:p>
                          </w:txbxContent>
                        </wps:txbx>
                        <wps:bodyPr rot="0" vert="horz" wrap="square" lIns="0" tIns="0" rIns="0" bIns="0" anchor="t" anchorCtr="0" upright="1">
                          <a:noAutofit/>
                        </wps:bodyPr>
                      </wps:wsp>
                      <wps:wsp>
                        <wps:cNvPr id="268337975"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7"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3701 Loop Road East</w:t>
                              </w:r>
                            </w:p>
                          </w:txbxContent>
                        </wps:txbx>
                        <wps:bodyPr rot="0" vert="horz" wrap="square" lIns="0" tIns="0" rIns="0" bIns="0" anchor="t" anchorCtr="0" upright="1">
                          <a:noAutofit/>
                        </wps:bodyPr>
                      </wps:wsp>
                      <wps:wsp>
                        <wps:cNvPr id="1895630051"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8"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Tuscaloosa AL 35404-5088</w:t>
                              </w:r>
                            </w:p>
                          </w:txbxContent>
                        </wps:txbx>
                        <wps:bodyPr rot="0" vert="horz" wrap="square" lIns="0" tIns="0" rIns="0" bIns="0" anchor="t" anchorCtr="0" upright="1">
                          <a:noAutofit/>
                        </wps:bodyPr>
                      </wps:wsp>
                      <wps:wsp>
                        <wps:cNvPr id="645559065"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9"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405255693"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A"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99151723"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B"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12067186"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C"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30281819"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D"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09858291"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E"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46053562"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BF"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34822654"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0"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545311044"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1"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07251130"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2"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89056451"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3" w14:textId="77777777" w:rsidR="00EF526B" w:rsidRDefault="00EF526B">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501439361"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4"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69567876"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5"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36C24727Q0033</w:t>
                              </w:r>
                            </w:p>
                          </w:txbxContent>
                        </wps:txbx>
                        <wps:bodyPr rot="0" vert="horz" wrap="square" lIns="0" tIns="0" rIns="0" bIns="0" anchor="t" anchorCtr="0" upright="1">
                          <a:noAutofit/>
                        </wps:bodyPr>
                      </wps:wsp>
                      <wps:wsp>
                        <wps:cNvPr id="933249175"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6"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49671644"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7"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792511518"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8"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8404012"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9"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83441430"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A"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42514813"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B"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461379519"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C"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19610492"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D"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491346926"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E"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041760247"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CF"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09597844"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0"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0922857"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1"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10-23-2026 15:00p CDT</w:t>
                              </w:r>
                            </w:p>
                          </w:txbxContent>
                        </wps:txbx>
                        <wps:bodyPr rot="0" vert="horz" wrap="square" lIns="0" tIns="0" rIns="0" bIns="0" anchor="t" anchorCtr="0" upright="1">
                          <a:noAutofit/>
                        </wps:bodyPr>
                      </wps:wsp>
                      <wps:wsp>
                        <wps:cNvPr id="1126379168"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2"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41692227"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3"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22898440"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4"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93381852"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5"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0920236"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6"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64858793"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7"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26838454"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8"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23205040"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9"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66561401"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A"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46591098"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B"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09231936"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C"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90737418"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D"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29801699"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E"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96118151"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DF"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668308"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0"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898374320"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1"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231425702"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2"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This amendment has the following information on 36C24727Q0033:</w:t>
                              </w:r>
                            </w:p>
                          </w:txbxContent>
                        </wps:txbx>
                        <wps:bodyPr rot="0" vert="horz" wrap="square" lIns="0" tIns="0" rIns="0" bIns="0" anchor="t" anchorCtr="0" upright="1">
                          <a:noAutofit/>
                        </wps:bodyPr>
                      </wps:wsp>
                      <wps:wsp>
                        <wps:cNvPr id="1008928198"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3"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1.  Due date time has been changed from 10/6/2026 3P CT to 10/23/2026 at 3P CT.</w:t>
                              </w:r>
                            </w:p>
                          </w:txbxContent>
                        </wps:txbx>
                        <wps:bodyPr rot="0" vert="horz" wrap="square" lIns="0" tIns="0" rIns="0" bIns="0" anchor="t" anchorCtr="0" upright="1">
                          <a:noAutofit/>
                        </wps:bodyPr>
                      </wps:wsp>
                      <wps:wsp>
                        <wps:cNvPr id="125772176"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4" w14:textId="15F9087E" w:rsidR="00EF526B" w:rsidRDefault="00227E0A">
                              <w:pPr>
                                <w:spacing w:after="0" w:line="240" w:lineRule="auto"/>
                                <w:rPr>
                                  <w:rFonts w:ascii="Courier New" w:hAnsi="Courier New" w:cs="Courier New"/>
                                  <w:sz w:val="16"/>
                                  <w:szCs w:val="16"/>
                                </w:rPr>
                              </w:pPr>
                              <w:r>
                                <w:rPr>
                                  <w:rFonts w:ascii="Courier New" w:hAnsi="Courier New" w:cs="Courier New"/>
                                  <w:sz w:val="16"/>
                                  <w:szCs w:val="16"/>
                                </w:rPr>
                                <w:t>2</w:t>
                              </w:r>
                              <w:proofErr w:type="gramStart"/>
                              <w:r>
                                <w:rPr>
                                  <w:rFonts w:ascii="Courier New" w:hAnsi="Courier New" w:cs="Courier New"/>
                                  <w:sz w:val="16"/>
                                  <w:szCs w:val="16"/>
                                </w:rPr>
                                <w:t>.  Flooring</w:t>
                              </w:r>
                              <w:proofErr w:type="gramEnd"/>
                              <w:r>
                                <w:rPr>
                                  <w:rFonts w:ascii="Courier New" w:hAnsi="Courier New" w:cs="Courier New"/>
                                  <w:sz w:val="16"/>
                                  <w:szCs w:val="16"/>
                                </w:rPr>
                                <w:t xml:space="preserve"> plan </w:t>
                              </w:r>
                              <w:r w:rsidR="00431201">
                                <w:rPr>
                                  <w:rFonts w:ascii="Courier New" w:hAnsi="Courier New" w:cs="Courier New"/>
                                  <w:sz w:val="16"/>
                                  <w:szCs w:val="16"/>
                                </w:rPr>
                                <w:t xml:space="preserve">is posted </w:t>
                              </w:r>
                              <w:r>
                                <w:rPr>
                                  <w:rFonts w:ascii="Courier New" w:hAnsi="Courier New" w:cs="Courier New"/>
                                  <w:sz w:val="16"/>
                                  <w:szCs w:val="16"/>
                                </w:rPr>
                                <w:t xml:space="preserve">in SAM.GOV for solicitation- 36C24727Q0033.  </w:t>
                              </w:r>
                            </w:p>
                          </w:txbxContent>
                        </wps:txbx>
                        <wps:bodyPr rot="0" vert="horz" wrap="square" lIns="0" tIns="0" rIns="0" bIns="0" anchor="t" anchorCtr="0" upright="1">
                          <a:noAutofit/>
                        </wps:bodyPr>
                      </wps:wsp>
                      <wps:wsp>
                        <wps:cNvPr id="1483767024"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5"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3</w:t>
                              </w:r>
                              <w:proofErr w:type="gramStart"/>
                              <w:r>
                                <w:rPr>
                                  <w:rFonts w:ascii="Courier New" w:hAnsi="Courier New" w:cs="Courier New"/>
                                  <w:sz w:val="16"/>
                                  <w:szCs w:val="16"/>
                                </w:rPr>
                                <w:t>.  Q</w:t>
                              </w:r>
                              <w:proofErr w:type="gramEnd"/>
                              <w:r>
                                <w:rPr>
                                  <w:rFonts w:ascii="Courier New" w:hAnsi="Courier New" w:cs="Courier New"/>
                                  <w:sz w:val="16"/>
                                  <w:szCs w:val="16"/>
                                </w:rPr>
                                <w:t xml:space="preserve">/A expired on September 9/30/2026 at 11A ET.  Site Visit expired on September 29, </w:t>
                              </w:r>
                              <w:proofErr w:type="gramStart"/>
                              <w:r>
                                <w:rPr>
                                  <w:rFonts w:ascii="Courier New" w:hAnsi="Courier New" w:cs="Courier New"/>
                                  <w:sz w:val="16"/>
                                  <w:szCs w:val="16"/>
                                </w:rPr>
                                <w:t>2026</w:t>
                              </w:r>
                              <w:proofErr w:type="gramEnd"/>
                              <w:r>
                                <w:rPr>
                                  <w:rFonts w:ascii="Courier New" w:hAnsi="Courier New" w:cs="Courier New"/>
                                  <w:sz w:val="16"/>
                                  <w:szCs w:val="16"/>
                                </w:rPr>
                                <w:t xml:space="preserve"> and no new Site Visit is</w:t>
                              </w:r>
                            </w:p>
                          </w:txbxContent>
                        </wps:txbx>
                        <wps:bodyPr rot="0" vert="horz" wrap="square" lIns="0" tIns="0" rIns="0" bIns="0" anchor="t" anchorCtr="0" upright="1">
                          <a:noAutofit/>
                        </wps:bodyPr>
                      </wps:wsp>
                      <wps:wsp>
                        <wps:cNvPr id="833203852"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6"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xml:space="preserve">    schedule on this solicitation                           </w:t>
                              </w:r>
                            </w:p>
                          </w:txbxContent>
                        </wps:txbx>
                        <wps:bodyPr rot="0" vert="horz" wrap="square" lIns="0" tIns="0" rIns="0" bIns="0" anchor="t" anchorCtr="0" upright="1">
                          <a:noAutofit/>
                        </wps:bodyPr>
                      </wps:wsp>
                      <wps:wsp>
                        <wps:cNvPr id="625464067"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7"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4</w:t>
                              </w:r>
                              <w:proofErr w:type="gramStart"/>
                              <w:r>
                                <w:rPr>
                                  <w:rFonts w:ascii="Courier New" w:hAnsi="Courier New" w:cs="Courier New"/>
                                  <w:sz w:val="16"/>
                                  <w:szCs w:val="16"/>
                                </w:rPr>
                                <w:t>.  Answers</w:t>
                              </w:r>
                              <w:proofErr w:type="gramEnd"/>
                              <w:r>
                                <w:rPr>
                                  <w:rFonts w:ascii="Courier New" w:hAnsi="Courier New" w:cs="Courier New"/>
                                  <w:sz w:val="16"/>
                                  <w:szCs w:val="16"/>
                                </w:rPr>
                                <w:t xml:space="preserve"> to questions on this solicitation.  See below   </w:t>
                              </w:r>
                            </w:p>
                          </w:txbxContent>
                        </wps:txbx>
                        <wps:bodyPr rot="0" vert="horz" wrap="square" lIns="0" tIns="0" rIns="0" bIns="0" anchor="t" anchorCtr="0" upright="1">
                          <a:noAutofit/>
                        </wps:bodyPr>
                      </wps:wsp>
                      <wps:wsp>
                        <wps:cNvPr id="1573951566"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8"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5</w:t>
                              </w:r>
                              <w:proofErr w:type="gramStart"/>
                              <w:r>
                                <w:rPr>
                                  <w:rFonts w:ascii="Courier New" w:hAnsi="Courier New" w:cs="Courier New"/>
                                  <w:sz w:val="16"/>
                                  <w:szCs w:val="16"/>
                                </w:rPr>
                                <w:t>.  Note</w:t>
                              </w:r>
                              <w:proofErr w:type="gramEnd"/>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691629550"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9"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xml:space="preserve">   Within (2) weeks another amendment will be posted on SAM.gov with the Moisture Testing results.</w:t>
                              </w:r>
                            </w:p>
                          </w:txbxContent>
                        </wps:txbx>
                        <wps:bodyPr rot="0" vert="horz" wrap="square" lIns="0" tIns="0" rIns="0" bIns="0" anchor="t" anchorCtr="0" upright="1">
                          <a:noAutofit/>
                        </wps:bodyPr>
                      </wps:wsp>
                      <wps:wsp>
                        <wps:cNvPr id="1690353916"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A"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805683117"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B"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xml:space="preserve">All terms and conditions remain the same.                   </w:t>
                              </w:r>
                            </w:p>
                          </w:txbxContent>
                        </wps:txbx>
                        <wps:bodyPr rot="0" vert="horz" wrap="square" lIns="0" tIns="0" rIns="0" bIns="0" anchor="t" anchorCtr="0" upright="1">
                          <a:noAutofit/>
                        </wps:bodyPr>
                      </wps:wsp>
                      <wps:wsp>
                        <wps:cNvPr id="1834330852"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C"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16384710"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D"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22416472"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E"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4481860"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EF"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16355555"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F0"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05321325"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F1"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47631691"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F2"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73250744"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C9CF3" w14:textId="77777777" w:rsidR="00EF526B" w:rsidRDefault="00EF526B">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4C9C1F"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lH6yYAAJGCAgAOAAAAZHJzL2Uyb0RvYy54bWzsnd+S3Dhy9e8d4Xfo6HuvCJAEScVoHPbs&#10;n/gi1vZGeP0ANd0tqcOtrv6qe0ZaP71/IMgEi8TYXk8VwDCwFxPSjKQtFQ4OMk9mnvzu7799ebr5&#10;+eH0+nh8/nCrflPd3jw83x3vH58/fbj9tz///u/625vXt8Pz/eHp+Pzw4fYvD6+3f//93/7Nd19f&#10;3j/o4+fj0/3D6YY/5Pn1/deXD7ef395e3r9793r3+eHL4fU3x5eHZ/7jx+Ppy+GNn54+vbs/Hb7y&#10;p395eqeryrz7ejzdv5yOdw+vr/zb37r/ePv9+Od//Phw9/YvHz++PrzdPH245bO9jf88jf/80f7z&#10;3fffHd5/Oh1ePj/eTR/j8L/4FF8Oj8/8n8of9dvD2+Hmp9Pj5o/68nh3Or4eP7795u745d3x48fH&#10;u4fx78DfRlWrv80fTsefXsa/y6f3Xz+9yNfEV7v6nv7Xf+zdP//8h9PLv7786eQ+PT/84/Hu31/5&#10;Xt59ffn0fvnf7c8/uV988+PXfzrec56Hn96O41/828fTF/tH8Fe6+TZ+v3+R7/fh29vNHf+y6zrd&#10;VBzDHf9NVVXb25+NR3D3mXPa/Ma7z7+bfqvS/M7pN9rfZn/Xu8N79/86ftLpk9mTB0qv/tt6/XXf&#10;1r9+Prw8jIfwar+NP51uHu/tp9eDqYeh6m5vng9f+Cb+gW9i/LU32n44+yn45T88u2/27tvz9M3e&#10;PB9/+Hx4/vQw/uI//+WF36vGv87Zb7E/eeVY/ttvWjd8BL7PvjLuq5y/baU6rd1Xdv51Hd6/nF7f&#10;/vBw/HJjf/Dh9vXtdHj89Pnth+PzMzfmeFLjkR5+/uPrm/ue599gT/j5+PvHp6fx1J6eb75+uNWN&#10;qqvxd7wenx7v7X+1v+719OnHH55ONz8f7N0b/zed2tkvA+PP9+Of9vnhcP+76cdvh8cn92NO+el5&#10;RKP7QtxX++Px/i9/OtkPNx13vHOvW637apjP/c/2+/7H47eb2v7tpjO0F+rm7Rv/2h7u+G24eyWn&#10;/w+n0/Gr/RsDz7Pjd3fxrz5+03fnx99OZ6/4gf2e5suyOf0TR/4/Pu8zAISP5u3bj9+mb8Kd0s3p&#10;6HiXd4IffD6e/uP25iucC/L+/0+H08PtzdP/e+Z7sAQ9/+A0/+DH+QeH5zt+64fbt9sb98Mf3hyR&#10;//Rysuidv+nno72KHx9H6Nrv0X2K+FDpBqV6PQQYollAJR5DKF2PGD28X1BErWJQhKnbbBhCG6NM&#10;N3TNhiHaxbHHZwildL8jinDP6PyNZM0UXdPUplZNOyPGxxLjmz49KhGZom9XrwnBRGGKZWbyV0Xc&#10;4RiyawddcezbUGL88pOFEqpzIYN/J5LGEiNRSEydNVEQTlQDYX1LVr3OOkZuj84UddMP549KYYpf&#10;k5uHmcJ+p6ZuTGPmc5esY/z2k1FFXfdjLLsnqpA8LG+qGKq2GnrVkAauqUKNekB0rmg7IhwyQw+W&#10;whWX54quGyqtDbm0O3ZhCjXKDMmoojVOtfOnnz6qkDw8b6owXW+6pu5DVCGBV1Qx01Rq9a6MT2CR&#10;Knxp5AIJiFJ1rbuqM9sMRMkryrnH1yraAYH17KlITxai3uRNFm1dDVrren5fvFbhrmz0sIKiUkCs&#10;IFK2VabrVj4ykjWbtlNVV/lw0scVcjGSUEVnwOLOqEJUu7ypwuhOIXENAbVCyVcUNa7oqVWeg4W4&#10;gn9VuEJaLi4QV/SEkpT3O6l8ea5Iq2z2ql4VydOHFfKNZM0VdV3B42rgKm7UijTKJinR6l0pVHF5&#10;tYJKqW6plRrJPT1XpJU2+9bsrlwqNyFrrlDt0FdNpdpAvVSnkTYHcFziims33RlOvqaJYa1s6rTK&#10;5lCZ1UuRPqoQ7sybKSpFk3CPZDFjxqsV9EZOXWpRM5DB8NSdpaslrLh8WAFTdAOp5zYDcWJBsirI&#10;0K47a9JzhS8H5k0W/TCooem7UFghlaKoZKEogwTYomibixGRC+gVqm1sCx53c34mJAnRacVNVJR6&#10;FVjugC8k3MqbL5Ruq0Y1vn9vEVykkTcVkehK4CrRxeWjC9vIYgxtFlu6EDUvSS1EVS1dumfR5Q7o&#10;QgLtvOmC3k1TdY2dyVpLnK4xP3rlVKmqXpXZC11cni5UpygU6wqZYqNcSJ6eiC+GetWStwO+kNaT&#10;zPmiptxOUCp6lw8v0DNSaBeqRn87f14sX5R05NLpCA3+DBfX2wky97onUy8U7f67K4r4tqOs+YJB&#10;Uz0o4tL5kVnQhURgcdWLpq5WaCl0cYXwQpsa8whl5/NWLd9u3jcdXTTMt52/FzsIL0TRyZouVNX0&#10;jKfT/zujZsEXidTOtlq38kXji6w8LGx3fddVaJsbwpDLkSYfaYZq1fe/A8IQLS9rwqDyXg8dYyIz&#10;aBZ8Id9QlPiCQSI+BM3d3drzZHIIakhJyI9+2fLk1xre0IeQi52FaTRhXNOGjn0pdl7fnKBvNHMq&#10;CY+9ZjA+F5sjJs1N05HvBW67dKFFue1Wo+RTWIcr19zlBwjn6+6yjKtd96HlpRw9nP7v21t1fd9V&#10;fePPXSqhTimOnkv44+/Wx7+D0EAYMOvQQNFgpXrV+6FjHxu4od9opQ1KGnZECbagd2JVOZ/oQrvZ&#10;k0IXf40VZdiXom5qrejE3c6PujGb+Gwhx49Nyu6UB3k4M2cLjOjIP0NNma7bKRpbNJWdebdkgaXj&#10;OVwmsmDU9aqpREaxhRl6w620dqUrmZKc0pez4g2b+9PfozOeVIbzJgvbmYdRGrLQhJpFaBFXpjSV&#10;rXT+V2SB7crYfVNCi18fWmjlTDTtcO6aLtKIlP78d0gXfu4pa7qg7x/rVbwKZtAs2CKuSDkgV01s&#10;4Z63jWxhXOG6kMWvJwtljZZ1Qz/ufO4iWxBupIgt/PGr9fGnly38vFzWZIGKPzR1y3jYjJoFW0iu&#10;Fknk1Hb4wAYXPfgAsRu60K7zptDFr6cLZgJZ3MBcoLTierqQsDtqAZR1EvP579F8V/qHsuYL0+Jq&#10;0llFYJOK8PD4V+b6pTDJXFHfVv27asC2oNjZXNLORjEf1mPq7zc5CF20MgoVlS78+eODcP5a7CC6&#10;EDUna7ZQtFbRXsXWhQBdCKFGji4CfNFZK79ilTdvHLvAOClFkb7hpdgqF0Sa/pmIJ3T66ELvkS9E&#10;xsubLyiKsA7N2P1o6/mwVr6iKHyBHTAfgmSEdv9VO95UFkHpvG6LVUZ1kR4jI5z98ZBZC52kBCno&#10;wh//Dt39/UB+1mxBaNF1oEbeGC9dtHGFzh7e+u/Iwn2kIl38eumirVTNbJgPKn0qkkbo9Me/R7KQ&#10;q5A1WdBv0Taa/rlQKhJX6PRvS8dg65nOWbNJqCQilxQu+paIEt/u7ZxHm0bm9KdvXCrkVe4d6BZC&#10;oFmTBQZlLd7NtPtu0hCyAh+PXl/lFLQ0rdNXPVoaW4IvZHFJsmB+lEdisK/4Og9xXS3Rmzn9+Tdr&#10;lXsHbCHvZtZsoUleEQnqQGThfC6j9XISiLrxoIb1V6vIYuw1LRrnBTXOlh4bHAcCcyLOCzc6Wcjx&#10;1zvs/GZwbXo4syYLu7m0pgfYt+l41cLElTgFLi27jDZswRNY2OKCbEGnTacphQ3bTMSk0Tj9+WMx&#10;cH7+6WMLb++UNV3oqtX48faDBBcidrnqQ/RHRltsUBdpG3LqM/FiB6CRVoSsQdOYqrV2ewHXNLei&#10;IVpAKmBpmY87AwvzDCV7vbBnGkZ5zdB0WuyvPFdIpha1R0eOf49cIf0neXNF3WFugd41Kx6LcFQi&#10;9igVdxq6GFmwLwtP3jlZzBV3t7651NB+fQ2Nzqyh0aqr5NyFK7qlwhmvQccfv/U4OXsrdhBYSNNS&#10;1mRBFyjzq4N32fNkQafXlN5HIQtjZ+Lgiu2Guokrxh5gPlEhiwuQxcBsEU2cVMzWsngnr2jUwEKO&#10;v10vKNwBV4iKkzVXDIx/NeyEE8wsuELYNApXaDtub7liUKXc/nLz7cvT8+t7UsAPt1cwYq00Dd8s&#10;v9128nVyL6JShZw+i293F1aI8Jc1VfRVhXfS4JvFF1Qh31AUqsDjD1UCrmBide3bPAUWXVW6fr8c&#10;Xn9zgSEBrbShM6cOmLB20rUWlSwW56/X57+DyEK+lKzpQmlAQ6sG5bJNew771mOmIUxPk0BbvkBt&#10;XQUXcyKCumI/09USEdoPsnFipfF3qFk7xUK4TSaSRuKkqje9GHvcC+EW51m5P2/GqFuj8W0OGb13&#10;cVVOLBlt4cOFGOuIdKIM2gOuyhgZDRaxFMJUPa3f23ykT6NzLgGg1wDYQYwhNJo3Y+BzrVlq7teh&#10;+pykjyt1zgmsYbPheQJLN0lp0nl3yQZgZgUwZ+RJWEcXeGT6uDJeUUTOngz5/Ox3wBTycGbNFF1P&#10;TUTVfnR1QRRxdc7GfgYCC4hiBZYprrB8cc1MJKO4gja+qjXVgKi5oYo0Oqec/g6pwhugZ00VLW4o&#10;uq+omW0ws5Q5EzwvEzP44aL0z4t3T88bM0hdWtkVtRNmFs+LyIFRtHGJRVDezmOREoe+vVy4lY8j&#10;71nttJW53Lqn+F2/Uw3V7JEpJDbPminUQPZCP4z13F2b5zhtOl7b74yWEol+fb1yxZ31omySYFMV&#10;Qf7KJBwzgZK0fmdR//btx283j/cfbv2ahay5Yqj6HrtVO0C+pgpqSR401x9wH+yKoilrXctbVNrL&#10;DNol5S1V0WrRUzDccoUrOUSPK/zx7zFtlUw+a7JgUa7qsJe3qz82bCGxV5QcBONhVzwrGtf7q0cW&#10;dGQNxhjWaqwDi2EpbMaTK/zp75EsRMLJmiwM40QDT4yAxusVrDBNE1lsBYsSWVxYsGjbtsaQCL+T&#10;DVfIvYjayecDiz0qFqLcZc0VRBV4oNXYs82oWZCFfEVxAotFGlKKZ1eWLPDiZkaA7optnZ39Av6N&#10;iBhZyPHvMbKQ7yRrtqhJQFQ9+HB0QRbStBSFLMBvES1eX74fpbXrpyFsv8Tvl6LTJrRIo28ujn+P&#10;bCF3IWu2wO/XMMJTh9zBp6pEtHKIXchdZItYfKFYU4QrfF1vW37pvU0SXiwAsEfGEBrNmjEYQ8M0&#10;wJfRfHgB4S9gc/2ayOKBKdLF1eML1dlkpGZMYBNgqCqN0LkAwA7VC7/oL2u+4J1pGjM03ppvyRhx&#10;tc4FYErLxfUZA9eRzrR9YAPJNKMRvY66AMAOIwy/IjJvxmAxe9X1yJ7zS7NkjLiCp2YxhhtDrDrn&#10;JOqbf7GpLY0XF50rwjupYQYxNLfMksRFcBlP8lwAgITJfgQPgPTd33yCSQfOmjFscx+SZz+IUr5k&#10;DFF6oqieNXufhTFWgKHaa83CLXFwbFezOshpwIhGXna+2CWUq65OVUm+HrWiujj/PRKGZGpZEwYZ&#10;KztsKuKMGTcLwqApwxfXri9jLF4YhhnOX5gSYlx8ZGRgFyY9GNbAas0Ybu4zelKyAEDvBqh3FWJI&#10;ip43Y9QUSmjDIEebcLNkDAnDooQYC8B065i0hBiXZwxl2AESasNQzpgkJWPsMcaQVra8GaMbFxh1&#10;IcsDusSjxhiYgU0GbEXGuH5HuH0pusbbf4tnPMbgi2OPJ2Isjn+PfCGSXtZ8oRvD8mX2DYQCDPmK&#10;ogQY2AcSR1jzNejilzSM8SMVDeMCvvEdnr74pFjDu01Kkkb1XABgj4QhX0rehEFtjfpaWMOILHr6&#10;+GJwI5I+hS0axsUzEuu/XNUd82WBXHQpe15fvVqEFuWpuHpJHSfMejB9uJmClu+YumVHT8cYJDRT&#10;Guyv/CxCOAecq8UINe6Tt7Yg93p8erz//ePT0/iT06cff3g63fx8ePpwS5V/KvTzKc5+2en40/M9&#10;39fh/eeHw/3vph+/HR6f3I/59U/PFGlscv/68qeTa+N2D44t3th/z3lH6u6mJbNrrIWetHcv5CdX&#10;TppUiOtf+Z5F3uXgIx18zaYQunRDSYHbRhzt2LnvgI+kgPs+Rhf+vhdnq4s/8YOmO7vuQstJ6dmP&#10;TfTTwdd6lK3KwV9xM9DQ1zVnz2LnbWznvv6YN3564Yf1rsHywl/6xve67frK+I1Qywd+KRvGfODL&#10;uV89pGdhYE+jbMVrHrjwcXU//8QPRBxjcPzw7e3m7hs9S8VE/dJeECwI5X6J6Le87yJwRZF75dhb&#10;a3lVjv2qq/+4Wbqr6FgMXffIqt28HZZt6OfHPj/vV17illECzwYsNLugQbFywVW0sK6VRZ/l2K9t&#10;O2rYwsZ0dR2SbQjx4dpox15POxt7Npqf3/bytl86mFcNHUN4cPi+5MXrTmNAinMf2Epezv26e32N&#10;NlhLh/xiVR23R5AW11GsI9wYk0ev2cxvexHnHy61oBWjJlac4AIZiOnwV4h52+fHvZz79fu8Bqyh&#10;Wc7Lzd5m7i5/jv64E2CWDO7KvmxdQzEuuPKO9bZRL/sc0g3tZja1yDUXlmt6VtgO7JgJXva4Mp28&#10;7WjG5xFdedsvHcn3TaNpswrOovu1wVFkOnnay7FfXZUna8ehuatCdXfy6JgRnZB87wQDH8mXvP3S&#10;t51+Z9VA9KHlQJhqJjl3nGpovABx5eCvV3ZvtDZMZwQ7Kv1axig0P7/uzCivNxmX5/3SF75u254l&#10;PypkHOFXK0Y59/l5L+c+NlZeV6hTvWIdmKn9YtqFQOv08ei5OwfvrAcK0V+P6JU1SWamJRjZ+bVn&#10;UW78HNnhhqbLC39l1Yam5U7XXbiDuok7jks9EBnBztc1HQx0FtvVHe67ZZ/bRfe5MS/Rs53LSDbn&#10;J3JddWTi+ngTuQsEGPY7nCFgB7ZikuFmPWCnKOKyq2cIen64nCxakNAwOv5LjDHYJjJrLDZK/1cb&#10;tzG2tpDHuI2pqlp3XStpwYIwlr158QhjGKb2DbXJCll7DrHZ81fOD/CXEXB6uHsbj/Dw8x9f32Ad&#10;funL6fXtDw/HL/Zkn492impkIzv8tPgX4XEoWRjLN8Xvsrchc8bAdk5BGGTq61HuRkiV4DIicDrr&#10;imjBMazlBCZIU+OGBpmCG86Gzv9KD9jeBnAjVysqbjB6n3HTji0MPiulCkanQ1rCcbYUhXBoHu3x&#10;DQnwjfefj4ob+zyNdLN5p1hKmx420oWV9TvFIB/ZUNUF6MabkMeFjbEDMPaZwtPiPB/awzMlTVxZ&#10;w0ZZ88wKf25pgvBxsbeijoubmW7orz+HTYeXZupHSmSlvGFTsQKkN73PoxewkZuVBDZ1u/a3QiNM&#10;nk1h1leiYp4C23DVV6201S5gIzcrKmx8ULyNbpp5W3a6LNx1AZag2FBQqSrjq7oL4MjVigqcRtmN&#10;aTa82QAH9xwi5sTZlIhaWT9Uhri40qNgslZvIKGJkqPipmegZMRNbdsD+AQ+C2cPHzOkiXEjmlbW&#10;uBlUVzEMQC1po/qxtD0Nbuy+NfgG4lnhhqaH5LARSStr2PAmUI/G9DUAG7lYUemGtoh5OBgjkjO6&#10;YYAtOd1gdTldprxxUw1NxTQCGe+Wb+RqRQVOr2e+MXrFN9RP0wNHRm6zBo7WLKdigW9ALfaFmDS4&#10;adnedU44XcXHTBvedEUtfry3eXhNOlXb+YMN3/g6TFTcsInF5VP9+p1q58m3dGl4J5pW1mxjiIh5&#10;F1h1sUWNXKyoqKEJjA9DVLxBjap3ABvRtLKGjWptYYo0PCD7sUslRTbVKPpzLW7adlgVpwa7Dz3x&#10;KyWSVta4IR4emOWw3ZNr8YbGzxSw0dMWjS1qdlDSdFXW7LViilK9wRknUAn3VZioj9SMGkyf1ym4&#10;k7Qt22iaxIF0gk4/egZKDv7hFqm4w4w/VGLwVZiouBnlR6DBHOMoHnmluB8bPRLDRgStrB8p9o7i&#10;9dow6hV4peRmRcXNzDfMPrsxGA8cQrGpY4tiQyq+EUErb+C05OCdATwB4MjdigqcQVvDqzDjzBMJ&#10;6d6pvmjFo3ZDb2hFMhUMcORqRcXNTDisr9oEONK0lRA4RSsegaMaWouJOAMvla/DpAEOkzn2NVo8&#10;VHg3TGpxQuCIqJX1S9X2g+qbvhdjc998g4tSyjzcDGZVm8J8345cpA2NHQtmn4lb3Y/2G9YHbvQb&#10;X4eJyjdUw38xwoFw5tA4WSrei6yVNeFQ6DFYLYfaKHwlJipw5gin61AAzx4qlrxM71S68lRf9GIb&#10;4BjMmvHEDgh/zpLBEnJU1KiK9G5MqBQDpKsIp7czF2nrDExvFeXPSq9s6mZsIOQm4eLS6MipB7sn&#10;jkwcDYeZ3jPGaQc7WJU4whFlK/OHCjfRRmFEEghx5HJF5ZyaLO+XkIM3TXLgiLKVN3CUoSkdy+lQ&#10;bCx3KypwzDB1UnRuztjn4jRDJ+/3c71kJaWy22MV5sWhIEeuVlTcNFivOcJhu+koB3jk4J2RPDh2&#10;AXv2yGEFadMQIAd6t1yAET3GmQln0OsqVcuUYOrYGNWixMbEnxQaekqc3kfXi3++IBOVcAQ3jK2f&#10;R8bssU6Pm6IZ21y8ZT2e7jTsv27d6uViRUWNKDhq7c6neKWmlr90pQYH5exfKcR75sNNZR2uNsCR&#10;m5UGOPXaWEBV1tkkcSZO1F7eKTvR0LS0pxu/1mPxTqXpMRbGaddGJnxOwrC0Cs5QNOOxKM7wLJYh&#10;wQlxX42JSjgS37CvZBXfWMO/xJqxa5fP/qFiowi1Bpu5bN8puVlJYKNYRb3CzbgFI22pYRBRK2/d&#10;j1Sq0c3QBibEfTUmKm6U3R78C6UGhtmTv1OiauUNHJxEKTA31nRmExjL3YoLnGrcnWeLVDtV/qQb&#10;MmvomL5hiMqEpu9o6ZqSh6jIGW1DLW7432r6Tvd6WpaQrp2C/Vzz15I1cFiBzO40zdDSlnLkakUF&#10;jmHQ4hdrDYM1Okkb5SjXOZZ9dEzXgt3JY8dPNtDx9Zio0BkHuyznsKNnFJJ8lapv2ykdT8k5om5l&#10;zTn0Utg4h5VOAeSkVY5VbdwAqUcODvzJDfft5FlRALnYjNcOFKqslr+OkLEyShHn+OdqCx3dp9/x&#10;YXemFegAnR47iAFJJ5CV+8JM3OdqdsFmu92qcRRrwh2EyCJyZf1cMbek7WMVCJF9YSYqcAbZK7Vt&#10;OVbYvacPkaUvMmvkkFnVg6EpJwQduVxRoSOLPkDOupGrn1tHU4bIonPljRwmIzv7XgWkQF+diYqc&#10;Belot3/Rx8ha416RPC8XoStr6OCKw170JjSR5ws0UZHD4zkNOmxDZLY5pweOCF1ZA4cHgfSX1eqB&#10;vhwSrhTJ1VBNFm6BvHwPyHGbv7OXAhH0e1Zv2nRmk5XL3YpKObUioxoLntvyAwpCekEH48qSldus&#10;nBWpWjEls4EO5rXzVxQVOmySQJdERQ5tGarTZ+W0PxfkYAaLrxJHZdeFrThnavC1rBwVOF1tfbds&#10;+WGz1czWSpKHOXjCFODYSeBxKq/RIcqRuxUVOezL4kWyyNn2dUGO6SNk3KALdDge2gEH2hn0tvyg&#10;fYUmKnRMx+YGC53thJXdMZuedETmyju3sjk52z+CpCOXKypy2PBBRRzkbP1OdrBsaGoayj61Qgds&#10;O+xntk0WNt2aSDkqbnrW2Iy42S6p6tPvNlNMTZenikvdcjycRyjIkeJMVNwMlR3chG+2S2N2gRtR&#10;uLJ+qHDI7oe2YoBzm1bJzYqKG9Jx1w9IPr5uJLWGzIm7AfESL3xDaIw/Tsduy4DZiWbZRoqHStul&#10;EvANO6xH5PpyFXutk+OGsemCG7JxWhlqhrO3FXLC5fkbiso3OC872Fg/BI7Iw0bvoLOCzvkCG+hG&#10;8z82DlmXtLX854syUXFjlxA74LBB6xw4pp0tcjT1LM4vwQYQvrGCHEwrNCaN9OUMOERskSOXKy5y&#10;Ovse2ZeqcR7dnnJaGXhIiZwiHNsxcs2KFm3agA+gnZGbWDkucPrJQbK1Dvxnb1Xbi7V6QsoRZSvr&#10;nIoiJytZ2DwUSMZ9USYqcuY2wAEp+ww3huqIi43TLY9RqKTTdcobN9TGu6oPaTi+IBMVNjiFOc2Y&#10;/fSb6LiyM+aJs3HHdUU1bvoOw6s6sGtcw0Ip3iq6WV1eFYAO4kH64Ty3Ab1Ap+3seg3GZQLxcRrl&#10;GKswFx8369VDhgXX02vlhsyTJFYib+X9WlmrCDblBVbIaF+UiftcMUrukGN7W1eBjpleK50QOaJw&#10;5Y0cNMChM43tZNiIOXK54iKHtQ5TM9cukcNCwRIhIwPWlWmYlAnGOXK5oiLHtHbZI2IOM9tjpOXF&#10;HHTBqX00IefQwVqQw+kAG41/rb3la87xpZmoyEH9m5KrLXLYaZU8zmGXTUGO5Rym3VTD2p8AcuRy&#10;RUVOY20GLOXYqS/OyFMO65LS46bIx6MLaVMbKlZVwPWEWtZ8teLihu19E3DYqHUGHKok0xh5yreq&#10;6McWOR2FB4YdAlvr8SVIDBz21q+A09q2CysDpgSOaFxZJ1ZmwIq0GgIO/RTPkwDHqHlGpllvdd1H&#10;dCwKV9bAYTkL1gOMVwVCHLlaUZ8qDxyzFgH3ARxpjswaOOzZ6OtatayN2aZVcreiIgezsEnJ2UTH&#10;mGjvIK0ShStr5Nj6EMPAthNmk4/L3YoKnAZ1yUXHfK5VkKOtuXfqIEcErqyBQ/8oPQscUUjJkbsV&#10;FTm044zAsULBOXDoEUwPHOZ3ipDDxGTfN7o2tmtzwzhytdLgpl7vA94HbkTdyppwesOO3XCB3Jdl&#10;0uCmxR77TMbZB25E3coaNyyEqpisDRhzaV+USYMb25q4Q9yIuJU1blTNSiisAAPvlC/JpMENa0PP&#10;cdM2s1l2QvXPrZotnVwKBwi7FyRQqKrlaiUBDu3HuwyMRdvKm3A6duWR4dosZh0ZU2mccoc0wLFV&#10;kB2+VCJt5Q0cll5ilB2akHG9MJaTo+IGQ6Wpd9Q6zZ0jhzGDHeTiom1ljRxTs9wVoTb0VMndiooc&#10;ww6ZXYs4Im1lDRxFv3HDoxB6quRqJQLOTlUc0bayBg5lKkP9J+A7wL1PEeJ4wtmnisM86fS1ZI0b&#10;Tf2Zi90FZjlruVmJCGefMo5L9Uo6zhSwwVwk5JDjKzKJkLNPIYdOskI5H24ZcWhxEAl5ZDNQkOKt&#10;mhuOIcI9CseMgxTcfLhtqpYUlybArYzDqHZS3Ays/eADLBrV9zDJ6Xx7sn+pUEpUqzp6izfyH/Fy&#10;StzQkrPSjVl3VqdvVEdIKoTD/EnL6LihNB5oxfFFmaghzvxSNQx7nTMOwzLWVTdxE1cr6lbWWRWb&#10;hyrdYzoQ6Dh2y8aiS8eCnE2n+k6QI/JW1shhOzMuWDrUVUFzb9LHyqwHgHcCHNG3sgYOazlN1WIq&#10;HOircG1U6SiHbVq7fKxE4MoaOexzbXr8GO3w5Lo+Tv96Us4ZunWADMopjiQOc/B+KgEy1vcsBGZE&#10;hlh4Cxy5W0niY6y7V/HxLlpHsX4vuLGD/VgdtzZI3gLH12XSAIfpi/O3ah/AEYEr76eKwRiaR5tQ&#10;0cHXZaIChyxv7KtoN2VOyiPpHyoRuLLGTVsR5Ay13byxjnB8USYqbNrRXhRbgS1udtHIZaQxMmvg&#10;KGMoc3b4VQSQI3crKnJ6Pblkb6tVuxgdp65XYhzG8erabq0PNVb4ukwa4OBMuCpz7sIex61Dyr5c&#10;ZZqBmoMJJVW+LpMIOJ37BL7OaYP49EFOkY5HRy475aAoWgWaR31dJhFy8CY8T6t2ER2LupV5kMNY&#10;VTPuM9xEx3K14uKmm7rVmw1udmFywradEuOg49A82rCYM6jjyN2Ki5w5Osa3bV102IMHoNuIlH2Q&#10;Q7WKt8pudA3kVXK5oiKHJmjnjxPoyrGDPIlLDq4Qkj1wqHIqm/iGOit8VSYRcOx2M94FHx6zRDQ9&#10;cIp0bKPjRrF4t2pCtgO+KhMVN9puUUQBNGrzUu0BNqJuZR0bI+HUjRlYxLRRjum0mILAqLChALJr&#10;3BTheEzG2dXSYcbFi7AFjlytqMBheHzfyCnC8YicvhrYH9OHBEBflYmKnJqZZPdUMX5xHuFou3Ei&#10;dWgsjZFZP1U11ti6tz73axXHl2TiwqayzyYRDgttVrDplezlTLevqhNxK2vcKKVHHzcT0I19TSYu&#10;cmwXqwXOJqOqq3oHhCPaVtbAMY0iMtahPWckMCliY3moum49WbWL3YrOB7WIOIqHaiDCCfT/wUJp&#10;kbMxVtoFcnCgn76WrCmnoa2Cjju7k2UT5KSRjYVyertCizPy6t8+gFNajsesisEqXeGPvQWOL8kk&#10;iXHw0ViVxvegGvcibmXNN8z/Nszj2e3wG8LxFZkkuKGddV3g3IFs7Bx0S4TTW2OlvgnNVHVytdLg&#10;pneuB/6d2gXfFNl4rFLpWqPvhwLjLo1qjK3cmIqz/3ePZaq+iMZjeFMb07JUrApMOLCGN0VG1U3t&#10;FNv4Zh9xcRGNR+C0jWE9Hq4DgQBH7lbUh6ol4BopZ+jW/RT7QI5oW1mHxsqQUdX4FYVSKrlciZCD&#10;49Mec3HRtrJGTjdUXd01oT51X5KJCpy6Y2X1uHK8soWpHao4Im5ljRwUnKGvqDoEfJVY75AizFlA&#10;p17POOziuaLLbPpesoZOT/sfhlyhyXFflYlKOvT/ufK4qro16ewhJceDqgCHIYfKIOVY05l1xcHX&#10;ZKLiZsE4+8SN6FtZEw4bWnqiHPScAHLkakVFjsE9YwpzNvXxXYwAI7MXyoFyyKuYj+lCu1x9YSYq&#10;dMY+PzpymPfdlKt24Vk7iMqVN+tUrB3HejSk5/jaTCLotBsFeR/QEZ0rb+jAOJ2maz3wXsnlSoQc&#10;44LRRc1qH8gRnStv5DREOobnKmAE6As0iaDTtytBZx8e60NRkW39ge1DuqqDDV3YrqcQdCTSQWxa&#10;NXTtBDkidGVNOga3K7uCPDDvwIrgtMhRayVwJ8gpKrKreXZItaq1o0sbTUcuV5rnig7FdVfXHiId&#10;XRUVeYQOgajRdGyGRB25XYmggxmz5b2dBcmanpQi6liznKGqGYQLrZP2NZpE0LEVtT1Cp0jJI+v0&#10;mB73WK0HYh1fpUkEHbvleo/QKVKyg07d1FSvQhMzeKFMxBwVOi2V+rHXou7XCdYevNYxmJu/lqzz&#10;Kx4qGtg7FYh0fJkmDXBwK1wFyfsATtGRLeWwS4bB4IYxh0125Ys0UYFjKKftm3JE6sqacpoGR8Ae&#10;G7ctcORqJQLOXilHlK6sgaM0jxVbpSlNb6EjdysqdAZjS7C2Yr4Nc/ZgYqHpaCppOfs3WJqnVa1D&#10;yJHLFRU5+HTN0GkQKlfJ1Q5MbHUlSlfWrMPGHyILW5reko5crqjQ0bP7sWpwzj5Hzh6MszXZRCEd&#10;fI06CKfqQhZv7tjsAHVU5NBVPz1Xe0XO7lXkd19fPr3/+unl++/eHd5/Oh1ePj/e/fbwdlj+nB9/&#10;fXn/oI+fj0/3D6fv/xMAAP//AwBQSwMEFAAGAAgAAAAhAPiQRVfcAAAABwEAAA8AAABkcnMvZG93&#10;bnJldi54bWxMj0FLw0AQhe+C/2EZwZvdJFopMZtSinoqgq0g3qbJNAnNzobsNkn/vVMv9jK8xxve&#10;fJMtJ9uqgXrfODYQzyJQxIUrG64MfO3eHhagfEAusXVMBs7kYZnf3mSYlm7kTxq2oVJSwj5FA3UI&#10;Xaq1L2qy6GeuI5bs4HqLQWxf6bLHUcptq5MoetYWG5YLNXa0rqk4bk/WwPuI4+oxfh02x8P6/LOb&#10;f3xvYjLm/m5avYAKNIX/ZbjgCzrkwrR3Jy69ag3II+FvXrIkeRK/FzVfiNJ5pq/5818AAAD//wMA&#10;UEsBAi0AFAAGAAgAAAAhALaDOJL+AAAA4QEAABMAAAAAAAAAAAAAAAAAAAAAAFtDb250ZW50X1R5&#10;cGVzXS54bWxQSwECLQAUAAYACAAAACEAOP0h/9YAAACUAQAACwAAAAAAAAAAAAAAAAAvAQAAX3Jl&#10;bHMvLnJlbHNQSwECLQAUAAYACAAAACEAKEiZR+smAACRggIADgAAAAAAAAAAAAAAAAAuAgAAZHJz&#10;L2Uyb0RvYy54bWxQSwECLQAUAAYACAAAACEA+JBFV9wAAAAHAQAADwAAAAAAAAAAAAAAAABFKQAA&#10;ZHJzL2Rvd25yZXYueG1sUEsFBgAAAAAEAAQA8wAAAE4qA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8O/xwAAAOMAAAAPAAAAZHJzL2Rvd25yZXYueG1sRE9PS8Mw&#10;FL8LfofwBG8uacXO1mVjCo5dPDhl7Phonmm0eSlN3Oq3N4Kw4/v9f4vV5HtxpDG6wBqKmQJB3Abj&#10;2Gp4f3u+uQcRE7LBPjBp+KEIq+XlxQIbE078SsddsiKHcGxQQ5fS0EgZ2448xlkYiDP3EUaPKZ+j&#10;lWbEUw73vSyVqqRHx7mhw4GeOmq/dt9eQ1m8bO+qzaPbu01xQDWt55/Wan19Na0fQCSa0ln8796a&#10;PF+VdXVb12oOfz9lAOTyFwAA//8DAFBLAQItABQABgAIAAAAIQDb4fbL7gAAAIUBAAATAAAAAAAA&#10;AAAAAAAAAAAAAABbQ29udGVudF9UeXBlc10ueG1sUEsBAi0AFAAGAAgAAAAhAFr0LFu/AAAAFQEA&#10;AAsAAAAAAAAAAAAAAAAAHwEAAF9yZWxzLy5yZWxzUEsBAi0AFAAGAAgAAAAhAMYnw7/HAAAA4wAA&#10;AA8AAAAAAAAAAAAAAAAABwIAAGRycy9kb3ducmV2LnhtbFBLBQYAAAAAAwADALcAAAD7Ag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d4+yAAAAOMAAAAPAAAAZHJzL2Rvd25yZXYueG1sRE9fS8Mw&#10;EH8f+B3CCb5tiRXHVpuNIQqCIOvqg49nc23Dmktt4la/vRkIPt7v/xXbyfXiRGOwnjXcLhQI4tob&#10;y62G9+p5vgIRIrLB3jNp+KEA283VrMDc+DOXdDrEVqQQDjlq6GIccilD3ZHDsPADceIaPzqM6Rxb&#10;aUY8p3DXy0yppXRoOTV0ONBjR/Xx8O007D64fLJfb5/7siltVa0Vvy6PWt9cT7sHEJGm+C/+c7+Y&#10;NF9ld/dZtlJruPyUAJCbXwAAAP//AwBQSwECLQAUAAYACAAAACEA2+H2y+4AAACFAQAAEwAAAAAA&#10;AAAAAAAAAAAAAAAAW0NvbnRlbnRfVHlwZXNdLnhtbFBLAQItABQABgAIAAAAIQBa9CxbvwAAABUB&#10;AAALAAAAAAAAAAAAAAAAAB8BAABfcmVscy8ucmVsc1BLAQItABQABgAIAAAAIQD8dd4+yAAAAOMA&#10;AAAPAAAAAAAAAAAAAAAAAAcCAABkcnMvZG93bnJldi54bWxQSwUGAAAAAAMAAwC3AAAA/AIAAAAA&#10;" filled="f" stroked="f">
                  <v:textbox inset="0,0,0,0">
                    <w:txbxContent>
                      <w:p w14:paraId="204C9C20"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MXHxwAAAOIAAAAPAAAAZHJzL2Rvd25yZXYueG1sRE9NSwMx&#10;EL0L/Q9hBG82u0VsuzYtpaLYgojVg8dhM27SbiZLkm7Xf28KgsfH+16sBteKnkK0nhWU4wIEce21&#10;5UbB58fT7QxETMgaW8+k4IcirJajqwVW2p/5nfp9akQO4VihApNSV0kZa0MO49h3xJn79sFhyjA0&#10;Ugc853DXyklR3EuHlnODwY42hurj/uQUPB52dr1929192dMhPL8eh96gUermelg/gEg0pH/xn/tF&#10;5/nTeVnOJvMpXC5lDHL5CwAA//8DAFBLAQItABQABgAIAAAAIQDb4fbL7gAAAIUBAAATAAAAAAAA&#10;AAAAAAAAAAAAAABbQ29udGVudF9UeXBlc10ueG1sUEsBAi0AFAAGAAgAAAAhAFr0LFu/AAAAFQEA&#10;AAsAAAAAAAAAAAAAAAAAHwEAAF9yZWxzLy5yZWxzUEsBAi0AFAAGAAgAAAAhAMRMxcfHAAAA4gAA&#10;AA8AAAAAAAAAAAAAAAAABwIAAGRycy9kb3ducmV2LnhtbFBLBQYAAAAAAwADALcAAAD7AgA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O8TyAAAAOMAAAAPAAAAZHJzL2Rvd25yZXYueG1sRE9fa8Iw&#10;EH8f7DuEE/Y2U2VErUaRscFgIKv1YY+35myDzaVrMu2+/SIMfLzf/1ttBteKM/XBetYwGWcgiCtv&#10;LNcaDuXr4xxEiMgGW8+k4ZcCbNb3dyvMjb9wQed9rEUK4ZCjhibGLpcyVA05DGPfESfu6HuHMZ19&#10;LU2PlxTuWjnNMiUdWk4NDXb03FB12v84DdtPLl7s9+7rozgWtiwXGb+rk9YPo2G7BBFpiDfxv/vN&#10;pPlTpSZqtpg9wfWnBIBc/wEAAP//AwBQSwECLQAUAAYACAAAACEA2+H2y+4AAACFAQAAEwAAAAAA&#10;AAAAAAAAAAAAAAAAW0NvbnRlbnRfVHlwZXNdLnhtbFBLAQItABQABgAIAAAAIQBa9CxbvwAAABUB&#10;AAALAAAAAAAAAAAAAAAAAB8BAABfcmVscy8ucmVsc1BLAQItABQABgAIAAAAIQB2XO8TyAAAAOMA&#10;AAAPAAAAAAAAAAAAAAAAAAcCAABkcnMvZG93bnJldi54bWxQSwUGAAAAAAMAAwC3AAAA/AIAAAAA&#10;" filled="f" stroked="f">
                  <v:textbox inset="0,0,0,0">
                    <w:txbxContent>
                      <w:p w14:paraId="204C9C21"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VwzywAAAOIAAAAPAAAAZHJzL2Rvd25yZXYueG1sRI9BSwMx&#10;FITvQv9DeAVvNlu7VlmblqIoWijF6sHjY/PcpN28LEm6Xf+9EQSPw8x8wyxWg2tFTyFazwqmkwIE&#10;ce215UbBx/vT1R2ImJA1tp5JwTdFWC1HFwustD/zG/X71IgM4VihApNSV0kZa0MO48R3xNn78sFh&#10;yjI0Ugc8Z7hr5XVRzKVDy3nBYEcPhurj/uQUPB42dv2625Sf9nQIz9vj0Bs0Sl2Oh/U9iERD+g//&#10;tV+0gtuynM1n0/IGfi/lOyCXPwAAAP//AwBQSwECLQAUAAYACAAAACEA2+H2y+4AAACFAQAAEwAA&#10;AAAAAAAAAAAAAAAAAAAAW0NvbnRlbnRfVHlwZXNdLnhtbFBLAQItABQABgAIAAAAIQBa9CxbvwAA&#10;ABUBAAALAAAAAAAAAAAAAAAAAB8BAABfcmVscy8ucmVsc1BLAQItABQABgAIAAAAIQAljVwzywAA&#10;AOIAAAAPAAAAAAAAAAAAAAAAAAcCAABkcnMvZG93bnJldi54bWxQSwUGAAAAAAMAAwC3AAAA/wIA&#10;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yuAywAAAOIAAAAPAAAAZHJzL2Rvd25yZXYueG1sRI9BSwMx&#10;FITvQv9DeEJvNmnV6q5NS5EKgiBu10OPr5vX3dDNy3YT2/XfG0HwOMzMN8xiNbhWnKkP1rOG6USB&#10;IK68sVxr+Cxfbh5BhIhssPVMGr4pwGo5ulpgbvyFCzpvYy0ShEOOGpoYu1zKUDXkMEx8R5y8g+8d&#10;xiT7WpoeLwnuWjlTai4dWk4LDXb03FB13H45DesdFxt7et9/FIfClmWm+G1+1Hp8PayfQEQa4n/4&#10;r/1qNDzcZzN1O73L4PdSugNy+QMAAP//AwBQSwECLQAUAAYACAAAACEA2+H2y+4AAACFAQAAEwAA&#10;AAAAAAAAAAAAAAAAAAAAW0NvbnRlbnRfVHlwZXNdLnhtbFBLAQItABQABgAIAAAAIQBa9CxbvwAA&#10;ABUBAAALAAAAAAAAAAAAAAAAAB8BAABfcmVscy8ucmVsc1BLAQItABQABgAIAAAAIQA5YyuAywAA&#10;AOIAAAAPAAAAAAAAAAAAAAAAAAcCAABkcnMvZG93bnJldi54bWxQSwUGAAAAAAMAAwC3AAAA/wIA&#10;AAAA&#10;" filled="f" stroked="f">
                  <v:textbox inset="0,0,0,0">
                    <w:txbxContent>
                      <w:p w14:paraId="204C9C22"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UsGzAAAAOMAAAAPAAAAZHJzL2Rvd25yZXYueG1sRI9BTwIx&#10;EIXvJv6HZky8SZeNCiwUQjQaJTFE5MBxsh23hW27acuy/nvnYOJx5r1575vFanCt6CkmG7yC8agA&#10;Qb4O2vpGwf7r5W4KImX0GtvgScEPJVgtr68WWOlw8Z/U73IjOMSnChWYnLtKylQbcphGoSPP2neI&#10;DjOPsZE64oXDXSvLoniUDq3nBoMdPRmqT7uzU/B83Nj1+3Zzf7DnY3z9OA29QaPU7c2wnoPINOR/&#10;89/1m2b8aVnMxpPygaH5J16AXP4CAAD//wMAUEsBAi0AFAAGAAgAAAAhANvh9svuAAAAhQEAABMA&#10;AAAAAAAAAAAAAAAAAAAAAFtDb250ZW50X1R5cGVzXS54bWxQSwECLQAUAAYACAAAACEAWvQsW78A&#10;AAAVAQAACwAAAAAAAAAAAAAAAAAfAQAAX3JlbHMvLnJlbHNQSwECLQAUAAYACAAAACEAKQFLBswA&#10;AADjAAAADwAAAAAAAAAAAAAAAAAHAgAAZHJzL2Rvd25yZXYueG1sUEsFBgAAAAADAAMAtwAAAAAD&#10;AA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3DyQAAAOMAAAAPAAAAZHJzL2Rvd25yZXYueG1sRE/dS8Mw&#10;EH8X/B/CCb65dB9E1y0bQxQEQdbVhz3emlsb1ly6Jm71vzeC4OP9vm+5HlwrLtQH61nDeJSBIK68&#10;sVxr+CxfH55AhIhssPVMGr4pwHp1e7PE3PgrF3TZxVqkEA45amhi7HIpQ9WQwzDyHXHijr53GNPZ&#10;19L0eE3hrpWTLFPSoeXU0GBHzw1Vp92X07DZc/Fizx+HbXEsbFnOM35XJ63v74bNAkSkIf6L/9xv&#10;Js0fP07VdKZmCn5/SgDI1Q8AAAD//wMAUEsBAi0AFAAGAAgAAAAhANvh9svuAAAAhQEAABMAAAAA&#10;AAAAAAAAAAAAAAAAAFtDb250ZW50X1R5cGVzXS54bWxQSwECLQAUAAYACAAAACEAWvQsW78AAAAV&#10;AQAACwAAAAAAAAAAAAAAAAAfAQAAX3JlbHMvLnJlbHNQSwECLQAUAAYACAAAACEAgH2Nw8kAAADj&#10;AAAADwAAAAAAAAAAAAAAAAAHAgAAZHJzL2Rvd25yZXYueG1sUEsFBgAAAAADAAMAtwAAAP0CAAAA&#10;AA==&#10;" filled="f" stroked="f">
                  <v:textbox inset="0,0,0,0">
                    <w:txbxContent>
                      <w:p w14:paraId="204C9C23"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Y/+yAAAAOMAAAAPAAAAZHJzL2Rvd25yZXYueG1sRE/NSgMx&#10;EL4LvkMYwZtNWqq026alKIoWRKweehw24ybtZrIk6XZ9eyMIHuf7n+V68K3oKSYXWMN4pEAQ18E4&#10;bjR8fjzezECkjGywDUwavinBenV5scTKhDO/U7/LjSghnCrUYHPuKilTbcljGoWOuHBfIXrM5YyN&#10;NBHPJdy3cqLUnfTouDRY7OjeUn3cnbyGh8PWbV7ettO9Ox3i0+tx6C1ara+vhs0CRKYh/4v/3M+m&#10;zJ+rWzWfjacT+P2pACBXPwAAAP//AwBQSwECLQAUAAYACAAAACEA2+H2y+4AAACFAQAAEwAAAAAA&#10;AAAAAAAAAAAAAAAAW0NvbnRlbnRfVHlwZXNdLnhtbFBLAQItABQABgAIAAAAIQBa9CxbvwAAABUB&#10;AAALAAAAAAAAAAAAAAAAAB8BAABfcmVscy8ucmVsc1BLAQItABQABgAIAAAAIQBJkY/+yAAAAOMA&#10;AAAPAAAAAAAAAAAAAAAAAAcCAABkcnMvZG93bnJldi54bWxQSwUGAAAAAAMAAwC3AAAA/AIA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a3PyAAAAOEAAAAPAAAAZHJzL2Rvd25yZXYueG1sRI9Pa8Iw&#10;GMbvA79DeAe7zWQ91NkZRcTBYDCs9eDxXfPaBps3tcm0+/bLQdjx4fnHb7EaXSeuNATrWcPLVIEg&#10;rr2x3Gg4VO/PryBCRDbYeSYNvxRgtZw8LLAw/sYlXfexEWmEQ4Ea2hj7QspQt+QwTH1PnLyTHxzG&#10;JIdGmgFvadx1MlMqlw4tp4cWe9q0VJ/3P07D+sjl1l6+vnflqbRVNVf8mZ+1fnoc128gIo3xP3xv&#10;fxgNs9lcZVmeGBJRogG5/AMAAP//AwBQSwECLQAUAAYACAAAACEA2+H2y+4AAACFAQAAEwAAAAAA&#10;AAAAAAAAAAAAAAAAW0NvbnRlbnRfVHlwZXNdLnhtbFBLAQItABQABgAIAAAAIQBa9CxbvwAAABUB&#10;AAALAAAAAAAAAAAAAAAAAB8BAABfcmVscy8ucmVsc1BLAQItABQABgAIAAAAIQBmna3PyAAAAOEA&#10;AAAPAAAAAAAAAAAAAAAAAAcCAABkcnMvZG93bnJldi54bWxQSwUGAAAAAAMAAwC3AAAA/AIAAAAA&#10;" filled="f" stroked="f">
                  <v:textbox inset="0,0,0,0">
                    <w:txbxContent>
                      <w:p w14:paraId="204C9C24"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BKCyAAAAOMAAAAPAAAAZHJzL2Rvd25yZXYueG1sRE9fS8Mw&#10;EH8X/A7hBN9c6hxd6ZaNoSg6EHH6sMejOZtszaUkWVe/vREEH+/3/5br0XVioBCtZwW3kwIEceO1&#10;5VbB58fjTQUiJmSNnWdS8E0R1qvLiyXW2p/5nYZdakUO4VijApNSX0sZG0MO48T3xJn78sFhymdo&#10;pQ54zuGuk9OiKKVDy7nBYE/3hprj7uQUPBy2dvPytp3t7ekQnl6P42DQKHV9NW4WIBKN6V/8537W&#10;eX45r8r57K6awu9PGQC5+gEAAP//AwBQSwECLQAUAAYACAAAACEA2+H2y+4AAACFAQAAEwAAAAAA&#10;AAAAAAAAAAAAAAAAW0NvbnRlbnRfVHlwZXNdLnhtbFBLAQItABQABgAIAAAAIQBa9CxbvwAAABUB&#10;AAALAAAAAAAAAAAAAAAAAB8BAABfcmVscy8ucmVsc1BLAQItABQABgAIAAAAIQDZMBKCyAAAAOMA&#10;AAAPAAAAAAAAAAAAAAAAAAcCAABkcnMvZG93bnJldi54bWxQSwUGAAAAAAMAAwC3AAAA/AI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WeIyAAAAOMAAAAPAAAAZHJzL2Rvd25yZXYueG1sRE9fa8Iw&#10;EH8f7DuEG+xtJirUWY0isoEgjNXuYY9nc7bB5lKbTLtvvwwGe7zf/1uuB9eKK/XBetYwHikQxJU3&#10;lmsNH+Xr0zOIEJENtp5JwzcFWK/u75aYG3/jgq6HWIsUwiFHDU2MXS5lqBpyGEa+I07cyfcOYzr7&#10;WpoebynctXKiVCYdWk4NDXa0bag6H76chs0nFy/28nZ8L06FLcu54n121vrxYdgsQEQa4r/4z70z&#10;af54Op3M1Cybw+9PCQC5+gEAAP//AwBQSwECLQAUAAYACAAAACEA2+H2y+4AAACFAQAAEwAAAAAA&#10;AAAAAAAAAAAAAAAAW0NvbnRlbnRfVHlwZXNdLnhtbFBLAQItABQABgAIAAAAIQBa9CxbvwAAABUB&#10;AAALAAAAAAAAAAAAAAAAAB8BAABfcmVscy8ucmVsc1BLAQItABQABgAIAAAAIQAFtWeIyAAAAOMA&#10;AAAPAAAAAAAAAAAAAAAAAAcCAABkcnMvZG93bnJldi54bWxQSwUGAAAAAAMAAwC3AAAA/AIAAAAA&#10;" filled="f" stroked="f">
                  <v:textbox inset="0,0,0,0">
                    <w:txbxContent>
                      <w:p w14:paraId="204C9C25"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oHWxwAAAOIAAAAPAAAAZHJzL2Rvd25yZXYueG1sRE9NSwMx&#10;EL0L/Q9hBG8269aKXZuWUlFsQcTWg8dhM27SbiZLkm7Xf28EwePjfc+Xg2tFTyFazwpuxgUI4tpr&#10;y42Cj/3T9T2ImJA1tp5JwTdFWC5GF3OstD/zO/W71IgcwrFCBSalrpIy1oYcxrHviDP35YPDlGFo&#10;pA54zuGulWVR3EmHlnODwY7Whurj7uQUPB62drV5295+2tMhPL8eh96gUerqclg9gEg0pH/xn/tF&#10;5/nTSTEry3ICv5cyBrn4AQAA//8DAFBLAQItABQABgAIAAAAIQDb4fbL7gAAAIUBAAATAAAAAAAA&#10;AAAAAAAAAAAAAABbQ29udGVudF9UeXBlc10ueG1sUEsBAi0AFAAGAAgAAAAhAFr0LFu/AAAAFQEA&#10;AAsAAAAAAAAAAAAAAAAAHwEAAF9yZWxzLy5yZWxzUEsBAi0AFAAGAAgAAAAhAHwigdbHAAAA4gAA&#10;AA8AAAAAAAAAAAAAAAAABwIAAGRycy9kb3ducmV2LnhtbFBLBQYAAAAAAwADALcAAAD7AgA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9QDywAAAOIAAAAPAAAAZHJzL2Rvd25yZXYueG1sRI9PawIx&#10;FMTvhX6H8AreaqJY/2yNIsVCQShd14PH181zN7h52W5SXb99Uyj0OMzMb5jluneNuFAXrGcNo6EC&#10;QVx6Y7nScCheH+cgQkQ22HgmDTcKsF7d3y0xM/7KOV32sRIJwiFDDXWMbSZlKGtyGIa+JU7eyXcO&#10;Y5JdJU2H1wR3jRwrNZUOLaeFGlt6qak877+dhs2R8639ev/8yE+5LYqF4t30rPXgod88g4jUx//w&#10;X/vNaJg8zUZqpiZj+L2U7oBc/QAAAP//AwBQSwECLQAUAAYACAAAACEA2+H2y+4AAACFAQAAEwAA&#10;AAAAAAAAAAAAAAAAAAAAW0NvbnRlbnRfVHlwZXNdLnhtbFBLAQItABQABgAIAAAAIQBa9CxbvwAA&#10;ABUBAAALAAAAAAAAAAAAAAAAAB8BAABfcmVscy8ucmVsc1BLAQItABQABgAIAAAAIQDlR9QDywAA&#10;AOIAAAAPAAAAAAAAAAAAAAAAAAcCAABkcnMvZG93bnJldi54bWxQSwUGAAAAAAMAAwC3AAAA/wIA&#10;AAAA&#10;" filled="f" stroked="f">
                  <v:textbox inset="0,0,0,0">
                    <w:txbxContent>
                      <w:p w14:paraId="204C9C26"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80jzAAAAOMAAAAPAAAAZHJzL2Rvd25yZXYueG1sRI9BTwIx&#10;EIXvJvyHZky4SZcNQVkohGA0SmKM6IHjZDtuC9t205Zl/ffOwcTjzHvz3jerzeBa0VNMNngF00kB&#10;gnwdtPWNgq/Pp7sHECmj19gGTwp+KMFmPbpZYaXD1X9Qf8iN4BCfKlRgcu4qKVNtyGGahI48a98h&#10;Osw8xkbqiFcOd60si2IuHVrPDQY72hmqz4eLU/B42tvt6/t+drSXU3x+Ow+9QaPU+HbYLkFkGvK/&#10;+e/6RTP+vLyfLspiwdD8Ey9Arn8BAAD//wMAUEsBAi0AFAAGAAgAAAAhANvh9svuAAAAhQEAABMA&#10;AAAAAAAAAAAAAAAAAAAAAFtDb250ZW50X1R5cGVzXS54bWxQSwECLQAUAAYACAAAACEAWvQsW78A&#10;AAAVAQAACwAAAAAAAAAAAAAAAAAfAQAAX3JlbHMvLnJlbHNQSwECLQAUAAYACAAAACEAJlPNI8wA&#10;AADjAAAADwAAAAAAAAAAAAAAAAAHAgAAZHJzL2Rvd25yZXYueG1sUEsFBgAAAAADAAMAtwAAAAAD&#10;AA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9v4ygAAAOIAAAAPAAAAZHJzL2Rvd25yZXYueG1sRI9BawIx&#10;FITvBf9DeEJvNdGCblejiLRQKJSu20OPz81zN7h5WTepbv99UxB6HGbmG2a1GVwrLtQH61nDdKJA&#10;EFfeWK41fJYvDxmIEJENtp5Jww8F2KxHdyvMjb9yQZd9rEWCcMhRQxNjl0sZqoYchonviJN39L3D&#10;mGRfS9PjNcFdK2dKzaVDy2mhwY52DVWn/bfTsP3i4tme3w8fxbGwZfmk+G1+0vp+PGyXICIN8T98&#10;a78aDdljNpsqtVjA36V0B+T6FwAA//8DAFBLAQItABQABgAIAAAAIQDb4fbL7gAAAIUBAAATAAAA&#10;AAAAAAAAAAAAAAAAAABbQ29udGVudF9UeXBlc10ueG1sUEsBAi0AFAAGAAgAAAAhAFr0LFu/AAAA&#10;FQEAAAsAAAAAAAAAAAAAAAAAHwEAAF9yZWxzLy5yZWxzUEsBAi0AFAAGAAgAAAAhAKQL2/jKAAAA&#10;4gAAAA8AAAAAAAAAAAAAAAAABwIAAGRycy9kb3ducmV2LnhtbFBLBQYAAAAAAwADALcAAAD+AgAA&#10;AAA=&#10;" filled="f" stroked="f">
                  <v:textbox inset="0,0,0,0">
                    <w:txbxContent>
                      <w:p w14:paraId="204C9C27"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ZJYygAAAOIAAAAPAAAAZHJzL2Rvd25yZXYueG1sRI9BSwMx&#10;FITvgv8hPMGbzW5Xiq5NS1EULRSx7cHjY/PcpN28LEm6Xf+9EQSPw8x8w8yXo+vEQCFazwrKSQGC&#10;uPHacqtgv3u+uQMRE7LGzjMp+KYIy8XlxRxr7c/8QcM2tSJDONaowKTU11LGxpDDOPE9cfa+fHCY&#10;sgyt1AHPGe46OS2KmXRoOS8Y7OnRUHPcnpyCp8Part7e17ef9nQIL5vjOBg0Sl1fjasHEInG9B/+&#10;a79qBVVVzKZVeV/C76V8B+TiBwAA//8DAFBLAQItABQABgAIAAAAIQDb4fbL7gAAAIUBAAATAAAA&#10;AAAAAAAAAAAAAAAAAABbQ29udGVudF9UeXBlc10ueG1sUEsBAi0AFAAGAAgAAAAhAFr0LFu/AAAA&#10;FQEAAAsAAAAAAAAAAAAAAAAAHwEAAF9yZWxzLy5yZWxzUEsBAi0AFAAGAAgAAAAhADvBkljKAAAA&#10;4gAAAA8AAAAAAAAAAAAAAAAABwIAAGRycy9kb3ducmV2LnhtbFBLBQYAAAAAAwADALcAAAD+AgAA&#10;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Pv5yQAAAOMAAAAPAAAAZHJzL2Rvd25yZXYueG1sRE9fa8Iw&#10;EH8f7DuEG+xtpiuzzmoUGRsIwrDWBx/P5myDzaVrMq3ffhkM9ni//zdfDrYVF+q9cazgeZSAIK6c&#10;Nlwr2JcfT68gfEDW2DomBTfysFzc380x1+7KBV12oRYxhH2OCpoQulxKXzVk0Y9cRxy5k+sthnj2&#10;tdQ9XmO4bWWaJJm0aDg2NNjRW0PVefdtFawOXLybr8/jtjgVpiynCW+ys1KPD8NqBiLQEP7Ff+61&#10;jvOzSTqeTl6yFH5/igDIxQ8AAAD//wMAUEsBAi0AFAAGAAgAAAAhANvh9svuAAAAhQEAABMAAAAA&#10;AAAAAAAAAAAAAAAAAFtDb250ZW50X1R5cGVzXS54bWxQSwECLQAUAAYACAAAACEAWvQsW78AAAAV&#10;AQAACwAAAAAAAAAAAAAAAAAfAQAAX3JlbHMvLnJlbHNQSwECLQAUAAYACAAAACEAuqz7+ckAAADj&#10;AAAADwAAAAAAAAAAAAAAAAAHAgAAZHJzL2Rvd25yZXYueG1sUEsFBgAAAAADAAMAtwAAAP0CAAAA&#10;AA==&#10;" filled="f" stroked="f">
                  <v:textbox inset="0,0,0,0">
                    <w:txbxContent>
                      <w:p w14:paraId="204C9C28"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JxvyAAAAOMAAAAPAAAAZHJzL2Rvd25yZXYueG1sRE/NSgMx&#10;EL4LvkMYwZtNKl2pa9NSFEULRawePA6bcZN2M1mSdLu+vREEj/P9z2I1+k4MFJMLrGE6USCIm2Ac&#10;txo+3h+v5iBSRjbYBSYN35RgtTw/W2BtwonfaNjlVpQQTjVqsDn3tZSpseQxTUJPXLivED3mcsZW&#10;moinEu47ea3UjfTouDRY7OneUnPYHb2Gh/3GrV9eN7NPd9zHp+1hHCxarS8vxvUdiExj/hf/uZ9N&#10;mV/dztVMTasKfn8qAMjlDwAAAP//AwBQSwECLQAUAAYACAAAACEA2+H2y+4AAACFAQAAEwAAAAAA&#10;AAAAAAAAAAAAAAAAW0NvbnRlbnRfVHlwZXNdLnhtbFBLAQItABQABgAIAAAAIQBa9CxbvwAAABUB&#10;AAALAAAAAAAAAAAAAAAAAB8BAABfcmVscy8ucmVsc1BLAQItABQABgAIAAAAIQBAQJxvyAAAAOMA&#10;AAAPAAAAAAAAAAAAAAAAAAcCAABkcnMvZG93bnJldi54bWxQSwUGAAAAAAMAAwC3AAAA/AIA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mzJxQAAAOAAAAAPAAAAZHJzL2Rvd25yZXYueG1sRE/Pa8Iw&#10;FL4P/B/CG3ibqcqKdkYRmSAIsloPO741zzbYvHRN1O6/N4eBx4/v92LV20bcqPPGsYLxKAFBXDpt&#10;uFJwKrZvMxA+IGtsHJOCP/KwWg5eFphpd+ecbsdQiRjCPkMFdQhtJqUva7LoR64ljtzZdRZDhF0l&#10;dYf3GG4bOUmSVFo0HBtqbGlTU3k5Xq2C9Tfnn+b38POVn3NTFPOE9+lFqeFrv/4AEagPT/G/e6cV&#10;pOP3+XQSF8dD8QzI5QMAAP//AwBQSwECLQAUAAYACAAAACEA2+H2y+4AAACFAQAAEwAAAAAAAAAA&#10;AAAAAAAAAAAAW0NvbnRlbnRfVHlwZXNdLnhtbFBLAQItABQABgAIAAAAIQBa9CxbvwAAABUBAAAL&#10;AAAAAAAAAAAAAAAAAB8BAABfcmVscy8ucmVsc1BLAQItABQABgAIAAAAIQBGemzJxQAAAOAAAAAP&#10;AAAAAAAAAAAAAAAAAAcCAABkcnMvZG93bnJldi54bWxQSwUGAAAAAAMAAwC3AAAA+QIAAAAA&#10;" filled="f" stroked="f">
                  <v:textbox inset="0,0,0,0">
                    <w:txbxContent>
                      <w:p w14:paraId="204C9C29"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2BlygAAAOMAAAAPAAAAZHJzL2Rvd25yZXYueG1sRI9PSwMx&#10;EMXvgt8hjODNZus/yrZpKYqiBRGrhx6HzbhJu5ksSbpdv71zEDy+eW9+M2+xGkOnBkrZRzYwnVSg&#10;iJtoPbcGvj6frmagckG22EUmAz+UYbU8P1tgbeOJP2jYllYJhHONBlwpfa11bhwFzJPYE4v3HVPA&#10;IjK12iY8CTx0+rqq7nVAz3LBYU8PjprD9hgMPO43fv36vrnd+eM+Pb8dxsGhM+byYlzPQRUay3/4&#10;b/vFyvvVVKCzuxtpIZ1kAHr5CwAA//8DAFBLAQItABQABgAIAAAAIQDb4fbL7gAAAIUBAAATAAAA&#10;AAAAAAAAAAAAAAAAAABbQ29udGVudF9UeXBlc10ueG1sUEsBAi0AFAAGAAgAAAAhAFr0LFu/AAAA&#10;FQEAAAsAAAAAAAAAAAAAAAAAHwEAAF9yZWxzLy5yZWxzUEsBAi0AFAAGAAgAAAAhAIPvYGXKAAAA&#10;4wAAAA8AAAAAAAAAAAAAAAAABwIAAGRycy9kb3ducmV2LnhtbFBLBQYAAAAAAwADALcAAAD+AgAA&#10;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4LywAAAOIAAAAPAAAAZHJzL2Rvd25yZXYueG1sRI9BS8NA&#10;FITvgv9heYI3u9tC0yZ2W4pYEAQxTQ8en9nXZGn2bcyubfz3riD0OMzMN8xqM7pOnGkI1rOG6USB&#10;IK69sdxoOFS7hyWIEJENdp5Jww8F2Kxvb1ZYGH/hks772IgE4VCghjbGvpAy1C05DBPfEyfv6AeH&#10;McmhkWbAS4K7Ts6UyqRDy2mhxZ6eWqpP+2+nYfvB5bP9evt8L4+lrapc8Wt20vr+btw+gog0xmv4&#10;v/1iNGTT+SLPZ2oBf5fSHZDrXwAAAP//AwBQSwECLQAUAAYACAAAACEA2+H2y+4AAACFAQAAEwAA&#10;AAAAAAAAAAAAAAAAAAAAW0NvbnRlbnRfVHlwZXNdLnhtbFBLAQItABQABgAIAAAAIQBa9CxbvwAA&#10;ABUBAAALAAAAAAAAAAAAAAAAAB8BAABfcmVscy8ucmVsc1BLAQItABQABgAIAAAAIQCAL+4LywAA&#10;AOIAAAAPAAAAAAAAAAAAAAAAAAcCAABkcnMvZG93bnJldi54bWxQSwUGAAAAAAMAAwC3AAAA/wIA&#10;AAAA&#10;" filled="f" stroked="f">
                  <v:textbox inset="0,0,0,0">
                    <w:txbxContent>
                      <w:p w14:paraId="204C9C2A"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X8yAAAAOMAAAAPAAAAZHJzL2Rvd25yZXYueG1sRE9fS8Mw&#10;EH8X/A7hBN9cOpna1mVjKIoORJx72OPRnE225lKSrKvf3giCj/f7f/Pl6DoxUIjWs4LppABB3Hht&#10;uVWw/Xy6KkHEhKyx80wKvinCcnF+Nsda+xN/0LBJrcghHGtUYFLqayljY8hhnPieOHNfPjhM+Qyt&#10;1AFPOdx18roobqVDy7nBYE8PhprD5ugUPO7XdvX6vp7t7HEfnt8O42DQKHV5Ma7uQSQa07/4z/2i&#10;8/yyqqbVrLy7gd+fMgBy8QMAAP//AwBQSwECLQAUAAYACAAAACEA2+H2y+4AAACFAQAAEwAAAAAA&#10;AAAAAAAAAAAAAAAAW0NvbnRlbnRfVHlwZXNdLnhtbFBLAQItABQABgAIAAAAIQBa9CxbvwAAABUB&#10;AAALAAAAAAAAAAAAAAAAAB8BAABfcmVscy8ucmVsc1BLAQItABQABgAIAAAAIQB+VgX8yAAAAOMA&#10;AAAPAAAAAAAAAAAAAAAAAAcCAABkcnMvZG93bnJldi54bWxQSwUGAAAAAAMAAwC3AAAA/AI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8ZryQAAAOMAAAAPAAAAZHJzL2Rvd25yZXYueG1sRE9fa8Iw&#10;EH8f7DuEG/g207nWzc4oMhwIA1ntHvZ4a8422Fxqk2n99stg4OP9/t98OdhWnKj3xrGCh3ECgrhy&#10;2nCt4LN8u38G4QOyxtYxKbiQh+Xi9maOuXZnLui0C7WIIexzVNCE0OVS+qohi37sOuLI7V1vMcSz&#10;r6Xu8RzDbSsnSTKVFg3HhgY7em2oOux+rILVFxdrc9x+fxT7wpTlLOH36UGp0d2wegERaAhX8b97&#10;o+P8LH1K08dZlsHfTxEAufgFAAD//wMAUEsBAi0AFAAGAAgAAAAhANvh9svuAAAAhQEAABMAAAAA&#10;AAAAAAAAAAAAAAAAAFtDb250ZW50X1R5cGVzXS54bWxQSwECLQAUAAYACAAAACEAWvQsW78AAAAV&#10;AQAACwAAAAAAAAAAAAAAAAAfAQAAX3JlbHMvLnJlbHNQSwECLQAUAAYACAAAACEAXR/Ga8kAAADj&#10;AAAADwAAAAAAAAAAAAAAAAAHAgAAZHJzL2Rvd25yZXYueG1sUEsFBgAAAAADAAMAtwAAAP0CAAAA&#10;AA==&#10;" filled="f" stroked="f">
                  <v:textbox inset="0,0,0,0">
                    <w:txbxContent>
                      <w:p w14:paraId="204C9C2B"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umdyAAAAOMAAAAPAAAAZHJzL2Rvd25yZXYueG1sRE9fS8Mw&#10;EH8X/A7hBN9c2lFFu2VjbCg6EHH64OPR3JpszaUkWVe/vREEH+/3/+bL0XVioBCtZwXlpABB3Hht&#10;uVXw+fF4cw8iJmSNnWdS8E0RlovLiznW2p/5nYZdakUO4VijApNSX0sZG0MO48T3xJnb++Aw5TO0&#10;Ugc853DXyWlR3EmHlnODwZ7Whprj7uQUbA5bu3p521Zf9nQIT6/HcTBolLq+GlczEInG9C/+cz/r&#10;PL+c3hZVWVUP8PtTBkAufgAAAP//AwBQSwECLQAUAAYACAAAACEA2+H2y+4AAACFAQAAEwAAAAAA&#10;AAAAAAAAAAAAAAAAW0NvbnRlbnRfVHlwZXNdLnhtbFBLAQItABQABgAIAAAAIQBa9CxbvwAAABUB&#10;AAALAAAAAAAAAAAAAAAAAB8BAABfcmVscy8ucmVsc1BLAQItABQABgAIAAAAIQBf3umdyAAAAOMA&#10;AAAPAAAAAAAAAAAAAAAAAAcCAABkcnMvZG93bnJldi54bWxQSwUGAAAAAAMAAwC3AAAA/AI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wPywAAAOIAAAAPAAAAZHJzL2Rvd25yZXYueG1sRI9BSwMx&#10;FITvQv9DeAVvNrHY1a5NSykKgiDdroceXzevu6Gbl+0mtuu/N4LgcZiZb5jFanCtuFAfrGcN9xMF&#10;grjyxnKt4bN8vXsCESKywdYzafimAKvl6GaBufFXLuiyi7VIEA45amhi7HIpQ9WQwzDxHXHyjr53&#10;GJPsa2l6vCa4a+VUqUw6tJwWGuxo01B12n05Des9Fy/2/HHYFsfCluVc8Xt20vp2PKyfQUQa4n/4&#10;r/1mNMweH2ZZNldT+L2U7oBc/gAAAP//AwBQSwECLQAUAAYACAAAACEA2+H2y+4AAACFAQAAEwAA&#10;AAAAAAAAAAAAAAAAAAAAW0NvbnRlbnRfVHlwZXNdLnhtbFBLAQItABQABgAIAAAAIQBa9CxbvwAA&#10;ABUBAAALAAAAAAAAAAAAAAAAAB8BAABfcmVscy8ucmVsc1BLAQItABQABgAIAAAAIQAlpwwPywAA&#10;AOIAAAAPAAAAAAAAAAAAAAAAAAcCAABkcnMvZG93bnJldi54bWxQSwUGAAAAAAMAAwC3AAAA/wIA&#10;AAAA&#10;" filled="f" stroked="f">
                  <v:textbox inset="0,0,0,0">
                    <w:txbxContent>
                      <w:p w14:paraId="204C9C2C"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cBxwAAAOMAAAAPAAAAZHJzL2Rvd25yZXYueG1sRE/NSgMx&#10;EL4LvkMYwZtNXEot26alKIoWRKweehw24ybtZrIk6XZ9eyMIHuf7n+V69J0YKCYXWMPtRIEgboJx&#10;3Gr4/Hi8mYNIGdlgF5g0fFOC9eryYom1CWd+p2GXW1FCONWowebc11KmxpLHNAk9ceG+QvSYyxlb&#10;aSKeS7jvZKXUTHp0XBos9nRvqTnuTl7Dw2HrNi9v2+nenQ7x6fU4Dhat1tdX42YBItOY/8V/7mdT&#10;5s8rNVN306qC358KAHL1AwAA//8DAFBLAQItABQABgAIAAAAIQDb4fbL7gAAAIUBAAATAAAAAAAA&#10;AAAAAAAAAAAAAABbQ29udGVudF9UeXBlc10ueG1sUEsBAi0AFAAGAAgAAAAhAFr0LFu/AAAAFQEA&#10;AAsAAAAAAAAAAAAAAAAAHwEAAF9yZWxzLy5yZWxzUEsBAi0AFAAGAAgAAAAhAOIGJwHHAAAA4wAA&#10;AA8AAAAAAAAAAAAAAAAABwIAAGRycy9kb3ducmV2LnhtbFBLBQYAAAAAAwADALcAAAD7AgA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KXyAAAAOMAAAAPAAAAZHJzL2Rvd25yZXYueG1sRE9fS8Mw&#10;EH8X9h3CCb65pBWr1mVjiIIgiF198PFsbm1Yc+mauNVvvwwEH+/3/xaryfXiQGOwnjVkcwWCuPHG&#10;cqvhs365vgcRIrLB3jNp+KUAq+XsYoGl8Ueu6LCJrUghHErU0MU4lFKGpiOHYe4H4sRt/egwpnNs&#10;pRnxmMJdL3OlCunQcmrocKCnjprd5sdpWH9x9Wz3798f1baydf2g+K3YaX11Oa0fQUSa4r/4z/1q&#10;0vy7rLi5zVWewfmnBIBcngAAAP//AwBQSwECLQAUAAYACAAAACEA2+H2y+4AAACFAQAAEwAAAAAA&#10;AAAAAAAAAAAAAAAAW0NvbnRlbnRfVHlwZXNdLnhtbFBLAQItABQABgAIAAAAIQBa9CxbvwAAABUB&#10;AAALAAAAAAAAAAAAAAAAAB8BAABfcmVscy8ucmVsc1BLAQItABQABgAIAAAAIQDfpvKXyAAAAOMA&#10;AAAPAAAAAAAAAAAAAAAAAAcCAABkcnMvZG93bnJldi54bWxQSwUGAAAAAAMAAwC3AAAA/AIAAAAA&#10;" filled="f" stroked="f">
                  <v:textbox inset="0,0,0,0">
                    <w:txbxContent>
                      <w:p w14:paraId="204C9C2D"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CzuzAAAAOMAAAAPAAAAZHJzL2Rvd25yZXYueG1sRI9BTwIx&#10;EIXvJP6HZki8QRdBwZVCiEYjJMaAHjxOtuO2sJ1u2rKs/94eTDzOvDfvfbNc964RHYVoPSuYjAsQ&#10;xJXXlmsFnx/PowWImJA1Np5JwQ9FWK+uBksstb/wnrpDqkUO4ViiApNSW0oZK0MO49i3xFn79sFh&#10;ymOopQ54yeGukTdFcScdWs4NBlt6NFSdDmen4Om4s5vt+272Zc/H8PJ26juDRqnrYb95AJGoT//m&#10;v+tXnfEX03kxm97fZuj8U16AXP0CAAD//wMAUEsBAi0AFAAGAAgAAAAhANvh9svuAAAAhQEAABMA&#10;AAAAAAAAAAAAAAAAAAAAAFtDb250ZW50X1R5cGVzXS54bWxQSwECLQAUAAYACAAAACEAWvQsW78A&#10;AAAVAQAACwAAAAAAAAAAAAAAAAAfAQAAX3JlbHMvLnJlbHNQSwECLQAUAAYACAAAACEAUIws7swA&#10;AADjAAAADwAAAAAAAAAAAAAAAAAHAgAAZHJzL2Rvd25yZXYueG1sUEsFBgAAAAADAAMAtwAAAAAD&#10;A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TbayAAAAOMAAAAPAAAAZHJzL2Rvd25yZXYueG1sRE9fa8Iw&#10;EH8f7DuEG/g20+ks2hlFxgRBGNbuYY+35myDzaVronbffhEEH+/3/+bL3jbiTJ03jhW8DBMQxKXT&#10;hisFX8X6eQrCB2SNjWNS8EcelovHhzlm2l04p/M+VCKGsM9QQR1Cm0npy5os+qFriSN3cJ3FEM+u&#10;krrDSwy3jRwlSSotGo4NNbb0XlN53J+sgtU35x/m9/Nnlx9yUxSzhLfpUanBU796AxGoD3fxzb3R&#10;cf5kNJmm49n4Fa4/RQDk4h8AAP//AwBQSwECLQAUAAYACAAAACEA2+H2y+4AAACFAQAAEwAAAAAA&#10;AAAAAAAAAAAAAAAAW0NvbnRlbnRfVHlwZXNdLnhtbFBLAQItABQABgAIAAAAIQBa9CxbvwAAABUB&#10;AAALAAAAAAAAAAAAAAAAAB8BAABfcmVscy8ucmVsc1BLAQItABQABgAIAAAAIQBNoTbayAAAAOMA&#10;AAAPAAAAAAAAAAAAAAAAAAcCAABkcnMvZG93bnJldi54bWxQSwUGAAAAAAMAAwC3AAAA/AIAAAAA&#10;" filled="f" stroked="f">
                  <v:textbox inset="0,0,0,0">
                    <w:txbxContent>
                      <w:p w14:paraId="204C9C2E"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d9qywAAAOIAAAAPAAAAZHJzL2Rvd25yZXYueG1sRI9BSwMx&#10;FITvgv8hPMGbzXbR1a5NS1EULYjY9uDxsXlu0m5eliTdrv/eCILHYWa+YebL0XVioBCtZwXTSQGC&#10;uPHacqtgt326ugMRE7LGzjMp+KYIy8X52Rxr7U/8QcMmtSJDONaowKTU11LGxpDDOPE9cfa+fHCY&#10;sgyt1AFPGe46WRZFJR1azgsGe3ow1Bw2R6fgcb+2q9f39fWnPe7D89thHAwapS4vxtU9iERj+g//&#10;tV+0gnJ2W86mN1UFv5fyHZCLHwAAAP//AwBQSwECLQAUAAYACAAAACEA2+H2y+4AAACFAQAAEwAA&#10;AAAAAAAAAAAAAAAAAAAAW0NvbnRlbnRfVHlwZXNdLnhtbFBLAQItABQABgAIAAAAIQBa9CxbvwAA&#10;ABUBAAALAAAAAAAAAAAAAAAAAB8BAABfcmVscy8ucmVsc1BLAQItABQABgAIAAAAIQAv5d9qywAA&#10;AOIAAAAPAAAAAAAAAAAAAAAAAAcCAABkcnMvZG93bnJldi54bWxQSwUGAAAAAAMAAwC3AAAA/wIA&#10;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Ke+yAAAAOMAAAAPAAAAZHJzL2Rvd25yZXYueG1sRE9fS8Mw&#10;EH8X/A7hhL25pB0UrcvGEAcDQezqg49nc2vDmkttsq1+eyMIe7zf/1uuJ9eLM43BetaQzRUI4sYb&#10;y62Gj3p7/wAiRGSDvWfS8EMB1qvbmyWWxl+4ovM+tiKFcChRQxfjUEoZmo4chrkfiBN38KPDmM6x&#10;lWbESwp3vcyVKqRDy6mhw4GeO2qO+5PTsPnk6sV+v329V4fK1vWj4tfiqPXsbto8gYg0xav4370z&#10;aX5eLHKVZYsM/n5KAMjVLwAAAP//AwBQSwECLQAUAAYACAAAACEA2+H2y+4AAACFAQAAEwAAAAAA&#10;AAAAAAAAAAAAAAAAW0NvbnRlbnRfVHlwZXNdLnhtbFBLAQItABQABgAIAAAAIQBa9CxbvwAAABUB&#10;AAALAAAAAAAAAAAAAAAAAB8BAABfcmVscy8ucmVsc1BLAQItABQABgAIAAAAIQCz2Ke+yAAAAOMA&#10;AAAPAAAAAAAAAAAAAAAAAAcCAABkcnMvZG93bnJldi54bWxQSwUGAAAAAAMAAwC3AAAA/AIAAAAA&#10;" filled="f" stroked="f">
                  <v:textbox inset="0,0,0,0">
                    <w:txbxContent>
                      <w:p w14:paraId="204C9C2F"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9hxwAAAOMAAAAPAAAAZHJzL2Rvd25yZXYueG1sRE/NSgMx&#10;EL4LvkMYwZtNsmq7rE1LFSy9eLCKeBw2Yza6mSyb2K5vbwShx/n+Z7meQi8ONCYf2YCeKRDEbbSe&#10;nYHXl8erGkTKyBb7yGTghxKsV+dnS2xsPPIzHfbZiRLCqUEDXc5DI2VqOwqYZnEgLtxHHAPmco5O&#10;2hGPJTz0slJqLgN6Lg0dDvTQUfu1/w4GKv20u51v7/2b3+p3VNNm8emcMZcX0+YORKYpn8T/7p0t&#10;89VNrXV9XS3g76cCgFz9AgAA//8DAFBLAQItABQABgAIAAAAIQDb4fbL7gAAAIUBAAATAAAAAAAA&#10;AAAAAAAAAAAAAABbQ29udGVudF9UeXBlc10ueG1sUEsBAi0AFAAGAAgAAAAhAFr0LFu/AAAAFQEA&#10;AAsAAAAAAAAAAAAAAAAAHwEAAF9yZWxzLy5yZWxzUEsBAi0AFAAGAAgAAAAhACR372HHAAAA4wAA&#10;AA8AAAAAAAAAAAAAAAAABwIAAGRycy9kb3ducmV2LnhtbFBLBQYAAAAAAwADALcAAAD7Ag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pTyAAAAOMAAAAPAAAAZHJzL2Rvd25yZXYueG1sRE9fa8Iw&#10;EH8f+B3CDfY2E2Wr2hlFxgaDwbB2D3s8m7MNNpfaZNp9+2Uw8PF+/2+5HlwrztQH61nDZKxAEFfe&#10;WK41fJav93MQISIbbD2Thh8KsF6NbpaYG3/hgs67WIsUwiFHDU2MXS5lqBpyGMa+I07cwfcOYzr7&#10;WpoeLynctXKqVCYdWk4NDXb03FB13H07DZsvLl7s6WO/LQ6FLcuF4vfsqPXd7bB5AhFpiFfxv/vN&#10;pPmZmjzMZmr6CH8/JQDk6hcAAP//AwBQSwECLQAUAAYACAAAACEA2+H2y+4AAACFAQAAEwAAAAAA&#10;AAAAAAAAAAAAAAAAW0NvbnRlbnRfVHlwZXNdLnhtbFBLAQItABQABgAIAAAAIQBa9CxbvwAAABUB&#10;AAALAAAAAAAAAAAAAAAAAB8BAABfcmVscy8ucmVsc1BLAQItABQABgAIAAAAIQB5y+pTyAAAAOMA&#10;AAAPAAAAAAAAAAAAAAAAAAcCAABkcnMvZG93bnJldi54bWxQSwUGAAAAAAMAAwC3AAAA/AIAAAAA&#10;" filled="f" stroked="f">
                  <v:textbox inset="0,0,0,0">
                    <w:txbxContent>
                      <w:p w14:paraId="204C9C30"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3FrzQAAAOIAAAAPAAAAZHJzL2Rvd25yZXYueG1sRI9BS8NA&#10;FITvgv9heUIvYjdtpLGx29JaCvZQ0SgFb4/sMwnNvo27a5v++64geBxm5htmtuhNK47kfGNZwWiY&#10;gCAurW64UvDxvrl7AOEDssbWMik4k4fF/Ppqhrm2J36jYxEqESHsc1RQh9DlUvqyJoN+aDvi6H1Z&#10;ZzBE6SqpHZ4i3LRynCQTabDhuFBjR081lYfixyig72K/W+2Tz5f+Nbt162173viRUoObfvkIIlAf&#10;/sN/7WetYJqO02mW3afweyneATm/AAAA//8DAFBLAQItABQABgAIAAAAIQDb4fbL7gAAAIUBAAAT&#10;AAAAAAAAAAAAAAAAAAAAAABbQ29udGVudF9UeXBlc10ueG1sUEsBAi0AFAAGAAgAAAAhAFr0LFu/&#10;AAAAFQEAAAsAAAAAAAAAAAAAAAAAHwEAAF9yZWxzLy5yZWxzUEsBAi0AFAAGAAgAAAAhAPNzcWvN&#10;AAAA4gAAAA8AAAAAAAAAAAAAAAAABwIAAGRycy9kb3ducmV2LnhtbFBLBQYAAAAAAwADALcAAAAB&#10;Aw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rSywAAAOIAAAAPAAAAZHJzL2Rvd25yZXYueG1sRI9Ba8JA&#10;FITvgv9heYI33RhTkdRVxFIsvRRtQXt7ZF+zodm3MbvGtL++Wyj0OMzMN8xq09tadNT6yrGC2TQB&#10;QVw4XXGp4O31cbIE4QOyxtoxKfgiD5v1cLDCXLsbH6g7hlJECPscFZgQmlxKXxiy6KeuIY7eh2st&#10;hijbUuoWbxFua5kmyUJarDguGGxoZ6j4PF6tgoeX59lpf+721lS7Mv2uWb9fTkqNR/32HkSgPvyH&#10;/9pPWsEiS7N5kt3N4fdSvANy/QMAAP//AwBQSwECLQAUAAYACAAAACEA2+H2y+4AAACFAQAAEwAA&#10;AAAAAAAAAAAAAAAAAAAAW0NvbnRlbnRfVHlwZXNdLnhtbFBLAQItABQABgAIAAAAIQBa9CxbvwAA&#10;ABUBAAALAAAAAAAAAAAAAAAAAB8BAABfcmVscy8ucmVsc1BLAQItABQABgAIAAAAIQBKNGrSywAA&#10;AOIAAAAPAAAAAAAAAAAAAAAAAAcCAABkcnMvZG93bnJldi54bWxQSwUGAAAAAAMAAwC3AAAA/wIA&#10;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G9yQAAAOMAAAAPAAAAZHJzL2Rvd25yZXYueG1sRE9LSwMx&#10;EL4L/ocwghdps1v7Ytu0rELBCj202vt0M26Cm8m6Sdv13xtB8Djfe5br3jXiQl2wnhXkwwwEceW1&#10;5VrB+9tmMAcRIrLGxjMp+KYA69XtzRIL7a+8p8sh1iKFcChQgYmxLaQMlSGHYehb4sR9+M5hTGdX&#10;S93hNYW7Ro6ybCodWk4NBlt6NlR9Hs5OwW6bP5UnY7ev+y+7m2zK5lw/HJW6v+vLBYhIffwX/7lf&#10;dJqfz0fT8Sx/HMPvTwkAufoBAAD//wMAUEsBAi0AFAAGAAgAAAAhANvh9svuAAAAhQEAABMAAAAA&#10;AAAAAAAAAAAAAAAAAFtDb250ZW50X1R5cGVzXS54bWxQSwECLQAUAAYACAAAACEAWvQsW78AAAAV&#10;AQAACwAAAAAAAAAAAAAAAAAfAQAAX3JlbHMvLnJlbHNQSwECLQAUAAYACAAAACEAmQMRvckAAADj&#10;AAAADwAAAAAAAAAAAAAAAAAHAgAAZHJzL2Rvd25yZXYueG1sUEsFBgAAAAADAAMAtwAAAP0CAAAA&#10;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1tiyQAAAOMAAAAPAAAAZHJzL2Rvd25yZXYueG1sRE9fa8Iw&#10;EH8f7DuEG+xtJjrRWo0iY4PBYKx2D3s8m7MNNpfaZNp9+2Ug7PF+/2+1GVwrztQH61nDeKRAEFfe&#10;WK41fJYvDxmIEJENtp5Jww8F2Kxvb1aYG3/hgs67WIsUwiFHDU2MXS5lqBpyGEa+I07cwfcOYzr7&#10;WpoeLynctXKi1Ew6tJwaGuzoqaHquPt2GrZfXDzb0/v+ozgUtiwXit9mR63v74btEkSkIf6Lr+5X&#10;k+bPs2yusunjFP5+SgDI9S8AAAD//wMAUEsBAi0AFAAGAAgAAAAhANvh9svuAAAAhQEAABMAAAAA&#10;AAAAAAAAAAAAAAAAAFtDb250ZW50X1R5cGVzXS54bWxQSwECLQAUAAYACAAAACEAWvQsW78AAAAV&#10;AQAACwAAAAAAAAAAAAAAAAAfAQAAX3JlbHMvLnJlbHNQSwECLQAUAAYACAAAACEAyo9bYskAAADj&#10;AAAADwAAAAAAAAAAAAAAAAAHAgAAZHJzL2Rvd25yZXYueG1sUEsFBgAAAAADAAMAtwAAAP0CAAAA&#10;AA==&#10;" filled="f" stroked="f">
                  <v:textbox inset="0,0,0,0">
                    <w:txbxContent>
                      <w:p w14:paraId="204C9C31"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OpJzAAAAOMAAAAPAAAAZHJzL2Rvd25yZXYueG1sRI9BT8Mw&#10;DIXvSPyHyEhcEEsL2lSVZVNBmsSQdtiAu2lME9E4pcm28u/xAYmj7ef33rdcT6FXJxqTj2ygnBWg&#10;iNtoPXcG3l43txWolJEt9pHJwA8lWK8uL5ZY23jmPZ0OuVNiwqlGAy7nodY6tY4CplkciOX2GceA&#10;Wcax03bEs5iHXt8VxUIH9CwJDgd6ctR+HY7BwG5bPjYfzm9f9t9+N980/bG7eTfm+mpqHkBlmvK/&#10;+O/72Ur9+X1RVmW1EAphkgXo1S8AAAD//wMAUEsBAi0AFAAGAAgAAAAhANvh9svuAAAAhQEAABMA&#10;AAAAAAAAAAAAAAAAAAAAAFtDb250ZW50X1R5cGVzXS54bWxQSwECLQAUAAYACAAAACEAWvQsW78A&#10;AAAVAQAACwAAAAAAAAAAAAAAAAAfAQAAX3JlbHMvLnJlbHNQSwECLQAUAAYACAAAACEAMhTqScwA&#10;AADjAAAADwAAAAAAAAAAAAAAAAAHAgAAZHJzL2Rvd25yZXYueG1sUEsFBgAAAAADAAMAtwAAAAAD&#10;A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i+ywAAAOIAAAAPAAAAZHJzL2Rvd25yZXYueG1sRI9BawIx&#10;FITvhf6H8ArearIqUrdGkdKCIEjX7aHH181zN7h52W6ibv99IxR6HGbmG2a5HlwrLtQH61lDNlYg&#10;iCtvLNcaPsq3xycQISIbbD2Thh8KsF7d3y0xN/7KBV0OsRYJwiFHDU2MXS5lqBpyGMa+I07e0fcO&#10;Y5J9LU2P1wR3rZwoNZcOLaeFBjt6aag6Hc5Ow+aTi1f7vf96L46FLcuF4t38pPXoYdg8g4g0xP/w&#10;X3trNExn00k2U9kCbpfSHZCrXwAAAP//AwBQSwECLQAUAAYACAAAACEA2+H2y+4AAACFAQAAEwAA&#10;AAAAAAAAAAAAAAAAAAAAW0NvbnRlbnRfVHlwZXNdLnhtbFBLAQItABQABgAIAAAAIQBa9CxbvwAA&#10;ABUBAAALAAAAAAAAAAAAAAAAAB8BAABfcmVscy8ucmVsc1BLAQItABQABgAIAAAAIQBZAei+ywAA&#10;AOIAAAAPAAAAAAAAAAAAAAAAAAcCAABkcnMvZG93bnJldi54bWxQSwUGAAAAAAMAAwC3AAAA/wIA&#10;AAAA&#10;" filled="f" stroked="f">
                  <v:textbox inset="0,0,0,0">
                    <w:txbxContent>
                      <w:p w14:paraId="204C9C32"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dUizQAAAOMAAAAPAAAAZHJzL2Rvd25yZXYueG1sRI9Bb8Iw&#10;DIXvk/gPkZF2mUZaGAN1BNRNQhpIHGBwN43XRGucrgnQ/fvlMGlH28/vvW+x6l0jrtQF61lBPspA&#10;EFdeW64VHD/Wj3MQISJrbDyTgh8KsFoO7hZYaH/jPV0PsRbJhEOBCkyMbSFlqAw5DCPfEqfbp+8c&#10;xjR2tdQd3pK5a+Q4y56lQ8spwWBLb4aqr8PFKdht8tfybOxmu/+2u+m6bC71w0mp+2FfvoCI1Md/&#10;8d/3u071p/l48jSbTRJFYkoLkMtfAAAA//8DAFBLAQItABQABgAIAAAAIQDb4fbL7gAAAIUBAAAT&#10;AAAAAAAAAAAAAAAAAAAAAABbQ29udGVudF9UeXBlc10ueG1sUEsBAi0AFAAGAAgAAAAhAFr0LFu/&#10;AAAAFQEAAAsAAAAAAAAAAAAAAAAAHwEAAF9yZWxzLy5yZWxzUEsBAi0AFAAGAAgAAAAhAFjp1SLN&#10;AAAA4wAAAA8AAAAAAAAAAAAAAAAABwIAAGRycy9kb3ducmV2LnhtbFBLBQYAAAAAAwADALcAAAAB&#10;AwA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9ygAAAOIAAAAPAAAAZHJzL2Rvd25yZXYueG1sRI9Ba8JA&#10;FITvhf6H5Qm91Y2lRBNdRUoLBaEY04PHZ/aZLGbfptmtxn/fFYQeh5n5hlmsBtuKM/XeOFYwGScg&#10;iCunDdcKvsuP5xkIH5A1to5JwZU8rJaPDwvMtbtwQeddqEWEsM9RQRNCl0vpq4Ys+rHriKN3dL3F&#10;EGVfS93jJcJtK1+SJJUWDceFBjt6a6g67X6tgvWei3fz83XYFsfClGWW8CY9KfU0GtZzEIGG8B++&#10;tz+1gjSbpdlk+jqF26V4B+TyDwAA//8DAFBLAQItABQABgAIAAAAIQDb4fbL7gAAAIUBAAATAAAA&#10;AAAAAAAAAAAAAAAAAABbQ29udGVudF9UeXBlc10ueG1sUEsBAi0AFAAGAAgAAAAhAFr0LFu/AAAA&#10;FQEAAAsAAAAAAAAAAAAAAAAAHwEAAF9yZWxzLy5yZWxzUEsBAi0AFAAGAAgAAAAhANH+0f3KAAAA&#10;4gAAAA8AAAAAAAAAAAAAAAAABwIAAGRycy9kb3ducmV2LnhtbFBLBQYAAAAAAwADALcAAAD+AgAA&#10;AAA=&#10;" filled="f" stroked="f">
                  <v:textbox inset="0,0,0,0">
                    <w:txbxContent>
                      <w:p w14:paraId="204C9C33"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pkAyQAAAOMAAAAPAAAAZHJzL2Rvd25yZXYueG1sRE9fT8Iw&#10;EH834Ts0Z+KLkQ4zBCeFDBMSIeEBxPdzPdeG9TrWAvPbWxMTH+/3/2aL3jXiQl2wnhWMhhkI4spr&#10;y7WCw/vqYQoiRGSNjWdS8E0BFvPBzQwL7a+8o8s+1iKFcChQgYmxLaQMlSGHYehb4sR9+c5hTGdX&#10;S93hNYW7Rj5m2ZN0aDk1GGzp1VB13J+dgu16tCw/jV1vdie7Ha/K5lzffyh1d9uXLyAi9fFf/Od+&#10;02l+Psnzyfg5y+H3pwSAnP8AAAD//wMAUEsBAi0AFAAGAAgAAAAhANvh9svuAAAAhQEAABMAAAAA&#10;AAAAAAAAAAAAAAAAAFtDb250ZW50X1R5cGVzXS54bWxQSwECLQAUAAYACAAAACEAWvQsW78AAAAV&#10;AQAACwAAAAAAAAAAAAAAAAAfAQAAX3JlbHMvLnJlbHNQSwECLQAUAAYACAAAACEAkR6ZAMkAAADj&#10;AAAADwAAAAAAAAAAAAAAAAAHAgAAZHJzL2Rvd25yZXYueG1sUEsFBgAAAAADAAMAtwAAAP0CAAAA&#10;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ys2ywAAAOMAAAAPAAAAZHJzL2Rvd25yZXYueG1sRI9Ba8JA&#10;FITvhf6H5RV6q5uIRE1dRYpCoSCN6aHH1+wzWcy+TbNbjf/eFQoeh5n5hlmsBtuKE/XeOFaQjhIQ&#10;xJXThmsFX+X2ZQbCB2SNrWNScCEPq+XjwwJz7c5c0GkfahEh7HNU0ITQ5VL6qiGLfuQ64ugdXG8x&#10;RNnXUvd4jnDbynGSZNKi4bjQYEdvDVXH/Z9VsP7mYmN+dz+fxaEwZTlP+CM7KvX8NKxfQQQawj38&#10;337XCsZpmk3n08kkhdun+Afk8goAAP//AwBQSwECLQAUAAYACAAAACEA2+H2y+4AAACFAQAAEwAA&#10;AAAAAAAAAAAAAAAAAAAAW0NvbnRlbnRfVHlwZXNdLnhtbFBLAQItABQABgAIAAAAIQBa9CxbvwAA&#10;ABUBAAALAAAAAAAAAAAAAAAAAB8BAABfcmVscy8ucmVsc1BLAQItABQABgAIAAAAIQCjoys2ywAA&#10;AOMAAAAPAAAAAAAAAAAAAAAAAAcCAABkcnMvZG93bnJldi54bWxQSwUGAAAAAAMAAwC3AAAA/wIA&#10;AAAA&#10;" filled="f" stroked="f">
                  <v:textbox inset="0,0,0,0">
                    <w:txbxContent>
                      <w:p w14:paraId="204C9C34"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RujywAAAOIAAAAPAAAAZHJzL2Rvd25yZXYueG1sRI9BS8NA&#10;FITvgv9heYIXsZuISWvstkShYAs9tNb7M/vMLmbfxuy2jf/eFQSPw8x8w8yXo+vEiYZgPSvIJxkI&#10;4sZry62Cw+vqdgYiRGSNnWdS8E0BlovLizlW2p95R6d9bEWCcKhQgYmxr6QMjSGHYeJ74uR9+MFh&#10;THJopR7wnOCuk3dZVkqHltOCwZ6eDTWf+6NTsF3nT/W7sevN7stui1XdHdubN6Wur8b6EUSkMf6H&#10;/9ovWkGZF+X04b6Ywu+ldAfk4gcAAP//AwBQSwECLQAUAAYACAAAACEA2+H2y+4AAACFAQAAEwAA&#10;AAAAAAAAAAAAAAAAAAAAW0NvbnRlbnRfVHlwZXNdLnhtbFBLAQItABQABgAIAAAAIQBa9CxbvwAA&#10;ABUBAAALAAAAAAAAAAAAAAAAAB8BAABfcmVscy8ucmVsc1BLAQItABQABgAIAAAAIQA8XRujywAA&#10;AOIAAAAPAAAAAAAAAAAAAAAAAAcCAABkcnMvZG93bnJldi54bWxQSwUGAAAAAAMAAwC3AAAA/wIA&#10;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OFVywAAAOMAAAAPAAAAZHJzL2Rvd25yZXYueG1sRI9BS8NA&#10;EIXvgv9hmYI3u0nQUtNuSxEFQRDTePA4ZqfJ0uxszK5t/PfOQehxZt689771dvK9OtEYXWAD+TwD&#10;RdwE67g18FE/3y5BxYRssQ9MBn4pwnZzfbXG0oYzV3Tap1aJCccSDXQpDaXWsenIY5yHgVhuhzB6&#10;TDKOrbYjnsXc97rIsoX26FgSOhzosaPmuP/xBnafXD2577ev9+pQubp+yPh1cTTmZjbtVqASTeki&#10;/v9+sVI/z5dFcVfcC4UwyQL05g8AAP//AwBQSwECLQAUAAYACAAAACEA2+H2y+4AAACFAQAAEwAA&#10;AAAAAAAAAAAAAAAAAAAAW0NvbnRlbnRfVHlwZXNdLnhtbFBLAQItABQABgAIAAAAIQBa9CxbvwAA&#10;ABUBAAALAAAAAAAAAAAAAAAAAB8BAABfcmVscy8ucmVsc1BLAQItABQABgAIAAAAIQDdQOFVywAA&#10;AOMAAAAPAAAAAAAAAAAAAAAAAAcCAABkcnMvZG93bnJldi54bWxQSwUGAAAAAAMAAwC3AAAA/wIA&#10;AAAA&#10;" filled="f" stroked="f">
                  <v:textbox inset="0,0,0,0">
                    <w:txbxContent>
                      <w:p w14:paraId="204C9C35"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6EiyQAAAOMAAAAPAAAAZHJzL2Rvd25yZXYueG1sRE9fT8Iw&#10;EH838Ts0Z+KLkQ5xBAaFTBMSMeEBhPdjPdfG9TrXAvPbWxMTHu/3/+bL3jXiTF2wnhUMBxkI4spr&#10;y7WC/cfqcQIiRGSNjWdS8EMBlovbmzkW2l94S+ddrEUK4VCgAhNjW0gZKkMOw8C3xIn79J3DmM6u&#10;lrrDSwp3jXzKsrF0aDk1GGzp1VD1tTs5BZv18KU8Grt+337bTb4qm1P9cFDq/q4vZyAi9fEq/ne/&#10;6TQ/n06fR/kkH8HfTwkAufgFAAD//wMAUEsBAi0AFAAGAAgAAAAhANvh9svuAAAAhQEAABMAAAAA&#10;AAAAAAAAAAAAAAAAAFtDb250ZW50X1R5cGVzXS54bWxQSwECLQAUAAYACAAAACEAWvQsW78AAAAV&#10;AQAACwAAAAAAAAAAAAAAAAAfAQAAX3JlbHMvLnJlbHNQSwECLQAUAAYACAAAACEAxwuhIskAAADj&#10;AAAADwAAAAAAAAAAAAAAAAAHAgAAZHJzL2Rvd25yZXYueG1sUEsFBgAAAAADAAMAtwAAAP0CAAAA&#10;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z1pygAAAOMAAAAPAAAAZHJzL2Rvd25yZXYueG1sRI9PawIx&#10;FMTvQr9DeAVvmlSof1ajSGlBEIrr9tDjc/PcDW5etpuo22/fFAo9DjPzG2a16V0jbtQF61nD01iB&#10;IC69sVxp+CjeRnMQISIbbDyThm8KsFk/DFaYGX/nnG7HWIkE4ZChhjrGNpMylDU5DGPfEifv7DuH&#10;McmukqbDe4K7Rk6UmkqHltNCjS291FRejlenYfvJ+av9ej8d8nNui2KheD+9aD187LdLEJH6+B/+&#10;a++MhkRcqJmaP0/g91P6A3L9AwAA//8DAFBLAQItABQABgAIAAAAIQDb4fbL7gAAAIUBAAATAAAA&#10;AAAAAAAAAAAAAAAAAABbQ29udGVudF9UeXBlc10ueG1sUEsBAi0AFAAGAAgAAAAhAFr0LFu/AAAA&#10;FQEAAAsAAAAAAAAAAAAAAAAAHwEAAF9yZWxzLy5yZWxzUEsBAi0AFAAGAAgAAAAhAHejPWnKAAAA&#10;4wAAAA8AAAAAAAAAAAAAAAAABwIAAGRycy9kb3ducmV2LnhtbFBLBQYAAAAAAwADALcAAAD+AgAA&#10;AAA=&#10;" filled="f" stroked="f">
                  <v:textbox inset="0,0,0,0">
                    <w:txbxContent>
                      <w:p w14:paraId="204C9C36"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lBlywAAAOIAAAAPAAAAZHJzL2Rvd25yZXYueG1sRI9BSwMx&#10;FITvgv8hvII3m+2iVbdNS1EULYhYPfT42Lxu0m5eliTdrv/eFASPw8x8w8yXg2tFTyFazwom4wIE&#10;ce215UbB99fz9T2ImJA1tp5JwQ9FWC4uL+ZYaX/iT+o3qREZwrFCBSalrpIy1oYcxrHviLO388Fh&#10;yjI0Ugc8ZbhrZVkUU+nQcl4w2NGjofqwOToFT/u1Xb19rG+29rgPL++HoTdolLoaDasZiERD+g//&#10;tV+1gultOSnuHsoSzpfyHZCLXwAAAP//AwBQSwECLQAUAAYACAAAACEA2+H2y+4AAACFAQAAEwAA&#10;AAAAAAAAAAAAAAAAAAAAW0NvbnRlbnRfVHlwZXNdLnhtbFBLAQItABQABgAIAAAAIQBa9CxbvwAA&#10;ABUBAAALAAAAAAAAAAAAAAAAAB8BAABfcmVscy8ucmVsc1BLAQItABQABgAIAAAAIQCaPlBlywAA&#10;AOIAAAAPAAAAAAAAAAAAAAAAAAcCAABkcnMvZG93bnJldi54bWxQSwUGAAAAAAMAAwC3AAAA/wIA&#10;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6h8yQAAAOMAAAAPAAAAZHJzL2Rvd25yZXYueG1sRE9fa8Iw&#10;EH8f7DuEG/g20w7XaTWKjA0GwrDWBx/P5myDzaVrMq3ffhkM9ni//7dYDbYVF+q9cawgHScgiCun&#10;DdcK9uX74xSED8gaW8ek4EYeVsv7uwXm2l25oMsu1CKGsM9RQRNCl0vpq4Ys+rHriCN3cr3FEM++&#10;lrrHawy3rXxKkkxaNBwbGuzotaHqvPu2CtYHLt7M1+dxW5wKU5azhDfZWanRw7Cegwg0hH/xn/tD&#10;x/np82SaZensBX5/igDI5Q8AAAD//wMAUEsBAi0AFAAGAAgAAAAhANvh9svuAAAAhQEAABMAAAAA&#10;AAAAAAAAAAAAAAAAAFtDb250ZW50X1R5cGVzXS54bWxQSwECLQAUAAYACAAAACEAWvQsW78AAAAV&#10;AQAACwAAAAAAAAAAAAAAAAAfAQAAX3JlbHMvLnJlbHNQSwECLQAUAAYACAAAACEA1WOofMkAAADj&#10;AAAADwAAAAAAAAAAAAAAAAAHAgAAZHJzL2Rvd25yZXYueG1sUEsFBgAAAAADAAMAtwAAAP0CAAAA&#10;AA==&#10;" filled="f" stroked="f">
                  <v:textbox inset="0,0,0,0">
                    <w:txbxContent>
                      <w:p w14:paraId="204C9C37"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3mwyAAAAOMAAAAPAAAAZHJzL2Rvd25yZXYueG1sRE9fS8Mw&#10;EH8X/A7hBN9c2k501GVjKIoOhjj3sMejOZtszaUkWVe/vREEH+/3/+bL0XVioBCtZwXlpABB3Hht&#10;uVWw+3y+mYGICVlj55kUfFOE5eLyYo619mf+oGGbWpFDONaowKTU11LGxpDDOPE9cea+fHCY8hla&#10;qQOec7jrZFUUd9Kh5dxgsKdHQ81xe3IKng5ru3p7X9/u7ekQXjbHcTBolLq+GlcPIBKN6V/8537V&#10;ef60up9Nq7Ks4PenDIBc/AAAAP//AwBQSwECLQAUAAYACAAAACEA2+H2y+4AAACFAQAAEwAAAAAA&#10;AAAAAAAAAAAAAAAAW0NvbnRlbnRfVHlwZXNdLnhtbFBLAQItABQABgAIAAAAIQBa9CxbvwAAABUB&#10;AAALAAAAAAAAAAAAAAAAAB8BAABfcmVscy8ucmVsc1BLAQItABQABgAIAAAAIQCyZ3mwyAAAAOMA&#10;AAAPAAAAAAAAAAAAAAAAAAcCAABkcnMvZG93bnJldi54bWxQSwUGAAAAAAMAAwC3AAAA/AIA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9snywAAAOIAAAAPAAAAZHJzL2Rvd25yZXYueG1sRI9BSwMx&#10;FITvgv8hPMGbTbaW2m6bllIUBEHcroceXzevu6Gbl+0mtuu/N4LgcZiZb5jlenCtuFAfrGcN2UiB&#10;IK68sVxr+CxfHmYgQkQ22HomDd8UYL26vVlibvyVC7rsYi0ShEOOGpoYu1zKUDXkMIx8R5y8o+8d&#10;xiT7WpoerwnuWjlWaiodWk4LDXa0bag67b6chs2ei2d7fj98FMfCluVc8dv0pPX93bBZgIg0xP/w&#10;X/vVaJg8jmeTTD1l8Hsp3QG5+gEAAP//AwBQSwECLQAUAAYACAAAACEA2+H2y+4AAACFAQAAEwAA&#10;AAAAAAAAAAAAAAAAAAAAW0NvbnRlbnRfVHlwZXNdLnhtbFBLAQItABQABgAIAAAAIQBa9CxbvwAA&#10;ABUBAAALAAAAAAAAAAAAAAAAAB8BAABfcmVscy8ucmVsc1BLAQItABQABgAIAAAAIQCHj9snywAA&#10;AOIAAAAPAAAAAAAAAAAAAAAAAAcCAABkcnMvZG93bnJldi54bWxQSwUGAAAAAAMAAwC3AAAA/wIA&#10;AAAA&#10;" filled="f" stroked="f">
                  <v:textbox inset="0,0,0,0">
                    <w:txbxContent>
                      <w:p w14:paraId="204C9C38"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z72ywAAAOMAAAAPAAAAZHJzL2Rvd25yZXYueG1sRI9BTwIx&#10;EIXvJv6HZky8GOmCaMxCIasJiZBwAPU+bMdt43a6bgus/945kHh88958M2++HEKrTtQnH9nAeFSA&#10;Iq6j9dwY+Hhf3T+DShnZYhuZDPxSguXi+mqOpY1n3tFpnxslEE4lGnA5d6XWqXYUMI1iRyzeV+wD&#10;ZpF9o22PZ4GHVk+K4kkH9CwXHHb06qj+3h+Dge16/FIdnF9vdj9++7iq2mNz92nM7c1QzUBlGvJ/&#10;+LL9ZuX9ycN0KtRCWkgnGYBe/AEAAP//AwBQSwECLQAUAAYACAAAACEA2+H2y+4AAACFAQAAEwAA&#10;AAAAAAAAAAAAAAAAAAAAW0NvbnRlbnRfVHlwZXNdLnhtbFBLAQItABQABgAIAAAAIQBa9CxbvwAA&#10;ABUBAAALAAAAAAAAAAAAAAAAAB8BAABfcmVscy8ucmVsc1BLAQItABQABgAIAAAAIQDRRz72ywAA&#10;AOMAAAAPAAAAAAAAAAAAAAAAAAcCAABkcnMvZG93bnJldi54bWxQSwUGAAAAAAMAAwC3AAAA/wIA&#10;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oEOywAAAOIAAAAPAAAAZHJzL2Rvd25yZXYueG1sRI9BSwMx&#10;FITvQv9DeII3m21tQ7s2LUUUBEHcrgePr5vX3dDNy7qJ7fbfG6HgcZiZb5jVZnCtOFEfrGcNk3EG&#10;grjyxnKt4bN8uV+ACBHZYOuZNFwowGY9ullhbvyZCzrtYi0ShEOOGpoYu1zKUDXkMIx9R5y8g+8d&#10;xiT7WpoezwnuWjnNMiUdWk4LDXb01FB13P04DdsvLp7t9/v+ozgUtiyXGb+po9Z3t8P2EUSkIf6H&#10;r+1Xo2Exmc/VTKkH+LuU7oBc/wIAAP//AwBQSwECLQAUAAYACAAAACEA2+H2y+4AAACFAQAAEwAA&#10;AAAAAAAAAAAAAAAAAAAAW0NvbnRlbnRfVHlwZXNdLnhtbFBLAQItABQABgAIAAAAIQBa9CxbvwAA&#10;ABUBAAALAAAAAAAAAAAAAAAAAB8BAABfcmVscy8ucmVsc1BLAQItABQABgAIAAAAIQCvioEOywAA&#10;AOIAAAAPAAAAAAAAAAAAAAAAAAcCAABkcnMvZG93bnJldi54bWxQSwUGAAAAAAMAAwC3AAAA/wIA&#10;AAAA&#10;" filled="f" stroked="f">
                  <v:textbox inset="0,0,0,0">
                    <w:txbxContent>
                      <w:p w14:paraId="204C9C39"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pqXzAAAAOIAAAAPAAAAZHJzL2Rvd25yZXYueG1sRI9PS8NA&#10;FMTvgt9heYIXsZv4Jymx2xKFgi300Nren9lndjH7Nma3bfz2riB4HGbmN8xsMbpOnGgI1rOCfJKB&#10;IG68ttwq2L8tb6cgQkTW2HkmBd8UYDG/vJhhpf2Zt3TaxVYkCIcKFZgY+0rK0BhyGCa+J07ehx8c&#10;xiSHVuoBzwnuOnmXZYV0aDktGOzpxVDzuTs6BZtV/ly/G7tab7/s5nFZd8f25qDU9dVYP4GINMb/&#10;8F/7VSsop/dlWTwUOfxeSndAzn8AAAD//wMAUEsBAi0AFAAGAAgAAAAhANvh9svuAAAAhQEAABMA&#10;AAAAAAAAAAAAAAAAAAAAAFtDb250ZW50X1R5cGVzXS54bWxQSwECLQAUAAYACAAAACEAWvQsW78A&#10;AAAVAQAACwAAAAAAAAAAAAAAAAAfAQAAX3JlbHMvLnJlbHNQSwECLQAUAAYACAAAACEA0oaal8wA&#10;AADiAAAADwAAAAAAAAAAAAAAAAAHAgAAZHJzL2Rvd25yZXYueG1sUEsFBgAAAAADAAMAtwAAAAAD&#10;AA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98pywAAAOIAAAAPAAAAZHJzL2Rvd25yZXYueG1sRI9BS8NA&#10;FITvgv9heYI3u5sWQ43dllIUCgUxjQePz+xrsjT7Ns2ubfz3rlDwOMzMN8xiNbpOnGkI1rOGbKJA&#10;ENfeWG40fFSvD3MQISIb7DyThh8KsFre3iywMP7CJZ33sREJwqFADW2MfSFlqFtyGCa+J07ewQ8O&#10;Y5JDI82AlwR3nZwqlUuHltNCiz1tWqqP+2+nYf3J5Ys9vX29l4fSVtWT4l1+1Pr+blw/g4g0xv/w&#10;tb01Gh5VNpvns2wKf5fSHZDLXwAAAP//AwBQSwECLQAUAAYACAAAACEA2+H2y+4AAACFAQAAEwAA&#10;AAAAAAAAAAAAAAAAAAAAW0NvbnRlbnRfVHlwZXNdLnhtbFBLAQItABQABgAIAAAAIQBa9CxbvwAA&#10;ABUBAAALAAAAAAAAAAAAAAAAAB8BAABfcmVscy8ucmVsc1BLAQItABQABgAIAAAAIQA0D98pywAA&#10;AOIAAAAPAAAAAAAAAAAAAAAAAAcCAABkcnMvZG93bnJldi54bWxQSwUGAAAAAAMAAwC3AAAA/wIA&#10;AAAA&#10;" filled="f" stroked="f">
                  <v:textbox inset="0,0,0,0">
                    <w:txbxContent>
                      <w:p w14:paraId="204C9C3A"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CiuyAAAAOMAAAAPAAAAZHJzL2Rvd25yZXYueG1sRE/NSgMx&#10;EL4LvkMYwZvNGquWtWkpiqIFEVsPHofNuEm7mSxJul3f3giCx/n+Z74cfScGiskF1nA5qUAQN8E4&#10;bjV8bB8vZiBSRjbYBSYN35RguTg9mWNtwpHfadjkVpQQTjVqsDn3tZSpseQxTUJPXLivED3mcsZW&#10;mojHEu47qarqRnp0XBos9nRvqdlvDl7Dw27tVi9v6+mnO+zi0+t+HCxarc/PxtUdiExj/hf/uZ9N&#10;ma+urqfqVlUKfn8qAMjFDwAAAP//AwBQSwECLQAUAAYACAAAACEA2+H2y+4AAACFAQAAEwAAAAAA&#10;AAAAAAAAAAAAAAAAW0NvbnRlbnRfVHlwZXNdLnhtbFBLAQItABQABgAIAAAAIQBa9CxbvwAAABUB&#10;AAALAAAAAAAAAAAAAAAAAB8BAABfcmVscy8ucmVsc1BLAQItABQABgAIAAAAIQA6DCiuyAAAAOMA&#10;AAAPAAAAAAAAAAAAAAAAAAcCAABkcnMvZG93bnJldi54bWxQSwUGAAAAAAMAAwC3AAAA/AI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jZqywAAAOIAAAAPAAAAZHJzL2Rvd25yZXYueG1sRI9BSwMx&#10;FITvgv8hPMGbTVq6td02LUUUBEHcroceXzevu6Gbl+0mtuu/N4LgcZiZb5jVZnCtuFAfrGcN45EC&#10;QVx5Y7nW8Fm+PMxBhIhssPVMGr4pwGZ9e7PC3PgrF3TZxVokCIccNTQxdrmUoWrIYRj5jjh5R987&#10;jEn2tTQ9XhPctXKi1Ew6tJwWGuzoqaHqtPtyGrZ7Lp7t+f3wURwLW5YLxW+zk9b3d8N2CSLSEP/D&#10;f+1Xo2GeTacqexxn8Hsp3QG5/gEAAP//AwBQSwECLQAUAAYACAAAACEA2+H2y+4AAACFAQAAEwAA&#10;AAAAAAAAAAAAAAAAAAAAW0NvbnRlbnRfVHlwZXNdLnhtbFBLAQItABQABgAIAAAAIQBa9CxbvwAA&#10;ABUBAAALAAAAAAAAAAAAAAAAAB8BAABfcmVscy8ucmVsc1BLAQItABQABgAIAAAAIQAtCjZqywAA&#10;AOIAAAAPAAAAAAAAAAAAAAAAAAcCAABkcnMvZG93bnJldi54bWxQSwUGAAAAAAMAAwC3AAAA/wIA&#10;AAAA&#10;" filled="f" stroked="f">
                  <v:textbox inset="0,0,0,0">
                    <w:txbxContent>
                      <w:p w14:paraId="204C9C3B"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pWhywAAAOIAAAAPAAAAZHJzL2Rvd25yZXYueG1sRI9PSwMx&#10;FMTvgt8hPMGbTfyzVtempSiKLYhYPXh8bJ6btJuXJUm367c3guBxmJnfMLPF6DsxUEwusIbziQJB&#10;3ATjuNXw8f54dgMiZWSDXWDS8E0JFvPjoxnWJhz4jYZNbkWBcKpRg825r6VMjSWPaRJ64uJ9hegx&#10;FxlbaSIeCtx38kKpa+nRcVmw2NO9pWa32XsND9u1W65e11efbr+NTy+7cbBotT49GZd3IDKN+T/8&#10;1342GqpqWik1vbyF30vlDsj5DwAAAP//AwBQSwECLQAUAAYACAAAACEA2+H2y+4AAACFAQAAEwAA&#10;AAAAAAAAAAAAAAAAAAAAW0NvbnRlbnRfVHlwZXNdLnhtbFBLAQItABQABgAIAAAAIQBa9CxbvwAA&#10;ABUBAAALAAAAAAAAAAAAAAAAAB8BAABfcmVscy8ucmVsc1BLAQItABQABgAIAAAAIQBpEpWhywAA&#10;AOIAAAAPAAAAAAAAAAAAAAAAAAcCAABkcnMvZG93bnJldi54bWxQSwUGAAAAAAMAAwC3AAAA/wIA&#10;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pvuyQAAAOMAAAAPAAAAZHJzL2Rvd25yZXYueG1sRE9La8JA&#10;EL4X+h+WEbzVjY+KRlcRsVAolMb04HHMjslidjbNrpr+e1co9Djfe5brztbiSq03jhUMBwkI4sJp&#10;w6WC7/ztZQbCB2SNtWNS8Ese1qvnpyWm2t04o+s+lCKGsE9RQRVCk0rpi4os+oFriCN3cq3FEM+2&#10;lLrFWwy3tRwlyVRaNBwbKmxoW1Fx3l+sgs2Bs535+Tx+ZafM5Pk84Y/pWal+r9ssQATqwr/4z/2u&#10;4/zx8HUymo9nE3j8FAGQqzsAAAD//wMAUEsBAi0AFAAGAAgAAAAhANvh9svuAAAAhQEAABMAAAAA&#10;AAAAAAAAAAAAAAAAAFtDb250ZW50X1R5cGVzXS54bWxQSwECLQAUAAYACAAAACEAWvQsW78AAAAV&#10;AQAACwAAAAAAAAAAAAAAAAAfAQAAX3JlbHMvLnJlbHNQSwECLQAUAAYACAAAACEAyYab7skAAADj&#10;AAAADwAAAAAAAAAAAAAAAAAHAgAAZHJzL2Rvd25yZXYueG1sUEsFBgAAAAADAAMAtwAAAP0CAAAA&#10;AA==&#10;" filled="f" stroked="f">
                  <v:textbox inset="0,0,0,0">
                    <w:txbxContent>
                      <w:p w14:paraId="204C9C3C"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ya6ywAAAOIAAAAPAAAAZHJzL2Rvd25yZXYueG1sRI9BSwMx&#10;FITvgv8hPMGbzXbdStk2LUVRtCBi9dDjY/PcpN28LEm6Xf+9EQSPw8x8wyzXo+vEQCFazwqmkwIE&#10;ceO15VbB58fjzRxETMgaO8+k4JsirFeXF0ustT/zOw271IoM4VijApNSX0sZG0MO48T3xNn78sFh&#10;yjK0Ugc8Z7jrZFkUd9Kh5bxgsKd7Q81xd3IKHg5bu3l521Z7ezqEp9fjOBg0Sl1fjZsFiERj+g//&#10;tZ+1gnI6m1Xz6raE30v5DsjVDwAAAP//AwBQSwECLQAUAAYACAAAACEA2+H2y+4AAACFAQAAEwAA&#10;AAAAAAAAAAAAAAAAAAAAW0NvbnRlbnRfVHlwZXNdLnhtbFBLAQItABQABgAIAAAAIQBa9CxbvwAA&#10;ABUBAAALAAAAAAAAAAAAAAAAAB8BAABfcmVscy8ucmVsc1BLAQItABQABgAIAAAAIQBO0ya6ywAA&#10;AOIAAAAPAAAAAAAAAAAAAAAAAAcCAABkcnMvZG93bnJldi54bWxQSwUGAAAAAAMAAwC3AAAA/wIA&#10;A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OGOywAAAOIAAAAPAAAAZHJzL2Rvd25yZXYueG1sRI9Pa8JA&#10;FMTvhX6H5RW81U39W1NXkVJBKEhjevD4zD6TxezbNLvV+O27gtDjMDO/YebLztbiTK03jhW89BMQ&#10;xIXThksF3/n6+RWED8gaa8ek4EoelovHhzmm2l04o/MulCJC2KeooAqhSaX0RUUWfd81xNE7utZi&#10;iLItpW7xEuG2loMkmUiLhuNChQ29V1Scdr9WwWrP2Yf52R6+smNm8nyW8OfkpFTvqVu9gQjUhf/w&#10;vb3RCsaj8XQwmw5HcLsU74Bc/AEAAP//AwBQSwECLQAUAAYACAAAACEA2+H2y+4AAACFAQAAEwAA&#10;AAAAAAAAAAAAAAAAAAAAW0NvbnRlbnRfVHlwZXNdLnhtbFBLAQItABQABgAIAAAAIQBa9CxbvwAA&#10;ABUBAAALAAAAAAAAAAAAAAAAAB8BAABfcmVscy8ucmVsc1BLAQItABQABgAIAAAAIQAeFOGOywAA&#10;AOIAAAAPAAAAAAAAAAAAAAAAAAcCAABkcnMvZG93bnJldi54bWxQSwUGAAAAAAMAAwC3AAAA/wIA&#10;AAAA&#10;" filled="f" stroked="f">
                  <v:textbox inset="0,0,0,0">
                    <w:txbxContent>
                      <w:p w14:paraId="204C9C3D"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OXGzAAAAOMAAAAPAAAAZHJzL2Rvd25yZXYueG1sRI9BTwIx&#10;EIXvJvyHZki8SRcUxJVCiEajJMSAHjxOtuO2sJ1u2rKs/94eTDjOzJv33rdY9a4RHYVoPSsYjwoQ&#10;xJXXlmsFX58vN3MQMSFrbDyTgl+KsFoOrhZYan/mHXX7VItswrFEBSaltpQyVoYcxpFvifPtxweH&#10;KY+hljrgOZu7Rk6KYiYdWs4JBlt6MlQd9yen4Pmwsev3j83dtz0dwuv22HcGjVLXw379CCJRny7i&#10;/+83nevfT6a3s4fxNFNkprwAufwDAAD//wMAUEsBAi0AFAAGAAgAAAAhANvh9svuAAAAhQEAABMA&#10;AAAAAAAAAAAAAAAAAAAAAFtDb250ZW50X1R5cGVzXS54bWxQSwECLQAUAAYACAAAACEAWvQsW78A&#10;AAAVAQAACwAAAAAAAAAAAAAAAAAfAQAAX3JlbHMvLnJlbHNQSwECLQAUAAYACAAAACEAk3zlxswA&#10;AADjAAAADwAAAAAAAAAAAAAAAAAHAgAAZHJzL2Rvd25yZXYueG1sUEsFBgAAAAADAAMAtwAAAAAD&#10;AA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y2pyAAAAOMAAAAPAAAAZHJzL2Rvd25yZXYueG1sRE9fa8Iw&#10;EH8f7DuEE/Y20xZ0thpFxgaDgazWhz3emrMNNpeuybT79mYw8PF+/2+1GW0nzjR441hBOk1AENdO&#10;G24UHKrXxwUIH5A1do5JwS952Kzv71ZYaHfhks770IgYwr5ABW0IfSGlr1uy6KeuJ47c0Q0WQzyH&#10;RuoBLzHcdjJLkrm0aDg2tNjTc0v1af9jFWw/uXwx37uvj/JYmqrKE36fn5R6mIzbJYhAY7iJ/91v&#10;Os6f5U9Zlqb5DP5+igDI9RUAAP//AwBQSwECLQAUAAYACAAAACEA2+H2y+4AAACFAQAAEwAAAAAA&#10;AAAAAAAAAAAAAAAAW0NvbnRlbnRfVHlwZXNdLnhtbFBLAQItABQABgAIAAAAIQBa9CxbvwAAABUB&#10;AAALAAAAAAAAAAAAAAAAAB8BAABfcmVscy8ucmVsc1BLAQItABQABgAIAAAAIQDSRy2pyAAAAOMA&#10;AAAPAAAAAAAAAAAAAAAAAAcCAABkcnMvZG93bnJldi54bWxQSwUGAAAAAAMAAwC3AAAA/AIAAAAA&#10;" filled="f" stroked="f">
                  <v:textbox inset="0,0,0,0">
                    <w:txbxContent>
                      <w:p w14:paraId="204C9C3E"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C23ywAAAOMAAAAPAAAAZHJzL2Rvd25yZXYueG1sRI9BS8NA&#10;FITvQv/D8gRvdtdQSxK7LaVYEAQxjQePz+xrsjT7NmbXNv57VxA8DjPzDbPaTK4XZxqD9azhbq5A&#10;EDfeWG41vNX72xxEiMgGe8+k4ZsCbNazqxWWxl+4ovMhtiJBOJSooYtxKKUMTUcOw9wPxMk7+tFh&#10;THJspRnxkuCul5lSS+nQclrocKBdR83p8OU0bN+5erSfLx+v1bGydV0ofl6etL65nrYPICJN8T/8&#10;134yGjJ1nxWLPC8y+P2U/oBc/wAAAP//AwBQSwECLQAUAAYACAAAACEA2+H2y+4AAACFAQAAEwAA&#10;AAAAAAAAAAAAAAAAAAAAW0NvbnRlbnRfVHlwZXNdLnhtbFBLAQItABQABgAIAAAAIQBa9CxbvwAA&#10;ABUBAAALAAAAAAAAAAAAAAAAAB8BAABfcmVscy8ucmVsc1BLAQItABQABgAIAAAAIQDwGC23ywAA&#10;AOMAAAAPAAAAAAAAAAAAAAAAAAcCAABkcnMvZG93bnJldi54bWxQSwUGAAAAAAMAAwC3AAAA/wIA&#10;AAAA&#10;" filled="f" stroked="f">
                  <v:textbox inset="0,0,0,0">
                    <w:txbxContent>
                      <w:p w14:paraId="204C9C3F"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QoyAAAAOIAAAAPAAAAZHJzL2Rvd25yZXYueG1sRE9NTwIx&#10;EL2b8B+aIfEmXRQ2ZqUQgtEoiTECB4+T7bAtbKebtizrv7cHE48v73uxGlwregrRelYwnRQgiGuv&#10;LTcKDvuXu0cQMSFrbD2Tgh+KsFqObhZYaX/lL+p3qRE5hGOFCkxKXSVlrA05jBPfEWfu6IPDlGFo&#10;pA54zeGulfdFUUqHlnODwY42hurz7uIUPJ+2dv3+uZ1928spvH6ch96gUep2PKyfQCQa0r/4z/2m&#10;FczKYj4tH+Z5c76U74Bc/gIAAP//AwBQSwECLQAUAAYACAAAACEA2+H2y+4AAACFAQAAEwAAAAAA&#10;AAAAAAAAAAAAAAAAW0NvbnRlbnRfVHlwZXNdLnhtbFBLAQItABQABgAIAAAAIQBa9CxbvwAAABUB&#10;AAALAAAAAAAAAAAAAAAAAB8BAABfcmVscy8ucmVsc1BLAQItABQABgAIAAAAIQAo/PQoyAAAAOIA&#10;AAAPAAAAAAAAAAAAAAAAAAcCAABkcnMvZG93bnJldi54bWxQSwUGAAAAAAMAAwC3AAAA/AI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SeOyQAAAOMAAAAPAAAAZHJzL2Rvd25yZXYueG1sRE9fa8Iw&#10;EH8f7DuEG/g206nrbGcUGQ4Gg7FaH3w8m7MNNpeuidp9+2Uw2OP9/t9iNdhWXKj3xrGCh3ECgrhy&#10;2nCtYFe+3s9B+ICssXVMCr7Jw2p5e7PAXLsrF3TZhlrEEPY5KmhC6HIpfdWQRT92HXHkjq63GOLZ&#10;11L3eI3htpWTJEmlRcOxocGOXhqqTtuzVbDec7ExXx+Hz+JYmLLMEn5PT0qN7ob1M4hAQ/gX/7nf&#10;dJw/zR5n2expksLvTxEAufwBAAD//wMAUEsBAi0AFAAGAAgAAAAhANvh9svuAAAAhQEAABMAAAAA&#10;AAAAAAAAAAAAAAAAAFtDb250ZW50X1R5cGVzXS54bWxQSwECLQAUAAYACAAAACEAWvQsW78AAAAV&#10;AQAACwAAAAAAAAAAAAAAAAAfAQAAX3JlbHMvLnJlbHNQSwECLQAUAAYACAAAACEAX7UnjskAAADj&#10;AAAADwAAAAAAAAAAAAAAAAAHAgAAZHJzL2Rvd25yZXYueG1sUEsFBgAAAAADAAMAtwAAAP0CAAAA&#10;AA==&#10;" filled="f" stroked="f">
                  <v:textbox inset="0,0,0,0">
                    <w:txbxContent>
                      <w:p w14:paraId="204C9C40"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hI0zAAAAOIAAAAPAAAAZHJzL2Rvd25yZXYueG1sRI9PSwMx&#10;FMTvQr9DeIIXsdn+WSvbpmUVCrbQQ6veXzfPTejmZd2k7frtjSB4HGbmN8xi1btGXKgL1rOC0TAD&#10;QVx5bblW8P62fngCESKyxsYzKfimAKvl4GaBhfZX3tPlEGuRIBwKVGBibAspQ2XIYRj6ljh5n75z&#10;GJPsaqk7vCa4a+Q4yx6lQ8tpwWBLL4aq0+HsFOw2o+fyaOxmu/+yu3xdNuf6/kOpu9u+nIOI1Mf/&#10;8F/7VSuYTmbj6SSf5fB7Kd0BufwBAAD//wMAUEsBAi0AFAAGAAgAAAAhANvh9svuAAAAhQEAABMA&#10;AAAAAAAAAAAAAAAAAAAAAFtDb250ZW50X1R5cGVzXS54bWxQSwECLQAUAAYACAAAACEAWvQsW78A&#10;AAAVAQAACwAAAAAAAAAAAAAAAAAfAQAAX3JlbHMvLnJlbHNQSwECLQAUAAYACAAAACEAS2ISNMwA&#10;AADiAAAADwAAAAAAAAAAAAAAAAAHAgAAZHJzL2Rvd25yZXYueG1sUEsFBgAAAAADAAMAtwAAAAAD&#10;AAA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bdGyQAAAOMAAAAPAAAAZHJzL2Rvd25yZXYueG1sRE9fS8Mw&#10;EH8X9h3CCXtzyapOV5eNIRMEQezqwx5vza0Nay5dE7f67Y0g+Hi//7dYDa4VZ+qD9axhOlEgiCtv&#10;LNcaPsuXm0cQISIbbD2Thm8KsFqOrhaYG3/hgs7bWIsUwiFHDU2MXS5lqBpyGCa+I07cwfcOYzr7&#10;WpoeLynctTJTaiYdWk4NDXb03FB13H45DesdFxt7et9/FIfCluVc8dvsqPX4elg/gYg0xH/xn/vV&#10;pPm32fwumz6oe/j9KQEglz8AAAD//wMAUEsBAi0AFAAGAAgAAAAhANvh9svuAAAAhQEAABMAAAAA&#10;AAAAAAAAAAAAAAAAAFtDb250ZW50X1R5cGVzXS54bWxQSwECLQAUAAYACAAAACEAWvQsW78AAAAV&#10;AQAACwAAAAAAAAAAAAAAAAAfAQAAX3JlbHMvLnJlbHNQSwECLQAUAAYACAAAACEA9KW3RskAAADj&#10;AAAADwAAAAAAAAAAAAAAAAAHAgAAZHJzL2Rvd25yZXYueG1sUEsFBgAAAAADAAMAtwAAAP0CAAAA&#10;AA==&#10;" filled="f" stroked="f">
                  <v:textbox inset="0,0,0,0">
                    <w:txbxContent>
                      <w:p w14:paraId="204C9C41"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DFVyAAAAOIAAAAPAAAAZHJzL2Rvd25yZXYueG1sRE9da8Iw&#10;FH0f+B/CHexlzLQbinZG6QbCFHzQzfdrc9eENTe1idr9ezMQ9ng437NF7xpxpi5YzwryYQaCuPLa&#10;cq3g63P5NAERIrLGxjMp+KUAi/ngboaF9hfe0nkXa5FCOBSowMTYFlKGypDDMPQtceK+fecwJtjV&#10;Und4SeGukc9ZNpYOLacGgy29G6p+dienYLPK38qDsav19mg3o2XZnOrHvVIP9335CiJSH//FN/eH&#10;TvPz0WQ8nb7k8HcpYZDzKwAAAP//AwBQSwECLQAUAAYACAAAACEA2+H2y+4AAACFAQAAEwAAAAAA&#10;AAAAAAAAAAAAAAAAW0NvbnRlbnRfVHlwZXNdLnhtbFBLAQItABQABgAIAAAAIQBa9CxbvwAAABUB&#10;AAALAAAAAAAAAAAAAAAAAB8BAABfcmVscy8ucmVsc1BLAQItABQABgAIAAAAIQDOmDFVyAAAAOIA&#10;AAAPAAAAAAAAAAAAAAAAAAcCAABkcnMvZG93bnJldi54bWxQSwUGAAAAAAMAAwC3AAAA/AI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fOFyAAAAOMAAAAPAAAAZHJzL2Rvd25yZXYueG1sRE9fa8Iw&#10;EH8f7DuEE/Y20wiKrUaR4UAYjNXuYY+35myDzaU2mXbffhkM9ni//7fejq4TVxqC9axBTTMQxLU3&#10;lhsN79Xz4xJEiMgGO8+k4ZsCbDf3d2ssjL9xSddjbEQK4VCghjbGvpAy1C05DFPfEyfu5AeHMZ1D&#10;I82AtxTuOjnLsoV0aDk1tNjTU0v1+fjlNOw+uNzby+vnW3kqbVXlGb8szlo/TMbdCkSkMf6L/9wH&#10;k+bnSi2Vms1z+P0pASA3PwAAAP//AwBQSwECLQAUAAYACAAAACEA2+H2y+4AAACFAQAAEwAAAAAA&#10;AAAAAAAAAAAAAAAAW0NvbnRlbnRfVHlwZXNdLnhtbFBLAQItABQABgAIAAAAIQBa9CxbvwAAABUB&#10;AAALAAAAAAAAAAAAAAAAAB8BAABfcmVscy8ucmVsc1BLAQItABQABgAIAAAAIQAzYfOFyAAAAOMA&#10;AAAPAAAAAAAAAAAAAAAAAAcCAABkcnMvZG93bnJldi54bWxQSwUGAAAAAAMAAwC3AAAA/AIAAAAA&#10;" filled="f" stroked="f">
                  <v:textbox inset="0,0,0,0">
                    <w:txbxContent>
                      <w:p w14:paraId="204C9C42"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x2kygAAAOIAAAAPAAAAZHJzL2Rvd25yZXYueG1sRI9BSwMx&#10;FITvgv8hPMGbzVaW0t02LUVRtCDF6sHjY/O6Sbt5WZJ0u/57Iwgeh5n5hlmuR9eJgUK0nhVMJwUI&#10;4sZry62Cz4+nuzmImJA1dp5JwTdFWK+ur5ZYa3/hdxr2qRUZwrFGBSalvpYyNoYcxonvibN38MFh&#10;yjK0Uge8ZLjr5H1RzKRDy3nBYE8PhprT/uwUPB63dvO625Zf9nwMz2+ncTBolLq9GTcLEInG9B/+&#10;a79oBVU1L8tqOqvg91K+A3L1AwAA//8DAFBLAQItABQABgAIAAAAIQDb4fbL7gAAAIUBAAATAAAA&#10;AAAAAAAAAAAAAAAAAABbQ29udGVudF9UeXBlc10ueG1sUEsBAi0AFAAGAAgAAAAhAFr0LFu/AAAA&#10;FQEAAAsAAAAAAAAAAAAAAAAAHwEAAF9yZWxzLy5yZWxzUEsBAi0AFAAGAAgAAAAhAIPzHaTKAAAA&#10;4gAAAA8AAAAAAAAAAAAAAAAABwIAAGRycy9kb3ducmV2LnhtbFBLBQYAAAAAAwADALcAAAD+AgAA&#10;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D78ygAAAOMAAAAPAAAAZHJzL2Rvd25yZXYueG1sRE/RagIx&#10;EHwX+g9hC33TpApyvRpFSgtCoXheH/q4vax3wcvmeol6/XsjCMK87M7OzM5iNbhWnKgP1rOG54kC&#10;QVx5Y7nW8F1+jDMQISIbbD2Thn8KsFo+jBaYG3/mgk67WItkwiFHDU2MXS5lqBpyGCa+I07c3vcO&#10;Yxr7Wpoez8nctXKq1Fw6tJwSGuzoraHqsDs6DesfLt7t39fvttgXtixfFH/OD1o/PQ7rVxCRhng/&#10;vqk3Jr2vptksIZvBtVNagFxeAAAA//8DAFBLAQItABQABgAIAAAAIQDb4fbL7gAAAIUBAAATAAAA&#10;AAAAAAAAAAAAAAAAAABbQ29udGVudF9UeXBlc10ueG1sUEsBAi0AFAAGAAgAAAAhAFr0LFu/AAAA&#10;FQEAAAsAAAAAAAAAAAAAAAAAHwEAAF9yZWxzLy5yZWxzUEsBAi0AFAAGAAgAAAAhAG3MPvzKAAAA&#10;4wAAAA8AAAAAAAAAAAAAAAAABwIAAGRycy9kb3ducmV2LnhtbFBLBQYAAAAAAwADALcAAAD+AgAA&#10;AAA=&#10;" filled="f" stroked="f">
                  <v:textbox inset="0,0,0,0">
                    <w:txbxContent>
                      <w:p w14:paraId="204C9C43"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78ygAAAOIAAAAPAAAAZHJzL2Rvd25yZXYueG1sRI9BSwMx&#10;FITvgv8hPMGL2GQF67ptWlahYAs9tOr9dfPcBDcv6yZt139vBMHjMDPfMPPl6DtxoiG6wBqKiQJB&#10;3ATjuNXw9rq6LUHEhGywC0wavinCcnF5McfKhDPv6LRPrcgQjhVqsCn1lZSxseQxTkJPnL2PMHhM&#10;WQ6tNAOeM9x38k6pqfToOC9Y7OnZUvO5P3oN23XxVB+sW292X257v6q7Y3vzrvX11VjPQCQa03/4&#10;r/1iNJRKqaJ8fCjg91K+A3LxAwAA//8DAFBLAQItABQABgAIAAAAIQDb4fbL7gAAAIUBAAATAAAA&#10;AAAAAAAAAAAAAAAAAABbQ29udGVudF9UeXBlc10ueG1sUEsBAi0AFAAGAAgAAAAhAFr0LFu/AAAA&#10;FQEAAAsAAAAAAAAAAAAAAAAAHwEAAF9yZWxzLy5yZWxzUEsBAi0AFAAGAAgAAAAhABCSPvzKAAAA&#10;4gAAAA8AAAAAAAAAAAAAAAAABwIAAGRycy9kb3ducmV2LnhtbFBLBQYAAAAAAwADALcAAAD+AgAA&#10;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caIzAAAAOMAAAAPAAAAZHJzL2Rvd25yZXYueG1sRI9BS8NA&#10;FITvgv9heYI3u0mk0abdllIUBEGaxkOPr9nXZGn2bZpd2/jvXUHwOMzMN8xiNdpOXGjwxrGCdJKA&#10;IK6dNtwo+KxeH55B+ICssXNMCr7Jw2p5e7PAQrsrl3TZhUZECPsCFbQh9IWUvm7Jop+4njh6RzdY&#10;DFEOjdQDXiPcdjJLklxaNBwXWuxp01J92n1ZBes9ly/m/HHYlsfSVNUs4ff8pNT93biegwg0hv/w&#10;X/tNK8jSLH9Kp4/ZFH4/xT8glz8AAAD//wMAUEsBAi0AFAAGAAgAAAAhANvh9svuAAAAhQEAABMA&#10;AAAAAAAAAAAAAAAAAAAAAFtDb250ZW50X1R5cGVzXS54bWxQSwECLQAUAAYACAAAACEAWvQsW78A&#10;AAAVAQAACwAAAAAAAAAAAAAAAAAfAQAAX3JlbHMvLnJlbHNQSwECLQAUAAYACAAAACEAtkXGiMwA&#10;AADjAAAADwAAAAAAAAAAAAAAAAAHAgAAZHJzL2Rvd25yZXYueG1sUEsFBgAAAAADAAMAtwAAAAAD&#10;AAAAAA==&#10;" filled="f" stroked="f">
                  <v:textbox inset="0,0,0,0">
                    <w:txbxContent>
                      <w:p w14:paraId="204C9C44"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FALygAAAOMAAAAPAAAAZHJzL2Rvd25yZXYueG1sRE9fS8Mw&#10;EH8f+B3CCb6IS7PNTeqysSkDfVC0ysC3oznbYnOpSdy6b78MhD3e7//Nl71txY58aBxrUMMMBHHp&#10;TMOVhs+Pzc0diBCRDbaOScOBAiwXF4M55sbt+Z12RaxECuGQo4Y6xi6XMpQ1WQxD1xEn7tt5izGd&#10;vpLG4z6F21aOsmwqLTacGmrs6KGm8qf4sxrot9i+rLfZ12v/Nrv2j8/tYROU1leX/eoeRKQ+nsX/&#10;7ieT5o9m6laN1XQCp58SAHJxBAAA//8DAFBLAQItABQABgAIAAAAIQDb4fbL7gAAAIUBAAATAAAA&#10;AAAAAAAAAAAAAAAAAABbQ29udGVudF9UeXBlc10ueG1sUEsBAi0AFAAGAAgAAAAhAFr0LFu/AAAA&#10;FQEAAAsAAAAAAAAAAAAAAAAAHwEAAF9yZWxzLy5yZWxzUEsBAi0AFAAGAAgAAAAhALgcUAvKAAAA&#10;4wAAAA8AAAAAAAAAAAAAAAAABwIAAGRycy9kb3ducmV2LnhtbFBLBQYAAAAAAwADALcAAAD+AgAA&#10;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mrOyAAAAOMAAAAPAAAAZHJzL2Rvd25yZXYueG1sRE9fS8Mw&#10;EH8X/A7hhL25VAt1rUvHEIXBQOzqg49nc23Dmkttsq1+eyMIPt7v/603sx3EmSZvHCu4WyYgiBun&#10;DXcK3uuX2xUIH5A1Do5JwTd52JTXV2sstLtwRedD6EQMYV+ggj6EsZDSNz1Z9Es3EkeudZPFEM+p&#10;k3rCSwy3g7xPkkxaNBwbehzpqafmeDhZBdsPrp7N1+vnW9VWpq7zhPfZUanFzbx9BBFoDv/iP/dO&#10;x/npKk+zLE8f4PenCIAsfwAAAP//AwBQSwECLQAUAAYACAAAACEA2+H2y+4AAACFAQAAEwAAAAAA&#10;AAAAAAAAAAAAAAAAW0NvbnRlbnRfVHlwZXNdLnhtbFBLAQItABQABgAIAAAAIQBa9CxbvwAAABUB&#10;AAALAAAAAAAAAAAAAAAAAB8BAABfcmVscy8ucmVsc1BLAQItABQABgAIAAAAIQCHJmrOyAAAAOMA&#10;AAAPAAAAAAAAAAAAAAAAAAcCAABkcnMvZG93bnJldi54bWxQSwUGAAAAAAMAAwC3AAAA/AIAAAAA&#10;" filled="f" stroked="f">
                  <v:textbox inset="0,0,0,0">
                    <w:txbxContent>
                      <w:p w14:paraId="204C9C45"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Dc/yQAAAOMAAAAPAAAAZHJzL2Rvd25yZXYueG1sRE9fS8Mw&#10;EH8X9h3CCb7Ilq66VeqyUYWBE/awqe9nczZhzaU22Va/vRGEPd7v/y1Wg2vFifpgPSuYTjIQxLXX&#10;lhsF72/r8QOIEJE1tp5JwQ8FWC1HVwsstT/zjk772IgUwqFEBSbGrpQy1IYchonviBP35XuHMZ19&#10;I3WP5xTuWpln2Vw6tJwaDHb0bKg+7I9OwXYzfao+jd287r7tdrau2mNz+6HUzfVQPYKINMSL+N/9&#10;otP8u9k8L4r7vIC/nxIAcvkLAAD//wMAUEsBAi0AFAAGAAgAAAAhANvh9svuAAAAhQEAABMAAAAA&#10;AAAAAAAAAAAAAAAAAFtDb250ZW50X1R5cGVzXS54bWxQSwECLQAUAAYACAAAACEAWvQsW78AAAAV&#10;AQAACwAAAAAAAAAAAAAAAAAfAQAAX3JlbHMvLnJlbHNQSwECLQAUAAYACAAAACEACcQ3P8kAAADj&#10;AAAADwAAAAAAAAAAAAAAAAAHAgAAZHJzL2Rvd25yZXYueG1sUEsFBgAAAAADAAMAtwAAAP0CAAAA&#10;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4mzAAAAOMAAAAPAAAAZHJzL2Rvd25yZXYueG1sRI9BSwMx&#10;FITvgv8hPMGbTdrq0m6bllIUBEHcroceXzevu6Gbl+0mtuu/N4LgcZiZb5jlenCtuFAfrGcN45EC&#10;QVx5Y7nW8Fm+PMxAhIhssPVMGr4pwHp1e7PE3PgrF3TZxVokCIccNTQxdrmUoWrIYRj5jjh5R987&#10;jEn2tTQ9XhPctXKiVCYdWk4LDXa0bag67b6chs2ei2d7fj98FMfCluVc8Vt20vr+btgsQEQa4n/4&#10;r/1qNEzUOFOz6dPjFH4/pT8gVz8AAAD//wMAUEsBAi0AFAAGAAgAAAAhANvh9svuAAAAhQEAABMA&#10;AAAAAAAAAAAAAAAAAAAAAFtDb250ZW50X1R5cGVzXS54bWxQSwECLQAUAAYACAAAACEAWvQsW78A&#10;AAAVAQAACwAAAAAAAAAAAAAAAAAfAQAAX3JlbHMvLnJlbHNQSwECLQAUAAYACAAAACEAtW/+JswA&#10;AADjAAAADwAAAAAAAAAAAAAAAAAHAgAAZHJzL2Rvd25yZXYueG1sUEsFBgAAAAADAAMAtwAAAAAD&#10;AAAAAA==&#10;" filled="f" stroked="f">
                  <v:textbox inset="0,0,0,0">
                    <w:txbxContent>
                      <w:p w14:paraId="204C9C46"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hz+yQAAAOMAAAAPAAAAZHJzL2Rvd25yZXYueG1sRE/NSgMx&#10;EL4LfYcwBW822+K2ujYtRVG0IMXqweOwGTdpN5MlSbfr2xtB8Djf/yzXg2tFTyFazwqmkwIEce21&#10;5UbBx/vj1Q2ImJA1tp5JwTdFWK9GF0ustD/zG/X71IgcwrFCBSalrpIy1oYcxonviDP35YPDlM/Q&#10;SB3wnMNdK2dFMZcOLecGgx3dG6qP+5NT8HDY2s3Lbnv9aU+H8PR6HHqDRqnL8bC5A5FoSP/iP/ez&#10;zvOni3J2W8zLEn5/ygDI1Q8AAAD//wMAUEsBAi0AFAAGAAgAAAAhANvh9svuAAAAhQEAABMAAAAA&#10;AAAAAAAAAAAAAAAAAFtDb250ZW50X1R5cGVzXS54bWxQSwECLQAUAAYACAAAACEAWvQsW78AAAAV&#10;AQAACwAAAAAAAAAAAAAAAAAfAQAAX3JlbHMvLnJlbHNQSwECLQAUAAYACAAAACEAOgoc/skAAADj&#10;AAAADwAAAAAAAAAAAAAAAAAHAgAAZHJzL2Rvd25yZXYueG1sUEsFBgAAAAADAAMAtwAAAP0CAAAA&#10;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T8ygAAAOEAAAAPAAAAZHJzL2Rvd25yZXYueG1sRI9BS8NA&#10;FITvQv/D8gre7G4lNDbttpSiIAhiGg8eX7OvydLs25hd2/jvXUHwOMzMN8x6O7pOXGgI1rOG+UyB&#10;IK69sdxoeK+e7h5AhIhssPNMGr4pwHYzuVljYfyVS7ocYiMShEOBGtoY+0LKULfkMMx8T5y8kx8c&#10;xiSHRpoBrwnuOnmv1EI6tJwWWuxp31J9Pnw5DbsPLh/t5+vxrTyVtqqWil8WZ61vp+NuBSLSGP/D&#10;f+1noyHLVJ7l+RJ+H6U3IDc/AAAA//8DAFBLAQItABQABgAIAAAAIQDb4fbL7gAAAIUBAAATAAAA&#10;AAAAAAAAAAAAAAAAAABbQ29udGVudF9UeXBlc10ueG1sUEsBAi0AFAAGAAgAAAAhAFr0LFu/AAAA&#10;FQEAAAsAAAAAAAAAAAAAAAAAHwEAAF9yZWxzLy5yZWxzUEsBAi0AFAAGAAgAAAAhAI7jVPzKAAAA&#10;4QAAAA8AAAAAAAAAAAAAAAAABwIAAGRycy9kb3ducmV2LnhtbFBLBQYAAAAAAwADALcAAAD+AgAA&#10;AAA=&#10;" filled="f" stroked="f">
                  <v:textbox inset="0,0,0,0">
                    <w:txbxContent>
                      <w:p w14:paraId="204C9C47"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vjywAAAOIAAAAPAAAAZHJzL2Rvd25yZXYueG1sRI9BS8NA&#10;FITvgv9heYIXsZtYGkPstkShYIUeWtv7M/vMLmbfxuy2jf/eFQoeh5n5hpkvR9eJEw3BelaQTzIQ&#10;xI3XllsF+/fVfQkiRGSNnWdS8EMBlovrqzlW2p95S6ddbEWCcKhQgYmxr6QMjSGHYeJ74uR9+sFh&#10;THJopR7wnOCukw9ZVkiHltOCwZ5eDDVfu6NTsFnnz/WHseu37bfdzFZ1d2zvDkrd3oz1E4hIY/wP&#10;X9qvWsFjOSuLfFpM4e9SugNy8QsAAP//AwBQSwECLQAUAAYACAAAACEA2+H2y+4AAACFAQAAEwAA&#10;AAAAAAAAAAAAAAAAAAAAW0NvbnRlbnRfVHlwZXNdLnhtbFBLAQItABQABgAIAAAAIQBa9CxbvwAA&#10;ABUBAAALAAAAAAAAAAAAAAAAAB8BAABfcmVscy8ucmVsc1BLAQItABQABgAIAAAAIQBWo/vjywAA&#10;AOIAAAAPAAAAAAAAAAAAAAAAAAcCAABkcnMvZG93bnJldi54bWxQSwUGAAAAAAMAAwC3AAAA/wIA&#10;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b5kyAAAAOMAAAAPAAAAZHJzL2Rvd25yZXYueG1sRE9fS8Mw&#10;EH8X/A7hBN9comzVdsvGkAnCQOzqg4+35taGNZfaxK379kYQfLzf/1usRteJEw3BetZwP1EgiGtv&#10;LDcaPqqXuycQISIb7DyThgsFWC2vrxZYGH/mkk672IgUwqFADW2MfSFlqFtyGCa+J07cwQ8OYzqH&#10;RpoBzyncdfJBqUw6tJwaWuzpuaX6uPt2GtafXG7s19v+vTyUtqpyxdvsqPXtzbieg4g0xn/xn/vV&#10;pPn5TM0ylT9O4fenBIBc/gAAAP//AwBQSwECLQAUAAYACAAAACEA2+H2y+4AAACFAQAAEwAAAAAA&#10;AAAAAAAAAAAAAAAAW0NvbnRlbnRfVHlwZXNdLnhtbFBLAQItABQABgAIAAAAIQBa9CxbvwAAABUB&#10;AAALAAAAAAAAAAAAAAAAAB8BAABfcmVscy8ucmVsc1BLAQItABQABgAIAAAAIQD31b5kyAAAAOMA&#10;AAAPAAAAAAAAAAAAAAAAAAcCAABkcnMvZG93bnJldi54bWxQSwUGAAAAAAMAAwC3AAAA/AIAAAAA&#10;" filled="f" stroked="f">
                  <v:textbox inset="0,0,0,0">
                    <w:txbxContent>
                      <w:p w14:paraId="204C9C48"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kjywAAAOIAAAAPAAAAZHJzL2Rvd25yZXYueG1sRI9BS8NA&#10;FITvgv9heYI3u2vANsZuS5EWBKGYxkOPr9nXZGn2bcyubfz3XUHwOMzMN8x8ObpOnGkI1rOGx4kC&#10;QVx7Y7nR8FltHnIQISIb7DyThh8KsFzc3syxMP7CJZ13sREJwqFADW2MfSFlqFtyGCa+J07e0Q8O&#10;Y5JDI82AlwR3ncyUmkqHltNCiz29tlSfdt9Ow2rP5dp+bQ8f5bG0VfWs+H160vr+bly9gIg0xv/w&#10;X/vNaHjKZnmWq1kGv5fSHZCLKwAAAP//AwBQSwECLQAUAAYACAAAACEA2+H2y+4AAACFAQAAEwAA&#10;AAAAAAAAAAAAAAAAAAAAW0NvbnRlbnRfVHlwZXNdLnhtbFBLAQItABQABgAIAAAAIQBa9CxbvwAA&#10;ABUBAAALAAAAAAAAAAAAAAAAAB8BAABfcmVscy8ucmVsc1BLAQItABQABgAIAAAAIQAF+dkjywAA&#10;AOIAAAAPAAAAAAAAAAAAAAAAAAcCAABkcnMvZG93bnJldi54bWxQSwUGAAAAAAMAAwC3AAAA/wIA&#10;AAAA&#10;" filled="f" stroked="f">
                  <v:textbox inset="0,0,0,0">
                    <w:txbxContent>
                      <w:p w14:paraId="204C9C49"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vOywAAAOIAAAAPAAAAZHJzL2Rvd25yZXYueG1sRI9BSwMx&#10;FITvgv8hPMGbzW51pa5NS1EULYjYevD42Dw3aTcvS5Ju139vCoLHYWa+YebL0XVioBCtZwXlpABB&#10;3HhtuVXwuX26moGICVlj55kU/FCE5eL8bI619kf+oGGTWpEhHGtUYFLqayljY8hhnPieOHvfPjhM&#10;WYZW6oDHDHednBbFrXRoOS8Y7OnBULPfHJyCx93arl7f1zdf9rALz2/7cTBolLq8GFf3IBKN6T/8&#10;137RCqqyKqfl3XUFp0v5DsjFLwAAAP//AwBQSwECLQAUAAYACAAAACEA2+H2y+4AAACFAQAAEwAA&#10;AAAAAAAAAAAAAAAAAAAAW0NvbnRlbnRfVHlwZXNdLnhtbFBLAQItABQABgAIAAAAIQBa9CxbvwAA&#10;ABUBAAALAAAAAAAAAAAAAAAAAB8BAABfcmVscy8ucmVsc1BLAQItABQABgAIAAAAIQBNtevOywAA&#10;AOIAAAAPAAAAAAAAAAAAAAAAAAcCAABkcnMvZG93bnJldi54bWxQSwUGAAAAAAMAAwC3AAAA/wIA&#10;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S/vxwAAAOIAAAAPAAAAZHJzL2Rvd25yZXYueG1sRE/Pa8Iw&#10;FL4P9j+EN/A2Uz3Y2hlFhsJAGNbusONb82yDzUvXZNr990YQPH58vxerwbbiTL03jhVMxgkI4spp&#10;w7WCr3L7moHwAVlj65gU/JOH1fL5aYG5dhcu6HwItYgh7HNU0ITQ5VL6qiGLfuw64sgdXW8xRNjX&#10;Uvd4ieG2ldMkmUmLhmNDgx29N1SdDn9Wwfqbi435/fzZF8fClOU84d3spNToZVi/gQg0hIf47v7Q&#10;cf50Ms/SLE3hdilikMsrAAAA//8DAFBLAQItABQABgAIAAAAIQDb4fbL7gAAAIUBAAATAAAAAAAA&#10;AAAAAAAAAAAAAABbQ29udGVudF9UeXBlc10ueG1sUEsBAi0AFAAGAAgAAAAhAFr0LFu/AAAAFQEA&#10;AAsAAAAAAAAAAAAAAAAAHwEAAF9yZWxzLy5yZWxzUEsBAi0AFAAGAAgAAAAhAA11L+/HAAAA4gAA&#10;AA8AAAAAAAAAAAAAAAAABwIAAGRycy9kb3ducmV2LnhtbFBLBQYAAAAAAwADALcAAAD7AgAAAAA=&#10;" filled="f" stroked="f">
                  <v:textbox inset="0,0,0,0">
                    <w:txbxContent>
                      <w:p w14:paraId="204C9C4A"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h4dyQAAAOMAAAAPAAAAZHJzL2Rvd25yZXYueG1sRE9fT8Iw&#10;EH838Ts0Z+KLkQ4yESeFTBISMOEBhPdzPdfG9TrXAuPbWxITH+/3/6bz3jXiRF2wnhUMBxkI4spr&#10;y7WC/cfycQIiRGSNjWdScKEA89ntzRQL7c+8pdMu1iKFcChQgYmxLaQMlSGHYeBb4sR9+c5hTGdX&#10;S93hOYW7Ro6ybCwdWk4NBltaGKq+d0enYLMevpWfxq7ftz9287Qsm2P9cFDq/q4vX0FE6uO/+M+9&#10;0mn+S55nk/FzPoLrTwkAOfsFAAD//wMAUEsBAi0AFAAGAAgAAAAhANvh9svuAAAAhQEAABMAAAAA&#10;AAAAAAAAAAAAAAAAAFtDb250ZW50X1R5cGVzXS54bWxQSwECLQAUAAYACAAAACEAWvQsW78AAAAV&#10;AQAACwAAAAAAAAAAAAAAAAAfAQAAX3JlbHMvLnJlbHNQSwECLQAUAAYACAAAACEA7y4eHckAAADj&#10;AAAADwAAAAAAAAAAAAAAAAAHAgAAZHJzL2Rvd25yZXYueG1sUEsFBgAAAAADAAMAtwAAAP0CAAAA&#10;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Fb5ywAAAOMAAAAPAAAAZHJzL2Rvd25yZXYueG1sRI9dS8Mw&#10;FIbvhf2HcATvXGI3quuWjSEKgiB29WKXZ81ZG9acdE3c6r83F4KXL+8Xz2ozuk5caAjWs4aHqQJB&#10;XHtjudHwVb3eP4EIEdlg55k0/FCAzXpys8LC+CuXdNnFRqQRDgVqaGPsCylD3ZLDMPU9cfKOfnAY&#10;kxwaaQa8pnHXyUypXDq0nB5a7Om5pfq0+3YatnsuX+z54/BZHktbVQvF7/lJ67vbcbsEEWmM/+G/&#10;9pvRkKnZbP6Y5fNEkZgSD8j1LwAAAP//AwBQSwECLQAUAAYACAAAACEA2+H2y+4AAACFAQAAEwAA&#10;AAAAAAAAAAAAAAAAAAAAW0NvbnRlbnRfVHlwZXNdLnhtbFBLAQItABQABgAIAAAAIQBa9CxbvwAA&#10;ABUBAAALAAAAAAAAAAAAAAAAAB8BAABfcmVscy8ucmVsc1BLAQItABQABgAIAAAAIQCVZFb5ywAA&#10;AOMAAAAPAAAAAAAAAAAAAAAAAAcCAABkcnMvZG93bnJldi54bWxQSwUGAAAAAAMAAwC3AAAA/wIA&#10;AAAA&#10;" filled="f" stroked="f">
                  <v:textbox inset="0,0,0,0">
                    <w:txbxContent>
                      <w:p w14:paraId="204C9C4B"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TOnxwAAAOIAAAAPAAAAZHJzL2Rvd25yZXYueG1sRE9NSwMx&#10;EL0L/ocwgjebuKisa9NSFEULIrY9eBw24ybtZrIk6Xb99+YgeHy87/ly8r0YKSYXWMP1TIEgboNx&#10;3GnYbZ+vahApIxvsA5OGH0qwXJyfzbEx4cSfNG5yJ0oIpwY12JyHRsrUWvKYZmEgLtx3iB5zgbGT&#10;JuKphPteVkrdSY+OS4PFgR4ttYfN0Wt42q/d6u1jffPljvv48n6YRotW68uLafUAItOU/8V/7lej&#10;4V7Vtapuq7K5XCp3QC5+AQAA//8DAFBLAQItABQABgAIAAAAIQDb4fbL7gAAAIUBAAATAAAAAAAA&#10;AAAAAAAAAAAAAABbQ29udGVudF9UeXBlc10ueG1sUEsBAi0AFAAGAAgAAAAhAFr0LFu/AAAAFQEA&#10;AAsAAAAAAAAAAAAAAAAAHwEAAF9yZWxzLy5yZWxzUEsBAi0AFAAGAAgAAAAhAJRFM6fHAAAA4gAA&#10;AA8AAAAAAAAAAAAAAAAABwIAAGRycy9kb3ducmV2LnhtbFBLBQYAAAAAAwADALcAAAD7Ag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4CHywAAAOMAAAAPAAAAZHJzL2Rvd25yZXYueG1sRI9BS8NA&#10;EIXvgv9hmYI3u9uCJabdliIKgiCm8eBxzE6TpdnZmF3b+O+dg+BxZt68977Nbgq9OtOYfGQLi7kB&#10;RdxE57m18F4/3RagUkZ22EcmCz+UYLe9vtpg6eKFKzofcqvEhFOJFrqch1Lr1HQUMM3jQCy3YxwD&#10;ZhnHVrsRL2Ieer00ZqUDepaEDgd66Kg5Hb6Dhf0HV4/+6/XzrTpWvq7vDb+sTtbezKb9GlSmKf+L&#10;/76fndQ3hTHFcnEnFMIkC9DbXwAAAP//AwBQSwECLQAUAAYACAAAACEA2+H2y+4AAACFAQAAEwAA&#10;AAAAAAAAAAAAAAAAAAAAW0NvbnRlbnRfVHlwZXNdLnhtbFBLAQItABQABgAIAAAAIQBa9CxbvwAA&#10;ABUBAAALAAAAAAAAAAAAAAAAAB8BAABfcmVscy8ucmVsc1BLAQItABQABgAIAAAAIQCIk4CHywAA&#10;AOMAAAAPAAAAAAAAAAAAAAAAAAcCAABkcnMvZG93bnJldi54bWxQSwUGAAAAAAMAAwC3AAAA/wIA&#10;AAAA&#10;" filled="f" stroked="f">
                  <v:textbox inset="0,0,0,0">
                    <w:txbxContent>
                      <w:p w14:paraId="204C9C4C"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9xyAAAAOMAAAAPAAAAZHJzL2Rvd25yZXYueG1sRE9LSwMx&#10;EL4L/Q9hBC9is5E+ZG1aVqFgCz206n3cjJvgZrLdpO36740geJzvPYvV4Ftxpj66wBrUuABBXAfj&#10;uNHw9rq+ewARE7LBNjBp+KYIq+XoaoGlCRfe0/mQGpFDOJaowabUlVLG2pLHOA4dceY+Q+8x5bNv&#10;pOnxksN9K++LYiY9Os4NFjt6tlR/HU5ew26jnqoP6zbb/dHtpuuqPTW371rfXA/VI4hEQ/oX/7lf&#10;TJ4/mau5Umoyg9+fMgBy+QMAAP//AwBQSwECLQAUAAYACAAAACEA2+H2y+4AAACFAQAAEwAAAAAA&#10;AAAAAAAAAAAAAAAAW0NvbnRlbnRfVHlwZXNdLnhtbFBLAQItABQABgAIAAAAIQBa9CxbvwAAABUB&#10;AAALAAAAAAAAAAAAAAAAAB8BAABfcmVscy8ucmVsc1BLAQItABQABgAIAAAAIQBKws9xyAAAAOMA&#10;AAAPAAAAAAAAAAAAAAAAAAcCAABkcnMvZG93bnJldi54bWxQSwUGAAAAAAMAAwC3AAAA/AI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2IyQAAAOIAAAAPAAAAZHJzL2Rvd25yZXYueG1sRI9Pa8Iw&#10;GMbvwr5DeAfeNJ2HaDujyJggDGS1O+z4rnltg82bronaffvlMNjx4fnHb70dXSduNATrWcPTPANB&#10;XHtjudHwUe1nKxAhIhvsPJOGHwqw3TxM1lgYf+eSbqfYiDTCoUANbYx9IWWoW3IY5r4nTt7ZDw5j&#10;kkMjzYD3NO46ucgyJR1aTg8t9vTSUn05XZ2G3SeXr/b7+PVenktbVXnGb+qi9fRx3D2DiDTG//Bf&#10;+2A0rPJlrpRaJIiElHBAbn4BAAD//wMAUEsBAi0AFAAGAAgAAAAhANvh9svuAAAAhQEAABMAAAAA&#10;AAAAAAAAAAAAAAAAAFtDb250ZW50X1R5cGVzXS54bWxQSwECLQAUAAYACAAAACEAWvQsW78AAAAV&#10;AQAACwAAAAAAAAAAAAAAAAAfAQAAX3JlbHMvLnJlbHNQSwECLQAUAAYACAAAACEAD51NiMkAAADi&#10;AAAADwAAAAAAAAAAAAAAAAAHAgAAZHJzL2Rvd25yZXYueG1sUEsFBgAAAAADAAMAtwAAAP0CAAAA&#10;AA==&#10;" filled="f" stroked="f">
                  <v:textbox inset="0,0,0,0">
                    <w:txbxContent>
                      <w:p w14:paraId="204C9C4D"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HByygAAAOIAAAAPAAAAZHJzL2Rvd25yZXYueG1sRI/NSgMx&#10;FIX3gu8QruDOZjqUWqdNS2lRtFDE6sLlZXI7STu5GZJ0Or69WQguD+ePb7EaXCt6CtF6VjAeFSCI&#10;a68tNwq+Pp8fZiBiQtbYeiYFPxRhtby9WWCl/ZU/qD+kRuQRjhUqMCl1lZSxNuQwjnxHnL2jDw5T&#10;lqGROuA1j7tWlkUxlQ4t5weDHW0M1efDxSnYnnZ2/fa+m3zbyym87M9Db9AodX83rOcgEg3pP/zX&#10;ftUKpo/l5GlWjjNERso4IJe/AAAA//8DAFBLAQItABQABgAIAAAAIQDb4fbL7gAAAIUBAAATAAAA&#10;AAAAAAAAAAAAAAAAAABbQ29udGVudF9UeXBlc10ueG1sUEsBAi0AFAAGAAgAAAAhAFr0LFu/AAAA&#10;FQEAAAsAAAAAAAAAAAAAAAAAHwEAAF9yZWxzLy5yZWxzUEsBAi0AFAAGAAgAAAAhABjQcHLKAAAA&#10;4gAAAA8AAAAAAAAAAAAAAAAABwIAAGRycy9kb3ducmV2LnhtbFBLBQYAAAAAAwADALcAAAD+AgAA&#10;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qLAywAAAOIAAAAPAAAAZHJzL2Rvd25yZXYueG1sRI9BS8NA&#10;FITvQv/D8gRvdtNoQhu7LUUUBEGaxoPH1+xrsjT7Ns2ubfz3riD0OMzMN8xyPdpOnGnwxrGC2TQB&#10;QVw7bbhR8Fm93s9B+ICssXNMCn7Iw3o1uVliod2FSzrvQiMihH2BCtoQ+kJKX7dk0U9dTxy9gxss&#10;hiiHRuoBLxFuO5kmSS4tGo4LLfb03FJ93H1bBZsvLl/M6WO/LQ+lqapFwu/5Uam723HzBCLQGK7h&#10;//abVpBl2cPjLM1T+LsU74Bc/QIAAP//AwBQSwECLQAUAAYACAAAACEA2+H2y+4AAACFAQAAEwAA&#10;AAAAAAAAAAAAAAAAAAAAW0NvbnRlbnRfVHlwZXNdLnhtbFBLAQItABQABgAIAAAAIQBa9CxbvwAA&#10;ABUBAAALAAAAAAAAAAAAAAAAAB8BAABfcmVscy8ucmVsc1BLAQItABQABgAIAAAAIQB0bqLAywAA&#10;AOIAAAAPAAAAAAAAAAAAAAAAAAcCAABkcnMvZG93bnJldi54bWxQSwUGAAAAAAMAAwC3AAAA/wIA&#10;AAAA&#10;" filled="f" stroked="f">
                  <v:textbox inset="0,0,0,0">
                    <w:txbxContent>
                      <w:p w14:paraId="204C9C4E"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KCyQAAAOMAAAAPAAAAZHJzL2Rvd25yZXYueG1sRE9fa8Iw&#10;EH8f+B3CCXsZM+2kOjqj1IEwBz7otvdbc2vCmkttonbffhkIe7zf/1usBteKM/XBelaQTzIQxLXX&#10;lhsF72+b+0cQISJrbD2Tgh8KsFqObhZYan/hPZ0PsREphEOJCkyMXSllqA05DBPfESfuy/cOYzr7&#10;RuoeLynctfIhy2bSoeXUYLCjZ0P19+HkFOy2+br6NHb7uj/aXbGp2lNz96HU7XionkBEGuK/+Op+&#10;0Wn+PJ8V02lWzOHvpwSAXP4CAAD//wMAUEsBAi0AFAAGAAgAAAAhANvh9svuAAAAhQEAABMAAAAA&#10;AAAAAAAAAAAAAAAAAFtDb250ZW50X1R5cGVzXS54bWxQSwECLQAUAAYACAAAACEAWvQsW78AAAAV&#10;AQAACwAAAAAAAAAAAAAAAAAfAQAAX3JlbHMvLnJlbHNQSwECLQAUAAYACAAAACEAXv6ygskAAADj&#10;AAAADwAAAAAAAAAAAAAAAAAHAgAAZHJzL2Rvd25yZXYueG1sUEsFBgAAAAADAAMAtwAAAP0CAAAA&#10;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enxwAAAOMAAAAPAAAAZHJzL2Rvd25yZXYueG1sRE9fS8Mw&#10;EH8X9h3CCb65xAplrcvGGAqCIHbdwx7P5taGNZfaxK1+eyMIe7zf/1uuJ9eLM43BetbwMFcgiBtv&#10;LLca9vXL/QJEiMgGe8+k4YcCrFezmyWWxl+4ovMutiKFcChRQxfjUEoZmo4chrkfiBN39KPDmM6x&#10;lWbESwp3vcyUyqVDy6mhw4G2HTWn3bfTsDlw9Wy/3j8/qmNl67pQ/JaftL67nTZPICJN8Sr+d7+a&#10;NF9lj9miUHkBfz8lAOTqFwAA//8DAFBLAQItABQABgAIAAAAIQDb4fbL7gAAAIUBAAATAAAAAAAA&#10;AAAAAAAAAAAAAABbQ29udGVudF9UeXBlc10ueG1sUEsBAi0AFAAGAAgAAAAhAFr0LFu/AAAAFQEA&#10;AAsAAAAAAAAAAAAAAAAAHwEAAF9yZWxzLy5yZWxzUEsBAi0AFAAGAAgAAAAhAI7Ut6fHAAAA4wAA&#10;AA8AAAAAAAAAAAAAAAAABwIAAGRycy9kb3ducmV2LnhtbFBLBQYAAAAAAwADALcAAAD7AgAAAAA=&#10;" filled="f" stroked="f">
                  <v:textbox inset="0,0,0,0">
                    <w:txbxContent>
                      <w:p w14:paraId="204C9C4F"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XNBygAAAOIAAAAPAAAAZHJzL2Rvd25yZXYueG1sRI/NSgMx&#10;FIX3gu8QruDOZqYtpY5NS1EUWyjF6sLlZXKdpJ3cDEk6Hd++WQguD+ePb7EaXCt6CtF6VlCOChDE&#10;tdeWGwVfn68PcxAxIWtsPZOCX4qwWt7eLLDS/sIf1B9SI/IIxwoVmJS6SspYG3IYR74jzt6PDw5T&#10;lqGROuAlj7tWjotiJh1azg8GO3o2VJ8OZ6fg5bi1681+O/2252N4252G3qBR6v5uWD+BSDSk//Bf&#10;+10rmJTTWTl5HGeIjJRxQC6vAAAA//8DAFBLAQItABQABgAIAAAAIQDb4fbL7gAAAIUBAAATAAAA&#10;AAAAAAAAAAAAAAAAAABbQ29udGVudF9UeXBlc10ueG1sUEsBAi0AFAAGAAgAAAAhAFr0LFu/AAAA&#10;FQEAAAsAAAAAAAAAAAAAAAAAHwEAAF9yZWxzLy5yZWxzUEsBAi0AFAAGAAgAAAAhAMRJc0HKAAAA&#10;4gAAAA8AAAAAAAAAAAAAAAAABwIAAGRycy9kb3ducmV2LnhtbFBLBQYAAAAAAwADALcAAAD+AgAA&#10;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hywAAAOIAAAAPAAAAZHJzL2Rvd25yZXYueG1sRI9Ba8JA&#10;FITvQv/D8gq96cZW0pi6ikgLhUIxxoPHZ/aZLGbfxuxW03/fLRR6HGbmG2axGmwrrtR741jBdJKA&#10;IK6cNlwr2Jdv4wyED8gaW8ek4Js8rJZ3owXm2t24oOsu1CJC2OeooAmhy6X0VUMW/cR1xNE7ud5i&#10;iLKvpe7xFuG2lY9JkkqLhuNCgx1tGqrOuy+rYH3g4tVcPo/b4lSYspwn/JGelXq4H9YvIAIN4T/8&#10;137XCrLn2ewpS6cp/F6Kd0AufwAAAP//AwBQSwECLQAUAAYACAAAACEA2+H2y+4AAACFAQAAEwAA&#10;AAAAAAAAAAAAAAAAAAAAW0NvbnRlbnRfVHlwZXNdLnhtbFBLAQItABQABgAIAAAAIQBa9CxbvwAA&#10;ABUBAAALAAAAAAAAAAAAAAAAAB8BAABfcmVscy8ucmVsc1BLAQItABQABgAIAAAAIQCk+dUhywAA&#10;AOIAAAAPAAAAAAAAAAAAAAAAAAcCAABkcnMvZG93bnJldi54bWxQSwUGAAAAAAMAAwC3AAAA/wIA&#10;AAAA&#10;" filled="f" stroked="f">
                  <v:textbox inset="0,0,0,0">
                    <w:txbxContent>
                      <w:p w14:paraId="204C9C50"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RKjyQAAAOMAAAAPAAAAZHJzL2Rvd25yZXYueG1sRE9fS8Mw&#10;EH8X9h3CDXwRl3bFMuqy0QkDJ+xhU9/P5myCzaVrsq1+eyMIPt7v/y3Xo+vEhYZgPSvIZxkI4sZr&#10;y62Ct9ft/QJEiMgaO8+k4JsCrFeTmyVW2l/5QJdjbEUK4VChAhNjX0kZGkMOw8z3xIn79IPDmM6h&#10;lXrAawp3nZxnWSkdWk4NBnt6MtR8Hc9OwX6Xb+oPY3cvh5PdP2zr7tzevSt1Ox3rRxCRxvgv/nM/&#10;6zR/XpRFtijKHH5/SgDI1Q8AAAD//wMAUEsBAi0AFAAGAAgAAAAhANvh9svuAAAAhQEAABMAAAAA&#10;AAAAAAAAAAAAAAAAAFtDb250ZW50X1R5cGVzXS54bWxQSwECLQAUAAYACAAAACEAWvQsW78AAAAV&#10;AQAACwAAAAAAAAAAAAAAAAAfAQAAX3JlbHMvLnJlbHNQSwECLQAUAAYACAAAACEAQWESo8kAAADj&#10;AAAADwAAAAAAAAAAAAAAAAAHAgAAZHJzL2Rvd25yZXYueG1sUEsFBgAAAAADAAMAtwAAAP0CAAAA&#10;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PEyAAAAOMAAAAPAAAAZHJzL2Rvd25yZXYueG1sRE9fS8Mw&#10;EH8X/A7hBN9culXC7JaNMRQEQey6Bx9vza0Nay61iVv99kYQ9ni//7dcj64TZxqC9axhOslAENfe&#10;WG407KuXhzmIEJENdp5Jww8FWK9ub5ZYGH/hks672IgUwqFADW2MfSFlqFtyGCa+J07c0Q8OYzqH&#10;RpoBLyncdXKWZUo6tJwaWuxp21J92n07DZtPLp/t1/vhozyWtqqeMn5TJ63v78bNAkSkMV7F/+5X&#10;k+YrNVWPKs9z+PspASBXvwAAAP//AwBQSwECLQAUAAYACAAAACEA2+H2y+4AAACFAQAAEwAAAAAA&#10;AAAAAAAAAAAAAAAAW0NvbnRlbnRfVHlwZXNdLnhtbFBLAQItABQABgAIAAAAIQBa9CxbvwAAABUB&#10;AAALAAAAAAAAAAAAAAAAAB8BAABfcmVscy8ucmVsc1BLAQItABQABgAIAAAAIQAJZvPEyAAAAOMA&#10;AAAPAAAAAAAAAAAAAAAAAAcCAABkcnMvZG93bnJldi54bWxQSwUGAAAAAAMAAwC3AAAA/AIAAAAA&#10;" filled="f" stroked="f">
                  <v:textbox inset="0,0,0,0">
                    <w:txbxContent>
                      <w:p w14:paraId="204C9C51"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Ls0yQAAAOEAAAAPAAAAZHJzL2Rvd25yZXYueG1sRI/NTgIx&#10;FIX3JrxDc03cSQdEggOFEIxGSYwRXLC8mV6nhentpC3D+PZ2QeLy5PzlW6x614iOQrSeFYyGBQji&#10;ymvLtYLv/cv9DERMyBobz6TglyKsloObBZbaX/iLul2qRR7hWKICk1JbShkrQw7j0LfE2fvxwWHK&#10;MtRSB7zkcdfIcVFMpUPL+cFgSxtD1Wl3dgqej1u7fv/cTg72fAyvH6e+M2iUurvt13MQifr0H762&#10;37SCh/Hj6Gk6yQyZKNOAXP4BAAD//wMAUEsBAi0AFAAGAAgAAAAhANvh9svuAAAAhQEAABMAAAAA&#10;AAAAAAAAAAAAAAAAAFtDb250ZW50X1R5cGVzXS54bWxQSwECLQAUAAYACAAAACEAWvQsW78AAAAV&#10;AQAACwAAAAAAAAAAAAAAAAAfAQAAX3JlbHMvLnJlbHNQSwECLQAUAAYACAAAACEAomS7NMkAAADh&#10;AAAADwAAAAAAAAAAAAAAAAAHAgAAZHJzL2Rvd25yZXYueG1sUEsFBgAAAAADAAMAtwAAAP0CAAAA&#10;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pGywAAAOMAAAAPAAAAZHJzL2Rvd25yZXYueG1sRI9BS8NA&#10;EIXvgv9hGcGb3bWF2MZuSxEFQRDTePA4ZqfJ0uxszK5t/PfOQfA489689816O4VenWhMPrKF25kB&#10;RdxE57m18F4/3SxBpYzssI9MFn4owXZzebHG0sUzV3Ta51ZJCKcSLXQ5D6XWqekoYJrFgVi0QxwD&#10;ZhnHVrsRzxIeej03ptABPUtDhwM9dNQc99/Bwu6Dq0f/9fr5Vh0qX9crwy/F0drrq2l3DyrTlP/N&#10;f9fPTvDvFvPlalEYgZafZAF68wsAAP//AwBQSwECLQAUAAYACAAAACEA2+H2y+4AAACFAQAAEwAA&#10;AAAAAAAAAAAAAAAAAAAAW0NvbnRlbnRfVHlwZXNdLnhtbFBLAQItABQABgAIAAAAIQBa9CxbvwAA&#10;ABUBAAALAAAAAAAAAAAAAAAAAB8BAABfcmVscy8ucmVsc1BLAQItABQABgAIAAAAIQB+r4pGywAA&#10;AOMAAAAPAAAAAAAAAAAAAAAAAAcCAABkcnMvZG93bnJldi54bWxQSwUGAAAAAAMAAwC3AAAA/wIA&#10;AAAA&#10;" filled="f" stroked="f">
                  <v:textbox inset="0,0,0,0">
                    <w:txbxContent>
                      <w:p w14:paraId="204C9C52"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3opyQAAAOMAAAAPAAAAZHJzL2Rvd25yZXYueG1sRE9fa8Iw&#10;EH8f+B3CCXsZM1VqmZ1RuoEwBR902/utuTVhzaVronbffhkIe7zf/1uuB9eKM/XBelYwnWQgiGuv&#10;LTcK3l439w8gQkTW2HomBT8UYL0a3Syx1P7CBzofYyNSCIcSFZgYu1LKUBtyGCa+I07cp+8dxnT2&#10;jdQ9XlK4a+Usywrp0HJqMNjRs6H663hyCvbb6VP1Yex2d/i2+/mmak/N3btSt+OhegQRaYj/4qv7&#10;Raf5RZHnxSJfzODvpwSAXP0CAAD//wMAUEsBAi0AFAAGAAgAAAAhANvh9svuAAAAhQEAABMAAAAA&#10;AAAAAAAAAAAAAAAAAFtDb250ZW50X1R5cGVzXS54bWxQSwECLQAUAAYACAAAACEAWvQsW78AAAAV&#10;AQAACwAAAAAAAAAAAAAAAAAfAQAAX3JlbHMvLnJlbHNQSwECLQAUAAYACAAAACEAYw96KckAAADj&#10;AAAADwAAAAAAAAAAAAAAAAAHAgAAZHJzL2Rvd25yZXYueG1sUEsFBgAAAAADAAMAtwAAAP0CAAAA&#10;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tYcyAAAAOMAAAAPAAAAZHJzL2Rvd25yZXYueG1sRE9fa8Iw&#10;EH8X9h3CDXzTVMXqOqPI2EAQxmr3sMdbc7bB5tI1mdZvvwjCHu/3/1ab3jbiTJ03jhVMxgkI4tJp&#10;w5WCz+JttAThA7LGxjEpuJKHzfphsMJMuwvndD6ESsQQ9hkqqENoMyl9WZNFP3YtceSOrrMY4tlV&#10;Und4ieG2kdMkSaVFw7GhxpZeaipPh1+rYPvF+av5ef/+yI+5KYqnhPfpSanhY799BhGoD//iu3un&#10;4/z5YrZI58vJFG4/RQDk+g8AAP//AwBQSwECLQAUAAYACAAAACEA2+H2y+4AAACFAQAAEwAAAAAA&#10;AAAAAAAAAAAAAAAAW0NvbnRlbnRfVHlwZXNdLnhtbFBLAQItABQABgAIAAAAIQBa9CxbvwAAABUB&#10;AAALAAAAAAAAAAAAAAAAAB8BAABfcmVscy8ucmVsc1BLAQItABQABgAIAAAAIQCIhtYcyAAAAOMA&#10;AAAPAAAAAAAAAAAAAAAAAAcCAABkcnMvZG93bnJldi54bWxQSwUGAAAAAAMAAwC3AAAA/AIAAAAA&#10;" filled="f" stroked="f">
                  <v:textbox inset="0,0,0,0">
                    <w:txbxContent>
                      <w:p w14:paraId="204C9C53"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GdfyAAAAOMAAAAPAAAAZHJzL2Rvd25yZXYueG1sRE9fS8Mw&#10;EH8X/A7hBN9cWtF11GVjKIoOhjj3sMejOZtszaUkWVe/vREEH+/3/+bL0XVioBCtZwXlpABB3Hht&#10;uVWw+3y+mYGICVlj55kUfFOE5eLyYo619mf+oGGbWpFDONaowKTU11LGxpDDOPE9cea+fHCY8hla&#10;qQOec7jr5G1RTKVDy7nBYE+Phprj9uQUPB3WdvX2vr7b29MhvGyO42DQKHV9Na4eQCQa07/4z/2q&#10;8/z7aVVUs7Iq4fenDIBc/AAAAP//AwBQSwECLQAUAAYACAAAACEA2+H2y+4AAACFAQAAEwAAAAAA&#10;AAAAAAAAAAAAAAAAW0NvbnRlbnRfVHlwZXNdLnhtbFBLAQItABQABgAIAAAAIQBa9CxbvwAAABUB&#10;AAALAAAAAAAAAAAAAAAAAB8BAABfcmVscy8ucmVsc1BLAQItABQABgAIAAAAIQCnhGdfyAAAAOMA&#10;AAAPAAAAAAAAAAAAAAAAAAcCAABkcnMvZG93bnJldi54bWxQSwUGAAAAAAMAAwC3AAAA/AIAA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p58yQAAAOMAAAAPAAAAZHJzL2Rvd25yZXYueG1sRE9La8JA&#10;EL4X+h+WKXirm/pqTV1FioWCII3pweOYHZPF7Gya3Wr6711B8Djfe2aLztbiRK03jhW89BMQxIXT&#10;hksFP/nn8xsIH5A11o5JwT95WMwfH2aYanfmjE7bUIoYwj5FBVUITSqlLyqy6PuuIY7cwbUWQzzb&#10;UuoWzzHc1nKQJBNp0XBsqLChj4qK4/bPKljuOFuZ383+OztkJs+nCa8nR6V6T93yHUSgLtzFN/eX&#10;jvMH49F4NJwOX+H6UwRAzi8AAAD//wMAUEsBAi0AFAAGAAgAAAAhANvh9svuAAAAhQEAABMAAAAA&#10;AAAAAAAAAAAAAAAAAFtDb250ZW50X1R5cGVzXS54bWxQSwECLQAUAAYACAAAACEAWvQsW78AAAAV&#10;AQAACwAAAAAAAAAAAAAAAAAfAQAAX3JlbHMvLnJlbHNQSwECLQAUAAYACAAAACEA9W6efMkAAADj&#10;AAAADwAAAAAAAAAAAAAAAAAHAgAAZHJzL2Rvd25yZXYueG1sUEsFBgAAAAADAAMAtwAAAP0CAAAA&#10;AA==&#10;" filled="f" stroked="f">
                  <v:textbox inset="0,0,0,0">
                    <w:txbxContent>
                      <w:p w14:paraId="204C9C54"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wgizAAAAOMAAAAPAAAAZHJzL2Rvd25yZXYueG1sRI9BS8NA&#10;FITvgv9heYIXsZsmKE3stkShYIUeWtv7M/vMLmbfxuy2jf/eFQoeh5n5hpkvR9eJEw3BelYwnWQg&#10;iBuvLbcK9u+r+xmIEJE1dp5JwQ8FWC6ur+ZYaX/mLZ12sRUJwqFCBSbGvpIyNIYchonviZP36QeH&#10;McmhlXrAc4K7TuZZ9igdWk4LBnt6MdR87Y5OwWY9fa4/jF2/bb/t5mFVd8f27qDU7c1YP4GINMb/&#10;8KX9qhXkWVEUZT4rS/j7lP6AXPwCAAD//wMAUEsBAi0AFAAGAAgAAAAhANvh9svuAAAAhQEAABMA&#10;AAAAAAAAAAAAAAAAAAAAAFtDb250ZW50X1R5cGVzXS54bWxQSwECLQAUAAYACAAAACEAWvQsW78A&#10;AAAVAQAACwAAAAAAAAAAAAAAAAAfAQAAX3JlbHMvLnJlbHNQSwECLQAUAAYACAAAACEAJx8IIswA&#10;AADjAAAADwAAAAAAAAAAAAAAAAAHAgAAZHJzL2Rvd25yZXYueG1sUEsFBgAAAAADAAMAtwAAAAAD&#10;A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dULxwAAAOIAAAAPAAAAZHJzL2Rvd25yZXYueG1sRE9NS8NA&#10;EL0L/Q/LFLzZjdKmNXZbiigIgjSNB49jdposzc7G7NrGf+8cBI+P973ejr5TZxqiC2zgdpaBIq6D&#10;ddwYeK+eb1agYkK22AUmAz8UYbuZXK2xsOHCJZ0PqVESwrFAA21KfaF1rFvyGGehJxbuGAaPSeDQ&#10;aDvgRcJ9p++yLNceHUtDiz09tlSfDt/ewO6Dyyf39fa5L4+lq6r7jF/zkzHX03H3ACrRmP7Ff+4X&#10;K/Pz5Xy+WORyQi4JBr35BQAA//8DAFBLAQItABQABgAIAAAAIQDb4fbL7gAAAIUBAAATAAAAAAAA&#10;AAAAAAAAAAAAAABbQ29udGVudF9UeXBlc10ueG1sUEsBAi0AFAAGAAgAAAAhAFr0LFu/AAAAFQEA&#10;AAsAAAAAAAAAAAAAAAAAHwEAAF9yZWxzLy5yZWxzUEsBAi0AFAAGAAgAAAAhAHBF1QvHAAAA4gAA&#10;AA8AAAAAAAAAAAAAAAAABwIAAGRycy9kb3ducmV2LnhtbFBLBQYAAAAAAwADALcAAAD7AgAAAAA=&#10;" filled="f" stroked="f">
                  <v:textbox inset="0,0,0,0">
                    <w:txbxContent>
                      <w:p w14:paraId="204C9C55"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ihwzAAAAOMAAAAPAAAAZHJzL2Rvd25yZXYueG1sRI9BSwMx&#10;EIXvQv9DmII3m9RqlbVpKYqihVKsHjwOm3GTdjNZknS7/ntzEDzOzJv33rdYDb4VPcXkAmuYThQI&#10;4joYx42Gz4/nq3sQKSMbbAOThh9KsFqOLhZYmXDmd+r3uRHFhFOFGmzOXSVlqi15TJPQEZfbd4ge&#10;cxljI03EczH3rbxWai49Oi4JFjt6tFQf9yev4emwceu33ebmy50O8WV7HHqLVuvL8bB+AJFpyP/i&#10;v+9XU+qr2Wx6q+Z3haIwlQXI5S8AAAD//wMAUEsBAi0AFAAGAAgAAAAhANvh9svuAAAAhQEAABMA&#10;AAAAAAAAAAAAAAAAAAAAAFtDb250ZW50X1R5cGVzXS54bWxQSwECLQAUAAYACAAAACEAWvQsW78A&#10;AAAVAQAACwAAAAAAAAAAAAAAAAAfAQAAX3JlbHMvLnJlbHNQSwECLQAUAAYACAAAACEADMoocMwA&#10;AADjAAAADwAAAAAAAAAAAAAAAAAHAgAAZHJzL2Rvd25yZXYueG1sUEsFBgAAAAADAAMAtwAAAAAD&#10;A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R+fzAAAAOMAAAAPAAAAZHJzL2Rvd25yZXYueG1sRI9BS8NA&#10;EIXvgv9hGcGb3dSWaNNuSxEFQZCm8eBxmp0mS7OzMbu28d87B8HjzHvz3jerzeg7daYhusAGppMM&#10;FHEdrOPGwEf1cvcIKiZki11gMvBDETbr66sVFjZcuKTzPjVKQjgWaKBNqS+0jnVLHuMk9MSiHcPg&#10;Mck4NNoOeJFw3+n7LMu1R8fS0GJPTy3Vp/23N7D95PLZfb0fduWxdFW1yPgtPxlzezNul6ASjenf&#10;/Hf9agV/8ZDPZ/PpTKDlJ1mAXv8CAAD//wMAUEsBAi0AFAAGAAgAAAAhANvh9svuAAAAhQEAABMA&#10;AAAAAAAAAAAAAAAAAAAAAFtDb250ZW50X1R5cGVzXS54bWxQSwECLQAUAAYACAAAACEAWvQsW78A&#10;AAAVAQAACwAAAAAAAAAAAAAAAAAfAQAAX3JlbHMvLnJlbHNQSwECLQAUAAYACAAAACEAlCUfn8wA&#10;AADjAAAADwAAAAAAAAAAAAAAAAAHAgAAZHJzL2Rvd25yZXYueG1sUEsFBgAAAAADAAMAtwAAAAAD&#10;AAAAAA==&#10;" filled="f" stroked="f">
                  <v:textbox inset="0,0,0,0">
                    <w:txbxContent>
                      <w:p w14:paraId="204C9C56"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SDUyAAAAOMAAAAPAAAAZHJzL2Rvd25yZXYueG1sRE9fS8Mw&#10;EH8X/A7hBF9kS2tpkbpsVGHghD1suvezOZtgc6lNttVvb4SBj/f7f4vV5HpxojFYzwryeQaCuPXa&#10;cqfg/W09ewARIrLG3jMp+KEAq+X11QJr7c+8o9M+diKFcKhRgYlxqKUMrSGHYe4H4sR9+tFhTOfY&#10;ST3iOYW7Xt5nWSUdWk4NBgd6NtR+7Y9OwXaTPzUfxm5ed992W66b/tjdHZS6vZmaRxCRpvgvvrhf&#10;dJpfFFVRlUWZw99PCQC5/AUAAP//AwBQSwECLQAUAAYACAAAACEA2+H2y+4AAACFAQAAEwAAAAAA&#10;AAAAAAAAAAAAAAAAW0NvbnRlbnRfVHlwZXNdLnhtbFBLAQItABQABgAIAAAAIQBa9CxbvwAAABUB&#10;AAALAAAAAAAAAAAAAAAAAB8BAABfcmVscy8ucmVsc1BLAQItABQABgAIAAAAIQAhLSDUyAAAAOMA&#10;AAAPAAAAAAAAAAAAAAAAAAcCAABkcnMvZG93bnJldi54bWxQSwUGAAAAAAMAAwC3AAAA/AIA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je5yAAAAOMAAAAPAAAAZHJzL2Rvd25yZXYueG1sRE9fa8Iw&#10;EH8f7DuEE/Y2ExWKrUaRsYEwGNbuYY+35myDzaVrMu2+vRkM9ni//7fejq4TFxqC9axhNlUgiGtv&#10;LDca3quXxyWIEJENdp5Jww8F2G7u79ZYGH/lki7H2IgUwqFADW2MfSFlqFtyGKa+J07cyQ8OYzqH&#10;RpoBryncdXKuVCYdWk4NLfb01FJ9Pn47DbsPLp/t19vnoTyVtqpyxa/ZWeuHybhbgYg0xn/xn3tv&#10;0vx8li3nC5Xl8PtTAkBubgAAAP//AwBQSwECLQAUAAYACAAAACEA2+H2y+4AAACFAQAAEwAAAAAA&#10;AAAAAAAAAAAAAAAAW0NvbnRlbnRfVHlwZXNdLnhtbFBLAQItABQABgAIAAAAIQBa9CxbvwAAABUB&#10;AAALAAAAAAAAAAAAAAAAAB8BAABfcmVscy8ucmVsc1BLAQItABQABgAIAAAAIQBXxje5yAAAAOMA&#10;AAAPAAAAAAAAAAAAAAAAAAcCAABkcnMvZG93bnJldi54bWxQSwUGAAAAAAMAAwC3AAAA/AIAAAAA&#10;" filled="f" stroked="f">
                  <v:textbox inset="0,0,0,0">
                    <w:txbxContent>
                      <w:p w14:paraId="204C9C57"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jdDyQAAAOMAAAAPAAAAZHJzL2Rvd25yZXYueG1sRE/NSgMx&#10;EL4LvkMYwZvN1upW16alKIotSGn14HHYjJu0m8mSpNv17Y0geJzvf2aLwbWipxCtZwXjUQGCuPba&#10;cqPg4/356g5ETMgaW8+k4JsiLObnZzOstD/xlvpdakQO4VihApNSV0kZa0MO48h3xJn78sFhymdo&#10;pA54yuGulddFUUqHlnODwY4eDdWH3dEpeNqv7XK1Wd982uM+vLwdht6gUeryYlg+gEg0pH/xn/tV&#10;5/nTSXk/vp2WE/j9KQMg5z8AAAD//wMAUEsBAi0AFAAGAAgAAAAhANvh9svuAAAAhQEAABMAAAAA&#10;AAAAAAAAAAAAAAAAAFtDb250ZW50X1R5cGVzXS54bWxQSwECLQAUAAYACAAAACEAWvQsW78AAAAV&#10;AQAACwAAAAAAAAAAAAAAAAAfAQAAX3JlbHMvLnJlbHNQSwECLQAUAAYACAAAACEA6Vo3Q8kAAADj&#10;AAAADwAAAAAAAAAAAAAAAAAHAgAAZHJzL2Rvd25yZXYueG1sUEsFBgAAAAADAAMAtwAAAP0CAAAA&#10;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uXlygAAAOEAAAAPAAAAZHJzL2Rvd25yZXYueG1sRI9BS8NA&#10;FITvBf/D8gRv7aZGoo3ZliIKglBM48Hja/Y1WZJ9G7NrG/+9KxQ8DjPzDVNsJtuLE43eOFawXCQg&#10;iGunDTcKPqqX+QMIH5A19o5JwQ952KyvZgXm2p25pNM+NCJC2OeooA1hyKX0dUsW/cINxNE7utFi&#10;iHJspB7xHOG2l7dJkkmLhuNCiwM9tVR3+2+rYPvJ5bP52h3ey2NpqmqV8FvWKXVzPW0fQQSawn/4&#10;0n7VCtIsze7v0iX8PYpvQK5/AQAA//8DAFBLAQItABQABgAIAAAAIQDb4fbL7gAAAIUBAAATAAAA&#10;AAAAAAAAAAAAAAAAAABbQ29udGVudF9UeXBlc10ueG1sUEsBAi0AFAAGAAgAAAAhAFr0LFu/AAAA&#10;FQEAAAsAAAAAAAAAAAAAAAAAHwEAAF9yZWxzLy5yZWxzUEsBAi0AFAAGAAgAAAAhAJma5eXKAAAA&#10;4QAAAA8AAAAAAAAAAAAAAAAABwIAAGRycy9kb3ducmV2LnhtbFBLBQYAAAAAAwADALcAAAD+AgAA&#10;AAA=&#10;" filled="f" stroked="f">
                  <v:textbox inset="0,0,0,0">
                    <w:txbxContent>
                      <w:p w14:paraId="204C9C58"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NDOzAAAAOIAAAAPAAAAZHJzL2Rvd25yZXYueG1sRI9BawIx&#10;FITvhf6H8Aq9lJp1q6KrUbYFoRY8aOv9uXluQjcv203U7b9vCoUeh5n5hlmseteIC3XBelYwHGQg&#10;iCuvLdcKPt7Xj1MQISJrbDyTgm8KsFre3iyw0P7KO7rsYy0ShEOBCkyMbSFlqAw5DAPfEifv5DuH&#10;McmulrrDa4K7RuZZNpEOLacFgy29GKo+92enYLsZPpdHYzdvuy+7Ha/L5lw/HJS6v+vLOYhIffwP&#10;/7VftYJ8NMmfxvlsBL+X0h2Qyx8AAAD//wMAUEsBAi0AFAAGAAgAAAAhANvh9svuAAAAhQEAABMA&#10;AAAAAAAAAAAAAAAAAAAAAFtDb250ZW50X1R5cGVzXS54bWxQSwECLQAUAAYACAAAACEAWvQsW78A&#10;AAAVAQAACwAAAAAAAAAAAAAAAAAfAQAAX3JlbHMvLnJlbHNQSwECLQAUAAYACAAAACEArATQzswA&#10;AADiAAAADwAAAAAAAAAAAAAAAAAHAgAAZHJzL2Rvd25yZXYueG1sUEsFBgAAAAADAAMAtwAAAAAD&#10;AA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3jzywAAAOMAAAAPAAAAZHJzL2Rvd25yZXYueG1sRI9BS8NA&#10;EIXvgv9hGcGb3a3Q1sRuSxEFQRDTePA4ZqfJ0uxszK5t/PfOQfA489689816O4VenWhMPrKF+cyA&#10;Im6i89xaeK+fbu5ApYzssI9MFn4owXZzebHG0sUzV3Ta51ZJCKcSLXQ5D6XWqekoYJrFgVi0QxwD&#10;ZhnHVrsRzxIeen1rzFIH9CwNHQ700FFz3H8HC7sPrh791+vnW3WofF0Xhl+WR2uvr6bdPahMU/43&#10;/10/O8FfFav5wiwKgZafZAF68wsAAP//AwBQSwECLQAUAAYACAAAACEA2+H2y+4AAACFAQAAEwAA&#10;AAAAAAAAAAAAAAAAAAAAW0NvbnRlbnRfVHlwZXNdLnhtbFBLAQItABQABgAIAAAAIQBa9CxbvwAA&#10;ABUBAAALAAAAAAAAAAAAAAAAAB8BAABfcmVscy8ucmVsc1BLAQItABQABgAIAAAAIQCyx3jzywAA&#10;AOMAAAAPAAAAAAAAAAAAAAAAAAcCAABkcnMvZG93bnJldi54bWxQSwUGAAAAAAMAAwC3AAAA/wIA&#10;AAAA&#10;" filled="f" stroked="f">
                  <v:textbox inset="0,0,0,0">
                    <w:txbxContent>
                      <w:p w14:paraId="204C9C59"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pCXygAAAOIAAAAPAAAAZHJzL2Rvd25yZXYueG1sRI/NSgMx&#10;FIX3Qt8h3II7m7HYaRmbltKiaKGI1YXLy+Q6STu5GZJ0Or69WQguD+ePb7keXCt6CtF6VnA/KUAQ&#10;115bbhR8fjzdLUDEhKyx9UwKfijCejW6WWKl/ZXfqT+mRuQRjhUqMCl1lZSxNuQwTnxHnL1vHxym&#10;LEMjdcBrHnetnBZFKR1azg8GO9oaqs/Hi1OwO+3t5vVt//BlL6fwfDgPvUGj1O142DyCSDSk//Bf&#10;+0UrmJazxbyczTNERso4IFe/AAAA//8DAFBLAQItABQABgAIAAAAIQDb4fbL7gAAAIUBAAATAAAA&#10;AAAAAAAAAAAAAAAAAABbQ29udGVudF9UeXBlc10ueG1sUEsBAi0AFAAGAAgAAAAhAFr0LFu/AAAA&#10;FQEAAAsAAAAAAAAAAAAAAAAAHwEAAF9yZWxzLy5yZWxzUEsBAi0AFAAGAAgAAAAhAO9CkJfKAAAA&#10;4gAAAA8AAAAAAAAAAAAAAAAABwIAAGRycy9kb3ducmV2LnhtbFBLBQYAAAAAAwADALcAAAD+AgAA&#10;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I7nyQAAAOMAAAAPAAAAZHJzL2Rvd25yZXYueG1sRE9fT8Iw&#10;EH834Ts0R+KLkQ4ngpNCpgmJmPAA6Pu5nmvjep1rgfHtLYmJj/f7f/Nl7xpxpC5YzwrGowwEceW1&#10;5VrB+351OwMRIrLGxjMpOFOA5WJwNcdC+xNv6biLtUghHApUYGJsCylDZchhGPmWOHFfvnMY09nV&#10;Und4SuGukXdZ9iAdWk4NBlt6MVR97w5OwWY9fi4/jV2/bX/sZrIqm0N986HU9bAvn0BE6uO/+M/9&#10;qtP8+0k+y/LpYw6XnxIAcvELAAD//wMAUEsBAi0AFAAGAAgAAAAhANvh9svuAAAAhQEAABMAAAAA&#10;AAAAAAAAAAAAAAAAAFtDb250ZW50X1R5cGVzXS54bWxQSwECLQAUAAYACAAAACEAWvQsW78AAAAV&#10;AQAACwAAAAAAAAAAAAAAAAAfAQAAX3JlbHMvLnJlbHNQSwECLQAUAAYACAAAACEANeCO58kAAADj&#10;AAAADwAAAAAAAAAAAAAAAAAHAgAAZHJzL2Rvd25yZXYueG1sUEsFBgAAAAADAAMAtwAAAP0CAAAA&#10;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nx0zAAAAOMAAAAPAAAAZHJzL2Rvd25yZXYueG1sRI9Ba8JA&#10;FITvQv/D8gq96SZRRKOrFEtReim1gnp7ZJ/ZYPZtmt3GtL++Wyj0OMzMN8xy3dtadNT6yrGCdJSA&#10;IC6crrhUcHh/Hs5A+ICssXZMCr7Iw3p1N1hirt2N36jbh1JECPscFZgQmlxKXxiy6EeuIY7exbUW&#10;Q5RtKXWLtwi3tcySZCotVhwXDDa0MVRc959WwdPrS3rcnrqtNdWmzL5r1uePo1IP9/3jAkSgPvyH&#10;/9o7rSBLx+P5dDaZZ/D7Kf4BufoBAAD//wMAUEsBAi0AFAAGAAgAAAAhANvh9svuAAAAhQEAABMA&#10;AAAAAAAAAAAAAAAAAAAAAFtDb250ZW50X1R5cGVzXS54bWxQSwECLQAUAAYACAAAACEAWvQsW78A&#10;AAAVAQAACwAAAAAAAAAAAAAAAAAfAQAAX3JlbHMvLnJlbHNQSwECLQAUAAYACAAAACEABwJ8dMwA&#10;AADjAAAADwAAAAAAAAAAAAAAAAAHAgAAZHJzL2Rvd25yZXYueG1sUEsFBgAAAAADAAMAtwAAAAAD&#10;AA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qjVyQAAAOMAAAAPAAAAZHJzL2Rvd25yZXYueG1sRE9fa8Iw&#10;EH8X9h3CDfamaWXrSjXKUMSxlzEnqG9HczbF5tI1We326ZfBYI/3+3/z5WAb0VPna8cK0kkCgrh0&#10;uuZKwf59M85B+ICssXFMCr7Iw3JxM5pjod2V36jfhUrEEPYFKjAhtIWUvjRk0U9cSxy5s+sshnh2&#10;ldQdXmO4beQ0STJpsebYYLCllaHysvu0CtavL+lhe+y31tSravrdsD59HJS6ux2eZiACDeFf/Od+&#10;1nF+kj7e5w95lsHvTxEAufgBAAD//wMAUEsBAi0AFAAGAAgAAAAhANvh9svuAAAAhQEAABMAAAAA&#10;AAAAAAAAAAAAAAAAAFtDb250ZW50X1R5cGVzXS54bWxQSwECLQAUAAYACAAAACEAWvQsW78AAAAV&#10;AQAACwAAAAAAAAAAAAAAAAAfAQAAX3JlbHMvLnJlbHNQSwECLQAUAAYACAAAACEAhzKo1ckAAADj&#10;AAAADwAAAAAAAAAAAAAAAAAHAgAAZHJzL2Rvd25yZXYueG1sUEsFBgAAAAADAAMAtwAAAP0CAAAA&#10;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v1OygAAAOEAAAAPAAAAZHJzL2Rvd25yZXYueG1sRI9BSwMx&#10;FITvQv9DeII3m7VdSlmbllJRtCClrQePj81zk3bzsiTpdv33RhA8DjPzDbNYDa4VPYVoPSt4GBcg&#10;iGuvLTcKPo7P93MQMSFrbD2Tgm+KsFqObhZYaX/lPfWH1IgM4VihApNSV0kZa0MO49h3xNn78sFh&#10;yjI0Uge8Zrhr5aQoZtKh5bxgsKONofp8uDgFT6etXb/ttuWnvZzCy/t56A0ape5uh/UjiERD+g//&#10;tV+1gmkxmZezaQm/j/IbkMsfAAAA//8DAFBLAQItABQABgAIAAAAIQDb4fbL7gAAAIUBAAATAAAA&#10;AAAAAAAAAAAAAAAAAABbQ29udGVudF9UeXBlc10ueG1sUEsBAi0AFAAGAAgAAAAhAFr0LFu/AAAA&#10;FQEAAAsAAAAAAAAAAAAAAAAAHwEAAF9yZWxzLy5yZWxzUEsBAi0AFAAGAAgAAAAhAJ8y/U7KAAAA&#10;4QAAAA8AAAAAAAAAAAAAAAAABwIAAGRycy9kb3ducmV2LnhtbFBLBQYAAAAAAwADALcAAAD+AgAA&#10;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Xo+zAAAAOMAAAAPAAAAZHJzL2Rvd25yZXYueG1sRI9BTwIx&#10;EIXvJvyHZki8SRdExJVCiEajJMSAHjxOtuO2sJ1u2rKs/94eTDjOvDfvfbNY9a4RHYVoPSsYjwoQ&#10;xJXXlmsFX58vN3MQMSFrbDyTgl+KsFoOrhZYan/mHXX7VIscwrFEBSaltpQyVoYcxpFvibP244PD&#10;lMdQSx3wnMNdIydFMZMOLecGgy09GaqO+5NT8HzY2PX7x2b6bU+H8Lo99p1Bo9T1sF8/gkjUp4v5&#10;//pNZ/yHyXg2vb2/y9D5p7wAufwDAAD//wMAUEsBAi0AFAAGAAgAAAAhANvh9svuAAAAhQEAABMA&#10;AAAAAAAAAAAAAAAAAAAAAFtDb250ZW50X1R5cGVzXS54bWxQSwECLQAUAAYACAAAACEAWvQsW78A&#10;AAAVAQAACwAAAAAAAAAAAAAAAAAfAQAAX3JlbHMvLnJlbHNQSwECLQAUAAYACAAAACEAQ2l6PswA&#10;AADjAAAADwAAAAAAAAAAAAAAAAAHAgAAZHJzL2Rvd25yZXYueG1sUEsFBgAAAAADAAMAtwAAAAAD&#10;AA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SufzAAAAOMAAAAPAAAAZHJzL2Rvd25yZXYueG1sRI9PS8NA&#10;EMXvgt9hGcGb3fyBUtNui1Sk4kWsQu1tyI7ZYHY2Ztc0+umdg9DjzLx57/1Wm8l3aqQhtoEN5LMM&#10;FHEdbMuNgbfXh5sFqJiQLXaBycAPRdisLy9WWNlw4hca96lRYsKxQgMupb7SOtaOPMZZ6Inl9hEG&#10;j0nGodF2wJOY+04XWTbXHluWBIc9bR3Vn/tvb+D++Sk/7N7HnXfttil+O7bHr4Mx11fT3RJUoimd&#10;xf/fj1bq3y7KssjnpVAIkyxAr/8AAAD//wMAUEsBAi0AFAAGAAgAAAAhANvh9svuAAAAhQEAABMA&#10;AAAAAAAAAAAAAAAAAAAAAFtDb250ZW50X1R5cGVzXS54bWxQSwECLQAUAAYACAAAACEAWvQsW78A&#10;AAAVAQAACwAAAAAAAAAAAAAAAAAfAQAAX3JlbHMvLnJlbHNQSwECLQAUAAYACAAAACEA33Urn8wA&#10;AADjAAAADwAAAAAAAAAAAAAAAAAHAgAAZHJzL2Rvd25yZXYueG1sUEsFBgAAAAADAAMAtwAAAAAD&#10;AA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mMYywAAAOIAAAAPAAAAZHJzL2Rvd25yZXYueG1sRI9Ba8JA&#10;FITvQv/D8gredGOkGlJXKYoovRS1YHt7ZF+zodm3aXaNaX99t1DwOMzMN8xi1dtadNT6yrGCyTgB&#10;QVw4XXGp4PW0HWUgfEDWWDsmBd/kYbW8Gyww1+7KB+qOoRQRwj5HBSaEJpfSF4Ys+rFriKP34VqL&#10;Icq2lLrFa4TbWqZJMpMWK44LBhtaGyo+jxerYPPyPDnv3rqdNdW6TH9q1u9fZ6WG9/3TI4hAfbiF&#10;/9t7rSBLH+ZZMsum8Hcp3gG5/AUAAP//AwBQSwECLQAUAAYACAAAACEA2+H2y+4AAACFAQAAEwAA&#10;AAAAAAAAAAAAAAAAAAAAW0NvbnRlbnRfVHlwZXNdLnhtbFBLAQItABQABgAIAAAAIQBa9CxbvwAA&#10;ABUBAAALAAAAAAAAAAAAAAAAAB8BAABfcmVscy8ucmVsc1BLAQItABQABgAIAAAAIQCwqmMYywAA&#10;AOIAAAAPAAAAAAAAAAAAAAAAAAcCAABkcnMvZG93bnJldi54bWxQSwUGAAAAAAMAAwC3AAAA/wIA&#10;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nTyAAAAOMAAAAPAAAAZHJzL2Rvd25yZXYueG1sRE9LSwMx&#10;EL4L/Q9hCt5stuurrE1LaVG0IGL14HHYjJu0m8mSpNv135uC4HG+98yXg2tFTyFazwqmkwIEce21&#10;5UbB58fj1QxETMgaW8+k4IciLBejizlW2p/4nfpdakQO4VihApNSV0kZa0MO48R3xJn79sFhymdo&#10;pA54yuGulWVR3EmHlnODwY7WhurD7ugUbPZbu3p529582eM+PL0eht6gUepyPKweQCQa0r/4z/2s&#10;8/xpObu9vy7KEs4/ZQDk4hcAAP//AwBQSwECLQAUAAYACAAAACEA2+H2y+4AAACFAQAAEwAAAAAA&#10;AAAAAAAAAAAAAAAAW0NvbnRlbnRfVHlwZXNdLnhtbFBLAQItABQABgAIAAAAIQBa9CxbvwAAABUB&#10;AAALAAAAAAAAAAAAAAAAAB8BAABfcmVscy8ucmVsc1BLAQItABQABgAIAAAAIQCTDHnTyAAAAOMA&#10;AAAPAAAAAAAAAAAAAAAAAAcCAABkcnMvZG93bnJldi54bWxQSwUGAAAAAAMAAwC3AAAA/AIA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giryAAAAOEAAAAPAAAAZHJzL2Rvd25yZXYueG1sRE/LTgIx&#10;FN2b8A/NNXEnHfARZ6QQgtEIiTECC5c30+u0ML2dtGUY/54uTFyenPdsMbhW9BSi9axgMi5AENde&#10;W24U7Hevt08gYkLW2HomBb8UYTEfXc2w0v7MX9RvUyNyCMcKFZiUukrKWBtyGMe+I87cjw8OU4ah&#10;kTrgOYe7Vk6L4lE6tJwbDHa0MlQftyen4OWwscv15+b+254O4e3jOPQGjVI318PyGUSiIf2L/9zv&#10;WsFDeTcpp2WenB/lNyDnFwAAAP//AwBQSwECLQAUAAYACAAAACEA2+H2y+4AAACFAQAAEwAAAAAA&#10;AAAAAAAAAAAAAAAAW0NvbnRlbnRfVHlwZXNdLnhtbFBLAQItABQABgAIAAAAIQBa9CxbvwAAABUB&#10;AAALAAAAAAAAAAAAAAAAAB8BAABfcmVscy8ucmVsc1BLAQItABQABgAIAAAAIQBMMgiryAAAAOEA&#10;AAAPAAAAAAAAAAAAAAAAAAcCAABkcnMvZG93bnJldi54bWxQSwUGAAAAAAMAAwC3AAAA/AIA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98zAAAAOIAAAAPAAAAZHJzL2Rvd25yZXYueG1sRI9BSwMx&#10;FITvBf9DeIK3NulW1K5Ni7RIixexFqq3x+a5Wdy8bDdxu+2vbwTB4zAz3zCzRe9q0VEbKs8axiMF&#10;grjwpuJSw+79efgAIkRkg7Vn0nCiAIv51WCGufFHfqNuG0uRIBxy1GBjbHIpQ2HJYRj5hjh5X751&#10;GJNsS2laPCa4q2Wm1J10WHFasNjQ0lLxvf1xGlavL+P9+qNbO1sty+xcs/k87LW+ue6fHkFE6uN/&#10;+K+9MRqmk9vsXmVqAr+X0h2Q8wsAAAD//wMAUEsBAi0AFAAGAAgAAAAhANvh9svuAAAAhQEAABMA&#10;AAAAAAAAAAAAAAAAAAAAAFtDb250ZW50X1R5cGVzXS54bWxQSwECLQAUAAYACAAAACEAWvQsW78A&#10;AAAVAQAACwAAAAAAAAAAAAAAAAAfAQAAX3JlbHMvLnJlbHNQSwECLQAUAAYACAAAACEAj3BffMwA&#10;AADiAAAADwAAAAAAAAAAAAAAAAAHAgAAZHJzL2Rvd25yZXYueG1sUEsFBgAAAAADAAMAtwAAAAAD&#10;AA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v6ywAAAOIAAAAPAAAAZHJzL2Rvd25yZXYueG1sRI9Ba8JA&#10;FITvhf6H5RV6qxsVi4muIpaieClaQb09sq/Z0OzbmN3G6K/vFoQeh5n5hpnOO1uJlhpfOlbQ7yUg&#10;iHOnSy4U7D/fX8YgfEDWWDkmBVfyMJ89Pkwx0+7CW2p3oRARwj5DBSaEOpPS54Ys+p6riaP35RqL&#10;IcqmkLrBS4TbSg6S5FVaLDkuGKxpaSj/3v1YBW8fm/5hdWxX1pTLYnCrWJ/OB6Wen7rFBESgLvyH&#10;7+21VpCmo+E4SYcj+LsU74Cc/QIAAP//AwBQSwECLQAUAAYACAAAACEA2+H2y+4AAACFAQAAEwAA&#10;AAAAAAAAAAAAAAAAAAAAW0NvbnRlbnRfVHlwZXNdLnhtbFBLAQItABQABgAIAAAAIQBa9CxbvwAA&#10;ABUBAAALAAAAAAAAAAAAAAAAAB8BAABfcmVscy8ucmVsc1BLAQItABQABgAIAAAAIQCgg5v6ywAA&#10;AOIAAAAPAAAAAAAAAAAAAAAAAAcCAABkcnMvZG93bnJldi54bWxQSwUGAAAAAAMAAwC3AAAA/wIA&#10;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GdaywAAAOIAAAAPAAAAZHJzL2Rvd25yZXYueG1sRI9BSwMx&#10;FITvQv9DeII3m20ra1mbllJRtCBi9eDxsXlu0m5eliTdrv++KQgeh5n5hlmsBteKnkK0nhVMxgUI&#10;4tpry42Cr8+n2zmImJA1tp5JwS9FWC1HVwustD/xB/W71IgM4VihApNSV0kZa0MO49h3xNn78cFh&#10;yjI0Ugc8Zbhr5bQoSunQcl4w2NHGUH3YHZ2Cx/3Wrl/ft3ff9rgPz2+HoTdolLq5HtYPIBIN6T/8&#10;137RCsrJ9H4+K2clXC7lOyCXZwAAAP//AwBQSwECLQAUAAYACAAAACEA2+H2y+4AAACFAQAAEwAA&#10;AAAAAAAAAAAAAAAAAAAAW0NvbnRlbnRfVHlwZXNdLnhtbFBLAQItABQABgAIAAAAIQBa9CxbvwAA&#10;ABUBAAALAAAAAAAAAAAAAAAAAB8BAABfcmVscy8ucmVsc1BLAQItABQABgAIAAAAIQBQKGdaywAA&#10;AOIAAAAPAAAAAAAAAAAAAAAAAAcCAABkcnMvZG93bnJldi54bWxQSwUGAAAAAAMAAwC3AAAA/wIA&#10;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KyFzAAAAOMAAAAPAAAAZHJzL2Rvd25yZXYueG1sRI9BTwIx&#10;EIXvJv6HZky8SZeVEFwphEA0SmKMwMHjZDtsC9t205Zl/ffOwcTjzLx5733z5eBa0VNMNngF41EB&#10;gnwdtPWNgsP+5WEGImX0GtvgScEPJVgubm/mWOlw9V/U73Ij2MSnChWYnLtKylQbcphGoSPPt2OI&#10;DjOPsZE64pXNXSvLophKh9ZzgsGO1obq8+7iFGxOW7t6/9xOvu3lFF8/zkNv0Ch1fzesnkFkGvK/&#10;+O/7TXP9yax8fCqLKVMwEy9ALn4BAAD//wMAUEsBAi0AFAAGAAgAAAAhANvh9svuAAAAhQEAABMA&#10;AAAAAAAAAAAAAAAAAAAAAFtDb250ZW50X1R5cGVzXS54bWxQSwECLQAUAAYACAAAACEAWvQsW78A&#10;AAAVAQAACwAAAAAAAAAAAAAAAAAfAQAAX3JlbHMvLnJlbHNQSwECLQAUAAYACAAAACEANWyshcwA&#10;AADjAAAADwAAAAAAAAAAAAAAAAAHAgAAZHJzL2Rvd25yZXYueG1sUEsFBgAAAAADAAMAtwAAAAAD&#10;AAA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Wl/xgAAAOEAAAAPAAAAZHJzL2Rvd25yZXYueG1sRE/Pa8Iw&#10;FL4P/B/CE7zN1B46qUYRZShexlRQb4/m2RSbl66JtdtfvxwGO358v+fL3taio9ZXjhVMxgkI4sLp&#10;iksFp+P76xSED8gaa8ek4Js8LBeDlznm2j35k7pDKEUMYZ+jAhNCk0vpC0MW/dg1xJG7udZiiLAt&#10;pW7xGcNtLdMkyaTFimODwYbWhor74WEVbD72k/P20m2tqdZl+lOzvn6dlRoN+9UMRKA+/Iv/3Dut&#10;IEuzafaWxsnxUXwDcvELAAD//wMAUEsBAi0AFAAGAAgAAAAhANvh9svuAAAAhQEAABMAAAAAAAAA&#10;AAAAAAAAAAAAAFtDb250ZW50X1R5cGVzXS54bWxQSwECLQAUAAYACAAAACEAWvQsW78AAAAVAQAA&#10;CwAAAAAAAAAAAAAAAAAfAQAAX3JlbHMvLnJlbHNQSwECLQAUAAYACAAAACEAiyFpf8YAAADhAAAA&#10;DwAAAAAAAAAAAAAAAAAHAgAAZHJzL2Rvd25yZXYueG1sUEsFBgAAAAADAAMAtwAAAPoCAAA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i+zQAAAOMAAAAPAAAAZHJzL2Rvd25yZXYueG1sRI9Ba8JA&#10;FITvhf6H5RV6qxtTSTV1lWIpSi9SFdTbI/uaDc2+TbPbGPvr3ULB4zAz3zDTeW9r0VHrK8cKhoME&#10;BHHhdMWlgt327WEMwgdkjbVjUnAmD/PZ7c0Uc+1O/EHdJpQiQtjnqMCE0ORS+sKQRT9wDXH0Pl1r&#10;MUTZllK3eIpwW8s0STJpseK4YLChhaHia/NjFbyu34f75aFbWlMtyvS3Zn383it1f9e/PIMI1Idr&#10;+L+90grSJH2cPI0mWQZ/n+IfkLMLAAAA//8DAFBLAQItABQABgAIAAAAIQDb4fbL7gAAAIUBAAAT&#10;AAAAAAAAAAAAAAAAAAAAAABbQ29udGVudF9UeXBlc10ueG1sUEsBAi0AFAAGAAgAAAAhAFr0LFu/&#10;AAAAFQEAAAsAAAAAAAAAAAAAAAAAHwEAAF9yZWxzLy5yZWxzUEsBAi0AFAAGAAgAAAAhAH0f6L7N&#10;AAAA4wAAAA8AAAAAAAAAAAAAAAAABwIAAGRycy9kb3ducmV2LnhtbFBLBQYAAAAAAwADALcAAAAB&#10;AwAAA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7HWygAAAOIAAAAPAAAAZHJzL2Rvd25yZXYueG1sRI9PSwMx&#10;FMTvgt8hPMGbzTb+wa5NS1EULYjYevD42Dw3aTcvS5Ju129vBMHjMDO/YebL0XdioJhcYA3TSQWC&#10;uAnGcavhY/t4cQsiZWSDXWDS8E0JlovTkznWJhz5nYZNbkWBcKpRg825r6VMjSWPaRJ64uJ9hegx&#10;FxlbaSIeC9x3UlXVjfTouCxY7OneUrPfHLyGh93arV7e1lef7rCLT6/7cbBotT4/G1d3IDKN+T/8&#10;1342GmbqWqmpulTwe6ncAbn4AQAA//8DAFBLAQItABQABgAIAAAAIQDb4fbL7gAAAIUBAAATAAAA&#10;AAAAAAAAAAAAAAAAAABbQ29udGVudF9UeXBlc10ueG1sUEsBAi0AFAAGAAgAAAAhAFr0LFu/AAAA&#10;FQEAAAsAAAAAAAAAAAAAAAAAHwEAAF9yZWxzLy5yZWxzUEsBAi0AFAAGAAgAAAAhAOmHsdbKAAAA&#10;4gAAAA8AAAAAAAAAAAAAAAAABwIAAGRycy9kb3ducmV2LnhtbFBLBQYAAAAAAwADALcAAAD+AgAA&#10;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0ePygAAAOEAAAAPAAAAZHJzL2Rvd25yZXYueG1sRI9PSwMx&#10;FMTvgt8hPMGbzbb0j2ybllJRtCBi7aHHx+Z1k3bzsiTpdv32RhA8DjPzG2ax6l0jOgrRelYwHBQg&#10;iCuvLdcK9l/PD48gYkLW2HgmBd8UYbW8vVlgqf2VP6nbpVpkCMcSFZiU2lLKWBlyGAe+Jc7e0QeH&#10;KctQSx3wmuGukaOimEqHlvOCwZY2hqrz7uIUPJ22dv32sR0f7OUUXt7PfWfQKHV/16/nIBL16T/8&#10;137VCmbjYjibTibw+yi/Abn8AQAA//8DAFBLAQItABQABgAIAAAAIQDb4fbL7gAAAIUBAAATAAAA&#10;AAAAAAAAAAAAAAAAAABbQ29udGVudF9UeXBlc10ueG1sUEsBAi0AFAAGAAgAAAAhAFr0LFu/AAAA&#10;FQEAAAsAAAAAAAAAAAAAAAAAHwEAAF9yZWxzLy5yZWxzUEsBAi0AFAAGAAgAAAAhAKmPR4/KAAAA&#10;4QAAAA8AAAAAAAAAAAAAAAAABwIAAGRycy9kb3ducmV2LnhtbFBLBQYAAAAAAwADALcAAAD+AgAA&#10;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6tcywAAAOIAAAAPAAAAZHJzL2Rvd25yZXYueG1sRI9Ba8JA&#10;FITvgv9heYI33SRg1dRViiKWXqRasL09sq/Z0OzbNLuNaX99t1DwOMzMN8xq09tadNT6yrGCdJqA&#10;IC6crrhU8HLeTxYgfEDWWDsmBd/kYbMeDlaYa3flZ+pOoRQRwj5HBSaEJpfSF4Ys+qlriKP37lqL&#10;Icq2lLrFa4TbWmZJcictVhwXDDa0NVR8nL6sgt3xKb0cXruDNdW2zH5q1m+fF6XGo/7hHkSgPtzC&#10;/+1HrWAxW86XaZZm8Hcp3gG5/gUAAP//AwBQSwECLQAUAAYACAAAACEA2+H2y+4AAACFAQAAEwAA&#10;AAAAAAAAAAAAAAAAAAAAW0NvbnRlbnRfVHlwZXNdLnhtbFBLAQItABQABgAIAAAAIQBa9CxbvwAA&#10;ABUBAAALAAAAAAAAAAAAAAAAAB8BAABfcmVscy8ucmVsc1BLAQItABQABgAIAAAAIQAU26tcywAA&#10;AOIAAAAPAAAAAAAAAAAAAAAAAAcCAABkcnMvZG93bnJldi54bWxQSwUGAAAAAAMAAwC3AAAA/wIA&#10;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8QOzAAAAOIAAAAPAAAAZHJzL2Rvd25yZXYueG1sRI9PS8NA&#10;FMTvBb/D8gRv7Sahf0LstkhFWryUVqF6e2Sf2WD2bcxu09RP7wqCx2FmfsMs14NtRE+drx0rSCcJ&#10;COLS6ZorBa8vT+MchA/IGhvHpOBKHtarm9ESC+0ufKD+GCoRIewLVGBCaAspfWnIop+4ljh6H66z&#10;GKLsKqk7vES4bWSWJHNpsea4YLCljaHy83i2Ch73z+lp+9Zvrak3VfbdsH7/Oil1dzs83IMINIT/&#10;8F97pxXk02k2yxeLFH4vxTsgVz8AAAD//wMAUEsBAi0AFAAGAAgAAAAhANvh9svuAAAAhQEAABMA&#10;AAAAAAAAAAAAAAAAAAAAAFtDb250ZW50X1R5cGVzXS54bWxQSwECLQAUAAYACAAAACEAWvQsW78A&#10;AAAVAQAACwAAAAAAAAAAAAAAAAAfAQAAX3JlbHMvLnJlbHNQSwECLQAUAAYACAAAACEAzN/EDswA&#10;AADiAAAADwAAAAAAAAAAAAAAAAAHAgAAZHJzL2Rvd25yZXYueG1sUEsFBgAAAAADAAMAtwAAAAAD&#10;AA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584ygAAAOIAAAAPAAAAZHJzL2Rvd25yZXYueG1sRI9BSwMx&#10;FITvgv8hPMGbzbosbtk2LUVRtCBi9dDjY/PcpN28LEm6Xf+9EQSPw8x8wyzXk+vFSCFazwpuZwUI&#10;4tZry52Cz4/HmzmImJA19p5JwTdFWK8uL5bYaH/mdxp3qRMZwrFBBSaloZEytoYcxpkfiLP35YPD&#10;lGXopA54znDXy7Io7qRDy3nB4ED3htrj7uQUPBy2dvPytq329nQIT6/HaTRolLq+mjYLEImm9B/+&#10;az9rBWU9r8uqLir4vZTvgFz9AAAA//8DAFBLAQItABQABgAIAAAAIQDb4fbL7gAAAIUBAAATAAAA&#10;AAAAAAAAAAAAAAAAAABbQ29udGVudF9UeXBlc10ueG1sUEsBAi0AFAAGAAgAAAAhAFr0LFu/AAAA&#10;FQEAAAsAAAAAAAAAAAAAAAAAHwEAAF9yZWxzLy5yZWxzUEsBAi0AFAAGAAgAAAAhAISrnzjKAAAA&#10;4gAAAA8AAAAAAAAAAAAAAAAABwIAAGRycy9kb3ducmV2LnhtbFBLBQYAAAAAAwADALcAAAD+AgAA&#10;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bSyQAAAOMAAAAPAAAAZHJzL2Rvd25yZXYueG1sRE/NSgMx&#10;EL4LvkMYwZvNtqxW16alKIotlGL14HHYjJu0m8mSpNv17RtB8Djf/8wWg2tFTyFazwrGowIEce21&#10;5UbB58fLzT2ImJA1tp5JwQ9FWMwvL2ZYaX/id+p3qRE5hGOFCkxKXSVlrA05jCPfEWfu2weHKZ+h&#10;kTrgKYe7Vk6K4k46tJwbDHb0ZKg+7I5OwfN+bZer7br8ssd9eN0cht6gUer6alg+gkg0pH/xn/tN&#10;5/nFdFzePkzLCfz+lAGQ8zMAAAD//wMAUEsBAi0AFAAGAAgAAAAhANvh9svuAAAAhQEAABMAAAAA&#10;AAAAAAAAAAAAAAAAAFtDb250ZW50X1R5cGVzXS54bWxQSwECLQAUAAYACAAAACEAWvQsW78AAAAV&#10;AQAACwAAAAAAAAAAAAAAAAAfAQAAX3JlbHMvLnJlbHNQSwECLQAUAAYACAAAACEAqUS20skAAADj&#10;AAAADwAAAAAAAAAAAAAAAAAHAgAAZHJzL2Rvd25yZXYueG1sUEsFBgAAAAADAAMAtwAAAP0CAAAA&#10;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6pozAAAAOIAAAAPAAAAZHJzL2Rvd25yZXYueG1sRI9Ba8JA&#10;FITvBf/D8oTe6iZpK210FbEUSy9FW1Bvj+wzG8y+TbPbmPrru0LB4zAz3zDTeW9r0VHrK8cK0lEC&#10;grhwuuJSwdfn690TCB+QNdaOScEveZjPBjdTzLU78Zq6TShFhLDPUYEJocml9IUhi37kGuLoHVxr&#10;MUTZllK3eIpwW8ssScbSYsVxwWBDS0PFcfNjFbx8vKfb1a5bWVMty+xcs95/b5W6HfaLCYhAfbiG&#10;/9tvWsFDlo3T9PH5Hi6X4h2Qsz8AAAD//wMAUEsBAi0AFAAGAAgAAAAhANvh9svuAAAAhQEAABMA&#10;AAAAAAAAAAAAAAAAAAAAAFtDb250ZW50X1R5cGVzXS54bWxQSwECLQAUAAYACAAAACEAWvQsW78A&#10;AAAVAQAACwAAAAAAAAAAAAAAAAAfAQAAX3JlbHMvLnJlbHNQSwECLQAUAAYACAAAACEAFH+qaMwA&#10;AADiAAAADwAAAAAAAAAAAAAAAAAHAgAAZHJzL2Rvd25yZXYueG1sUEsFBgAAAAADAAMAtwAAAAAD&#10;AAAA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8ywAAAOIAAAAPAAAAZHJzL2Rvd25yZXYueG1sRI9Ba8JA&#10;FITvBf/D8oTe6iaKJY2uIhaxeCnVgu3tkX1mg9m3aXYbU399t1DwOMzMN8x82dtadNT6yrGCdJSA&#10;IC6crrhU8H7YPGQgfEDWWDsmBT/kYbkY3M0x1+7Cb9TtQykihH2OCkwITS6lLwxZ9CPXEEfv5FqL&#10;Icq2lLrFS4TbWo6T5FFarDguGGxobag477+tgufXXXrcfnRba6p1Ob7WrD+/jkrdD/vVDESgPtzC&#10;/+0XrWAynWZJlqVP8Hcp3gG5+AUAAP//AwBQSwECLQAUAAYACAAAACEA2+H2y+4AAACFAQAAEwAA&#10;AAAAAAAAAAAAAAAAAAAAW0NvbnRlbnRfVHlwZXNdLnhtbFBLAQItABQABgAIAAAAIQBa9CxbvwAA&#10;ABUBAAALAAAAAAAAAAAAAAAAAB8BAABfcmVscy8ucmVsc1BLAQItABQABgAIAAAAIQCXbQ68ywAA&#10;AOIAAAAPAAAAAAAAAAAAAAAAAAcCAABkcnMvZG93bnJldi54bWxQSwUGAAAAAAMAAwC3AAAA/wIA&#10;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hZPyQAAAOMAAAAPAAAAZHJzL2Rvd25yZXYueG1sRE/NSgMx&#10;EL4LvkMYwZvN1i5tWZuWoihaKGLtocdhM27SbiZLkm7XtzeC4HG+/1msBteKnkK0nhWMRwUI4tpr&#10;y42C/efz3RxETMgaW8+k4JsirJbXVwustL/wB/W71IgcwrFCBSalrpIy1oYcxpHviDP35YPDlM/Q&#10;SB3wksNdK++LYiodWs4NBjt6NFSfdmen4Om4seu39015sOdjeNmeht6gUer2Zlg/gEg0pH/xn/tV&#10;5/nz8aScTSezEn5/ygDI5Q8AAAD//wMAUEsBAi0AFAAGAAgAAAAhANvh9svuAAAAhQEAABMAAAAA&#10;AAAAAAAAAAAAAAAAAFtDb250ZW50X1R5cGVzXS54bWxQSwECLQAUAAYACAAAACEAWvQsW78AAAAV&#10;AQAACwAAAAAAAAAAAAAAAAAfAQAAX3JlbHMvLnJlbHNQSwECLQAUAAYACAAAACEAQFIWT8kAAADj&#10;AAAADwAAAAAAAAAAAAAAAAAHAgAAZHJzL2Rvd25yZXYueG1sUEsFBgAAAAADAAMAtwAAAP0CAAAA&#10;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QrzyAAAAOMAAAAPAAAAZHJzL2Rvd25yZXYueG1sRE9fS8Mw&#10;EH8X/A7hBr65dFrKqMvGUBQdiLjtwcejuTXZmktJsq5+eyMIPt7v/y1Wo+vEQCFazwpm0wIEceO1&#10;5VbBfvd8OwcRE7LGzjMp+KYIq+X11QJr7S/8ScM2tSKHcKxRgUmpr6WMjSGHcep74swdfHCY8hla&#10;qQNecrjr5F1RVNKh5dxgsKdHQ81pe3YKno4bu3772JRf9nwML++ncTBolLqZjOsHEInG9C/+c7/q&#10;PL+8n1dVNStK+P0pAyCXPwAAAP//AwBQSwECLQAUAAYACAAAACEA2+H2y+4AAACFAQAAEwAAAAAA&#10;AAAAAAAAAAAAAAAAW0NvbnRlbnRfVHlwZXNdLnhtbFBLAQItABQABgAIAAAAIQBa9CxbvwAAABUB&#10;AAALAAAAAAAAAAAAAAAAAB8BAABfcmVscy8ucmVsc1BLAQItABQABgAIAAAAIQCX2QrzyAAAAOMA&#10;AAAPAAAAAAAAAAAAAAAAAAcCAABkcnMvZG93bnJldi54bWxQSwUGAAAAAAMAAwC3AAAA/AIA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uyvyQAAAOMAAAAPAAAAZHJzL2Rvd25yZXYueG1sRE/NSgMx&#10;EL4LvkMYwZvNWu22rE1LURQtiNj24HHYjJu0m8mSpNv17U1B8Djf/8yXg2tFTyFazwpuRwUI4tpr&#10;y42C3fb5ZgYiJmSNrWdS8EMRlovLizlW2p/4k/pNakQO4VihApNSV0kZa0MO48h3xJn79sFhymdo&#10;pA54yuGuleOiKKVDy7nBYEePhurD5ugUPO3XdvX2sb7/ssd9eHk/DL1Bo9T11bB6AJFoSP/iP/er&#10;zvMnk+n4bjorSzj/lAGQi18AAAD//wMAUEsBAi0AFAAGAAgAAAAhANvh9svuAAAAhQEAABMAAAAA&#10;AAAAAAAAAAAAAAAAAFtDb250ZW50X1R5cGVzXS54bWxQSwECLQAUAAYACAAAACEAWvQsW78AAAAV&#10;AQAACwAAAAAAAAAAAAAAAAAfAQAAX3JlbHMvLnJlbHNQSwECLQAUAAYACAAAACEAmdLsr8kAAADj&#10;AAAADwAAAAAAAAAAAAAAAAAHAgAAZHJzL2Rvd25yZXYueG1sUEsFBgAAAAADAAMAtwAAAP0CAAAA&#10;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iLXyAAAAOMAAAAPAAAAZHJzL2Rvd25yZXYueG1sRE9fa8Iw&#10;EH8f7DuEG+xtpkrptBpFxgaDwVitDz6ezdkGm0vXZFq/vRkIPt7v/y1Wg23FiXpvHCsYjxIQxJXT&#10;hmsF2/LjZQrCB2SNrWNScCEPq+XjwwJz7c5c0GkTahFD2OeooAmhy6X0VUMW/ch1xJE7uN5iiGdf&#10;S93jOYbbVk6SJJMWDceGBjt6a6g6bv6sgvWOi3fz+73/KQ6FKctZwl/ZUannp2E9BxFoCHfxzf2p&#10;4/x0Npmmr+Mshf+fIgByeQUAAP//AwBQSwECLQAUAAYACAAAACEA2+H2y+4AAACFAQAAEwAAAAAA&#10;AAAAAAAAAAAAAAAAW0NvbnRlbnRfVHlwZXNdLnhtbFBLAQItABQABgAIAAAAIQBa9CxbvwAAABUB&#10;AAALAAAAAAAAAAAAAAAAAB8BAABfcmVscy8ucmVsc1BLAQItABQABgAIAAAAIQBm5iLXyAAAAOMA&#10;AAAPAAAAAAAAAAAAAAAAAAcCAABkcnMvZG93bnJldi54bWxQSwUGAAAAAAMAAwC3AAAA/AIAAAAA&#10;" filled="f" stroked="f">
                  <v:textbox inset="0,0,0,0">
                    <w:txbxContent>
                      <w:p w14:paraId="204C9C5A" w14:textId="77777777" w:rsidR="00EF526B" w:rsidRDefault="00227E0A">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6hFyQAAAOMAAAAPAAAAZHJzL2Rvd25yZXYueG1sRE/NSgMx&#10;EL4LvkMYwZvNdtVSt01LURQtlGL10OOwGTdpN5MlSbfr2xtB8Djf/8yXg2tFTyFazwrGowIEce21&#10;5UbB58fzzRRETMgaW8+k4JsiLBeXF3OstD/zO/W71IgcwrFCBSalrpIy1oYcxpHviDP35YPDlM/Q&#10;SB3wnMNdK8uimEiHlnODwY4eDdXH3ckpeDqs7eptu77b29MhvGyOQ2/QKHV9NaxmIBIN6V/8537V&#10;ef60vC0n5cP9GH5/ygDIxQ8AAAD//wMAUEsBAi0AFAAGAAgAAAAhANvh9svuAAAAhQEAABMAAAAA&#10;AAAAAAAAAAAAAAAAAFtDb250ZW50X1R5cGVzXS54bWxQSwECLQAUAAYACAAAACEAWvQsW78AAAAV&#10;AQAACwAAAAAAAAAAAAAAAAAfAQAAX3JlbHMvLnJlbHNQSwECLQAUAAYACAAAACEA04+oRckAAADj&#10;AAAADwAAAAAAAAAAAAAAAAAHAgAAZHJzL2Rvd25yZXYueG1sUEsFBgAAAAADAAMAtwAAAP0CAAAA&#10;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OuMywAAAOIAAAAPAAAAZHJzL2Rvd25yZXYueG1sRI9BSwMx&#10;FITvQv9DeII3m1hx226bliIKgiDdrgePr5vX3dDNy3YT2/XfG0HocZiZb5jlenCtOFMfrGcND2MF&#10;grjyxnKt4bN8vZ+BCBHZYOuZNPxQgPVqdLPE3PgLF3TexVokCIccNTQxdrmUoWrIYRj7jjh5B987&#10;jEn2tTQ9XhLctXKiVCYdWk4LDXb03FB13H07DZsvLl7s6WO/LQ6FLcu54vfsqPXd7bBZgIg0xGv4&#10;v/1mNGRKPU6m06c5/F1Kd0CufgEAAP//AwBQSwECLQAUAAYACAAAACEA2+H2y+4AAACFAQAAEwAA&#10;AAAAAAAAAAAAAAAAAAAAW0NvbnRlbnRfVHlwZXNdLnhtbFBLAQItABQABgAIAAAAIQBa9CxbvwAA&#10;ABUBAAALAAAAAAAAAAAAAAAAAB8BAABfcmVscy8ucmVsc1BLAQItABQABgAIAAAAIQBY1OuMywAA&#10;AOIAAAAPAAAAAAAAAAAAAAAAAAcCAABkcnMvZG93bnJldi54bWxQSwUGAAAAAAMAAwC3AAAA/wIA&#10;AAAA&#10;" filled="f" stroked="f">
                  <v:textbox inset="0,0,0,0">
                    <w:txbxContent>
                      <w:p w14:paraId="204C9C5B" w14:textId="77777777" w:rsidR="00EF526B" w:rsidRDefault="00227E0A">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TR/ywAAAOMAAAAPAAAAZHJzL2Rvd25yZXYueG1sRI9BS8NA&#10;EIXvgv9hGcGb3Y1gaWK3pYiCIIhpPHgcs9NkaXY2Ztc2/nvnIHicmTfvvW+9ncOgTjQlH9lCsTCg&#10;iNvoPHcW3punmxWolJEdDpHJwg8l2G4uL9ZYuXjmmk773Ckx4VShhT7nsdI6tT0FTIs4EsvtEKeA&#10;Wcap027Cs5iHQd8as9QBPUtCjyM99NQe99/Bwu6D60f/9fr5Vh9q3zSl4Zfl0drrq3l3DyrTnP/F&#10;f9/PTuqvClMW5V0hFMIkC9CbXwAAAP//AwBQSwECLQAUAAYACAAAACEA2+H2y+4AAACFAQAAEwAA&#10;AAAAAAAAAAAAAAAAAAAAW0NvbnRlbnRfVHlwZXNdLnhtbFBLAQItABQABgAIAAAAIQBa9CxbvwAA&#10;ABUBAAALAAAAAAAAAAAAAAAAAB8BAABfcmVscy8ucmVsc1BLAQItABQABgAIAAAAIQCXETR/ywAA&#10;AOMAAAAPAAAAAAAAAAAAAAAAAAcCAABkcnMvZG93bnJldi54bWxQSwUGAAAAAAMAAwC3AAAA/wIA&#10;AAAA&#10;" filled="f" stroked="f">
                  <v:textbox inset="0,0,0,0">
                    <w:txbxContent>
                      <w:p w14:paraId="204C9C5C" w14:textId="77777777" w:rsidR="00EF526B" w:rsidRDefault="00227E0A">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bSmxwAAAOMAAAAPAAAAZHJzL2Rvd25yZXYueG1sRE9Pa8Iw&#10;FL8P9h3CG3ibyTxU7YwiQ2EgyGo97PjWPNtg89I1mdZvvwwGHt/v/1usBteKC/XBetbwMlYgiCtv&#10;LNcajuX2eQYiRGSDrWfScKMAq+XjwwJz469c0OUQa5FCOOSooYmxy6UMVUMOw9h3xIk7+d5hTGdf&#10;S9PjNYW7Vk6UyqRDy6mhwY7eGqrOhx+nYf3JxcZ+778+ilNhy3KueJedtR49DetXEJGGeBf/u99N&#10;mj9TmZrMp2oKfz8lAOTyFwAA//8DAFBLAQItABQABgAIAAAAIQDb4fbL7gAAAIUBAAATAAAAAAAA&#10;AAAAAAAAAAAAAABbQ29udGVudF9UeXBlc10ueG1sUEsBAi0AFAAGAAgAAAAhAFr0LFu/AAAAFQEA&#10;AAsAAAAAAAAAAAAAAAAAHwEAAF9yZWxzLy5yZWxzUEsBAi0AFAAGAAgAAAAhAMLptKbHAAAA4wAA&#10;AA8AAAAAAAAAAAAAAAAABwIAAGRycy9kb3ducmV2LnhtbFBLBQYAAAAAAwADALcAAAD7AgAAAAA=&#10;" filled="f" stroked="f">
                  <v:textbox inset="0,0,0,0">
                    <w:txbxContent>
                      <w:p w14:paraId="204C9C5D" w14:textId="77777777" w:rsidR="00EF526B" w:rsidRDefault="00227E0A">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BJ5xwAAAOIAAAAPAAAAZHJzL2Rvd25yZXYueG1sRE9NS8NA&#10;EL0L/odlCt7sphFCm3ZbiigIgpimB49jdposzc7G7NrGf+8cBI+P973ZTb5XFxqjC2xgMc9AETfB&#10;Om4NHOvn+yWomJAt9oHJwA9F2G1vbzZY2nDlii6H1CoJ4ViigS6lodQ6Nh15jPMwEAt3CqPHJHBs&#10;tR3xKuG+13mWFdqjY2nocKDHjprz4dsb2H9w9eS+3j7fq1Pl6nqV8WtxNuZuNu3XoBJN6V/8536x&#10;Mn+Rr5ZF/iAn5JJg0NtfAAAA//8DAFBLAQItABQABgAIAAAAIQDb4fbL7gAAAIUBAAATAAAAAAAA&#10;AAAAAAAAAAAAAABbQ29udGVudF9UeXBlc10ueG1sUEsBAi0AFAAGAAgAAAAhAFr0LFu/AAAAFQEA&#10;AAsAAAAAAAAAAAAAAAAAHwEAAF9yZWxzLy5yZWxzUEsBAi0AFAAGAAgAAAAhAKysEnnHAAAA4gAA&#10;AA8AAAAAAAAAAAAAAAAABwIAAGRycy9kb3ducmV2LnhtbFBLBQYAAAAAAwADALcAAAD7AgAAAAA=&#10;" filled="f" stroked="f">
                  <v:textbox inset="0,0,0,0">
                    <w:txbxContent>
                      <w:p w14:paraId="204C9C5E" w14:textId="77777777" w:rsidR="00EF526B" w:rsidRDefault="00227E0A">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60lywAAAOIAAAAPAAAAZHJzL2Rvd25yZXYueG1sRI9BSwMx&#10;FITvgv8hPMGbTVrL1m6bllIUBEHcroceXzevu6Gbl+0mtuu/N4LgcZiZb5jlenCtuFAfrGcN45EC&#10;QVx5Y7nW8Fm+PDyBCBHZYOuZNHxTgPXq9maJufFXLuiyi7VIEA45amhi7HIpQ9WQwzDyHXHyjr53&#10;GJPsa2l6vCa4a+VEqUw6tJwWGuxo21B12n05DZs9F8/2/H74KI6FLcu54rfspPX93bBZgIg0xP/w&#10;X/vVaHicTMfZVM1m8Hsp3QG5+gEAAP//AwBQSwECLQAUAAYACAAAACEA2+H2y+4AAACFAQAAEwAA&#10;AAAAAAAAAAAAAAAAAAAAW0NvbnRlbnRfVHlwZXNdLnhtbFBLAQItABQABgAIAAAAIQBa9CxbvwAA&#10;ABUBAAALAAAAAAAAAAAAAAAAAB8BAABfcmVscy8ucmVsc1BLAQItABQABgAIAAAAIQAcr60lywAA&#10;AOIAAAAPAAAAAAAAAAAAAAAAAAcCAABkcnMvZG93bnJldi54bWxQSwUGAAAAAAMAAwC3AAAA/wIA&#10;AAAA&#10;" filled="f" stroked="f">
                  <v:textbox inset="0,0,0,0">
                    <w:txbxContent>
                      <w:p w14:paraId="204C9C5F" w14:textId="77777777" w:rsidR="00EF526B" w:rsidRDefault="00227E0A">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Lj0yAAAAOMAAAAPAAAAZHJzL2Rvd25yZXYueG1sRE9fS8Mw&#10;EH8X9h3CDXxziZt0ti4bQxQEQdbVBx/P5taGNZfaxK1+eyMIe7zf/1ttRteJEw3BetZwO1MgiGtv&#10;LDca3qvnm3sQISIb7DyThh8KsFlPrlZYGH/mkk772IgUwqFADW2MfSFlqFtyGGa+J07cwQ8OYzqH&#10;RpoBzyncdXKuVCYdWk4NLfb02FJ93H87DdsPLp/s19vnrjyUtqpyxa/ZUevr6bh9ABFpjBfxv/vF&#10;pPn5MrtTi3wxh7+fEgBy/QsAAP//AwBQSwECLQAUAAYACAAAACEA2+H2y+4AAACFAQAAEwAAAAAA&#10;AAAAAAAAAAAAAAAAW0NvbnRlbnRfVHlwZXNdLnhtbFBLAQItABQABgAIAAAAIQBa9CxbvwAAABUB&#10;AAALAAAAAAAAAAAAAAAAAB8BAABfcmVscy8ucmVsc1BLAQItABQABgAIAAAAIQAraLj0yAAAAOMA&#10;AAAPAAAAAAAAAAAAAAAAAAcCAABkcnMvZG93bnJldi54bWxQSwUGAAAAAAMAAwC3AAAA/AIAAAAA&#10;" filled="f" stroked="f">
                  <v:textbox inset="0,0,0,0">
                    <w:txbxContent>
                      <w:p w14:paraId="204C9C60" w14:textId="77777777" w:rsidR="00EF526B" w:rsidRDefault="00227E0A">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9LUyAAAAOMAAAAPAAAAZHJzL2Rvd25yZXYueG1sRE9fS8Mw&#10;EH8X9h3CCb65ZDJLrcvGGBsIgtjVhz3emlsb1lxqE7f67Y0g+Hi//7dYja4TFxqC9axhNlUgiGtv&#10;LDcaPqrdfQ4iRGSDnWfS8E0BVsvJzQIL469c0mUfG5FCOBSooY2xL6QMdUsOw9T3xIk7+cFhTOfQ&#10;SDPgNYW7Tj4olUmHllNDiz1tWqrP+y+nYX3gcms/347v5am0VfWk+DU7a313O66fQUQa47/4z/1i&#10;0nyVzed5lj/O4PenBIBc/gAAAP//AwBQSwECLQAUAAYACAAAACEA2+H2y+4AAACFAQAAEwAAAAAA&#10;AAAAAAAAAAAAAAAAW0NvbnRlbnRfVHlwZXNdLnhtbFBLAQItABQABgAIAAAAIQBa9CxbvwAAABUB&#10;AAALAAAAAAAAAAAAAAAAAB8BAABfcmVscy8ucmVsc1BLAQItABQABgAIAAAAIQCbo9LUyAAAAOMA&#10;AAAPAAAAAAAAAAAAAAAAAAcCAABkcnMvZG93bnJldi54bWxQSwUGAAAAAAMAAwC3AAAA/AIAAAAA&#10;" filled="f" stroked="f">
                  <v:textbox inset="0,0,0,0">
                    <w:txbxContent>
                      <w:p w14:paraId="204C9C61" w14:textId="77777777" w:rsidR="00EF526B" w:rsidRDefault="00227E0A">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39IxwAAAOIAAAAPAAAAZHJzL2Rvd25yZXYueG1sRE9da8Iw&#10;FH0f7D+EK+xtJgrrtBpFxgaDgazWhz3eNdc22Nx0Tabdv18EwcfD+V6uB9eKE/XBetYwGSsQxJU3&#10;lmsN+/LtcQYiRGSDrWfS8EcB1qv7uyXmxp+5oNMu1iKFcMhRQxNjl0sZqoYchrHviBN38L3DmGBf&#10;S9PjOYW7Vk6VyqRDy6mhwY5eGqqOu1+nYfPFxav92X5/FofCluVc8Ud21PphNGwWICIN8Sa+ut9N&#10;mv88n0xn6imDy6WEQa7+AQAA//8DAFBLAQItABQABgAIAAAAIQDb4fbL7gAAAIUBAAATAAAAAAAA&#10;AAAAAAAAAAAAAABbQ29udGVudF9UeXBlc10ueG1sUEsBAi0AFAAGAAgAAAAhAFr0LFu/AAAAFQEA&#10;AAsAAAAAAAAAAAAAAAAAHwEAAF9yZWxzLy5yZWxzUEsBAi0AFAAGAAgAAAAhAIaHf0jHAAAA4gAA&#10;AA8AAAAAAAAAAAAAAAAABwIAAGRycy9kb3ducmV2LnhtbFBLBQYAAAAAAwADALcAAAD7AgAAAAA=&#10;" filled="f" stroked="f">
                  <v:textbox inset="0,0,0,0">
                    <w:txbxContent>
                      <w:p w14:paraId="204C9C62" w14:textId="77777777" w:rsidR="00EF526B" w:rsidRDefault="00227E0A">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zZygAAAOMAAAAPAAAAZHJzL2Rvd25yZXYueG1sRI9BawIx&#10;EIXvhf6HMIXeamLBpW6NIlJBKJSu68HjdDPuBjeTdRN1++8boeBx5r33zZvZYnCtuFAfrGcN45EC&#10;QVx5Y7nWsCvXL28gQkQ22HomDb8UYDF/fJhhbvyVC7psYy0ShEOOGpoYu1zKUDXkMIx8R5y0g+8d&#10;xjT2tTQ9XhPctfJVqUw6tJwuNNjRqqHquD07Dcs9Fx/29PXzXRwKW5ZTxZ/ZUevnp2H5DiLSEO/m&#10;//TGpPqZmtyo4yncfkoLkPM/AAAA//8DAFBLAQItABQABgAIAAAAIQDb4fbL7gAAAIUBAAATAAAA&#10;AAAAAAAAAAAAAAAAAABbQ29udGVudF9UeXBlc10ueG1sUEsBAi0AFAAGAAgAAAAhAFr0LFu/AAAA&#10;FQEAAAsAAAAAAAAAAAAAAAAAHwEAAF9yZWxzLy5yZWxzUEsBAi0AFAAGAAgAAAAhAOE2jNnKAAAA&#10;4wAAAA8AAAAAAAAAAAAAAAAABwIAAGRycy9kb3ducmV2LnhtbFBLBQYAAAAAAwADALcAAAD+AgAA&#10;AAA=&#10;" filled="f" stroked="f">
                  <v:textbox inset="0,0,0,0">
                    <w:txbxContent>
                      <w:p w14:paraId="204C9C63" w14:textId="77777777" w:rsidR="00EF526B" w:rsidRDefault="00227E0A">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2YkygAAAOIAAAAPAAAAZHJzL2Rvd25yZXYueG1sRI9BS8NA&#10;FITvQv/D8gRvdtco0cRuSxEFQRDTePD4zL4mS7Nv0+zaxn/fLQgeh5n5hlmsJteLA43BetZwM1cg&#10;iBtvLLcaPuuX6wcQISIb7D2Thl8KsFrOLhZYGn/kig6b2IoE4VCihi7GoZQyNB05DHM/ECdv60eH&#10;McmxlWbEY4K7XmZK5dKh5bTQ4UBPHTW7zY/TsP7i6tnu378/qm1l67pQ/JbvtL66nNaPICJN8T/8&#10;1341GvLb7E5l90UB50vpDsjlCQAA//8DAFBLAQItABQABgAIAAAAIQDb4fbL7gAAAIUBAAATAAAA&#10;AAAAAAAAAAAAAAAAAABbQ29udGVudF9UeXBlc10ueG1sUEsBAi0AFAAGAAgAAAAhAFr0LFu/AAAA&#10;FQEAAAsAAAAAAAAAAAAAAAAAHwEAAF9yZWxzLy5yZWxzUEsBAi0AFAAGAAgAAAAhACpnZiTKAAAA&#10;4gAAAA8AAAAAAAAAAAAAAAAABwIAAGRycy9kb3ducmV2LnhtbFBLBQYAAAAAAwADALcAAAD+AgAA&#10;AAA=&#10;" filled="f" stroked="f">
                  <v:textbox inset="0,0,0,0">
                    <w:txbxContent>
                      <w:p w14:paraId="204C9C64" w14:textId="77777777" w:rsidR="00EF526B" w:rsidRDefault="00227E0A">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IzFywAAAOIAAAAPAAAAZHJzL2Rvd25yZXYueG1sRI9BSwMx&#10;FITvgv8hPMGbTVra6m6bliIVhIK4XQ8eXzevu6Gbl3UT2+2/N4LgcZiZb5jlenCtOFMfrGcN45EC&#10;QVx5Y7nW8FG+PDyBCBHZYOuZNFwpwHp1e7PE3PgLF3Tex1okCIccNTQxdrmUoWrIYRj5jjh5R987&#10;jEn2tTQ9XhLctXKi1Fw6tJwWGuzouaHqtP92GjafXGzt19vhvTgWtiwzxbv5Sev7u2GzABFpiP/h&#10;v/ar0ZCNH1U2mU1n8Hsp3QG5+gEAAP//AwBQSwECLQAUAAYACAAAACEA2+H2y+4AAACFAQAAEwAA&#10;AAAAAAAAAAAAAAAAAAAAW0NvbnRlbnRfVHlwZXNdLnhtbFBLAQItABQABgAIAAAAIQBa9CxbvwAA&#10;ABUBAAALAAAAAAAAAAAAAAAAAB8BAABfcmVscy8ucmVsc1BLAQItABQABgAIAAAAIQBesIzFywAA&#10;AOIAAAAPAAAAAAAAAAAAAAAAAAcCAABkcnMvZG93bnJldi54bWxQSwUGAAAAAAMAAwC3AAAA/wIA&#10;AAAA&#10;" filled="f" stroked="f">
                  <v:textbox inset="0,0,0,0">
                    <w:txbxContent>
                      <w:p w14:paraId="204C9C65" w14:textId="77777777" w:rsidR="00EF526B" w:rsidRDefault="00227E0A">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ubyAAAAOIAAAAPAAAAZHJzL2Rvd25yZXYueG1sRE9dS8Mw&#10;FH0X9h/CFXxziVPrVpeNIQqCMOzqwx6vzV0b1tx0Tdy6f78Igo+H8z1fDq4VR+qD9azhbqxAEFfe&#10;WK41fJVvt1MQISIbbD2ThjMFWC5GV3PMjT9xQcdNrEUK4ZCjhibGLpcyVA05DGPfESdu53uHMcG+&#10;lqbHUwp3rZwolUmHllNDgx29NFTtNz9Ow2rLxas9rL8/i11hy3Km+CPba31zPayeQUQa4r/4z/1u&#10;0vwH9TTNJveP8HspYZCLCwAAAP//AwBQSwECLQAUAAYACAAAACEA2+H2y+4AAACFAQAAEwAAAAAA&#10;AAAAAAAAAAAAAAAAW0NvbnRlbnRfVHlwZXNdLnhtbFBLAQItABQABgAIAAAAIQBa9CxbvwAAABUB&#10;AAALAAAAAAAAAAAAAAAAAB8BAABfcmVscy8ucmVsc1BLAQItABQABgAIAAAAIQATxcubyAAAAOIA&#10;AAAPAAAAAAAAAAAAAAAAAAcCAABkcnMvZG93bnJldi54bWxQSwUGAAAAAAMAAwC3AAAA/AIAAAAA&#10;" filled="f" stroked="f">
                  <v:textbox inset="0,0,0,0">
                    <w:txbxContent>
                      <w:p w14:paraId="204C9C66" w14:textId="77777777" w:rsidR="00EF526B" w:rsidRDefault="00227E0A">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KCyAAAAOMAAAAPAAAAZHJzL2Rvd25yZXYueG1sRE9fS8Mw&#10;EH8X/A7hBN9cos5p67IxRGEgDNv64OPZ3Nqw5lKbuHXffhGEPd7v/82Xo+vEnoZgPWu4nSgQxLU3&#10;lhsNn9XbzROIEJENdp5Jw5ECLBeXF3PMjT9wQfsyNiKFcMhRQxtjn0sZ6pYchonviRO39YPDmM6h&#10;kWbAQwp3nbxTaiYdWk4NLfb00lK9K3+dhtUXF6/2Z/P9UWwLW1WZ4vfZTuvrq3H1DCLSGM/if/fa&#10;pPkqm6rsMXu4h7+fEgBycQIAAP//AwBQSwECLQAUAAYACAAAACEA2+H2y+4AAACFAQAAEwAAAAAA&#10;AAAAAAAAAAAAAAAAW0NvbnRlbnRfVHlwZXNdLnhtbFBLAQItABQABgAIAAAAIQBa9CxbvwAAABUB&#10;AAALAAAAAAAAAAAAAAAAAB8BAABfcmVscy8ucmVsc1BLAQItABQABgAIAAAAIQAKJ+KCyAAAAOMA&#10;AAAPAAAAAAAAAAAAAAAAAAcCAABkcnMvZG93bnJldi54bWxQSwUGAAAAAAMAAwC3AAAA/AIAAAAA&#10;" filled="f" stroked="f">
                  <v:textbox inset="0,0,0,0">
                    <w:txbxContent>
                      <w:p w14:paraId="204C9C67" w14:textId="77777777" w:rsidR="00EF526B" w:rsidRDefault="00227E0A">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BcMygAAAOIAAAAPAAAAZHJzL2Rvd25yZXYueG1sRI9da8Iw&#10;FIbvhf2HcAa7m8k65mY1iowNBgOx1gsvj82xDTYnXZNp9+/NxcDLl/eLZ74cXCvO1AfrWcPTWIEg&#10;rryxXGvYlZ+PbyBCRDbYeiYNfxRgubgbzTE3/sIFnbexFmmEQ44amhi7XMpQNeQwjH1HnLyj7x3G&#10;JPtamh4vady1MlNqIh1aTg8NdvTeUHXa/joNqz0XH/ZnfdgUx8KW5VTx9+Sk9cP9sJqBiDTEW/i/&#10;/WU0ZJl6nT5nLwkiISUckIsrAAAA//8DAFBLAQItABQABgAIAAAAIQDb4fbL7gAAAIUBAAATAAAA&#10;AAAAAAAAAAAAAAAAAABbQ29udGVudF9UeXBlc10ueG1sUEsBAi0AFAAGAAgAAAAhAFr0LFu/AAAA&#10;FQEAAAsAAAAAAAAAAAAAAAAAHwEAAF9yZWxzLy5yZWxzUEsBAi0AFAAGAAgAAAAhAB0EFwzKAAAA&#10;4gAAAA8AAAAAAAAAAAAAAAAABwIAAGRycy9kb3ducmV2LnhtbFBLBQYAAAAAAwADALcAAAD+AgAA&#10;AAA=&#10;" filled="f" stroked="f">
                  <v:textbox inset="0,0,0,0">
                    <w:txbxContent>
                      <w:p w14:paraId="204C9C68" w14:textId="77777777" w:rsidR="00EF526B" w:rsidRDefault="00227E0A">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wNywAAAOMAAAAPAAAAZHJzL2Rvd25yZXYueG1sRI9BS8NA&#10;EIXvQv/DMoI3u9FAbWO3pRQFQSim8dDjmJ0mS7OzMbu28d87h4LHN+/NN/OW69F36kxDdIENPEwz&#10;UMR1sI4bA5/V6/0cVEzIFrvAZOCXIqxXk5slFjZcuKTzPjVKIBwLNNCm1Bdax7olj3EaemLxjmHw&#10;mEQOjbYDXgTuO/2YZTPt0bFcaLGnbUv1af/jDWwOXL64793XR3ksXVUtMn6fnYy5ux03z6ASjek/&#10;fN1+s/L+Uy7QfJ5LC+kkA9CrPwAAAP//AwBQSwECLQAUAAYACAAAACEA2+H2y+4AAACFAQAAEwAA&#10;AAAAAAAAAAAAAAAAAAAAW0NvbnRlbnRfVHlwZXNdLnhtbFBLAQItABQABgAIAAAAIQBa9CxbvwAA&#10;ABUBAAALAAAAAAAAAAAAAAAAAB8BAABfcmVscy8ucmVsc1BLAQItABQABgAIAAAAIQCOobwNywAA&#10;AOMAAAAPAAAAAAAAAAAAAAAAAAcCAABkcnMvZG93bnJldi54bWxQSwUGAAAAAAMAAwC3AAAA/wIA&#10;AAAA&#10;" filled="f" stroked="f">
                  <v:textbox inset="0,0,0,0">
                    <w:txbxContent>
                      <w:p w14:paraId="204C9C69" w14:textId="77777777" w:rsidR="00EF526B" w:rsidRDefault="00227E0A">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Y5uywAAAOIAAAAPAAAAZHJzL2Rvd25yZXYueG1sRI9Ba8JA&#10;FITvhf6H5RV6qxuDDRpdRYpCoSCN8eDxmX0mi9m3aXar6b93C4Ueh5n5hlmsBtuKK/XeOFYwHiUg&#10;iCunDdcKDuX2ZQrCB2SNrWNS8EMeVsvHhwXm2t24oOs+1CJC2OeooAmhy6X0VUMW/ch1xNE7u95i&#10;iLKvpe7xFuG2lWmSZNKi4bjQYEdvDVWX/bdVsD5ysTFfu9NncS5MWc4S/sguSj0/Des5iEBD+A//&#10;td+1gix9nUzT2XgCv5fiHZDLOwAAAP//AwBQSwECLQAUAAYACAAAACEA2+H2y+4AAACFAQAAEwAA&#10;AAAAAAAAAAAAAAAAAAAAW0NvbnRlbnRfVHlwZXNdLnhtbFBLAQItABQABgAIAAAAIQBa9CxbvwAA&#10;ABUBAAALAAAAAAAAAAAAAAAAAB8BAABfcmVscy8ucmVsc1BLAQItABQABgAIAAAAIQBa9Y5uywAA&#10;AOIAAAAPAAAAAAAAAAAAAAAAAAcCAABkcnMvZG93bnJldi54bWxQSwUGAAAAAAMAAwC3AAAA/wIA&#10;AAAA&#10;" filled="f" stroked="f">
                  <v:textbox inset="0,0,0,0">
                    <w:txbxContent>
                      <w:p w14:paraId="204C9C6A" w14:textId="77777777" w:rsidR="00EF526B" w:rsidRDefault="00227E0A">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D25yAAAAOMAAAAPAAAAZHJzL2Rvd25yZXYueG1sRE9fS8Mw&#10;EH8X9h3CCb65xKGt65aNIQqCIHb1YY+35taGNZeuiVv99kYQfLzf/1uuR9eJMw3BetZwN1UgiGtv&#10;LDcaPquX20cQISIb7DyThm8KsF5NrpZYGH/hks7b2IgUwqFADW2MfSFlqFtyGKa+J07cwQ8OYzqH&#10;RpoBLyncdXKmVCYdWk4NLfb01FJ93H45DZsdl8/29L7/KA+lraq54rfsqPXN9bhZgIg0xn/xn/vV&#10;pPkP9yrP1SzP4PenBIBc/QAAAP//AwBQSwECLQAUAAYACAAAACEA2+H2y+4AAACFAQAAEwAAAAAA&#10;AAAAAAAAAAAAAAAAW0NvbnRlbnRfVHlwZXNdLnhtbFBLAQItABQABgAIAAAAIQBa9CxbvwAAABUB&#10;AAALAAAAAAAAAAAAAAAAAB8BAABfcmVscy8ucmVsc1BLAQItABQABgAIAAAAIQBgzD25yAAAAOMA&#10;AAAPAAAAAAAAAAAAAAAAAAcCAABkcnMvZG93bnJldi54bWxQSwUGAAAAAAMAAwC3AAAA/AIAAAAA&#10;" filled="f" stroked="f">
                  <v:textbox inset="0,0,0,0">
                    <w:txbxContent>
                      <w:p w14:paraId="204C9C6B" w14:textId="77777777" w:rsidR="00EF526B" w:rsidRDefault="00227E0A">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a2pywAAAOIAAAAPAAAAZHJzL2Rvd25yZXYueG1sRI9BS8NA&#10;FITvgv9heYI3u2uhNYndllIUCgUxjQePz+xrsjT7Ns2ubfz3rlDwOMzMN8xiNbpOnGkI1rOGx4kC&#10;QVx7Y7nR8FG9PmQgQkQ22HkmDT8UYLW8vVlgYfyFSzrvYyMShEOBGtoY+0LKULfkMEx8T5y8gx8c&#10;xiSHRpoBLwnuOjlVai4dWk4LLfa0aak+7r+dhvUnly/29Pb1Xh5KW1W54t38qPX93bh+BhFpjP/h&#10;a3trNDzlszxT2WwKf5fSHZDLXwAAAP//AwBQSwECLQAUAAYACAAAACEA2+H2y+4AAACFAQAAEwAA&#10;AAAAAAAAAAAAAAAAAAAAW0NvbnRlbnRfVHlwZXNdLnhtbFBLAQItABQABgAIAAAAIQBa9CxbvwAA&#10;ABUBAAALAAAAAAAAAAAAAAAAAB8BAABfcmVscy8ucmVsc1BLAQItABQABgAIAAAAIQCzaa2pywAA&#10;AOIAAAAPAAAAAAAAAAAAAAAAAAcCAABkcnMvZG93bnJldi54bWxQSwUGAAAAAAMAAwC3AAAA/wIA&#10;AAAA&#10;" filled="f" stroked="f">
                  <v:textbox inset="0,0,0,0">
                    <w:txbxContent>
                      <w:p w14:paraId="204C9C6C" w14:textId="77777777" w:rsidR="00EF526B" w:rsidRDefault="00227E0A">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IygAAAOIAAAAPAAAAZHJzL2Rvd25yZXYueG1sRI9BS8NA&#10;FITvBf/D8gRvzSZC0xizLUUUBEGaxoPHZ/Y1WZp9G7NrG/+9Kwgeh5n5hqm2sx3EmSZvHCvIkhQE&#10;ceu04U7BW/O0LED4gKxxcEwKvsnDdnO1qLDU7sI1nQ+hExHCvkQFfQhjKaVve7LoEzcSR+/oJosh&#10;yqmTesJLhNtB3qZpLi0ajgs9jvTQU3s6fFkFu3euH83n68e+Ptamae5SfslPSt1cz7t7EIHm8B/+&#10;az9rBcUqK/JsVazh91K8A3LzAwAA//8DAFBLAQItABQABgAIAAAAIQDb4fbL7gAAAIUBAAATAAAA&#10;AAAAAAAAAAAAAAAAAABbQ29udGVudF9UeXBlc10ueG1sUEsBAi0AFAAGAAgAAAAhAFr0LFu/AAAA&#10;FQEAAAsAAAAAAAAAAAAAAAAAHwEAAF9yZWxzLy5yZWxzUEsBAi0AFAAGAAgAAAAhAMZf+UjKAAAA&#10;4gAAAA8AAAAAAAAAAAAAAAAABwIAAGRycy9kb3ducmV2LnhtbFBLBQYAAAAAAwADALcAAAD+AgAA&#10;AAA=&#10;" filled="f" stroked="f">
                  <v:textbox inset="0,0,0,0">
                    <w:txbxContent>
                      <w:p w14:paraId="204C9C6D" w14:textId="77777777" w:rsidR="00EF526B" w:rsidRDefault="00227E0A">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sAjywAAAOIAAAAPAAAAZHJzL2Rvd25yZXYueG1sRI9Ba8JA&#10;FITvhf6H5Qm91U0MpBpdRUoLhYI0xkOPr9lnsph9m2a3mv57t1DwOMzMN8xqM9pOnGnwxrGCdJqA&#10;IK6dNtwoOFSvj3MQPiBr7ByTgl/ysFnf362w0O7CJZ33oRERwr5ABW0IfSGlr1uy6KeuJ47e0Q0W&#10;Q5RDI/WAlwi3nZwlSS4tGo4LLfb03FJ92v9YBdtPLl/M9+7rozyWpqoWCb/nJ6UeJuN2CSLQGG7h&#10;//abVpBns6c0y9IF/F2Kd0CurwAAAP//AwBQSwECLQAUAAYACAAAACEA2+H2y+4AAACFAQAAEwAA&#10;AAAAAAAAAAAAAAAAAAAAW0NvbnRlbnRfVHlwZXNdLnhtbFBLAQItABQABgAIAAAAIQBa9CxbvwAA&#10;ABUBAAALAAAAAAAAAAAAAAAAAB8BAABfcmVscy8ucmVsc1BLAQItABQABgAIAAAAIQChKsAjywAA&#10;AOIAAAAPAAAAAAAAAAAAAAAAAAcCAABkcnMvZG93bnJldi54bWxQSwUGAAAAAAMAAwC3AAAA/wIA&#10;AAAA&#10;" filled="f" stroked="f">
                  <v:textbox inset="0,0,0,0">
                    <w:txbxContent>
                      <w:p w14:paraId="204C9C6E" w14:textId="77777777" w:rsidR="00EF526B" w:rsidRDefault="00227E0A">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cWhyAAAAOMAAAAPAAAAZHJzL2Rvd25yZXYueG1sRE/dS8Mw&#10;EH8X9j+EE3xzyVbZR102higIgqyrDz7emlsb1lxqE7f63xtB2OP9vm+1GVwrztQH61nDZKxAEFfe&#10;WK41fJQv9wsQISIbbD2Thh8KsFmPblaYG3/hgs77WIsUwiFHDU2MXS5lqBpyGMa+I07c0fcOYzr7&#10;WpoeLynctXKq1Ew6tJwaGuzoqaHqtP92GrafXDzbr/fDrjgWtiyXit9mJ63vboftI4hIQ7yK/92v&#10;Js3PFvNMPUxUBn8/JQDk+hcAAP//AwBQSwECLQAUAAYACAAAACEA2+H2y+4AAACFAQAAEwAAAAAA&#10;AAAAAAAAAAAAAAAAW0NvbnRlbnRfVHlwZXNdLnhtbFBLAQItABQABgAIAAAAIQBa9CxbvwAAABUB&#10;AAALAAAAAAAAAAAAAAAAAB8BAABfcmVscy8ucmVsc1BLAQItABQABgAIAAAAIQD8pcWhyAAAAOMA&#10;AAAPAAAAAAAAAAAAAAAAAAcCAABkcnMvZG93bnJldi54bWxQSwUGAAAAAAMAAwC3AAAA/AIAAAAA&#10;" filled="f" stroked="f">
                  <v:textbox inset="0,0,0,0">
                    <w:txbxContent>
                      <w:p w14:paraId="204C9C6F" w14:textId="77777777" w:rsidR="00EF526B" w:rsidRDefault="00227E0A">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ZhfywAAAOMAAAAPAAAAZHJzL2Rvd25yZXYueG1sRI9BT8Mw&#10;DIXvSPyHyEjcWMImOijLpgmBhISE6MqBo2m8NlrjlCZs5d/jAxJH28/vvW+1mUKvjjQmH9nC9cyA&#10;Im6i89xaeK+frm5BpYzssI9MFn4owWZ9frbC0sUTV3Tc5VaJCacSLXQ5D6XWqekoYJrFgVhu+zgG&#10;zDKOrXYjnsQ89HpuTKEDepaEDgd66Kg57L6Dhe0HV4/+6/XzrdpXvq7vDL8UB2svL6btPahMU/4X&#10;/30/O6l/s5ibZbFcCIUwyQL0+hcAAP//AwBQSwECLQAUAAYACAAAACEA2+H2y+4AAACFAQAAEwAA&#10;AAAAAAAAAAAAAAAAAAAAW0NvbnRlbnRfVHlwZXNdLnhtbFBLAQItABQABgAIAAAAIQBa9CxbvwAA&#10;ABUBAAALAAAAAAAAAAAAAAAAAB8BAABfcmVscy8ucmVsc1BLAQItABQABgAIAAAAIQAKJZhfywAA&#10;AOMAAAAPAAAAAAAAAAAAAAAAAAcCAABkcnMvZG93bnJldi54bWxQSwUGAAAAAAMAAwC3AAAA/wIA&#10;AAAA&#10;" filled="f" stroked="f">
                  <v:textbox inset="0,0,0,0">
                    <w:txbxContent>
                      <w:p w14:paraId="204C9C70" w14:textId="77777777" w:rsidR="00EF526B" w:rsidRDefault="00227E0A">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9xfxwAAAOMAAAAPAAAAZHJzL2Rvd25yZXYueG1sRE9fS8Mw&#10;EH8X/A7hBN9cYoVt1qVjiIIgyNr64OPZXNuw5lKbuNVvbwaCj/f7f5vt7AZxpClYzxpuFwoEceON&#10;5U7De/18swYRIrLBwTNp+KEA2+LyYoO58Scu6VjFTqQQDjlq6GMccylD05PDsPAjceJaPzmM6Zw6&#10;aSY8pXA3yEyppXRoOTX0ONJjT82h+nYadh9cPtmvt8992Za2ru8Vvy4PWl9fzbsHEJHm+C/+c7+Y&#10;ND+7U0plq/UKzj8lAGTxCwAA//8DAFBLAQItABQABgAIAAAAIQDb4fbL7gAAAIUBAAATAAAAAAAA&#10;AAAAAAAAAAAAAABbQ29udGVudF9UeXBlc10ueG1sUEsBAi0AFAAGAAgAAAAhAFr0LFu/AAAAFQEA&#10;AAsAAAAAAAAAAAAAAAAAHwEAAF9yZWxzLy5yZWxzUEsBAi0AFAAGAAgAAAAhACAj3F/HAAAA4wAA&#10;AA8AAAAAAAAAAAAAAAAABwIAAGRycy9kb3ducmV2LnhtbFBLBQYAAAAAAwADALcAAAD7AgAAAAA=&#10;" filled="f" stroked="f">
                  <v:textbox inset="0,0,0,0">
                    <w:txbxContent>
                      <w:p w14:paraId="204C9C71" w14:textId="77777777" w:rsidR="00EF526B" w:rsidRDefault="00227E0A">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AcyAAAAOMAAAAPAAAAZHJzL2Rvd25yZXYueG1sRE9fS8Mw&#10;EH8X/A7hBN9c0k3KVpeNIQ4EQey6Bx/P5taGNZfaxK1+eyMM9ni//7dcj64TJxqC9awhmygQxLU3&#10;lhsN+2r7MAcRIrLBzjNp+KUA69XtzRIL489c0mkXG5FCOBSooY2xL6QMdUsOw8T3xIk7+MFhTOfQ&#10;SDPgOYW7Tk6VyqVDy6mhxZ6eW6qPux+nYfPJ5Yv9fv/6KA+lraqF4rf8qPX93bh5AhFpjFfxxf1q&#10;0vzscbqYqzybwf9PCQC5+gMAAP//AwBQSwECLQAUAAYACAAAACEA2+H2y+4AAACFAQAAEwAAAAAA&#10;AAAAAAAAAAAAAAAAW0NvbnRlbnRfVHlwZXNdLnhtbFBLAQItABQABgAIAAAAIQBa9CxbvwAAABUB&#10;AAALAAAAAAAAAAAAAAAAAB8BAABfcmVscy8ucmVsc1BLAQItABQABgAIAAAAIQDA9CAcyAAAAOMA&#10;AAAPAAAAAAAAAAAAAAAAAAcCAABkcnMvZG93bnJldi54bWxQSwUGAAAAAAMAAwC3AAAA/AIAAAAA&#10;" filled="f" stroked="f">
                  <v:textbox inset="0,0,0,0">
                    <w:txbxContent>
                      <w:p w14:paraId="204C9C72" w14:textId="77777777" w:rsidR="00EF526B" w:rsidRDefault="00227E0A">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A9pxwAAAOIAAAAPAAAAZHJzL2Rvd25yZXYueG1sRE/Pa8Iw&#10;FL4P/B/CE3abqWNKrEaRscFgIKvdYcdn82yDzUvXZFr/e3MYePz4fq82g2vFmfpgPWuYTjIQxJU3&#10;lmsN3+X7kwIRIrLB1jNpuFKAzXr0sMLc+AsXdN7HWqQQDjlqaGLscilD1ZDDMPEdceKOvncYE+xr&#10;aXq8pHDXyucsm0uHllNDgx29NlSd9n9Ow/aHizf7uzt8FcfCluUi48/5SevH8bBdgog0xLv43/1h&#10;NMzUYqpelEqb06V0B+T6BgAA//8DAFBLAQItABQABgAIAAAAIQDb4fbL7gAAAIUBAAATAAAAAAAA&#10;AAAAAAAAAAAAAABbQ29udGVudF9UeXBlc10ueG1sUEsBAi0AFAAGAAgAAAAhAFr0LFu/AAAAFQEA&#10;AAsAAAAAAAAAAAAAAAAAHwEAAF9yZWxzLy5yZWxzUEsBAi0AFAAGAAgAAAAhAI9ED2nHAAAA4gAA&#10;AA8AAAAAAAAAAAAAAAAABwIAAGRycy9kb3ducmV2LnhtbFBLBQYAAAAAAwADALcAAAD7AgAAAAA=&#10;" filled="f" stroked="f">
                  <v:textbox inset="0,0,0,0">
                    <w:txbxContent>
                      <w:p w14:paraId="204C9C73" w14:textId="77777777" w:rsidR="00EF526B" w:rsidRDefault="00227E0A">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HjxgAAAOIAAAAPAAAAZHJzL2Rvd25yZXYueG1sRE9da8Iw&#10;FH0X9h/CHexNE8XJ7Iwiw4EwkNXuYY93zbUNNje1idr9+0UY+Hg434tV7xpxoS5YzxrGIwWCuPTG&#10;cqXhq3gfvoAIEdlg45k0/FKA1fJhsMDM+CvndNnHSqQQDhlqqGNsMylDWZPDMPItceIOvnMYE+wq&#10;aTq8pnDXyIlSM+nQcmqosaW3msrj/uw0rL8539jT7uczP+S2KOaKP2ZHrZ8e+/UriEh9vIv/3VuT&#10;5j9P1WSq5mO4XUoY5PIPAAD//wMAUEsBAi0AFAAGAAgAAAAhANvh9svuAAAAhQEAABMAAAAAAAAA&#10;AAAAAAAAAAAAAFtDb250ZW50X1R5cGVzXS54bWxQSwECLQAUAAYACAAAACEAWvQsW78AAAAVAQAA&#10;CwAAAAAAAAAAAAAAAAAfAQAAX3JlbHMvLnJlbHNQSwECLQAUAAYACAAAACEAT3wR48YAAADiAAAA&#10;DwAAAAAAAAAAAAAAAAAHAgAAZHJzL2Rvd25yZXYueG1sUEsFBgAAAAADAAMAtwAAAPoCAAAAAA==&#10;" filled="f" stroked="f">
                  <v:textbox inset="0,0,0,0">
                    <w:txbxContent>
                      <w:p w14:paraId="204C9C74" w14:textId="77777777" w:rsidR="00EF526B" w:rsidRDefault="00227E0A">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L4BxwAAAOIAAAAPAAAAZHJzL2Rvd25yZXYueG1sRE9dS8Mw&#10;FH0X/A/hDnxzySors1s2higIgth1Dz7eNXdtWHNTm7jVf28EYY+H873ajK4TZxqC9axhNlUgiGtv&#10;LDca9tXL/QJEiMgGO8+k4YcCbNa3NyssjL9wSeddbEQK4VCghjbGvpAy1C05DFPfEyfu6AeHMcGh&#10;kWbASwp3ncyUyqVDy6mhxZ6eWqpPu2+nYfvJ5bP9ej98lMfSVtWj4rf8pPXdZNwuQUQa41X87341&#10;af48yzOVP8zh71LCINe/AAAA//8DAFBLAQItABQABgAIAAAAIQDb4fbL7gAAAIUBAAATAAAAAAAA&#10;AAAAAAAAAAAAAABbQ29udGVudF9UeXBlc10ueG1sUEsBAi0AFAAGAAgAAAAhAFr0LFu/AAAAFQEA&#10;AAsAAAAAAAAAAAAAAAAAHwEAAF9yZWxzLy5yZWxzUEsBAi0AFAAGAAgAAAAhAE4EvgHHAAAA4gAA&#10;AA8AAAAAAAAAAAAAAAAABwIAAGRycy9kb3ducmV2LnhtbFBLBQYAAAAAAwADALcAAAD7AgAAAAA=&#10;" filled="f" stroked="f">
                  <v:textbox inset="0,0,0,0">
                    <w:txbxContent>
                      <w:p w14:paraId="204C9C75" w14:textId="77777777" w:rsidR="00EF526B" w:rsidRDefault="00227E0A">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MF6ygAAAOEAAAAPAAAAZHJzL2Rvd25yZXYueG1sRI9BawIx&#10;FITvhf6H8ArealbBWFejSGmhUChd14PH5+a5G9y8bDepbv99UxB6HGbmG2a1GVwrLtQH61nDZJyB&#10;IK68sVxr2Jevj08gQkQ22HomDT8UYLO+v1thbvyVC7rsYi0ShEOOGpoYu1zKUDXkMIx9R5y8k+8d&#10;xiT7WpoerwnuWjnNMiUdWk4LDXb03FB13n07DdsDFy/26+P4WZwKW5aLjN/VWevRw7Bdgog0xP/w&#10;rf1mNCg1VYvJbA5/j9IbkOtfAAAA//8DAFBLAQItABQABgAIAAAAIQDb4fbL7gAAAIUBAAATAAAA&#10;AAAAAAAAAAAAAAAAAABbQ29udGVudF9UeXBlc10ueG1sUEsBAi0AFAAGAAgAAAAhAFr0LFu/AAAA&#10;FQEAAAsAAAAAAAAAAAAAAAAAHwEAAF9yZWxzLy5yZWxzUEsBAi0AFAAGAAgAAAAhAEXQwXrKAAAA&#10;4QAAAA8AAAAAAAAAAAAAAAAABwIAAGRycy9kb3ducmV2LnhtbFBLBQYAAAAAAwADALcAAAD+AgAA&#10;AAA=&#10;" filled="f" stroked="f">
                  <v:textbox inset="0,0,0,0">
                    <w:txbxContent>
                      <w:p w14:paraId="204C9C76" w14:textId="77777777" w:rsidR="00EF526B" w:rsidRDefault="00227E0A">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u0QywAAAOMAAAAPAAAAZHJzL2Rvd25yZXYueG1sRI9BSwMx&#10;FITvgv8hPMGbTbrUoGvTUkRBEMTteujxdfO6G7p5WTexXf+9EQSPw8x8wyzXk+/FicboAhuYzxQI&#10;4iZYx62Bj/r55g5ETMgW+8Bk4JsirFeXF0ssbThzRadtakWGcCzRQJfSUEoZm448xlkYiLN3CKPH&#10;lOXYSjviOcN9LwultPToOC90ONBjR81x++UNbHZcPbnPt/17dahcXd8rftVHY66vps0DiERT+g//&#10;tV+sgUIVC32r53oBv5/yH5CrHwAAAP//AwBQSwECLQAUAAYACAAAACEA2+H2y+4AAACFAQAAEwAA&#10;AAAAAAAAAAAAAAAAAAAAW0NvbnRlbnRfVHlwZXNdLnhtbFBLAQItABQABgAIAAAAIQBa9CxbvwAA&#10;ABUBAAALAAAAAAAAAAAAAAAAAB8BAABfcmVscy8ucmVsc1BLAQItABQABgAIAAAAIQCaGu0QywAA&#10;AOMAAAAPAAAAAAAAAAAAAAAAAAcCAABkcnMvZG93bnJldi54bWxQSwUGAAAAAAMAAwC3AAAA/wIA&#10;AAAA&#10;" filled="f" stroked="f">
                  <v:textbox inset="0,0,0,0">
                    <w:txbxContent>
                      <w:p w14:paraId="204C9C77" w14:textId="77777777" w:rsidR="00EF526B" w:rsidRDefault="00227E0A">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rO1yQAAAOMAAAAPAAAAZHJzL2Rvd25yZXYueG1sRE9fS8Mw&#10;EH8X9h3CCb65tKN2W102higIgqyrDz7emlsb1lxqE7f67Y0g7PF+/2+1GW0nzjR441hBOk1AENdO&#10;G24UfFQv9wsQPiBr7ByTgh/ysFlPblZYaHfhks770IgYwr5ABW0IfSGlr1uy6KeuJ47c0Q0WQzyH&#10;RuoBLzHcdnKWJLm0aDg2tNjTU0v1af9tFWw/uXw2X++HXXksTVUtE37LT0rd3Y7bRxCBxnAV/7tf&#10;dZz/sMiyLJ2nOfz9FAGQ618AAAD//wMAUEsBAi0AFAAGAAgAAAAhANvh9svuAAAAhQEAABMAAAAA&#10;AAAAAAAAAAAAAAAAAFtDb250ZW50X1R5cGVzXS54bWxQSwECLQAUAAYACAAAACEAWvQsW78AAAAV&#10;AQAACwAAAAAAAAAAAAAAAAAfAQAAX3JlbHMvLnJlbHNQSwECLQAUAAYACAAAACEAL46ztckAAADj&#10;AAAADwAAAAAAAAAAAAAAAAAHAgAAZHJzL2Rvd25yZXYueG1sUEsFBgAAAAADAAMAtwAAAP0CAAAA&#10;AA==&#10;" filled="f" stroked="f">
                  <v:textbox inset="0,0,0,0">
                    <w:txbxContent>
                      <w:p w14:paraId="204C9C78" w14:textId="77777777" w:rsidR="00EF526B" w:rsidRDefault="00227E0A">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x9QyAAAAOMAAAAPAAAAZHJzL2Rvd25yZXYueG1sRE9fa8Iw&#10;EH8f7DuEG+xtph3YrZ1RZDgQBFntHvZ4a8422FxqE7V+ezMY7PF+/2+2GG0nzjR441hBOklAENdO&#10;G24UfFUfT68gfEDW2DkmBVfysJjf382w0O7CJZ13oRExhH2BCtoQ+kJKX7dk0U9cTxy5vRsshngO&#10;jdQDXmK47eRzkmTSouHY0GJP7y3Vh93JKlh+c7kyx+3PZ7kvTVXlCW+yg1KPD+PyDUSgMfyL/9xr&#10;Heen2UueZ9NpCr8/RQDk/AYAAP//AwBQSwECLQAUAAYACAAAACEA2+H2y+4AAACFAQAAEwAAAAAA&#10;AAAAAAAAAAAAAAAAW0NvbnRlbnRfVHlwZXNdLnhtbFBLAQItABQABgAIAAAAIQBa9CxbvwAAABUB&#10;AAALAAAAAAAAAAAAAAAAAB8BAABfcmVscy8ucmVsc1BLAQItABQABgAIAAAAIQBnBx9QyAAAAOMA&#10;AAAPAAAAAAAAAAAAAAAAAAcCAABkcnMvZG93bnJldi54bWxQSwUGAAAAAAMAAwC3AAAA/AIAAAAA&#10;" filled="f" stroked="f">
                  <v:textbox inset="0,0,0,0">
                    <w:txbxContent>
                      <w:p w14:paraId="204C9C79" w14:textId="77777777" w:rsidR="00EF526B" w:rsidRDefault="00227E0A">
                        <w:pPr>
                          <w:spacing w:after="0" w:line="240" w:lineRule="auto"/>
                          <w:rPr>
                            <w:rFonts w:ascii="Arial" w:hAnsi="Arial" w:cs="Arial"/>
                            <w:sz w:val="11"/>
                            <w:szCs w:val="11"/>
                          </w:rPr>
                        </w:pPr>
                        <w:r>
                          <w:rPr>
                            <w:rFonts w:ascii="Arial" w:hAnsi="Arial" w:cs="Arial"/>
                            <w:sz w:val="11"/>
                            <w:szCs w:val="11"/>
                          </w:rPr>
                          <w:t xml:space="preserve">A. THIS CHANGE ORDER </w:t>
                        </w:r>
                        <w:proofErr w:type="gramStart"/>
                        <w:r>
                          <w:rPr>
                            <w:rFonts w:ascii="Arial" w:hAnsi="Arial" w:cs="Arial"/>
                            <w:sz w:val="11"/>
                            <w:szCs w:val="11"/>
                          </w:rPr>
                          <w:t>IS ISSUED</w:t>
                        </w:r>
                        <w:proofErr w:type="gramEnd"/>
                        <w:r>
                          <w:rPr>
                            <w:rFonts w:ascii="Arial" w:hAnsi="Arial" w:cs="Arial"/>
                            <w:sz w:val="11"/>
                            <w:szCs w:val="11"/>
                          </w:rPr>
                          <w:t xml:space="preserve">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 xml:space="preserve">THE CHANGES SET FORTH IN ITEM 14 ARE MADE IN </w:t>
                        </w:r>
                        <w:proofErr w:type="gramStart"/>
                        <w:r>
                          <w:rPr>
                            <w:rFonts w:ascii="Arial" w:hAnsi="Arial" w:cs="Arial"/>
                            <w:sz w:val="11"/>
                            <w:szCs w:val="11"/>
                          </w:rPr>
                          <w:t>THE CONTRACT</w:t>
                        </w:r>
                        <w:proofErr w:type="gramEnd"/>
                        <w:r>
                          <w:rPr>
                            <w:rFonts w:ascii="Arial" w:hAnsi="Arial" w:cs="Arial"/>
                            <w:sz w:val="11"/>
                            <w:szCs w:val="11"/>
                          </w:rPr>
                          <w:t xml:space="preserve">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1NgyAAAAOMAAAAPAAAAZHJzL2Rvd25yZXYueG1sRE9fS8Mw&#10;EH8X/A7hBN9c0gnrrMvGGAqCIHbdg49nc2vDmkvXxK1+eyMM9ni//7dYja4TJxqC9awhmygQxLU3&#10;lhsNu+r1YQ4iRGSDnWfS8EsBVsvbmwUWxp+5pNM2NiKFcChQQxtjX0gZ6pYchonviRO394PDmM6h&#10;kWbAcwp3nZwqNZMOLaeGFnvatFQftj9Ow/qLyxd7/Pj+LPelraonxe+zg9b3d+P6GUSkMV7FF/eb&#10;SfMf1XSe5XmWw/9PCQC5/AMAAP//AwBQSwECLQAUAAYACAAAACEA2+H2y+4AAACFAQAAEwAAAAAA&#10;AAAAAAAAAAAAAAAAW0NvbnRlbnRfVHlwZXNdLnhtbFBLAQItABQABgAIAAAAIQBa9CxbvwAAABUB&#10;AAALAAAAAAAAAAAAAAAAAB8BAABfcmVscy8ucmVsc1BLAQItABQABgAIAAAAIQAgn1NgyAAAAOMA&#10;AAAPAAAAAAAAAAAAAAAAAAcCAABkcnMvZG93bnJldi54bWxQSwUGAAAAAAMAAwC3AAAA/AIAAAAA&#10;" filled="f" stroked="f">
                  <v:textbox inset="0,0,0,0">
                    <w:txbxContent>
                      <w:p w14:paraId="204C9C7A" w14:textId="77777777" w:rsidR="00EF526B" w:rsidRDefault="00227E0A">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lRywAAAOIAAAAPAAAAZHJzL2Rvd25yZXYueG1sRI9Ba8JA&#10;FITvhf6H5RV6qxvTEGrqKlIsFAqlMR48PrPPZDH7Nma3Gv+9Wyj0OMzMN8x8OdpOnGnwxrGC6SQB&#10;QVw7bbhRsK3en15A+ICssXNMCq7kYbm4v5tjod2FSzpvQiMihH2BCtoQ+kJKX7dk0U9cTxy9gxss&#10;hiiHRuoBLxFuO5kmSS4tGo4LLfb01lJ93PxYBasdl2tz+tp/l4fSVNUs4c/8qNTjw7h6BRFoDP/h&#10;v/aHVvCcTrMsT/MMfi/FOyAXNwAAAP//AwBQSwECLQAUAAYACAAAACEA2+H2y+4AAACFAQAAEwAA&#10;AAAAAAAAAAAAAAAAAAAAW0NvbnRlbnRfVHlwZXNdLnhtbFBLAQItABQABgAIAAAAIQBa9CxbvwAA&#10;ABUBAAALAAAAAAAAAAAAAAAAAB8BAABfcmVscy8ucmVsc1BLAQItABQABgAIAAAAIQBdeblRywAA&#10;AOIAAAAPAAAAAAAAAAAAAAAAAAcCAABkcnMvZG93bnJldi54bWxQSwUGAAAAAAMAAwC3AAAA/wIA&#10;AAAA&#10;" filled="f" stroked="f">
                  <v:textbox inset="0,0,0,0">
                    <w:txbxContent>
                      <w:p w14:paraId="204C9C7B" w14:textId="77777777" w:rsidR="00EF526B" w:rsidRDefault="00227E0A">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KLXyAAAAOMAAAAPAAAAZHJzL2Rvd25yZXYueG1sRE9fa8Iw&#10;EH8f7DuEG+xtplPQWo0iw8FgIKv1wcezOdtgc6lNpt23NwPBx/v9v/myt424UOeNYwXvgwQEcem0&#10;4UrBrvh8S0H4gKyxcUwK/sjDcvH8NMdMuyvndNmGSsQQ9hkqqENoMyl9WZNFP3AtceSOrrMY4tlV&#10;Und4jeG2kcMkGUuLhmNDjS191FSetr9WwWrP+dqcN4ef/Jibopgm/D0+KfX60q9mIAL14SG+u790&#10;nD+cpOkonUxH8P9TBEAubgAAAP//AwBQSwECLQAUAAYACAAAACEA2+H2y+4AAACFAQAAEwAAAAAA&#10;AAAAAAAAAAAAAAAAW0NvbnRlbnRfVHlwZXNdLnhtbFBLAQItABQABgAIAAAAIQBa9CxbvwAAABUB&#10;AAALAAAAAAAAAAAAAAAAAB8BAABfcmVscy8ucmVsc1BLAQItABQABgAIAAAAIQBO5KLXyAAAAOMA&#10;AAAPAAAAAAAAAAAAAAAAAAcCAABkcnMvZG93bnJldi54bWxQSwUGAAAAAAMAAwC3AAAA/AIAAAAA&#10;" filled="f" stroked="f">
                  <v:textbox inset="0,0,0,0">
                    <w:txbxContent>
                      <w:p w14:paraId="204C9C7C" w14:textId="77777777" w:rsidR="00EF526B" w:rsidRDefault="00227E0A">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ecyAAAAOEAAAAPAAAAZHJzL2Rvd25yZXYueG1sRI/NasJA&#10;FIX3hb7DcAvu6sSAtomOIkVBEKQxXXR5m7kmg5k7aWbU9O07C8Hl4fzxLVaDbcWVem8cK5iMExDE&#10;ldOGawVf5fb1HYQPyBpbx6Tgjzysls9PC8y1u3FB12OoRRxhn6OCJoQul9JXDVn0Y9cRR+/keosh&#10;yr6WusdbHLetTJNkJi0ajg8NdvTRUHU+XqyC9TcXG/N7+PksToUpyyzh/eys1OhlWM9BBBrCI3xv&#10;77SCaZZN07c0MkSiSANy+Q8AAP//AwBQSwECLQAUAAYACAAAACEA2+H2y+4AAACFAQAAEwAAAAAA&#10;AAAAAAAAAAAAAAAAW0NvbnRlbnRfVHlwZXNdLnhtbFBLAQItABQABgAIAAAAIQBa9CxbvwAAABUB&#10;AAALAAAAAAAAAAAAAAAAAB8BAABfcmVscy8ucmVsc1BLAQItABQABgAIAAAAIQDzUHecyAAAAOEA&#10;AAAPAAAAAAAAAAAAAAAAAAcCAABkcnMvZG93bnJldi54bWxQSwUGAAAAAAMAAwC3AAAA/AIAAAAA&#10;" filled="f" stroked="f">
                  <v:textbox inset="0,0,0,0">
                    <w:txbxContent>
                      <w:p w14:paraId="204C9C7D" w14:textId="77777777" w:rsidR="00EF526B" w:rsidRDefault="00227E0A">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7Y/ywAAAOMAAAAPAAAAZHJzL2Rvd25yZXYueG1sRI9BS8NA&#10;FITvQv/D8gRvdtccYhO7LaUoCIKYpocen9nXZGn2bcyubfz3riD0OMzMN8xyPblenGkM1rOGh7kC&#10;Qdx4Y7nVsK9f7hcgQkQ22HsmDT8UYL2a3SyxNP7CFZ13sRUJwqFEDV2MQyllaDpyGOZ+IE7e0Y8O&#10;Y5JjK82IlwR3vcyUyqVDy2mhw4G2HTWn3bfTsDlw9Wy/3j8/qmNl67pQ/JaftL67nTZPICJN8Rr+&#10;b78aDZl6zBYqV0UBf5/SH5CrXwAAAP//AwBQSwECLQAUAAYACAAAACEA2+H2y+4AAACFAQAAEwAA&#10;AAAAAAAAAAAAAAAAAAAAW0NvbnRlbnRfVHlwZXNdLnhtbFBLAQItABQABgAIAAAAIQBa9CxbvwAA&#10;ABUBAAALAAAAAAAAAAAAAAAAAB8BAABfcmVscy8ucmVsc1BLAQItABQABgAIAAAAIQCIO7Y/ywAA&#10;AOMAAAAPAAAAAAAAAAAAAAAAAAcCAABkcnMvZG93bnJldi54bWxQSwUGAAAAAAMAAwC3AAAA/wIA&#10;AAAA&#10;" filled="f" stroked="f">
                  <v:textbox inset="0,0,0,0">
                    <w:txbxContent>
                      <w:p w14:paraId="204C9C7E" w14:textId="77777777" w:rsidR="00EF526B" w:rsidRDefault="00227E0A">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UU0yAAAAOMAAAAPAAAAZHJzL2Rvd25yZXYueG1sRE9fa8Iw&#10;EH8f7DuEG/g2U0XrrEYRcTAYjNXuwcezOdtgc6lN1O7bL4PBHu/3/5br3jbiRp03jhWMhgkI4tJp&#10;w5WCr+L1+QWED8gaG8ek4Js8rFePD0vMtLtzTrd9qEQMYZ+hgjqENpPSlzVZ9EPXEkfu5DqLIZ5d&#10;JXWH9xhuGzlOklRaNBwbamxpW1N53l+tgs2B8525fBw/81NuimKe8Ht6Vmrw1G8WIAL14V/8537T&#10;cf5sMk3H03Q2gt+fIgBy9QMAAP//AwBQSwECLQAUAAYACAAAACEA2+H2y+4AAACFAQAAEwAAAAAA&#10;AAAAAAAAAAAAAAAAW0NvbnRlbnRfVHlwZXNdLnhtbFBLAQItABQABgAIAAAAIQBa9CxbvwAAABUB&#10;AAALAAAAAAAAAAAAAAAAAB8BAABfcmVscy8ucmVsc1BLAQItABQABgAIAAAAIQBBFUU0yAAAAOMA&#10;AAAPAAAAAAAAAAAAAAAAAAcCAABkcnMvZG93bnJldi54bWxQSwUGAAAAAAMAAwC3AAAA/AIAAAAA&#10;" filled="f" stroked="f">
                  <v:textbox inset="0,0,0,0">
                    <w:txbxContent>
                      <w:p w14:paraId="204C9C7F" w14:textId="77777777" w:rsidR="00EF526B" w:rsidRDefault="00227E0A">
                        <w:pPr>
                          <w:spacing w:after="0" w:line="240" w:lineRule="auto"/>
                          <w:rPr>
                            <w:rFonts w:ascii="Arial" w:hAnsi="Arial" w:cs="Arial"/>
                            <w:sz w:val="15"/>
                            <w:szCs w:val="15"/>
                          </w:rPr>
                        </w:pPr>
                        <w:r>
                          <w:rPr>
                            <w:rFonts w:ascii="Arial" w:hAnsi="Arial" w:cs="Arial"/>
                            <w:sz w:val="15"/>
                            <w:szCs w:val="15"/>
                          </w:rPr>
                          <w:t xml:space="preserve">the opening </w:t>
                        </w:r>
                        <w:proofErr w:type="gramStart"/>
                        <w:r>
                          <w:rPr>
                            <w:rFonts w:ascii="Arial" w:hAnsi="Arial" w:cs="Arial"/>
                            <w:sz w:val="15"/>
                            <w:szCs w:val="15"/>
                          </w:rPr>
                          <w:t>hour</w:t>
                        </w:r>
                        <w:proofErr w:type="gramEnd"/>
                        <w:r>
                          <w:rPr>
                            <w:rFonts w:ascii="Arial" w:hAnsi="Arial" w:cs="Arial"/>
                            <w:sz w:val="15"/>
                            <w:szCs w:val="15"/>
                          </w:rPr>
                          <w:t xml:space="preserve"> and </w:t>
                        </w:r>
                        <w:proofErr w:type="gramStart"/>
                        <w:r>
                          <w:rPr>
                            <w:rFonts w:ascii="Arial" w:hAnsi="Arial" w:cs="Arial"/>
                            <w:sz w:val="15"/>
                            <w:szCs w:val="15"/>
                          </w:rPr>
                          <w:t>date</w:t>
                        </w:r>
                        <w:proofErr w:type="gramEnd"/>
                        <w:r>
                          <w:rPr>
                            <w:rFonts w:ascii="Arial" w:hAnsi="Arial" w:cs="Arial"/>
                            <w:sz w:val="15"/>
                            <w:szCs w:val="15"/>
                          </w:rPr>
                          <w:t xml:space="preserv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wdnyQAAAOMAAAAPAAAAZHJzL2Rvd25yZXYueG1sRE9fa8Iw&#10;EH8f+B3CCb7NVGXVdkaR4WAwGNbuYY+35myDzaVrMu2+/TIY+Hi//7feDrYVF+q9caxgNk1AEFdO&#10;G64VvJfP9ysQPiBrbB2Tgh/ysN2M7taYa3flgi7HUIsYwj5HBU0IXS6lrxqy6KeuI47cyfUWQzz7&#10;WuoerzHctnKeJKm0aDg2NNjRU0PV+fhtFew+uNibr7fPQ3EqTFlmCb+mZ6Um42H3CCLQEG7if/eL&#10;jvPTxXLxkC6zDP5+igDIzS8AAAD//wMAUEsBAi0AFAAGAAgAAAAhANvh9svuAAAAhQEAABMAAAAA&#10;AAAAAAAAAAAAAAAAAFtDb250ZW50X1R5cGVzXS54bWxQSwECLQAUAAYACAAAACEAWvQsW78AAAAV&#10;AQAACwAAAAAAAAAAAAAAAAAfAQAAX3JlbHMvLnJlbHNQSwECLQAUAAYACAAAACEAdysHZ8kAAADj&#10;AAAADwAAAAAAAAAAAAAAAAAHAgAAZHJzL2Rvd25yZXYueG1sUEsFBgAAAAADAAMAtwAAAP0CAAAA&#10;AA==&#10;" filled="f" stroked="f">
                  <v:textbox inset="0,0,0,0">
                    <w:txbxContent>
                      <w:p w14:paraId="204C9C80" w14:textId="77777777" w:rsidR="00EF526B" w:rsidRDefault="00227E0A">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f6ywAAAOIAAAAPAAAAZHJzL2Rvd25yZXYueG1sRI9Ba8JA&#10;FITvhf6H5Qm91Y0SUhNdRUoLhYI0xkOPr9lnsph9m2a3mv57t1DwOMzMN8xqM9pOnGnwxrGC2TQB&#10;QVw7bbhRcKheHxcgfEDW2DkmBb/kYbO+v1thod2FSzrvQyMihH2BCtoQ+kJKX7dk0U9dTxy9oxss&#10;hiiHRuoBLxFuOzlPkkxaNBwXWuzpuaX6tP+xCrafXL6Y793XR3ksTVXlCb9nJ6UeJuN2CSLQGG7h&#10;//abVpA/pVk+m6cp/F2Kd0CurwAAAP//AwBQSwECLQAUAAYACAAAACEA2+H2y+4AAACFAQAAEwAA&#10;AAAAAAAAAAAAAAAAAAAAW0NvbnRlbnRfVHlwZXNdLnhtbFBLAQItABQABgAIAAAAIQBa9CxbvwAA&#10;ABUBAAALAAAAAAAAAAAAAAAAAB8BAABfcmVscy8ucmVsc1BLAQItABQABgAIAAAAIQDxXff6ywAA&#10;AOIAAAAPAAAAAAAAAAAAAAAAAAcCAABkcnMvZG93bnJldi54bWxQSwUGAAAAAAMAAwC3AAAA/wIA&#10;AAAA&#10;" filled="f" stroked="f">
                  <v:textbox inset="0,0,0,0">
                    <w:txbxContent>
                      <w:p w14:paraId="204C9C81" w14:textId="77777777" w:rsidR="00EF526B" w:rsidRDefault="00227E0A">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LzHyQAAAOMAAAAPAAAAZHJzL2Rvd25yZXYueG1sRE9La8JA&#10;EL4X+h+WEbzVjdZndBUpFgqFYowHj2N2TBazs2l2q+m/7xYKPc73ntWms7W4UeuNYwXDQQKCuHDa&#10;cKngmL8+zUH4gKyxdkwKvsnDZv34sMJUuztndDuEUsQQ9ikqqEJoUil9UZFFP3ANceQurrUY4tmW&#10;Urd4j+G2lqMkmUqLhmNDhQ29VFRcD19WwfbE2c58fpz32SUzeb5I+H16Varf67ZLEIG68C/+c7/p&#10;OP95PhuPxovJBH5/igDI9Q8AAAD//wMAUEsBAi0AFAAGAAgAAAAhANvh9svuAAAAhQEAABMAAAAA&#10;AAAAAAAAAAAAAAAAAFtDb250ZW50X1R5cGVzXS54bWxQSwECLQAUAAYACAAAACEAWvQsW78AAAAV&#10;AQAACwAAAAAAAAAAAAAAAAAfAQAAX3JlbHMvLnJlbHNQSwECLQAUAAYACAAAACEAEfS8x8kAAADj&#10;AAAADwAAAAAAAAAAAAAAAAAHAgAAZHJzL2Rvd25yZXYueG1sUEsFBgAAAAADAAMAtwAAAP0CAAAA&#10;AA==&#10;" filled="f" stroked="f">
                  <v:textbox inset="0,0,0,0">
                    <w:txbxContent>
                      <w:p w14:paraId="204C9C82" w14:textId="77777777" w:rsidR="00EF526B" w:rsidRDefault="00227E0A">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JZzAAAAOMAAAAPAAAAZHJzL2Rvd25yZXYueG1sRI9BT8Mw&#10;DIXvSPyHyEjcWLJpbFCWTRMCCQkJ0ZUDR9N4bbTGKU3Yyr/HB6QdbT+/977VZgydOtKQfGQL04kB&#10;RVxH57mx8FE939yBShnZYReZLPxSgs368mKFhYsnLum4y40SE04FWmhz7gutU91SwDSJPbHc9nEI&#10;mGUcGu0GPIl56PTMmIUO6FkSWuzpsaX6sPsJFrafXD7577ev93Jf+qq6N/y6OFh7fTVuH0BlGvNZ&#10;/P/94qT+0iynt7P5XCiESRag138AAAD//wMAUEsBAi0AFAAGAAgAAAAhANvh9svuAAAAhQEAABMA&#10;AAAAAAAAAAAAAAAAAAAAAFtDb250ZW50X1R5cGVzXS54bWxQSwECLQAUAAYACAAAACEAWvQsW78A&#10;AAAVAQAACwAAAAAAAAAAAAAAAAAfAQAAX3JlbHMvLnJlbHNQSwECLQAUAAYACAAAACEACBySWcwA&#10;AADjAAAADwAAAAAAAAAAAAAAAAAHAgAAZHJzL2Rvd25yZXYueG1sUEsFBgAAAAADAAMAtwAAAAAD&#10;AAAAAA==&#10;" filled="f" stroked="f">
                  <v:textbox inset="0,0,0,0">
                    <w:txbxContent>
                      <w:p w14:paraId="204C9C83" w14:textId="77777777" w:rsidR="00EF526B" w:rsidRDefault="00227E0A">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oOygAAAOIAAAAPAAAAZHJzL2Rvd25yZXYueG1sRI9BSwMx&#10;FITvgv8hPMGbTRSN27VpKaIgCNLtevD4unndDd28rJvYrv/eCILHYWa+YRaryffiSGN0gQ1czxQI&#10;4iZYx62B9/r5qgARE7LFPjAZ+KYIq+X52QJLG05c0XGbWpEhHEs00KU0lFLGpiOPcRYG4uztw+gx&#10;ZTm20o54ynDfyxultPToOC90ONBjR81h++UNrD+4enKfb7tNta9cXc8Vv+qDMZcX0/oBRKIp/Yf/&#10;2i/WgC5uVXGn7zX8Xsp3QC5/AAAA//8DAFBLAQItABQABgAIAAAAIQDb4fbL7gAAAIUBAAATAAAA&#10;AAAAAAAAAAAAAAAAAABbQ29udGVudF9UeXBlc10ueG1sUEsBAi0AFAAGAAgAAAAhAFr0LFu/AAAA&#10;FQEAAAsAAAAAAAAAAAAAAAAAHwEAAF9yZWxzLy5yZWxzUEsBAi0AFAAGAAgAAAAhAK6Fig7KAAAA&#10;4gAAAA8AAAAAAAAAAAAAAAAABwIAAGRycy9kb3ducmV2LnhtbFBLBQYAAAAAAwADALcAAAD+AgAA&#10;AAA=&#10;" filled="f" stroked="f">
                  <v:textbox inset="0,0,0,0">
                    <w:txbxContent>
                      <w:p w14:paraId="204C9C84" w14:textId="77777777" w:rsidR="00EF526B" w:rsidRDefault="00227E0A">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UEywAAAOIAAAAPAAAAZHJzL2Rvd25yZXYueG1sRI9Pa8JA&#10;FMTvBb/D8gq91Y3/a+oqUiwUCsWYHjw+s89kMfs2ZldNv323IPQ4zMxvmMWqs7W4UuuNYwWDfgKC&#10;uHDacKngO39/fgHhA7LG2jEp+CEPq2XvYYGpdjfO6LoLpYgQ9ikqqEJoUil9UZFF33cNcfSOrrUY&#10;omxLqVu8Rbit5TBJptKi4bhQYUNvFRWn3cUqWO8525jz12GbHTOT5/OEP6cnpZ4eu/UriEBd+A/f&#10;2x9awWg+G4wnw/EI/i7FOyCXvwAAAP//AwBQSwECLQAUAAYACAAAACEA2+H2y+4AAACFAQAAEwAA&#10;AAAAAAAAAAAAAAAAAAAAW0NvbnRlbnRfVHlwZXNdLnhtbFBLAQItABQABgAIAAAAIQBa9CxbvwAA&#10;ABUBAAALAAAAAAAAAAAAAAAAAB8BAABfcmVscy8ucmVsc1BLAQItABQABgAIAAAAIQDFhCUEywAA&#10;AOIAAAAPAAAAAAAAAAAAAAAAAAcCAABkcnMvZG93bnJldi54bWxQSwUGAAAAAAMAAwC3AAAA/wIA&#10;AAAA&#10;" filled="f" stroked="f">
                  <v:textbox inset="0,0,0,0">
                    <w:txbxContent>
                      <w:p w14:paraId="204C9C85" w14:textId="77777777" w:rsidR="00EF526B" w:rsidRDefault="00227E0A">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tb4yAAAAOMAAAAPAAAAZHJzL2Rvd25yZXYueG1sRE9fS8Mw&#10;EH8X/A7hBN9c4hjZrMvGGAqCMOzqg49nc2vDmktt4la//SIIPt7v/y3Xo+/EiYboAhu4nygQxHWw&#10;jhsD79Xz3QJETMgWu8Bk4IcirFfXV0ssbDhzSad9akQO4ViggTalvpAy1i15jJPQE2fuEAaPKZ9D&#10;I+2A5xzuOzlVSkuPjnNDiz1tW6qP+29vYPPB5ZP72n2+lYfSVdWD4ld9NOb2Ztw8gkg0pn/xn/vF&#10;5vlqvtBaz2cz+P0pAyBXFwAAAP//AwBQSwECLQAUAAYACAAAACEA2+H2y+4AAACFAQAAEwAAAAAA&#10;AAAAAAAAAAAAAAAAW0NvbnRlbnRfVHlwZXNdLnhtbFBLAQItABQABgAIAAAAIQBa9CxbvwAAABUB&#10;AAALAAAAAAAAAAAAAAAAAB8BAABfcmVscy8ucmVsc1BLAQItABQABgAIAAAAIQDGJtb4yAAAAOMA&#10;AAAPAAAAAAAAAAAAAAAAAAcCAABkcnMvZG93bnJldi54bWxQSwUGAAAAAAMAAwC3AAAA/AIAAAAA&#10;" filled="f" stroked="f">
                  <v:textbox inset="0,0,0,0">
                    <w:txbxContent>
                      <w:p w14:paraId="204C9C86" w14:textId="77777777" w:rsidR="00EF526B" w:rsidRDefault="00227E0A">
                        <w:pPr>
                          <w:spacing w:after="0" w:line="240" w:lineRule="auto"/>
                          <w:rPr>
                            <w:rFonts w:ascii="Arial" w:hAnsi="Arial" w:cs="Arial"/>
                            <w:sz w:val="11"/>
                            <w:szCs w:val="11"/>
                          </w:rPr>
                        </w:pPr>
                        <w:r>
                          <w:rPr>
                            <w:rFonts w:ascii="Arial" w:hAnsi="Arial" w:cs="Arial"/>
                            <w:sz w:val="11"/>
                            <w:szCs w:val="11"/>
                          </w:rPr>
                          <w:t xml:space="preserve">Except as provided herein, all terms and conditions of the document referenced in Item 9A or 10A, as heretofore changed, </w:t>
                        </w:r>
                        <w:proofErr w:type="gramStart"/>
                        <w:r>
                          <w:rPr>
                            <w:rFonts w:ascii="Arial" w:hAnsi="Arial" w:cs="Arial"/>
                            <w:sz w:val="11"/>
                            <w:szCs w:val="11"/>
                          </w:rPr>
                          <w:t>remains</w:t>
                        </w:r>
                        <w:proofErr w:type="gramEnd"/>
                        <w:r>
                          <w:rPr>
                            <w:rFonts w:ascii="Arial" w:hAnsi="Arial" w:cs="Arial"/>
                            <w:sz w:val="11"/>
                            <w:szCs w:val="11"/>
                          </w:rPr>
                          <w:t xml:space="preserve">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jqeygAAAOMAAAAPAAAAZHJzL2Rvd25yZXYueG1sRE/RasJA&#10;EHwv+A/HCn2rFy2mNnqKlBYEoTSmD31cc2tymNuLuavGv/eEQpmn3dmZ2VmsetuIM3XeOFYwHiUg&#10;iEunDVcKvouPpxkIH5A1No5JwZU8rJaDhwVm2l04p/MuVCKasM9QQR1Cm0npy5os+pFriSN3cJ3F&#10;EMeukrrDSzS3jZwkSSotGo4JNbb0VlN53P1aBesfzt/N6XP/lR9yUxSvCW/To1KPw349BxGoD//H&#10;f+qNju+/REwnz7MU7p3iAuTyBgAA//8DAFBLAQItABQABgAIAAAAIQDb4fbL7gAAAIUBAAATAAAA&#10;AAAAAAAAAAAAAAAAAABbQ29udGVudF9UeXBlc10ueG1sUEsBAi0AFAAGAAgAAAAhAFr0LFu/AAAA&#10;FQEAAAsAAAAAAAAAAAAAAAAAHwEAAF9yZWxzLy5yZWxzUEsBAi0AFAAGAAgAAAAhAIsqOp7KAAAA&#10;4wAAAA8AAAAAAAAAAAAAAAAABwIAAGRycy9kb3ducmV2LnhtbFBLBQYAAAAAAwADALcAAAD+AgAA&#10;AAA=&#10;" filled="f" stroked="f">
                  <v:textbox inset="0,0,0,0">
                    <w:txbxContent>
                      <w:p w14:paraId="204C9C87" w14:textId="77777777" w:rsidR="00EF526B" w:rsidRDefault="00227E0A">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SJfzAAAAOMAAAAPAAAAZHJzL2Rvd25yZXYueG1sRI9PS8NA&#10;EMXvgt9hGcGb3fiH2KTdliIKgiCm8eBxmp0mS7OzMbu28ds7B6HHmffmvd8s15Pv1ZHG6AIbuJ1l&#10;oIibYB23Bj7rl5s5qJiQLfaBycAvRVivLi+WWNpw4oqO29QqCeFYooEupaHUOjYdeYyzMBCLtg+j&#10;xyTj2Go74knCfa/vsizXHh1LQ4cDPXXUHLY/3sDmi6tn9/2++6j2lavrIuO3/GDM9dW0WYBKNKWz&#10;+f/61Qp+fv9QzB+LQqDlJ1mAXv0BAAD//wMAUEsBAi0AFAAGAAgAAAAhANvh9svuAAAAhQEAABMA&#10;AAAAAAAAAAAAAAAAAAAAAFtDb250ZW50X1R5cGVzXS54bWxQSwECLQAUAAYACAAAACEAWvQsW78A&#10;AAAVAQAACwAAAAAAAAAAAAAAAAAfAQAAX3JlbHMvLnJlbHNQSwECLQAUAAYACAAAACEAEqkiX8wA&#10;AADjAAAADwAAAAAAAAAAAAAAAAAHAgAAZHJzL2Rvd25yZXYueG1sUEsFBgAAAAADAAMAtwAAAAAD&#10;AAAAAA==&#10;" filled="f" stroked="f">
                  <v:textbox inset="0,0,0,0">
                    <w:txbxContent>
                      <w:p w14:paraId="204C9C88" w14:textId="77777777" w:rsidR="00EF526B" w:rsidRDefault="00227E0A">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pOryQAAAOMAAAAPAAAAZHJzL2Rvd25yZXYueG1sRE9fa8Iw&#10;EH8f7DuEG+xtpsqstjOKiANhMFbrg49nc7bB5tI1mXbffhkM9ni//7dYDbYVV+q9caxgPEpAEFdO&#10;G64VHMrXpzkIH5A1to5JwTd5WC3v7xaYa3fjgq77UIsYwj5HBU0IXS6lrxqy6EeuI47c2fUWQzz7&#10;WuoebzHctnKSJKm0aDg2NNjRpqHqsv+yCtZHLrbm8/30UZwLU5ZZwm/pRanHh2H9AiLQEP7Ff+6d&#10;jvPn40maZbPnKfz+FAGQyx8AAAD//wMAUEsBAi0AFAAGAAgAAAAhANvh9svuAAAAhQEAABMAAAAA&#10;AAAAAAAAAAAAAAAAAFtDb250ZW50X1R5cGVzXS54bWxQSwECLQAUAAYACAAAACEAWvQsW78AAAAV&#10;AQAACwAAAAAAAAAAAAAAAAAfAQAAX3JlbHMvLnJlbHNQSwECLQAUAAYACAAAACEAINaTq8kAAADj&#10;AAAADwAAAAAAAAAAAAAAAAAHAgAAZHJzL2Rvd25yZXYueG1sUEsFBgAAAAADAAMAtwAAAP0CAAAA&#10;AA==&#10;" filled="f" stroked="f">
                  <v:textbox inset="0,0,0,0">
                    <w:txbxContent>
                      <w:p w14:paraId="204C9C89" w14:textId="77777777" w:rsidR="00EF526B" w:rsidRDefault="00227E0A">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tLywAAAOIAAAAPAAAAZHJzL2Rvd25yZXYueG1sRI9BS8NA&#10;FITvBf/D8oTe2o0pJjV2W4ooCAUxjQePz+xrsjT7Nma3bfz3bkHwOMzMN8xqM9pOnGnwxrGCu3kC&#10;grh22nCj4KN6mS1B+ICssXNMCn7Iw2Z9M1lhod2FSzrvQyMihH2BCtoQ+kJKX7dk0c9dTxy9gxss&#10;hiiHRuoBLxFuO5kmSSYtGo4LLfb01FJ93J+sgu0nl8/m++3rvTyUpqoeEt5lR6Wmt+P2EUSgMfyH&#10;/9qvWkGe36fpYpkt4Hop3gG5/gUAAP//AwBQSwECLQAUAAYACAAAACEA2+H2y+4AAACFAQAAEwAA&#10;AAAAAAAAAAAAAAAAAAAAW0NvbnRlbnRfVHlwZXNdLnhtbFBLAQItABQABgAIAAAAIQBa9CxbvwAA&#10;ABUBAAALAAAAAAAAAAAAAAAAAB8BAABfcmVscy8ucmVsc1BLAQItABQABgAIAAAAIQDLm/tLywAA&#10;AOIAAAAPAAAAAAAAAAAAAAAAAAcCAABkcnMvZG93bnJldi54bWxQSwUGAAAAAAMAAwC3AAAA/wIA&#10;AAAA&#10;" filled="f" stroked="f">
                  <v:textbox inset="0,0,0,0">
                    <w:txbxContent>
                      <w:p w14:paraId="204C9C8A" w14:textId="77777777" w:rsidR="00EF526B" w:rsidRDefault="00227E0A">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Pz/yQAAAOMAAAAPAAAAZHJzL2Rvd25yZXYueG1sRE9La8JA&#10;EL4X+h+WKXirGx8NNXUVKQqCUIzpocdpdkwWs7NpdtX4791Cocf53jNf9rYRF+q8caxgNExAEJdO&#10;G64UfBab51cQPiBrbByTght5WC4eH+aYaXflnC6HUIkYwj5DBXUIbSalL2uy6IeuJY7c0XUWQzy7&#10;SuoOrzHcNnKcJKm0aDg21NjSe03l6XC2ClZfnK/Nz8f3Pj/mpihmCe/Sk1KDp371BiJQH/7Ff+6t&#10;jvOnL5NZOh5NJ/D7UwRALu4AAAD//wMAUEsBAi0AFAAGAAgAAAAhANvh9svuAAAAhQEAABMAAAAA&#10;AAAAAAAAAAAAAAAAAFtDb250ZW50X1R5cGVzXS54bWxQSwECLQAUAAYACAAAACEAWvQsW78AAAAV&#10;AQAACwAAAAAAAAAAAAAAAAAfAQAAX3JlbHMvLnJlbHNQSwECLQAUAAYACAAAACEAj0z8/8kAAADj&#10;AAAADwAAAAAAAAAAAAAAAAAHAgAAZHJzL2Rvd25yZXYueG1sUEsFBgAAAAADAAMAtwAAAP0CAAAA&#10;AA==&#10;" filled="f" stroked="f">
                  <v:textbox inset="0,0,0,0">
                    <w:txbxContent>
                      <w:p w14:paraId="204C9C8B" w14:textId="77777777" w:rsidR="00EF526B" w:rsidRDefault="00227E0A">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HIizAAAAOMAAAAPAAAAZHJzL2Rvd25yZXYueG1sRI9Ba8Mw&#10;DIXvg/0Ho8Juq91CsyatW8pYYTAYS9PDjl6sJqaxnMVem/376TDoUdLTe+9bb0ffiQsO0QXSMJsq&#10;EEh1sI4aDcdq/7gEEZMha7pAqOEXI2w393drU9hwpRIvh9QINqFYGA1tSn0hZaxb9CZOQ4/Et1MY&#10;vEk8Do20g7myue/kXKlMeuOIE1rT43OL9fnw4zXsPql8cd/vXx/lqXRVlSt6y85aP0zG3QpEwjHd&#10;xP/fr5brzxbqaZ7lOVMwEy9Abv4AAAD//wMAUEsBAi0AFAAGAAgAAAAhANvh9svuAAAAhQEAABMA&#10;AAAAAAAAAAAAAAAAAAAAAFtDb250ZW50X1R5cGVzXS54bWxQSwECLQAUAAYACAAAACEAWvQsW78A&#10;AAAVAQAACwAAAAAAAAAAAAAAAAAfAQAAX3JlbHMvLnJlbHNQSwECLQAUAAYACAAAACEAODxyIswA&#10;AADjAAAADwAAAAAAAAAAAAAAAAAHAgAAZHJzL2Rvd25yZXYueG1sUEsFBgAAAAADAAMAtwAAAAAD&#10;AAAAAA==&#10;" filled="f" stroked="f">
                  <v:textbox inset="0,0,0,0">
                    <w:txbxContent>
                      <w:p w14:paraId="204C9C8C" w14:textId="77777777" w:rsidR="00EF526B" w:rsidRDefault="00227E0A">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g84ywAAAOIAAAAPAAAAZHJzL2Rvd25yZXYueG1sRI9Ba8JA&#10;FITvQv/D8gq96cZgrUZXkdJCoVCM8eDxmX0mi9m3aXar6b93hUKPw8x8wyzXvW3EhTpvHCsYjxIQ&#10;xKXThisF++J9OAPhA7LGxjEp+CUP69XDYImZdlfO6bILlYgQ9hkqqENoMyl9WZNFP3ItcfROrrMY&#10;ouwqqTu8RrhtZJokU2nRcFyosaXXmsrz7scq2Bw4fzPfX8dtfspNUcwT/pyelXp67DcLEIH68B/+&#10;a39oBc+zl0maTuZjuF+Kd0CubgAAAP//AwBQSwECLQAUAAYACAAAACEA2+H2y+4AAACFAQAAEwAA&#10;AAAAAAAAAAAAAAAAAAAAW0NvbnRlbnRfVHlwZXNdLnhtbFBLAQItABQABgAIAAAAIQBa9CxbvwAA&#10;ABUBAAALAAAAAAAAAAAAAAAAAB8BAABfcmVscy8ucmVsc1BLAQItABQABgAIAAAAIQBtpg84ywAA&#10;AOIAAAAPAAAAAAAAAAAAAAAAAAcCAABkcnMvZG93bnJldi54bWxQSwUGAAAAAAMAAwC3AAAA/wIA&#10;AAAA&#10;" filled="f" stroked="f">
                  <v:textbox inset="0,0,0,0">
                    <w:txbxContent>
                      <w:p w14:paraId="204C9C8D" w14:textId="77777777" w:rsidR="00EF526B" w:rsidRDefault="00227E0A">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6GdyAAAAOMAAAAPAAAAZHJzL2Rvd25yZXYueG1sRE9fS8Mw&#10;EH8X/A7hBN9cUmVlq8vGkA0EYdjVBx/P5taGNZfaxK1++0UY+Hi//7dYja4TJxqC9awhmygQxLU3&#10;lhsNH9X2YQYiRGSDnWfS8EsBVsvbmwUWxp+5pNM+NiKFcChQQxtjX0gZ6pYchonviRN38IPDmM6h&#10;kWbAcwp3nXxUKpcOLaeGFnt6aak+7n+chvUnlxv7vft6Lw+lraq54rf8qPX93bh+BhFpjP/iq/vV&#10;pPkqy57y6XQ2h7+fEgByeQEAAP//AwBQSwECLQAUAAYACAAAACEA2+H2y+4AAACFAQAAEwAAAAAA&#10;AAAAAAAAAAAAAAAAW0NvbnRlbnRfVHlwZXNdLnhtbFBLAQItABQABgAIAAAAIQBa9CxbvwAAABUB&#10;AAALAAAAAAAAAAAAAAAAAB8BAABfcmVscy8ucmVsc1BLAQItABQABgAIAAAAIQB1z6GdyAAAAOMA&#10;AAAPAAAAAAAAAAAAAAAAAAcCAABkcnMvZG93bnJldi54bWxQSwUGAAAAAAMAAwC3AAAA/AIAAAAA&#10;" filled="f" stroked="f">
                  <v:textbox inset="0,0,0,0">
                    <w:txbxContent>
                      <w:p w14:paraId="204C9C8E" w14:textId="77777777" w:rsidR="00EF526B" w:rsidRDefault="00227E0A">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aPqygAAAOIAAAAPAAAAZHJzL2Rvd25yZXYueG1sRI9BS8NA&#10;FITvgv9heQVvdrcRS0y7LUUUBEFM04PH1+xrsjT7NmbXNv57Vyj0OMzMN8xyPbpOnGgI1rOG2VSB&#10;IK69sdxo2FWv9zmIEJENdp5Jwy8FWK9ub5ZYGH/mkk7b2IgE4VCghjbGvpAy1C05DFPfEyfv4AeH&#10;McmhkWbAc4K7TmZKzaVDy2mhxZ6eW6qP2x+nYfPF5Yv9/th/lofSVtWT4vf5Ueu7ybhZgIg0xmv4&#10;0n4zGrI8y9VDph7h/1K6A3L1BwAA//8DAFBLAQItABQABgAIAAAAIQDb4fbL7gAAAIUBAAATAAAA&#10;AAAAAAAAAAAAAAAAAABbQ29udGVudF9UeXBlc10ueG1sUEsBAi0AFAAGAAgAAAAhAFr0LFu/AAAA&#10;FQEAAAsAAAAAAAAAAAAAAAAAHwEAAF9yZWxzLy5yZWxzUEsBAi0AFAAGAAgAAAAhAOKNo+rKAAAA&#10;4gAAAA8AAAAAAAAAAAAAAAAABwIAAGRycy9kb3ducmV2LnhtbFBLBQYAAAAAAwADALcAAAD+AgAA&#10;AAA=&#10;" filled="f" stroked="f">
                  <v:textbox inset="0,0,0,0">
                    <w:txbxContent>
                      <w:p w14:paraId="204C9C8F" w14:textId="77777777" w:rsidR="00EF526B" w:rsidRDefault="00227E0A">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96VyAAAAOMAAAAPAAAAZHJzL2Rvd25yZXYueG1sRE9fa8Iw&#10;EH8f+B3CDfY2U5UV2xlFZMJgIKv1YY+35myDzaVrMu2+vRkIPt7v/y1Wg23FmXpvHCuYjBMQxJXT&#10;hmsFh3L7PAfhA7LG1jEp+CMPq+XoYYG5dhcu6LwPtYgh7HNU0ITQ5VL6qiGLfuw64sgdXW8xxLOv&#10;pe7xEsNtK6dJkkqLhmNDgx1tGqpO+1+rYP3FxZv52X1/FsfClGWW8Ed6UurpcVi/ggg0hLv45n7X&#10;cf48y2bTSZa+wP9PEQC5vAIAAP//AwBQSwECLQAUAAYACAAAACEA2+H2y+4AAACFAQAAEwAAAAAA&#10;AAAAAAAAAAAAAAAAW0NvbnRlbnRfVHlwZXNdLnhtbFBLAQItABQABgAIAAAAIQBa9CxbvwAAABUB&#10;AAALAAAAAAAAAAAAAAAAAB8BAABfcmVscy8ucmVsc1BLAQItABQABgAIAAAAIQC2U96VyAAAAOMA&#10;AAAPAAAAAAAAAAAAAAAAAAcCAABkcnMvZG93bnJldi54bWxQSwUGAAAAAAMAAwC3AAAA/AIAAAAA&#10;" filled="f" stroked="f">
                  <v:textbox inset="0,0,0,0">
                    <w:txbxContent>
                      <w:p w14:paraId="204C9C90" w14:textId="77777777" w:rsidR="00EF526B" w:rsidRDefault="00227E0A">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LZ9ygAAAOIAAAAPAAAAZHJzL2Rvd25yZXYueG1sRI9BS8NA&#10;FITvgv9heYI3u2sOaRq7LUUUCoKYxoPHZ/Y1WZp9G7PbNv57t1DwOMzMN8xyPblenGgM1rOGx5kC&#10;Qdx4Y7nV8Fm/PhQgQkQ22HsmDb8UYL26vVliafyZKzrtYisShEOJGroYh1LK0HTkMMz8QJy8vR8d&#10;xiTHVpoRzwnuepkplUuHltNChwM9d9QcdkenYfPF1Yv9ef/+qPaVreuF4rf8oPX93bR5AhFpiv/h&#10;a3trNBRqnmfzRZHB5VK6A3L1BwAA//8DAFBLAQItABQABgAIAAAAIQDb4fbL7gAAAIUBAAATAAAA&#10;AAAAAAAAAAAAAAAAAABbQ29udGVudF9UeXBlc10ueG1sUEsBAi0AFAAGAAgAAAAhAFr0LFu/AAAA&#10;FQEAAAsAAAAAAAAAAAAAAAAAHwEAAF9yZWxzLy5yZWxzUEsBAi0AFAAGAAgAAAAhACfotn3KAAAA&#10;4gAAAA8AAAAAAAAAAAAAAAAABwIAAGRycy9kb3ducmV2LnhtbFBLBQYAAAAAAwADALcAAAD+AgAA&#10;AAA=&#10;" filled="f" stroked="f">
                  <v:textbox inset="0,0,0,0">
                    <w:txbxContent>
                      <w:p w14:paraId="204C9C91" w14:textId="77777777" w:rsidR="00EF526B" w:rsidRDefault="00227E0A">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8ywAAAOMAAAAPAAAAZHJzL2Rvd25yZXYueG1sRI9BS8NA&#10;FITvgv9heYI3u2uw0cRuSxEFQZCm8dDja/Y1WZp9G7NrG/+9Kwgeh5n5hlmsJteLE43BetZwO1Mg&#10;iBtvLLcaPuqXmwcQISIb7D2Thm8KsFpeXiywNP7MFZ22sRUJwqFEDV2MQyllaDpyGGZ+IE7ewY8O&#10;Y5JjK82I5wR3vcyUyqVDy2mhw4GeOmqO2y+nYb3j6tl+vu831aGydV0ofsuPWl9fTetHEJGm+B/+&#10;a78aDZm6L4p8fpfN4fdT+gNy+QMAAP//AwBQSwECLQAUAAYACAAAACEA2+H2y+4AAACFAQAAEwAA&#10;AAAAAAAAAAAAAAAAAAAAW0NvbnRlbnRfVHlwZXNdLnhtbFBLAQItABQABgAIAAAAIQBa9CxbvwAA&#10;ABUBAAALAAAAAAAAAAAAAAAAAB8BAABfcmVscy8ucmVsc1BLAQItABQABgAIAAAAIQAB/UT8ywAA&#10;AOMAAAAPAAAAAAAAAAAAAAAAAAcCAABkcnMvZG93bnJldi54bWxQSwUGAAAAAAMAAwC3AAAA/wIA&#10;AAAA&#10;" filled="f" stroked="f">
                  <v:textbox inset="0,0,0,0">
                    <w:txbxContent>
                      <w:p w14:paraId="204C9C92" w14:textId="77777777" w:rsidR="00EF526B" w:rsidRDefault="00227E0A">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hGIywAAAOMAAAAPAAAAZHJzL2Rvd25yZXYueG1sRI9BS8NA&#10;EIXvQv/DMgVvdpMegondliIKgiCm6cHjmJ0mS7OzMbu28d87B8HjzHvz3jeb3ewHdaEpusAG8lUG&#10;irgN1nFn4Ng8392DignZ4hCYDPxQhN12cbPByoYr13Q5pE5JCMcKDfQpjZXWse3JY1yFkVi0U5g8&#10;JhmnTtsJrxLuB73OskJ7dCwNPY702FN7Pnx7A/sPrp/c19vne32qXdOUGb8WZ2Nul/P+AVSiOf2b&#10;/65frOAXZV7mebEWaPlJFqC3vwAAAP//AwBQSwECLQAUAAYACAAAACEA2+H2y+4AAACFAQAAEwAA&#10;AAAAAAAAAAAAAAAAAAAAW0NvbnRlbnRfVHlwZXNdLnhtbFBLAQItABQABgAIAAAAIQBa9CxbvwAA&#10;ABUBAAALAAAAAAAAAAAAAAAAAB8BAABfcmVscy8ucmVsc1BLAQItABQABgAIAAAAIQD4AhGIywAA&#10;AOMAAAAPAAAAAAAAAAAAAAAAAAcCAABkcnMvZG93bnJldi54bWxQSwUGAAAAAAMAAwC3AAAA/wIA&#10;AAAA&#10;" filled="f" stroked="f">
                  <v:textbox inset="0,0,0,0">
                    <w:txbxContent>
                      <w:p w14:paraId="204C9C93" w14:textId="77777777" w:rsidR="00EF526B" w:rsidRDefault="00227E0A">
                        <w:pPr>
                          <w:spacing w:after="0" w:line="240" w:lineRule="auto"/>
                          <w:rPr>
                            <w:rFonts w:ascii="Arial" w:hAnsi="Arial" w:cs="Arial"/>
                            <w:sz w:val="11"/>
                            <w:szCs w:val="11"/>
                          </w:rPr>
                        </w:pPr>
                        <w:r>
                          <w:rPr>
                            <w:rFonts w:ascii="Arial" w:hAnsi="Arial" w:cs="Arial"/>
                            <w:sz w:val="11"/>
                            <w:szCs w:val="11"/>
                          </w:rPr>
                          <w:t xml:space="preserve">(such as changes in </w:t>
                        </w:r>
                        <w:proofErr w:type="gramStart"/>
                        <w:r>
                          <w:rPr>
                            <w:rFonts w:ascii="Arial" w:hAnsi="Arial" w:cs="Arial"/>
                            <w:sz w:val="11"/>
                            <w:szCs w:val="11"/>
                          </w:rPr>
                          <w:t>paying office</w:t>
                        </w:r>
                        <w:proofErr w:type="gramEnd"/>
                        <w:r>
                          <w:rPr>
                            <w:rFonts w:ascii="Arial" w:hAnsi="Arial" w:cs="Arial"/>
                            <w:sz w:val="11"/>
                            <w:szCs w:val="11"/>
                          </w:rPr>
                          <w:t>,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RDnyQAAAOMAAAAPAAAAZHJzL2Rvd25yZXYueG1sRE/dS8Mw&#10;EH8X9j+EE3xziUX30S0bQxQEQdbVBx9vza0Nay5dE7f63xtB2OP9vm+5HlwrztQH61nDw1iBIK68&#10;sVxr+Cxf72cgQkQ22HomDT8UYL0a3SwxN/7CBZ13sRYphEOOGpoYu1zKUDXkMIx9R5y4g+8dxnT2&#10;tTQ9XlK4a2Wm1EQ6tJwaGuzouaHquPt2GjZfXLzY08d+WxwKW5Zzxe+To9Z3t8NmASLSEK/if/eb&#10;SfOnj1mm5tPsCf5+SgDI1S8AAAD//wMAUEsBAi0AFAAGAAgAAAAhANvh9svuAAAAhQEAABMAAAAA&#10;AAAAAAAAAAAAAAAAAFtDb250ZW50X1R5cGVzXS54bWxQSwECLQAUAAYACAAAACEAWvQsW78AAAAV&#10;AQAACwAAAAAAAAAAAAAAAAAfAQAAX3JlbHMvLnJlbHNQSwECLQAUAAYACAAAACEAd90Q58kAAADj&#10;AAAADwAAAAAAAAAAAAAAAAAHAgAAZHJzL2Rvd25yZXYueG1sUEsFBgAAAAADAAMAtwAAAP0CAAAA&#10;AA==&#10;" filled="f" stroked="f">
                  <v:textbox inset="0,0,0,0">
                    <w:txbxContent>
                      <w:p w14:paraId="204C9C94" w14:textId="77777777" w:rsidR="00EF526B" w:rsidRDefault="00227E0A">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k6lxwAAAOIAAAAPAAAAZHJzL2Rvd25yZXYueG1sRE9da8Iw&#10;FH0f7D+EO9jbTDZW3TqjiEwQBsPaPezxrrm2weamNpl2/94IAx8P53s6H1wrjtQH61nD40iBIK68&#10;sVxr+CpXDy8gQkQ22HomDX8UYD67vZlibvyJCzpuYy1SCIccNTQxdrmUoWrIYRj5jjhxO987jAn2&#10;tTQ9nlK4a+WTUmPp0HJqaLCjZUPVfvvrNCy+uXi3h8+fTbErbFm+Kv4Y77W+vxsWbyAiDfEq/nev&#10;TZqfqWySTdQzXC4lDHJ2BgAA//8DAFBLAQItABQABgAIAAAAIQDb4fbL7gAAAIUBAAATAAAAAAAA&#10;AAAAAAAAAAAAAABbQ29udGVudF9UeXBlc10ueG1sUEsBAi0AFAAGAAgAAAAhAFr0LFu/AAAAFQEA&#10;AAsAAAAAAAAAAAAAAAAAHwEAAF9yZWxzLy5yZWxzUEsBAi0AFAAGAAgAAAAhAAOWTqXHAAAA4gAA&#10;AA8AAAAAAAAAAAAAAAAABwIAAGRycy9kb3ducmV2LnhtbFBLBQYAAAAAAwADALcAAAD7AgAAAAA=&#10;" filled="f" stroked="f">
                  <v:textbox inset="0,0,0,0">
                    <w:txbxContent>
                      <w:p w14:paraId="204C9C95" w14:textId="77777777" w:rsidR="00EF526B" w:rsidRDefault="00227E0A">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qZSywAAAOIAAAAPAAAAZHJzL2Rvd25yZXYueG1sRI9Ba8JA&#10;FITvBf/D8gRvdZNWrU1dRYpCoSDG9NDja/aZLGbfptlV03/fLRQ8DjPzDbNY9bYRF+q8cawgHScg&#10;iEunDVcKPort/RyED8gaG8ek4Ic8rJaDuwVm2l05p8shVCJC2GeooA6hzaT0ZU0W/di1xNE7us5i&#10;iLKrpO7wGuG2kQ9JMpMWDceFGlt6rak8Hc5WwfqT84353n3t82NuiuI54ffZSanRsF+/gAjUh1v4&#10;v/2mFTxNJ+lknj5O4e9SvANy+QsAAP//AwBQSwECLQAUAAYACAAAACEA2+H2y+4AAACFAQAAEwAA&#10;AAAAAAAAAAAAAAAAAAAAW0NvbnRlbnRfVHlwZXNdLnhtbFBLAQItABQABgAIAAAAIQBa9CxbvwAA&#10;ABUBAAALAAAAAAAAAAAAAAAAAB8BAABfcmVscy8ucmVsc1BLAQItABQABgAIAAAAIQD2VqZSywAA&#10;AOIAAAAPAAAAAAAAAAAAAAAAAAcCAABkcnMvZG93bnJldi54bWxQSwUGAAAAAAMAAwC3AAAA/wIA&#10;AAAA&#10;" filled="f" stroked="f">
                  <v:textbox inset="0,0,0,0">
                    <w:txbxContent>
                      <w:p w14:paraId="204C9C96" w14:textId="77777777" w:rsidR="00EF526B" w:rsidRDefault="00227E0A">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1NJywAAAOIAAAAPAAAAZHJzL2Rvd25yZXYueG1sRI9BS8NA&#10;FITvgv9heUJvdrcthjR2W4pYEAQxjQePz+xrsjT7Nma3bfz3rlDwOMzMN8xqM7pOnGkI1rOG2VSB&#10;IK69sdxo+Kh29zmIEJENdp5Jww8F2Kxvb1ZYGH/hks772IgE4VCghjbGvpAy1C05DFPfEyfv4AeH&#10;McmhkWbAS4K7Ts6VyqRDy2mhxZ6eWqqP+5PTsP3k8tl+v329l4fSVtVS8Wt21HpyN24fQUQa43/4&#10;2n4xGrLFPF8+qHwGf5fSHZDrXwAAAP//AwBQSwECLQAUAAYACAAAACEA2+H2y+4AAACFAQAAEwAA&#10;AAAAAAAAAAAAAAAAAAAAW0NvbnRlbnRfVHlwZXNdLnhtbFBLAQItABQABgAIAAAAIQBa9CxbvwAA&#10;ABUBAAALAAAAAAAAAAAAAAAAAB8BAABfcmVscy8ucmVsc1BLAQItABQABgAIAAAAIQAEC1NJywAA&#10;AOIAAAAPAAAAAAAAAAAAAAAAAAcCAABkcnMvZG93bnJldi54bWxQSwUGAAAAAAMAAwC3AAAA/wIA&#10;AAAA&#10;" filled="f" stroked="f">
                  <v:textbox inset="0,0,0,0">
                    <w:txbxContent>
                      <w:p w14:paraId="204C9C97" w14:textId="77777777" w:rsidR="00EF526B" w:rsidRDefault="00227E0A">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JX0yQAAAOMAAAAPAAAAZHJzL2Rvd25yZXYueG1sRE9fa8Iw&#10;EH8f7DuEG+xtpt2wzs4oMiYIg2GtDz6ezdkGm0vXZNp9eyMM9ni//zdbDLYVZ+q9cawgHSUgiCun&#10;DdcKduXq6RWED8gaW8ek4Jc8LOb3dzPMtbtwQedtqEUMYZ+jgiaELpfSVw1Z9CPXEUfu6HqLIZ59&#10;LXWPlxhuW/mcJJm0aDg2NNjRe0PVaftjFSz3XHyY76/DpjgWpiynCX9mJ6UeH4blG4hAQ/gX/7nX&#10;Os6fpNlknL6MU7j9FAGQ8ysAAAD//wMAUEsBAi0AFAAGAAgAAAAhANvh9svuAAAAhQEAABMAAAAA&#10;AAAAAAAAAAAAAAAAAFtDb250ZW50X1R5cGVzXS54bWxQSwECLQAUAAYACAAAACEAWvQsW78AAAAV&#10;AQAACwAAAAAAAAAAAAAAAAAfAQAAX3JlbHMvLnJlbHNQSwECLQAUAAYACAAAACEA6siV9MkAAADj&#10;AAAADwAAAAAAAAAAAAAAAAAHAgAAZHJzL2Rvd25yZXYueG1sUEsFBgAAAAADAAMAtwAAAP0CAAAA&#10;AA==&#10;" filled="f" stroked="f">
                  <v:textbox inset="0,0,0,0">
                    <w:txbxContent>
                      <w:p w14:paraId="204C9C98" w14:textId="77777777" w:rsidR="00EF526B" w:rsidRDefault="00227E0A">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dr6ywAAAOIAAAAPAAAAZHJzL2Rvd25yZXYueG1sRI9BSwMx&#10;FITvQv9DeII3m2xbi12bliIKgiBu10OPr5vX3dDNy3YT2+2/N4LgcZiZb5jlenCtOFMfrGcN2ViB&#10;IK68sVxr+Cpf7x9BhIhssPVMGq4UYL0a3SwxN/7CBZ23sRYJwiFHDU2MXS5lqBpyGMa+I07ewfcO&#10;Y5J9LU2PlwR3rZwoNZcOLaeFBjt6bqg6br+dhs2Oixd7+th/FofCluVC8fv8qPXd7bB5AhFpiP/h&#10;v/ab0TCZZQ/TTC2m8Hsp3QG5+gEAAP//AwBQSwECLQAUAAYACAAAACEA2+H2y+4AAACFAQAAEwAA&#10;AAAAAAAAAAAAAAAAAAAAW0NvbnRlbnRfVHlwZXNdLnhtbFBLAQItABQABgAIAAAAIQBa9CxbvwAA&#10;ABUBAAALAAAAAAAAAAAAAAAAAB8BAABfcmVscy8ucmVsc1BLAQItABQABgAIAAAAIQAzjdr6ywAA&#10;AOIAAAAPAAAAAAAAAAAAAAAAAAcCAABkcnMvZG93bnJldi54bWxQSwUGAAAAAAMAAwC3AAAA/wIA&#10;AAAA&#10;" filled="f" stroked="f">
                  <v:textbox inset="0,0,0,0">
                    <w:txbxContent>
                      <w:p w14:paraId="204C9C99" w14:textId="77777777" w:rsidR="00EF526B" w:rsidRDefault="00227E0A">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J2HygAAAOMAAAAPAAAAZHJzL2Rvd25yZXYueG1sRE/RagIx&#10;EHwv9B/CFnyriYdoPY0ipYVCofQ8H3xcL+td8LK5XlK9/n1TEDpvu7Mzs7PaDK4VF+qD9axhMlYg&#10;iCtvLNca9uXr4xOIEJENtp5Jww8F2Kzv71aYG3/lgi67WItkwiFHDU2MXS5lqBpyGMa+I07cyfcO&#10;Yxr7Wpoer8nctTJTaiYdWk4JDXb03FB13n07DdsDFy/26+P4WZwKW5YLxe+zs9ajh2G7BBFpiP/H&#10;N/WbSe9nCVM1zzL465QWINe/AAAA//8DAFBLAQItABQABgAIAAAAIQDb4fbL7gAAAIUBAAATAAAA&#10;AAAAAAAAAAAAAAAAAABbQ29udGVudF9UeXBlc10ueG1sUEsBAi0AFAAGAAgAAAAhAFr0LFu/AAAA&#10;FQEAAAsAAAAAAAAAAAAAAAAAHwEAAF9yZWxzLy5yZWxzUEsBAi0AFAAGAAgAAAAhABy0nYfKAAAA&#10;4wAAAA8AAAAAAAAAAAAAAAAABwIAAGRycy9kb3ducmV2LnhtbFBLBQYAAAAAAwADALcAAAD+AgAA&#10;AAA=&#10;" filled="f" stroked="f">
                  <v:textbox inset="0,0,0,0">
                    <w:txbxContent>
                      <w:p w14:paraId="204C9C9A" w14:textId="77777777" w:rsidR="00EF526B" w:rsidRDefault="00227E0A">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R3cywAAAOMAAAAPAAAAZHJzL2Rvd25yZXYueG1sRI9BS8NA&#10;FITvgv9heQVvdjfFBpN2W4ooCIKYxoPHZ/Y1WZp9G7NrG/+9Kwg9DjPzDbPeTq4XJxqD9awhmysQ&#10;xI03llsN7/XT7T2IEJEN9p5Jww8F2G6ur9ZYGn/mik772IoE4VCihi7GoZQyNB05DHM/ECfv4EeH&#10;McmxlWbEc4K7Xi6UyqVDy2mhw4EeOmqO+2+nYffB1aP9ev18qw6VretC8Ut+1PpmNu1WICJN8RL+&#10;bz8bDYtMLbO7ZZEX8Pcp/QG5+QUAAP//AwBQSwECLQAUAAYACAAAACEA2+H2y+4AAACFAQAAEwAA&#10;AAAAAAAAAAAAAAAAAAAAW0NvbnRlbnRfVHlwZXNdLnhtbFBLAQItABQABgAIAAAAIQBa9CxbvwAA&#10;ABUBAAALAAAAAAAAAAAAAAAAAB8BAABfcmVscy8ucmVsc1BLAQItABQABgAIAAAAIQC3CR3cywAA&#10;AOMAAAAPAAAAAAAAAAAAAAAAAAcCAABkcnMvZG93bnJldi54bWxQSwUGAAAAAAMAAwC3AAAA/wIA&#10;AAAA&#10;" filled="f" stroked="f">
                  <v:textbox inset="0,0,0,0">
                    <w:txbxContent>
                      <w:p w14:paraId="204C9C9B" w14:textId="77777777" w:rsidR="00EF526B" w:rsidRDefault="00227E0A">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4SlygAAAOIAAAAPAAAAZHJzL2Rvd25yZXYueG1sRI9Ba8JA&#10;FITvQv/D8gredJNAg01dRYpCQSiN6aHH1+wzWcy+jdlV03/fLRQ8DjPzDbNcj7YTVxq8cawgnScg&#10;iGunDTcKPqvdbAHCB2SNnWNS8EMe1quHyRIL7W5c0vUQGhEh7AtU0IbQF1L6uiWLfu564ugd3WAx&#10;RDk0Ug94i3DbySxJcmnRcFxosafXlurT4WIVbL643Jrz+/dHeSxNVT0nvM9PSk0fx80LiEBjuIf/&#10;229aQZamiyx/SnP4uxTvgFz9AgAA//8DAFBLAQItABQABgAIAAAAIQDb4fbL7gAAAIUBAAATAAAA&#10;AAAAAAAAAAAAAAAAAABbQ29udGVudF9UeXBlc10ueG1sUEsBAi0AFAAGAAgAAAAhAFr0LFu/AAAA&#10;FQEAAAsAAAAAAAAAAAAAAAAAHwEAAF9yZWxzLy5yZWxzUEsBAi0AFAAGAAgAAAAhAAD3hKXKAAAA&#10;4gAAAA8AAAAAAAAAAAAAAAAABwIAAGRycy9kb3ducmV2LnhtbFBLBQYAAAAAAwADALcAAAD+AgAA&#10;AAA=&#10;" filled="f" stroked="f">
                  <v:textbox inset="0,0,0,0">
                    <w:txbxContent>
                      <w:p w14:paraId="204C9C9C" w14:textId="77777777" w:rsidR="00EF526B" w:rsidRDefault="00227E0A">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xHayAAAAOMAAAAPAAAAZHJzL2Rvd25yZXYueG1sRE9fa8Iw&#10;EH8f7DuEG+xtpsrstBpFxgYDYVjrg49nc7bB5tI1mdZvb4TBHu/3/+bL3jbiTJ03jhUMBwkI4tJp&#10;w5WCXfH5MgHhA7LGxjEpuJKH5eLxYY6ZdhfO6bwNlYgh7DNUUIfQZlL6siaLfuBa4sgdXWcxxLOr&#10;pO7wEsNtI0dJkkqLhmNDjS2911Setr9WwWrP+Yf5+T5s8mNuimKa8Do9KfX81K9mIAL14V/85/7S&#10;cf5kOn5NR2/DMdx/igDIxQ0AAP//AwBQSwECLQAUAAYACAAAACEA2+H2y+4AAACFAQAAEwAAAAAA&#10;AAAAAAAAAAAAAAAAW0NvbnRlbnRfVHlwZXNdLnhtbFBLAQItABQABgAIAAAAIQBa9CxbvwAAABUB&#10;AAALAAAAAAAAAAAAAAAAAB8BAABfcmVscy8ucmVsc1BLAQItABQABgAIAAAAIQDRIxHayAAAAOMA&#10;AAAPAAAAAAAAAAAAAAAAAAcCAABkcnMvZG93bnJldi54bWxQSwUGAAAAAAMAAwC3AAAA/AIAAAAA&#10;" filled="f" stroked="f">
                  <v:textbox inset="0,0,0,0">
                    <w:txbxContent>
                      <w:p w14:paraId="204C9C9D" w14:textId="77777777" w:rsidR="00EF526B" w:rsidRDefault="00227E0A">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8xZxwAAAOIAAAAPAAAAZHJzL2Rvd25yZXYueG1sRE9da8Iw&#10;FH0f+B/CHextJlOmthpFxgaDwbB2D3u8Ntc22Nx0Tabdv18GAx8P53u1GVwrztQH61nDw1iBIK68&#10;sVxr+Chf7hcgQkQ22HomDT8UYLMe3awwN/7CBZ33sRYphEOOGpoYu1zKUDXkMIx9R5y4o+8dxgT7&#10;WpoeLynctXKi1Ew6tJwaGuzoqaHqtP92GrafXDzbr/fDrjgWtiwzxW+zk9Z3t8N2CSLSEK/if/er&#10;SfOzbDpXi+kj/F1KGOT6FwAA//8DAFBLAQItABQABgAIAAAAIQDb4fbL7gAAAIUBAAATAAAAAAAA&#10;AAAAAAAAAAAAAABbQ29udGVudF9UeXBlc10ueG1sUEsBAi0AFAAGAAgAAAAhAFr0LFu/AAAAFQEA&#10;AAsAAAAAAAAAAAAAAAAAHwEAAF9yZWxzLy5yZWxzUEsBAi0AFAAGAAgAAAAhAF0DzFnHAAAA4gAA&#10;AA8AAAAAAAAAAAAAAAAABwIAAGRycy9kb3ducmV2LnhtbFBLBQYAAAAAAwADALcAAAD7AgAAAAA=&#10;" filled="f" stroked="f">
                  <v:textbox inset="0,0,0,0">
                    <w:txbxContent>
                      <w:p w14:paraId="204C9C9E" w14:textId="77777777" w:rsidR="00EF526B" w:rsidRDefault="00227E0A">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NR3yQAAAOMAAAAPAAAAZHJzL2Rvd25yZXYueG1sRE9fS8Mw&#10;EH8X9h3CCb65xE1n1y0bQxQEQezqg4+35taGNZfaxK379osg+Hi//7dcD64VR+qD9azhbqxAEFfe&#10;WK41fJYvtxmIEJENtp5Jw5kCrFejqyXmxp+4oOM21iKFcMhRQxNjl0sZqoYchrHviBO3973DmM6+&#10;lqbHUwp3rZwoNZMOLaeGBjt6aqg6bH+chs0XF8/2+333UewLW5ZzxW+zg9Y318NmASLSEP/Ff+5X&#10;k+bfZ49qnk0fpvD7UwJAri4AAAD//wMAUEsBAi0AFAAGAAgAAAAhANvh9svuAAAAhQEAABMAAAAA&#10;AAAAAAAAAAAAAAAAAFtDb250ZW50X1R5cGVzXS54bWxQSwECLQAUAAYACAAAACEAWvQsW78AAAAV&#10;AQAACwAAAAAAAAAAAAAAAAAfAQAAX3JlbHMvLnJlbHNQSwECLQAUAAYACAAAACEAb4jUd8kAAADj&#10;AAAADwAAAAAAAAAAAAAAAAAHAgAAZHJzL2Rvd25yZXYueG1sUEsFBgAAAAADAAMAtwAAAP0CAAAA&#10;AA==&#10;" filled="f" stroked="f">
                  <v:textbox inset="0,0,0,0">
                    <w:txbxContent>
                      <w:p w14:paraId="204C9C9F" w14:textId="77777777" w:rsidR="00EF526B" w:rsidRDefault="00227E0A">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ZIyAAAAOMAAAAPAAAAZHJzL2Rvd25yZXYueG1sRE9fa8Iw&#10;EH8f+B3CCXubSYWpq0aRscFgMFbrwx7P5myDzaVrMu2+/TIQfLzf/1ttBteKM/XBetaQTRQI4sob&#10;y7WGffn6sAARIrLB1jNp+KUAm/XoboW58Rcu6LyLtUghHHLU0MTY5VKGqiGHYeI74sQdfe8wprOv&#10;penxksJdK6dKzaRDy6mhwY6eG6pOux+nYfvFxYv9/jh8FsfCluWT4vfZSev78bBdgog0xJv46n4z&#10;af7jPJuqebbI4P+nBIBc/wEAAP//AwBQSwECLQAUAAYACAAAACEA2+H2y+4AAACFAQAAEwAAAAAA&#10;AAAAAAAAAAAAAAAAW0NvbnRlbnRfVHlwZXNdLnhtbFBLAQItABQABgAIAAAAIQBa9CxbvwAAABUB&#10;AAALAAAAAAAAAAAAAAAAAB8BAABfcmVscy8ucmVsc1BLAQItABQABgAIAAAAIQCq/uZIyAAAAOMA&#10;AAAPAAAAAAAAAAAAAAAAAAcCAABkcnMvZG93bnJldi54bWxQSwUGAAAAAAMAAwC3AAAA/AIAAAAA&#10;" filled="f" stroked="f">
                  <v:textbox inset="0,0,0,0">
                    <w:txbxContent>
                      <w:p w14:paraId="204C9CA0" w14:textId="77777777" w:rsidR="00EF526B" w:rsidRDefault="00EF526B">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1KywAAAOMAAAAPAAAAZHJzL2Rvd25yZXYueG1sRI9Ba8Mw&#10;DIXvg/0Ho8Juq50USpbWLWWsUBiMpdlhRy1WE9NYzmK3zf79fBjsKL2n9z6tt5PrxZXGYD1ryOYK&#10;BHHjjeVWw0e9fyxAhIhssPdMGn4owHZzf7fG0vgbV3Q9xlakEA4lauhiHEopQ9ORwzD3A3HSTn50&#10;GNM4ttKMeEvhrpe5Ukvp0HJq6HCg546a8/HiNOw+uXqx329f79WpsnX9pPh1edb6YTbtViAiTfHf&#10;/Hd9MAlf5VmeLYoiQaef0gLk5hcAAP//AwBQSwECLQAUAAYACAAAACEA2+H2y+4AAACFAQAAEwAA&#10;AAAAAAAAAAAAAAAAAAAAW0NvbnRlbnRfVHlwZXNdLnhtbFBLAQItABQABgAIAAAAIQBa9CxbvwAA&#10;ABUBAAALAAAAAAAAAAAAAAAAAB8BAABfcmVscy8ucmVsc1BLAQItABQABgAIAAAAIQAskg1KywAA&#10;AOMAAAAPAAAAAAAAAAAAAAAAAAcCAABkcnMvZG93bnJldi54bWxQSwUGAAAAAAMAAwC3AAAA/wIA&#10;AAAA&#10;" filled="f" stroked="f">
                  <v:textbox inset="0,0,0,0">
                    <w:txbxContent>
                      <w:p w14:paraId="204C9CA1" w14:textId="77777777" w:rsidR="00EF526B" w:rsidRDefault="00227E0A">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7wbyAAAAOMAAAAPAAAAZHJzL2Rvd25yZXYueG1sRE9fa8Iw&#10;EH8X9h3CDXzTVHF1dkaR4WAgiLV72OOtOdtgc+maTOu3XwbCHu/3/5br3jbiQp03jhVMxgkI4tJp&#10;w5WCj+Jt9AzCB2SNjWNScCMP69XDYImZdlfO6XIMlYgh7DNUUIfQZlL6siaLfuxa4sidXGcxxLOr&#10;pO7wGsNtI6dJkkqLhmNDjS291lSejz9WweaT86353n8d8lNuimKR8C49KzV87DcvIAL14V98d7/r&#10;OH82eVrM09l0Dn8/RQDk6hcAAP//AwBQSwECLQAUAAYACAAAACEA2+H2y+4AAACFAQAAEwAAAAAA&#10;AAAAAAAAAAAAAAAAW0NvbnRlbnRfVHlwZXNdLnhtbFBLAQItABQABgAIAAAAIQBa9CxbvwAAABUB&#10;AAALAAAAAAAAAAAAAAAAAB8BAABfcmVscy8ucmVsc1BLAQItABQABgAIAAAAIQDVg7wbyAAAAOMA&#10;AAAPAAAAAAAAAAAAAAAAAAcCAABkcnMvZG93bnJldi54bWxQSwUGAAAAAAMAAwC3AAAA/AIAAAAA&#10;" filled="f" stroked="f">
                  <v:textbox inset="0,0,0,0">
                    <w:txbxContent>
                      <w:p w14:paraId="204C9CA2" w14:textId="2AA5BCE4" w:rsidR="00EF526B" w:rsidRDefault="00AF171B">
                        <w:pPr>
                          <w:spacing w:after="0" w:line="240" w:lineRule="auto"/>
                          <w:jc w:val="center"/>
                          <w:rPr>
                            <w:rFonts w:ascii="Courier New" w:hAnsi="Courier New" w:cs="Courier New"/>
                            <w:sz w:val="16"/>
                            <w:szCs w:val="16"/>
                          </w:rPr>
                        </w:pPr>
                        <w:r>
                          <w:rPr>
                            <w:rFonts w:ascii="Courier New" w:hAnsi="Courier New" w:cs="Courier New"/>
                            <w:sz w:val="16"/>
                            <w:szCs w:val="16"/>
                          </w:rPr>
                          <w:t>9</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mxyyQAAAOMAAAAPAAAAZHJzL2Rvd25yZXYueG1sRE9fS8Mw&#10;EH8X9h3CDXxzic7VrS4bQxQEYdjVhz3emlsb1lxqE7f67Y0g+Hi//7dcD64VZ+qD9azhdqJAEFfe&#10;WK41fJQvN3MQISIbbD2Thm8KsF6NrpaYG3/hgs67WIsUwiFHDU2MXS5lqBpyGCa+I07c0fcOYzr7&#10;WpoeLynctfJOqUw6tJwaGuzoqaHqtPtyGjZ7Lp7t5/bwXhwLW5YLxW/ZSevr8bB5BBFpiP/iP/er&#10;SfOnKrufqYfZFH5/SgDI1Q8AAAD//wMAUEsBAi0AFAAGAAgAAAAhANvh9svuAAAAhQEAABMAAAAA&#10;AAAAAAAAAAAAAAAAAFtDb250ZW50X1R5cGVzXS54bWxQSwECLQAUAAYACAAAACEAWvQsW78AAAAV&#10;AQAACwAAAAAAAAAAAAAAAAAfAQAAX3JlbHMvLnJlbHNQSwECLQAUAAYACAAAACEAAzJscskAAADj&#10;AAAADwAAAAAAAAAAAAAAAAAHAgAAZHJzL2Rvd25yZXYueG1sUEsFBgAAAAADAAMAtwAAAP0CAAAA&#10;AA==&#10;" filled="f" stroked="f">
                  <v:textbox inset="0,0,0,0">
                    <w:txbxContent>
                      <w:p w14:paraId="204C9CA3" w14:textId="77777777" w:rsidR="00EF526B" w:rsidRDefault="00EF526B">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0RyAAAAOMAAAAPAAAAZHJzL2Rvd25yZXYueG1sRE9fS8Mw&#10;EH8X9h3CDXxzyYYrtls2xlAQBLGrDz7emlsb1lxqE7f67Y0g+Hi//7fejq4TFxqC9axhPlMgiGtv&#10;LDca3qunuwcQISIb7DyThm8KsN1MbtZYGH/lki6H2IgUwqFADW2MfSFlqFtyGGa+J07cyQ8OYzqH&#10;RpoBryncdXKhVCYdWk4NLfa0b6k+H76cht0Hl4/28/X4Vp5KW1W54pfsrPXtdNytQEQa47/4z/1s&#10;0vz7pVrk+TLL4PenBIDc/AAAAP//AwBQSwECLQAUAAYACAAAACEA2+H2y+4AAACFAQAAEwAAAAAA&#10;AAAAAAAAAAAAAAAAW0NvbnRlbnRfVHlwZXNdLnhtbFBLAQItABQABgAIAAAAIQBa9CxbvwAAABUB&#10;AAALAAAAAAAAAAAAAAAAAB8BAABfcmVscy8ucmVsc1BLAQItABQABgAIAAAAIQBzCb0RyAAAAOMA&#10;AAAPAAAAAAAAAAAAAAAAAAcCAABkcnMvZG93bnJldi54bWxQSwUGAAAAAAMAAwC3AAAA/AIAAAAA&#10;" filled="f" stroked="f">
                  <v:textbox inset="0,0,0,0">
                    <w:txbxContent>
                      <w:p w14:paraId="204C9CA4" w14:textId="77777777" w:rsidR="00EF526B" w:rsidRDefault="00EF526B">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5J8yAAAAOMAAAAPAAAAZHJzL2Rvd25yZXYueG1sRE9fS8Mw&#10;EH8X9h3CCb65pFWq1mVjiIIgiF198PFsbm1Yc+mauNVvvwwEH+/3/xaryfXiQGOwnjVkcwWCuPHG&#10;cqvhs365vgcRIrLB3jNp+KUAq+XsYoGl8Ueu6LCJrUghHErU0MU4lFKGpiOHYe4H4sRt/egwpnNs&#10;pRnxmMJdL3OlCunQcmrocKCnjprd5sdpWH9x9Wz3798f1baydf2g+K3YaX11Oa0fQUSa4r/4z/1q&#10;0vybPM+yW1XcwfmnBIBcngAAAP//AwBQSwECLQAUAAYACAAAACEA2+H2y+4AAACFAQAAEwAAAAAA&#10;AAAAAAAAAAAAAAAAW0NvbnRlbnRfVHlwZXNdLnhtbFBLAQItABQABgAIAAAAIQBa9CxbvwAAABUB&#10;AAALAAAAAAAAAAAAAAAAAB8BAABfcmVscy8ucmVsc1BLAQItABQABgAIAAAAIQDt25J8yAAAAOMA&#10;AAAPAAAAAAAAAAAAAAAAAAcCAABkcnMvZG93bnJldi54bWxQSwUGAAAAAAMAAwC3AAAA/AIAAAAA&#10;" filled="f" stroked="f">
                  <v:textbox inset="0,0,0,0">
                    <w:txbxContent>
                      <w:p w14:paraId="204C9CA5"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WRryAAAAOMAAAAPAAAAZHJzL2Rvd25yZXYueG1sRE9fS8Mw&#10;EH8X/A7hhL25RDfqrM3GkAmCIHb1wcezubWhzaU22Va/vREEH+/3/4rN5HpxojFYzxpu5goEce2N&#10;5UbDe/V0vQIRIrLB3jNp+KYAm/XlRYG58Wcu6bSPjUghHHLU0MY45FKGuiWHYe4H4sQd/OgwpnNs&#10;pBnxnMJdL2+VyqRDy6mhxYEeW6q7/dFp2H5wubNfr59v5aG0VXWv+CXrtJ5dTdsHEJGm+C/+cz+b&#10;NH+5yJbqTq0y+P0pASDXPwAAAP//AwBQSwECLQAUAAYACAAAACEA2+H2y+4AAACFAQAAEwAAAAAA&#10;AAAAAAAAAAAAAAAAW0NvbnRlbnRfVHlwZXNdLnhtbFBLAQItABQABgAIAAAAIQBa9CxbvwAAABUB&#10;AAALAAAAAAAAAAAAAAAAAB8BAABfcmVscy8ucmVsc1BLAQItABQABgAIAAAAIQCbfWRryAAAAOMA&#10;AAAPAAAAAAAAAAAAAAAAAAcCAABkcnMvZG93bnJldi54bWxQSwUGAAAAAAMAAwC3AAAA/AIAAAAA&#10;" filled="f" stroked="f">
                  <v:textbox inset="0,0,0,0">
                    <w:txbxContent>
                      <w:p w14:paraId="204C9CA6"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09-30-2026</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w7jygAAAOIAAAAPAAAAZHJzL2Rvd25yZXYueG1sRI9Ba8JA&#10;FITvQv/D8gredBMP0aSuIqWFglCM6aHH1+wzWcy+TbNbTf+9Wyh4HGbmG2a9HW0nLjR441hBOk9A&#10;ENdOG24UfFSvsxUIH5A1do5JwS952G4eJmsstLtySZdjaESEsC9QQRtCX0jp65Ys+rnriaN3coPF&#10;EOXQSD3gNcJtJxdJkkmLhuNCiz09t1Sfjz9Wwe6Tyxfz/f51KE+lqao84X12Vmr6OO6eQAQawz38&#10;337TCpZpulpmizSHv0vxDsjNDQAA//8DAFBLAQItABQABgAIAAAAIQDb4fbL7gAAAIUBAAATAAAA&#10;AAAAAAAAAAAAAAAAAABbQ29udGVudF9UeXBlc10ueG1sUEsBAi0AFAAGAAgAAAAhAFr0LFu/AAAA&#10;FQEAAAsAAAAAAAAAAAAAAAAAHwEAAF9yZWxzLy5yZWxzUEsBAi0AFAAGAAgAAAAhALjPDuPKAAAA&#10;4gAAAA8AAAAAAAAAAAAAAAAABwIAAGRycy9kb3ducmV2LnhtbFBLBQYAAAAAAwADALcAAAD+AgAA&#10;AAA=&#10;" filled="f" stroked="f">
                  <v:textbox inset="0,0,0,0">
                    <w:txbxContent>
                      <w:p w14:paraId="204C9CA7" w14:textId="77777777" w:rsidR="00EF526B" w:rsidRDefault="00EF526B">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73HyQAAAOIAAAAPAAAAZHJzL2Rvd25yZXYueG1sRI9da8Iw&#10;FIbvB/6HcAa7m8kUOluNIjJhMBir3cUuj82xDTYnXZNp9++Xi4GXL+8Xz2ozuk5caAjWs4anqQJB&#10;XHtjudHwWe0fFyBCRDbYeSYNvxRgs57crbAw/solXQ6xEWmEQ4Ea2hj7QspQt+QwTH1PnLyTHxzG&#10;JIdGmgGvadx1cqZUJh1aTg8t9rRrqT4ffpyG7ReXL/b7/fhRnkpbVbnit+ys9cP9uF2CiDTGW/i/&#10;/Wo0ZPl88azyWYJISAkH5PoPAAD//wMAUEsBAi0AFAAGAAgAAAAhANvh9svuAAAAhQEAABMAAAAA&#10;AAAAAAAAAAAAAAAAAFtDb250ZW50X1R5cGVzXS54bWxQSwECLQAUAAYACAAAACEAWvQsW78AAAAV&#10;AQAACwAAAAAAAAAAAAAAAAAfAQAAX3JlbHMvLnJlbHNQSwECLQAUAAYACAAAACEAuDu9x8kAAADi&#10;AAAADwAAAAAAAAAAAAAAAAAHAgAAZHJzL2Rvd25yZXYueG1sUEsFBgAAAAADAAMAtwAAAP0CAAAA&#10;AA==&#10;" filled="f" stroked="f">
                  <v:textbox inset="0,0,0,0">
                    <w:txbxContent>
                      <w:p w14:paraId="204C9CA8"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557-27-1-5151-0016</w:t>
                        </w: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loFygAAAOIAAAAPAAAAZHJzL2Rvd25yZXYueG1sRI9BSwMx&#10;FITvgv8hPMGbTVqwmrVpKdJCQRC368Hjc/O6G7p5WTdpu/57Iwgeh5n5hlmsRt+JMw3RBTYwnSgQ&#10;xHWwjhsD79X27hFETMgWu8Bk4JsirJbXVwssbLhwSed9akSGcCzQQJtSX0gZ65Y8xknoibN3CIPH&#10;lOXQSDvgJcN9J2dKzaVHx3mhxZ6eW6qP+5M3sP7gcuO+Xj/fykPpqkorfpkfjbm9GddPIBKN6T/8&#10;195ZA/d6qrWaPWj4vZTvgFz+AAAA//8DAFBLAQItABQABgAIAAAAIQDb4fbL7gAAAIUBAAATAAAA&#10;AAAAAAAAAAAAAAAAAABbQ29udGVudF9UeXBlc10ueG1sUEsBAi0AFAAGAAgAAAAhAFr0LFu/AAAA&#10;FQEAAAsAAAAAAAAAAAAAAAAAHwEAAF9yZWxzLy5yZWxzUEsBAi0AFAAGAAgAAAAhAHaSWgXKAAAA&#10;4gAAAA8AAAAAAAAAAAAAAAAABwIAAGRycy9kb3ducmV2LnhtbFBLBQYAAAAAAwADALcAAAD+AgAA&#10;AAA=&#10;" filled="f" stroked="f">
                  <v:textbox inset="0,0,0,0">
                    <w:txbxContent>
                      <w:p w14:paraId="204C9CA9" w14:textId="77777777" w:rsidR="00EF526B" w:rsidRDefault="00EF526B">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qu6zAAAAOMAAAAPAAAAZHJzL2Rvd25yZXYueG1sRI9Ba8Mw&#10;DIXvg/0Ho8Juq52VlTStW8rYYDAoS9PDjl6sJqaxnMVem/376jDoUdLTe+9bbUbfiTMO0QXSkE0V&#10;CKQ6WEeNhkP19piDiMmQNV0g1PCHETbr+7uVKWy4UInnfWoEm1AsjIY2pb6QMtYtehOnoUfi2zEM&#10;3iQeh0bawVzY3HfySam59MYRJ7Smx5cW69P+12vYflH56n5235/lsXRVtVD0MT9p/TAZt0sQCcd0&#10;E/9/v1uun6l8Nsuec6ZgJl6AXF8BAAD//wMAUEsBAi0AFAAGAAgAAAAhANvh9svuAAAAhQEAABMA&#10;AAAAAAAAAAAAAAAAAAAAAFtDb250ZW50X1R5cGVzXS54bWxQSwECLQAUAAYACAAAACEAWvQsW78A&#10;AAAVAQAACwAAAAAAAAAAAAAAAAAfAQAAX3JlbHMvLnJlbHNQSwECLQAUAAYACAAAACEAYu6ruswA&#10;AADjAAAADwAAAAAAAAAAAAAAAAAHAgAAZHJzL2Rvd25yZXYueG1sUEsFBgAAAAADAAMAtwAAAAAD&#10;AAAAAA==&#10;" filled="f" stroked="f">
                  <v:textbox inset="0,0,0,0">
                    <w:txbxContent>
                      <w:p w14:paraId="204C9CAA"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None</w:t>
                        </w: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LZUyAAAAOIAAAAPAAAAZHJzL2Rvd25yZXYueG1sRE/Pa8Iw&#10;FL4P/B/CG+w2k4l0thpFZMJgMFa7w47P5tkGm5euybT775fDwOPH93u1GV0nLjQE61nD01SBIK69&#10;sdxo+Kz2jwsQISIb7DyThl8KsFlP7lZYGH/lki6H2IgUwqFADW2MfSFlqFtyGKa+J07cyQ8OY4JD&#10;I82A1xTuOjlTKpMOLaeGFnvatVSfDz9Ow/aLyxf7/X78KE+lrapc8Vt21vrhftwuQUQa40387341&#10;Gp5nmVrk+TxtTpfSHZDrPwAAAP//AwBQSwECLQAUAAYACAAAACEA2+H2y+4AAACFAQAAEwAAAAAA&#10;AAAAAAAAAAAAAAAAW0NvbnRlbnRfVHlwZXNdLnhtbFBLAQItABQABgAIAAAAIQBa9CxbvwAAABUB&#10;AAALAAAAAAAAAAAAAAAAAB8BAABfcmVscy8ucmVsc1BLAQItABQABgAIAAAAIQDdbLZUyAAAAOIA&#10;AAAPAAAAAAAAAAAAAAAAAAcCAABkcnMvZG93bnJldi54bWxQSwUGAAAAAAMAAwC3AAAA/AIAAAAA&#10;" filled="f" stroked="f">
                  <v:textbox inset="0,0,0,0">
                    <w:txbxContent>
                      <w:p w14:paraId="204C9CAB"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557</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tapyAAAAOMAAAAPAAAAZHJzL2Rvd25yZXYueG1sRE9fS8Mw&#10;EH8X9h3CDXxziRPrWpeNIQqCIHb1YY+35taGNZeuiVv99kYQfLzf/1uuR9eJMw3BetZwO1MgiGtv&#10;LDcaPquXmwWIEJENdp5JwzcFWK8mV0ssjL9wSedtbEQK4VCghjbGvpAy1C05DDPfEyfu4AeHMZ1D&#10;I82AlxTuOjlXKpMOLaeGFnt6aqk+br+chs2Oy2d7et9/lIfSVlWu+C07an09HTePICKN8V/85341&#10;af79nXrIF3mewe9PCQC5+gEAAP//AwBQSwECLQAUAAYACAAAACEA2+H2y+4AAACFAQAAEwAAAAAA&#10;AAAAAAAAAAAAAAAAW0NvbnRlbnRfVHlwZXNdLnhtbFBLAQItABQABgAIAAAAIQBa9CxbvwAAABUB&#10;AAALAAAAAAAAAAAAAAAAAB8BAABfcmVscy8ucmVsc1BLAQItABQABgAIAAAAIQBaStapyAAAAOMA&#10;AAAPAAAAAAAAAAAAAAAAAAcCAABkcnMvZG93bnJldi54bWxQSwUGAAAAAAMAAwC3AAAA/AIAAAAA&#10;" filled="f" stroked="f">
                  <v:textbox inset="0,0,0,0">
                    <w:txbxContent>
                      <w:p w14:paraId="204C9CAC" w14:textId="77777777" w:rsidR="00EF526B" w:rsidRDefault="00EF526B">
                        <w:pPr>
                          <w:spacing w:after="0" w:line="240" w:lineRule="auto"/>
                          <w:rPr>
                            <w:rFonts w:ascii="Courier New" w:hAnsi="Courier New" w:cs="Courier New"/>
                            <w:sz w:val="16"/>
                            <w:szCs w:val="16"/>
                          </w:rPr>
                        </w:pP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i1ygAAAOIAAAAPAAAAZHJzL2Rvd25yZXYueG1sRI9BS8NA&#10;FITvgv9heUJvdtdUQhq7LUUsCIKYxoPHZ/Y1WZp9G7PbNv57VxA8DjPzDbPaTK4XZxqD9azhbq5A&#10;EDfeWG41vNe72wJEiMgGe8+k4ZsCbNbXVyssjb9wRed9bEWCcChRQxfjUEoZmo4chrkfiJN38KPD&#10;mOTYSjPiJcFdLzOlcunQclrocKDHjprj/uQ0bD+4erJfr59v1aGydb1U/JIftZ7dTNsHEJGm+B/+&#10;az8bDcuiuM8Wucrg91K6A3L9AwAA//8DAFBLAQItABQABgAIAAAAIQDb4fbL7gAAAIUBAAATAAAA&#10;AAAAAAAAAAAAAAAAAABbQ29udGVudF9UeXBlc10ueG1sUEsBAi0AFAAGAAgAAAAhAFr0LFu/AAAA&#10;FQEAAAsAAAAAAAAAAAAAAAAAHwEAAF9yZWxzLy5yZWxzUEsBAi0AFAAGAAgAAAAhALP42LXKAAAA&#10;4gAAAA8AAAAAAAAAAAAAAAAABwIAAGRycy9kb3ducmV2LnhtbFBLBQYAAAAAAwADALcAAAD+AgAA&#10;AAA=&#10;" filled="f" stroked="f">
                  <v:textbox inset="0,0,0,0">
                    <w:txbxContent>
                      <w:p w14:paraId="204C9CAD"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NSzywAAAOIAAAAPAAAAZHJzL2Rvd25yZXYueG1sRI9BS8NA&#10;FITvgv9heYI3u4lIEmO3pUgLBUFM46HH1+xrsjT7Nma3bfz3riB4HGbmG2a+nGwvLjR641hBOktA&#10;EDdOG24VfNabhwKED8gae8ek4Js8LBe3N3MstbtyRZddaEWEsC9RQRfCUErpm44s+pkbiKN3dKPF&#10;EOXYSj3iNcJtLx+TJJMWDceFDgd67ag57c5WwWrP1dp8vR8+qmNl6vo54bfspNT93bR6ARFoCv/h&#10;v/ZWKyiypzzP0yKF30vxDsjFDwAAAP//AwBQSwECLQAUAAYACAAAACEA2+H2y+4AAACFAQAAEwAA&#10;AAAAAAAAAAAAAAAAAAAAW0NvbnRlbnRfVHlwZXNdLnhtbFBLAQItABQABgAIAAAAIQBa9CxbvwAA&#10;ABUBAAALAAAAAAAAAAAAAAAAAB8BAABfcmVscy8ucmVsc1BLAQItABQABgAIAAAAIQDF5NSzywAA&#10;AOIAAAAPAAAAAAAAAAAAAAAAAAcCAABkcnMvZG93bnJldi54bWxQSwUGAAAAAAMAAwC3AAAA/wIA&#10;AAAA&#10;" filled="f" stroked="f">
                  <v:textbox inset="0,0,0,0">
                    <w:txbxContent>
                      <w:p w14:paraId="204C9CAE"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Carl Vison VA Medical Center</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ckywAAAOIAAAAPAAAAZHJzL2Rvd25yZXYueG1sRI9BSwMx&#10;FITvQv9DeAVvNmnVtV2bliIKglDcrocen5vX3dDNy3YT2/XfG0HwOMzMN8xyPbhWnKkP1rOG6USB&#10;IK68sVxr+ChfbuYgQkQ22HomDd8UYL0aXS0xN/7CBZ13sRYJwiFHDU2MXS5lqBpyGCa+I07ewfcO&#10;Y5J9LU2PlwR3rZwplUmHltNCgx09NVQdd19Ow2bPxbM9bT/fi0Nhy3Kh+C07an09HjaPICIN8T/8&#10;1341Gu6zO5XdPiym8Hsp3QG5+gEAAP//AwBQSwECLQAUAAYACAAAACEA2+H2y+4AAACFAQAAEwAA&#10;AAAAAAAAAAAAAAAAAAAAW0NvbnRlbnRfVHlwZXNdLnhtbFBLAQItABQABgAIAAAAIQBa9CxbvwAA&#10;ABUBAAALAAAAAAAAAAAAAAAAAB8BAABfcmVscy8ucmVsc1BLAQItABQABgAIAAAAIQDi+FckywAA&#10;AOIAAAAPAAAAAAAAAAAAAAAAAAcCAABkcnMvZG93bnJldi54bWxQSwUGAAAAAAMAAwC3AAAA/wIA&#10;AAAA&#10;" filled="f" stroked="f">
                  <v:textbox inset="0,0,0,0">
                    <w:txbxContent>
                      <w:p w14:paraId="204C9CAF"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1826 Veterans Blvd</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NEBxwAAAOIAAAAPAAAAZHJzL2Rvd25yZXYueG1sRE9dS8Mw&#10;FH0X/A/hCr65ZBPL2i0bYygIgth1Dz5em7s2rLnpmrjVf28EYY+H871cj64TZxqC9axhOlEgiGtv&#10;LDca9tXLwxxEiMgGO8+k4YcCrFe3N0ssjL9wSeddbEQK4VCghjbGvpAy1C05DBPfEyfu4AeHMcGh&#10;kWbASwp3nZwplUmHllNDiz1tW6qPu2+nYfPJ5bM9vX99lIfSVlWu+C07an1/N24WICKN8Sr+d7+a&#10;NP8xV09Zns/g71LCIFe/AAAA//8DAFBLAQItABQABgAIAAAAIQDb4fbL7gAAAIUBAAATAAAAAAAA&#10;AAAAAAAAAAAAAABbQ29udGVudF9UeXBlc10ueG1sUEsBAi0AFAAGAAgAAAAhAFr0LFu/AAAAFQEA&#10;AAsAAAAAAAAAAAAAAAAAHwEAAF9yZWxzLy5yZWxzUEsBAi0AFAAGAAgAAAAhAOPc0QHHAAAA4gAA&#10;AA8AAAAAAAAAAAAAAAAABwIAAGRycy9kb3ducmV2LnhtbFBLBQYAAAAAAwADALcAAAD7AgAAAAA=&#10;" filled="f" stroked="f">
                  <v:textbox inset="0,0,0,0">
                    <w:txbxContent>
                      <w:p w14:paraId="204C9CB0"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Dublin GA 31021</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KANyAAAAOMAAAAPAAAAZHJzL2Rvd25yZXYueG1sRE9fa8Iw&#10;EH8f7DuEE/Y2E2W4Wo0iY4PBQFbrwx5vzdkGm0vXZNp9+0UQfLzf/1uuB9eKE/XBetYwGSsQxJU3&#10;lmsN+/LtMQMRIrLB1jNp+KMA69X93RJz489c0GkXa5FCOOSooYmxy6UMVUMOw9h3xIk7+N5hTGdf&#10;S9PjOYW7Vk6VmkmHllNDgx29NFQdd79Ow+aLi1f7s/3+LA6FLcu54o/ZUeuH0bBZgIg0xJv46n43&#10;af5kOs+yJ5U9w+WnBIBc/QMAAP//AwBQSwECLQAUAAYACAAAACEA2+H2y+4AAACFAQAAEwAAAAAA&#10;AAAAAAAAAAAAAAAAW0NvbnRlbnRfVHlwZXNdLnhtbFBLAQItABQABgAIAAAAIQBa9CxbvwAAABUB&#10;AAALAAAAAAAAAAAAAAAAAB8BAABfcmVscy8ucmVsc1BLAQItABQABgAIAAAAIQC8WKANyAAAAOMA&#10;AAAPAAAAAAAAAAAAAAAAAAcCAABkcnMvZG93bnJldi54bWxQSwUGAAAAAAMAAwC3AAAA/AIAAAAA&#10;" filled="f" stroked="f">
                  <v:textbox inset="0,0,0,0">
                    <w:txbxContent>
                      <w:p w14:paraId="204C9CB1" w14:textId="77777777" w:rsidR="00EF526B" w:rsidRDefault="00EF526B">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G9izAAAAOMAAAAPAAAAZHJzL2Rvd25yZXYueG1sRI9BS8NA&#10;EIXvgv9hGcGb3VhoYtNuSxEFQRDTePA4zU6TpdnZmF3b+O+dg+Bx5r1575v1dvK9OtMYXWAD97MM&#10;FHETrOPWwEf9fPcAKiZki31gMvBDEbab66s1ljZcuKLzPrVKQjiWaKBLaSi1jk1HHuMsDMSiHcPo&#10;Mck4ttqOeJFw3+t5luXao2Np6HCgx46a0/7bG9h9cvXkvt4O79WxcnW9zPg1PxlzezPtVqASTenf&#10;/Hf9YgW/yIvlfLEoBFp+kgXozS8AAAD//wMAUEsBAi0AFAAGAAgAAAAhANvh9svuAAAAhQEAABMA&#10;AAAAAAAAAAAAAAAAAAAAAFtDb250ZW50X1R5cGVzXS54bWxQSwECLQAUAAYACAAAACEAWvQsW78A&#10;AAAVAQAACwAAAAAAAAAAAAAAAAAfAQAAX3JlbHMvLnJlbHNQSwECLQAUAAYACAAAACEArFRvYswA&#10;AADjAAAADwAAAAAAAAAAAAAAAAAHAgAAZHJzL2Rvd25yZXYueG1sUEsFBgAAAAADAAMAtwAAAAAD&#10;AAAAAA==&#10;" filled="f" stroked="f">
                  <v:textbox inset="0,0,0,0">
                    <w:txbxContent>
                      <w:p w14:paraId="204C9CB2" w14:textId="77777777" w:rsidR="00EF526B" w:rsidRDefault="00EF526B">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43cxwAAAOIAAAAPAAAAZHJzL2Rvd25yZXYueG1sRE9dS8Mw&#10;FH0f+B/CFXzb0k0Msy4dQxQEQezqg4/X5rYNa25qE7f6740w2OPhfG+2k+vFkcZgPWtYLjIQxLU3&#10;llsNH9XzfA0iRGSDvWfS8EsBtsXVbIO58Scu6biPrUghHHLU0MU45FKGuiOHYeEH4sQ1fnQYExxb&#10;aUY8pXDXy1WWKenQcmrocKDHjurD/sdp2H1y+WS/377ey6a0VXWf8as6aH1zPe0eQESa4kV8dr+Y&#10;NH91p27Xaqng/1LCIIs/AAAA//8DAFBLAQItABQABgAIAAAAIQDb4fbL7gAAAIUBAAATAAAAAAAA&#10;AAAAAAAAAAAAAABbQ29udGVudF9UeXBlc10ueG1sUEsBAi0AFAAGAAgAAAAhAFr0LFu/AAAAFQEA&#10;AAsAAAAAAAAAAAAAAAAAHwEAAF9yZWxzLy5yZWxzUEsBAi0AFAAGAAgAAAAhAMy/jdzHAAAA4gAA&#10;AA8AAAAAAAAAAAAAAAAABwIAAGRycy9kb3ducmV2LnhtbFBLBQYAAAAAAwADALcAAAD7AgAAAAA=&#10;" filled="f" stroked="f">
                  <v:textbox inset="0,0,0,0">
                    <w:txbxContent>
                      <w:p w14:paraId="204C9CB3"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679</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oPywAAAOIAAAAPAAAAZHJzL2Rvd25yZXYueG1sRI9Ba8JA&#10;FITvhf6H5RV6qxtriZq6ioiFgiCN6cHjM/tMFrNvY3ar6b93hUKPw8x8w8wWvW3EhTpvHCsYDhIQ&#10;xKXThisF38XHywSED8gaG8ek4Jc8LOaPDzPMtLtyTpddqESEsM9QQR1Cm0npy5os+oFriaN3dJ3F&#10;EGVXSd3hNcJtI1+TJJUWDceFGlta1VSedj9WwXLP+dqct4ev/JibopgmvElPSj0/9ct3EIH68B/+&#10;a39qBeloOH6bTtIx3C/FOyDnNwAAAP//AwBQSwECLQAUAAYACAAAACEA2+H2y+4AAACFAQAAEwAA&#10;AAAAAAAAAAAAAAAAAAAAW0NvbnRlbnRfVHlwZXNdLnhtbFBLAQItABQABgAIAAAAIQBa9CxbvwAA&#10;ABUBAAALAAAAAAAAAAAAAAAAAB8BAABfcmVscy8ucmVsc1BLAQItABQABgAIAAAAIQBouWoPywAA&#10;AOIAAAAPAAAAAAAAAAAAAAAAAAcCAABkcnMvZG93bnJldi54bWxQSwUGAAAAAAMAAwC3AAAA/wIA&#10;AAAA&#10;" filled="f" stroked="f">
                  <v:textbox inset="0,0,0,0">
                    <w:txbxContent>
                      <w:p w14:paraId="204C9CB4" w14:textId="77777777" w:rsidR="00EF526B" w:rsidRDefault="00EF526B">
                        <w:pPr>
                          <w:spacing w:after="0" w:line="240" w:lineRule="auto"/>
                          <w:rPr>
                            <w:rFonts w:ascii="Courier New" w:hAnsi="Courier New" w:cs="Courier New"/>
                            <w:sz w:val="16"/>
                            <w:szCs w:val="16"/>
                          </w:rPr>
                        </w:pP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B5fxwAAAOIAAAAPAAAAZHJzL2Rvd25yZXYueG1sRE9Na8JA&#10;EL0X+h+WKfRWN4pITF1FSgtCoTTGg8cxOyaL2dk0u9X033cOhR4f73u1GX2nrjREF9jAdJKBIq6D&#10;ddwYOFRvTzmomJAtdoHJwA9F2Kzv71ZY2HDjkq771CgJ4ViggTalvtA61i15jJPQEwt3DoPHJHBo&#10;tB3wJuG+07MsW2iPjqWhxZ5eWqov+29vYHvk8tV9fZw+y3PpqmqZ8fviYszjw7h9BpVoTP/iP/fO&#10;yvw8z+ez6VI2yyXBoNe/AAAA//8DAFBLAQItABQABgAIAAAAIQDb4fbL7gAAAIUBAAATAAAAAAAA&#10;AAAAAAAAAAAAAABbQ29udGVudF9UeXBlc10ueG1sUEsBAi0AFAAGAAgAAAAhAFr0LFu/AAAAFQEA&#10;AAsAAAAAAAAAAAAAAAAAHwEAAF9yZWxzLy5yZWxzUEsBAi0AFAAGAAgAAAAhABW8Hl/HAAAA4gAA&#10;AA8AAAAAAAAAAAAAAAAABwIAAGRycy9kb3ducmV2LnhtbFBLBQYAAAAAAwADALcAAAD7AgAAAAA=&#10;" filled="f" stroked="f">
                  <v:textbox inset="0,0,0,0">
                    <w:txbxContent>
                      <w:p w14:paraId="204C9CB5"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YsQygAAAOEAAAAPAAAAZHJzL2Rvd25yZXYueG1sRI9BS8NA&#10;FITvgv9heYI3u2sjocZuS5EWCgUxjYceX7OvydLs25hd2/jvXUHwOMzMN8x8ObpOXGgI1rOGx4kC&#10;QVx7Y7nR8FFtHmYgQkQ22HkmDd8UYLm4vZljYfyVS7rsYyMShEOBGtoY+0LKULfkMEx8T5y8kx8c&#10;xiSHRpoBrwnuOjlVKpcOLaeFFnt6bak+77+chtWBy7X9fDu+l6fSVtWz4l1+1vr+bly9gIg0xv/w&#10;X3trNMyyLJ+qpwx+H6U3IBc/AAAA//8DAFBLAQItABQABgAIAAAAIQDb4fbL7gAAAIUBAAATAAAA&#10;AAAAAAAAAAAAAAAAAABbQ29udGVudF9UeXBlc10ueG1sUEsBAi0AFAAGAAgAAAAhAFr0LFu/AAAA&#10;FQEAAAsAAAAAAAAAAAAAAAAAHwEAAF9yZWxzLy5yZWxzUEsBAi0AFAAGAAgAAAAhAAXJixDKAAAA&#10;4QAAAA8AAAAAAAAAAAAAAAAABwIAAGRycy9kb3ducmV2LnhtbFBLBQYAAAAAAwADALcAAAD+AgAA&#10;AAA=&#10;" filled="f" stroked="f">
                  <v:textbox inset="0,0,0,0">
                    <w:txbxContent>
                      <w:p w14:paraId="204C9CB6"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Tuscaloosa VA Medical Center</w:t>
                        </w: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i5IywAAAOIAAAAPAAAAZHJzL2Rvd25yZXYueG1sRI9Ba8JA&#10;FITvhf6H5RW81U2VRo2uIqWFglAa48HjM/tMFrNv0+yq6b/vCkKPw8x8wyxWvW3EhTpvHCt4GSYg&#10;iEunDVcKdsXH8xSED8gaG8ek4Jc8rJaPDwvMtLtyTpdtqESEsM9QQR1Cm0npy5os+qFriaN3dJ3F&#10;EGVXSd3hNcJtI0dJkkqLhuNCjS291VSetmerYL3n/N38fB2+82NuimKW8CY9KTV46tdzEIH68B++&#10;tz+1glE6HY8ns8kr3C7FOyCXfwAAAP//AwBQSwECLQAUAAYACAAAACEA2+H2y+4AAACFAQAAEwAA&#10;AAAAAAAAAAAAAAAAAAAAW0NvbnRlbnRfVHlwZXNdLnhtbFBLAQItABQABgAIAAAAIQBa9CxbvwAA&#10;ABUBAAALAAAAAAAAAAAAAAAAAB8BAABfcmVscy8ucmVsc1BLAQItABQABgAIAAAAIQDFpi5IywAA&#10;AOIAAAAPAAAAAAAAAAAAAAAAAAcCAABkcnMvZG93bnJldi54bWxQSwUGAAAAAAMAAwC3AAAA/wIA&#10;AAAA&#10;" filled="f" stroked="f">
                  <v:textbox inset="0,0,0,0">
                    <w:txbxContent>
                      <w:p w14:paraId="204C9CB7"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3701 Loop Road East</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IB6yAAAAOMAAAAPAAAAZHJzL2Rvd25yZXYueG1sRE9fa8Iw&#10;EH8f7DuEE/Y2EzcsWo0iY4PBQFbrwx5vzdkGm0vXZNp9ezMQfLzf/1uuB9eKE/XBetYwGSsQxJU3&#10;lmsN+/LtcQYiRGSDrWfS8EcB1qv7uyXmxp+5oNMu1iKFcMhRQxNjl0sZqoYchrHviBN38L3DmM6+&#10;lqbHcwp3rXxSKpMOLaeGBjt6aag67n6dhs0XF6/2Z/v9WRwKW5ZzxR/ZUeuH0bBZgIg0xJv46n43&#10;af5sPs2elZpO4P+nBIBcXQAAAP//AwBQSwECLQAUAAYACAAAACEA2+H2y+4AAACFAQAAEwAAAAAA&#10;AAAAAAAAAAAAAAAAW0NvbnRlbnRfVHlwZXNdLnhtbFBLAQItABQABgAIAAAAIQBa9CxbvwAAABUB&#10;AAALAAAAAAAAAAAAAAAAAB8BAABfcmVscy8ucmVsc1BLAQItABQABgAIAAAAIQC4JIB6yAAAAOMA&#10;AAAPAAAAAAAAAAAAAAAAAAcCAABkcnMvZG93bnJldi54bWxQSwUGAAAAAAMAAwC3AAAA/AIAAAAA&#10;" filled="f" stroked="f">
                  <v:textbox inset="0,0,0,0">
                    <w:txbxContent>
                      <w:p w14:paraId="204C9CB8"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Tuscaloosa AL 35404-5088</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MrrygAAAOIAAAAPAAAAZHJzL2Rvd25yZXYueG1sRI9BS8NA&#10;FITvgv9heYI3u9tiQpt2W0pREAQxTQ8en9nXZGn2bcyubfz3riD0OMzMN8xqM7pOnGkI1rOG6USB&#10;IK69sdxoOFTPD3MQISIb7DyThh8KsFnf3qywMP7CJZ33sREJwqFADW2MfSFlqFtyGCa+J07e0Q8O&#10;Y5JDI82AlwR3nZwplUuHltNCiz3tWqpP+2+nYfvB5ZP9evt8L4+lraqF4tf8pPX93bhdgog0xmv4&#10;v/1iNOSPWZYtVJ7B36V0B+T6FwAA//8DAFBLAQItABQABgAIAAAAIQDb4fbL7gAAAIUBAAATAAAA&#10;AAAAAAAAAAAAAAAAAABbQ29udGVudF9UeXBlc10ueG1sUEsBAi0AFAAGAAgAAAAhAFr0LFu/AAAA&#10;FQEAAAsAAAAAAAAAAAAAAAAAHwEAAF9yZWxzLy5yZWxzUEsBAi0AFAAGAAgAAAAhANpkyuvKAAAA&#10;4gAAAA8AAAAAAAAAAAAAAAAABwIAAGRycy9kb3ducmV2LnhtbFBLBQYAAAAAAwADALcAAAD+AgAA&#10;AAA=&#10;" filled="f" stroked="f">
                  <v:textbox inset="0,0,0,0">
                    <w:txbxContent>
                      <w:p w14:paraId="204C9CB9"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YSdywAAAOIAAAAPAAAAZHJzL2Rvd25yZXYueG1sRI9BS8NA&#10;FITvgv9heYI3u2s1oY3dliIKgiBN48HjM/uaLM2+jdm1jf++WxB6HGbmG2axGl0nDjQE61nD/USB&#10;IK69sdxo+Kxe72YgQkQ22HkmDX8UYLW8vlpgYfyRSzpsYyMShEOBGtoY+0LKULfkMEx8T5y8nR8c&#10;xiSHRpoBjwnuOjlVKpcOLaeFFnt6bqneb3+dhvUXly/25+N7U+5KW1Vzxe/5Xuvbm3H9BCLSGC/h&#10;//ab0fCosmmW5fMHOF9Kd0AuTwAAAP//AwBQSwECLQAUAAYACAAAACEA2+H2y+4AAACFAQAAEwAA&#10;AAAAAAAAAAAAAAAAAAAAW0NvbnRlbnRfVHlwZXNdLnhtbFBLAQItABQABgAIAAAAIQBa9CxbvwAA&#10;ABUBAAALAAAAAAAAAAAAAAAAAB8BAABfcmVscy8ucmVsc1BLAQItABQABgAIAAAAIQB48YSdywAA&#10;AOIAAAAPAAAAAAAAAAAAAAAAAAcCAABkcnMvZG93bnJldi54bWxQSwUGAAAAAAMAAwC3AAAA/wIA&#10;AAAA&#10;" filled="f" stroked="f">
                  <v:textbox inset="0,0,0,0">
                    <w:txbxContent>
                      <w:p w14:paraId="204C9CBA" w14:textId="77777777" w:rsidR="00EF526B" w:rsidRDefault="00EF526B">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CgvywAAAOIAAAAPAAAAZHJzL2Rvd25yZXYueG1sRI9Ba8JA&#10;FITvhf6H5RW81U2UqkldRUoLBaE0xoPHZ/aZLGbfptmtxn/fLRR6HGbmG2a5HmwrLtR741hBOk5A&#10;EFdOG64V7Mu3xwUIH5A1to5JwY08rFf3d0vMtbtyQZddqEWEsM9RQRNCl0vpq4Ys+rHriKN3cr3F&#10;EGVfS93jNcJtKydJMpMWDceFBjt6aag6776tgs2Bi1fz9XH8LE6FKcss4e3srNToYdg8gwg0hP/w&#10;X/tdK1hkWfqUzidT+L0U74Bc/QAAAP//AwBQSwECLQAUAAYACAAAACEA2+H2y+4AAACFAQAAEwAA&#10;AAAAAAAAAAAAAAAAAAAAW0NvbnRlbnRfVHlwZXNdLnhtbFBLAQItABQABgAIAAAAIQBa9CxbvwAA&#10;ABUBAAALAAAAAAAAAAAAAAAAAB8BAABfcmVscy8ucmVsc1BLAQItABQABgAIAAAAIQB2SCgvywAA&#10;AOIAAAAPAAAAAAAAAAAAAAAAAAcCAABkcnMvZG93bnJldi54bWxQSwUGAAAAAAMAAwC3AAAA/wIA&#10;AAAA&#10;" filled="f" stroked="f">
                  <v:textbox inset="0,0,0,0">
                    <w:txbxContent>
                      <w:p w14:paraId="204C9CBB" w14:textId="77777777" w:rsidR="00EF526B" w:rsidRDefault="00EF526B">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InMyAAAAOMAAAAPAAAAZHJzL2Rvd25yZXYueG1sRE9fS8Mw&#10;EH8X/A7hhL25pIPVWZeNIQ4EQezqwx5vza0Nay61ybb67Y0g+Hi//7dcj64TFxqC9awhmyoQxLU3&#10;lhsNn9X2fgEiRGSDnWfS8E0B1qvbmyUWxl+5pMsuNiKFcChQQxtjX0gZ6pYchqnviRN39IPDmM6h&#10;kWbAawp3nZwplUuHllNDiz09t1SfdmenYbPn8sV+vR8+ymNpq+pR8Vt+0npyN26eQEQa47/4z/1q&#10;0vx5NlP5Q7bI4fenBIBc/QAAAP//AwBQSwECLQAUAAYACAAAACEA2+H2y+4AAACFAQAAEwAAAAAA&#10;AAAAAAAAAAAAAAAAW0NvbnRlbnRfVHlwZXNdLnhtbFBLAQItABQABgAIAAAAIQBa9CxbvwAAABUB&#10;AAALAAAAAAAAAAAAAAAAAB8BAABfcmVscy8ucmVsc1BLAQItABQABgAIAAAAIQB3OInMyAAAAOMA&#10;AAAPAAAAAAAAAAAAAAAAAAcCAABkcnMvZG93bnJldi54bWxQSwUGAAAAAAMAAwC3AAAA/AIAAAAA&#10;" filled="f" stroked="f">
                  <v:textbox inset="0,0,0,0">
                    <w:txbxContent>
                      <w:p w14:paraId="204C9CBC" w14:textId="77777777" w:rsidR="00EF526B" w:rsidRDefault="00EF526B">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hd+yAAAAOMAAAAPAAAAZHJzL2Rvd25yZXYueG1sRE9fa8Iw&#10;EH8f7DuEE/Y2kypIrUaR4UAYjNXuYY+35myDzaU2mXbffhkM9ni//7fejq4TVxqC9awhmyoQxLU3&#10;lhsN79XzYw4iRGSDnWfS8E0Btpv7uzUWxt+4pOsxNiKFcChQQxtjX0gZ6pYchqnviRN38oPDmM6h&#10;kWbAWwp3nZwptZAOLaeGFnt6aqk+H7+cht0Hl3t7ef18K0+lraql4pfFWeuHybhbgYg0xn/xn/tg&#10;0vxsrmZ5lmdL+P0pASA3PwAAAP//AwBQSwECLQAUAAYACAAAACEA2+H2y+4AAACFAQAAEwAAAAAA&#10;AAAAAAAAAAAAAAAAW0NvbnRlbnRfVHlwZXNdLnhtbFBLAQItABQABgAIAAAAIQBa9CxbvwAAABUB&#10;AAALAAAAAAAAAAAAAAAAAB8BAABfcmVscy8ucmVsc1BLAQItABQABgAIAAAAIQAbZhd+yAAAAOMA&#10;AAAPAAAAAAAAAAAAAAAAAAcCAABkcnMvZG93bnJldi54bWxQSwUGAAAAAAMAAwC3AAAA/AIAAAAA&#10;" filled="f" stroked="f">
                  <v:textbox inset="0,0,0,0">
                    <w:txbxContent>
                      <w:p w14:paraId="204C9CBD" w14:textId="77777777" w:rsidR="00EF526B" w:rsidRDefault="00EF526B">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kMygAAAOIAAAAPAAAAZHJzL2Rvd25yZXYueG1sRI9Ba8JA&#10;FITvhf6H5Qm91V0FJYmuIqWCUCiN6aHH1+wzWcy+TbOrpv++Wyj0OMzMN8x6O7pOXGkI1rOG2VSB&#10;IK69sdxoeK/2jxmIEJENdp5JwzcF2G7u79ZYGH/jkq7H2IgE4VCghjbGvpAy1C05DFPfEyfv5AeH&#10;McmhkWbAW4K7Ts6VWkqHltNCiz09tVSfjxenYffB5bP9ev18K0+lrapc8cvyrPXDZNytQEQa43/4&#10;r30wGnKVZ4tsns/g91K6A3LzAwAA//8DAFBLAQItABQABgAIAAAAIQDb4fbL7gAAAIUBAAATAAAA&#10;AAAAAAAAAAAAAAAAAABbQ29udGVudF9UeXBlc10ueG1sUEsBAi0AFAAGAAgAAAAhAFr0LFu/AAAA&#10;FQEAAAsAAAAAAAAAAAAAAAAAHwEAAF9yZWxzLy5yZWxzUEsBAi0AFAAGAAgAAAAhAA4ymQzKAAAA&#10;4gAAAA8AAAAAAAAAAAAAAAAABwIAAGRycy9kb3ducmV2LnhtbFBLBQYAAAAAAwADALcAAAD+AgAA&#10;AAA=&#10;" filled="f" stroked="f">
                  <v:textbox inset="0,0,0,0">
                    <w:txbxContent>
                      <w:p w14:paraId="204C9CBE" w14:textId="77777777" w:rsidR="00EF526B" w:rsidRDefault="00EF526B">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qCPzAAAAOMAAAAPAAAAZHJzL2Rvd25yZXYueG1sRI9BS8NA&#10;FITvgv9heYI3u9toQ43dliIKgiBN48HjM/uaLM2+jdm1jf++WxB6HGbmG2axGl0nDjQE61nDdKJA&#10;ENfeWG40fFavd3MQISIb7DyThj8KsFpeXy2wMP7IJR22sREJwqFADW2MfSFlqFtyGCa+J07ezg8O&#10;Y5JDI82AxwR3ncyUyqVDy2mhxZ6eW6r321+nYf3F5Yv9+fjelLvSVtWj4vd8r/Xtzbh+AhFpjJfw&#10;f/vNaMimD7ma3c/yDM6f0h+QyxMAAAD//wMAUEsBAi0AFAAGAAgAAAAhANvh9svuAAAAhQEAABMA&#10;AAAAAAAAAAAAAAAAAAAAAFtDb250ZW50X1R5cGVzXS54bWxQSwECLQAUAAYACAAAACEAWvQsW78A&#10;AAAVAQAACwAAAAAAAAAAAAAAAAAfAQAAX3JlbHMvLnJlbHNQSwECLQAUAAYACAAAACEANGKgj8wA&#10;AADjAAAADwAAAAAAAAAAAAAAAAAHAgAAZHJzL2Rvd25yZXYueG1sUEsFBgAAAAADAAMAtwAAAAAD&#10;AAAAAA==&#10;" filled="f" stroked="f">
                  <v:textbox inset="0,0,0,0">
                    <w:txbxContent>
                      <w:p w14:paraId="204C9CBF" w14:textId="77777777" w:rsidR="00EF526B" w:rsidRDefault="00EF526B">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FocyQAAAOMAAAAPAAAAZHJzL2Rvd25yZXYueG1sRE9fS8Mw&#10;EH8X9h3CDXxzqbWWrS4bYygIgtjVBx9vza0Nay5dE7f67Y0w8PF+/2+5Hm0nzjR441jB/SwBQVw7&#10;bbhR8Fm93M1B+ICssXNMCn7Iw3o1uVliod2FSzrvQiNiCPsCFbQh9IWUvm7Jop+5njhyBzdYDPEc&#10;GqkHvMRw28k0SXJp0XBsaLGnbUv1cfdtFWy+uHw2p/f9R3koTVUtEn7Lj0rdTsfNE4hAY/gXX92v&#10;Os7PHrJ5muaPGfz9FAGQq18AAAD//wMAUEsBAi0AFAAGAAgAAAAhANvh9svuAAAAhQEAABMAAAAA&#10;AAAAAAAAAAAAAAAAAFtDb250ZW50X1R5cGVzXS54bWxQSwECLQAUAAYACAAAACEAWvQsW78AAAAV&#10;AQAACwAAAAAAAAAAAAAAAAAfAQAAX3JlbHMvLnJlbHNQSwECLQAUAAYACAAAACEA9lBaHMkAAADj&#10;AAAADwAAAAAAAAAAAAAAAAAHAgAAZHJzL2Rvd25yZXYueG1sUEsFBgAAAAADAAMAtwAAAP0CAAAA&#10;AA==&#10;" filled="f" stroked="f">
                  <v:textbox inset="0,0,0,0">
                    <w:txbxContent>
                      <w:p w14:paraId="204C9CC0"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xYDywAAAOIAAAAPAAAAZHJzL2Rvd25yZXYueG1sRI9BS8NA&#10;FITvQv/D8gRvdjc1LTV2W4ooCII0jQePz+xrsjT7NmbXNv57VxB6HGbmG2a1GV0nTjQE61lDNlUg&#10;iGtvLDca3qvn2yWIEJENdp5Jww8F2KwnVyssjD9zSad9bESCcChQQxtjX0gZ6pYchqnviZN38IPD&#10;mOTQSDPgOcFdJ2dKLaRDy2mhxZ4eW6qP+2+nYfvB5ZP9evvclYfSVtW94tfFUeub63H7ACLSGC/h&#10;//aL0TDP53dZpvIc/i6lOyDXvwAAAP//AwBQSwECLQAUAAYACAAAACEA2+H2y+4AAACFAQAAEwAA&#10;AAAAAAAAAAAAAAAAAAAAW0NvbnRlbnRfVHlwZXNdLnhtbFBLAQItABQABgAIAAAAIQBa9CxbvwAA&#10;ABUBAAALAAAAAAAAAAAAAAAAAB8BAABfcmVscy8ucmVsc1BLAQItABQABgAIAAAAIQA85xYDywAA&#10;AOIAAAAPAAAAAAAAAAAAAAAAAAcCAABkcnMvZG93bnJldi54bWxQSwUGAAAAAAMAAwC3AAAA/wIA&#10;AAAA&#10;" filled="f" stroked="f">
                  <v:textbox inset="0,0,0,0">
                    <w:txbxContent>
                      <w:p w14:paraId="204C9CC1" w14:textId="77777777" w:rsidR="00EF526B" w:rsidRDefault="00EF526B">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AxNywAAAOMAAAAPAAAAZHJzL2Rvd25yZXYueG1sRI9BT8Mw&#10;DIXvSPyHyEjcWNIBA8qyaUIgISEhunLgaBqvjdY4pQlb+ff4gMTR9vN771uup9CrA43JR7ZQzAwo&#10;4iY6z62F9/rp4hZUysgO+8hk4YcSrFenJ0ssXTxyRYdtbpWYcCrRQpfzUGqdmo4CplkciOW2i2PA&#10;LOPYajfiUcxDr+fGLHRAz5LQ4UAPHTX77XewsPng6tF/vX6+VbvK1/Wd4ZfF3trzs2lzDyrTlP/F&#10;f9/PTupfmZv5dVFcCoUwyQL06hcAAP//AwBQSwECLQAUAAYACAAAACEA2+H2y+4AAACFAQAAEwAA&#10;AAAAAAAAAAAAAAAAAAAAW0NvbnRlbnRfVHlwZXNdLnhtbFBLAQItABQABgAIAAAAIQBa9CxbvwAA&#10;ABUBAAALAAAAAAAAAAAAAAAAAB8BAABfcmVscy8ucmVsc1BLAQItABQABgAIAAAAIQAKCAxNywAA&#10;AOMAAAAPAAAAAAAAAAAAAAAAAAcCAABkcnMvZG93bnJldi54bWxQSwUGAAAAAAMAAwC3AAAA/wIA&#10;AAAA&#10;" filled="f" stroked="f">
                  <v:textbox inset="0,0,0,0">
                    <w:txbxContent>
                      <w:p w14:paraId="204C9CC2" w14:textId="77777777" w:rsidR="00EF526B" w:rsidRDefault="00EF526B">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8byAAAAOMAAAAPAAAAZHJzL2Rvd25yZXYueG1sRE9fS8Mw&#10;EH8X/A7hBN9cMnFlrcvGkA0EQey6Bx/P5taGNZfaxK1+eyMM9ni//7dYja4TJxqC9axhOlEgiGtv&#10;LDca9tX2YQ4iRGSDnWfS8EsBVsvbmwUWxp+5pNMuNiKFcChQQxtjX0gZ6pYchonviRN38IPDmM6h&#10;kWbAcwp3nXxUKpMOLaeGFnt6aak+7n6chvUnlxv7/f71UR5KW1W54rfsqPX93bh+BhFpjFfxxf1q&#10;0vx8nqtZ9jSbwv9PCQC5/AMAAP//AwBQSwECLQAUAAYACAAAACEA2+H2y+4AAACFAQAAEwAAAAAA&#10;AAAAAAAAAAAAAAAAW0NvbnRlbnRfVHlwZXNdLnhtbFBLAQItABQABgAIAAAAIQBa9CxbvwAAABUB&#10;AAALAAAAAAAAAAAAAAAAAB8BAABfcmVscy8ucmVsc1BLAQItABQABgAIAAAAIQCpYw8byAAAAOMA&#10;AAAPAAAAAAAAAAAAAAAAAAcCAABkcnMvZG93bnJldi54bWxQSwUGAAAAAAMAAwC3AAAA/AIAAAAA&#10;" filled="f" stroked="f">
                  <v:textbox inset="0,0,0,0">
                    <w:txbxContent>
                      <w:p w14:paraId="204C9CC3" w14:textId="77777777" w:rsidR="00EF526B" w:rsidRDefault="00EF526B">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MNywAAAOIAAAAPAAAAZHJzL2Rvd25yZXYueG1sRI9BS8NA&#10;FITvgv9heYI3uxuroY3dliIWCoI0jQePz+xrsjT7NmbXNv57VxB6HGbmG2axGl0nTjQE61lDNlEg&#10;iGtvLDca3qvN3QxEiMgGO8+k4YcCrJbXVwssjD9zSad9bESCcChQQxtjX0gZ6pYchonviZN38IPD&#10;mOTQSDPgOcFdJ++VyqVDy2mhxZ6eW6qP+2+nYf3B5Yv9evvclYfSVtVc8Wt+1Pr2Zlw/gYg0xkv4&#10;v701Gh5V9jCdT/MM/i6lOyCXvwAAAP//AwBQSwECLQAUAAYACAAAACEA2+H2y+4AAACFAQAAEwAA&#10;AAAAAAAAAAAAAAAAAAAAW0NvbnRlbnRfVHlwZXNdLnhtbFBLAQItABQABgAIAAAAIQBa9CxbvwAA&#10;ABUBAAALAAAAAAAAAAAAAAAAAB8BAABfcmVscy8ucmVsc1BLAQItABQABgAIAAAAIQD3T/MNywAA&#10;AOIAAAAPAAAAAAAAAAAAAAAAAAcCAABkcnMvZG93bnJldi54bWxQSwUGAAAAAAMAAwC3AAAA/wIA&#10;AAAA&#10;" filled="f" stroked="f">
                  <v:textbox inset="0,0,0,0">
                    <w:txbxContent>
                      <w:p w14:paraId="204C9CC4" w14:textId="77777777" w:rsidR="00EF526B" w:rsidRDefault="00EF526B">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0GpyAAAAOMAAAAPAAAAZHJzL2Rvd25yZXYueG1sRE9fa8Iw&#10;EH8f7DuEG+xtphssajWKjA2EwVitDz6ezdkGm0vXRO2+/TIQfLzf/5svB9eKM/XBetbwPMpAEFfe&#10;WK41bMuPpwmIEJENtp5Jwy8FWC7u7+aYG3/hgs6bWIsUwiFHDU2MXS5lqBpyGEa+I07cwfcOYzr7&#10;WpoeLynctfIly5R0aDk1NNjRW0PVcXNyGlY7Lt7tz9f+uzgUtiynGX+qo9aPD8NqBiLSEG/iq3tt&#10;0nylpq9qPBkr+P8pASAXfwAAAP//AwBQSwECLQAUAAYACAAAACEA2+H2y+4AAACFAQAAEwAAAAAA&#10;AAAAAAAAAAAAAAAAW0NvbnRlbnRfVHlwZXNdLnhtbFBLAQItABQABgAIAAAAIQBa9CxbvwAAABUB&#10;AAALAAAAAAAAAAAAAAAAAB8BAABfcmVscy8ucmVsc1BLAQItABQABgAIAAAAIQBhS0GpyAAAAOMA&#10;AAAPAAAAAAAAAAAAAAAAAAcCAABkcnMvZG93bnJldi54bWxQSwUGAAAAAAMAAwC3AAAA/AIAAAAA&#10;" filled="f" stroked="f">
                  <v:textbox inset="0,0,0,0">
                    <w:txbxContent>
                      <w:p w14:paraId="204C9CC5"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36C24727Q0033</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nQdywAAAOIAAAAPAAAAZHJzL2Rvd25yZXYueG1sRI9Ba8JA&#10;FITvQv/D8gq96UZt1aSuIqWFgiCN8eDxNftMFrNv0+xW03/fFQo9DjPzDbNc97YRF+q8caxgPEpA&#10;EJdOG64UHIq34QKED8gaG8ek4Ic8rFd3gyVm2l05p8s+VCJC2GeooA6hzaT0ZU0W/ci1xNE7uc5i&#10;iLKrpO7wGuG2kZMkmUmLhuNCjS291FSe999WwebI+av52n1+5KfcFEWa8HZ2Vurhvt88gwjUh//w&#10;X/tdK0in08ljOp4/we1SvANy9QsAAP//AwBQSwECLQAUAAYACAAAACEA2+H2y+4AAACFAQAAEwAA&#10;AAAAAAAAAAAAAAAAAAAAW0NvbnRlbnRfVHlwZXNdLnhtbFBLAQItABQABgAIAAAAIQBa9CxbvwAA&#10;ABUBAAALAAAAAAAAAAAAAAAAAB8BAABfcmVscy8ucmVsc1BLAQItABQABgAIAAAAIQAc9nQdywAA&#10;AOIAAAAPAAAAAAAAAAAAAAAAAAcCAABkcnMvZG93bnJldi54bWxQSwUGAAAAAAMAAwC3AAAA/wIA&#10;AAAA&#10;" filled="f" stroked="f">
                  <v:textbox inset="0,0,0,0">
                    <w:txbxContent>
                      <w:p w14:paraId="204C9CC6" w14:textId="77777777" w:rsidR="00EF526B" w:rsidRDefault="00EF526B">
                        <w:pPr>
                          <w:spacing w:after="0" w:line="240" w:lineRule="auto"/>
                          <w:rPr>
                            <w:rFonts w:ascii="Courier New" w:hAnsi="Courier New" w:cs="Courier New"/>
                            <w:sz w:val="16"/>
                            <w:szCs w:val="16"/>
                          </w:rPr>
                        </w:pP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bvvywAAAOIAAAAPAAAAZHJzL2Rvd25yZXYueG1sRI9BS8NA&#10;FITvgv9heUJvdtMSVpt2W0qxIAhiGg8eX7OvydLs25hd2/jvXUHwOMzMN8xqM7pOXGgI1rOG2TQD&#10;QVx7Y7nR8F7t7x9BhIhssPNMGr4pwGZ9e7PCwvgrl3Q5xEYkCIcCNbQx9oWUoW7JYZj6njh5Jz84&#10;jEkOjTQDXhPcdXKeZUo6tJwWWuxp11J9Pnw5DdsPLp/s5+vxrTyVtqoWGb+os9aTu3G7BBFpjP/h&#10;v/az0aDyhXqYqTyH30vpDsj1DwAAAP//AwBQSwECLQAUAAYACAAAACEA2+H2y+4AAACFAQAAEwAA&#10;AAAAAAAAAAAAAAAAAAAAW0NvbnRlbnRfVHlwZXNdLnhtbFBLAQItABQABgAIAAAAIQBa9CxbvwAA&#10;ABUBAAALAAAAAAAAAAAAAAAAAB8BAABfcmVscy8ucmVsc1BLAQItABQABgAIAAAAIQAiHbvvywAA&#10;AOIAAAAPAAAAAAAAAAAAAAAAAAcCAABkcnMvZG93bnJldi54bWxQSwUGAAAAAAMAAwC3AAAA/wIA&#10;AAAA&#10;" filled="f" stroked="f">
                  <v:textbox inset="0,0,0,0">
                    <w:txbxContent>
                      <w:p w14:paraId="204C9CC7"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UNTzAAAAOMAAAAPAAAAZHJzL2Rvd25yZXYueG1sRI9BS8NA&#10;EIXvgv9hGaE3u0mh1cZuSxGFQkFM48HjmJ0mS7OzMbtt4793DoLHmffmvW9Wm9F36kJDdIEN5NMM&#10;FHEdrOPGwEf1ev8IKiZki11gMvBDETbr25sVFjZcuaTLITVKQjgWaKBNqS+0jnVLHuM09MSiHcPg&#10;Mck4NNoOeJVw3+lZli20R8fS0GJPzy3Vp8PZG9h+cvnivt++3stj6apqmfF+cTJmcjdun0AlGtO/&#10;+e96ZwX/YTmb5/k8F2j5SRag178AAAD//wMAUEsBAi0AFAAGAAgAAAAhANvh9svuAAAAhQEAABMA&#10;AAAAAAAAAAAAAAAAAAAAAFtDb250ZW50X1R5cGVzXS54bWxQSwECLQAUAAYACAAAACEAWvQsW78A&#10;AAAVAQAACwAAAAAAAAAAAAAAAAAfAQAAX3JlbHMvLnJlbHNQSwECLQAUAAYACAAAACEAmMVDU8wA&#10;AADjAAAADwAAAAAAAAAAAAAAAAAHAgAAZHJzL2Rvd25yZXYueG1sUEsFBgAAAAADAAMAtwAAAAAD&#10;AAAAAA==&#10;" filled="f" stroked="f">
                  <v:textbox inset="0,0,0,0">
                    <w:txbxContent>
                      <w:p w14:paraId="204C9CC8" w14:textId="77777777" w:rsidR="00EF526B" w:rsidRDefault="00EF526B">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IuFxgAAAOIAAAAPAAAAZHJzL2Rvd25yZXYueG1sRE9da8Iw&#10;FH0X9h/CHexNE0WKq0aRscFgIKvdwx6vzbUNNjddk2n994sg7PFwvlebwbXiTH2wnjVMJwoEceWN&#10;5VrDV/k2XoAIEdlg65k0XCnAZv0wWmFu/IULOu9jLVIIhxw1NDF2uZShashhmPiOOHFH3zuMCfa1&#10;ND1eUrhr5UypTDq0nBoa7Oiloeq0/3Uatt9cvNqf3eGzOBa2LJ8Vf2QnrZ8eh+0SRKQh/ovv7neT&#10;5meLuZqr6QxulxIGuf4DAAD//wMAUEsBAi0AFAAGAAgAAAAhANvh9svuAAAAhQEAABMAAAAAAAAA&#10;AAAAAAAAAAAAAFtDb250ZW50X1R5cGVzXS54bWxQSwECLQAUAAYACAAAACEAWvQsW78AAAAVAQAA&#10;CwAAAAAAAAAAAAAAAAAfAQAAX3JlbHMvLnJlbHNQSwECLQAUAAYACAAAACEA3YCLhcYAAADiAAAA&#10;DwAAAAAAAAAAAAAAAAAHAgAAZHJzL2Rvd25yZXYueG1sUEsFBgAAAAADAAMAtwAAAPoCAAAAAA==&#10;" filled="f" stroked="f">
                  <v:textbox inset="0,0,0,0">
                    <w:txbxContent>
                      <w:p w14:paraId="204C9CC9" w14:textId="77777777" w:rsidR="00EF526B" w:rsidRDefault="00EF526B">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QIzAAAAOMAAAAPAAAAZHJzL2Rvd25yZXYueG1sRI9BS8NA&#10;EIXvgv9hGcGb3dSG0MZuSxEFQRDTeOhxzE6TpdnZmF3b+O+dg+BxZt689771dvK9OtMYXWAD81kG&#10;irgJ1nFr4KN+vluCignZYh+YDPxQhO3m+mqNpQ0Xrui8T60SE44lGuhSGkqtY9ORxzgLA7HcjmH0&#10;mGQcW21HvIi57/V9lhXao2NJ6HCgx46a0/7bG9gduHpyX2+f79WxcnW9yvi1OBlzezPtHkAlmtK/&#10;+O/7xUr9YrnI83m+EAphkgXozS8AAAD//wMAUEsBAi0AFAAGAAgAAAAhANvh9svuAAAAhQEAABMA&#10;AAAAAAAAAAAAAAAAAAAAAFtDb250ZW50X1R5cGVzXS54bWxQSwECLQAUAAYACAAAACEAWvQsW78A&#10;AAAVAQAACwAAAAAAAAAAAAAAAAAfAQAAX3JlbHMvLnJlbHNQSwECLQAUAAYACAAAACEA8fw0CMwA&#10;AADjAAAADwAAAAAAAAAAAAAAAAAHAgAAZHJzL2Rvd25yZXYueG1sUEsFBgAAAAADAAMAtwAAAAAD&#10;AAAAAA==&#10;" filled="f" stroked="f">
                  <v:textbox inset="0,0,0,0">
                    <w:txbxContent>
                      <w:p w14:paraId="204C9CCA" w14:textId="77777777" w:rsidR="00EF526B" w:rsidRDefault="00EF526B">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LpuzAAAAOMAAAAPAAAAZHJzL2Rvd25yZXYueG1sRI9Ba8JA&#10;FITvQv/D8gq96SapFZu6ipQKQqEY00OPr9lnsph9m2a3mv57VxB6HGbmG2axGmwrTtR741hBOklA&#10;EFdOG64VfJab8RyED8gaW8ek4I88rJZ3owXm2p25oNM+1CJC2OeooAmhy6X0VUMW/cR1xNE7uN5i&#10;iLKvpe7xHOG2lVmSzKRFw3GhwY5eG6qO+1+rYP3FxZv5+fjeFYfClOVzwu+zo1IP98P6BUSgIfyH&#10;b+2tVpCl0+wpnc7TR7h+in9ALi8AAAD//wMAUEsBAi0AFAAGAAgAAAAhANvh9svuAAAAhQEAABMA&#10;AAAAAAAAAAAAAAAAAAAAAFtDb250ZW50X1R5cGVzXS54bWxQSwECLQAUAAYACAAAACEAWvQsW78A&#10;AAAVAQAACwAAAAAAAAAAAAAAAAAfAQAAX3JlbHMvLnJlbHNQSwECLQAUAAYACAAAACEATyC6bswA&#10;AADjAAAADwAAAAAAAAAAAAAAAAAHAgAAZHJzL2Rvd25yZXYueG1sUEsFBgAAAAADAAMAtwAAAAAD&#10;AAAAAA==&#10;" filled="f" stroked="f">
                  <v:textbox inset="0,0,0,0">
                    <w:txbxContent>
                      <w:p w14:paraId="204C9CCB"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Xr1yQAAAOMAAAAPAAAAZHJzL2Rvd25yZXYueG1sRE9fS8Mw&#10;EH8X9h3CDXxzaafWtS4bQxQEYdjVhz2eza0Nay5dE7f67Y0g+Hi//7dcj7YTZxq8cawgnSUgiGun&#10;DTcKPqqXmwUIH5A1do5JwTd5WK8mV0sstLtwSeddaEQMYV+ggjaEvpDS1y1Z9DPXE0fu4AaLIZ5D&#10;I/WAlxhuOzlPkkxaNBwbWuzpqaX6uPuyCjZ7Lp/Nafv5Xh5KU1V5wm/ZUanr6bh5BBFoDP/iP/er&#10;jvPvsvT2Ib9Pc/j9KQIgVz8AAAD//wMAUEsBAi0AFAAGAAgAAAAhANvh9svuAAAAhQEAABMAAAAA&#10;AAAAAAAAAAAAAAAAAFtDb250ZW50X1R5cGVzXS54bWxQSwECLQAUAAYACAAAACEAWvQsW78AAAAV&#10;AQAACwAAAAAAAAAAAAAAAAAfAQAAX3JlbHMvLnJlbHNQSwECLQAUAAYACAAAACEA+p169ckAAADj&#10;AAAADwAAAAAAAAAAAAAAAAAHAgAAZHJzL2Rvd25yZXYueG1sUEsFBgAAAAADAAMAtwAAAP0CAAAA&#10;AA==&#10;" filled="f" stroked="f">
                  <v:textbox inset="0,0,0,0">
                    <w:txbxContent>
                      <w:p w14:paraId="204C9CCC" w14:textId="77777777" w:rsidR="00EF526B" w:rsidRDefault="00EF526B">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eq4ygAAAOIAAAAPAAAAZHJzL2Rvd25yZXYueG1sRI9BS8NA&#10;FITvgv9heUJvdjelBBO7LUUUCoKYxkOPr9nXZGn2bcyubfz3riB4HGbmG2a1mVwvLjQG61lDNlcg&#10;iBtvLLcaPuqX+wcQISIb7D2Thm8KsFnf3qywNP7KFV32sRUJwqFEDV2MQyllaDpyGOZ+IE7eyY8O&#10;Y5JjK82I1wR3vVwolUuHltNChwM9ddSc919Ow/bA1bP9fDu+V6fK1nWh+DU/az27m7aPICJN8T/8&#10;194ZDcusyDO1LBbweyndAbn+AQAA//8DAFBLAQItABQABgAIAAAAIQDb4fbL7gAAAIUBAAATAAAA&#10;AAAAAAAAAAAAAAAAAABbQ29udGVudF9UeXBlc10ueG1sUEsBAi0AFAAGAAgAAAAhAFr0LFu/AAAA&#10;FQEAAAsAAAAAAAAAAAAAAAAAHwEAAF9yZWxzLy5yZWxzUEsBAi0AFAAGAAgAAAAhACtV6rjKAAAA&#10;4gAAAA8AAAAAAAAAAAAAAAAABwIAAGRycy9kb3ducmV2LnhtbFBLBQYAAAAAAwADALcAAAD+AgAA&#10;AAA=&#10;" filled="f" stroked="f">
                  <v:textbox inset="0,0,0,0">
                    <w:txbxContent>
                      <w:p w14:paraId="204C9CCD"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yJZygAAAOIAAAAPAAAAZHJzL2Rvd25yZXYueG1sRI9Ba8JA&#10;FITvQv/D8oTedKOV0ERXkdJCoVCM6cHjM/tMFrNv0+xW03/fLQgeh5n5hlltBtuKC/XeOFYwmyYg&#10;iCunDdcKvsq3yTMIH5A1to5JwS952KwfRivMtbtyQZd9qEWEsM9RQRNCl0vpq4Ys+qnriKN3cr3F&#10;EGVfS93jNcJtK+dJkkqLhuNCgx29NFSd9z9WwfbAxav5/jzuilNhyjJL+CM9K/U4HrZLEIGGcA/f&#10;2u9awSKbPS3SbJ7C/6V4B+T6DwAA//8DAFBLAQItABQABgAIAAAAIQDb4fbL7gAAAIUBAAATAAAA&#10;AAAAAAAAAAAAAAAAAABbQ29udGVudF9UeXBlc10ueG1sUEsBAi0AFAAGAAgAAAAhAFr0LFu/AAAA&#10;FQEAAAsAAAAAAAAAAAAAAAAAHwEAAF9yZWxzLy5yZWxzUEsBAi0AFAAGAAgAAAAhAE33IlnKAAAA&#10;4gAAAA8AAAAAAAAAAAAAAAAABwIAAGRycy9kb3ducmV2LnhtbFBLBQYAAAAAAwADALcAAAD+AgAA&#10;AAA=&#10;" filled="f" stroked="f">
                  <v:textbox inset="0,0,0,0">
                    <w:txbxContent>
                      <w:p w14:paraId="204C9CCE"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1yAAAAOMAAAAPAAAAZHJzL2Rvd25yZXYueG1sRE9fa8Iw&#10;EH8f7DuEG+xtJopUV40issFgMFbrwx7P5myDzaU2mXbffhkMfLzf/1uuB9eKC/XBetYwHikQxJU3&#10;lmsN+/L1aQ4iRGSDrWfS8EMB1qv7uyXmxl+5oMsu1iKFcMhRQxNjl0sZqoYchpHviBN39L3DmM6+&#10;lqbHawp3rZwolUmHllNDgx1tG6pOu2+nYfPFxYs9fxw+i2Nhy/JZ8Xt20vrxYdgsQEQa4k38734z&#10;ab6ajmeZmkxn8PdTAkCufgEAAP//AwBQSwECLQAUAAYACAAAACEA2+H2y+4AAACFAQAAEwAAAAAA&#10;AAAAAAAAAAAAAAAAW0NvbnRlbnRfVHlwZXNdLnhtbFBLAQItABQABgAIAAAAIQBa9CxbvwAAABUB&#10;AAALAAAAAAAAAAAAAAAAAB8BAABfcmVscy8ucmVsc1BLAQItABQABgAIAAAAIQCuG+L1yAAAAOMA&#10;AAAPAAAAAAAAAAAAAAAAAAcCAABkcnMvZG93bnJldi54bWxQSwUGAAAAAAMAAwC3AAAA/AIAAAAA&#10;" filled="f" stroked="f">
                  <v:textbox inset="0,0,0,0">
                    <w:txbxContent>
                      <w:p w14:paraId="204C9CCF" w14:textId="77777777" w:rsidR="00EF526B" w:rsidRDefault="00EF526B">
                        <w:pPr>
                          <w:spacing w:after="0" w:line="240" w:lineRule="auto"/>
                          <w:rPr>
                            <w:rFonts w:ascii="Courier New" w:hAnsi="Courier New" w:cs="Courier New"/>
                            <w:sz w:val="16"/>
                            <w:szCs w:val="16"/>
                          </w:rPr>
                        </w:pP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7yyAAAAOMAAAAPAAAAZHJzL2Rvd25yZXYueG1sRE9fS8Mw&#10;EH8X/A7hhL25RJlbW5eNIRMEQdbVBx/P5taGNZfaxK1+eyMIe7zf/1uuR9eJEw3BetZwN1UgiGtv&#10;LDca3qvn2wxEiMgGO8+k4YcCrFfXV0ssjD9zSad9bEQK4VCghjbGvpAy1C05DFPfEyfu4AeHMZ1D&#10;I82A5xTuOnmv1Fw6tJwaWuzpqaX6uP92GjYfXG7t19vnrjyUtqpyxa/zo9aTm3HzCCLSGC/if/eL&#10;SfMzlT/ki2w2g7+fEgBy9QsAAP//AwBQSwECLQAUAAYACAAAACEA2+H2y+4AAACFAQAAEwAAAAAA&#10;AAAAAAAAAAAAAAAAW0NvbnRlbnRfVHlwZXNdLnhtbFBLAQItABQABgAIAAAAIQBa9CxbvwAAABUB&#10;AAALAAAAAAAAAAAAAAAAAB8BAABfcmVscy8ucmVsc1BLAQItABQABgAIAAAAIQB+nn7yyAAAAOMA&#10;AAAPAAAAAAAAAAAAAAAAAAcCAABkcnMvZG93bnJldi54bWxQSwUGAAAAAAMAAwC3AAAA/AIAAAAA&#10;" filled="f" stroked="f">
                  <v:textbox inset="0,0,0,0">
                    <w:txbxContent>
                      <w:p w14:paraId="204C9CD0" w14:textId="77777777" w:rsidR="00EF526B" w:rsidRDefault="00EF526B">
                        <w:pPr>
                          <w:spacing w:after="0" w:line="240" w:lineRule="auto"/>
                          <w:rPr>
                            <w:rFonts w:ascii="Courier New" w:hAnsi="Courier New" w:cs="Courier New"/>
                            <w:sz w:val="16"/>
                            <w:szCs w:val="16"/>
                          </w:rPr>
                        </w:pP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C5bygAAAOEAAAAPAAAAZHJzL2Rvd25yZXYueG1sRI9PSwMx&#10;FMTvQr9DeII3m7hi/2ybliIKgiDdrgePr5vX3dDNy3YT2/XbG0HocZiZ3zDL9eBacaY+WM8aHsYK&#10;BHHljeVaw2f5ej8DESKywdYzafihAOvV6GaJufEXLui8i7VIEA45amhi7HIpQ9WQwzD2HXHyDr53&#10;GJPsa2l6vCS4a2Wm1EQ6tJwWGuzouaHquPt2GjZfXLzY08d+WxwKW5Zzxe+To9Z3t8NmASLSEK/h&#10;//ab0fCo5lk2e5rC36P0BuTqFwAA//8DAFBLAQItABQABgAIAAAAIQDb4fbL7gAAAIUBAAATAAAA&#10;AAAAAAAAAAAAAAAAAABbQ29udGVudF9UeXBlc10ueG1sUEsBAi0AFAAGAAgAAAAhAFr0LFu/AAAA&#10;FQEAAAsAAAAAAAAAAAAAAAAAHwEAAF9yZWxzLy5yZWxzUEsBAi0AFAAGAAgAAAAhAFngLlvKAAAA&#10;4QAAAA8AAAAAAAAAAAAAAAAABwIAAGRycy9kb3ducmV2LnhtbFBLBQYAAAAAAwADALcAAAD+AgAA&#10;AAA=&#10;" filled="f" stroked="f">
                  <v:textbox inset="0,0,0,0">
                    <w:txbxContent>
                      <w:p w14:paraId="204C9CD1"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10-23-2026 15:00p CDT</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8wpywAAAOMAAAAPAAAAZHJzL2Rvd25yZXYueG1sRI9BS8NA&#10;EIXvgv9hmYI3u0mFaNNuSxEFQRDTePA4ZqfJ0uxszK5t/PfOQehx5r1575v1dvK9OtEYXWAD+TwD&#10;RdwE67g18FE/3z6AignZYh+YDPxShO3m+mqNpQ1nrui0T62SEI4lGuhSGkqtY9ORxzgPA7FohzB6&#10;TDKOrbYjniXc93qRZYX26FgaOhzosaPmuP/xBnafXD2577ev9+pQubpeZvxaHI25mU27FahEU7qY&#10;/69frODni+LufpkXAi0/yQL05g8AAP//AwBQSwECLQAUAAYACAAAACEA2+H2y+4AAACFAQAAEwAA&#10;AAAAAAAAAAAAAAAAAAAAW0NvbnRlbnRfVHlwZXNdLnhtbFBLAQItABQABgAIAAAAIQBa9CxbvwAA&#10;ABUBAAALAAAAAAAAAAAAAAAAAB8BAABfcmVscy8ucmVsc1BLAQItABQABgAIAAAAIQBPj8wpywAA&#10;AOMAAAAPAAAAAAAAAAAAAAAAAAcCAABkcnMvZG93bnJldi54bWxQSwUGAAAAAAMAAwC3AAAA/wIA&#10;AAAA&#10;" filled="f" stroked="f">
                  <v:textbox inset="0,0,0,0">
                    <w:txbxContent>
                      <w:p w14:paraId="204C9CD2" w14:textId="77777777" w:rsidR="00EF526B" w:rsidRDefault="00EF526B">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cIHygAAAOIAAAAPAAAAZHJzL2Rvd25yZXYueG1sRI9Ba8JA&#10;FITvQv/D8gredGOQtEZXkdJCQZDG9NDjM/tMFrNv0+xW4793C4Ueh5n5hlltBtuKC/XeOFYwmyYg&#10;iCunDdcKPsu3yTMIH5A1to5JwY08bNYPoxXm2l25oMsh1CJC2OeooAmhy6X0VUMW/dR1xNE7ud5i&#10;iLKvpe7xGuG2lWmSZNKi4bjQYEcvDVXnw49VsP3i4tV8748fxakwZblIeJedlRo/DtsliEBD+A//&#10;td+1gmw+yxZpmj7B76V4B+T6DgAA//8DAFBLAQItABQABgAIAAAAIQDb4fbL7gAAAIUBAAATAAAA&#10;AAAAAAAAAAAAAAAAAABbQ29udGVudF9UeXBlc10ueG1sUEsBAi0AFAAGAAgAAAAhAFr0LFu/AAAA&#10;FQEAAAsAAAAAAAAAAAAAAAAAHwEAAF9yZWxzLy5yZWxzUEsBAi0AFAAGAAgAAAAhAMqtwgfKAAAA&#10;4gAAAA8AAAAAAAAAAAAAAAAABwIAAGRycy9kb3ducmV2LnhtbFBLBQYAAAAAAwADALcAAAD+AgAA&#10;AAA=&#10;" filled="f" stroked="f">
                  <v:textbox inset="0,0,0,0">
                    <w:txbxContent>
                      <w:p w14:paraId="204C9CD3" w14:textId="77777777" w:rsidR="00EF526B" w:rsidRDefault="00EF526B">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GTsywAAAOMAAAAPAAAAZHJzL2Rvd25yZXYueG1sRI9BS8NA&#10;EIXvQv/DMgVvdtNQShq7LUUUBEFM48HjmJ0mS7OzMbu28d87B8HjzLx5733b/eR7daExusAGlosM&#10;FHETrOPWwHv9dFeAignZYh+YDPxQhP1udrPF0oYrV3Q5plaJCccSDXQpDaXWsenIY1yEgVhupzB6&#10;TDKOrbYjXsXc9zrPsrX26FgSOhzooaPmfPz2Bg4fXD26r9fPt+pUubreZPyyPhtzO58O96ASTelf&#10;/Pf9bKX+Ms+LTbFaCYUwyQL07hcAAP//AwBQSwECLQAUAAYACAAAACEA2+H2y+4AAACFAQAAEwAA&#10;AAAAAAAAAAAAAAAAAAAAW0NvbnRlbnRfVHlwZXNdLnhtbFBLAQItABQABgAIAAAAIQBa9CxbvwAA&#10;ABUBAAALAAAAAAAAAAAAAAAAAB8BAABfcmVscy8ucmVsc1BLAQItABQABgAIAAAAIQDIzGTsywAA&#10;AOMAAAAPAAAAAAAAAAAAAAAAAAcCAABkcnMvZG93bnJldi54bWxQSwUGAAAAAAMAAwC3AAAA/wIA&#10;AAAA&#10;" filled="f" stroked="f">
                  <v:textbox inset="0,0,0,0">
                    <w:txbxContent>
                      <w:p w14:paraId="204C9CD4" w14:textId="77777777" w:rsidR="00EF526B" w:rsidRDefault="00EF526B">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K+DywAAAOIAAAAPAAAAZHJzL2Rvd25yZXYueG1sRI9Ba8JA&#10;FITvgv9heUJvulFbiamriLRQKBRjeujxNftMFrNvY3ar6b/vFgSPw8x8w6w2vW3EhTpvHCuYThIQ&#10;xKXThisFn8XrOAXhA7LGxjEp+CUPm/VwsMJMuyvndDmESkQI+wwV1CG0mZS+rMmin7iWOHpH11kM&#10;UXaV1B1eI9w2cpYkC2nRcFyosaVdTeXp8GMVbL84fzHnj+99fsxNUSwTfl+clHoY9dtnEIH6cA/f&#10;2m9aweNyPk+n6dMM/i/FOyDXfwAAAP//AwBQSwECLQAUAAYACAAAACEA2+H2y+4AAACFAQAAEwAA&#10;AAAAAAAAAAAAAAAAAAAAW0NvbnRlbnRfVHlwZXNdLnhtbFBLAQItABQABgAIAAAAIQBa9CxbvwAA&#10;ABUBAAALAAAAAAAAAAAAAAAAAB8BAABfcmVscy8ucmVsc1BLAQItABQABgAIAAAAIQBNnK+DywAA&#10;AOIAAAAPAAAAAAAAAAAAAAAAAAcCAABkcnMvZG93bnJldi54bWxQSwUGAAAAAAMAAwC3AAAA/wIA&#10;AAAA&#10;" filled="f" stroked="f">
                  <v:textbox inset="0,0,0,0">
                    <w:txbxContent>
                      <w:p w14:paraId="204C9CD5" w14:textId="77777777" w:rsidR="00EF526B" w:rsidRDefault="00EF526B">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RNMxgAAAOIAAAAPAAAAZHJzL2Rvd25yZXYueG1sRE9dS8Mw&#10;FH0X/A/hCr65ZBWK7ZaNMRQGgtjVBx+vzV0b1tx0TbbVf28EwcfD+V6uJ9eLC43BetYwnykQxI03&#10;llsNH/XLwxOIEJEN9p5JwzcFWK9ub5ZYGn/lii772IoUwqFEDV2MQyllaDpyGGZ+IE7cwY8OY4Jj&#10;K82I1xTuepkplUuHllNDhwNtO2qO+7PTsPnk6tme3r7eq0Nl67pQ/Joftb6/mzYLEJGm+C/+c+9M&#10;ml+oIlPZYw6/lxIGufoBAAD//wMAUEsBAi0AFAAGAAgAAAAhANvh9svuAAAAhQEAABMAAAAAAAAA&#10;AAAAAAAAAAAAAFtDb250ZW50X1R5cGVzXS54bWxQSwECLQAUAAYACAAAACEAWvQsW78AAAAVAQAA&#10;CwAAAAAAAAAAAAAAAAAfAQAAX3JlbHMvLnJlbHNQSwECLQAUAAYACAAAACEAlBETTMYAAADiAAAA&#10;DwAAAAAAAAAAAAAAAAAHAgAAZHJzL2Rvd25yZXYueG1sUEsFBgAAAAADAAMAtwAAAPoCAAAAAA==&#10;" filled="f" stroked="f">
                  <v:textbox inset="0,0,0,0">
                    <w:txbxContent>
                      <w:p w14:paraId="204C9CD6" w14:textId="77777777" w:rsidR="00EF526B" w:rsidRDefault="00EF526B">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Pj+zAAAAOMAAAAPAAAAZHJzL2Rvd25yZXYueG1sRI9BS8NA&#10;FITvgv9heQVvdrdVYxq7LUUUBEFM48HjM/uaLM2+jdm1Tf99VxA8DjPzDbNcj64TBxqC9axhNlUg&#10;iGtvLDcaPqrn6xxEiMgGO8+k4UQB1qvLiyUWxh+5pMM2NiJBOBSooY2xL6QMdUsOw9T3xMnb+cFh&#10;THJopBnwmOCuk3OlMunQclposafHlur99sdp2Hxy+WS/377ey11pq2qh+DXba301GTcPICKN8T/8&#10;134xGuYqu83v8vvFDfx+Sn9Ars4AAAD//wMAUEsBAi0AFAAGAAgAAAAhANvh9svuAAAAhQEAABMA&#10;AAAAAAAAAAAAAAAAAAAAAFtDb250ZW50X1R5cGVzXS54bWxQSwECLQAUAAYACAAAACEAWvQsW78A&#10;AAAVAQAACwAAAAAAAAAAAAAAAAAfAQAAX3JlbHMvLnJlbHNQSwECLQAUAAYACAAAACEAl4D4/swA&#10;AADjAAAADwAAAAAAAAAAAAAAAAAHAgAAZHJzL2Rvd25yZXYueG1sUEsFBgAAAAADAAMAtwAAAAAD&#10;AAAAAA==&#10;" filled="f" stroked="f">
                  <v:textbox inset="0,0,0,0">
                    <w:txbxContent>
                      <w:p w14:paraId="204C9CD7" w14:textId="77777777" w:rsidR="00EF526B" w:rsidRDefault="00EF526B">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lM1yAAAAOMAAAAPAAAAZHJzL2Rvd25yZXYueG1sRE9fS8Mw&#10;EH8X/A7hBN9c6uxKrcvGEAVBGLb1wcezubVhzaU2ca3f3ggDH+/3/9bb2fbiRKM3jhXcLhIQxI3T&#10;hlsF7/XzTQ7CB2SNvWNS8EMetpvLizUW2k1c0qkKrYgh7AtU0IUwFFL6piOLfuEG4sgd3GgxxHNs&#10;pR5xiuG2l8skyaRFw7Ghw4EeO2qO1bdVsPvg8sl87T/fykNp6vo+4dfsqNT11bx7ABFoDv/is/tF&#10;x/n5Msvv8nSVwt9PEQC5+QUAAP//AwBQSwECLQAUAAYACAAAACEA2+H2y+4AAACFAQAAEwAAAAAA&#10;AAAAAAAAAAAAAAAAW0NvbnRlbnRfVHlwZXNdLnhtbFBLAQItABQABgAIAAAAIQBa9CxbvwAAABUB&#10;AAALAAAAAAAAAAAAAAAAAB8BAABfcmVscy8ucmVsc1BLAQItABQABgAIAAAAIQDsrlM1yAAAAOMA&#10;AAAPAAAAAAAAAAAAAAAAAAcCAABkcnMvZG93bnJldi54bWxQSwUGAAAAAAMAAwC3AAAA/AIAAAAA&#10;" filled="f" stroked="f">
                  <v:textbox inset="0,0,0,0">
                    <w:txbxContent>
                      <w:p w14:paraId="204C9CD8" w14:textId="77777777" w:rsidR="00EF526B" w:rsidRDefault="00EF526B">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2VVyQAAAOIAAAAPAAAAZHJzL2Rvd25yZXYueG1sRI9da8Iw&#10;FIbvB/sP4Qy8m8mqk60zigwFQRir3cUuz5pjG2xOuiZq/ffLxcDLl/eLZ74cXCvO1AfrWcPTWIEg&#10;rryxXGv4KjePLyBCRDbYeiYNVwqwXNzfzTE3/sIFnfexFmmEQ44amhi7XMpQNeQwjH1HnLyD7x3G&#10;JPtamh4vady1MlNqJh1aTg8NdvTeUHXcn5yG1TcXa/v78fNZHApblq+Kd7Oj1qOHYfUGItIQb+H/&#10;9tZomGaTTD2raYJISAkH5OIPAAD//wMAUEsBAi0AFAAGAAgAAAAhANvh9svuAAAAhQEAABMAAAAA&#10;AAAAAAAAAAAAAAAAAFtDb250ZW50X1R5cGVzXS54bWxQSwECLQAUAAYACAAAACEAWvQsW78AAAAV&#10;AQAACwAAAAAAAAAAAAAAAAAfAQAAX3JlbHMvLnJlbHNQSwECLQAUAAYACAAAACEAIm9lVckAAADi&#10;AAAADwAAAAAAAAAAAAAAAAAHAgAAZHJzL2Rvd25yZXYueG1sUEsFBgAAAAADAAMAtwAAAP0CAAAA&#10;AA==&#10;" filled="f" stroked="f">
                  <v:textbox inset="0,0,0,0">
                    <w:txbxContent>
                      <w:p w14:paraId="204C9CD9" w14:textId="77777777" w:rsidR="00EF526B" w:rsidRDefault="00EF526B">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VB1yAAAAOMAAAAPAAAAZHJzL2Rvd25yZXYueG1sRE/dS8Mw&#10;EH8X/B/CCb65pH4EV5eNIQqCIOvqg4+35taGNZfaxK3+90YQfLzf9y1Wk+/FkcboAhsoZgoEcROs&#10;49bAe/18dQ8iJmSLfWAy8E0RVsvzswWWNpy4ouM2tSKHcCzRQJfSUEoZm448xlkYiDO3D6PHlM+x&#10;lXbEUw73vbxWSkuPjnNDhwM9dtQctl/ewPqDqyf3+bbbVPvK1fVc8as+GHN5Ma0fQCSa0r/4z/1i&#10;8/wbre90casK+P0pAyCXPwAAAP//AwBQSwECLQAUAAYACAAAACEA2+H2y+4AAACFAQAAEwAAAAAA&#10;AAAAAAAAAAAAAAAAW0NvbnRlbnRfVHlwZXNdLnhtbFBLAQItABQABgAIAAAAIQBa9CxbvwAAABUB&#10;AAALAAAAAAAAAAAAAAAAAB8BAABfcmVscy8ucmVsc1BLAQItABQABgAIAAAAIQAelVB1yAAAAOMA&#10;AAAPAAAAAAAAAAAAAAAAAAcCAABkcnMvZG93bnJldi54bWxQSwUGAAAAAAMAAwC3AAAA/AIAAAAA&#10;" filled="f" stroked="f">
                  <v:textbox inset="0,0,0,0">
                    <w:txbxContent>
                      <w:p w14:paraId="204C9CDA" w14:textId="77777777" w:rsidR="00EF526B" w:rsidRDefault="00EF526B">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r0IzAAAAOMAAAAPAAAAZHJzL2Rvd25yZXYueG1sRI9Ba8Mw&#10;DIXvg/0Ho8Juq92xhiatW8poYTAYS9PDjlqsJqaxnMVem/37+TDoUXpP731abUbXiQsNwXrWMJsq&#10;EMS1N5YbDcdq/7gAESKywc4zafilAJv1/d0KC+OvXNLlEBuRQjgUqKGNsS+kDHVLDsPU98RJO/nB&#10;YUzj0Egz4DWFu04+KZVJh5ZTQ4s9vbRUnw8/TsP2k8ud/X7/+ihPpa2qXPFbdtb6YTJulyAijfFm&#10;/r9+NQl//pzN85nKE3T6KS1Arv8AAAD//wMAUEsBAi0AFAAGAAgAAAAhANvh9svuAAAAhQEAABMA&#10;AAAAAAAAAAAAAAAAAAAAAFtDb250ZW50X1R5cGVzXS54bWxQSwECLQAUAAYACAAAACEAWvQsW78A&#10;AAAVAQAACwAAAAAAAAAAAAAAAAAfAQAAX3JlbHMvLnJlbHNQSwECLQAUAAYACAAAACEAYta9CMwA&#10;AADjAAAADwAAAAAAAAAAAAAAAAAHAgAAZHJzL2Rvd25yZXYueG1sUEsFBgAAAAADAAMAtwAAAAAD&#10;AAAAAA==&#10;" filled="f" stroked="f">
                  <v:textbox inset="0,0,0,0">
                    <w:txbxContent>
                      <w:p w14:paraId="204C9CDB" w14:textId="77777777" w:rsidR="00EF526B" w:rsidRDefault="00EF526B">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hoRyAAAAOMAAAAPAAAAZHJzL2Rvd25yZXYueG1sRE9fa8Iw&#10;EH8f7DuEE3ybiQplrUaRMUEYjNXuYY+35myDzaVronbffhkM9ni//7fejq4TVxqC9axhPlMgiGtv&#10;LDca3qv9wyOIEJENdp5JwzcF2G7u79ZYGH/jkq7H2IgUwqFADW2MfSFlqFtyGGa+J07cyQ8OYzqH&#10;RpoBbyncdXKhVCYdWk4NLfb01FJ9Pl6cht0Hl8/26/XzrTyVtqpyxS/ZWevpZNytQEQa47/4z30w&#10;aX6m8sVyni8z+P0pASA3PwAAAP//AwBQSwECLQAUAAYACAAAACEA2+H2y+4AAACFAQAAEwAAAAAA&#10;AAAAAAAAAAAAAAAAW0NvbnRlbnRfVHlwZXNdLnhtbFBLAQItABQABgAIAAAAIQBa9CxbvwAAABUB&#10;AAALAAAAAAAAAAAAAAAAAB8BAABfcmVscy8ucmVsc1BLAQItABQABgAIAAAAIQA9vhoRyAAAAOMA&#10;AAAPAAAAAAAAAAAAAAAAAAcCAABkcnMvZG93bnJldi54bWxQSwUGAAAAAAMAAwC3AAAA/AIAAAAA&#10;" filled="f" stroked="f">
                  <v:textbox inset="0,0,0,0">
                    <w:txbxContent>
                      <w:p w14:paraId="204C9CDC" w14:textId="77777777" w:rsidR="00EF526B" w:rsidRDefault="00EF526B">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LNyAAAAOIAAAAPAAAAZHJzL2Rvd25yZXYueG1sRE/Pa8Iw&#10;FL4P9j+EN/A2E7dhZ2cUkQmCMFa7w45vzbMNNi+1idr99+Yw2PHj+z1fDq4VF+qD9axhMlYgiCtv&#10;LNcavsrN4yuIEJENtp5Jwy8FWC7u7+aYG3/lgi77WIsUwiFHDU2MXS5lqBpyGMa+I07cwfcOY4J9&#10;LU2P1xTuWvmk1FQ6tJwaGuxo3VB13J+dhtU3F+/29PHzWRwKW5YzxbvpUevRw7B6AxFpiP/iP/fW&#10;aMhmKnvOXiZpc7qU7oBc3AAAAP//AwBQSwECLQAUAAYACAAAACEA2+H2y+4AAACFAQAAEwAAAAAA&#10;AAAAAAAAAAAAAAAAW0NvbnRlbnRfVHlwZXNdLnhtbFBLAQItABQABgAIAAAAIQBa9CxbvwAAABUB&#10;AAALAAAAAAAAAAAAAAAAAB8BAABfcmVscy8ucmVsc1BLAQItABQABgAIAAAAIQC/x9LNyAAAAOIA&#10;AAAPAAAAAAAAAAAAAAAAAAcCAABkcnMvZG93bnJldi54bWxQSwUGAAAAAAMAAwC3AAAA/AIAAAAA&#10;" filled="f" stroked="f">
                  <v:textbox inset="0,0,0,0">
                    <w:txbxContent>
                      <w:p w14:paraId="204C9CDD" w14:textId="77777777" w:rsidR="00EF526B" w:rsidRDefault="00EF526B">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SifywAAAOMAAAAPAAAAZHJzL2Rvd25yZXYueG1sRI/BasMw&#10;EETvhf6D2EJvjRQfTOxECaG0UCiUOs4hx621sUWslWupifP3UaHQ4zAzb5jVZnK9ONMYrGcN85kC&#10;Qdx4Y7nVsK9fnxYgQkQ22HsmDVcKsFnf362wNP7CFZ13sRUJwqFEDV2MQyllaDpyGGZ+IE7e0Y8O&#10;Y5JjK82IlwR3vcyUyqVDy2mhw4GeO2pOux+nYXvg6sV+f3x9VsfK1nWh+D0/af34MG2XICJN8T/8&#10;134zGjKVFQs1z4sCfj+lPyDXNwAAAP//AwBQSwECLQAUAAYACAAAACEA2+H2y+4AAACFAQAAEwAA&#10;AAAAAAAAAAAAAAAAAAAAW0NvbnRlbnRfVHlwZXNdLnhtbFBLAQItABQABgAIAAAAIQBa9CxbvwAA&#10;ABUBAAALAAAAAAAAAAAAAAAAAB8BAABfcmVscy8ucmVsc1BLAQItABQABgAIAAAAIQDwgSifywAA&#10;AOMAAAAPAAAAAAAAAAAAAAAAAAcCAABkcnMvZG93bnJldi54bWxQSwUGAAAAAAMAAwC3AAAA/wIA&#10;AAAA&#10;" filled="f" stroked="f">
                  <v:textbox inset="0,0,0,0">
                    <w:txbxContent>
                      <w:p w14:paraId="204C9CDE" w14:textId="77777777" w:rsidR="00EF526B" w:rsidRDefault="00EF526B">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J4SygAAAOIAAAAPAAAAZHJzL2Rvd25yZXYueG1sRI9BS8NA&#10;FITvgv9heYI3u1nBkMZuSykKgiCm6aHHZ/Y1WZp9m2bXNv57VxB6HGbmG2axmlwvzjQG61mDmmUg&#10;iBtvLLcadvXrQwEiRGSDvWfS8EMBVsvbmwWWxl+4ovM2tiJBOJSooYtxKKUMTUcOw8wPxMk7+NFh&#10;THJspRnxkuCul49ZlkuHltNChwNtOmqO22+nYb3n6sWePr4+q0Nl63qe8Xt+1Pr+blo/g4g0xWv4&#10;v/1mNBTzXKlCPSn4u5TugFz+AgAA//8DAFBLAQItABQABgAIAAAAIQDb4fbL7gAAAIUBAAATAAAA&#10;AAAAAAAAAAAAAAAAAABbQ29udGVudF9UeXBlc10ueG1sUEsBAi0AFAAGAAgAAAAhAFr0LFu/AAAA&#10;FQEAAAsAAAAAAAAAAAAAAAAAHwEAAF9yZWxzLy5yZWxzUEsBAi0AFAAGAAgAAAAhAIdknhLKAAAA&#10;4gAAAA8AAAAAAAAAAAAAAAAABwIAAGRycy9kb3ducmV2LnhtbFBLBQYAAAAAAwADALcAAAD+AgAA&#10;AAA=&#10;" filled="f" stroked="f">
                  <v:textbox inset="0,0,0,0">
                    <w:txbxContent>
                      <w:p w14:paraId="204C9CDF" w14:textId="77777777" w:rsidR="00EF526B" w:rsidRDefault="00EF526B">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6V6xQAAAOEAAAAPAAAAZHJzL2Rvd25yZXYueG1sRE9NS8NA&#10;EL0L/odlBG92Vwuhxm5LEQsFQUzjweOYnSZLs7Mxu23jv3cOgsfH+16up9CrM43JR7ZwPzOgiJvo&#10;PLcWPurt3QJUysgO+8hk4YcSrFfXV0ssXbxwRed9bpWEcCrRQpfzUGqdmo4CplkciIU7xDFgFji2&#10;2o14kfDQ6wdjCh3QszR0ONBzR81xfwoWNp9cvfjvt6/36lD5un40/Focrb29mTZPoDJN+V/85945&#10;mW+KYjE3MlkeCQS9+gUAAP//AwBQSwECLQAUAAYACAAAACEA2+H2y+4AAACFAQAAEwAAAAAAAAAA&#10;AAAAAAAAAAAAW0NvbnRlbnRfVHlwZXNdLnhtbFBLAQItABQABgAIAAAAIQBa9CxbvwAAABUBAAAL&#10;AAAAAAAAAAAAAAAAAB8BAABfcmVscy8ucmVsc1BLAQItABQABgAIAAAAIQBj86V6xQAAAOEAAAAP&#10;AAAAAAAAAAAAAAAAAAcCAABkcnMvZG93bnJldi54bWxQSwUGAAAAAAMAAwC3AAAA+QIAAAAA&#10;" filled="f" stroked="f">
                  <v:textbox inset="0,0,0,0">
                    <w:txbxContent>
                      <w:p w14:paraId="204C9CE0"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X+5zAAAAOMAAAAPAAAAZHJzL2Rvd25yZXYueG1sRI9BS8NA&#10;EIXvgv9hGcGb3dhKTdNuSxEFQRDTePA4zU6TpdnZmF3b+O+dg9DjzLx5732rzeg7daIhusAG7icZ&#10;KOI6WMeNgc/q5S4HFROyxS4wGfilCJv19dUKCxvOXNJplxolJhwLNNCm1Bdax7olj3ESemK5HcLg&#10;Mck4NNoOeBZz3+lpls21R8eS0GJPTy3Vx92PN7D94vLZfb/vP8pD6apqkfHb/GjM7c24XYJKNKaL&#10;+P/71Ur9fJHPHh9mU6EQJlmAXv8BAAD//wMAUEsBAi0AFAAGAAgAAAAhANvh9svuAAAAhQEAABMA&#10;AAAAAAAAAAAAAAAAAAAAAFtDb250ZW50X1R5cGVzXS54bWxQSwECLQAUAAYACAAAACEAWvQsW78A&#10;AAAVAQAACwAAAAAAAAAAAAAAAAAfAQAAX3JlbHMvLnJlbHNQSwECLQAUAAYACAAAACEA10F/ucwA&#10;AADjAAAADwAAAAAAAAAAAAAAAAAHAgAAZHJzL2Rvd25yZXYueG1sUEsFBgAAAAADAAMAtwAAAAAD&#10;AAAAAA==&#10;" filled="f" stroked="f">
                  <v:textbox inset="0,0,0,0">
                    <w:txbxContent>
                      <w:p w14:paraId="204C9CE1"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IcdyQAAAOMAAAAPAAAAZHJzL2Rvd25yZXYueG1sRE9fS8Mw&#10;EH8X/A7hBN9csqpzq8vGEAVBGHb1YY+35taGNZfaxK379osg+Hi//zdfDq4VR+qD9axhPFIgiCtv&#10;LNcavsq3uymIEJENtp5Jw5kCLBfXV3PMjT9xQcdNrEUK4ZCjhibGLpcyVA05DCPfESdu73uHMZ19&#10;LU2PpxTuWpkpNZEOLaeGBjt6aag6bH6chtWWi1f7vd59FvvCluVM8cfkoPXtzbB6BhFpiP/iP/e7&#10;SfOz+/FD9vikMvj9KQEgFxcAAAD//wMAUEsBAi0AFAAGAAgAAAAhANvh9svuAAAAhQEAABMAAAAA&#10;AAAAAAAAAAAAAAAAAFtDb250ZW50X1R5cGVzXS54bWxQSwECLQAUAAYACAAAACEAWvQsW78AAAAV&#10;AQAACwAAAAAAAAAAAAAAAAAfAQAAX3JlbHMvLnJlbHNQSwECLQAUAAYACAAAACEACjyHHckAAADj&#10;AAAADwAAAAAAAAAAAAAAAAAHAgAAZHJzL2Rvd25yZXYueG1sUEsFBgAAAAADAAMAtwAAAP0CAAAA&#10;AA==&#10;" filled="f" stroked="f">
                  <v:textbox inset="0,0,0,0">
                    <w:txbxContent>
                      <w:p w14:paraId="204C9CE2"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This amendment has the following information on 36C24727Q0033:</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z3ywAAAOMAAAAPAAAAZHJzL2Rvd25yZXYueG1sRI9BT8Mw&#10;DIXvSPyHyEjcWLIdprYsmyYEEhISoisHjqbx2miNU5qwlX+PD0gc7ff83ufNbg6DOtOUfGQLy4UB&#10;RdxG57mz8N483RWgUkZ2OEQmCz+UYLe9vtpg5eKFazofcqckhFOFFvqcx0rr1PYUMC3iSCzaMU4B&#10;s4xTp92EFwkPg14Zs9YBPUtDjyM99NSeDt/Bwv6D60f/9fr5Vh9r3zSl4Zf1ydrbm3l/DyrTnP/N&#10;f9fPTvCNKcpVsSwFWn6SBejtLwAAAP//AwBQSwECLQAUAAYACAAAACEA2+H2y+4AAACFAQAAEwAA&#10;AAAAAAAAAAAAAAAAAAAAW0NvbnRlbnRfVHlwZXNdLnhtbFBLAQItABQABgAIAAAAIQBa9CxbvwAA&#10;ABUBAAALAAAAAAAAAAAAAAAAAB8BAABfcmVscy8ucmVsc1BLAQItABQABgAIAAAAIQDjrMz3ywAA&#10;AOMAAAAPAAAAAAAAAAAAAAAAAAcCAABkcnMvZG93bnJldi54bWxQSwUGAAAAAAMAAwC3AAAA/wIA&#10;AAAA&#10;" filled="f" stroked="f">
                  <v:textbox inset="0,0,0,0">
                    <w:txbxContent>
                      <w:p w14:paraId="204C9CE3"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1.  Due date time has been changed from 10/6/2026 3P CT to 10/23/2026 at 3P CT.</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0txwAAAOIAAAAPAAAAZHJzL2Rvd25yZXYueG1sRE9da8Iw&#10;FH0f7D+EO9jbTC2snZ1RZDgYDMZqffDx2lzbYHNTm0zrvzeDwR4P53u+HG0nzjR441jBdJKAIK6d&#10;Ntwo2FbvTy8gfEDW2DkmBVfysFzc382x0O7CJZ03oRExhH2BCtoQ+kJKX7dk0U9cTxy5gxsshgiH&#10;RuoBLzHcdjJNkkxaNBwbWuzpraX6uPmxClY7Ltfm9LX/Lg+lqapZwp/ZUanHh3H1CiLQGP7Ff+4P&#10;Heenz3meTvMMfi9FDHJxAwAA//8DAFBLAQItABQABgAIAAAAIQDb4fbL7gAAAIUBAAATAAAAAAAA&#10;AAAAAAAAAAAAAABbQ29udGVudF9UeXBlc10ueG1sUEsBAi0AFAAGAAgAAAAhAFr0LFu/AAAAFQEA&#10;AAsAAAAAAAAAAAAAAAAAHwEAAF9yZWxzLy5yZWxzUEsBAi0AFAAGAAgAAAAhAAMwPS3HAAAA4gAA&#10;AA8AAAAAAAAAAAAAAAAABwIAAGRycy9kb3ducmV2LnhtbFBLBQYAAAAAAwADALcAAAD7AgAAAAA=&#10;" filled="f" stroked="f">
                  <v:textbox inset="0,0,0,0">
                    <w:txbxContent>
                      <w:p w14:paraId="204C9CE4" w14:textId="15F9087E" w:rsidR="00EF526B" w:rsidRDefault="00227E0A">
                        <w:pPr>
                          <w:spacing w:after="0" w:line="240" w:lineRule="auto"/>
                          <w:rPr>
                            <w:rFonts w:ascii="Courier New" w:hAnsi="Courier New" w:cs="Courier New"/>
                            <w:sz w:val="16"/>
                            <w:szCs w:val="16"/>
                          </w:rPr>
                        </w:pPr>
                        <w:r>
                          <w:rPr>
                            <w:rFonts w:ascii="Courier New" w:hAnsi="Courier New" w:cs="Courier New"/>
                            <w:sz w:val="16"/>
                            <w:szCs w:val="16"/>
                          </w:rPr>
                          <w:t>2</w:t>
                        </w:r>
                        <w:proofErr w:type="gramStart"/>
                        <w:r>
                          <w:rPr>
                            <w:rFonts w:ascii="Courier New" w:hAnsi="Courier New" w:cs="Courier New"/>
                            <w:sz w:val="16"/>
                            <w:szCs w:val="16"/>
                          </w:rPr>
                          <w:t>.  Flooring</w:t>
                        </w:r>
                        <w:proofErr w:type="gramEnd"/>
                        <w:r>
                          <w:rPr>
                            <w:rFonts w:ascii="Courier New" w:hAnsi="Courier New" w:cs="Courier New"/>
                            <w:sz w:val="16"/>
                            <w:szCs w:val="16"/>
                          </w:rPr>
                          <w:t xml:space="preserve"> plan </w:t>
                        </w:r>
                        <w:r w:rsidR="00431201">
                          <w:rPr>
                            <w:rFonts w:ascii="Courier New" w:hAnsi="Courier New" w:cs="Courier New"/>
                            <w:sz w:val="16"/>
                            <w:szCs w:val="16"/>
                          </w:rPr>
                          <w:t xml:space="preserve">is posted </w:t>
                        </w:r>
                        <w:r>
                          <w:rPr>
                            <w:rFonts w:ascii="Courier New" w:hAnsi="Courier New" w:cs="Courier New"/>
                            <w:sz w:val="16"/>
                            <w:szCs w:val="16"/>
                          </w:rPr>
                          <w:t xml:space="preserve">in SAM.GOV for solicitation- 36C24727Q0033.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QbzyQAAAOMAAAAPAAAAZHJzL2Rvd25yZXYueG1sRE9fa8Iw&#10;EH8f7DuEG+xtJnNStRpFxgaDgax2Dz6ezdkGm0vXZNp9ezMY7PF+/2+5HlwrztQH61nD40iBIK68&#10;sVxr+CxfH2YgQkQ22HomDT8UYL26vVlibvyFCzrvYi1SCIccNTQxdrmUoWrIYRj5jjhxR987jOns&#10;a2l6vKRw18qxUpl0aDk1NNjRc0PVafftNGz2XLzYr+3hozgWtiznit+zk9b3d8NmASLSEP/Ff+43&#10;k+ZPZk/TbKrGE/j9KQEgV1cAAAD//wMAUEsBAi0AFAAGAAgAAAAhANvh9svuAAAAhQEAABMAAAAA&#10;AAAAAAAAAAAAAAAAAFtDb250ZW50X1R5cGVzXS54bWxQSwECLQAUAAYACAAAACEAWvQsW78AAAAV&#10;AQAACwAAAAAAAAAAAAAAAAAfAQAAX3JlbHMvLnJlbHNQSwECLQAUAAYACAAAACEAiU0G88kAAADj&#10;AAAADwAAAAAAAAAAAAAAAAAHAgAAZHJzL2Rvd25yZXYueG1sUEsFBgAAAAADAAMAtwAAAP0CAAAA&#10;AA==&#10;" filled="f" stroked="f">
                  <v:textbox inset="0,0,0,0">
                    <w:txbxContent>
                      <w:p w14:paraId="204C9CE5"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3</w:t>
                        </w:r>
                        <w:proofErr w:type="gramStart"/>
                        <w:r>
                          <w:rPr>
                            <w:rFonts w:ascii="Courier New" w:hAnsi="Courier New" w:cs="Courier New"/>
                            <w:sz w:val="16"/>
                            <w:szCs w:val="16"/>
                          </w:rPr>
                          <w:t>.  Q</w:t>
                        </w:r>
                        <w:proofErr w:type="gramEnd"/>
                        <w:r>
                          <w:rPr>
                            <w:rFonts w:ascii="Courier New" w:hAnsi="Courier New" w:cs="Courier New"/>
                            <w:sz w:val="16"/>
                            <w:szCs w:val="16"/>
                          </w:rPr>
                          <w:t xml:space="preserve">/A expired on September 9/30/2026 at 11A ET.  Site Visit expired on September 29, </w:t>
                        </w:r>
                        <w:proofErr w:type="gramStart"/>
                        <w:r>
                          <w:rPr>
                            <w:rFonts w:ascii="Courier New" w:hAnsi="Courier New" w:cs="Courier New"/>
                            <w:sz w:val="16"/>
                            <w:szCs w:val="16"/>
                          </w:rPr>
                          <w:t>2026</w:t>
                        </w:r>
                        <w:proofErr w:type="gramEnd"/>
                        <w:r>
                          <w:rPr>
                            <w:rFonts w:ascii="Courier New" w:hAnsi="Courier New" w:cs="Courier New"/>
                            <w:sz w:val="16"/>
                            <w:szCs w:val="16"/>
                          </w:rPr>
                          <w:t xml:space="preserve"> and no new Site Visit is</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79xygAAAOIAAAAPAAAAZHJzL2Rvd25yZXYueG1sRI9BS8NA&#10;FITvgv9heYI3u2uCJcZuSyktCIKYxoPHZ/Y1WZp9m2bXNv57VxA8DjPzDbNYTa4XZxqD9azhfqZA&#10;EDfeWG41vNe7uwJEiMgGe8+k4ZsCrJbXVwssjb9wRed9bEWCcChRQxfjUEoZmo4chpkfiJN38KPD&#10;mOTYSjPiJcFdLzOl5tKh5bTQ4UCbjprj/stpWH9wtbWn18+36lDZun5U/DI/an17M62fQESa4n/4&#10;r/1sNBR5nqm8eMjg91K6A3L5AwAA//8DAFBLAQItABQABgAIAAAAIQDb4fbL7gAAAIUBAAATAAAA&#10;AAAAAAAAAAAAAAAAAABbQ29udGVudF9UeXBlc10ueG1sUEsBAi0AFAAGAAgAAAAhAFr0LFu/AAAA&#10;FQEAAAsAAAAAAAAAAAAAAAAAHwEAAF9yZWxzLy5yZWxzUEsBAi0AFAAGAAgAAAAhAE9fv3HKAAAA&#10;4gAAAA8AAAAAAAAAAAAAAAAABwIAAGRycy9kb3ducmV2LnhtbFBLBQYAAAAAAwADALcAAAD+AgAA&#10;AAA=&#10;" filled="f" stroked="f">
                  <v:textbox inset="0,0,0,0">
                    <w:txbxContent>
                      <w:p w14:paraId="204C9CE6"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xml:space="preserve">    schedule on this solicitation                           </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3IygAAAOIAAAAPAAAAZHJzL2Rvd25yZXYueG1sRI9BSwMx&#10;FITvQv9DeAVvNrHUqGvTUoqCIIjb9eDxuXndDd28bDexXf+9EQSPw8x8wyzXo+/EiYboAhu4nikQ&#10;xHWwjhsD79XT1R2ImJAtdoHJwDdFWK8mF0ssbDhzSaddakSGcCzQQJtSX0gZ65Y8xlnoibO3D4PH&#10;lOXQSDvgOcN9J+dKaenRcV5osadtS/Vh9+UNbD64fHTH18+3cl+6qrpX/KIPxlxOx80DiERj+g//&#10;tZ+tAT2/WeiF0rfweynfAbn6AQAA//8DAFBLAQItABQABgAIAAAAIQDb4fbL7gAAAIUBAAATAAAA&#10;AAAAAAAAAAAAAAAAAABbQ29udGVudF9UeXBlc10ueG1sUEsBAi0AFAAGAAgAAAAhAFr0LFu/AAAA&#10;FQEAAAsAAAAAAAAAAAAAAAAAHwEAAF9yZWxzLy5yZWxzUEsBAi0AFAAGAAgAAAAhAOv8TcjKAAAA&#10;4gAAAA8AAAAAAAAAAAAAAAAABwIAAGRycy9kb3ducmV2LnhtbFBLBQYAAAAAAwADALcAAAD+AgAA&#10;AAA=&#10;" filled="f" stroked="f">
                  <v:textbox inset="0,0,0,0">
                    <w:txbxContent>
                      <w:p w14:paraId="204C9CE7"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4</w:t>
                        </w:r>
                        <w:proofErr w:type="gramStart"/>
                        <w:r>
                          <w:rPr>
                            <w:rFonts w:ascii="Courier New" w:hAnsi="Courier New" w:cs="Courier New"/>
                            <w:sz w:val="16"/>
                            <w:szCs w:val="16"/>
                          </w:rPr>
                          <w:t>.  Answers</w:t>
                        </w:r>
                        <w:proofErr w:type="gramEnd"/>
                        <w:r>
                          <w:rPr>
                            <w:rFonts w:ascii="Courier New" w:hAnsi="Courier New" w:cs="Courier New"/>
                            <w:sz w:val="16"/>
                            <w:szCs w:val="16"/>
                          </w:rPr>
                          <w:t xml:space="preserve"> to questions on this solicitation.  See below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sk3yQAAAOMAAAAPAAAAZHJzL2Rvd25yZXYueG1sRE9fa8Iw&#10;EH8f7DuEG+xtpm60084oMjYYCMNaH3w8m7MNNpeuybR+eyMM9ni//zdbDLYVJ+q9caxgPEpAEFdO&#10;G64VbMvPpwkIH5A1to5JwYU8LOb3dzPMtTtzQadNqEUMYZ+jgiaELpfSVw1Z9CPXEUfu4HqLIZ59&#10;LXWP5xhuW/mcJJm0aDg2NNjRe0PVcfNrFSx3XHyYn+/9ujgUpiynCa+yo1KPD8PyDUSgIfyL/9xf&#10;Os5PX1+m6TjNMrj9FAGQ8ysAAAD//wMAUEsBAi0AFAAGAAgAAAAhANvh9svuAAAAhQEAABMAAAAA&#10;AAAAAAAAAAAAAAAAAFtDb250ZW50X1R5cGVzXS54bWxQSwECLQAUAAYACAAAACEAWvQsW78AAAAV&#10;AQAACwAAAAAAAAAAAAAAAAAfAQAAX3JlbHMvLnJlbHNQSwECLQAUAAYACAAAACEA8+LJN8kAAADj&#10;AAAADwAAAAAAAAAAAAAAAAAHAgAAZHJzL2Rvd25yZXYueG1sUEsFBgAAAAADAAMAtwAAAP0CAAAA&#10;AA==&#10;" filled="f" stroked="f">
                  <v:textbox inset="0,0,0,0">
                    <w:txbxContent>
                      <w:p w14:paraId="204C9CE8"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5</w:t>
                        </w:r>
                        <w:proofErr w:type="gramStart"/>
                        <w:r>
                          <w:rPr>
                            <w:rFonts w:ascii="Courier New" w:hAnsi="Courier New" w:cs="Courier New"/>
                            <w:sz w:val="16"/>
                            <w:szCs w:val="16"/>
                          </w:rPr>
                          <w:t>.  Note</w:t>
                        </w:r>
                        <w:proofErr w:type="gramEnd"/>
                        <w:r>
                          <w:rPr>
                            <w:rFonts w:ascii="Courier New" w:hAnsi="Courier New" w:cs="Courier New"/>
                            <w:sz w:val="16"/>
                            <w:szCs w:val="16"/>
                          </w:rPr>
                          <w:t xml:space="preserve">: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yvywAAAOMAAAAPAAAAZHJzL2Rvd25yZXYueG1sRI9BS8NA&#10;EIXvgv9hmYI3u2mhwaTdliIKgiCm6cHjmJ0mS7OzMbu28d87B8HjzLx5732b3eR7daExusAGFvMM&#10;FHETrOPWwLF+vn8AFROyxT4wGfihCLvt7c0GSxuuXNHlkFolJhxLNNClNJRax6Yjj3EeBmK5ncLo&#10;Mck4ttqOeBVz3+tlluXao2NJ6HCgx46a8+HbG9h/cPXkvt4+36tT5eq6yPg1PxtzN5v2a1CJpvQv&#10;/vt+sVI/Lxb5slithEKYZAF6+wsAAP//AwBQSwECLQAUAAYACAAAACEA2+H2y+4AAACFAQAAEwAA&#10;AAAAAAAAAAAAAAAAAAAAW0NvbnRlbnRfVHlwZXNdLnhtbFBLAQItABQABgAIAAAAIQBa9CxbvwAA&#10;ABUBAAALAAAAAAAAAAAAAAAAAB8BAABfcmVscy8ucmVsc1BLAQItABQABgAIAAAAIQAlHMyvywAA&#10;AOMAAAAPAAAAAAAAAAAAAAAAAAcCAABkcnMvZG93bnJldi54bWxQSwUGAAAAAAMAAwC3AAAA/wIA&#10;AAAA&#10;" filled="f" stroked="f">
                  <v:textbox inset="0,0,0,0">
                    <w:txbxContent>
                      <w:p w14:paraId="204C9CE9"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xml:space="preserve">   Within (2) weeks another amendment will be posted on SAM.gov with the Moisture Testing results.</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bcryAAAAOMAAAAPAAAAZHJzL2Rvd25yZXYueG1sRE9fS8Mw&#10;EH8X/A7hhL25ZBsW2y0bYzgQBLGrDz7emlsb1lxqE7f67Y0g+Hi//7fajK4TFxqC9axhNlUgiGtv&#10;LDca3qv9/SOIEJENdp5JwzcF2Kxvb1ZYGH/lki6H2IgUwqFADW2MfSFlqFtyGKa+J07cyQ8OYzqH&#10;RpoBryncdXKuVCYdWk4NLfa0a6k+H76chu0Hl0/28/X4Vp5KW1W54pfsrPXkbtwuQUQa47/4z/1s&#10;0vwsV4uHRT7L4PenBIBc/wAAAP//AwBQSwECLQAUAAYACAAAACEA2+H2y+4AAACFAQAAEwAAAAAA&#10;AAAAAAAAAAAAAAAAW0NvbnRlbnRfVHlwZXNdLnhtbFBLAQItABQABgAIAAAAIQBa9CxbvwAAABUB&#10;AAALAAAAAAAAAAAAAAAAAB8BAABfcmVscy8ucmVsc1BLAQItABQABgAIAAAAIQBwnbcryAAAAOMA&#10;AAAPAAAAAAAAAAAAAAAAAAcCAABkcnMvZG93bnJldi54bWxQSwUGAAAAAAMAAwC3AAAA/AIAAAAA&#10;" filled="f" stroked="f">
                  <v:textbox inset="0,0,0,0">
                    <w:txbxContent>
                      <w:p w14:paraId="204C9CEA"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u5dyAAAAOMAAAAPAAAAZHJzL2Rvd25yZXYueG1sRE9fS8Mw&#10;EH8X/A7hBN9c0om11mVjjAmCIHb1wcezubVhzaVr4la/vREEH+/3/xaryfXiRGOwnjVkMwWCuPHG&#10;cqvhvX66KUCEiGyw90wavinAanl5scDS+DNXdNrFVqQQDiVq6GIcSilD05HDMPMDceL2fnQY0zm2&#10;0ox4TuGul3OlcunQcmrocKBNR81h9+U0rD+42trj6+dbta9sXT8ofskPWl9fTetHEJGm+C/+cz+b&#10;NL9Qd3lxm2X38PtTAkAufwAAAP//AwBQSwECLQAUAAYACAAAACEA2+H2y+4AAACFAQAAEwAAAAAA&#10;AAAAAAAAAAAAAAAAW0NvbnRlbnRfVHlwZXNdLnhtbFBLAQItABQABgAIAAAAIQBa9CxbvwAAABUB&#10;AAALAAAAAAAAAAAAAAAAAB8BAABfcmVscy8ucmVsc1BLAQItABQABgAIAAAAIQCh1u5dyAAAAOMA&#10;AAAPAAAAAAAAAAAAAAAAAAcCAABkcnMvZG93bnJldi54bWxQSwUGAAAAAAMAAwC3AAAA/AIAAAAA&#10;" filled="f" stroked="f">
                  <v:textbox inset="0,0,0,0">
                    <w:txbxContent>
                      <w:p w14:paraId="204C9CEB" w14:textId="77777777" w:rsidR="00EF526B" w:rsidRDefault="00227E0A">
                        <w:pPr>
                          <w:spacing w:after="0" w:line="240" w:lineRule="auto"/>
                          <w:rPr>
                            <w:rFonts w:ascii="Courier New" w:hAnsi="Courier New" w:cs="Courier New"/>
                            <w:sz w:val="16"/>
                            <w:szCs w:val="16"/>
                          </w:rPr>
                        </w:pPr>
                        <w:r>
                          <w:rPr>
                            <w:rFonts w:ascii="Courier New" w:hAnsi="Courier New" w:cs="Courier New"/>
                            <w:sz w:val="16"/>
                            <w:szCs w:val="16"/>
                          </w:rPr>
                          <w:t xml:space="preserve">All terms and conditions remain the same.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a5YyAAAAOMAAAAPAAAAZHJzL2Rvd25yZXYueG1sRE9fS8Mw&#10;EH8X9h3CDXxziauOWpeNIQqCIOvqg49nc2vDmktt4la/vREGe7zf/1uuR9eJIw3BetZwO1MgiGtv&#10;LDcaPqqXmxxEiMgGO8+k4ZcCrFeTqyUWxp+4pOMuNiKFcChQQxtjX0gZ6pYchpnviRO394PDmM6h&#10;kWbAUwp3nZwrtZAOLaeGFnt6aqk+7H6chs0nl8/2+/1rW+5LW1UPit8WB62vp+PmEUSkMV7EZ/er&#10;SfPz7C7LVH4/h/+fEgBy9QcAAP//AwBQSwECLQAUAAYACAAAACEA2+H2y+4AAACFAQAAEwAAAAAA&#10;AAAAAAAAAAAAAAAAW0NvbnRlbnRfVHlwZXNdLnhtbFBLAQItABQABgAIAAAAIQBa9CxbvwAAABUB&#10;AAALAAAAAAAAAAAAAAAAAB8BAABfcmVscy8ucmVsc1BLAQItABQABgAIAAAAIQBnqa5YyAAAAOMA&#10;AAAPAAAAAAAAAAAAAAAAAAcCAABkcnMvZG93bnJldi54bWxQSwUGAAAAAAMAAwC3AAAA/AIAAAAA&#10;" filled="f" stroked="f">
                  <v:textbox inset="0,0,0,0">
                    <w:txbxContent>
                      <w:p w14:paraId="204C9CEC" w14:textId="77777777" w:rsidR="00EF526B" w:rsidRDefault="00EF526B">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DSRygAAAOIAAAAPAAAAZHJzL2Rvd25yZXYueG1sRI/NasJA&#10;FIX3hb7DcAvd1UnakmrqKCIVBKEY04XLa+aaDGbuxMxU07d3FgWXh/PHN50PthUX6r1xrCAdJSCI&#10;K6cN1wp+ytXLGIQPyBpbx6TgjzzMZ48PU8y1u3JBl12oRRxhn6OCJoQul9JXDVn0I9cRR+/oeosh&#10;yr6WusdrHLetfE2STFo0HB8a7GjZUHXa/VoFiz0XX+b8fdgWx8KU5SThTXZS6vlpWHyCCDSEe/i/&#10;vdYKJmn2Nn7/SCNERIo4IGc3AAAA//8DAFBLAQItABQABgAIAAAAIQDb4fbL7gAAAIUBAAATAAAA&#10;AAAAAAAAAAAAAAAAAABbQ29udGVudF9UeXBlc10ueG1sUEsBAi0AFAAGAAgAAAAhAFr0LFu/AAAA&#10;FQEAAAsAAAAAAAAAAAAAAAAAHwEAAF9yZWxzLy5yZWxzUEsBAi0AFAAGAAgAAAAhAPYYNJHKAAAA&#10;4gAAAA8AAAAAAAAAAAAAAAAABwIAAGRycy9kb3ducmV2LnhtbFBLBQYAAAAAAwADALcAAAD+AgAA&#10;AAA=&#10;" filled="f" stroked="f">
                  <v:textbox inset="0,0,0,0">
                    <w:txbxContent>
                      <w:p w14:paraId="204C9CED" w14:textId="77777777" w:rsidR="00EF526B" w:rsidRDefault="00EF526B">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X05ygAAAOIAAAAPAAAAZHJzL2Rvd25yZXYueG1sRI9Ba8JA&#10;FITvhf6H5RW81Y1BUo2uIkWhUCiN6cHjM/tMFrNv0+yq6b/vFoQeh5n5hlmuB9uKK/XeOFYwGScg&#10;iCunDdcKvsrd8wyED8gaW8ek4Ic8rFePD0vMtbtxQdd9qEWEsM9RQRNCl0vpq4Ys+rHriKN3cr3F&#10;EGVfS93jLcJtK9MkyaRFw3GhwY5eG6rO+4tVsDlwsTXfH8fP4lSYspwn/J6dlRo9DZsFiEBD+A/f&#10;229awSxNp5Ns+pLC36V4B+TqFwAA//8DAFBLAQItABQABgAIAAAAIQDb4fbL7gAAAIUBAAATAAAA&#10;AAAAAAAAAAAAAAAAAABbQ29udGVudF9UeXBlc10ueG1sUEsBAi0AFAAGAAgAAAAhAFr0LFu/AAAA&#10;FQEAAAsAAAAAAAAAAAAAAAAAHwEAAF9yZWxzLy5yZWxzUEsBAi0AFAAGAAgAAAAhAILVfTnKAAAA&#10;4gAAAA8AAAAAAAAAAAAAAAAABwIAAGRycy9kb3ducmV2LnhtbFBLBQYAAAAAAwADALcAAAD+AgAA&#10;AAA=&#10;" filled="f" stroked="f">
                  <v:textbox inset="0,0,0,0">
                    <w:txbxContent>
                      <w:p w14:paraId="204C9CEE" w14:textId="77777777" w:rsidR="00EF526B" w:rsidRDefault="00EF526B">
                        <w:pPr>
                          <w:spacing w:after="0" w:line="240" w:lineRule="auto"/>
                          <w:rPr>
                            <w:rFonts w:ascii="Courier New" w:hAnsi="Courier New" w:cs="Courier New"/>
                            <w:sz w:val="16"/>
                            <w:szCs w:val="16"/>
                          </w:rPr>
                        </w:pP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pokyAAAAOEAAAAPAAAAZHJzL2Rvd25yZXYueG1sRI/NasJA&#10;FIX3hb7DcAV3dWIJIY2OIqWFgiDGdNHlbeaaDGbupJmpxrd3FoLLw/njW65H24kzDd44VjCfJSCI&#10;a6cNNwq+q8+XHIQPyBo7x6TgSh7Wq+enJRbaXbik8yE0Io6wL1BBG0JfSOnrliz6meuJo3d0g8UQ&#10;5dBIPeAljttOviZJJi0ajg8t9vTeUn06/FsFmx8uP8zf7ndfHktTVW8Jb7OTUtPJuFmACDSGR/je&#10;/tIK0jTN53kWGSJRpAG5ugEAAP//AwBQSwECLQAUAAYACAAAACEA2+H2y+4AAACFAQAAEwAAAAAA&#10;AAAAAAAAAAAAAAAAW0NvbnRlbnRfVHlwZXNdLnhtbFBLAQItABQABgAIAAAAIQBa9CxbvwAAABUB&#10;AAALAAAAAAAAAAAAAAAAAB8BAABfcmVscy8ucmVsc1BLAQItABQABgAIAAAAIQASSpokyAAAAOEA&#10;AAAPAAAAAAAAAAAAAAAAAAcCAABkcnMvZG93bnJldi54bWxQSwUGAAAAAAMAAwC3AAAA/AIAAAAA&#10;" filled="f" stroked="f">
                  <v:textbox inset="0,0,0,0">
                    <w:txbxContent>
                      <w:p w14:paraId="204C9CEF" w14:textId="77777777" w:rsidR="00EF526B" w:rsidRDefault="00EF526B">
                        <w:pPr>
                          <w:spacing w:after="0" w:line="240" w:lineRule="auto"/>
                          <w:rPr>
                            <w:rFonts w:ascii="Courier New" w:hAnsi="Courier New" w:cs="Courier New"/>
                            <w:sz w:val="16"/>
                            <w:szCs w:val="16"/>
                          </w:rPr>
                        </w:pP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q/dyQAAAOMAAAAPAAAAZHJzL2Rvd25yZXYueG1sRE/RasJA&#10;EHwv+A/HCr7Vi0pDGz1FpIIgSGP60Mdtbk0Oc3tp7tT07z2h0HnbnZ2ZncWqt424UueNYwWTcQKC&#10;uHTacKXgs9g+v4LwAVlj45gU/JKH1XLwtMBMuxvndD2GSkQT9hkqqENoMyl9WZNFP3YtceROrrMY&#10;4thVUnd4i+a2kdMkSaVFwzGhxpY2NZXn48UqWH9x/m5+Dt8f+Sk3RfGW8D49KzUa9us5iEB9+D/+&#10;U+90fH86SWcvD8CjU1yAXN4BAAD//wMAUEsBAi0AFAAGAAgAAAAhANvh9svuAAAAhQEAABMAAAAA&#10;AAAAAAAAAAAAAAAAAFtDb250ZW50X1R5cGVzXS54bWxQSwECLQAUAAYACAAAACEAWvQsW78AAAAV&#10;AQAACwAAAAAAAAAAAAAAAAAfAQAAX3JlbHMvLnJlbHNQSwECLQAUAAYACAAAACEAkCqv3ckAAADj&#10;AAAADwAAAAAAAAAAAAAAAAAHAgAAZHJzL2Rvd25yZXYueG1sUEsFBgAAAAADAAMAtwAAAP0CAAAA&#10;AA==&#10;" filled="f" stroked="f">
                  <v:textbox inset="0,0,0,0">
                    <w:txbxContent>
                      <w:p w14:paraId="204C9CF0" w14:textId="77777777" w:rsidR="00EF526B" w:rsidRDefault="00EF526B">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JeEywAAAOIAAAAPAAAAZHJzL2Rvd25yZXYueG1sRI9BS8NA&#10;FITvgv9heYI3u9uUlBq7LUUUCgUxTQ8en9nXZGn2bcyubfz3riD0OMzMN8xyPbpOnGkI1rOG6USB&#10;IK69sdxoOFSvDwsQISIb7DyThh8KsF7d3iyxMP7CJZ33sREJwqFADW2MfSFlqFtyGCa+J07e0Q8O&#10;Y5JDI82AlwR3ncyUmkuHltNCiz09t1Sf9t9Ow+aDyxf79fb5Xh5LW1WPinfzk9b3d+PmCUSkMV7D&#10;/+2t0ZCrfJZNZ1kOf5fSHZCrXwAAAP//AwBQSwECLQAUAAYACAAAACEA2+H2y+4AAACFAQAAEwAA&#10;AAAAAAAAAAAAAAAAAAAAW0NvbnRlbnRfVHlwZXNdLnhtbFBLAQItABQABgAIAAAAIQBa9CxbvwAA&#10;ABUBAAALAAAAAAAAAAAAAAAAAB8BAABfcmVscy8ucmVsc1BLAQItABQABgAIAAAAIQBF6JeEywAA&#10;AOIAAAAPAAAAAAAAAAAAAAAAAAcCAABkcnMvZG93bnJldi54bWxQSwUGAAAAAAMAAwC3AAAA/wIA&#10;AAAA&#10;" filled="f" stroked="f">
                  <v:textbox inset="0,0,0,0">
                    <w:txbxContent>
                      <w:p w14:paraId="204C9CF1" w14:textId="77777777" w:rsidR="00EF526B" w:rsidRDefault="00EF526B">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YFSywAAAOIAAAAPAAAAZHJzL2Rvd25yZXYueG1sRI9BS8NA&#10;FITvgv9heYI3u4nVtI3dllIsCEIxTQ89PrOvydLs25jdtvHfu4LgcZiZb5j5crCtuFDvjWMF6SgB&#10;QVw5bbhWsC83D1MQPiBrbB2Tgm/ysFzc3swx1+7KBV12oRYRwj5HBU0IXS6lrxqy6EeuI47e0fUW&#10;Q5R9LXWP1wi3rXxMkkxaNBwXGuxo3VB12p2tgtWBi1fztf38KI6FKctZwu/ZSan7u2H1AiLQEP7D&#10;f+03reD5aZKN02yWwu+leAfk4gcAAP//AwBQSwECLQAUAAYACAAAACEA2+H2y+4AAACFAQAAEwAA&#10;AAAAAAAAAAAAAAAAAAAAW0NvbnRlbnRfVHlwZXNdLnhtbFBLAQItABQABgAIAAAAIQBa9CxbvwAA&#10;ABUBAAALAAAAAAAAAAAAAAAAAB8BAABfcmVscy8ucmVsc1BLAQItABQABgAIAAAAIQCIGYFSywAA&#10;AOIAAAAPAAAAAAAAAAAAAAAAAAcCAABkcnMvZG93bnJldi54bWxQSwUGAAAAAAMAAwC3AAAA/wIA&#10;AAAA&#10;" filled="f" stroked="f">
                  <v:textbox inset="0,0,0,0">
                    <w:txbxContent>
                      <w:p w14:paraId="204C9CF2" w14:textId="77777777" w:rsidR="00EF526B" w:rsidRDefault="00EF526B">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VPrywAAAOIAAAAPAAAAZHJzL2Rvd25yZXYueG1sRI9BSwMx&#10;FITvQv9DeII3m1hr165NSxEFQRC366HH5+Z1N3Tzst3Edv33TUHwOMzMN8xiNbhWHKkP1rOGu7EC&#10;QVx5Y7nW8FW+3j6CCBHZYOuZNPxSgNVydLXA3PgTF3TcxFokCIccNTQxdrmUoWrIYRj7jjh5O987&#10;jEn2tTQ9nhLctXKi1Ew6tJwWGuzouaFqv/lxGtZbLl7s4eP7s9gVtiznit9ne61vrof1E4hIQ/wP&#10;/7XfjIYsu588qGw6hculdAfk8gwAAP//AwBQSwECLQAUAAYACAAAACEA2+H2y+4AAACFAQAAEwAA&#10;AAAAAAAAAAAAAAAAAAAAW0NvbnRlbnRfVHlwZXNdLnhtbFBLAQItABQABgAIAAAAIQBa9CxbvwAA&#10;ABUBAAALAAAAAAAAAAAAAAAAAB8BAABfcmVscy8ucmVsc1BLAQItABQABgAIAAAAIQBwXVPrywAA&#10;AOIAAAAPAAAAAAAAAAAAAAAAAAcCAABkcnMvZG93bnJldi54bWxQSwUGAAAAAAMAAwC3AAAA/wIA&#10;AAAA&#10;" filled="f" stroked="f">
                  <v:textbox inset="0,0,0,0">
                    <w:txbxContent>
                      <w:p w14:paraId="204C9CF3" w14:textId="77777777" w:rsidR="00EF526B" w:rsidRDefault="00EF526B">
                        <w:pPr>
                          <w:spacing w:after="0" w:line="240" w:lineRule="auto"/>
                          <w:rPr>
                            <w:rFonts w:ascii="Courier New" w:hAnsi="Courier New" w:cs="Courier New"/>
                            <w:sz w:val="16"/>
                            <w:szCs w:val="16"/>
                          </w:rPr>
                        </w:pPr>
                      </w:p>
                    </w:txbxContent>
                  </v:textbox>
                </v:shape>
                <w10:wrap anchorx="page" anchory="page"/>
              </v:group>
            </w:pict>
          </mc:Fallback>
        </mc:AlternateContent>
      </w:r>
    </w:p>
    <w:p w14:paraId="204C9B57" w14:textId="77777777" w:rsidR="00EF526B" w:rsidRDefault="00EF526B">
      <w:pPr>
        <w:pStyle w:val="NoSpacing"/>
        <w:pageBreakBefore/>
      </w:pPr>
    </w:p>
    <w:p w14:paraId="204C9B58" w14:textId="77777777" w:rsidR="00EF526B" w:rsidRDefault="00227E0A">
      <w:pPr>
        <w:pStyle w:val="NoSpacing"/>
      </w:pPr>
      <w:r>
        <w:t xml:space="preserve">                         CONTINUATION PAGE</w:t>
      </w:r>
    </w:p>
    <w:p w14:paraId="204C9B59" w14:textId="77777777" w:rsidR="00EF526B" w:rsidRDefault="00EF526B"/>
    <w:p w14:paraId="204C9B5A" w14:textId="77777777" w:rsidR="00EF526B" w:rsidRDefault="00EF526B"/>
    <w:p w14:paraId="204C9B5B" w14:textId="77777777" w:rsidR="00224CBF" w:rsidRDefault="00227E0A">
      <w:r>
        <w:t>Question/Answers for Amendment 001:</w:t>
      </w:r>
    </w:p>
    <w:p w14:paraId="204C9B5C" w14:textId="77777777" w:rsidR="00224CBF" w:rsidRPr="007A7CFB" w:rsidRDefault="00227E0A" w:rsidP="007A7CFB">
      <w:pPr>
        <w:spacing w:after="0" w:line="240" w:lineRule="auto"/>
        <w:rPr>
          <w:rFonts w:ascii="Times New Roman" w:eastAsia="Times New Roman" w:hAnsi="Times New Roman" w:cs="Times New Roman"/>
        </w:rPr>
      </w:pPr>
      <w:r w:rsidRPr="007A7CFB">
        <w:rPr>
          <w:rFonts w:ascii="Times New Roman" w:eastAsia="Times New Roman" w:hAnsi="Times New Roman" w:cs="Times New Roman"/>
        </w:rPr>
        <w:t>1</w:t>
      </w:r>
      <w:proofErr w:type="gramStart"/>
      <w:r w:rsidRPr="007A7CFB">
        <w:rPr>
          <w:rFonts w:ascii="Times New Roman" w:eastAsia="Times New Roman" w:hAnsi="Times New Roman" w:cs="Times New Roman"/>
        </w:rPr>
        <w:t>.  The</w:t>
      </w:r>
      <w:proofErr w:type="gramEnd"/>
      <w:r w:rsidRPr="007A7CFB">
        <w:rPr>
          <w:rFonts w:ascii="Times New Roman" w:eastAsia="Times New Roman" w:hAnsi="Times New Roman" w:cs="Times New Roman"/>
        </w:rPr>
        <w:t xml:space="preserve"> Statement of Work describes the work in the "designated areas" of Building 10A but does not state a quantity. Could the Government provide the </w:t>
      </w:r>
      <w:r w:rsidRPr="007A7CFB">
        <w:rPr>
          <w:rFonts w:ascii="Times New Roman" w:eastAsia="Times New Roman" w:hAnsi="Times New Roman" w:cs="Times New Roman"/>
          <w:u w:val="single"/>
        </w:rPr>
        <w:t>approximate square footage</w:t>
      </w:r>
      <w:r w:rsidRPr="007A7CFB">
        <w:rPr>
          <w:rFonts w:ascii="Times New Roman" w:eastAsia="Times New Roman" w:hAnsi="Times New Roman" w:cs="Times New Roman"/>
        </w:rPr>
        <w:t xml:space="preserve"> to be removed and replaced -- and, if available, a room/corridor list or floor plan showing the affected areas?</w:t>
      </w:r>
      <w:r w:rsidRPr="007A7CFB">
        <w:rPr>
          <w:rFonts w:ascii="Times New Roman" w:eastAsia="Times New Roman" w:hAnsi="Times New Roman" w:cs="Times New Roman"/>
        </w:rPr>
        <w:br/>
      </w:r>
    </w:p>
    <w:p w14:paraId="204C9B5D" w14:textId="77777777" w:rsidR="00224CBF" w:rsidRPr="007A7CFB" w:rsidRDefault="00227E0A" w:rsidP="007A7CFB">
      <w:pPr>
        <w:spacing w:after="0" w:line="240" w:lineRule="auto"/>
        <w:rPr>
          <w:rFonts w:ascii="Times New Roman" w:eastAsia="Times New Roman" w:hAnsi="Times New Roman" w:cs="Times New Roman"/>
          <w:color w:val="FF0000"/>
        </w:rPr>
      </w:pPr>
      <w:r w:rsidRPr="007A7CFB">
        <w:rPr>
          <w:rFonts w:ascii="Times New Roman" w:eastAsia="Times New Roman" w:hAnsi="Times New Roman" w:cs="Times New Roman"/>
          <w:color w:val="000000" w:themeColor="text1"/>
        </w:rPr>
        <w:t>Answer:</w:t>
      </w:r>
      <w:r w:rsidRPr="007A7CFB">
        <w:rPr>
          <w:rFonts w:ascii="Times New Roman" w:eastAsia="Times New Roman" w:hAnsi="Times New Roman" w:cs="Times New Roman"/>
          <w:color w:val="FF0000"/>
        </w:rPr>
        <w:t xml:space="preserve"> Approximate total square footage of flooring to be replaced is ~4800SF. </w:t>
      </w:r>
    </w:p>
    <w:p w14:paraId="204C9B5E" w14:textId="77777777" w:rsidR="00224CBF" w:rsidRPr="007A7CFB" w:rsidRDefault="00227E0A" w:rsidP="007A7CFB">
      <w:pPr>
        <w:spacing w:after="0" w:line="240" w:lineRule="auto"/>
        <w:rPr>
          <w:rFonts w:ascii="Times New Roman" w:eastAsia="Times New Roman" w:hAnsi="Times New Roman" w:cs="Times New Roman"/>
          <w:color w:val="FF0000"/>
        </w:rPr>
      </w:pPr>
      <w:r w:rsidRPr="007A7CFB">
        <w:rPr>
          <w:rFonts w:ascii="Times New Roman" w:eastAsia="Times New Roman" w:hAnsi="Times New Roman" w:cs="Times New Roman"/>
          <w:color w:val="000000" w:themeColor="text1"/>
        </w:rPr>
        <w:t>Answer</w:t>
      </w:r>
      <w:proofErr w:type="gramStart"/>
      <w:r w:rsidRPr="007A7CFB">
        <w:rPr>
          <w:rFonts w:ascii="Times New Roman" w:eastAsia="Times New Roman" w:hAnsi="Times New Roman" w:cs="Times New Roman"/>
          <w:color w:val="000000" w:themeColor="text1"/>
        </w:rPr>
        <w:t>:</w:t>
      </w:r>
      <w:r w:rsidRPr="007A7CFB">
        <w:rPr>
          <w:rFonts w:ascii="Times New Roman" w:eastAsia="Times New Roman" w:hAnsi="Times New Roman" w:cs="Times New Roman"/>
          <w:color w:val="FF0000"/>
        </w:rPr>
        <w:t xml:space="preserve"> </w:t>
      </w:r>
      <w:r>
        <w:rPr>
          <w:rFonts w:ascii="Times New Roman" w:eastAsia="Times New Roman" w:hAnsi="Times New Roman" w:cs="Times New Roman"/>
          <w:color w:val="FF0000"/>
        </w:rPr>
        <w:t xml:space="preserve"> See</w:t>
      </w:r>
      <w:proofErr w:type="gramEnd"/>
      <w:r w:rsidRPr="007A7CFB">
        <w:rPr>
          <w:rFonts w:ascii="Times New Roman" w:eastAsia="Times New Roman" w:hAnsi="Times New Roman" w:cs="Times New Roman"/>
          <w:color w:val="FF0000"/>
        </w:rPr>
        <w:t xml:space="preserve"> floor plan</w:t>
      </w:r>
      <w:r>
        <w:rPr>
          <w:rFonts w:ascii="Times New Roman" w:eastAsia="Times New Roman" w:hAnsi="Times New Roman" w:cs="Times New Roman"/>
          <w:color w:val="FF0000"/>
        </w:rPr>
        <w:t xml:space="preserve"> in amendment 001</w:t>
      </w:r>
    </w:p>
    <w:p w14:paraId="204C9B5F" w14:textId="77777777" w:rsidR="00224CBF" w:rsidRPr="007A7CFB" w:rsidRDefault="00227E0A" w:rsidP="007A7CFB">
      <w:pPr>
        <w:spacing w:after="0" w:line="240" w:lineRule="auto"/>
        <w:rPr>
          <w:rFonts w:ascii="Times New Roman" w:eastAsia="Times New Roman" w:hAnsi="Times New Roman" w:cs="Times New Roman"/>
        </w:rPr>
      </w:pPr>
      <w:r w:rsidRPr="007A7CFB">
        <w:rPr>
          <w:rFonts w:ascii="Times New Roman" w:eastAsia="Times New Roman" w:hAnsi="Times New Roman" w:cs="Times New Roman"/>
        </w:rPr>
        <w:br/>
        <w:t>2</w:t>
      </w:r>
      <w:proofErr w:type="gramStart"/>
      <w:r w:rsidRPr="007A7CFB">
        <w:rPr>
          <w:rFonts w:ascii="Times New Roman" w:eastAsia="Times New Roman" w:hAnsi="Times New Roman" w:cs="Times New Roman"/>
        </w:rPr>
        <w:t>.  What</w:t>
      </w:r>
      <w:proofErr w:type="gramEnd"/>
      <w:r w:rsidRPr="007A7CFB">
        <w:rPr>
          <w:rFonts w:ascii="Times New Roman" w:eastAsia="Times New Roman" w:hAnsi="Times New Roman" w:cs="Times New Roman"/>
        </w:rPr>
        <w:t xml:space="preserve"> is the approximate linear footage of baseboard to be removed and replaced, and the number of door </w:t>
      </w:r>
      <w:proofErr w:type="gramStart"/>
      <w:r w:rsidRPr="007A7CFB">
        <w:rPr>
          <w:rFonts w:ascii="Times New Roman" w:eastAsia="Times New Roman" w:hAnsi="Times New Roman" w:cs="Times New Roman"/>
        </w:rPr>
        <w:t>jambs</w:t>
      </w:r>
      <w:proofErr w:type="gramEnd"/>
      <w:r w:rsidRPr="007A7CFB">
        <w:rPr>
          <w:rFonts w:ascii="Times New Roman" w:eastAsia="Times New Roman" w:hAnsi="Times New Roman" w:cs="Times New Roman"/>
        </w:rPr>
        <w:t xml:space="preserve"> requiring cut-in and caulking?</w:t>
      </w:r>
    </w:p>
    <w:p w14:paraId="204C9B60" w14:textId="77777777" w:rsidR="00224CBF" w:rsidRPr="007A7CFB" w:rsidRDefault="00224CBF" w:rsidP="007A7CFB">
      <w:pPr>
        <w:spacing w:after="0" w:line="240" w:lineRule="auto"/>
        <w:rPr>
          <w:rFonts w:ascii="Times New Roman" w:eastAsia="Times New Roman" w:hAnsi="Times New Roman" w:cs="Times New Roman"/>
        </w:rPr>
      </w:pPr>
    </w:p>
    <w:p w14:paraId="204C9B61" w14:textId="77777777" w:rsidR="00224CBF" w:rsidRPr="007A7CFB" w:rsidRDefault="00227E0A" w:rsidP="007A7CFB">
      <w:pPr>
        <w:spacing w:after="0" w:line="240" w:lineRule="auto"/>
        <w:rPr>
          <w:rFonts w:ascii="Times New Roman" w:hAnsi="Times New Roman" w:cs="Times New Roman"/>
          <w:color w:val="000000" w:themeColor="text1"/>
        </w:rPr>
      </w:pPr>
      <w:r w:rsidRPr="007A7CFB">
        <w:rPr>
          <w:rFonts w:ascii="Times New Roman" w:hAnsi="Times New Roman" w:cs="Times New Roman"/>
          <w:color w:val="000000" w:themeColor="text1"/>
        </w:rPr>
        <w:t xml:space="preserve">Answer: </w:t>
      </w:r>
    </w:p>
    <w:p w14:paraId="204C9B62" w14:textId="77777777" w:rsidR="00224CBF" w:rsidRDefault="00227E0A" w:rsidP="007A7CFB">
      <w:pPr>
        <w:rPr>
          <w:rFonts w:ascii="Times New Roman" w:eastAsia="Times New Roman" w:hAnsi="Times New Roman" w:cs="Times New Roman"/>
          <w:color w:val="FF0000"/>
        </w:rPr>
      </w:pPr>
      <w:r w:rsidRPr="007A7CFB">
        <w:rPr>
          <w:rFonts w:ascii="Times New Roman" w:eastAsia="Times New Roman" w:hAnsi="Times New Roman" w:cs="Times New Roman"/>
          <w:color w:val="FF0000"/>
        </w:rPr>
        <w:t xml:space="preserve">There will be approximately ~720ft of rubber Cove Base (baseboard) and ~150ft of Millwork Baseboard that will have to be replaced. The specific baseboard products can be determined by the contractor (i.e. we do not have a specific brand name product for baseboard that we want), but each section of baseboard </w:t>
      </w:r>
      <w:proofErr w:type="gramStart"/>
      <w:r w:rsidRPr="007A7CFB">
        <w:rPr>
          <w:rFonts w:ascii="Times New Roman" w:eastAsia="Times New Roman" w:hAnsi="Times New Roman" w:cs="Times New Roman"/>
          <w:color w:val="FF0000"/>
        </w:rPr>
        <w:t>shall</w:t>
      </w:r>
      <w:proofErr w:type="gramEnd"/>
      <w:r w:rsidRPr="007A7CFB">
        <w:rPr>
          <w:rFonts w:ascii="Times New Roman" w:eastAsia="Times New Roman" w:hAnsi="Times New Roman" w:cs="Times New Roman"/>
          <w:color w:val="FF0000"/>
        </w:rPr>
        <w:t xml:space="preserve"> be a like-for-like replacement. Where there was existing rubber Cove Base, the contractor shall replace that section with a like-colored Cove Base product. Where there was Millwork baseboard that was removed, the contractor shall replace with a like-colored Millwork baseboard product.</w:t>
      </w:r>
    </w:p>
    <w:p w14:paraId="204C9B63" w14:textId="77777777" w:rsidR="00224CBF" w:rsidRPr="007A7CFB" w:rsidRDefault="00227E0A" w:rsidP="007A7CFB">
      <w:pPr>
        <w:spacing w:after="0" w:line="240" w:lineRule="auto"/>
        <w:rPr>
          <w:rFonts w:ascii="Times New Roman" w:hAnsi="Times New Roman" w:cs="Times New Roman"/>
          <w:color w:val="000000"/>
        </w:rPr>
      </w:pPr>
      <w:r w:rsidRPr="007A7CFB">
        <w:rPr>
          <w:rFonts w:ascii="Times New Roman" w:hAnsi="Times New Roman" w:cs="Times New Roman"/>
        </w:rPr>
        <w:t>3</w:t>
      </w:r>
      <w:proofErr w:type="gramStart"/>
      <w:r w:rsidRPr="007A7CFB">
        <w:rPr>
          <w:rFonts w:ascii="Times New Roman" w:hAnsi="Times New Roman" w:cs="Times New Roman"/>
        </w:rPr>
        <w:t>.  D</w:t>
      </w:r>
      <w:r w:rsidRPr="007A7CFB">
        <w:rPr>
          <w:rFonts w:ascii="Times New Roman" w:hAnsi="Times New Roman" w:cs="Times New Roman"/>
          <w:color w:val="000000"/>
        </w:rPr>
        <w:t>etailed</w:t>
      </w:r>
      <w:proofErr w:type="gramEnd"/>
      <w:r w:rsidRPr="007A7CFB">
        <w:rPr>
          <w:rFonts w:ascii="Times New Roman" w:hAnsi="Times New Roman" w:cs="Times New Roman"/>
          <w:color w:val="000000"/>
        </w:rPr>
        <w:t xml:space="preserve"> list of the finishes that would need to go </w:t>
      </w:r>
      <w:proofErr w:type="gramStart"/>
      <w:r w:rsidRPr="007A7CFB">
        <w:rPr>
          <w:rFonts w:ascii="Times New Roman" w:hAnsi="Times New Roman" w:cs="Times New Roman"/>
          <w:color w:val="000000"/>
        </w:rPr>
        <w:t>in</w:t>
      </w:r>
      <w:proofErr w:type="gramEnd"/>
      <w:r w:rsidRPr="007A7CFB">
        <w:rPr>
          <w:rFonts w:ascii="Times New Roman" w:hAnsi="Times New Roman" w:cs="Times New Roman"/>
          <w:color w:val="000000"/>
        </w:rPr>
        <w:t xml:space="preserve"> </w:t>
      </w:r>
      <w:proofErr w:type="gramStart"/>
      <w:r w:rsidRPr="007A7CFB">
        <w:rPr>
          <w:rFonts w:ascii="Times New Roman" w:hAnsi="Times New Roman" w:cs="Times New Roman"/>
          <w:color w:val="000000"/>
        </w:rPr>
        <w:t>the space</w:t>
      </w:r>
      <w:proofErr w:type="gramEnd"/>
      <w:r w:rsidRPr="007A7CFB">
        <w:rPr>
          <w:rFonts w:ascii="Times New Roman" w:hAnsi="Times New Roman" w:cs="Times New Roman"/>
          <w:color w:val="000000"/>
        </w:rPr>
        <w:t>.</w:t>
      </w:r>
    </w:p>
    <w:p w14:paraId="204C9B64" w14:textId="77777777" w:rsidR="00224CBF" w:rsidRPr="007A7CFB" w:rsidRDefault="00224CBF" w:rsidP="007A7CFB">
      <w:pPr>
        <w:spacing w:after="0" w:line="240" w:lineRule="auto"/>
        <w:ind w:firstLine="360"/>
        <w:rPr>
          <w:rFonts w:ascii="Times New Roman" w:hAnsi="Times New Roman" w:cs="Times New Roman"/>
          <w:color w:val="000000"/>
        </w:rPr>
      </w:pPr>
    </w:p>
    <w:p w14:paraId="204C9B65" w14:textId="77777777" w:rsidR="00224CBF" w:rsidRPr="007A7CFB" w:rsidRDefault="00227E0A" w:rsidP="007A7CFB">
      <w:pPr>
        <w:spacing w:after="0" w:line="240" w:lineRule="auto"/>
        <w:rPr>
          <w:rFonts w:ascii="Times New Roman" w:hAnsi="Times New Roman" w:cs="Times New Roman"/>
          <w:color w:val="000000"/>
        </w:rPr>
      </w:pPr>
      <w:r w:rsidRPr="007A7CFB">
        <w:rPr>
          <w:rFonts w:ascii="Times New Roman" w:hAnsi="Times New Roman" w:cs="Times New Roman"/>
          <w:color w:val="000000"/>
        </w:rPr>
        <w:t xml:space="preserve">Answer: </w:t>
      </w:r>
    </w:p>
    <w:p w14:paraId="204C9B66" w14:textId="77777777" w:rsidR="00224CBF" w:rsidRDefault="00227E0A" w:rsidP="007A7CFB">
      <w:pPr>
        <w:spacing w:after="0" w:line="240" w:lineRule="auto"/>
        <w:rPr>
          <w:rFonts w:ascii="Times New Roman" w:eastAsia="Times New Roman" w:hAnsi="Times New Roman" w:cs="Times New Roman"/>
          <w:color w:val="FF0000"/>
        </w:rPr>
      </w:pPr>
      <w:r w:rsidRPr="007A7CFB">
        <w:rPr>
          <w:rFonts w:ascii="Times New Roman" w:eastAsia="Times New Roman" w:hAnsi="Times New Roman" w:cs="Times New Roman"/>
          <w:color w:val="FF0000"/>
        </w:rPr>
        <w:t xml:space="preserve">Per the SoW, the LVT floor product is “Karndean </w:t>
      </w:r>
      <w:proofErr w:type="spellStart"/>
      <w:r w:rsidRPr="007A7CFB">
        <w:rPr>
          <w:rFonts w:ascii="Times New Roman" w:eastAsia="Times New Roman" w:hAnsi="Times New Roman" w:cs="Times New Roman"/>
          <w:color w:val="FF0000"/>
        </w:rPr>
        <w:t>Korlock</w:t>
      </w:r>
      <w:proofErr w:type="spellEnd"/>
      <w:r w:rsidRPr="007A7CFB">
        <w:rPr>
          <w:rFonts w:ascii="Times New Roman" w:eastAsia="Times New Roman" w:hAnsi="Times New Roman" w:cs="Times New Roman"/>
          <w:color w:val="FF0000"/>
        </w:rPr>
        <w:t xml:space="preserve"> Select – Smoked Butternut” (20 mil wear layer); the Karndean product code is RKP8107.</w:t>
      </w:r>
      <w:r>
        <w:rPr>
          <w:rFonts w:ascii="Times New Roman" w:eastAsia="Times New Roman" w:hAnsi="Times New Roman" w:cs="Times New Roman"/>
          <w:color w:val="FF0000"/>
        </w:rPr>
        <w:t xml:space="preserve"> </w:t>
      </w:r>
    </w:p>
    <w:p w14:paraId="204C9B67" w14:textId="77777777" w:rsidR="00224CBF" w:rsidRDefault="00227E0A" w:rsidP="007A7CFB">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 </w:t>
      </w:r>
    </w:p>
    <w:p w14:paraId="204C9B68" w14:textId="77777777" w:rsidR="00224CBF" w:rsidRPr="00FD3D6D" w:rsidRDefault="00227E0A" w:rsidP="00FD3D6D">
      <w:pPr>
        <w:spacing w:after="0" w:line="240" w:lineRule="auto"/>
        <w:rPr>
          <w:rFonts w:ascii="Times New Roman" w:eastAsia="Times New Roman" w:hAnsi="Times New Roman" w:cs="Times New Roman"/>
          <w:color w:val="FF0000"/>
        </w:rPr>
      </w:pPr>
      <w:r w:rsidRPr="00FD3D6D">
        <w:rPr>
          <w:rFonts w:ascii="Times New Roman" w:eastAsia="Times New Roman" w:hAnsi="Times New Roman" w:cs="Times New Roman"/>
          <w:color w:val="FF0000"/>
        </w:rPr>
        <w:t>Since the Site visit on September 29, 2026, there may be a change of selection of LVT flooring.  VA Engineering will provide the new selection before the solicitation closes.</w:t>
      </w:r>
    </w:p>
    <w:p w14:paraId="204C9B69" w14:textId="77777777" w:rsidR="00224CBF" w:rsidRPr="007A7CFB" w:rsidRDefault="00224CBF" w:rsidP="007A7CFB">
      <w:pPr>
        <w:spacing w:after="0" w:line="240" w:lineRule="auto"/>
        <w:rPr>
          <w:rFonts w:ascii="Times New Roman" w:eastAsia="Times New Roman" w:hAnsi="Times New Roman" w:cs="Times New Roman"/>
          <w:color w:val="FF0000"/>
        </w:rPr>
      </w:pPr>
    </w:p>
    <w:p w14:paraId="204C9B6A" w14:textId="77777777" w:rsidR="00224CBF" w:rsidRPr="007A7CFB" w:rsidRDefault="00224CBF" w:rsidP="007A7CFB">
      <w:pPr>
        <w:spacing w:after="0" w:line="240" w:lineRule="auto"/>
        <w:ind w:firstLine="360"/>
        <w:rPr>
          <w:rFonts w:ascii="Times New Roman" w:hAnsi="Times New Roman" w:cs="Times New Roman"/>
        </w:rPr>
      </w:pPr>
    </w:p>
    <w:p w14:paraId="204C9B6B" w14:textId="77777777" w:rsidR="00224CBF" w:rsidRPr="007A7CFB" w:rsidRDefault="00227E0A" w:rsidP="007A7CFB">
      <w:pPr>
        <w:spacing w:after="0" w:line="240" w:lineRule="auto"/>
        <w:rPr>
          <w:rFonts w:ascii="Times New Roman" w:hAnsi="Times New Roman" w:cs="Times New Roman"/>
          <w:color w:val="000000"/>
        </w:rPr>
      </w:pPr>
      <w:r w:rsidRPr="007A7CFB">
        <w:rPr>
          <w:rFonts w:ascii="Times New Roman" w:hAnsi="Times New Roman" w:cs="Times New Roman"/>
          <w:color w:val="000000"/>
        </w:rPr>
        <w:t xml:space="preserve">4.   Clear descriptions </w:t>
      </w:r>
      <w:proofErr w:type="gramStart"/>
      <w:r w:rsidRPr="007A7CFB">
        <w:rPr>
          <w:rFonts w:ascii="Times New Roman" w:hAnsi="Times New Roman" w:cs="Times New Roman"/>
          <w:color w:val="000000"/>
        </w:rPr>
        <w:t>on</w:t>
      </w:r>
      <w:proofErr w:type="gramEnd"/>
      <w:r w:rsidRPr="007A7CFB">
        <w:rPr>
          <w:rFonts w:ascii="Times New Roman" w:hAnsi="Times New Roman" w:cs="Times New Roman"/>
          <w:color w:val="000000"/>
        </w:rPr>
        <w:t xml:space="preserve"> what </w:t>
      </w:r>
      <w:proofErr w:type="gramStart"/>
      <w:r w:rsidRPr="007A7CFB">
        <w:rPr>
          <w:rFonts w:ascii="Times New Roman" w:hAnsi="Times New Roman" w:cs="Times New Roman"/>
          <w:color w:val="000000"/>
        </w:rPr>
        <w:t>would need</w:t>
      </w:r>
      <w:proofErr w:type="gramEnd"/>
      <w:r w:rsidRPr="007A7CFB">
        <w:rPr>
          <w:rFonts w:ascii="Times New Roman" w:hAnsi="Times New Roman" w:cs="Times New Roman"/>
          <w:color w:val="000000"/>
        </w:rPr>
        <w:t xml:space="preserve"> to be done</w:t>
      </w:r>
    </w:p>
    <w:p w14:paraId="204C9B6C" w14:textId="77777777" w:rsidR="00224CBF" w:rsidRPr="007A7CFB" w:rsidRDefault="00224CBF" w:rsidP="007A7CFB">
      <w:pPr>
        <w:spacing w:after="0" w:line="240" w:lineRule="auto"/>
        <w:ind w:firstLine="360"/>
        <w:rPr>
          <w:rFonts w:ascii="Times New Roman" w:hAnsi="Times New Roman" w:cs="Times New Roman"/>
          <w:color w:val="000000"/>
        </w:rPr>
      </w:pPr>
    </w:p>
    <w:p w14:paraId="204C9B6D" w14:textId="77777777" w:rsidR="00224CBF" w:rsidRPr="007A7CFB" w:rsidRDefault="00227E0A" w:rsidP="007A7CFB">
      <w:pPr>
        <w:spacing w:after="0" w:line="240" w:lineRule="auto"/>
        <w:rPr>
          <w:rFonts w:ascii="Times New Roman" w:hAnsi="Times New Roman" w:cs="Times New Roman"/>
          <w:color w:val="000000"/>
        </w:rPr>
      </w:pPr>
      <w:r w:rsidRPr="007A7CFB">
        <w:rPr>
          <w:rFonts w:ascii="Times New Roman" w:hAnsi="Times New Roman" w:cs="Times New Roman"/>
          <w:color w:val="000000"/>
        </w:rPr>
        <w:t xml:space="preserve">Answer: </w:t>
      </w:r>
    </w:p>
    <w:p w14:paraId="204C9B6E" w14:textId="77777777" w:rsidR="00224CBF" w:rsidRPr="007A7CFB" w:rsidRDefault="00227E0A" w:rsidP="007A7CFB">
      <w:pPr>
        <w:spacing w:after="0" w:line="240" w:lineRule="auto"/>
        <w:rPr>
          <w:rFonts w:ascii="Times New Roman" w:eastAsia="Times New Roman" w:hAnsi="Times New Roman" w:cs="Times New Roman"/>
        </w:rPr>
      </w:pPr>
      <w:r w:rsidRPr="007A7CFB">
        <w:rPr>
          <w:rFonts w:ascii="Times New Roman" w:eastAsia="Times New Roman" w:hAnsi="Times New Roman" w:cs="Times New Roman"/>
          <w:color w:val="FF0000"/>
        </w:rPr>
        <w:t>There are approximately ~30 doors (some of which are double doors) that the LVT will have to be cut around to fit the profile of the jambs at the bottom.</w:t>
      </w:r>
      <w:r w:rsidRPr="007A7CFB">
        <w:rPr>
          <w:rFonts w:ascii="Times New Roman" w:eastAsia="Times New Roman" w:hAnsi="Times New Roman" w:cs="Times New Roman"/>
        </w:rPr>
        <w:t xml:space="preserve"> </w:t>
      </w:r>
    </w:p>
    <w:p w14:paraId="204C9B6F" w14:textId="77777777" w:rsidR="00224CBF" w:rsidRDefault="00224CBF" w:rsidP="007A7CFB"/>
    <w:p w14:paraId="204C9B70" w14:textId="77777777" w:rsidR="00224CBF" w:rsidRDefault="00224CBF" w:rsidP="007A7CFB"/>
    <w:p w14:paraId="204C9B71" w14:textId="77777777" w:rsidR="00224CBF" w:rsidRDefault="00224CBF" w:rsidP="007A7CFB"/>
    <w:p w14:paraId="204C9B72" w14:textId="77777777" w:rsidR="00224CBF" w:rsidRDefault="00224CBF" w:rsidP="007A7CFB"/>
    <w:p w14:paraId="204C9B73" w14:textId="77777777" w:rsidR="00224CBF" w:rsidRPr="007A7CFB" w:rsidRDefault="00227E0A" w:rsidP="007A7CFB">
      <w:pPr>
        <w:spacing w:before="100" w:beforeAutospacing="1" w:after="100" w:afterAutospacing="1" w:line="240" w:lineRule="auto"/>
        <w:rPr>
          <w:rFonts w:ascii="Times New Roman" w:eastAsia="Times New Roman" w:hAnsi="Times New Roman" w:cs="Times New Roman"/>
        </w:rPr>
      </w:pPr>
      <w:r>
        <w:t xml:space="preserve">5. </w:t>
      </w:r>
      <w:r w:rsidRPr="007A7CFB">
        <w:rPr>
          <w:rFonts w:ascii="Times New Roman" w:eastAsia="Times New Roman" w:hAnsi="Times New Roman" w:cs="Times New Roman"/>
          <w:b/>
          <w:bCs/>
        </w:rPr>
        <w:t>Moisture testing.</w:t>
      </w:r>
      <w:r w:rsidRPr="007A7CFB">
        <w:rPr>
          <w:rFonts w:ascii="Times New Roman" w:eastAsia="Times New Roman" w:hAnsi="Times New Roman" w:cs="Times New Roman"/>
        </w:rPr>
        <w:t> Does the Government have existing slab moisture test results (RH or calcium chloride) for the affected areas? If not, should moisture testing be included in the quoted price?</w:t>
      </w:r>
    </w:p>
    <w:p w14:paraId="204C9B74" w14:textId="77777777" w:rsidR="00224CBF" w:rsidRPr="007A7CFB" w:rsidRDefault="00227E0A" w:rsidP="007A7CFB">
      <w:pPr>
        <w:spacing w:after="0" w:line="240" w:lineRule="auto"/>
        <w:rPr>
          <w:rFonts w:ascii="Aptos" w:eastAsia="Times New Roman" w:hAnsi="Aptos" w:cs="Aptos"/>
          <w:color w:val="000000" w:themeColor="text1"/>
        </w:rPr>
      </w:pPr>
      <w:r w:rsidRPr="007A7CFB">
        <w:rPr>
          <w:rFonts w:ascii="Aptos" w:eastAsia="Times New Roman" w:hAnsi="Aptos" w:cs="Aptos"/>
          <w:color w:val="000000" w:themeColor="text1"/>
        </w:rPr>
        <w:t>Answer:</w:t>
      </w:r>
    </w:p>
    <w:p w14:paraId="204C9B75" w14:textId="77777777" w:rsidR="00224CBF" w:rsidRPr="00AE3C5F" w:rsidRDefault="00227E0A" w:rsidP="00AE3C5F">
      <w:pPr>
        <w:spacing w:after="0" w:line="240" w:lineRule="auto"/>
        <w:rPr>
          <w:rFonts w:eastAsia="Times New Roman"/>
          <w:color w:val="FF0000"/>
        </w:rPr>
      </w:pPr>
      <w:r w:rsidRPr="00AE3C5F">
        <w:rPr>
          <w:rFonts w:ascii="Aptos" w:eastAsia="Times New Roman" w:hAnsi="Aptos" w:cs="Aptos"/>
          <w:color w:val="FF0000"/>
        </w:rPr>
        <w:t xml:space="preserve">We do not have any moisture testing results for the subfloor. Moisture testing will not be necessary and should not be included in contractor pricing. However, the contractor MUST include a moisture barrier in their quotes as moisture barrier application/install is required as stated in the </w:t>
      </w:r>
      <w:proofErr w:type="spellStart"/>
      <w:r w:rsidRPr="00AE3C5F">
        <w:rPr>
          <w:rFonts w:ascii="Aptos" w:eastAsia="Times New Roman" w:hAnsi="Aptos" w:cs="Aptos"/>
          <w:color w:val="FF0000"/>
        </w:rPr>
        <w:t>SoW.</w:t>
      </w:r>
      <w:proofErr w:type="spellEnd"/>
    </w:p>
    <w:p w14:paraId="204C9B76" w14:textId="77777777" w:rsidR="00224CBF" w:rsidRDefault="00224CBF" w:rsidP="00AE3C5F">
      <w:pPr>
        <w:spacing w:after="0" w:line="240" w:lineRule="auto"/>
        <w:rPr>
          <w:rFonts w:ascii="Aptos" w:eastAsia="Times New Roman" w:hAnsi="Aptos" w:cs="Aptos"/>
          <w:color w:val="FF0000"/>
        </w:rPr>
      </w:pPr>
    </w:p>
    <w:p w14:paraId="204C9B77" w14:textId="77777777" w:rsidR="00224CBF" w:rsidRPr="00AE3C5F" w:rsidRDefault="00227E0A" w:rsidP="00AE3C5F">
      <w:pPr>
        <w:spacing w:after="0" w:line="240" w:lineRule="auto"/>
        <w:rPr>
          <w:rFonts w:eastAsia="Times New Roman"/>
          <w:color w:val="FF0000"/>
        </w:rPr>
      </w:pPr>
      <w:r w:rsidRPr="00AE3C5F">
        <w:rPr>
          <w:rFonts w:ascii="Aptos" w:eastAsia="Times New Roman" w:hAnsi="Aptos" w:cs="Aptos"/>
          <w:color w:val="FF0000"/>
        </w:rPr>
        <w:t xml:space="preserve"> </w:t>
      </w:r>
      <w:r w:rsidRPr="00AE3C5F">
        <w:rPr>
          <w:rFonts w:ascii="Aptos" w:eastAsia="Times New Roman" w:hAnsi="Aptos" w:cs="Aptos"/>
          <w:color w:val="FF0000"/>
        </w:rPr>
        <w:t>After the site visit on September 29, 2026, w</w:t>
      </w:r>
      <w:r w:rsidRPr="00AE3C5F">
        <w:rPr>
          <w:rFonts w:eastAsia="Times New Roman"/>
          <w:color w:val="FF0000"/>
        </w:rPr>
        <w:t xml:space="preserve">e are awaiting results of moisture testing for the subfloor. The results of this </w:t>
      </w:r>
      <w:proofErr w:type="gramStart"/>
      <w:r w:rsidRPr="00AE3C5F">
        <w:rPr>
          <w:rFonts w:eastAsia="Times New Roman"/>
          <w:color w:val="FF0000"/>
        </w:rPr>
        <w:t>testing</w:t>
      </w:r>
      <w:proofErr w:type="gramEnd"/>
      <w:r w:rsidRPr="00AE3C5F">
        <w:rPr>
          <w:rFonts w:eastAsia="Times New Roman"/>
          <w:color w:val="FF0000"/>
        </w:rPr>
        <w:t xml:space="preserve"> will now determine if a moisture barrier will be needed. If a moisture barrier is needed, then the barrier will only be required underneath the areas receiving replacement flooring.</w:t>
      </w:r>
    </w:p>
    <w:p w14:paraId="204C9B78" w14:textId="77777777" w:rsidR="00224CBF" w:rsidRPr="007A7CFB" w:rsidRDefault="00227E0A" w:rsidP="007A7CFB">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 xml:space="preserve">6. </w:t>
      </w:r>
      <w:r w:rsidRPr="007A7CFB">
        <w:rPr>
          <w:rFonts w:ascii="Times New Roman" w:eastAsia="Times New Roman" w:hAnsi="Times New Roman" w:cs="Times New Roman"/>
          <w:b/>
          <w:bCs/>
        </w:rPr>
        <w:t>Phasing.</w:t>
      </w:r>
      <w:r w:rsidRPr="007A7CFB">
        <w:rPr>
          <w:rFonts w:ascii="Times New Roman" w:eastAsia="Times New Roman" w:hAnsi="Times New Roman" w:cs="Times New Roman"/>
        </w:rPr>
        <w:t> Will the work areas be fully available during the 7:00 a.m.–3:30 p.m. work window, or should offerors plan for phased work around patient care areas?</w:t>
      </w:r>
    </w:p>
    <w:p w14:paraId="204C9B79" w14:textId="77777777" w:rsidR="00224CBF" w:rsidRPr="007A7CFB" w:rsidRDefault="00227E0A" w:rsidP="007A7CFB">
      <w:pPr>
        <w:spacing w:after="0" w:line="240" w:lineRule="auto"/>
        <w:rPr>
          <w:rFonts w:ascii="Aptos" w:eastAsia="Times New Roman" w:hAnsi="Aptos" w:cs="Aptos"/>
          <w:color w:val="000000" w:themeColor="text1"/>
        </w:rPr>
      </w:pPr>
      <w:r w:rsidRPr="007A7CFB">
        <w:rPr>
          <w:rFonts w:ascii="Aptos" w:eastAsia="Times New Roman" w:hAnsi="Aptos" w:cs="Aptos"/>
          <w:color w:val="000000" w:themeColor="text1"/>
        </w:rPr>
        <w:t>Answer:</w:t>
      </w:r>
    </w:p>
    <w:p w14:paraId="204C9B7A" w14:textId="77777777" w:rsidR="00224CBF" w:rsidRPr="007A7CFB" w:rsidRDefault="00227E0A" w:rsidP="007A7CFB">
      <w:pPr>
        <w:spacing w:after="0" w:line="240" w:lineRule="auto"/>
        <w:rPr>
          <w:rFonts w:ascii="Aptos" w:eastAsia="Times New Roman" w:hAnsi="Aptos" w:cs="Aptos"/>
          <w:color w:val="FF0000"/>
        </w:rPr>
      </w:pPr>
      <w:r w:rsidRPr="007A7CFB">
        <w:rPr>
          <w:rFonts w:ascii="Aptos" w:eastAsia="Times New Roman" w:hAnsi="Aptos" w:cs="Aptos"/>
          <w:color w:val="FF0000"/>
        </w:rPr>
        <w:t xml:space="preserve">Currently, the plan is to relocate all patients from the work area until the work is completed, so work phasing is not expected to be required, and the contractor should be able to do this work during normal hours, 7:00am – 3:30pm. </w:t>
      </w:r>
    </w:p>
    <w:p w14:paraId="204C9B7B" w14:textId="77777777" w:rsidR="00224CBF" w:rsidRDefault="00224CBF" w:rsidP="007A7CFB"/>
    <w:p w14:paraId="204C9B7C" w14:textId="77777777" w:rsidR="00224CBF" w:rsidRDefault="00227E0A" w:rsidP="007A7CFB">
      <w:r>
        <w:t>7</w:t>
      </w:r>
      <w:proofErr w:type="gramStart"/>
      <w:r>
        <w:t>.  Is</w:t>
      </w:r>
      <w:proofErr w:type="gramEnd"/>
      <w:r>
        <w:t xml:space="preserve"> there a publicly available estimated contract value or budget range for this project?</w:t>
      </w:r>
    </w:p>
    <w:p w14:paraId="204C9B7D" w14:textId="77777777" w:rsidR="00224CBF" w:rsidRDefault="00227E0A" w:rsidP="007A7CFB">
      <w:r>
        <w:t>Answer:</w:t>
      </w:r>
    </w:p>
    <w:p w14:paraId="204C9B7E" w14:textId="77777777" w:rsidR="00224CBF" w:rsidRDefault="00227E0A" w:rsidP="007A7CFB">
      <w:pPr>
        <w:rPr>
          <w:color w:val="FF0000"/>
        </w:rPr>
      </w:pPr>
      <w:r>
        <w:rPr>
          <w:color w:val="FF0000"/>
        </w:rPr>
        <w:t>No</w:t>
      </w:r>
    </w:p>
    <w:p w14:paraId="204C9B7F" w14:textId="77777777" w:rsidR="00224CBF" w:rsidRDefault="00227E0A" w:rsidP="007A7CFB">
      <w:r>
        <w:rPr>
          <w:color w:val="000000" w:themeColor="text1"/>
        </w:rPr>
        <w:t>8</w:t>
      </w:r>
      <w:proofErr w:type="gramStart"/>
      <w:r>
        <w:rPr>
          <w:color w:val="000000" w:themeColor="text1"/>
        </w:rPr>
        <w:t xml:space="preserve">.  </w:t>
      </w:r>
      <w:r>
        <w:t>Is</w:t>
      </w:r>
      <w:proofErr w:type="gramEnd"/>
      <w:r>
        <w:t xml:space="preserve"> there a previous comparable flooring contract or publicly available award we could reference?</w:t>
      </w:r>
    </w:p>
    <w:p w14:paraId="204C9B80" w14:textId="77777777" w:rsidR="00224CBF" w:rsidRDefault="00227E0A" w:rsidP="007A7CFB">
      <w:pPr>
        <w:rPr>
          <w:color w:val="FF0000"/>
        </w:rPr>
      </w:pPr>
      <w:r>
        <w:t>Answer:</w:t>
      </w:r>
      <w:r>
        <w:br/>
      </w:r>
      <w:r w:rsidRPr="007A7CFB">
        <w:rPr>
          <w:color w:val="FF0000"/>
        </w:rPr>
        <w:t>No</w:t>
      </w:r>
    </w:p>
    <w:p w14:paraId="204C9B81" w14:textId="77777777" w:rsidR="00224CBF" w:rsidRDefault="00224CBF" w:rsidP="007A7CFB">
      <w:pPr>
        <w:rPr>
          <w:color w:val="FF0000"/>
        </w:rPr>
      </w:pPr>
    </w:p>
    <w:p w14:paraId="204C9B82" w14:textId="77777777" w:rsidR="00224CBF" w:rsidRDefault="00224CBF" w:rsidP="007A7CFB">
      <w:pPr>
        <w:rPr>
          <w:color w:val="FF0000"/>
        </w:rPr>
      </w:pPr>
    </w:p>
    <w:p w14:paraId="204C9B83" w14:textId="77777777" w:rsidR="00224CBF" w:rsidRDefault="00224CBF" w:rsidP="007A7CFB">
      <w:pPr>
        <w:rPr>
          <w:color w:val="FF0000"/>
        </w:rPr>
      </w:pPr>
    </w:p>
    <w:p w14:paraId="204C9B84" w14:textId="77777777" w:rsidR="00224CBF" w:rsidRDefault="00224CBF" w:rsidP="007A7CFB">
      <w:pPr>
        <w:rPr>
          <w:color w:val="FF0000"/>
        </w:rPr>
      </w:pPr>
    </w:p>
    <w:p w14:paraId="204C9B85" w14:textId="77777777" w:rsidR="00224CBF" w:rsidRDefault="00224CBF" w:rsidP="007A7CFB">
      <w:pPr>
        <w:rPr>
          <w:color w:val="FF0000"/>
        </w:rPr>
      </w:pPr>
    </w:p>
    <w:p w14:paraId="204C9B86" w14:textId="77777777" w:rsidR="00224CBF" w:rsidRDefault="00224CBF" w:rsidP="007A7CFB">
      <w:pPr>
        <w:rPr>
          <w:color w:val="000000" w:themeColor="text1"/>
        </w:rPr>
      </w:pPr>
    </w:p>
    <w:p w14:paraId="204C9B87" w14:textId="77777777" w:rsidR="00224CBF" w:rsidRDefault="00227E0A" w:rsidP="007A7CFB">
      <w:pPr>
        <w:spacing w:after="0" w:line="240" w:lineRule="auto"/>
        <w:rPr>
          <w:rFonts w:ascii="Aptos" w:hAnsi="Aptos" w:cs="Aptos"/>
        </w:rPr>
      </w:pPr>
      <w:r>
        <w:rPr>
          <w:color w:val="000000" w:themeColor="text1"/>
        </w:rPr>
        <w:t>9</w:t>
      </w:r>
      <w:r w:rsidRPr="007A7CFB">
        <w:rPr>
          <w:color w:val="000000" w:themeColor="text1"/>
        </w:rPr>
        <w:t xml:space="preserve">. </w:t>
      </w:r>
      <w:r w:rsidRPr="007A7CFB">
        <w:rPr>
          <w:rFonts w:ascii="Aptos" w:hAnsi="Aptos" w:cs="Aptos"/>
        </w:rPr>
        <w:t xml:space="preserve">The SOW requires the contractor to perform all </w:t>
      </w:r>
      <w:proofErr w:type="spellStart"/>
      <w:r w:rsidRPr="007A7CFB">
        <w:rPr>
          <w:rFonts w:ascii="Aptos" w:hAnsi="Aptos" w:cs="Aptos"/>
        </w:rPr>
        <w:t>subfloorpreparation</w:t>
      </w:r>
      <w:proofErr w:type="spellEnd"/>
      <w:r w:rsidRPr="007A7CFB">
        <w:rPr>
          <w:rFonts w:ascii="Aptos" w:hAnsi="Aptos" w:cs="Aptos"/>
        </w:rPr>
        <w:t xml:space="preserve"> necessary after removal of the existing LVT. If concealed conditions reveal extensive cracking, spalling, leveling requirements, or other substrate deterioration beyond normal flooring preparation, should this work be included entirely within the Firm-Fixed-Price amount, or will unforeseen extensive substrate remediation be addressed separately by the Government?</w:t>
      </w:r>
    </w:p>
    <w:p w14:paraId="204C9B88" w14:textId="77777777" w:rsidR="00224CBF" w:rsidRDefault="00224CBF" w:rsidP="007A7CFB">
      <w:pPr>
        <w:spacing w:after="0" w:line="240" w:lineRule="auto"/>
        <w:rPr>
          <w:rFonts w:ascii="Aptos" w:hAnsi="Aptos" w:cs="Aptos"/>
        </w:rPr>
      </w:pPr>
    </w:p>
    <w:p w14:paraId="204C9B89" w14:textId="77777777" w:rsidR="00224CBF" w:rsidRDefault="00227E0A" w:rsidP="007A7CFB">
      <w:pPr>
        <w:spacing w:after="0" w:line="240" w:lineRule="auto"/>
        <w:rPr>
          <w:rFonts w:ascii="Aptos" w:hAnsi="Aptos" w:cs="Aptos"/>
        </w:rPr>
      </w:pPr>
      <w:r>
        <w:rPr>
          <w:rFonts w:ascii="Aptos" w:hAnsi="Aptos" w:cs="Aptos"/>
        </w:rPr>
        <w:t>Answer</w:t>
      </w:r>
    </w:p>
    <w:p w14:paraId="204C9B8A" w14:textId="77777777" w:rsidR="00224CBF" w:rsidRDefault="00227E0A" w:rsidP="0028273D">
      <w:pPr>
        <w:spacing w:after="0" w:line="240" w:lineRule="auto"/>
        <w:rPr>
          <w:rFonts w:ascii="Aptos" w:eastAsia="Times New Roman" w:hAnsi="Aptos" w:cs="Aptos"/>
          <w:color w:val="FF0000"/>
        </w:rPr>
      </w:pPr>
      <w:r w:rsidRPr="00BF6F16">
        <w:rPr>
          <w:rFonts w:ascii="Aptos" w:eastAsia="Times New Roman" w:hAnsi="Aptos" w:cs="Aptos"/>
          <w:color w:val="FF0000"/>
        </w:rPr>
        <w:t xml:space="preserve">If unforeseen subfloor conditions are discovered that require extensive remediation work, this will be addressed separately (i.e. through a contract modification); the contractors should </w:t>
      </w:r>
      <w:r w:rsidRPr="00BF6F16">
        <w:rPr>
          <w:rFonts w:ascii="Aptos" w:eastAsia="Times New Roman" w:hAnsi="Aptos" w:cs="Aptos"/>
          <w:color w:val="FF0000"/>
          <w:u w:val="single"/>
        </w:rPr>
        <w:t>not</w:t>
      </w:r>
      <w:r w:rsidRPr="00BF6F16">
        <w:rPr>
          <w:rFonts w:ascii="Aptos" w:eastAsia="Times New Roman" w:hAnsi="Aptos" w:cs="Aptos"/>
          <w:color w:val="FF0000"/>
        </w:rPr>
        <w:t xml:space="preserve"> price for this currently. </w:t>
      </w:r>
    </w:p>
    <w:p w14:paraId="204C9B8B" w14:textId="77777777" w:rsidR="00224CBF" w:rsidRPr="00BF6F16" w:rsidRDefault="00224CBF" w:rsidP="0028273D">
      <w:pPr>
        <w:spacing w:after="0" w:line="240" w:lineRule="auto"/>
        <w:rPr>
          <w:rFonts w:ascii="Aptos" w:eastAsia="Times New Roman" w:hAnsi="Aptos" w:cs="Aptos"/>
          <w:color w:val="FF0000"/>
        </w:rPr>
      </w:pPr>
    </w:p>
    <w:p w14:paraId="204C9B8C" w14:textId="77777777" w:rsidR="00224CBF" w:rsidRPr="002F6494" w:rsidRDefault="00224CBF" w:rsidP="007A7CFB">
      <w:pPr>
        <w:spacing w:after="0" w:line="240" w:lineRule="auto"/>
        <w:rPr>
          <w:rFonts w:ascii="Aptos" w:hAnsi="Aptos" w:cs="Aptos"/>
          <w:color w:val="000000" w:themeColor="text1"/>
        </w:rPr>
      </w:pPr>
    </w:p>
    <w:p w14:paraId="204C9B8D" w14:textId="77777777" w:rsidR="00224CBF" w:rsidRDefault="00227E0A" w:rsidP="007A7CFB">
      <w:pPr>
        <w:spacing w:after="0" w:line="240" w:lineRule="auto"/>
        <w:rPr>
          <w:rFonts w:ascii="Times New Roman" w:eastAsia="Times New Roman" w:hAnsi="Times New Roman" w:cs="Times New Roman"/>
          <w:color w:val="000000" w:themeColor="text1"/>
        </w:rPr>
      </w:pPr>
      <w:r w:rsidRPr="007A7CFB">
        <w:rPr>
          <w:rFonts w:ascii="Aptos" w:hAnsi="Aptos" w:cs="Aptos"/>
        </w:rPr>
        <w:t>1</w:t>
      </w:r>
      <w:r>
        <w:rPr>
          <w:rFonts w:ascii="Aptos" w:hAnsi="Aptos" w:cs="Aptos"/>
        </w:rPr>
        <w:t>0</w:t>
      </w:r>
      <w:r w:rsidRPr="007A7CFB">
        <w:rPr>
          <w:rFonts w:ascii="Aptos" w:hAnsi="Aptos" w:cs="Aptos"/>
        </w:rPr>
        <w:t xml:space="preserve">. </w:t>
      </w:r>
      <w:r w:rsidRPr="007A7CFB">
        <w:rPr>
          <w:rFonts w:ascii="Times New Roman" w:eastAsia="Times New Roman" w:hAnsi="Times New Roman" w:cs="Times New Roman"/>
          <w:color w:val="000000" w:themeColor="text1"/>
        </w:rPr>
        <w:t>Has the existing LVT flooring and/or adhesive in the designated work areas been tested for asbestos or other hazardous materials? If testing has been completed, please provide the applicable reports or confirm that the materials scheduled for removal are non-hazardous.</w:t>
      </w:r>
    </w:p>
    <w:p w14:paraId="204C9B8E" w14:textId="77777777" w:rsidR="00224CBF" w:rsidRDefault="00224CBF" w:rsidP="007A7CFB">
      <w:pPr>
        <w:spacing w:after="0" w:line="240" w:lineRule="auto"/>
        <w:rPr>
          <w:rFonts w:ascii="Times New Roman" w:eastAsia="Times New Roman" w:hAnsi="Times New Roman" w:cs="Times New Roman"/>
          <w:color w:val="000000" w:themeColor="text1"/>
        </w:rPr>
      </w:pPr>
    </w:p>
    <w:p w14:paraId="204C9B8F" w14:textId="77777777" w:rsidR="00224CBF" w:rsidRDefault="00227E0A" w:rsidP="007A7CFB">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Answer:</w:t>
      </w:r>
    </w:p>
    <w:p w14:paraId="204C9B90" w14:textId="77777777" w:rsidR="00224CBF" w:rsidRPr="00C60BB9" w:rsidRDefault="00227E0A" w:rsidP="00916CA4">
      <w:pPr>
        <w:spacing w:after="0" w:line="240" w:lineRule="auto"/>
        <w:rPr>
          <w:rFonts w:ascii="Aptos" w:eastAsia="Times New Roman" w:hAnsi="Aptos" w:cs="Aptos"/>
          <w:color w:val="FF0000"/>
        </w:rPr>
      </w:pPr>
      <w:r w:rsidRPr="00C60BB9">
        <w:rPr>
          <w:rFonts w:ascii="Aptos" w:eastAsia="Times New Roman" w:hAnsi="Aptos" w:cs="Aptos"/>
          <w:color w:val="FF0000"/>
        </w:rPr>
        <w:t xml:space="preserve">No testing has been done for asbestos or other hazardous materials. This section of Building 10A is a relatively new addition and is not expected to contain hazardous materials. </w:t>
      </w:r>
    </w:p>
    <w:p w14:paraId="204C9B91" w14:textId="77777777" w:rsidR="00224CBF" w:rsidRDefault="00224CBF" w:rsidP="007A7CFB">
      <w:pPr>
        <w:spacing w:after="0" w:line="240" w:lineRule="auto"/>
        <w:rPr>
          <w:rFonts w:ascii="Times New Roman" w:eastAsia="Times New Roman" w:hAnsi="Times New Roman" w:cs="Times New Roman"/>
          <w:color w:val="000000" w:themeColor="text1"/>
        </w:rPr>
      </w:pPr>
    </w:p>
    <w:p w14:paraId="204C9B92" w14:textId="77777777" w:rsidR="00224CBF" w:rsidRDefault="00224CBF" w:rsidP="007A7CFB">
      <w:pPr>
        <w:spacing w:after="0" w:line="240" w:lineRule="auto"/>
        <w:rPr>
          <w:rFonts w:ascii="Times New Roman" w:eastAsia="Times New Roman" w:hAnsi="Times New Roman" w:cs="Times New Roman"/>
          <w:color w:val="000000" w:themeColor="text1"/>
        </w:rPr>
      </w:pPr>
    </w:p>
    <w:p w14:paraId="204C9B93" w14:textId="77777777" w:rsidR="00224CBF" w:rsidRPr="007A7CFB" w:rsidRDefault="00227E0A" w:rsidP="007A7CFB">
      <w:pPr>
        <w:spacing w:after="0" w:line="240" w:lineRule="auto"/>
        <w:rPr>
          <w:rFonts w:ascii="Times New Roman" w:eastAsia="Times New Roman" w:hAnsi="Times New Roman" w:cs="Times New Roman"/>
          <w:color w:val="000000" w:themeColor="text1"/>
        </w:rPr>
      </w:pPr>
      <w:r w:rsidRPr="007A7CFB">
        <w:rPr>
          <w:rFonts w:ascii="Times New Roman" w:eastAsia="Times New Roman" w:hAnsi="Times New Roman" w:cs="Times New Roman"/>
          <w:color w:val="000000" w:themeColor="text1"/>
        </w:rPr>
        <w:t>1</w:t>
      </w:r>
      <w:r>
        <w:rPr>
          <w:rFonts w:ascii="Times New Roman" w:eastAsia="Times New Roman" w:hAnsi="Times New Roman" w:cs="Times New Roman"/>
          <w:color w:val="000000" w:themeColor="text1"/>
        </w:rPr>
        <w:t>1</w:t>
      </w:r>
      <w:r w:rsidRPr="007A7CFB">
        <w:rPr>
          <w:rFonts w:ascii="Times New Roman" w:eastAsia="Times New Roman" w:hAnsi="Times New Roman" w:cs="Times New Roman"/>
          <w:color w:val="000000" w:themeColor="text1"/>
        </w:rPr>
        <w:t>. Will the VA relocate patients and remove furniture, beds, medical equipment, and other movable contents from each designated work area before turnover to the contractor, or should the contractor include furniture/equipment relocation in its price?</w:t>
      </w:r>
    </w:p>
    <w:p w14:paraId="204C9B94" w14:textId="77777777" w:rsidR="00224CBF" w:rsidRDefault="00224CBF" w:rsidP="007A7CFB">
      <w:pPr>
        <w:spacing w:after="0" w:line="240" w:lineRule="auto"/>
        <w:rPr>
          <w:rFonts w:ascii="Times New Roman" w:eastAsia="Times New Roman" w:hAnsi="Times New Roman" w:cs="Times New Roman"/>
          <w:color w:val="000000" w:themeColor="text1"/>
        </w:rPr>
      </w:pPr>
    </w:p>
    <w:p w14:paraId="204C9B95" w14:textId="77777777" w:rsidR="00224CBF" w:rsidRPr="007A7CFB" w:rsidRDefault="00227E0A" w:rsidP="007A7CFB">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Answer:</w:t>
      </w:r>
    </w:p>
    <w:p w14:paraId="204C9B96" w14:textId="77777777" w:rsidR="00224CBF" w:rsidRPr="00E12E90" w:rsidRDefault="00227E0A" w:rsidP="007A7CFB">
      <w:pPr>
        <w:spacing w:after="0" w:line="240" w:lineRule="auto"/>
        <w:rPr>
          <w:rFonts w:ascii="Times New Roman" w:eastAsia="Times New Roman" w:hAnsi="Times New Roman" w:cs="Times New Roman"/>
          <w:color w:val="FF0000"/>
        </w:rPr>
      </w:pPr>
      <w:r w:rsidRPr="00F1710C">
        <w:rPr>
          <w:rFonts w:ascii="Times New Roman" w:eastAsia="Times New Roman" w:hAnsi="Times New Roman" w:cs="Times New Roman"/>
          <w:color w:val="FF0000"/>
        </w:rPr>
        <w:t xml:space="preserve">Currently, the plan is </w:t>
      </w:r>
      <w:proofErr w:type="gramStart"/>
      <w:r w:rsidRPr="00F1710C">
        <w:rPr>
          <w:rFonts w:ascii="Times New Roman" w:eastAsia="Times New Roman" w:hAnsi="Times New Roman" w:cs="Times New Roman"/>
          <w:color w:val="FF0000"/>
        </w:rPr>
        <w:t>relocate</w:t>
      </w:r>
      <w:proofErr w:type="gramEnd"/>
      <w:r w:rsidRPr="00F1710C">
        <w:rPr>
          <w:rFonts w:ascii="Times New Roman" w:eastAsia="Times New Roman" w:hAnsi="Times New Roman" w:cs="Times New Roman"/>
          <w:color w:val="FF0000"/>
        </w:rPr>
        <w:t xml:space="preserve"> all patients from the work area until the work is completed.   </w:t>
      </w:r>
      <w:r w:rsidRPr="00E12E90">
        <w:rPr>
          <w:rFonts w:eastAsia="Times New Roman"/>
          <w:color w:val="FF0000"/>
        </w:rPr>
        <w:t>There is only a small amount of furniture (i.e., some chairs in the living area) to be removed from the work areas. The contractor should be able to easily relocate these items and move them back once finished working in a certain area.</w:t>
      </w:r>
    </w:p>
    <w:p w14:paraId="204C9B97" w14:textId="77777777" w:rsidR="00224CBF" w:rsidRDefault="00227E0A" w:rsidP="007A7CFB">
      <w:pPr>
        <w:spacing w:after="0" w:line="240" w:lineRule="auto"/>
        <w:rPr>
          <w:rFonts w:ascii="Times New Roman" w:eastAsia="Times New Roman" w:hAnsi="Times New Roman" w:cs="Times New Roman"/>
          <w:color w:val="000000" w:themeColor="text1"/>
        </w:rPr>
      </w:pPr>
      <w:r w:rsidRPr="007A7CFB">
        <w:rPr>
          <w:rFonts w:ascii="Times New Roman" w:eastAsia="Times New Roman" w:hAnsi="Times New Roman" w:cs="Times New Roman"/>
          <w:color w:val="000000" w:themeColor="text1"/>
        </w:rPr>
        <w:t xml:space="preserve"> </w:t>
      </w:r>
    </w:p>
    <w:p w14:paraId="204C9B98" w14:textId="77777777" w:rsidR="00224CBF" w:rsidRDefault="00224CBF" w:rsidP="007A7CFB">
      <w:pPr>
        <w:spacing w:after="0" w:line="240" w:lineRule="auto"/>
        <w:rPr>
          <w:rFonts w:ascii="Times New Roman" w:eastAsia="Times New Roman" w:hAnsi="Times New Roman" w:cs="Times New Roman"/>
          <w:color w:val="000000" w:themeColor="text1"/>
        </w:rPr>
      </w:pPr>
    </w:p>
    <w:p w14:paraId="204C9B99" w14:textId="77777777" w:rsidR="00224CBF" w:rsidRDefault="00224CBF" w:rsidP="007A7CFB">
      <w:pPr>
        <w:spacing w:after="0" w:line="240" w:lineRule="auto"/>
        <w:rPr>
          <w:rFonts w:ascii="Times New Roman" w:eastAsia="Times New Roman" w:hAnsi="Times New Roman" w:cs="Times New Roman"/>
          <w:color w:val="000000" w:themeColor="text1"/>
        </w:rPr>
      </w:pPr>
    </w:p>
    <w:p w14:paraId="204C9B9A" w14:textId="77777777" w:rsidR="00224CBF" w:rsidRPr="007A7CFB" w:rsidRDefault="00227E0A" w:rsidP="007A7CFB">
      <w:pPr>
        <w:spacing w:after="0" w:line="240" w:lineRule="auto"/>
        <w:rPr>
          <w:rFonts w:ascii="Times New Roman" w:eastAsia="Times New Roman" w:hAnsi="Times New Roman" w:cs="Times New Roman"/>
          <w:color w:val="000000" w:themeColor="text1"/>
        </w:rPr>
      </w:pPr>
      <w:r w:rsidRPr="007A7CFB">
        <w:rPr>
          <w:rFonts w:ascii="Times New Roman" w:eastAsia="Times New Roman" w:hAnsi="Times New Roman" w:cs="Times New Roman"/>
          <w:color w:val="000000" w:themeColor="text1"/>
        </w:rPr>
        <w:t>1</w:t>
      </w:r>
      <w:r>
        <w:rPr>
          <w:rFonts w:ascii="Times New Roman" w:eastAsia="Times New Roman" w:hAnsi="Times New Roman" w:cs="Times New Roman"/>
          <w:color w:val="000000" w:themeColor="text1"/>
        </w:rPr>
        <w:t>2</w:t>
      </w:r>
      <w:proofErr w:type="gramStart"/>
      <w:r w:rsidRPr="007A7CFB">
        <w:rPr>
          <w:rFonts w:ascii="Times New Roman" w:eastAsia="Times New Roman" w:hAnsi="Times New Roman" w:cs="Times New Roman"/>
          <w:color w:val="000000" w:themeColor="text1"/>
        </w:rPr>
        <w:t>.</w:t>
      </w:r>
      <w:r w:rsidRPr="007A14CB">
        <w:rPr>
          <w:rFonts w:ascii="Times New Roman" w:eastAsia="Times New Roman" w:hAnsi="Times New Roman" w:cs="Times New Roman"/>
          <w:b/>
          <w:bCs/>
          <w:color w:val="000000" w:themeColor="text1"/>
        </w:rPr>
        <w:t xml:space="preserve">  Control</w:t>
      </w:r>
      <w:proofErr w:type="gramEnd"/>
      <w:r w:rsidRPr="007A7CFB">
        <w:rPr>
          <w:rFonts w:ascii="Times New Roman" w:eastAsia="Times New Roman" w:hAnsi="Times New Roman" w:cs="Times New Roman"/>
          <w:color w:val="000000" w:themeColor="text1"/>
        </w:rPr>
        <w:t xml:space="preserve">: Are there specific ICRA, dust containment, HEPA filtration, </w:t>
      </w:r>
      <w:proofErr w:type="gramStart"/>
      <w:r w:rsidRPr="007A7CFB">
        <w:rPr>
          <w:rFonts w:ascii="Times New Roman" w:eastAsia="Times New Roman" w:hAnsi="Times New Roman" w:cs="Times New Roman"/>
          <w:color w:val="000000" w:themeColor="text1"/>
        </w:rPr>
        <w:t>negative-air</w:t>
      </w:r>
      <w:proofErr w:type="gramEnd"/>
      <w:r w:rsidRPr="007A7CFB">
        <w:rPr>
          <w:rFonts w:ascii="Times New Roman" w:eastAsia="Times New Roman" w:hAnsi="Times New Roman" w:cs="Times New Roman"/>
          <w:color w:val="000000" w:themeColor="text1"/>
        </w:rPr>
        <w:t>, noise, or other infection-control requirements applicable to flooring demolition and concrete surface preparation in Building 10A beyond the barriers and safety provisions contained in the SOW?</w:t>
      </w:r>
    </w:p>
    <w:p w14:paraId="204C9B9B" w14:textId="77777777" w:rsidR="00224CBF" w:rsidRPr="007A7CFB" w:rsidRDefault="00224CBF" w:rsidP="007A7CFB">
      <w:pPr>
        <w:spacing w:after="0" w:line="240" w:lineRule="auto"/>
        <w:rPr>
          <w:rFonts w:ascii="Times New Roman" w:eastAsia="Times New Roman" w:hAnsi="Times New Roman" w:cs="Times New Roman"/>
          <w:color w:val="000000" w:themeColor="text1"/>
        </w:rPr>
      </w:pPr>
    </w:p>
    <w:p w14:paraId="204C9B9C" w14:textId="77777777" w:rsidR="00224CBF" w:rsidRDefault="00227E0A" w:rsidP="007A7CFB">
      <w:pPr>
        <w:spacing w:after="0" w:line="240" w:lineRule="auto"/>
        <w:rPr>
          <w:rFonts w:ascii="Aptos" w:hAnsi="Aptos" w:cs="Aptos"/>
        </w:rPr>
      </w:pPr>
      <w:r>
        <w:rPr>
          <w:rFonts w:ascii="Aptos" w:hAnsi="Aptos" w:cs="Aptos"/>
        </w:rPr>
        <w:t>Anwer:</w:t>
      </w:r>
    </w:p>
    <w:p w14:paraId="204C9B9D" w14:textId="77777777" w:rsidR="00224CBF" w:rsidRPr="00A57AA5" w:rsidRDefault="00227E0A" w:rsidP="00F20E3E">
      <w:pPr>
        <w:spacing w:after="0" w:line="240" w:lineRule="auto"/>
        <w:rPr>
          <w:rFonts w:ascii="Aptos" w:eastAsia="Times New Roman" w:hAnsi="Aptos" w:cs="Aptos"/>
          <w:color w:val="FF0000"/>
        </w:rPr>
      </w:pPr>
      <w:r w:rsidRPr="00A57AA5">
        <w:rPr>
          <w:rFonts w:ascii="Aptos" w:eastAsia="Times New Roman" w:hAnsi="Aptos" w:cs="Aptos"/>
          <w:color w:val="FF0000"/>
        </w:rPr>
        <w:t xml:space="preserve">There are currently no containment requirements other than those listed in the SoW for this service; the old LVT is already detaching from the subfloor and will come up easily without creating considerable dust/debris. If extensive subfloor work is determined to be required (i.e., grinding), there may be additional requirements for containment, but this will be addressed separately if this occurs. </w:t>
      </w:r>
    </w:p>
    <w:p w14:paraId="204C9B9E" w14:textId="77777777" w:rsidR="00224CBF" w:rsidRDefault="00224CBF" w:rsidP="007A7CFB">
      <w:pPr>
        <w:spacing w:after="0" w:line="240" w:lineRule="auto"/>
        <w:rPr>
          <w:rFonts w:ascii="Aptos" w:hAnsi="Aptos" w:cs="Aptos"/>
        </w:rPr>
      </w:pPr>
    </w:p>
    <w:p w14:paraId="204C9B9F" w14:textId="77777777" w:rsidR="00224CBF" w:rsidRDefault="00224CBF" w:rsidP="007A7CFB">
      <w:pPr>
        <w:spacing w:after="0" w:line="240" w:lineRule="auto"/>
        <w:rPr>
          <w:rFonts w:ascii="Aptos" w:hAnsi="Aptos" w:cs="Aptos"/>
        </w:rPr>
      </w:pPr>
    </w:p>
    <w:p w14:paraId="204C9BA0" w14:textId="77777777" w:rsidR="00224CBF" w:rsidRPr="0090192A" w:rsidRDefault="00227E0A" w:rsidP="007A14CB">
      <w:pPr>
        <w:spacing w:before="100" w:beforeAutospacing="1" w:after="100" w:afterAutospacing="1" w:line="240" w:lineRule="auto"/>
        <w:rPr>
          <w:rFonts w:ascii="Times New Roman" w:hAnsi="Times New Roman" w:cs="Times New Roman"/>
        </w:rPr>
      </w:pPr>
      <w:r w:rsidRPr="0090192A">
        <w:rPr>
          <w:rFonts w:ascii="Times New Roman" w:hAnsi="Times New Roman" w:cs="Times New Roman"/>
        </w:rPr>
        <w:t>13</w:t>
      </w:r>
      <w:r w:rsidRPr="0090192A">
        <w:rPr>
          <w:rFonts w:ascii="Times New Roman" w:hAnsi="Times New Roman" w:cs="Times New Roman"/>
          <w:b/>
          <w:bCs/>
        </w:rPr>
        <w:t>.   Extent of Moisture Mitigation:</w:t>
      </w:r>
      <w:r w:rsidRPr="0090192A">
        <w:rPr>
          <w:rFonts w:ascii="Times New Roman" w:hAnsi="Times New Roman" w:cs="Times New Roman"/>
        </w:rPr>
        <w:t xml:space="preserve"> Is the required moisture barrier to be installed only beneath the areas receiving replacement LVT, or across the entire room, corridor, or contiguous flooring area?</w:t>
      </w:r>
    </w:p>
    <w:p w14:paraId="204C9BA1" w14:textId="77777777" w:rsidR="00224CBF" w:rsidRPr="0090192A" w:rsidRDefault="00227E0A" w:rsidP="00D13027">
      <w:pPr>
        <w:spacing w:after="0" w:line="240" w:lineRule="auto"/>
        <w:rPr>
          <w:rFonts w:ascii="Times New Roman" w:eastAsia="Times New Roman" w:hAnsi="Times New Roman" w:cs="Times New Roman"/>
          <w:color w:val="000000" w:themeColor="text1"/>
        </w:rPr>
      </w:pPr>
      <w:r w:rsidRPr="0090192A">
        <w:rPr>
          <w:rFonts w:ascii="Times New Roman" w:eastAsia="Times New Roman" w:hAnsi="Times New Roman" w:cs="Times New Roman"/>
          <w:color w:val="000000" w:themeColor="text1"/>
        </w:rPr>
        <w:t>Answer:</w:t>
      </w:r>
    </w:p>
    <w:p w14:paraId="204C9BA2" w14:textId="77777777" w:rsidR="00224CBF" w:rsidRPr="00643AE9" w:rsidRDefault="00227E0A" w:rsidP="00643AE9">
      <w:pPr>
        <w:spacing w:after="0"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 xml:space="preserve">We are awaiting results of moisture testing for the subfloor. The results of this </w:t>
      </w:r>
      <w:proofErr w:type="gramStart"/>
      <w:r w:rsidRPr="0090192A">
        <w:rPr>
          <w:rFonts w:ascii="Times New Roman" w:eastAsia="Times New Roman" w:hAnsi="Times New Roman" w:cs="Times New Roman"/>
          <w:color w:val="FF0000"/>
        </w:rPr>
        <w:t>testing</w:t>
      </w:r>
      <w:proofErr w:type="gramEnd"/>
      <w:r w:rsidRPr="0090192A">
        <w:rPr>
          <w:rFonts w:ascii="Times New Roman" w:eastAsia="Times New Roman" w:hAnsi="Times New Roman" w:cs="Times New Roman"/>
          <w:color w:val="FF0000"/>
        </w:rPr>
        <w:t xml:space="preserve"> will now determine if a moisture barrier will be needed. If a moisture barrier is needed, then the barrier will only be required underneath the areas receiving replacement flooring.</w:t>
      </w:r>
    </w:p>
    <w:p w14:paraId="204C9BA3" w14:textId="77777777" w:rsidR="00224CBF" w:rsidRPr="0090192A" w:rsidRDefault="00224CBF" w:rsidP="007A14CB">
      <w:pPr>
        <w:spacing w:before="100" w:beforeAutospacing="1" w:after="100" w:afterAutospacing="1" w:line="240" w:lineRule="auto"/>
        <w:rPr>
          <w:rFonts w:ascii="Times New Roman" w:hAnsi="Times New Roman" w:cs="Times New Roman"/>
        </w:rPr>
      </w:pPr>
    </w:p>
    <w:p w14:paraId="204C9BA4" w14:textId="77777777" w:rsidR="00224CBF" w:rsidRPr="0090192A" w:rsidRDefault="00227E0A" w:rsidP="007A14CB">
      <w:pPr>
        <w:spacing w:before="100" w:beforeAutospacing="1" w:after="100" w:afterAutospacing="1" w:line="240" w:lineRule="auto"/>
        <w:rPr>
          <w:rFonts w:ascii="Times New Roman" w:hAnsi="Times New Roman" w:cs="Times New Roman"/>
        </w:rPr>
      </w:pPr>
      <w:r w:rsidRPr="0090192A">
        <w:rPr>
          <w:rFonts w:ascii="Times New Roman" w:hAnsi="Times New Roman" w:cs="Times New Roman"/>
        </w:rPr>
        <w:t>14</w:t>
      </w:r>
      <w:r w:rsidRPr="0090192A">
        <w:rPr>
          <w:rFonts w:ascii="Times New Roman" w:hAnsi="Times New Roman" w:cs="Times New Roman"/>
          <w:b/>
          <w:bCs/>
        </w:rPr>
        <w:t>.   Specified LVT:</w:t>
      </w:r>
      <w:r w:rsidRPr="0090192A">
        <w:rPr>
          <w:rFonts w:ascii="Times New Roman" w:hAnsi="Times New Roman" w:cs="Times New Roman"/>
        </w:rPr>
        <w:t xml:space="preserve"> Is Karndean </w:t>
      </w:r>
      <w:proofErr w:type="spellStart"/>
      <w:r w:rsidRPr="0090192A">
        <w:rPr>
          <w:rFonts w:ascii="Times New Roman" w:hAnsi="Times New Roman" w:cs="Times New Roman"/>
        </w:rPr>
        <w:t>Korlock</w:t>
      </w:r>
      <w:proofErr w:type="spellEnd"/>
      <w:r w:rsidRPr="0090192A">
        <w:rPr>
          <w:rFonts w:ascii="Times New Roman" w:hAnsi="Times New Roman" w:cs="Times New Roman"/>
        </w:rPr>
        <w:t xml:space="preserve"> Select – Smoked Butternut (RKP8107) required with no substitutions, and has the VA confirmed availability of sufficient quantities for the anticipated repair?</w:t>
      </w:r>
    </w:p>
    <w:p w14:paraId="204C9BA5" w14:textId="77777777" w:rsidR="00224CBF" w:rsidRPr="0090192A" w:rsidRDefault="00227E0A" w:rsidP="007A14CB">
      <w:pPr>
        <w:spacing w:before="100" w:beforeAutospacing="1" w:after="100" w:afterAutospacing="1" w:line="240" w:lineRule="auto"/>
        <w:rPr>
          <w:rFonts w:ascii="Times New Roman" w:hAnsi="Times New Roman" w:cs="Times New Roman"/>
        </w:rPr>
      </w:pPr>
      <w:r w:rsidRPr="0090192A">
        <w:rPr>
          <w:rFonts w:ascii="Times New Roman" w:hAnsi="Times New Roman" w:cs="Times New Roman"/>
        </w:rPr>
        <w:t>Answer:</w:t>
      </w:r>
    </w:p>
    <w:p w14:paraId="204C9BA6" w14:textId="77777777" w:rsidR="00224CBF" w:rsidRDefault="00227E0A" w:rsidP="007A14CB">
      <w:pPr>
        <w:spacing w:before="100" w:beforeAutospacing="1" w:after="100" w:afterAutospacing="1"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The contractor will be responsible for supplying the flooring product. The VA cannot and is not responsible for confirming the availability of the selected flooring product; it will be the contractor’s responsibility to supply the flooring</w:t>
      </w:r>
      <w:r>
        <w:rPr>
          <w:rFonts w:ascii="Times New Roman" w:eastAsia="Times New Roman" w:hAnsi="Times New Roman" w:cs="Times New Roman"/>
          <w:color w:val="FF0000"/>
        </w:rPr>
        <w:t>.</w:t>
      </w:r>
    </w:p>
    <w:p w14:paraId="204C9BA7" w14:textId="77777777" w:rsidR="00224CBF" w:rsidRPr="00FD3D6D" w:rsidRDefault="00227E0A" w:rsidP="009A2385">
      <w:pPr>
        <w:spacing w:after="0" w:line="240" w:lineRule="auto"/>
        <w:rPr>
          <w:rFonts w:ascii="Times New Roman" w:eastAsia="Times New Roman" w:hAnsi="Times New Roman" w:cs="Times New Roman"/>
          <w:color w:val="FF0000"/>
        </w:rPr>
      </w:pPr>
      <w:r w:rsidRPr="00FD3D6D">
        <w:rPr>
          <w:rFonts w:ascii="Times New Roman" w:eastAsia="Times New Roman" w:hAnsi="Times New Roman" w:cs="Times New Roman"/>
          <w:color w:val="FF0000"/>
        </w:rPr>
        <w:t>Since the Site visit on September 29, 2026, there may be a change of selection of LVT flooring.  VA Engineering will provide the new selection before the solicitation closes.</w:t>
      </w:r>
    </w:p>
    <w:p w14:paraId="204C9BA8" w14:textId="77777777" w:rsidR="00224CBF" w:rsidRPr="0090192A" w:rsidRDefault="00224CBF" w:rsidP="007A14CB">
      <w:pPr>
        <w:spacing w:before="100" w:beforeAutospacing="1" w:after="100" w:afterAutospacing="1" w:line="240" w:lineRule="auto"/>
        <w:rPr>
          <w:rFonts w:ascii="Times New Roman" w:hAnsi="Times New Roman" w:cs="Times New Roman"/>
        </w:rPr>
      </w:pPr>
    </w:p>
    <w:p w14:paraId="204C9BA9" w14:textId="77777777" w:rsidR="00224CBF" w:rsidRPr="0090192A" w:rsidRDefault="00227E0A" w:rsidP="007A14CB">
      <w:pPr>
        <w:spacing w:before="100" w:beforeAutospacing="1" w:after="100" w:afterAutospacing="1" w:line="240" w:lineRule="auto"/>
        <w:rPr>
          <w:rFonts w:ascii="Times New Roman" w:hAnsi="Times New Roman" w:cs="Times New Roman"/>
        </w:rPr>
      </w:pPr>
      <w:r w:rsidRPr="0090192A">
        <w:rPr>
          <w:rFonts w:ascii="Times New Roman" w:hAnsi="Times New Roman" w:cs="Times New Roman"/>
        </w:rPr>
        <w:t>15</w:t>
      </w:r>
      <w:r w:rsidRPr="0090192A">
        <w:rPr>
          <w:rFonts w:ascii="Times New Roman" w:hAnsi="Times New Roman" w:cs="Times New Roman"/>
          <w:b/>
          <w:bCs/>
        </w:rPr>
        <w:t>.   After-Hours/Weekend Work:</w:t>
      </w:r>
      <w:r w:rsidRPr="0090192A">
        <w:rPr>
          <w:rFonts w:ascii="Times New Roman" w:hAnsi="Times New Roman" w:cs="Times New Roman"/>
        </w:rPr>
        <w:t xml:space="preserve"> Should offerors assume a particular </w:t>
      </w:r>
      <w:proofErr w:type="gramStart"/>
      <w:r w:rsidRPr="0090192A">
        <w:rPr>
          <w:rFonts w:ascii="Times New Roman" w:hAnsi="Times New Roman" w:cs="Times New Roman"/>
        </w:rPr>
        <w:t>amount</w:t>
      </w:r>
      <w:proofErr w:type="gramEnd"/>
      <w:r w:rsidRPr="0090192A">
        <w:rPr>
          <w:rFonts w:ascii="Times New Roman" w:hAnsi="Times New Roman" w:cs="Times New Roman"/>
        </w:rPr>
        <w:t xml:space="preserve"> of after-hours or weekend work for pricing purposes, or will the final work schedule be coordinated with the COR </w:t>
      </w:r>
      <w:proofErr w:type="gramStart"/>
      <w:r w:rsidRPr="0090192A">
        <w:rPr>
          <w:rFonts w:ascii="Times New Roman" w:hAnsi="Times New Roman" w:cs="Times New Roman"/>
        </w:rPr>
        <w:t>after award</w:t>
      </w:r>
      <w:proofErr w:type="gramEnd"/>
      <w:r w:rsidRPr="0090192A">
        <w:rPr>
          <w:rFonts w:ascii="Times New Roman" w:hAnsi="Times New Roman" w:cs="Times New Roman"/>
        </w:rPr>
        <w:t>?</w:t>
      </w:r>
    </w:p>
    <w:p w14:paraId="204C9BAA" w14:textId="77777777" w:rsidR="00224CBF" w:rsidRPr="0090192A" w:rsidRDefault="00227E0A" w:rsidP="007A14CB">
      <w:pPr>
        <w:spacing w:before="100" w:beforeAutospacing="1" w:after="100" w:afterAutospacing="1" w:line="240" w:lineRule="auto"/>
        <w:rPr>
          <w:rFonts w:ascii="Times New Roman" w:hAnsi="Times New Roman" w:cs="Times New Roman"/>
        </w:rPr>
      </w:pPr>
      <w:r w:rsidRPr="0090192A">
        <w:rPr>
          <w:rFonts w:ascii="Times New Roman" w:hAnsi="Times New Roman" w:cs="Times New Roman"/>
        </w:rPr>
        <w:t>Answer:</w:t>
      </w:r>
    </w:p>
    <w:p w14:paraId="204C9BAB" w14:textId="77777777" w:rsidR="00224CBF" w:rsidRPr="0090192A" w:rsidRDefault="00227E0A" w:rsidP="00BB6A28">
      <w:pPr>
        <w:spacing w:after="0"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Final work schedule will be coordinated with the COR after contract award. After-hours / weekend work is not anticipated to be needed since the plan is to not move patients back into this building until the flooring work is completed and the contract is closed out.</w:t>
      </w:r>
    </w:p>
    <w:p w14:paraId="204C9BAC" w14:textId="77777777" w:rsidR="00224CBF" w:rsidRPr="0090192A" w:rsidRDefault="00224CBF" w:rsidP="00BB6A28">
      <w:pPr>
        <w:spacing w:after="0" w:line="240" w:lineRule="auto"/>
        <w:rPr>
          <w:rFonts w:ascii="Times New Roman" w:eastAsia="Times New Roman" w:hAnsi="Times New Roman" w:cs="Times New Roman"/>
          <w:color w:val="FF0000"/>
        </w:rPr>
      </w:pPr>
    </w:p>
    <w:p w14:paraId="204C9BAD" w14:textId="77777777" w:rsidR="00224CBF" w:rsidRPr="0090192A" w:rsidRDefault="00227E0A" w:rsidP="00BA1F1F">
      <w:pPr>
        <w:spacing w:after="0" w:line="240" w:lineRule="auto"/>
        <w:rPr>
          <w:rFonts w:ascii="Times New Roman" w:hAnsi="Times New Roman" w:cs="Times New Roman"/>
        </w:rPr>
      </w:pPr>
      <w:r w:rsidRPr="0090192A">
        <w:rPr>
          <w:rFonts w:ascii="Times New Roman" w:hAnsi="Times New Roman" w:cs="Times New Roman"/>
        </w:rPr>
        <w:t>16.   Is the work limited to patching damaged sections within each area, or will full rooms/corridors be replaced wall to wall?</w:t>
      </w:r>
    </w:p>
    <w:p w14:paraId="204C9BAE" w14:textId="77777777" w:rsidR="00224CBF" w:rsidRPr="0090192A" w:rsidRDefault="00224CBF" w:rsidP="00BA1F1F">
      <w:pPr>
        <w:spacing w:after="0" w:line="240" w:lineRule="auto"/>
        <w:rPr>
          <w:rFonts w:ascii="Times New Roman" w:hAnsi="Times New Roman" w:cs="Times New Roman"/>
        </w:rPr>
      </w:pPr>
    </w:p>
    <w:p w14:paraId="204C9BAF" w14:textId="77777777" w:rsidR="00224CBF" w:rsidRPr="0090192A" w:rsidRDefault="00227E0A" w:rsidP="00BA1F1F">
      <w:pPr>
        <w:spacing w:after="0" w:line="240" w:lineRule="auto"/>
        <w:rPr>
          <w:rFonts w:ascii="Times New Roman" w:hAnsi="Times New Roman" w:cs="Times New Roman"/>
        </w:rPr>
      </w:pPr>
      <w:r w:rsidRPr="0090192A">
        <w:rPr>
          <w:rFonts w:ascii="Times New Roman" w:hAnsi="Times New Roman" w:cs="Times New Roman"/>
        </w:rPr>
        <w:t>Answer:</w:t>
      </w:r>
    </w:p>
    <w:p w14:paraId="204C9BB0" w14:textId="77777777" w:rsidR="00224CBF" w:rsidRDefault="00227E0A" w:rsidP="00F1397F">
      <w:pPr>
        <w:spacing w:after="0" w:line="240" w:lineRule="auto"/>
        <w:rPr>
          <w:rFonts w:ascii="Times New Roman" w:eastAsia="Times New Roman" w:hAnsi="Times New Roman" w:cs="Times New Roman"/>
        </w:rPr>
      </w:pPr>
      <w:r w:rsidRPr="0090192A">
        <w:rPr>
          <w:rFonts w:ascii="Times New Roman" w:eastAsia="Times New Roman" w:hAnsi="Times New Roman" w:cs="Times New Roman"/>
          <w:color w:val="FF0000"/>
        </w:rPr>
        <w:t>Full rooms and corridors will be replaced wall-to-wall</w:t>
      </w:r>
      <w:r w:rsidRPr="0090192A">
        <w:rPr>
          <w:rFonts w:ascii="Times New Roman" w:eastAsia="Times New Roman" w:hAnsi="Times New Roman" w:cs="Times New Roman"/>
        </w:rPr>
        <w:t xml:space="preserve">. </w:t>
      </w:r>
    </w:p>
    <w:p w14:paraId="204C9BB1" w14:textId="77777777" w:rsidR="00224CBF" w:rsidRDefault="00224CBF" w:rsidP="00F1397F">
      <w:pPr>
        <w:spacing w:after="0" w:line="240" w:lineRule="auto"/>
        <w:rPr>
          <w:rFonts w:ascii="Times New Roman" w:eastAsia="Times New Roman" w:hAnsi="Times New Roman" w:cs="Times New Roman"/>
        </w:rPr>
      </w:pPr>
    </w:p>
    <w:p w14:paraId="204C9BB2" w14:textId="77777777" w:rsidR="00224CBF" w:rsidRPr="0090192A" w:rsidRDefault="00224CBF" w:rsidP="00F1397F">
      <w:pPr>
        <w:spacing w:after="0" w:line="240" w:lineRule="auto"/>
        <w:rPr>
          <w:rFonts w:ascii="Times New Roman" w:eastAsia="Times New Roman" w:hAnsi="Times New Roman" w:cs="Times New Roman"/>
        </w:rPr>
      </w:pPr>
    </w:p>
    <w:p w14:paraId="204C9BB3" w14:textId="77777777" w:rsidR="00224CBF" w:rsidRPr="0090192A" w:rsidRDefault="00224CBF" w:rsidP="00BA1F1F">
      <w:pPr>
        <w:spacing w:after="0" w:line="240" w:lineRule="auto"/>
        <w:rPr>
          <w:rFonts w:ascii="Times New Roman" w:hAnsi="Times New Roman" w:cs="Times New Roman"/>
        </w:rPr>
      </w:pPr>
    </w:p>
    <w:p w14:paraId="204C9BB4" w14:textId="77777777" w:rsidR="00224CBF" w:rsidRPr="0090192A" w:rsidRDefault="00227E0A" w:rsidP="00BA1F1F">
      <w:pPr>
        <w:spacing w:after="0" w:line="240" w:lineRule="auto"/>
        <w:rPr>
          <w:rFonts w:ascii="Times New Roman" w:hAnsi="Times New Roman" w:cs="Times New Roman"/>
        </w:rPr>
      </w:pPr>
      <w:r w:rsidRPr="0090192A">
        <w:rPr>
          <w:rFonts w:ascii="Times New Roman" w:hAnsi="Times New Roman" w:cs="Times New Roman"/>
        </w:rPr>
        <w:t xml:space="preserve">17.   </w:t>
      </w:r>
      <w:r w:rsidRPr="0090192A">
        <w:rPr>
          <w:rFonts w:ascii="Times New Roman" w:hAnsi="Times New Roman" w:cs="Times New Roman"/>
        </w:rPr>
        <w:t>How many doorways and floor transitions are included, and what adjacent flooring types will the new LVT transition to?</w:t>
      </w:r>
    </w:p>
    <w:p w14:paraId="204C9BB5" w14:textId="77777777" w:rsidR="00224CBF" w:rsidRPr="0090192A" w:rsidRDefault="00224CBF" w:rsidP="00BA1F1F">
      <w:pPr>
        <w:spacing w:after="0" w:line="240" w:lineRule="auto"/>
        <w:rPr>
          <w:rFonts w:ascii="Times New Roman" w:hAnsi="Times New Roman" w:cs="Times New Roman"/>
        </w:rPr>
      </w:pPr>
    </w:p>
    <w:p w14:paraId="204C9BB6" w14:textId="77777777" w:rsidR="00224CBF" w:rsidRPr="0090192A" w:rsidRDefault="00227E0A" w:rsidP="00CC52AC">
      <w:pPr>
        <w:spacing w:after="0" w:line="240" w:lineRule="auto"/>
        <w:rPr>
          <w:rFonts w:ascii="Times New Roman" w:eastAsia="Times New Roman" w:hAnsi="Times New Roman" w:cs="Times New Roman"/>
          <w:color w:val="000000" w:themeColor="text1"/>
        </w:rPr>
      </w:pPr>
      <w:r w:rsidRPr="0090192A">
        <w:rPr>
          <w:rFonts w:ascii="Times New Roman" w:eastAsia="Times New Roman" w:hAnsi="Times New Roman" w:cs="Times New Roman"/>
          <w:color w:val="000000" w:themeColor="text1"/>
        </w:rPr>
        <w:t>Answer:</w:t>
      </w:r>
    </w:p>
    <w:p w14:paraId="204C9BB7" w14:textId="77777777" w:rsidR="00224CBF" w:rsidRPr="0090192A" w:rsidRDefault="00227E0A" w:rsidP="00CC52AC">
      <w:pPr>
        <w:spacing w:after="0"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The total number of doorways and transition areas should be determined by the contractor based on looking at the floor plan.</w:t>
      </w:r>
    </w:p>
    <w:p w14:paraId="204C9BB8" w14:textId="77777777" w:rsidR="00224CBF" w:rsidRPr="0090192A" w:rsidRDefault="00224CBF" w:rsidP="00BA1F1F">
      <w:pPr>
        <w:spacing w:after="0" w:line="240" w:lineRule="auto"/>
        <w:rPr>
          <w:rFonts w:ascii="Times New Roman" w:hAnsi="Times New Roman" w:cs="Times New Roman"/>
        </w:rPr>
      </w:pPr>
    </w:p>
    <w:p w14:paraId="204C9BB9" w14:textId="77777777" w:rsidR="00224CBF" w:rsidRPr="0090192A" w:rsidRDefault="00227E0A" w:rsidP="00BA1F1F">
      <w:pPr>
        <w:spacing w:after="0" w:line="240" w:lineRule="auto"/>
        <w:contextualSpacing/>
        <w:rPr>
          <w:rFonts w:ascii="Times New Roman" w:hAnsi="Times New Roman" w:cs="Times New Roman"/>
        </w:rPr>
      </w:pPr>
      <w:r w:rsidRPr="0090192A">
        <w:rPr>
          <w:rFonts w:ascii="Times New Roman" w:hAnsi="Times New Roman" w:cs="Times New Roman"/>
        </w:rPr>
        <w:t xml:space="preserve">18.   Is the existing LVT glued down or floating? The specified Karndean </w:t>
      </w:r>
      <w:proofErr w:type="spellStart"/>
      <w:r w:rsidRPr="0090192A">
        <w:rPr>
          <w:rFonts w:ascii="Times New Roman" w:hAnsi="Times New Roman" w:cs="Times New Roman"/>
        </w:rPr>
        <w:t>Korlock</w:t>
      </w:r>
      <w:proofErr w:type="spellEnd"/>
      <w:r w:rsidRPr="0090192A">
        <w:rPr>
          <w:rFonts w:ascii="Times New Roman" w:hAnsi="Times New Roman" w:cs="Times New Roman"/>
        </w:rPr>
        <w:t xml:space="preserve"> Select is a click-lock product. Please confirm whether the Government expects a floating installation over the moisture barrier or a glue-down installation.</w:t>
      </w:r>
    </w:p>
    <w:p w14:paraId="204C9BBA" w14:textId="77777777" w:rsidR="00224CBF" w:rsidRPr="0090192A" w:rsidRDefault="00224CBF" w:rsidP="00346D66">
      <w:pPr>
        <w:spacing w:after="0" w:line="240" w:lineRule="auto"/>
        <w:rPr>
          <w:rFonts w:ascii="Times New Roman" w:eastAsia="Times New Roman" w:hAnsi="Times New Roman" w:cs="Times New Roman"/>
        </w:rPr>
      </w:pPr>
    </w:p>
    <w:p w14:paraId="204C9BBB" w14:textId="77777777" w:rsidR="00224CBF" w:rsidRPr="0090192A" w:rsidRDefault="00227E0A" w:rsidP="00346D66">
      <w:pPr>
        <w:spacing w:after="0" w:line="240" w:lineRule="auto"/>
        <w:rPr>
          <w:rFonts w:ascii="Times New Roman" w:eastAsia="Times New Roman" w:hAnsi="Times New Roman" w:cs="Times New Roman"/>
        </w:rPr>
      </w:pPr>
      <w:r w:rsidRPr="0090192A">
        <w:rPr>
          <w:rFonts w:ascii="Times New Roman" w:eastAsia="Times New Roman" w:hAnsi="Times New Roman" w:cs="Times New Roman"/>
        </w:rPr>
        <w:t>Answer:</w:t>
      </w:r>
    </w:p>
    <w:p w14:paraId="204C9BBC" w14:textId="77777777" w:rsidR="00224CBF" w:rsidRPr="0090192A" w:rsidRDefault="00227E0A" w:rsidP="00346D66">
      <w:pPr>
        <w:spacing w:after="0"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The existing LVT is glue-down. The flooring product will be changed now after discussion with VA Environmental Management staff. Please be on the lookout for an updated SoW after a new flooring product is determined.</w:t>
      </w:r>
    </w:p>
    <w:p w14:paraId="204C9BBD" w14:textId="77777777" w:rsidR="00224CBF" w:rsidRPr="0090192A" w:rsidRDefault="00224CBF" w:rsidP="00BA1F1F">
      <w:pPr>
        <w:spacing w:after="0" w:line="240" w:lineRule="auto"/>
        <w:contextualSpacing/>
        <w:rPr>
          <w:rFonts w:ascii="Times New Roman" w:hAnsi="Times New Roman" w:cs="Times New Roman"/>
        </w:rPr>
      </w:pPr>
    </w:p>
    <w:p w14:paraId="204C9BBE" w14:textId="77777777" w:rsidR="00224CBF" w:rsidRPr="0090192A" w:rsidRDefault="00224CBF" w:rsidP="00BA1F1F">
      <w:pPr>
        <w:spacing w:after="0" w:line="240" w:lineRule="auto"/>
        <w:contextualSpacing/>
        <w:rPr>
          <w:rFonts w:ascii="Times New Roman" w:hAnsi="Times New Roman" w:cs="Times New Roman"/>
        </w:rPr>
      </w:pPr>
    </w:p>
    <w:p w14:paraId="204C9BBF" w14:textId="77777777" w:rsidR="00224CBF" w:rsidRPr="0090192A" w:rsidRDefault="00227E0A" w:rsidP="00BA1F1F">
      <w:pPr>
        <w:spacing w:after="0" w:line="240" w:lineRule="auto"/>
        <w:contextualSpacing/>
        <w:rPr>
          <w:rFonts w:ascii="Times New Roman" w:hAnsi="Times New Roman" w:cs="Times New Roman"/>
        </w:rPr>
      </w:pPr>
      <w:r w:rsidRPr="0090192A">
        <w:rPr>
          <w:rFonts w:ascii="Times New Roman" w:hAnsi="Times New Roman" w:cs="Times New Roman"/>
        </w:rPr>
        <w:t xml:space="preserve">19.   Does the 45-day performance period begin at contract award or at the Notice to Proceed? If the specified Karndean product has a </w:t>
      </w:r>
      <w:proofErr w:type="gramStart"/>
      <w:r w:rsidRPr="0090192A">
        <w:rPr>
          <w:rFonts w:ascii="Times New Roman" w:hAnsi="Times New Roman" w:cs="Times New Roman"/>
        </w:rPr>
        <w:t>manufacturer</w:t>
      </w:r>
      <w:proofErr w:type="gramEnd"/>
      <w:r w:rsidRPr="0090192A">
        <w:rPr>
          <w:rFonts w:ascii="Times New Roman" w:hAnsi="Times New Roman" w:cs="Times New Roman"/>
        </w:rPr>
        <w:t xml:space="preserve"> lead time or backorder, will the performance period be adjusted?</w:t>
      </w:r>
    </w:p>
    <w:p w14:paraId="204C9BC0" w14:textId="77777777" w:rsidR="00224CBF" w:rsidRPr="0090192A" w:rsidRDefault="00224CBF" w:rsidP="008A5066">
      <w:pPr>
        <w:spacing w:after="0" w:line="240" w:lineRule="auto"/>
        <w:contextualSpacing/>
        <w:rPr>
          <w:rFonts w:ascii="Times New Roman" w:hAnsi="Times New Roman" w:cs="Times New Roman"/>
          <w:color w:val="FF0000"/>
        </w:rPr>
      </w:pPr>
    </w:p>
    <w:p w14:paraId="204C9BC1" w14:textId="77777777" w:rsidR="00224CBF" w:rsidRPr="0090192A" w:rsidRDefault="00227E0A" w:rsidP="008A5066">
      <w:pPr>
        <w:spacing w:after="0" w:line="240" w:lineRule="auto"/>
        <w:contextualSpacing/>
        <w:rPr>
          <w:rFonts w:ascii="Times New Roman" w:hAnsi="Times New Roman" w:cs="Times New Roman"/>
          <w:color w:val="000000" w:themeColor="text1"/>
        </w:rPr>
      </w:pPr>
      <w:r w:rsidRPr="0090192A">
        <w:rPr>
          <w:rFonts w:ascii="Times New Roman" w:hAnsi="Times New Roman" w:cs="Times New Roman"/>
          <w:color w:val="000000" w:themeColor="text1"/>
        </w:rPr>
        <w:t>Answer:</w:t>
      </w:r>
    </w:p>
    <w:p w14:paraId="204C9BC2" w14:textId="77777777" w:rsidR="00224CBF" w:rsidRPr="0090192A" w:rsidRDefault="00227E0A" w:rsidP="008A5066">
      <w:pPr>
        <w:spacing w:after="0" w:line="240" w:lineRule="auto"/>
        <w:contextualSpacing/>
        <w:rPr>
          <w:rFonts w:ascii="Times New Roman" w:hAnsi="Times New Roman" w:cs="Times New Roman"/>
          <w:color w:val="FF0000"/>
        </w:rPr>
      </w:pPr>
      <w:r w:rsidRPr="0090192A">
        <w:rPr>
          <w:rFonts w:ascii="Times New Roman" w:hAnsi="Times New Roman" w:cs="Times New Roman"/>
          <w:color w:val="FF0000"/>
        </w:rPr>
        <w:t xml:space="preserve">The Notice to Proceed and the contract award date will be same start date.  The period of performance will be adjusted to accommodate for any </w:t>
      </w:r>
      <w:proofErr w:type="gramStart"/>
      <w:r w:rsidRPr="0090192A">
        <w:rPr>
          <w:rFonts w:ascii="Times New Roman" w:hAnsi="Times New Roman" w:cs="Times New Roman"/>
          <w:color w:val="FF0000"/>
        </w:rPr>
        <w:t>lead-time</w:t>
      </w:r>
      <w:proofErr w:type="gramEnd"/>
      <w:r w:rsidRPr="0090192A">
        <w:rPr>
          <w:rFonts w:ascii="Times New Roman" w:hAnsi="Times New Roman" w:cs="Times New Roman"/>
          <w:color w:val="FF0000"/>
        </w:rPr>
        <w:t xml:space="preserve"> as necessary.</w:t>
      </w:r>
    </w:p>
    <w:p w14:paraId="204C9BC3" w14:textId="77777777" w:rsidR="00224CBF" w:rsidRPr="0090192A" w:rsidRDefault="00224CBF" w:rsidP="00C167D5">
      <w:pPr>
        <w:spacing w:after="0" w:line="240" w:lineRule="auto"/>
        <w:ind w:left="720"/>
        <w:rPr>
          <w:rFonts w:ascii="Times New Roman" w:hAnsi="Times New Roman" w:cs="Times New Roman"/>
        </w:rPr>
      </w:pPr>
    </w:p>
    <w:p w14:paraId="204C9BC4" w14:textId="77777777" w:rsidR="00224CBF" w:rsidRPr="0090192A" w:rsidRDefault="00227E0A" w:rsidP="006C5B1F">
      <w:pPr>
        <w:spacing w:after="0" w:line="240" w:lineRule="auto"/>
        <w:contextualSpacing/>
        <w:rPr>
          <w:rFonts w:ascii="Times New Roman" w:hAnsi="Times New Roman" w:cs="Times New Roman"/>
        </w:rPr>
      </w:pPr>
      <w:r w:rsidRPr="0090192A">
        <w:rPr>
          <w:rFonts w:ascii="Times New Roman" w:hAnsi="Times New Roman" w:cs="Times New Roman"/>
        </w:rPr>
        <w:t>20</w:t>
      </w:r>
      <w:proofErr w:type="gramStart"/>
      <w:r w:rsidRPr="0090192A">
        <w:rPr>
          <w:rFonts w:ascii="Times New Roman" w:hAnsi="Times New Roman" w:cs="Times New Roman"/>
        </w:rPr>
        <w:t>.  Given</w:t>
      </w:r>
      <w:proofErr w:type="gramEnd"/>
      <w:r w:rsidRPr="0090192A">
        <w:rPr>
          <w:rFonts w:ascii="Times New Roman" w:hAnsi="Times New Roman" w:cs="Times New Roman"/>
        </w:rPr>
        <w:t xml:space="preserve"> that Contractor Safety Training is held every other Wednesday, can the VA accommodate training and badging promptly after award so </w:t>
      </w:r>
      <w:proofErr w:type="gramStart"/>
      <w:r w:rsidRPr="0090192A">
        <w:rPr>
          <w:rFonts w:ascii="Times New Roman" w:hAnsi="Times New Roman" w:cs="Times New Roman"/>
        </w:rPr>
        <w:t>work can</w:t>
      </w:r>
      <w:proofErr w:type="gramEnd"/>
      <w:r w:rsidRPr="0090192A">
        <w:rPr>
          <w:rFonts w:ascii="Times New Roman" w:hAnsi="Times New Roman" w:cs="Times New Roman"/>
        </w:rPr>
        <w:t xml:space="preserve"> begin within the 45-day window?</w:t>
      </w:r>
    </w:p>
    <w:p w14:paraId="204C9BC5" w14:textId="77777777" w:rsidR="00224CBF" w:rsidRPr="0090192A" w:rsidRDefault="00224CBF" w:rsidP="008A5066">
      <w:pPr>
        <w:spacing w:after="0" w:line="240" w:lineRule="auto"/>
        <w:rPr>
          <w:rFonts w:ascii="Times New Roman" w:hAnsi="Times New Roman" w:cs="Times New Roman"/>
        </w:rPr>
      </w:pPr>
    </w:p>
    <w:p w14:paraId="204C9BC6" w14:textId="77777777" w:rsidR="00224CBF" w:rsidRPr="0090192A" w:rsidRDefault="00227E0A" w:rsidP="004D4056">
      <w:pPr>
        <w:spacing w:after="0" w:line="240" w:lineRule="auto"/>
        <w:contextualSpacing/>
        <w:rPr>
          <w:rFonts w:ascii="Times New Roman" w:hAnsi="Times New Roman" w:cs="Times New Roman"/>
          <w:color w:val="000000" w:themeColor="text1"/>
        </w:rPr>
      </w:pPr>
      <w:r w:rsidRPr="0090192A">
        <w:rPr>
          <w:rFonts w:ascii="Times New Roman" w:hAnsi="Times New Roman" w:cs="Times New Roman"/>
          <w:color w:val="000000" w:themeColor="text1"/>
        </w:rPr>
        <w:t>Answer:</w:t>
      </w:r>
    </w:p>
    <w:p w14:paraId="204C9BC7" w14:textId="77777777" w:rsidR="00224CBF" w:rsidRPr="0090192A" w:rsidRDefault="00224CBF" w:rsidP="008A5066">
      <w:pPr>
        <w:spacing w:after="0" w:line="240" w:lineRule="auto"/>
        <w:rPr>
          <w:rFonts w:ascii="Times New Roman" w:hAnsi="Times New Roman" w:cs="Times New Roman"/>
        </w:rPr>
      </w:pPr>
    </w:p>
    <w:p w14:paraId="204C9BC8" w14:textId="77777777" w:rsidR="00224CBF" w:rsidRPr="0090192A" w:rsidRDefault="00227E0A" w:rsidP="008A5066">
      <w:pPr>
        <w:spacing w:after="0"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Contractor safety training will not be necessary. We will take this out of the revised SoW so it will not be included in the contract.</w:t>
      </w:r>
    </w:p>
    <w:p w14:paraId="204C9BC9" w14:textId="77777777" w:rsidR="00224CBF" w:rsidRPr="0090192A" w:rsidRDefault="00224CBF" w:rsidP="006C5B1F">
      <w:pPr>
        <w:spacing w:after="0" w:line="240" w:lineRule="auto"/>
        <w:contextualSpacing/>
        <w:rPr>
          <w:rFonts w:ascii="Times New Roman" w:hAnsi="Times New Roman" w:cs="Times New Roman"/>
        </w:rPr>
      </w:pPr>
    </w:p>
    <w:p w14:paraId="204C9BCA" w14:textId="77777777" w:rsidR="00224CBF" w:rsidRPr="0090192A" w:rsidRDefault="00224CBF" w:rsidP="006C5B1F">
      <w:pPr>
        <w:spacing w:after="0" w:line="240" w:lineRule="auto"/>
        <w:contextualSpacing/>
        <w:rPr>
          <w:rFonts w:ascii="Times New Roman" w:hAnsi="Times New Roman" w:cs="Times New Roman"/>
        </w:rPr>
      </w:pPr>
    </w:p>
    <w:p w14:paraId="204C9BCB" w14:textId="77777777" w:rsidR="00224CBF" w:rsidRPr="0090192A" w:rsidRDefault="00227E0A" w:rsidP="006C5B1F">
      <w:pPr>
        <w:spacing w:before="100" w:beforeAutospacing="1" w:after="100" w:afterAutospacing="1" w:line="240" w:lineRule="auto"/>
        <w:contextualSpacing/>
        <w:rPr>
          <w:rFonts w:ascii="Times New Roman" w:hAnsi="Times New Roman" w:cs="Times New Roman"/>
        </w:rPr>
      </w:pPr>
      <w:r w:rsidRPr="0090192A">
        <w:rPr>
          <w:rFonts w:ascii="Times New Roman" w:hAnsi="Times New Roman" w:cs="Times New Roman"/>
        </w:rPr>
        <w:t>21</w:t>
      </w:r>
      <w:proofErr w:type="gramStart"/>
      <w:r w:rsidRPr="0090192A">
        <w:rPr>
          <w:rFonts w:ascii="Times New Roman" w:hAnsi="Times New Roman" w:cs="Times New Roman"/>
        </w:rPr>
        <w:t>.  Which</w:t>
      </w:r>
      <w:proofErr w:type="gramEnd"/>
      <w:r w:rsidRPr="0090192A">
        <w:rPr>
          <w:rFonts w:ascii="Times New Roman" w:hAnsi="Times New Roman" w:cs="Times New Roman"/>
        </w:rPr>
        <w:t xml:space="preserve"> floor(s) of Building 10A are affected, and is there an elevator route from the loading dock for materials and equipment?</w:t>
      </w:r>
    </w:p>
    <w:p w14:paraId="204C9BCC" w14:textId="77777777" w:rsidR="00224CBF" w:rsidRPr="0090192A" w:rsidRDefault="00224CBF" w:rsidP="006C5B1F">
      <w:pPr>
        <w:spacing w:before="100" w:beforeAutospacing="1" w:after="100" w:afterAutospacing="1" w:line="240" w:lineRule="auto"/>
        <w:contextualSpacing/>
        <w:rPr>
          <w:rFonts w:ascii="Times New Roman" w:hAnsi="Times New Roman" w:cs="Times New Roman"/>
        </w:rPr>
      </w:pPr>
    </w:p>
    <w:p w14:paraId="204C9BCD" w14:textId="77777777" w:rsidR="00224CBF" w:rsidRPr="0090192A" w:rsidRDefault="00227E0A" w:rsidP="004D4056">
      <w:pPr>
        <w:spacing w:after="0" w:line="240" w:lineRule="auto"/>
        <w:contextualSpacing/>
        <w:rPr>
          <w:rFonts w:ascii="Times New Roman" w:hAnsi="Times New Roman" w:cs="Times New Roman"/>
          <w:color w:val="000000" w:themeColor="text1"/>
        </w:rPr>
      </w:pPr>
      <w:r w:rsidRPr="0090192A">
        <w:rPr>
          <w:rFonts w:ascii="Times New Roman" w:hAnsi="Times New Roman" w:cs="Times New Roman"/>
          <w:color w:val="000000" w:themeColor="text1"/>
        </w:rPr>
        <w:t>Answer:</w:t>
      </w:r>
    </w:p>
    <w:p w14:paraId="204C9BCE" w14:textId="77777777" w:rsidR="00224CBF" w:rsidRPr="0090192A" w:rsidRDefault="00224CBF" w:rsidP="00454C59">
      <w:pPr>
        <w:spacing w:after="0" w:line="240" w:lineRule="auto"/>
        <w:rPr>
          <w:rFonts w:ascii="Times New Roman" w:eastAsia="Times New Roman" w:hAnsi="Times New Roman" w:cs="Times New Roman"/>
        </w:rPr>
      </w:pPr>
    </w:p>
    <w:p w14:paraId="204C9BCF" w14:textId="77777777" w:rsidR="00224CBF" w:rsidRPr="0090192A" w:rsidRDefault="00227E0A" w:rsidP="00454C59">
      <w:pPr>
        <w:spacing w:after="0"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Building 10A West is on the first floor of the facility. Materials will most likely have to be brought in from the rear of the building, and there is an elevator available for getting materials up to the first floor from the basement in this area.</w:t>
      </w:r>
    </w:p>
    <w:p w14:paraId="204C9BD0" w14:textId="77777777" w:rsidR="00224CBF" w:rsidRPr="0090192A" w:rsidRDefault="00224CBF" w:rsidP="006C5B1F">
      <w:pPr>
        <w:spacing w:before="100" w:beforeAutospacing="1" w:after="100" w:afterAutospacing="1" w:line="240" w:lineRule="auto"/>
        <w:contextualSpacing/>
        <w:rPr>
          <w:rFonts w:ascii="Times New Roman" w:hAnsi="Times New Roman" w:cs="Times New Roman"/>
        </w:rPr>
      </w:pPr>
    </w:p>
    <w:p w14:paraId="204C9BD1" w14:textId="77777777" w:rsidR="00224CBF" w:rsidRPr="0090192A" w:rsidRDefault="00224CBF" w:rsidP="006C5B1F">
      <w:pPr>
        <w:spacing w:before="100" w:beforeAutospacing="1" w:after="100" w:afterAutospacing="1" w:line="240" w:lineRule="auto"/>
        <w:contextualSpacing/>
        <w:rPr>
          <w:rFonts w:ascii="Times New Roman" w:hAnsi="Times New Roman" w:cs="Times New Roman"/>
        </w:rPr>
      </w:pPr>
    </w:p>
    <w:p w14:paraId="204C9BD2" w14:textId="77777777" w:rsidR="00224CBF" w:rsidRPr="0090192A" w:rsidRDefault="00224CBF" w:rsidP="006C5B1F">
      <w:pPr>
        <w:spacing w:before="100" w:beforeAutospacing="1" w:after="100" w:afterAutospacing="1" w:line="240" w:lineRule="auto"/>
        <w:contextualSpacing/>
        <w:rPr>
          <w:rFonts w:ascii="Times New Roman" w:hAnsi="Times New Roman" w:cs="Times New Roman"/>
        </w:rPr>
      </w:pPr>
    </w:p>
    <w:p w14:paraId="204C9BD3" w14:textId="77777777" w:rsidR="00224CBF" w:rsidRPr="0090192A" w:rsidRDefault="00227E0A" w:rsidP="004C1D03">
      <w:pPr>
        <w:spacing w:before="100" w:beforeAutospacing="1" w:after="100" w:afterAutospacing="1" w:line="240" w:lineRule="auto"/>
        <w:contextualSpacing/>
        <w:rPr>
          <w:rFonts w:ascii="Times New Roman" w:hAnsi="Times New Roman" w:cs="Times New Roman"/>
        </w:rPr>
      </w:pPr>
      <w:r w:rsidRPr="0090192A">
        <w:rPr>
          <w:rFonts w:ascii="Times New Roman" w:hAnsi="Times New Roman" w:cs="Times New Roman"/>
        </w:rPr>
        <w:t>22</w:t>
      </w:r>
      <w:proofErr w:type="gramStart"/>
      <w:r w:rsidRPr="0090192A">
        <w:rPr>
          <w:rFonts w:ascii="Times New Roman" w:hAnsi="Times New Roman" w:cs="Times New Roman"/>
        </w:rPr>
        <w:t>.  We</w:t>
      </w:r>
      <w:proofErr w:type="gramEnd"/>
      <w:r w:rsidRPr="0090192A">
        <w:rPr>
          <w:rFonts w:ascii="Times New Roman" w:hAnsi="Times New Roman" w:cs="Times New Roman"/>
        </w:rPr>
        <w:t xml:space="preserve"> have reviewed the floor finish plan (drawing DB-010-01) and noted that several areas are marked with red outlines. We understand that the hatched or shaded areas are not included in the scope of the flooring replacement; however, there are other areas outlined in red that are not clearly identified or labeled as part of that scope.</w:t>
      </w:r>
    </w:p>
    <w:p w14:paraId="204C9BD4" w14:textId="77777777" w:rsidR="00224CBF" w:rsidRPr="0090192A" w:rsidRDefault="00224CBF" w:rsidP="004C1D03">
      <w:pPr>
        <w:spacing w:before="100" w:beforeAutospacing="1" w:after="100" w:afterAutospacing="1" w:line="240" w:lineRule="auto"/>
        <w:contextualSpacing/>
        <w:rPr>
          <w:rFonts w:ascii="Times New Roman" w:hAnsi="Times New Roman" w:cs="Times New Roman"/>
        </w:rPr>
      </w:pPr>
    </w:p>
    <w:p w14:paraId="204C9BD5" w14:textId="77777777" w:rsidR="00224CBF" w:rsidRPr="0090192A" w:rsidRDefault="00227E0A" w:rsidP="004C1D03">
      <w:pPr>
        <w:spacing w:before="100" w:beforeAutospacing="1" w:after="100" w:afterAutospacing="1" w:line="240" w:lineRule="auto"/>
        <w:contextualSpacing/>
        <w:rPr>
          <w:rFonts w:ascii="Times New Roman" w:hAnsi="Times New Roman" w:cs="Times New Roman"/>
        </w:rPr>
      </w:pPr>
      <w:r w:rsidRPr="0090192A">
        <w:rPr>
          <w:rFonts w:ascii="Times New Roman" w:hAnsi="Times New Roman" w:cs="Times New Roman"/>
        </w:rPr>
        <w:t xml:space="preserve">Could you confirm whether the areas outlined in red </w:t>
      </w:r>
      <w:proofErr w:type="gramStart"/>
      <w:r w:rsidRPr="0090192A">
        <w:rPr>
          <w:rFonts w:ascii="Times New Roman" w:hAnsi="Times New Roman" w:cs="Times New Roman"/>
        </w:rPr>
        <w:t>on</w:t>
      </w:r>
      <w:proofErr w:type="gramEnd"/>
      <w:r w:rsidRPr="0090192A">
        <w:rPr>
          <w:rFonts w:ascii="Times New Roman" w:hAnsi="Times New Roman" w:cs="Times New Roman"/>
        </w:rPr>
        <w:t xml:space="preserve"> the plan should be included in the base bid for the removal and replacement of the LVT flooring?</w:t>
      </w:r>
    </w:p>
    <w:p w14:paraId="204C9BD6" w14:textId="77777777" w:rsidR="00224CBF" w:rsidRPr="0090192A" w:rsidRDefault="00224CBF" w:rsidP="006C5B1F">
      <w:pPr>
        <w:spacing w:before="100" w:beforeAutospacing="1" w:after="100" w:afterAutospacing="1" w:line="240" w:lineRule="auto"/>
        <w:contextualSpacing/>
        <w:rPr>
          <w:rFonts w:ascii="Times New Roman" w:hAnsi="Times New Roman" w:cs="Times New Roman"/>
        </w:rPr>
      </w:pPr>
    </w:p>
    <w:p w14:paraId="204C9BD7" w14:textId="77777777" w:rsidR="00224CBF" w:rsidRPr="0090192A" w:rsidRDefault="00227E0A" w:rsidP="004D4056">
      <w:pPr>
        <w:spacing w:after="0" w:line="240" w:lineRule="auto"/>
        <w:contextualSpacing/>
        <w:rPr>
          <w:rFonts w:ascii="Times New Roman" w:hAnsi="Times New Roman" w:cs="Times New Roman"/>
          <w:color w:val="000000" w:themeColor="text1"/>
        </w:rPr>
      </w:pPr>
      <w:r w:rsidRPr="0090192A">
        <w:rPr>
          <w:rFonts w:ascii="Times New Roman" w:hAnsi="Times New Roman" w:cs="Times New Roman"/>
          <w:color w:val="000000" w:themeColor="text1"/>
        </w:rPr>
        <w:t>Answer:</w:t>
      </w:r>
    </w:p>
    <w:p w14:paraId="204C9BD8" w14:textId="77777777" w:rsidR="00224CBF" w:rsidRPr="0090192A" w:rsidRDefault="00224CBF" w:rsidP="008A6D3A">
      <w:pPr>
        <w:spacing w:after="0" w:line="240" w:lineRule="auto"/>
        <w:rPr>
          <w:rFonts w:ascii="Times New Roman" w:eastAsia="Times New Roman" w:hAnsi="Times New Roman" w:cs="Times New Roman"/>
          <w:color w:val="FF0000"/>
        </w:rPr>
      </w:pPr>
    </w:p>
    <w:p w14:paraId="204C9BD9" w14:textId="77777777" w:rsidR="00224CBF" w:rsidRPr="0090192A" w:rsidRDefault="00227E0A" w:rsidP="008A6D3A">
      <w:pPr>
        <w:spacing w:after="0"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 xml:space="preserve">Only the areas outlined in red on the floor plan drawing are included in the scope of this contract. </w:t>
      </w:r>
    </w:p>
    <w:p w14:paraId="204C9BDA" w14:textId="77777777" w:rsidR="00224CBF" w:rsidRPr="0090192A" w:rsidRDefault="00224CBF" w:rsidP="008A6D3A">
      <w:pPr>
        <w:rPr>
          <w:rFonts w:ascii="Times New Roman" w:hAnsi="Times New Roman" w:cs="Times New Roman"/>
        </w:rPr>
      </w:pPr>
    </w:p>
    <w:p w14:paraId="204C9BDB" w14:textId="77777777" w:rsidR="00224CBF" w:rsidRPr="0090192A" w:rsidRDefault="00224CBF" w:rsidP="006C5B1F">
      <w:pPr>
        <w:spacing w:before="100" w:beforeAutospacing="1" w:after="100" w:afterAutospacing="1" w:line="240" w:lineRule="auto"/>
        <w:contextualSpacing/>
        <w:rPr>
          <w:rFonts w:ascii="Times New Roman" w:hAnsi="Times New Roman" w:cs="Times New Roman"/>
        </w:rPr>
      </w:pPr>
    </w:p>
    <w:p w14:paraId="204C9BDC" w14:textId="77777777" w:rsidR="00224CBF" w:rsidRPr="0090192A" w:rsidRDefault="00227E0A" w:rsidP="006C5B1F">
      <w:pPr>
        <w:spacing w:before="100" w:beforeAutospacing="1" w:after="100" w:afterAutospacing="1" w:line="240" w:lineRule="auto"/>
        <w:contextualSpacing/>
        <w:rPr>
          <w:rFonts w:ascii="Times New Roman" w:hAnsi="Times New Roman" w:cs="Times New Roman"/>
        </w:rPr>
      </w:pPr>
      <w:r w:rsidRPr="0090192A">
        <w:rPr>
          <w:rFonts w:ascii="Times New Roman" w:hAnsi="Times New Roman" w:cs="Times New Roman"/>
        </w:rPr>
        <w:t>23</w:t>
      </w:r>
      <w:proofErr w:type="gramStart"/>
      <w:r w:rsidRPr="0090192A">
        <w:rPr>
          <w:rFonts w:ascii="Times New Roman" w:hAnsi="Times New Roman" w:cs="Times New Roman"/>
        </w:rPr>
        <w:t>.  The</w:t>
      </w:r>
      <w:proofErr w:type="gramEnd"/>
      <w:r w:rsidRPr="0090192A">
        <w:rPr>
          <w:rFonts w:ascii="Times New Roman" w:hAnsi="Times New Roman" w:cs="Times New Roman"/>
        </w:rPr>
        <w:t xml:space="preserve"> solicitation includes the Service Contract Labor Standards (FAR 52.222-41) and Wage Determination 2015-4505. Please confirm that Davis-Bacon construction wage rates do not apply to this requirement.</w:t>
      </w:r>
    </w:p>
    <w:p w14:paraId="204C9BDD" w14:textId="77777777" w:rsidR="00224CBF" w:rsidRPr="0090192A" w:rsidRDefault="00224CBF" w:rsidP="006C5B1F">
      <w:pPr>
        <w:spacing w:before="100" w:beforeAutospacing="1" w:after="100" w:afterAutospacing="1" w:line="240" w:lineRule="auto"/>
        <w:contextualSpacing/>
        <w:rPr>
          <w:rFonts w:ascii="Times New Roman" w:hAnsi="Times New Roman" w:cs="Times New Roman"/>
        </w:rPr>
      </w:pPr>
    </w:p>
    <w:p w14:paraId="204C9BDE" w14:textId="77777777" w:rsidR="00224CBF" w:rsidRPr="0090192A" w:rsidRDefault="00227E0A" w:rsidP="009C48F8">
      <w:pPr>
        <w:spacing w:after="0" w:line="240" w:lineRule="auto"/>
        <w:contextualSpacing/>
        <w:rPr>
          <w:rFonts w:ascii="Times New Roman" w:hAnsi="Times New Roman" w:cs="Times New Roman"/>
          <w:color w:val="000000" w:themeColor="text1"/>
        </w:rPr>
      </w:pPr>
      <w:r w:rsidRPr="0090192A">
        <w:rPr>
          <w:rFonts w:ascii="Times New Roman" w:hAnsi="Times New Roman" w:cs="Times New Roman"/>
          <w:color w:val="000000" w:themeColor="text1"/>
        </w:rPr>
        <w:t>Answer:</w:t>
      </w:r>
    </w:p>
    <w:p w14:paraId="204C9BDF" w14:textId="77777777" w:rsidR="00224CBF" w:rsidRPr="0090192A" w:rsidRDefault="00224CBF" w:rsidP="006C5B1F">
      <w:pPr>
        <w:spacing w:before="100" w:beforeAutospacing="1" w:after="100" w:afterAutospacing="1" w:line="240" w:lineRule="auto"/>
        <w:contextualSpacing/>
        <w:rPr>
          <w:rFonts w:ascii="Times New Roman" w:hAnsi="Times New Roman" w:cs="Times New Roman"/>
        </w:rPr>
      </w:pPr>
    </w:p>
    <w:p w14:paraId="204C9BE0" w14:textId="77777777" w:rsidR="00224CBF" w:rsidRPr="0090192A" w:rsidRDefault="00227E0A" w:rsidP="009C48F8">
      <w:pPr>
        <w:spacing w:before="100" w:beforeAutospacing="1" w:after="100" w:afterAutospacing="1" w:line="240" w:lineRule="auto"/>
        <w:contextualSpacing/>
        <w:rPr>
          <w:rFonts w:ascii="Times New Roman" w:hAnsi="Times New Roman" w:cs="Times New Roman"/>
          <w:color w:val="FF0000"/>
        </w:rPr>
      </w:pPr>
      <w:r w:rsidRPr="0090192A">
        <w:rPr>
          <w:rFonts w:ascii="Times New Roman" w:hAnsi="Times New Roman" w:cs="Times New Roman"/>
          <w:color w:val="FF0000"/>
        </w:rPr>
        <w:t xml:space="preserve">The Davis-Bacon do not apply to this contract. </w:t>
      </w:r>
    </w:p>
    <w:p w14:paraId="204C9BE1" w14:textId="77777777" w:rsidR="00224CBF" w:rsidRPr="0090192A" w:rsidRDefault="00224CBF" w:rsidP="007A7CFB">
      <w:pPr>
        <w:spacing w:after="0" w:line="240" w:lineRule="auto"/>
        <w:rPr>
          <w:rFonts w:ascii="Times New Roman" w:hAnsi="Times New Roman" w:cs="Times New Roman"/>
        </w:rPr>
      </w:pPr>
    </w:p>
    <w:p w14:paraId="204C9BE2" w14:textId="77777777" w:rsidR="00224CBF" w:rsidRPr="0090192A" w:rsidRDefault="00227E0A" w:rsidP="001C683B">
      <w:pPr>
        <w:spacing w:before="100" w:beforeAutospacing="1" w:after="100" w:afterAutospacing="1" w:line="240" w:lineRule="auto"/>
        <w:rPr>
          <w:rFonts w:ascii="Times New Roman" w:eastAsia="Times New Roman" w:hAnsi="Times New Roman" w:cs="Times New Roman"/>
        </w:rPr>
      </w:pPr>
      <w:r w:rsidRPr="0090192A">
        <w:rPr>
          <w:rFonts w:ascii="Times New Roman" w:hAnsi="Times New Roman" w:cs="Times New Roman"/>
        </w:rPr>
        <w:t>24</w:t>
      </w:r>
      <w:proofErr w:type="gramStart"/>
      <w:r w:rsidRPr="0090192A">
        <w:rPr>
          <w:rFonts w:ascii="Times New Roman" w:hAnsi="Times New Roman" w:cs="Times New Roman"/>
        </w:rPr>
        <w:t xml:space="preserve">.  </w:t>
      </w:r>
      <w:r w:rsidRPr="0090192A">
        <w:rPr>
          <w:rFonts w:ascii="Times New Roman" w:eastAsia="Times New Roman" w:hAnsi="Times New Roman" w:cs="Times New Roman"/>
        </w:rPr>
        <w:t>How</w:t>
      </w:r>
      <w:proofErr w:type="gramEnd"/>
      <w:r w:rsidRPr="0090192A">
        <w:rPr>
          <w:rFonts w:ascii="Times New Roman" w:eastAsia="Times New Roman" w:hAnsi="Times New Roman" w:cs="Times New Roman"/>
        </w:rPr>
        <w:t xml:space="preserve"> many reducers and transition strips are anticipated?</w:t>
      </w:r>
    </w:p>
    <w:p w14:paraId="204C9BE3" w14:textId="77777777" w:rsidR="00224CBF" w:rsidRPr="0090192A" w:rsidRDefault="00227E0A" w:rsidP="009C48F8">
      <w:pPr>
        <w:spacing w:after="0" w:line="240" w:lineRule="auto"/>
        <w:contextualSpacing/>
        <w:rPr>
          <w:rFonts w:ascii="Times New Roman" w:hAnsi="Times New Roman" w:cs="Times New Roman"/>
          <w:color w:val="000000" w:themeColor="text1"/>
        </w:rPr>
      </w:pPr>
      <w:r w:rsidRPr="0090192A">
        <w:rPr>
          <w:rFonts w:ascii="Times New Roman" w:hAnsi="Times New Roman" w:cs="Times New Roman"/>
          <w:color w:val="000000" w:themeColor="text1"/>
        </w:rPr>
        <w:t>Answer:</w:t>
      </w:r>
    </w:p>
    <w:p w14:paraId="204C9BE4" w14:textId="77777777" w:rsidR="00224CBF" w:rsidRPr="0090192A" w:rsidRDefault="00227E0A" w:rsidP="001C683B">
      <w:pPr>
        <w:spacing w:before="100" w:beforeAutospacing="1" w:after="100" w:afterAutospacing="1"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The contractor should calculate how many reducers or transition strips are needed based on the floor plan provided showing the doorways and areas adjacent to the rooms/corridors receiving new flooring.</w:t>
      </w:r>
    </w:p>
    <w:p w14:paraId="204C9BE5" w14:textId="77777777" w:rsidR="00224CBF" w:rsidRPr="0090192A" w:rsidRDefault="00227E0A" w:rsidP="00537377">
      <w:pPr>
        <w:spacing w:before="100" w:beforeAutospacing="1" w:after="100" w:afterAutospacing="1" w:line="240" w:lineRule="auto"/>
        <w:rPr>
          <w:rFonts w:ascii="Times New Roman" w:eastAsia="Times New Roman" w:hAnsi="Times New Roman" w:cs="Times New Roman"/>
        </w:rPr>
      </w:pPr>
      <w:r w:rsidRPr="0090192A">
        <w:rPr>
          <w:rFonts w:ascii="Times New Roman" w:eastAsia="Times New Roman" w:hAnsi="Times New Roman" w:cs="Times New Roman"/>
        </w:rPr>
        <w:t>25</w:t>
      </w:r>
      <w:proofErr w:type="gramStart"/>
      <w:r w:rsidRPr="0090192A">
        <w:rPr>
          <w:rFonts w:ascii="Times New Roman" w:eastAsia="Times New Roman" w:hAnsi="Times New Roman" w:cs="Times New Roman"/>
        </w:rPr>
        <w:t>.  What</w:t>
      </w:r>
      <w:proofErr w:type="gramEnd"/>
      <w:r w:rsidRPr="0090192A">
        <w:rPr>
          <w:rFonts w:ascii="Times New Roman" w:eastAsia="Times New Roman" w:hAnsi="Times New Roman" w:cs="Times New Roman"/>
        </w:rPr>
        <w:t xml:space="preserve"> infection-control, dust-containment or interim life-safety requirements apply?</w:t>
      </w:r>
    </w:p>
    <w:p w14:paraId="204C9BE6" w14:textId="77777777" w:rsidR="00224CBF" w:rsidRPr="0090192A" w:rsidRDefault="00227E0A" w:rsidP="009C48F8">
      <w:pPr>
        <w:spacing w:after="0" w:line="240" w:lineRule="auto"/>
        <w:contextualSpacing/>
        <w:rPr>
          <w:rFonts w:ascii="Times New Roman" w:hAnsi="Times New Roman" w:cs="Times New Roman"/>
          <w:color w:val="000000" w:themeColor="text1"/>
        </w:rPr>
      </w:pPr>
      <w:r w:rsidRPr="0090192A">
        <w:rPr>
          <w:rFonts w:ascii="Times New Roman" w:hAnsi="Times New Roman" w:cs="Times New Roman"/>
          <w:color w:val="000000" w:themeColor="text1"/>
        </w:rPr>
        <w:t>Answer:</w:t>
      </w:r>
    </w:p>
    <w:p w14:paraId="204C9BE7" w14:textId="77777777" w:rsidR="00224CBF" w:rsidRPr="00411988" w:rsidRDefault="00227E0A" w:rsidP="00411988">
      <w:pPr>
        <w:spacing w:after="0"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Currently, there are no infection control requirements anticipated. Patients are removed from the work area, and this part of the building where the flooring work will be done is separated by two doorways from the next patient care area. Also, the existing floor is already detaching from the subfloor and should come up easily without creating much dust/debris. If conditions are encountered where significant dust is expected to be created, then appropriate containment measures should be taken by the contract</w:t>
      </w:r>
      <w:r w:rsidRPr="0090192A">
        <w:rPr>
          <w:rFonts w:ascii="Times New Roman" w:eastAsia="Times New Roman" w:hAnsi="Times New Roman" w:cs="Times New Roman"/>
          <w:color w:val="FF0000"/>
        </w:rPr>
        <w:t>or; however, this is not expected to be the case.</w:t>
      </w:r>
    </w:p>
    <w:p w14:paraId="204C9BE8" w14:textId="77777777" w:rsidR="00224CBF" w:rsidRPr="0090192A" w:rsidRDefault="00227E0A" w:rsidP="00E14F99">
      <w:pPr>
        <w:spacing w:before="100" w:beforeAutospacing="1" w:after="100" w:afterAutospacing="1" w:line="240" w:lineRule="auto"/>
        <w:rPr>
          <w:rFonts w:ascii="Times New Roman" w:eastAsia="Times New Roman" w:hAnsi="Times New Roman" w:cs="Times New Roman"/>
        </w:rPr>
      </w:pPr>
      <w:r w:rsidRPr="0090192A">
        <w:rPr>
          <w:rFonts w:ascii="Times New Roman" w:eastAsia="Times New Roman" w:hAnsi="Times New Roman" w:cs="Times New Roman"/>
        </w:rPr>
        <w:t>26</w:t>
      </w:r>
      <w:proofErr w:type="gramStart"/>
      <w:r w:rsidRPr="0090192A">
        <w:rPr>
          <w:rFonts w:ascii="Times New Roman" w:eastAsia="Times New Roman" w:hAnsi="Times New Roman" w:cs="Times New Roman"/>
        </w:rPr>
        <w:t>.  Are</w:t>
      </w:r>
      <w:proofErr w:type="gramEnd"/>
      <w:r w:rsidRPr="0090192A">
        <w:rPr>
          <w:rFonts w:ascii="Times New Roman" w:eastAsia="Times New Roman" w:hAnsi="Times New Roman" w:cs="Times New Roman"/>
        </w:rPr>
        <w:t xml:space="preserve"> bid, performance or payment bonds required? </w:t>
      </w:r>
    </w:p>
    <w:p w14:paraId="204C9BE9" w14:textId="77777777" w:rsidR="00224CBF" w:rsidRPr="0090192A" w:rsidRDefault="00227E0A" w:rsidP="0071225D">
      <w:pPr>
        <w:spacing w:after="0" w:line="240" w:lineRule="auto"/>
        <w:contextualSpacing/>
        <w:rPr>
          <w:rFonts w:ascii="Times New Roman" w:hAnsi="Times New Roman" w:cs="Times New Roman"/>
          <w:color w:val="000000" w:themeColor="text1"/>
        </w:rPr>
      </w:pPr>
      <w:r w:rsidRPr="0090192A">
        <w:rPr>
          <w:rFonts w:ascii="Times New Roman" w:hAnsi="Times New Roman" w:cs="Times New Roman"/>
          <w:color w:val="000000" w:themeColor="text1"/>
        </w:rPr>
        <w:t>Answer:</w:t>
      </w:r>
    </w:p>
    <w:p w14:paraId="204C9BEA" w14:textId="77777777" w:rsidR="00224CBF" w:rsidRPr="0090192A" w:rsidRDefault="00227E0A" w:rsidP="0071225D">
      <w:pPr>
        <w:spacing w:after="0" w:line="240" w:lineRule="auto"/>
        <w:contextualSpacing/>
        <w:rPr>
          <w:rFonts w:ascii="Times New Roman" w:hAnsi="Times New Roman" w:cs="Times New Roman"/>
          <w:color w:val="000000" w:themeColor="text1"/>
        </w:rPr>
      </w:pPr>
      <w:r w:rsidRPr="0090192A">
        <w:rPr>
          <w:rFonts w:ascii="Times New Roman" w:eastAsia="Times New Roman" w:hAnsi="Times New Roman" w:cs="Times New Roman"/>
          <w:color w:val="FF0000"/>
        </w:rPr>
        <w:t>No</w:t>
      </w:r>
    </w:p>
    <w:p w14:paraId="204C9BEB" w14:textId="77777777" w:rsidR="00224CBF" w:rsidRPr="0090192A" w:rsidRDefault="00227E0A" w:rsidP="001C683B">
      <w:pPr>
        <w:spacing w:before="100" w:beforeAutospacing="1" w:after="100" w:afterAutospacing="1" w:line="240" w:lineRule="auto"/>
        <w:rPr>
          <w:rFonts w:ascii="Times New Roman" w:hAnsi="Times New Roman" w:cs="Times New Roman"/>
        </w:rPr>
      </w:pPr>
      <w:r w:rsidRPr="0090192A">
        <w:rPr>
          <w:rFonts w:ascii="Times New Roman" w:hAnsi="Times New Roman" w:cs="Times New Roman"/>
        </w:rPr>
        <w:t>27</w:t>
      </w:r>
      <w:proofErr w:type="gramStart"/>
      <w:r w:rsidRPr="0090192A">
        <w:rPr>
          <w:rFonts w:ascii="Times New Roman" w:hAnsi="Times New Roman" w:cs="Times New Roman"/>
        </w:rPr>
        <w:t>.  The</w:t>
      </w:r>
      <w:proofErr w:type="gramEnd"/>
      <w:r w:rsidRPr="0090192A">
        <w:rPr>
          <w:rFonts w:ascii="Times New Roman" w:hAnsi="Times New Roman" w:cs="Times New Roman"/>
        </w:rPr>
        <w:t xml:space="preserve"> blueprint looks to be about 9800 </w:t>
      </w:r>
      <w:proofErr w:type="spellStart"/>
      <w:r w:rsidRPr="0090192A">
        <w:rPr>
          <w:rFonts w:ascii="Times New Roman" w:hAnsi="Times New Roman" w:cs="Times New Roman"/>
        </w:rPr>
        <w:t>sqft</w:t>
      </w:r>
      <w:proofErr w:type="spellEnd"/>
      <w:r w:rsidRPr="0090192A">
        <w:rPr>
          <w:rFonts w:ascii="Times New Roman" w:hAnsi="Times New Roman" w:cs="Times New Roman"/>
        </w:rPr>
        <w:t xml:space="preserve"> are we just doing certain area of this or the whole area If we are not doing the whole area can you circle the rooms that are to be completed.</w:t>
      </w:r>
    </w:p>
    <w:p w14:paraId="204C9BEC" w14:textId="77777777" w:rsidR="00224CBF" w:rsidRPr="0090192A" w:rsidRDefault="00227E0A" w:rsidP="0071225D">
      <w:pPr>
        <w:spacing w:after="0" w:line="240" w:lineRule="auto"/>
        <w:contextualSpacing/>
        <w:rPr>
          <w:rFonts w:ascii="Times New Roman" w:hAnsi="Times New Roman" w:cs="Times New Roman"/>
          <w:color w:val="000000" w:themeColor="text1"/>
        </w:rPr>
      </w:pPr>
      <w:r w:rsidRPr="0090192A">
        <w:rPr>
          <w:rFonts w:ascii="Times New Roman" w:hAnsi="Times New Roman" w:cs="Times New Roman"/>
          <w:color w:val="000000" w:themeColor="text1"/>
        </w:rPr>
        <w:t>Answer:</w:t>
      </w:r>
    </w:p>
    <w:p w14:paraId="204C9BED" w14:textId="77777777" w:rsidR="00224CBF" w:rsidRPr="0090192A" w:rsidRDefault="00227E0A" w:rsidP="00AF4365">
      <w:pPr>
        <w:spacing w:after="0"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 xml:space="preserve">Only the areas outlined in red on the floor plan </w:t>
      </w:r>
      <w:proofErr w:type="gramStart"/>
      <w:r w:rsidRPr="0090192A">
        <w:rPr>
          <w:rFonts w:ascii="Times New Roman" w:eastAsia="Times New Roman" w:hAnsi="Times New Roman" w:cs="Times New Roman"/>
          <w:color w:val="FF0000"/>
        </w:rPr>
        <w:t>are receiving</w:t>
      </w:r>
      <w:proofErr w:type="gramEnd"/>
      <w:r w:rsidRPr="0090192A">
        <w:rPr>
          <w:rFonts w:ascii="Times New Roman" w:eastAsia="Times New Roman" w:hAnsi="Times New Roman" w:cs="Times New Roman"/>
          <w:color w:val="FF0000"/>
        </w:rPr>
        <w:t xml:space="preserve"> new flooring. The approximate total is a little over ~4800 SF but the contractor is responsible for totaling the square footage of the rooms and areas outlined on the provided drawing for their bid.</w:t>
      </w:r>
    </w:p>
    <w:p w14:paraId="204C9BEE" w14:textId="77777777" w:rsidR="00224CBF" w:rsidRPr="0090192A" w:rsidRDefault="00224CBF" w:rsidP="009358D6">
      <w:pPr>
        <w:rPr>
          <w:rFonts w:ascii="Times New Roman" w:hAnsi="Times New Roman" w:cs="Times New Roman"/>
        </w:rPr>
      </w:pPr>
    </w:p>
    <w:p w14:paraId="204C9BEF" w14:textId="77777777" w:rsidR="00224CBF" w:rsidRPr="0090192A" w:rsidRDefault="00227E0A" w:rsidP="009358D6">
      <w:pPr>
        <w:rPr>
          <w:rFonts w:ascii="Times New Roman" w:hAnsi="Times New Roman" w:cs="Times New Roman"/>
        </w:rPr>
      </w:pPr>
      <w:r w:rsidRPr="0090192A">
        <w:rPr>
          <w:rFonts w:ascii="Times New Roman" w:hAnsi="Times New Roman" w:cs="Times New Roman"/>
        </w:rPr>
        <w:t>28</w:t>
      </w:r>
      <w:proofErr w:type="gramStart"/>
      <w:r w:rsidRPr="0090192A">
        <w:rPr>
          <w:rFonts w:ascii="Times New Roman" w:hAnsi="Times New Roman" w:cs="Times New Roman"/>
        </w:rPr>
        <w:t>.  The</w:t>
      </w:r>
      <w:proofErr w:type="gramEnd"/>
      <w:r w:rsidRPr="0090192A">
        <w:rPr>
          <w:rFonts w:ascii="Times New Roman" w:hAnsi="Times New Roman" w:cs="Times New Roman"/>
        </w:rPr>
        <w:t xml:space="preserve"> Government will allow the Contractor to submit invoices for individual areas or phases of work that have been fully completed and accepted by the COR prior to completion of the entire contract?</w:t>
      </w:r>
    </w:p>
    <w:p w14:paraId="204C9BF0" w14:textId="77777777" w:rsidR="00224CBF" w:rsidRPr="0090192A" w:rsidRDefault="00227E0A" w:rsidP="009358D6">
      <w:pPr>
        <w:rPr>
          <w:rFonts w:ascii="Times New Roman" w:hAnsi="Times New Roman" w:cs="Times New Roman"/>
        </w:rPr>
      </w:pPr>
      <w:r w:rsidRPr="0090192A">
        <w:rPr>
          <w:rFonts w:ascii="Times New Roman" w:hAnsi="Times New Roman" w:cs="Times New Roman"/>
        </w:rPr>
        <w:t>                                                                                                                                                            The solicitation, Section B.1, Item 3, states “Invoice payment upon service render.” If partial invoicing is permitted, please clarify how completion and acceptance will be measured for invoicing purposes (e.g., by completed flooring areas, designated rooms/sections, or another measurement established by the Government).</w:t>
      </w:r>
    </w:p>
    <w:p w14:paraId="204C9BF1" w14:textId="77777777" w:rsidR="00224CBF" w:rsidRPr="0090192A" w:rsidRDefault="00227E0A" w:rsidP="009358D6">
      <w:pPr>
        <w:rPr>
          <w:rFonts w:ascii="Times New Roman" w:hAnsi="Times New Roman" w:cs="Times New Roman"/>
        </w:rPr>
      </w:pPr>
      <w:r w:rsidRPr="0090192A">
        <w:rPr>
          <w:rFonts w:ascii="Times New Roman" w:hAnsi="Times New Roman" w:cs="Times New Roman"/>
        </w:rPr>
        <w:t xml:space="preserve">If partial invoicing is not permitted, please confirm that payment will be made only upon completion and acceptance of the entire contract."                      </w:t>
      </w:r>
    </w:p>
    <w:p w14:paraId="204C9BF2" w14:textId="77777777" w:rsidR="00224CBF" w:rsidRPr="0090192A" w:rsidRDefault="00227E0A" w:rsidP="009358D6">
      <w:pPr>
        <w:rPr>
          <w:rFonts w:ascii="Times New Roman" w:hAnsi="Times New Roman" w:cs="Times New Roman"/>
        </w:rPr>
      </w:pPr>
      <w:r w:rsidRPr="0090192A">
        <w:rPr>
          <w:rFonts w:ascii="Times New Roman" w:hAnsi="Times New Roman" w:cs="Times New Roman"/>
        </w:rPr>
        <w:t>Answer:</w:t>
      </w:r>
    </w:p>
    <w:p w14:paraId="204C9BF3" w14:textId="77777777" w:rsidR="00224CBF" w:rsidRDefault="00227E0A" w:rsidP="009358D6">
      <w:pPr>
        <w:rPr>
          <w:rFonts w:ascii="Times New Roman" w:hAnsi="Times New Roman" w:cs="Times New Roman"/>
          <w:color w:val="FF0000"/>
        </w:rPr>
      </w:pPr>
      <w:r w:rsidRPr="0090192A">
        <w:rPr>
          <w:rFonts w:ascii="Times New Roman" w:hAnsi="Times New Roman" w:cs="Times New Roman"/>
          <w:color w:val="FF0000"/>
        </w:rPr>
        <w:t>Payment will be made upon completion and acceptance of service render.</w:t>
      </w:r>
    </w:p>
    <w:p w14:paraId="204C9BF4" w14:textId="77777777" w:rsidR="00224CBF" w:rsidRPr="0090192A" w:rsidRDefault="00224CBF" w:rsidP="009358D6">
      <w:pPr>
        <w:rPr>
          <w:rFonts w:ascii="Times New Roman" w:hAnsi="Times New Roman" w:cs="Times New Roman"/>
        </w:rPr>
      </w:pPr>
    </w:p>
    <w:p w14:paraId="204C9BF5" w14:textId="77777777" w:rsidR="00224CBF" w:rsidRDefault="00227E0A" w:rsidP="001A64D4">
      <w:pPr>
        <w:pStyle w:val="PlainText"/>
        <w:rPr>
          <w:rFonts w:ascii="Times New Roman" w:hAnsi="Times New Roman" w:cs="Times New Roman"/>
        </w:rPr>
      </w:pPr>
      <w:r w:rsidRPr="0090192A">
        <w:rPr>
          <w:rFonts w:ascii="Times New Roman" w:hAnsi="Times New Roman" w:cs="Times New Roman"/>
        </w:rPr>
        <w:t>29</w:t>
      </w:r>
      <w:proofErr w:type="gramStart"/>
      <w:r w:rsidRPr="0090192A">
        <w:rPr>
          <w:rFonts w:ascii="Times New Roman" w:hAnsi="Times New Roman" w:cs="Times New Roman"/>
        </w:rPr>
        <w:t>.  What</w:t>
      </w:r>
      <w:proofErr w:type="gramEnd"/>
      <w:r w:rsidRPr="0090192A">
        <w:rPr>
          <w:rFonts w:ascii="Times New Roman" w:hAnsi="Times New Roman" w:cs="Times New Roman"/>
        </w:rPr>
        <w:t xml:space="preserve"> </w:t>
      </w:r>
      <w:proofErr w:type="gramStart"/>
      <w:r w:rsidRPr="0090192A">
        <w:rPr>
          <w:rFonts w:ascii="Times New Roman" w:hAnsi="Times New Roman" w:cs="Times New Roman"/>
        </w:rPr>
        <w:t>is</w:t>
      </w:r>
      <w:proofErr w:type="gramEnd"/>
      <w:r w:rsidRPr="0090192A">
        <w:rPr>
          <w:rFonts w:ascii="Times New Roman" w:hAnsi="Times New Roman" w:cs="Times New Roman"/>
        </w:rPr>
        <w:t xml:space="preserve"> the required period of performance and expected project start date?  </w:t>
      </w:r>
    </w:p>
    <w:p w14:paraId="204C9BF6" w14:textId="77777777" w:rsidR="00224CBF" w:rsidRDefault="00224CBF" w:rsidP="001A64D4">
      <w:pPr>
        <w:pStyle w:val="PlainText"/>
        <w:rPr>
          <w:rFonts w:ascii="Times New Roman" w:hAnsi="Times New Roman" w:cs="Times New Roman"/>
        </w:rPr>
      </w:pPr>
    </w:p>
    <w:p w14:paraId="204C9BF7" w14:textId="77777777" w:rsidR="00224CBF" w:rsidRPr="0090192A" w:rsidRDefault="00227E0A" w:rsidP="001A64D4">
      <w:pPr>
        <w:pStyle w:val="PlainText"/>
        <w:rPr>
          <w:rFonts w:ascii="Times New Roman" w:hAnsi="Times New Roman" w:cs="Times New Roman"/>
        </w:rPr>
      </w:pPr>
      <w:r>
        <w:rPr>
          <w:rFonts w:ascii="Times New Roman" w:hAnsi="Times New Roman" w:cs="Times New Roman"/>
        </w:rPr>
        <w:t>Answer:</w:t>
      </w:r>
    </w:p>
    <w:p w14:paraId="204C9BF8" w14:textId="77777777" w:rsidR="00224CBF" w:rsidRPr="0090192A" w:rsidRDefault="00227E0A" w:rsidP="001A64D4">
      <w:pPr>
        <w:pStyle w:val="PlainText"/>
        <w:rPr>
          <w:rFonts w:ascii="Times New Roman" w:hAnsi="Times New Roman" w:cs="Times New Roman"/>
          <w:color w:val="FF0000"/>
        </w:rPr>
      </w:pPr>
      <w:r w:rsidRPr="0090192A">
        <w:rPr>
          <w:rFonts w:ascii="Times New Roman" w:hAnsi="Times New Roman" w:cs="Times New Roman"/>
          <w:color w:val="FF0000"/>
        </w:rPr>
        <w:t xml:space="preserve">The period of </w:t>
      </w:r>
      <w:proofErr w:type="gramStart"/>
      <w:r w:rsidRPr="0090192A">
        <w:rPr>
          <w:rFonts w:ascii="Times New Roman" w:hAnsi="Times New Roman" w:cs="Times New Roman"/>
          <w:color w:val="FF0000"/>
        </w:rPr>
        <w:t>performance dates</w:t>
      </w:r>
      <w:proofErr w:type="gramEnd"/>
      <w:r w:rsidRPr="0090192A">
        <w:rPr>
          <w:rFonts w:ascii="Times New Roman" w:hAnsi="Times New Roman" w:cs="Times New Roman"/>
          <w:color w:val="FF0000"/>
        </w:rPr>
        <w:t xml:space="preserve"> </w:t>
      </w:r>
      <w:proofErr w:type="gramStart"/>
      <w:r w:rsidRPr="0090192A">
        <w:rPr>
          <w:rFonts w:ascii="Times New Roman" w:hAnsi="Times New Roman" w:cs="Times New Roman"/>
          <w:color w:val="FF0000"/>
        </w:rPr>
        <w:t>starts when</w:t>
      </w:r>
      <w:proofErr w:type="gramEnd"/>
      <w:r w:rsidRPr="0090192A">
        <w:rPr>
          <w:rFonts w:ascii="Times New Roman" w:hAnsi="Times New Roman" w:cs="Times New Roman"/>
          <w:color w:val="FF0000"/>
        </w:rPr>
        <w:t xml:space="preserve"> on the award date and that is when the expected project begins.</w:t>
      </w:r>
    </w:p>
    <w:p w14:paraId="204C9BF9" w14:textId="77777777" w:rsidR="00224CBF" w:rsidRPr="0090192A" w:rsidRDefault="00224CBF" w:rsidP="001A64D4">
      <w:pPr>
        <w:pStyle w:val="PlainText"/>
        <w:rPr>
          <w:rFonts w:ascii="Times New Roman" w:hAnsi="Times New Roman" w:cs="Times New Roman"/>
          <w:color w:val="FF0000"/>
        </w:rPr>
      </w:pPr>
    </w:p>
    <w:p w14:paraId="204C9BFA" w14:textId="77777777" w:rsidR="00224CBF" w:rsidRDefault="00227E0A" w:rsidP="001A64D4">
      <w:pPr>
        <w:pStyle w:val="PlainText"/>
        <w:rPr>
          <w:rFonts w:ascii="Times New Roman" w:hAnsi="Times New Roman" w:cs="Times New Roman"/>
        </w:rPr>
      </w:pPr>
      <w:r w:rsidRPr="0090192A">
        <w:rPr>
          <w:rFonts w:ascii="Times New Roman" w:hAnsi="Times New Roman" w:cs="Times New Roman"/>
        </w:rPr>
        <w:t>30</w:t>
      </w:r>
      <w:proofErr w:type="gramStart"/>
      <w:r w:rsidRPr="0090192A">
        <w:rPr>
          <w:rFonts w:ascii="Times New Roman" w:hAnsi="Times New Roman" w:cs="Times New Roman"/>
        </w:rPr>
        <w:t>.  Are</w:t>
      </w:r>
      <w:proofErr w:type="gramEnd"/>
      <w:r w:rsidRPr="0090192A">
        <w:rPr>
          <w:rFonts w:ascii="Times New Roman" w:hAnsi="Times New Roman" w:cs="Times New Roman"/>
        </w:rPr>
        <w:t xml:space="preserve"> bid, performance or payment bonds required? Which prevailing-wage determination applies to this project? </w:t>
      </w:r>
    </w:p>
    <w:p w14:paraId="204C9BFB" w14:textId="77777777" w:rsidR="00224CBF" w:rsidRDefault="00224CBF" w:rsidP="001A64D4">
      <w:pPr>
        <w:pStyle w:val="PlainText"/>
        <w:rPr>
          <w:rFonts w:ascii="Times New Roman" w:hAnsi="Times New Roman" w:cs="Times New Roman"/>
        </w:rPr>
      </w:pPr>
    </w:p>
    <w:p w14:paraId="204C9BFC" w14:textId="77777777" w:rsidR="00224CBF" w:rsidRDefault="00227E0A" w:rsidP="001A64D4">
      <w:pPr>
        <w:pStyle w:val="PlainText"/>
        <w:rPr>
          <w:rFonts w:ascii="Times New Roman" w:hAnsi="Times New Roman" w:cs="Times New Roman"/>
        </w:rPr>
      </w:pPr>
      <w:r>
        <w:rPr>
          <w:rFonts w:ascii="Times New Roman" w:hAnsi="Times New Roman" w:cs="Times New Roman"/>
        </w:rPr>
        <w:t>Answer:</w:t>
      </w:r>
    </w:p>
    <w:p w14:paraId="204C9BFD" w14:textId="77777777" w:rsidR="00224CBF" w:rsidRPr="0090192A" w:rsidRDefault="00227E0A" w:rsidP="001A64D4">
      <w:pPr>
        <w:pStyle w:val="PlainText"/>
        <w:rPr>
          <w:rFonts w:ascii="Times New Roman" w:hAnsi="Times New Roman" w:cs="Times New Roman"/>
          <w:color w:val="FF0000"/>
        </w:rPr>
      </w:pPr>
      <w:r w:rsidRPr="0090192A">
        <w:rPr>
          <w:rFonts w:ascii="Times New Roman" w:hAnsi="Times New Roman" w:cs="Times New Roman"/>
          <w:color w:val="FF0000"/>
        </w:rPr>
        <w:t xml:space="preserve">No.  The </w:t>
      </w:r>
      <w:proofErr w:type="gramStart"/>
      <w:r w:rsidRPr="0090192A">
        <w:rPr>
          <w:rFonts w:ascii="Times New Roman" w:hAnsi="Times New Roman" w:cs="Times New Roman"/>
          <w:color w:val="FF0000"/>
        </w:rPr>
        <w:t>prevailing-wage</w:t>
      </w:r>
      <w:proofErr w:type="gramEnd"/>
      <w:r w:rsidRPr="0090192A">
        <w:rPr>
          <w:rFonts w:ascii="Times New Roman" w:hAnsi="Times New Roman" w:cs="Times New Roman"/>
          <w:color w:val="FF0000"/>
        </w:rPr>
        <w:t xml:space="preserve"> determination is the </w:t>
      </w:r>
      <w:proofErr w:type="gramStart"/>
      <w:r w:rsidRPr="0090192A">
        <w:rPr>
          <w:rFonts w:ascii="Times New Roman" w:hAnsi="Times New Roman" w:cs="Times New Roman"/>
          <w:color w:val="FF0000"/>
        </w:rPr>
        <w:t>followings</w:t>
      </w:r>
      <w:proofErr w:type="gramEnd"/>
      <w:r w:rsidRPr="0090192A">
        <w:rPr>
          <w:rFonts w:ascii="Times New Roman" w:hAnsi="Times New Roman" w:cs="Times New Roman"/>
          <w:color w:val="FF0000"/>
        </w:rPr>
        <w:t>: WD 2015-4505 Rev 37</w:t>
      </w:r>
    </w:p>
    <w:p w14:paraId="204C9BFE" w14:textId="77777777" w:rsidR="00224CBF" w:rsidRPr="0090192A" w:rsidRDefault="00224CBF" w:rsidP="009358D6">
      <w:pPr>
        <w:rPr>
          <w:rFonts w:ascii="Times New Roman" w:hAnsi="Times New Roman" w:cs="Times New Roman"/>
        </w:rPr>
      </w:pPr>
    </w:p>
    <w:p w14:paraId="204C9BFF" w14:textId="77777777" w:rsidR="00224CBF" w:rsidRPr="0090192A" w:rsidRDefault="00227E0A" w:rsidP="001128AD">
      <w:pPr>
        <w:rPr>
          <w:rFonts w:ascii="Times New Roman" w:hAnsi="Times New Roman" w:cs="Times New Roman"/>
        </w:rPr>
      </w:pPr>
      <w:r w:rsidRPr="0090192A">
        <w:rPr>
          <w:rFonts w:ascii="Times New Roman" w:hAnsi="Times New Roman" w:cs="Times New Roman"/>
        </w:rPr>
        <w:t>31. The authorized offer-submission method and address/portal.</w:t>
      </w:r>
    </w:p>
    <w:p w14:paraId="204C9C00" w14:textId="77777777" w:rsidR="00224CBF" w:rsidRPr="0090192A" w:rsidRDefault="00227E0A" w:rsidP="001128AD">
      <w:pPr>
        <w:spacing w:after="0" w:line="240" w:lineRule="auto"/>
        <w:rPr>
          <w:rFonts w:ascii="Times New Roman" w:hAnsi="Times New Roman" w:cs="Times New Roman"/>
        </w:rPr>
      </w:pPr>
      <w:r>
        <w:rPr>
          <w:rFonts w:ascii="Times New Roman" w:hAnsi="Times New Roman" w:cs="Times New Roman"/>
        </w:rPr>
        <w:t>Answer:</w:t>
      </w:r>
    </w:p>
    <w:p w14:paraId="204C9C01" w14:textId="77777777" w:rsidR="00224CBF" w:rsidRDefault="00227E0A" w:rsidP="005541F5">
      <w:pPr>
        <w:spacing w:after="0" w:line="240" w:lineRule="auto"/>
        <w:rPr>
          <w:rFonts w:ascii="Times New Roman" w:hAnsi="Times New Roman" w:cs="Times New Roman"/>
        </w:rPr>
      </w:pPr>
      <w:hyperlink r:id="rId4" w:history="1">
        <w:r w:rsidRPr="0090192A">
          <w:rPr>
            <w:rFonts w:ascii="Times New Roman" w:hAnsi="Times New Roman" w:cs="Times New Roman"/>
            <w:color w:val="0000FF" w:themeColor="hyperlink"/>
            <w:u w:val="single"/>
          </w:rPr>
          <w:t>Brenda.carter6@va.gov</w:t>
        </w:r>
      </w:hyperlink>
    </w:p>
    <w:p w14:paraId="204C9C02" w14:textId="77777777" w:rsidR="00224CBF" w:rsidRDefault="00224CBF" w:rsidP="005541F5">
      <w:pPr>
        <w:spacing w:after="0" w:line="240" w:lineRule="auto"/>
        <w:rPr>
          <w:rFonts w:ascii="Times New Roman" w:hAnsi="Times New Roman" w:cs="Times New Roman"/>
        </w:rPr>
      </w:pPr>
    </w:p>
    <w:p w14:paraId="204C9C03" w14:textId="77777777" w:rsidR="00224CBF" w:rsidRDefault="00224CBF" w:rsidP="005541F5">
      <w:pPr>
        <w:spacing w:after="0" w:line="240" w:lineRule="auto"/>
        <w:rPr>
          <w:rFonts w:ascii="Times New Roman" w:hAnsi="Times New Roman" w:cs="Times New Roman"/>
        </w:rPr>
      </w:pPr>
    </w:p>
    <w:p w14:paraId="204C9C04" w14:textId="77777777" w:rsidR="00224CBF" w:rsidRDefault="00224CBF" w:rsidP="005541F5">
      <w:pPr>
        <w:spacing w:after="0" w:line="240" w:lineRule="auto"/>
        <w:rPr>
          <w:rFonts w:ascii="Times New Roman" w:hAnsi="Times New Roman" w:cs="Times New Roman"/>
        </w:rPr>
      </w:pPr>
    </w:p>
    <w:p w14:paraId="204C9C05" w14:textId="77777777" w:rsidR="00224CBF" w:rsidRPr="005541F5" w:rsidRDefault="00224CBF" w:rsidP="005541F5">
      <w:pPr>
        <w:spacing w:after="0" w:line="240" w:lineRule="auto"/>
        <w:rPr>
          <w:rFonts w:ascii="Times New Roman" w:hAnsi="Times New Roman" w:cs="Times New Roman"/>
        </w:rPr>
      </w:pPr>
    </w:p>
    <w:p w14:paraId="204C9C06" w14:textId="77777777" w:rsidR="00224CBF" w:rsidRDefault="00227E0A" w:rsidP="006F79B2">
      <w:pPr>
        <w:spacing w:before="100" w:beforeAutospacing="1" w:after="100" w:afterAutospacing="1" w:line="240" w:lineRule="auto"/>
        <w:rPr>
          <w:rFonts w:ascii="Times New Roman" w:eastAsia="Times New Roman" w:hAnsi="Times New Roman" w:cs="Times New Roman"/>
          <w:color w:val="000000"/>
        </w:rPr>
      </w:pPr>
      <w:r w:rsidRPr="0090192A">
        <w:rPr>
          <w:rFonts w:ascii="Times New Roman" w:hAnsi="Times New Roman" w:cs="Times New Roman"/>
        </w:rPr>
        <w:t xml:space="preserve">32. </w:t>
      </w:r>
      <w:r w:rsidRPr="0090192A">
        <w:rPr>
          <w:rFonts w:ascii="Times New Roman" w:eastAsia="Times New Roman" w:hAnsi="Times New Roman" w:cs="Times New Roman"/>
          <w:color w:val="000000"/>
        </w:rPr>
        <w:t xml:space="preserve">Will restrooms be available onsite for contractor personnel to use during the project? </w:t>
      </w:r>
    </w:p>
    <w:p w14:paraId="204C9C07" w14:textId="77777777" w:rsidR="00224CBF" w:rsidRDefault="00227E0A" w:rsidP="006F79B2">
      <w:p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Answer:</w:t>
      </w:r>
    </w:p>
    <w:p w14:paraId="204C9C08" w14:textId="77777777" w:rsidR="00224CBF" w:rsidRPr="0090192A" w:rsidRDefault="00227E0A" w:rsidP="006F79B2">
      <w:pPr>
        <w:spacing w:before="100" w:beforeAutospacing="1" w:after="100" w:afterAutospacing="1"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Yes</w:t>
      </w:r>
    </w:p>
    <w:p w14:paraId="204C9C09" w14:textId="77777777" w:rsidR="00224CBF" w:rsidRDefault="00227E0A" w:rsidP="006F79B2">
      <w:pPr>
        <w:spacing w:before="100" w:beforeAutospacing="1" w:after="100" w:afterAutospacing="1" w:line="240" w:lineRule="auto"/>
        <w:rPr>
          <w:rFonts w:ascii="Times New Roman" w:eastAsia="Times New Roman" w:hAnsi="Times New Roman" w:cs="Times New Roman"/>
          <w:color w:val="000000"/>
        </w:rPr>
      </w:pPr>
      <w:r w:rsidRPr="0090192A">
        <w:rPr>
          <w:rFonts w:ascii="Times New Roman" w:eastAsia="Times New Roman" w:hAnsi="Times New Roman" w:cs="Times New Roman"/>
          <w:color w:val="000000"/>
        </w:rPr>
        <w:t>33</w:t>
      </w:r>
      <w:proofErr w:type="gramStart"/>
      <w:r w:rsidRPr="0090192A">
        <w:rPr>
          <w:rFonts w:ascii="Times New Roman" w:eastAsia="Times New Roman" w:hAnsi="Times New Roman" w:cs="Times New Roman"/>
          <w:color w:val="000000"/>
        </w:rPr>
        <w:t>.  Is</w:t>
      </w:r>
      <w:proofErr w:type="gramEnd"/>
      <w:r w:rsidRPr="0090192A">
        <w:rPr>
          <w:rFonts w:ascii="Times New Roman" w:eastAsia="Times New Roman" w:hAnsi="Times New Roman" w:cs="Times New Roman"/>
          <w:color w:val="000000"/>
        </w:rPr>
        <w:t xml:space="preserve"> the contractor required to provide a dumpster, or can debris be removed from the site daily and disposed of offsite?</w:t>
      </w:r>
    </w:p>
    <w:p w14:paraId="204C9C0A" w14:textId="77777777" w:rsidR="00224CBF" w:rsidRDefault="00227E0A" w:rsidP="006F79B2">
      <w:p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Answer:</w:t>
      </w:r>
    </w:p>
    <w:p w14:paraId="204C9C0B" w14:textId="77777777" w:rsidR="00224CBF" w:rsidRPr="00C73955" w:rsidRDefault="00227E0A" w:rsidP="006F79B2">
      <w:pPr>
        <w:spacing w:before="100" w:beforeAutospacing="1" w:after="100" w:afterAutospacing="1" w:line="240" w:lineRule="auto"/>
        <w:rPr>
          <w:rFonts w:ascii="Times New Roman" w:eastAsia="Times New Roman" w:hAnsi="Times New Roman" w:cs="Times New Roman"/>
          <w:color w:val="FF0000"/>
        </w:rPr>
      </w:pPr>
      <w:r w:rsidRPr="00C73955">
        <w:rPr>
          <w:rFonts w:ascii="Times New Roman" w:eastAsia="Times New Roman" w:hAnsi="Times New Roman" w:cs="Times New Roman"/>
          <w:color w:val="FF0000"/>
        </w:rPr>
        <w:t xml:space="preserve">The contractor can either provide a </w:t>
      </w:r>
      <w:proofErr w:type="gramStart"/>
      <w:r w:rsidRPr="00C73955">
        <w:rPr>
          <w:rFonts w:ascii="Times New Roman" w:eastAsia="Times New Roman" w:hAnsi="Times New Roman" w:cs="Times New Roman"/>
          <w:color w:val="FF0000"/>
        </w:rPr>
        <w:t>dumpster</w:t>
      </w:r>
      <w:proofErr w:type="gramEnd"/>
      <w:r w:rsidRPr="00C73955">
        <w:rPr>
          <w:rFonts w:ascii="Times New Roman" w:eastAsia="Times New Roman" w:hAnsi="Times New Roman" w:cs="Times New Roman"/>
          <w:color w:val="FF0000"/>
        </w:rPr>
        <w:t xml:space="preserve"> or they can remove or dispose of debris offsite daily.</w:t>
      </w:r>
    </w:p>
    <w:p w14:paraId="204C9C0C" w14:textId="77777777" w:rsidR="00224CBF" w:rsidRDefault="00227E0A" w:rsidP="00D7263B">
      <w:pPr>
        <w:spacing w:before="100" w:beforeAutospacing="1" w:after="100" w:afterAutospacing="1" w:line="240" w:lineRule="auto"/>
        <w:rPr>
          <w:rFonts w:ascii="Times New Roman" w:eastAsia="Times New Roman" w:hAnsi="Times New Roman" w:cs="Times New Roman"/>
          <w:color w:val="000000"/>
        </w:rPr>
      </w:pPr>
      <w:r w:rsidRPr="0090192A">
        <w:rPr>
          <w:rFonts w:ascii="Times New Roman" w:eastAsia="Times New Roman" w:hAnsi="Times New Roman" w:cs="Times New Roman"/>
          <w:color w:val="000000"/>
        </w:rPr>
        <w:t>34</w:t>
      </w:r>
      <w:proofErr w:type="gramStart"/>
      <w:r w:rsidRPr="0090192A">
        <w:rPr>
          <w:rFonts w:ascii="Times New Roman" w:eastAsia="Times New Roman" w:hAnsi="Times New Roman" w:cs="Times New Roman"/>
          <w:color w:val="000000"/>
        </w:rPr>
        <w:t>.  Please</w:t>
      </w:r>
      <w:proofErr w:type="gramEnd"/>
      <w:r w:rsidRPr="0090192A">
        <w:rPr>
          <w:rFonts w:ascii="Times New Roman" w:eastAsia="Times New Roman" w:hAnsi="Times New Roman" w:cs="Times New Roman"/>
          <w:color w:val="000000"/>
        </w:rPr>
        <w:t xml:space="preserve"> confirm whether contractor personnel performing flooring installation are subject to the incorporated Service Contract Act wage determination and whether the Carpet Layer classification is the intended labor classification for this work?</w:t>
      </w:r>
    </w:p>
    <w:p w14:paraId="204C9C0D" w14:textId="77777777" w:rsidR="00224CBF" w:rsidRPr="0090192A" w:rsidRDefault="00227E0A" w:rsidP="00D7263B">
      <w:p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Answer:</w:t>
      </w:r>
    </w:p>
    <w:p w14:paraId="204C9C0E" w14:textId="77777777" w:rsidR="00224CBF" w:rsidRPr="0090192A" w:rsidRDefault="00227E0A" w:rsidP="00D7263B">
      <w:pPr>
        <w:spacing w:before="100" w:beforeAutospacing="1" w:after="100" w:afterAutospacing="1"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 xml:space="preserve">Yes.  </w:t>
      </w:r>
      <w:r w:rsidRPr="0090192A">
        <w:rPr>
          <w:rFonts w:ascii="Times New Roman" w:hAnsi="Times New Roman" w:cs="Times New Roman"/>
          <w:color w:val="FF0000"/>
        </w:rPr>
        <w:t xml:space="preserve">The </w:t>
      </w:r>
      <w:proofErr w:type="gramStart"/>
      <w:r w:rsidRPr="0090192A">
        <w:rPr>
          <w:rFonts w:ascii="Times New Roman" w:hAnsi="Times New Roman" w:cs="Times New Roman"/>
          <w:color w:val="FF0000"/>
        </w:rPr>
        <w:t>prevailing-wage</w:t>
      </w:r>
      <w:proofErr w:type="gramEnd"/>
      <w:r w:rsidRPr="0090192A">
        <w:rPr>
          <w:rFonts w:ascii="Times New Roman" w:hAnsi="Times New Roman" w:cs="Times New Roman"/>
          <w:color w:val="FF0000"/>
        </w:rPr>
        <w:t xml:space="preserve"> determination is the </w:t>
      </w:r>
      <w:proofErr w:type="gramStart"/>
      <w:r w:rsidRPr="0090192A">
        <w:rPr>
          <w:rFonts w:ascii="Times New Roman" w:hAnsi="Times New Roman" w:cs="Times New Roman"/>
          <w:color w:val="FF0000"/>
        </w:rPr>
        <w:t>followings</w:t>
      </w:r>
      <w:proofErr w:type="gramEnd"/>
      <w:r w:rsidRPr="0090192A">
        <w:rPr>
          <w:rFonts w:ascii="Times New Roman" w:hAnsi="Times New Roman" w:cs="Times New Roman"/>
          <w:color w:val="FF0000"/>
        </w:rPr>
        <w:t>: WD 2015-4505 Rev 37</w:t>
      </w:r>
    </w:p>
    <w:p w14:paraId="204C9C0F" w14:textId="77777777" w:rsidR="00224CBF" w:rsidRDefault="00227E0A" w:rsidP="00EB5D30">
      <w:pPr>
        <w:spacing w:before="100" w:beforeAutospacing="1" w:after="100" w:afterAutospacing="1" w:line="240" w:lineRule="auto"/>
        <w:rPr>
          <w:rFonts w:ascii="Times New Roman" w:eastAsia="Times New Roman" w:hAnsi="Times New Roman" w:cs="Times New Roman"/>
          <w:color w:val="000000"/>
        </w:rPr>
      </w:pPr>
      <w:r w:rsidRPr="0090192A">
        <w:rPr>
          <w:rFonts w:ascii="Times New Roman" w:eastAsia="Times New Roman" w:hAnsi="Times New Roman" w:cs="Times New Roman"/>
          <w:b/>
          <w:bCs/>
          <w:color w:val="000000"/>
        </w:rPr>
        <w:t>35. Subcontracting:</w:t>
      </w:r>
      <w:r w:rsidRPr="0090192A">
        <w:rPr>
          <w:rFonts w:ascii="Times New Roman" w:eastAsia="Times New Roman" w:hAnsi="Times New Roman" w:cs="Times New Roman"/>
          <w:color w:val="000000"/>
        </w:rPr>
        <w:t xml:space="preserve"> May a small-business prime use a qualified small-business flooring subcontractor to perform all onsite fieldwork while the prime handles project management, scheduling, quality oversight, and contract administration? Please identify any applicable limitations on subcontracting or minimum prime self-performance requirement.</w:t>
      </w:r>
    </w:p>
    <w:p w14:paraId="204C9C10" w14:textId="77777777" w:rsidR="00224CBF" w:rsidRDefault="00227E0A" w:rsidP="00EB5D30">
      <w:p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Answer:</w:t>
      </w:r>
    </w:p>
    <w:p w14:paraId="204C9C11" w14:textId="77777777" w:rsidR="00224CBF" w:rsidRPr="00E42190" w:rsidRDefault="00227E0A" w:rsidP="00EB5D30">
      <w:pPr>
        <w:spacing w:before="100" w:beforeAutospacing="1" w:after="100" w:afterAutospacing="1"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r>
        <w:rPr>
          <w:rFonts w:ascii="Times New Roman" w:eastAsia="Times New Roman" w:hAnsi="Times New Roman" w:cs="Times New Roman"/>
          <w:color w:val="FF0000"/>
        </w:rPr>
        <w:t xml:space="preserve">  In this solicitation, there is no applicable limitation on subcontracting or minimum prime self-performance requirement.</w:t>
      </w:r>
    </w:p>
    <w:p w14:paraId="204C9C12" w14:textId="77777777" w:rsidR="00224CBF" w:rsidRDefault="00227E0A" w:rsidP="00EB5D30">
      <w:pPr>
        <w:spacing w:before="100" w:beforeAutospacing="1" w:after="100" w:afterAutospacing="1" w:line="240" w:lineRule="auto"/>
        <w:rPr>
          <w:rFonts w:ascii="Times New Roman" w:eastAsia="Times New Roman" w:hAnsi="Times New Roman" w:cs="Times New Roman"/>
          <w:color w:val="000000"/>
        </w:rPr>
      </w:pPr>
      <w:r w:rsidRPr="0090192A">
        <w:rPr>
          <w:rFonts w:ascii="Times New Roman" w:eastAsia="Times New Roman" w:hAnsi="Times New Roman" w:cs="Times New Roman"/>
          <w:b/>
          <w:bCs/>
          <w:color w:val="000000"/>
        </w:rPr>
        <w:t>36. Labor standards and bonding:</w:t>
      </w:r>
      <w:r w:rsidRPr="0090192A">
        <w:rPr>
          <w:rFonts w:ascii="Times New Roman" w:eastAsia="Times New Roman" w:hAnsi="Times New Roman" w:cs="Times New Roman"/>
          <w:color w:val="000000"/>
        </w:rPr>
        <w:t xml:space="preserve"> The RFQ uses flooring-contractor NAICS 238330 but describes a service contract and includes a service wage determination. Please confirm the applicable labor standards and wage determination, and whether payment or performance bonds are required.</w:t>
      </w:r>
    </w:p>
    <w:p w14:paraId="204C9C13" w14:textId="77777777" w:rsidR="00224CBF" w:rsidRPr="0090192A" w:rsidRDefault="00227E0A" w:rsidP="00EB5D30">
      <w:p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Answer:</w:t>
      </w:r>
    </w:p>
    <w:p w14:paraId="204C9C14" w14:textId="77777777" w:rsidR="00224CBF" w:rsidRDefault="00227E0A" w:rsidP="00EB5D30">
      <w:pPr>
        <w:spacing w:before="100" w:beforeAutospacing="1" w:after="100" w:afterAutospacing="1" w:line="240" w:lineRule="auto"/>
        <w:rPr>
          <w:rFonts w:ascii="Times New Roman" w:hAnsi="Times New Roman" w:cs="Times New Roman"/>
          <w:color w:val="FF0000"/>
        </w:rPr>
      </w:pPr>
      <w:r w:rsidRPr="0090192A">
        <w:rPr>
          <w:rFonts w:ascii="Times New Roman" w:hAnsi="Times New Roman" w:cs="Times New Roman"/>
          <w:color w:val="FF0000"/>
        </w:rPr>
        <w:t xml:space="preserve">The </w:t>
      </w:r>
      <w:proofErr w:type="gramStart"/>
      <w:r w:rsidRPr="0090192A">
        <w:rPr>
          <w:rFonts w:ascii="Times New Roman" w:hAnsi="Times New Roman" w:cs="Times New Roman"/>
          <w:color w:val="FF0000"/>
        </w:rPr>
        <w:t>prevailing-wage</w:t>
      </w:r>
      <w:proofErr w:type="gramEnd"/>
      <w:r w:rsidRPr="0090192A">
        <w:rPr>
          <w:rFonts w:ascii="Times New Roman" w:hAnsi="Times New Roman" w:cs="Times New Roman"/>
          <w:color w:val="FF0000"/>
        </w:rPr>
        <w:t xml:space="preserve"> determination is the </w:t>
      </w:r>
      <w:proofErr w:type="gramStart"/>
      <w:r w:rsidRPr="0090192A">
        <w:rPr>
          <w:rFonts w:ascii="Times New Roman" w:hAnsi="Times New Roman" w:cs="Times New Roman"/>
          <w:color w:val="FF0000"/>
        </w:rPr>
        <w:t>followings</w:t>
      </w:r>
      <w:proofErr w:type="gramEnd"/>
      <w:r w:rsidRPr="0090192A">
        <w:rPr>
          <w:rFonts w:ascii="Times New Roman" w:hAnsi="Times New Roman" w:cs="Times New Roman"/>
          <w:color w:val="FF0000"/>
        </w:rPr>
        <w:t>: WD 2015-4505 Rev 37 and bonds are not required on this service.</w:t>
      </w:r>
    </w:p>
    <w:p w14:paraId="204C9C15" w14:textId="77777777" w:rsidR="00224CBF" w:rsidRDefault="00224CBF" w:rsidP="00EB5D30">
      <w:pPr>
        <w:spacing w:before="100" w:beforeAutospacing="1" w:after="100" w:afterAutospacing="1" w:line="240" w:lineRule="auto"/>
        <w:rPr>
          <w:rFonts w:ascii="Times New Roman" w:hAnsi="Times New Roman" w:cs="Times New Roman"/>
          <w:color w:val="FF0000"/>
        </w:rPr>
      </w:pPr>
    </w:p>
    <w:p w14:paraId="204C9C16" w14:textId="77777777" w:rsidR="00224CBF" w:rsidRDefault="00224CBF" w:rsidP="00EB5D30">
      <w:pPr>
        <w:spacing w:before="100" w:beforeAutospacing="1" w:after="100" w:afterAutospacing="1" w:line="240" w:lineRule="auto"/>
        <w:rPr>
          <w:rFonts w:ascii="Times New Roman" w:hAnsi="Times New Roman" w:cs="Times New Roman"/>
          <w:color w:val="FF0000"/>
        </w:rPr>
      </w:pPr>
    </w:p>
    <w:p w14:paraId="204C9C17" w14:textId="77777777" w:rsidR="00224CBF" w:rsidRPr="005541F5" w:rsidRDefault="00224CBF" w:rsidP="00EB5D30">
      <w:pPr>
        <w:spacing w:before="100" w:beforeAutospacing="1" w:after="100" w:afterAutospacing="1" w:line="240" w:lineRule="auto"/>
        <w:rPr>
          <w:rFonts w:ascii="Times New Roman" w:eastAsia="Times New Roman" w:hAnsi="Times New Roman" w:cs="Times New Roman"/>
          <w:color w:val="000000"/>
        </w:rPr>
      </w:pPr>
    </w:p>
    <w:p w14:paraId="204C9C18" w14:textId="77777777" w:rsidR="00224CBF" w:rsidRDefault="00227E0A" w:rsidP="00EB5D30">
      <w:pPr>
        <w:spacing w:before="100" w:beforeAutospacing="1" w:after="100" w:afterAutospacing="1" w:line="240" w:lineRule="auto"/>
        <w:rPr>
          <w:rFonts w:ascii="Times New Roman" w:eastAsia="Times New Roman" w:hAnsi="Times New Roman" w:cs="Times New Roman"/>
          <w:color w:val="000000"/>
        </w:rPr>
      </w:pPr>
      <w:r w:rsidRPr="0090192A">
        <w:rPr>
          <w:rFonts w:ascii="Times New Roman" w:eastAsia="Times New Roman" w:hAnsi="Times New Roman" w:cs="Times New Roman"/>
          <w:color w:val="000000"/>
        </w:rPr>
        <w:t xml:space="preserve">38. Section E specifies </w:t>
      </w:r>
      <w:proofErr w:type="gramStart"/>
      <w:r w:rsidRPr="0090192A">
        <w:rPr>
          <w:rFonts w:ascii="Times New Roman" w:eastAsia="Times New Roman" w:hAnsi="Times New Roman" w:cs="Times New Roman"/>
          <w:color w:val="000000"/>
        </w:rPr>
        <w:t>lowest-priced</w:t>
      </w:r>
      <w:proofErr w:type="gramEnd"/>
      <w:r w:rsidRPr="0090192A">
        <w:rPr>
          <w:rFonts w:ascii="Times New Roman" w:eastAsia="Times New Roman" w:hAnsi="Times New Roman" w:cs="Times New Roman"/>
          <w:color w:val="000000"/>
        </w:rPr>
        <w:t xml:space="preserve"> technically acceptable selection, while VAAR 852.215-70 is also incorporated. How will veteran-owned business status or veteran-owned subcontractor participation be considered in the award decision?</w:t>
      </w:r>
    </w:p>
    <w:p w14:paraId="204C9C19" w14:textId="77777777" w:rsidR="00224CBF" w:rsidRPr="0090192A" w:rsidRDefault="00227E0A" w:rsidP="00EB5D30">
      <w:p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Answer:</w:t>
      </w:r>
    </w:p>
    <w:p w14:paraId="204C9C1A" w14:textId="77777777" w:rsidR="00224CBF" w:rsidRPr="008F4FA9" w:rsidRDefault="00227E0A" w:rsidP="008F4FA9">
      <w:pPr>
        <w:spacing w:before="100" w:beforeAutospacing="1" w:after="100" w:afterAutospacing="1" w:line="240" w:lineRule="auto"/>
        <w:rPr>
          <w:rFonts w:ascii="Times New Roman" w:eastAsia="Times New Roman" w:hAnsi="Times New Roman" w:cs="Times New Roman"/>
          <w:color w:val="FF0000"/>
        </w:rPr>
      </w:pPr>
      <w:r w:rsidRPr="0090192A">
        <w:rPr>
          <w:rFonts w:ascii="Times New Roman" w:eastAsia="Times New Roman" w:hAnsi="Times New Roman" w:cs="Times New Roman"/>
          <w:color w:val="FF0000"/>
        </w:rPr>
        <w:t>This clause is incorporated into the solicitation to ensure alignment with VA Small Business participation goals.  This is a Small Business only set-aside.</w:t>
      </w:r>
    </w:p>
    <w:p w14:paraId="204C9C1B" w14:textId="77777777" w:rsidR="00224CBF" w:rsidRPr="0090192A" w:rsidRDefault="00224CBF" w:rsidP="007A7CFB">
      <w:pPr>
        <w:spacing w:after="0" w:line="240" w:lineRule="auto"/>
        <w:rPr>
          <w:rFonts w:ascii="Times New Roman" w:hAnsi="Times New Roman" w:cs="Times New Roman"/>
        </w:rPr>
      </w:pPr>
    </w:p>
    <w:p w14:paraId="204C9C1C" w14:textId="77777777" w:rsidR="00224CBF" w:rsidRPr="0090192A" w:rsidRDefault="00227E0A" w:rsidP="007A7CFB">
      <w:pPr>
        <w:spacing w:after="0" w:line="240" w:lineRule="auto"/>
        <w:rPr>
          <w:rFonts w:ascii="Times New Roman" w:hAnsi="Times New Roman" w:cs="Times New Roman"/>
        </w:rPr>
      </w:pPr>
      <w:r w:rsidRPr="0090192A">
        <w:rPr>
          <w:rFonts w:ascii="Times New Roman" w:hAnsi="Times New Roman" w:cs="Times New Roman"/>
        </w:rPr>
        <w:tab/>
      </w:r>
      <w:r w:rsidRPr="0090192A">
        <w:rPr>
          <w:rFonts w:ascii="Times New Roman" w:hAnsi="Times New Roman" w:cs="Times New Roman"/>
        </w:rPr>
        <w:tab/>
      </w:r>
      <w:r w:rsidRPr="0090192A">
        <w:rPr>
          <w:rFonts w:ascii="Times New Roman" w:hAnsi="Times New Roman" w:cs="Times New Roman"/>
        </w:rPr>
        <w:tab/>
      </w:r>
      <w:r w:rsidRPr="0090192A">
        <w:rPr>
          <w:rFonts w:ascii="Times New Roman" w:hAnsi="Times New Roman" w:cs="Times New Roman"/>
        </w:rPr>
        <w:tab/>
      </w:r>
      <w:r w:rsidRPr="0090192A">
        <w:rPr>
          <w:rFonts w:ascii="Times New Roman" w:hAnsi="Times New Roman" w:cs="Times New Roman"/>
        </w:rPr>
        <w:tab/>
        <w:t>END OF QUESTION/ANSWERS</w:t>
      </w:r>
    </w:p>
    <w:p w14:paraId="204C9C1D" w14:textId="77777777" w:rsidR="00224CBF" w:rsidRPr="0090192A" w:rsidRDefault="00227E0A" w:rsidP="007A7CFB">
      <w:pPr>
        <w:rPr>
          <w:rFonts w:ascii="Times New Roman" w:hAnsi="Times New Roman" w:cs="Times New Roman"/>
          <w:color w:val="000000" w:themeColor="text1"/>
        </w:rPr>
      </w:pPr>
      <w:r w:rsidRPr="0090192A">
        <w:rPr>
          <w:rFonts w:ascii="Times New Roman" w:hAnsi="Times New Roman" w:cs="Times New Roman"/>
          <w:color w:val="000000" w:themeColor="text1"/>
        </w:rPr>
        <w:t xml:space="preserve"> </w:t>
      </w:r>
    </w:p>
    <w:sectPr w:rsidR="00224CBF" w:rsidRPr="0090192A">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26B"/>
    <w:rsid w:val="00224CBF"/>
    <w:rsid w:val="003E3ED9"/>
    <w:rsid w:val="00431201"/>
    <w:rsid w:val="00A63330"/>
    <w:rsid w:val="00AF171B"/>
    <w:rsid w:val="00EF5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C9B56"/>
  <w15:docId w15:val="{EC62006B-9C27-4C55-BBB1-81F80923F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A7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7A7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CFB"/>
    <w:rPr>
      <w:rFonts w:eastAsiaTheme="majorEastAsia" w:cstheme="majorBidi"/>
      <w:color w:val="272727" w:themeColor="text1" w:themeTint="D8"/>
    </w:rPr>
  </w:style>
  <w:style w:type="paragraph" w:styleId="Quote">
    <w:name w:val="Quote"/>
    <w:basedOn w:val="Normal"/>
    <w:next w:val="Normal"/>
    <w:link w:val="QuoteChar"/>
    <w:uiPriority w:val="29"/>
    <w:qFormat/>
    <w:rsid w:val="007A7CFB"/>
    <w:pPr>
      <w:spacing w:before="160"/>
      <w:jc w:val="center"/>
    </w:pPr>
    <w:rPr>
      <w:i/>
      <w:iCs/>
      <w:color w:val="404040" w:themeColor="text1" w:themeTint="BF"/>
    </w:rPr>
  </w:style>
  <w:style w:type="character" w:customStyle="1" w:styleId="QuoteChar">
    <w:name w:val="Quote Char"/>
    <w:basedOn w:val="DefaultParagraphFont"/>
    <w:link w:val="Quote"/>
    <w:uiPriority w:val="29"/>
    <w:rsid w:val="007A7CFB"/>
    <w:rPr>
      <w:i/>
      <w:iCs/>
      <w:color w:val="404040" w:themeColor="text1" w:themeTint="BF"/>
    </w:rPr>
  </w:style>
  <w:style w:type="paragraph" w:styleId="IntenseQuote">
    <w:name w:val="Intense Quote"/>
    <w:basedOn w:val="Normal"/>
    <w:next w:val="Normal"/>
    <w:link w:val="IntenseQuoteChar"/>
    <w:uiPriority w:val="30"/>
    <w:qFormat/>
    <w:rsid w:val="007A7C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A7CFB"/>
    <w:rPr>
      <w:i/>
      <w:iCs/>
      <w:color w:val="365F91" w:themeColor="accent1" w:themeShade="BF"/>
    </w:rPr>
  </w:style>
  <w:style w:type="character" w:styleId="IntenseReference">
    <w:name w:val="Intense Reference"/>
    <w:basedOn w:val="DefaultParagraphFont"/>
    <w:uiPriority w:val="32"/>
    <w:qFormat/>
    <w:rsid w:val="007A7CFB"/>
    <w:rPr>
      <w:b/>
      <w:bCs/>
      <w:smallCaps/>
      <w:color w:val="365F91" w:themeColor="accent1" w:themeShade="BF"/>
      <w:spacing w:val="5"/>
    </w:rPr>
  </w:style>
  <w:style w:type="paragraph" w:styleId="PlainText">
    <w:name w:val="Plain Text"/>
    <w:basedOn w:val="Normal"/>
    <w:link w:val="PlainTextChar"/>
    <w:uiPriority w:val="99"/>
    <w:semiHidden/>
    <w:unhideWhenUsed/>
    <w:rsid w:val="001A64D4"/>
    <w:pPr>
      <w:spacing w:after="0" w:line="240" w:lineRule="auto"/>
    </w:pPr>
    <w:rPr>
      <w:rFonts w:ascii="Calibri" w:eastAsia="Times New Roman" w:hAnsi="Calibri"/>
      <w:szCs w:val="21"/>
    </w:rPr>
  </w:style>
  <w:style w:type="character" w:customStyle="1" w:styleId="PlainTextChar">
    <w:name w:val="Plain Text Char"/>
    <w:basedOn w:val="DefaultParagraphFont"/>
    <w:link w:val="PlainText"/>
    <w:uiPriority w:val="99"/>
    <w:semiHidden/>
    <w:rsid w:val="001A64D4"/>
    <w:rPr>
      <w:rFonts w:ascii="Calibri" w:eastAsia="Times New Roman"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renda.carter6@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9</Pages>
  <Words>2193</Words>
  <Characters>12965</Characters>
  <Application>Microsoft Office Word</Application>
  <DocSecurity>0</DocSecurity>
  <Lines>405</Lines>
  <Paragraphs>226</Paragraphs>
  <ScaleCrop>false</ScaleCrop>
  <Company/>
  <LinksUpToDate>false</LinksUpToDate>
  <CharactersWithSpaces>14932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Carter, Brenda (TUA)</dc:creator>
  <cp:lastModifiedBy>Carter, Brenda (TUA)</cp:lastModifiedBy>
  <cp:revision>4</cp:revision>
  <dcterms:created xsi:type="dcterms:W3CDTF">2026-09-30T20:48:00Z</dcterms:created>
  <dcterms:modified xsi:type="dcterms:W3CDTF">2026-09-30T21:04:00Z</dcterms:modified>
</cp:coreProperties>
</file>