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B0C" w:rsidRPr="004E6E95" w:rsidRDefault="002C4017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očítač </w:t>
      </w:r>
      <w:proofErr w:type="spellStart"/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eniac</w:t>
      </w:r>
      <w:proofErr w:type="spellEnd"/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měl program uložen: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v paměti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v zapojený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přepínačů a kabelů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nikde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nebyl programovatelný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logické elektronické obvody nerealizuje logická: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proměnná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operace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funkce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algebry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de morganovy zákony ří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kají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(+ = log. součet, * = log. součin, - = negace):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x + x = x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</w:t>
      </w:r>
      <w:proofErr w:type="gram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-(</w:t>
      </w:r>
      <w:proofErr w:type="gram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x + y) = -x * -y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--x = x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x + -x = 1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log. operace implikace je nepravdivá když 1. a 2. operand jsou po řadí rovny: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0 a 0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1 a 1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1 a 0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0 a 1</w:t>
      </w:r>
    </w:p>
    <w:p w:rsidR="008F3B0C" w:rsidRPr="00D97BEC" w:rsidRDefault="00E94A65" w:rsidP="00D97BEC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D97BEC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piercova</w:t>
      </w:r>
      <w:proofErr w:type="spellEnd"/>
      <w:r w:rsidRPr="00D97BEC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funkce (nor) je pravdivá, když oba operandy mají</w:t>
      </w:r>
      <w:r w:rsidRPr="00D97BEC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hodnotu: </w:t>
      </w:r>
    </w:p>
    <w:p w:rsidR="008F3B0C" w:rsidRPr="00D97BEC" w:rsidRDefault="00E94A65" w:rsidP="00D97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D97BEC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1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0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stejnou </w:t>
      </w:r>
      <w:bookmarkStart w:id="0" w:name="_GoBack"/>
      <w:bookmarkEnd w:id="0"/>
    </w:p>
    <w:p w:rsidR="00A7175D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různou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úplná konjunktivní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normální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forma log. výrazu je všech log. proměnných nebo jejich negací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logick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součet součtů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součet součinů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součin součtů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součin součinů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karnaughova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metoda (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veitch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diagram) slouží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pro log. funkce k: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vyhodnocení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invertování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zjednodušení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výrazu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převodu do normální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formy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minimální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úplný systém log. funkcí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je takový, který: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obsahuje jen jednu log. funkci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obsahuje negaci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obsahuje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shefferovu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nebo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piercovu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funkci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nelze redukovat, aby zůstal úplný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vstupy log. obvodů reprezentují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log.: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funkce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operace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hodnoty </w:t>
      </w:r>
    </w:p>
    <w:p w:rsidR="00110B2E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proměnné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komparátor je log. obvod, který: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porovnává hodnoty na vstupech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přepí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ná na výstup hodnotu na jednom ze vstupů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nastaví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na 1 jeden z výstupů podle hodnoty na vstupech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počítá impulsy na vstupu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hodinový signál sekvenční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ho log. obvodu: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definuje stav vstupů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definuje stav výstupů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mění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funkci obvodu </w:t>
      </w:r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synchronizuje obvod</w:t>
      </w:r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bistabilní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klopné obvody mají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stabilní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stav(y):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žádný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1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2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než 2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reprezentace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 s fixn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řádovou čárkou se nepouž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vá při: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prezenci jednotky pro výpočty v reprezentaci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 s plovouc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řádovou čárkou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absenci jednotky pro výpočty v reprezentaci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 s plovouc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řádovou čárkou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prezenci jednotky pro výpočty s celými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sly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absenci jednotky pro výpočty s celými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sly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(původn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) kódová tabulka ascii obsahuje znaků: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127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128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255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256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znaky české abecedy (jejich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sla) jsou kódován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m utf-8 kódovány do bytů počtu: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1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1 nebo 2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2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 až 3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utf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signatura, tzv. byte-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order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mark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(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bom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), kód znaku "nedělitelná mezera nulové délky", je určena k rozlišen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pořad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bytů u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cebajtových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reprezentac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znaků u kódován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ascii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utf-7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utf-8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utf-16 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kód parity (paritn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bit) je možné vypoč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tat z bitů dat pomoc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log. operace: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součtu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součinu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ekvivalence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nonekvivalence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kon dnešn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ch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bězných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desktopových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pc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je rámcově: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do 10 w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10 až 100 w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100 až 1000 w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 než 1000w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taktovac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frekvence procesoru je vzhledem k frekvenci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paměti: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vět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men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stejná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vět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nebo men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podle potřeby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paměĺą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je adresována po: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bitech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bytech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čtyřbytech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kilobytech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původně pouze pro čten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jsou paměti: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rom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sram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dram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cache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standard pro elektronické hudebn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nástroje je: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lfe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mpeg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pcm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midi</w:t>
      </w:r>
      <w:proofErr w:type="spellEnd"/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připojen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/odpojen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diskového zař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za chodu (tzv. hot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plug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umož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ň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uje rozhran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/sběrnice: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ide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eide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sata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scsi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paritn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bity dat z v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ce disků ukládá stř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davě na všechny disky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raid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0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1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3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5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průměr klasického optického disku (cd,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dvd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) je v cm (přibližně):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8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12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15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30 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katodovou trubici (elektronku)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vá technologie displeje: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crt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lcd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plazmová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led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tekuté krystaly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vá technologie displeje: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crt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lcd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plazmová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led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zásadn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(tvoř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vlastn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os) je část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ho systému (os):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jádro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základn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programy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uživatelské rozhran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bootloader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ce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şlohový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nen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systém: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windows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mac os x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gnu/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linux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dos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způsob přenosu dat př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mo mezi vstupně/výstupn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 zař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 a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pamět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se označuje: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přeru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dma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mov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super i/o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tač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eniac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val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selnou soustavu o základu: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8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10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16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mikroprocesor se datuje od roku: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1960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1970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1980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1990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pro všechny typy dat v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tači se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 reprezentace: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jakákoliv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symbolická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tabulková </w:t>
      </w:r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binárn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5B24C9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ú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plný systém log. funkc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netvoř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echny log. funkce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log. funkce, </w:t>
      </w:r>
      <w:proofErr w:type="gram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pomoc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  <w:proofErr w:type="gram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kterých lze vyjádřit jakoukoliv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echny log. funkce dvou proměnných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echny log. funkce jedné proměnné</w:t>
      </w:r>
    </w:p>
    <w:p w:rsidR="008F3B0C" w:rsidRPr="004E6E95" w:rsidRDefault="005B24C9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ú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plný systém log. funkc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nen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log. součet a součin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negace a log. součet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shefferova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funkce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negace a implikace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log. obvod s jedn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 výstupem může realizovat: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jednu konstantn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log. funkci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jednu lib. log. funkci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lib. počet konstantn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 log. funkc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lib. počet lib. log. funkc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kombinačn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 log. obvodem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klopný obvod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bin. dekodér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tač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registr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záporná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 jako log. negaci všech bitů zápisu absolutn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hodnoty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 ve dvojkové soustavě kóduje kód: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mý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aditivn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inverzn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dopl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kový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rozš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řená kódová tabulka ascii obsahuje znaků: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127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128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255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256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znaky všech abeced kóduje kódován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roz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řené ascii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unicode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rsa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c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ch systémech firmy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microsoft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se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vá/použ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pro nový řádek znak/znaky: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carriage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return (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cr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),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slo d 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estnáctkově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line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feed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(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lf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),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slo a 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estnáctkově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cr+lf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 tomto pořad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lf+cr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 tomto pořad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kódy kontroln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ho součtu (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checksum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nedetekuj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chyby: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lichého počtu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přidán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nenulového bloku dat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odebrán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nenulového bloku dat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změny pořad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bloků dat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technické vybaven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se označuje slovem: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hardware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software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firmware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warez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tzv. </w:t>
      </w:r>
      <w:proofErr w:type="spellStart"/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şplná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instrukčn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sada procesoru se označuje: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fisc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disc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risc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cisc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matematický koprocesor se označuje: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mpu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cpu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fpu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gpu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rysy instrukčn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sady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risc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se poprvé objevuj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u procesoru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intel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80486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pentium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pentium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pro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core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paměti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flash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jsou typu: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prom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eeprom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sram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dram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rozhran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m/sběrnic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pro disková zař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ide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sata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scsi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raid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klasický pevný disk (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hdd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 způsob čten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/zápisu dat: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mechanický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magnetický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elektronický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optický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přenosová rychlost cd disku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tky až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kb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kb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až jednotky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jednotky až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opakovaně přepisovat je možné cd disky formátu: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žádného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cd-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rom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cd-r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cd-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rw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jako s pevným diskem je možné zacházet s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dvd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médiem: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žádným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dvd-rom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dvd-ram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dvd-rw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svobodný (free) software je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systém: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gnu/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linux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windows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unix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mac os x</w:t>
      </w:r>
    </w:p>
    <w:p w:rsidR="008F3B0C" w:rsidRPr="004E6E95" w:rsidRDefault="004E6E9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část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virtuáln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paměti jinde než v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paměti, typicky na pevném disku, se označuje jako: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swapovac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prostor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výpadek stránky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copy-on-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write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paměĺą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hard drive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memory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za prvn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všeobecně použitelný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 se považuje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z-1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mark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eniac</w:t>
      </w:r>
      <w:proofErr w:type="spellEnd"/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pdp-1</w:t>
      </w:r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</w:t>
      </w:r>
      <w:r w:rsid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paměť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von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neumannovy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koncepce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nen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tomna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stupná pomoc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adres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lineárně organizovaná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pouze pro data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harwardská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koncepce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umož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ň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uje narozd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l od von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neumannovy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paraleln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stup k paměti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paraleln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stup k procesoru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paraleln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stup k poč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paraleln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stup k uživateli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lib. přirozené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slo (včetně 0) lze vyjádřit jako součet mocninné řady o základu: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</w:t>
      </w:r>
      <w:proofErr w:type="gram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) &gt;</w:t>
      </w:r>
      <w:proofErr w:type="gram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=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</w:t>
      </w:r>
      <w:proofErr w:type="gram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) &gt;</w:t>
      </w:r>
      <w:proofErr w:type="gram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=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</w:t>
      </w:r>
      <w:proofErr w:type="gram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) &gt;</w:t>
      </w:r>
      <w:proofErr w:type="gram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=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žádném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logická operace/funkce nabývá hodnot: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0 nebo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0, 1 nebo žádné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lib.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selných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libovolných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binárn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logika pracuje s hodnotami: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lib.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selnými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0 a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libovolnými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žádnými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log. součin (and) je pravdivý, když oba operandy maj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hodnotu: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stejnou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různou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log. operace ekvivalence je pravdivá, když oba operandy maj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hodnotu: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stejnou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různou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log. operace jsou realizovány pomoc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log.: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procesorů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poč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hradel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tranzistorů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stav na výstupu nezávis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na přechoz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ch stavech na vstupech u log. obvodů: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kombinačn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sekvenčn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žádných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log. hodnotu z datového vstupu na výstup přep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ná na základě stavu adresn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ho vstupu: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komparátor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multiplexor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bin. dekodér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klopný obvod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množina v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tači reprezentovaných celých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 představuje: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interval od nezáporného do kladného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interval od záporného do kladného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vybraná celá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kombinace předchoz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(dvojkový) dopl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ň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kový kód kóduje záporná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 jako log. negaci všech bitů zápisu ve dvojkové soustavě absolutn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hodnoty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po odečten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po přičten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 odečten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nezměněné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 reprezentace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 s fixn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řádovou čárkou je pevně zvolený max. počet platných (tj. reprezentovaných)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slic: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před i za čárkou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před čárkou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za čárkou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vnitřn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součásti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(bez zdroje) jsou pod napět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12 v a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stř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davě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12 v a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stejnosměrně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12 v a méně stř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davě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12 v a méně stejnosměrně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vnitřn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sběrnic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na základn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desce nen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pci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usb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agp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isa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efektový procesor bývá součást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karty: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grafické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ĺąové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televizn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zvukové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součást klasického pevného disku (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hdd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), na kterou se zaznamenávaj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data,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plo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ný spoj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integrovaný obvod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plastová páska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keramický kotouč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analogové i digitáln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je rozhran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/konektor displeje: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hdmi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displayport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dvi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vga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poměr stran u grafického rozlišen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označovaného jako </w:t>
      </w:r>
      <w:r w:rsid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širokoúhlé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5:4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4:3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16:9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2,35:1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spuštěný program se označuje jako: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proces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vlákno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aplikace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software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základn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koncepce technického proveden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je odvozena od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eniac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intel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8086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ibm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pc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ibm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system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/360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autorem koncepce 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programem uloženým v paměti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a.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turing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c.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shannon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h.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aiken</w:t>
      </w:r>
      <w:proofErr w:type="spellEnd"/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j. von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neumann</w:t>
      </w:r>
      <w:proofErr w:type="spellEnd"/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děrné št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tky se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valy v letech: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dodnes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80.-2000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50.-70.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20.-40.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1 byte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ma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velikost: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8 bitů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8 kilobitů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32 bitů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64 bitů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programovac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jazyk c vznikl na přelomu let: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60. a 70.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70. a 80.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80. a 90.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90. a 200x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jakoukoliv log. funkci lib. počtu proměnných lze vyjádřit pomoc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log. funkc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proměnných počtu: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3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pouze stejného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dvojkově des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tkový kód (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bcd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kóduje: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slo v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tkové soustavě do dvojkové soustavy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slo ve dvojkové soustavě do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tkové soustavy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slice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 v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tkové soustavě do dvojkové soustavy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slice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 ve dvojkové soustavě do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tkové soustavy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proofErr w:type="gram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pozor:odč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tán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</w:r>
      <w:proofErr w:type="gram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pomoc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tán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se záporným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slem je př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mo možné s celými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sly v kódu: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mém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jedničkově dopl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kovém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dvojkově dopl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kovém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dvojkově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tkovém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 reprezentaci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 s fixn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řádovou čárkou se pro základ b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selné soustavy reprezentace a počet n platných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slic za čárkou 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slo ukládá: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po vynásoben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n^b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po vydělen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n^b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po vynásoben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b^n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po vydělen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b^n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utf-8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koduje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do posloupnost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bytů délky):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 až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1 až 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1 až 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 až 8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 ascii je kompatibiln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utf-8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utf-16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utf-32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utf-64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kód liché parity (paritn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bit) je roven 1 pro: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lichý počet 0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lichý počet 1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sudý počet 0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sudý počet 1 v datech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"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bitovost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" sběrnice udává jej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část: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adresová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datová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4E6E9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echny v</w:t>
      </w:r>
      <w:r w:rsidR="004E6E9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 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součtu</w:t>
      </w:r>
    </w:p>
    <w:p w:rsidR="008F3B0C" w:rsidRPr="00E94A65" w:rsidRDefault="004E6E95" w:rsidP="004E6E95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4E6E95" w:rsidRDefault="004E6E9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řadič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diskových zař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obsahuje můstek čipsetu: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žádný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severn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jižn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oba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disketa (floppy,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fdd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 způsob čten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/zápisu dat: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mechanický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magnetický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elektronický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optický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kapacita běžného cd disku je (přibližně):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jednotky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jednotky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gb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gb</w:t>
      </w:r>
      <w:proofErr w:type="spellEnd"/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se zař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 pero, popř. tzv. puk, se použ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touchpad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trackpoint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trackball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tablet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programy (součásti operačn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ho systému) pro obsluhu a abstrakci vstupně/výstupn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ch zař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se označuj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jako: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obslužné utility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administračn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nástroje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firmware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ovladače zař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zen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tač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eniac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neobsahoval: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relé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elektronky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přep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nače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tranzistory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integrovaný obvod se datuje od roku: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1949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1959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1969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1979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von </w:t>
      </w:r>
      <w:proofErr w:type="spellStart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neumannova</w:t>
      </w:r>
      <w:proofErr w:type="spellEnd"/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koncepce poč</w:t>
      </w:r>
      <w:r w:rsidR="005B24C9"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neobsahuje: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skř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operačn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paměĺą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vstupně/výstupn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zař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zen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sběrnici</w:t>
      </w:r>
    </w:p>
    <w:p w:rsidR="008F3B0C" w:rsidRPr="004E6E95" w:rsidRDefault="00E94A65" w:rsidP="004E6E95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4E6E95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disjunkce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log. součin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log. součet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ekvivalence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shoda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log. součet (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or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a součin (and) nejsou: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komutativn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asociativn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idempotentn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inverzn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vlastnost absorpce znamená (+ = log. součet, * = log. součin):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x + y = y + x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x * (y + z) = x * y + x * z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x + (y + z) = (x + y) + z</w:t>
      </w:r>
    </w:p>
    <w:p w:rsidR="00794EF3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x * (x + y) = x</w:t>
      </w:r>
    </w:p>
    <w:p w:rsidR="008F3B0C" w:rsidRPr="00E94A65" w:rsidRDefault="00794EF3" w:rsidP="00794EF3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lib. log. obvod lze realizovat pomoc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pouze hradel: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or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nor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xor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xnor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n-bitový log. obvod je log. obvod s: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alespo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n vstupy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n-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ticemi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vstupů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alespo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n výstupy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n-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ticemi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výstupů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předchoz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hodnoty na vstupech sekvenčn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ho log. obvodu jsou zachyceny: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krystalem v obvodu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zapojen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obvodu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aktuáln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stavem obvodu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pamět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obvodu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synchronně 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zený log. obvod je 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 signálem: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hodinovým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na datových vstupech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na datových výstupech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náhodným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jako </w:t>
      </w:r>
      <w:proofErr w:type="spellStart"/>
      <w:r w:rsid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pamět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hodnoty dodané na vstupu slouž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log. obvod: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bin. dekodér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registr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multiplexor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dopl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ň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kový kód kóduje nezáporná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mým kódem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aditivn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kódem s nenulovou konstantou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stejně jako záporná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nijak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reprezentace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 s plovouc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řádovou čárkou 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 aritmetiku: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pro celá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pro racionáln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pro reprezentaci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 s fixn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řádovou čárkou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vlastn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kódován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unicode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obsahuje z kódován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ascii: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echno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vět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inu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men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inu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nic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nezávislé na "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endianitě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" systémů je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cebajtové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kódován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ascii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utf-8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utf-16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utf-32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 unixových operačn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ch systémech se 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vá/použ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pro nový řádek znak/znaky: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carriage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return (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cr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),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slo d 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estnáctkově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line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feed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(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lf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),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slo a 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estnáctkově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cr+lf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 tomto pořad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lf+cr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 tomto pořad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kód liché parity (paritn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bit) je roven 0 pro: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lichý počet 0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lichý počet 1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sudý počet 0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sudý počet 1 v datech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samoopravným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kódem je kód: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parity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hammingův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kontroln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ho součtu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crc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bios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hardware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software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firmware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poč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stav, když požadovaná data nejsou v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cache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, se označuje: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cache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hit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cachefault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cache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miss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cacheloss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obrazový výstup 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zprostředkovává př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davná karta: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zvuková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grafická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multimediáln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ĺąová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přenosová rychlost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dvd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disku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tky až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kb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až jednotky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jednotky až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na běžné klávesnici je kláves (přibližně):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60 až 90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90 až 120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120 až 150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než 150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maximáln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přenosová rychlost sběrnice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usb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2.0 je (zhruba):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jednotky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mb/s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mb/s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stovky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mb/s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jednotky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gb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/s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 jednoho programovac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ho jazyka do jiného přepisuje kód programu: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přepisovač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programovač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překladač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interpret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přepnut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spuštěného programu na jiný po vypršen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jeho časového kvanta je v tzv. preemptivn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ch systémech zař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přeru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programu uživatelem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volán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systémové služby pro odevzdán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procesoru programem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přeru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procesoru od časovače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přeru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vykonáván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programu procesorem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program 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 při př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stupu do paměti adresu: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fyzickou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lineárn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logickou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virtuáln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794EF3" w:rsidRDefault="00794EF3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část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prostoru na disku, ve které se vytvář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souborový systém, se označuje jako: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diskový prostor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souborový systém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odd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l/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particie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žurnál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vlastnost asociativita znamená (+ = log. součet, * = log. součin):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x + y = y + x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x * (y + z) = x * y + x * z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x + (y + z) = (x + y) + z</w:t>
      </w:r>
    </w:p>
    <w:p w:rsidR="00794EF3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x * (x + y) = x</w:t>
      </w:r>
    </w:p>
    <w:p w:rsidR="008F3B0C" w:rsidRPr="00E94A65" w:rsidRDefault="00794EF3" w:rsidP="00794EF3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794EF3" w:rsidRDefault="005B24C9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ú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plná disjunktivn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normáln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forma log. výrazu je všech log. proměnných nebo jejich negac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logický: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součet součtů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součet součinů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součin součtů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součin součinů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proofErr w:type="gram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pozor:logické</w:t>
      </w:r>
      <w:proofErr w:type="spellEnd"/>
      <w:proofErr w:type="gram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obvody neobsahuj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přep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nače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rezistory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tranzistory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integrované obvody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výstup log. obvodů reprezentuje log.: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výsledek funkce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operace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hodnoty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proměnné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kombinačn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 log. obvodem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klopný obvod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registr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multiplexor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ĺ</w:t>
      </w:r>
      <w:r w:rsidRPr="00794EF3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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sekvenčn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ho log. obvodu nebývá řešeno: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r w:rsidR="00794EF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úrovní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signálu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hranou signálu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periodou signálu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prezenc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signálu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množina v 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tači reprezentovaných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 s řádovou čárkou představuje: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interval racionáln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vybraná racionáln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vybraná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irracionáln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interval reálných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formát double reprezentace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 s plovouc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řádovou čárkou podle normy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ieee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754 má bitů: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32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64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128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znaky české abecedy (jejich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sla) jsou kódován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m utf-16 kódovány do bytů počtu: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1 nebo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 až 3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samoopravné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kódy slouž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při přenosu dat k: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opravě chyb vzniklých během přenosu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opravě kódován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dat při jejich odes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lán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opravě dekódován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dat při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jeji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jmu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opravě přenosu dat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k systémové sběrnici (tzv. front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side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bus) je připojen můstek čipsetu: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žádný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severn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jižn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oba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periodicky obnovovat uložená data je potřeba u pamět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rom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sram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dram</w:t>
      </w:r>
      <w:proofErr w:type="spellEnd"/>
    </w:p>
    <w:p w:rsidR="00794EF3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cache</w:t>
      </w:r>
      <w:proofErr w:type="spellEnd"/>
    </w:p>
    <w:p w:rsidR="008F3B0C" w:rsidRPr="00E94A65" w:rsidRDefault="00794EF3" w:rsidP="00794EF3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pro realizaci operačn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ch pamět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se (nejčastěji) 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paměti: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prom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flash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sram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dram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sektor na pevném disku má typicky velikost: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4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512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4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512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mb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zřetězen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/prokládán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dat na v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ce pevných disků provád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raid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3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5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na běžné klávesnici je kláves (přibližně):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60 až 90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90 až 120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120 až 150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než 150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sběrnice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usb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 topologii propojených zař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hvězdicovou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kruhovou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polygonáln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stromovou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operačn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systém (na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pc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hardware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software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firmware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warez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vznik operačn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ho systému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unix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se datuje do let: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konec 50.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konec 60.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konec 70.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konec 80.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přidělován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procesoru spuštěným programům (jejich přep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nán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) se stará část (jádra) operačn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ho systému zvaná: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alokátor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přep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nač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přidělovač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plánovač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tače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apple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macintosh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se datuj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od roku: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1974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1984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1994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2004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pořad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vykonáván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instrukc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dle von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neumannovy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koncepce 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je (až na výjimky):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sekvenčn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po bloc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určeno každou instrukc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nedefinované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vlastnost distributivita znamená (+ = log. součet, * = log. součin):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x + y = y + x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x * (y + z) = x * y + x * z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x + (y + z) = (x + y) + z</w:t>
      </w:r>
    </w:p>
    <w:p w:rsidR="00794EF3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x * (x + y) = x</w:t>
      </w:r>
    </w:p>
    <w:p w:rsidR="008F3B0C" w:rsidRPr="00E94A65" w:rsidRDefault="00794EF3" w:rsidP="00794EF3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na log. hodnotu 1 nastav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jeden z výstupů odpov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daj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hodnotě na vstupu: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komparátor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multiplexor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bin. dekodér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klopný obvod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mezi alfanumerické znaky se neřad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smena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cifry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matematické symboly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d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symboly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 reprezentaci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sel s fixn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řádovou čárkou jsou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sla reprezentována: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jako zlomky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v semilogaritmickém tvaru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jako celá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sla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jako v reprezentaci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sel s plovouc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řádovou čárkou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formát single (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float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) reprezentace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 s plovouc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řádovou čárkou podle normy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ieee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754 má bitů: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32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64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128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všechny znaky české abecedy neobsahuje rozš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řená kódová tabulka ascii: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iso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8859-1 (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iso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latin 1)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iso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8859-2 (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iso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latin 2)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windows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1250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mac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ce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tzv.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escape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sekvence jsou posloupnosti znaků: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, 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slo </w:t>
      </w:r>
      <w:proofErr w:type="gram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1b</w:t>
      </w:r>
      <w:proofErr w:type="gram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estnáctkově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s prvn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m znakem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a ostatn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mi lib. z ascii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 posledn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m znakem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a ostatn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mi lib. z ascii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s prvn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a posledn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m znakem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esc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a ostatn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mi lib. z ascii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při detekčn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m nebo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samoopravném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kódován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dat př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jemce testuje: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přijaté bity kódu na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dekódované přijaté bity kódu na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z přijatých datových i kódových bitů vypočtený kód na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z přijatých datových a dekódovaných bitů kódu vypočtený kód na 0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kód sudé parity (paritn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bit) je roven 0 pro: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lichý počet 0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lichý počet 1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sudý počet 0 v datech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sudý počet 1 v datech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sběrnice (bus), např. na základn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desce,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diskové zař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zen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paměĺąový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čip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periferie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soustava vodičů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sběrnice (bus), např. na základn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desce,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diskové zař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zen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paměĺąový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čip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periferie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soustava vodičů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digitalizace analogového signálu zvuku se provád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pomoc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vzorkován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krokován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794EF3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syntézován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794EF3" w:rsidP="00794EF3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u klávesnice se nepouž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vá (a nepouž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val) konektor/rozhran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/sběrnice: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paraleln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din-5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/2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usb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tače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ibm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pc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se datuj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od roku: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1961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1971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1981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1991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integrovaný obvod se datuje od roku: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1949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1959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1969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1979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mikropoč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tače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sinclair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zx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80,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commodore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c64,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zx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spectrum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,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atari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st apod. se datuj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do let: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60.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70.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80.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90.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program dle von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neumannovy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koncepce 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tače je: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nab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dka služeb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posloupnost instrukc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televizn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stanice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nic</w:t>
      </w:r>
    </w:p>
    <w:p w:rsidR="008F3B0C" w:rsidRPr="00794EF3" w:rsidRDefault="00794EF3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činnost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tače dle von </w:t>
      </w:r>
      <w:proofErr w:type="spellStart"/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neumannovy</w:t>
      </w:r>
      <w:proofErr w:type="spellEnd"/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koncepce 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d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řadič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řidič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vodič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von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neumann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elektronika digitáln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ch zař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je realizovaná stabiln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mi stavy: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žádnými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jedn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dvěma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deseti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soudobé poč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tače 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interně pozičn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selnou soustavu: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des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tkovou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dvojkovou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estnáctkovou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edesátkovou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log. funkce jsou realizovány pomoc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analogových obvodů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logických obvodů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logických schémat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şrovn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el. napět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hodnoty stavů na vstupech/výstupech log. obvodů reprezentuj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sla: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lib. reálná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lib. celá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1 </w:t>
      </w:r>
      <w:proofErr w:type="gram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a -1</w:t>
      </w:r>
      <w:proofErr w:type="gram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1(d) 1 a 0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lib. log. obvod lze realizovat pomoc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pouze hradel: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nand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and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xor</w:t>
      </w:r>
      <w:proofErr w:type="spellEnd"/>
    </w:p>
    <w:p w:rsidR="00794EF3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not</w:t>
      </w:r>
    </w:p>
    <w:p w:rsidR="008F3B0C" w:rsidRPr="00E94A65" w:rsidRDefault="00794EF3" w:rsidP="00794EF3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stav na výstupu nezávis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na budouc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ch stavech na vstupech u log. obvodů: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kombinačn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sekvenčn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v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žádných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srovnán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dvou hodnot na vstupech provád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komparátor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multiplexor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bin. dekodér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klopný obvod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monostabiln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klopné obvody maj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stabiln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stav(y):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žádné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než 2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vaná vzorkovac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frekvence při digitalizaci analogového signálu zvuku je v des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tkách: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0(a)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hz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khz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mhz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ghz</w:t>
      </w:r>
      <w:proofErr w:type="spellEnd"/>
    </w:p>
    <w:p w:rsidR="008F3B0C" w:rsidRPr="00794EF3" w:rsidRDefault="00794EF3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paměť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boot</w:t>
      </w:r>
      <w:proofErr w:type="spellEnd"/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rom</w:t>
      </w:r>
      <w:proofErr w:type="spellEnd"/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na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síťové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kartě slouž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="00E94A65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k: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připojen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poč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tače do 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zapnut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poč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tače ze 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zaveden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operačn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ho systému ze 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tě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monitorován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poč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tače ze s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tě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 jednomu rozhran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ide je možné připojit diskových zař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2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4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7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paraleln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rozhran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/port použ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vá konektor: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vga15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0(b)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cannon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9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cannon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25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ps</w:t>
      </w:r>
      <w:proofErr w:type="spellEnd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/2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vyř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požadavku na vstupně/výstupn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zař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zen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ze strany procesoru je řešeno: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čekán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procesoru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periodickým testován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procesoru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přeru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procesoru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zastaven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procesoru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rozdělen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paměti programu na kousky a jejich mapován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do operačn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paměti se označuje jako: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segmentace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stránkován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fragmentace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virtuáln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paměĺą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problém označovaný jako tzv. von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neumann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bottleneck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řeš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aspirin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nic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cache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procesor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pozor: log. obvody nerealizuj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log.: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proměnné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operace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funkce</w:t>
      </w:r>
    </w:p>
    <w:p w:rsidR="00794EF3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al</w:t>
      </w:r>
      <w:r w:rsidR="00794EF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gebry</w:t>
      </w:r>
    </w:p>
    <w:p w:rsidR="008F3B0C" w:rsidRPr="00E94A65" w:rsidRDefault="00794EF3" w:rsidP="00794EF3">
      <w:pPr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br w:type="page"/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lastRenderedPageBreak/>
        <w:t>u sekvenčn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ch log. obvodů nezávis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stavy na výstupech na stavech: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předchoz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 na vstupech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okamžitých na vstupech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předchoz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 na výstupech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okamžitých na výstupech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při sériovém přenosu jsou bity přenášeny: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1(a) postupně v čase za sebou po jednom dat. vodiči 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postupně v čase za sebou po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dat. vodič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zárove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 čase po jednom dat. vodiči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zárove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ň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v čase po v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ce dat. vodič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ch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dopl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ň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kový kód kóduje nezáporná č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sla: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1(a) př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mým kódem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aditivn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kódem s nenulovou konstantou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stejně jako záporná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nijak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kódy pro znaky anglické abecedy (latinky) netvoř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interval v kódován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původn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m ascii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roz</w:t>
      </w:r>
      <w:r>
        <w:rPr>
          <w:rFonts w:ascii="Arial" w:eastAsia="Times New Roman" w:hAnsi="Arial" w:cs="Arial"/>
          <w:color w:val="000000"/>
          <w:sz w:val="20"/>
          <w:szCs w:val="20"/>
          <w:lang w:eastAsia="cs-CZ"/>
        </w:rPr>
        <w:t>š</w:t>
      </w:r>
      <w:r w:rsidR="005B24C9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í</w:t>
      </w: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softHyphen/>
        <w:t>řeném ascii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0(c)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utf</w:t>
      </w:r>
      <w:proofErr w:type="spellEnd"/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1(d)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ebcdic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prvn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</w:t>
      </w:r>
      <w:proofErr w:type="gram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32-bitový</w:t>
      </w:r>
      <w:proofErr w:type="gram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procesor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itel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je: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80286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80386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80486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0(d) </w:t>
      </w:r>
      <w:proofErr w:type="spellStart"/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pentium</w:t>
      </w:r>
      <w:proofErr w:type="spellEnd"/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hyperthreading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 xml:space="preserve"> u procesoru znamená: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dva procesory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0(b) dvě jádra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1(c) simulace dvou procesorů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dvě alu</w:t>
      </w:r>
    </w:p>
    <w:p w:rsidR="008F3B0C" w:rsidRPr="00794EF3" w:rsidRDefault="00E94A65" w:rsidP="00794EF3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</w:pP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zrcadlen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obsahu dvou disků provád</w:t>
      </w:r>
      <w:r w:rsidR="005B24C9"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í</w:t>
      </w:r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softHyphen/>
        <w:t xml:space="preserve"> </w:t>
      </w:r>
      <w:proofErr w:type="spellStart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raid</w:t>
      </w:r>
      <w:proofErr w:type="spellEnd"/>
      <w:r w:rsidRPr="00794EF3">
        <w:rPr>
          <w:rFonts w:ascii="Arial" w:eastAsia="Times New Roman" w:hAnsi="Arial" w:cs="Arial"/>
          <w:b/>
          <w:color w:val="000000"/>
          <w:sz w:val="20"/>
          <w:szCs w:val="20"/>
          <w:lang w:eastAsia="cs-CZ"/>
        </w:rPr>
        <w:t>: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0(a) 0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1(b) 1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0(c) 3</w:t>
      </w:r>
    </w:p>
    <w:p w:rsidR="008F3B0C" w:rsidRPr="00E94A65" w:rsidRDefault="00E94A65" w:rsidP="008F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94A65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0(d) 5</w:t>
      </w:r>
    </w:p>
    <w:p w:rsidR="00B30632" w:rsidRPr="00E94A65" w:rsidRDefault="00B30632">
      <w:pPr>
        <w:rPr>
          <w:rFonts w:ascii="Arial" w:hAnsi="Arial" w:cs="Arial"/>
        </w:rPr>
      </w:pPr>
    </w:p>
    <w:sectPr w:rsidR="00B30632" w:rsidRPr="00E94A65" w:rsidSect="00B3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124A8"/>
    <w:multiLevelType w:val="hybridMultilevel"/>
    <w:tmpl w:val="D4AC4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E7A46"/>
    <w:multiLevelType w:val="hybridMultilevel"/>
    <w:tmpl w:val="967CB2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B0C"/>
    <w:rsid w:val="00031A79"/>
    <w:rsid w:val="00110B2E"/>
    <w:rsid w:val="002A49F8"/>
    <w:rsid w:val="002C4017"/>
    <w:rsid w:val="004D1C95"/>
    <w:rsid w:val="004E6E95"/>
    <w:rsid w:val="005B24C9"/>
    <w:rsid w:val="00694477"/>
    <w:rsid w:val="007356C5"/>
    <w:rsid w:val="00794EF3"/>
    <w:rsid w:val="008A4EE3"/>
    <w:rsid w:val="008F3B0C"/>
    <w:rsid w:val="00A44BA8"/>
    <w:rsid w:val="00A7175D"/>
    <w:rsid w:val="00B30632"/>
    <w:rsid w:val="00D97BEC"/>
    <w:rsid w:val="00E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488E"/>
  <w15:docId w15:val="{A2ED62FC-D33A-49A0-9270-C809FD1F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3063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F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F3B0C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4E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3359B-A502-409F-A009-2D17B204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3545</Words>
  <Characters>20919</Characters>
  <Application>Microsoft Office Word</Application>
  <DocSecurity>0</DocSecurity>
  <Lines>174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Nikky</dc:creator>
  <cp:lastModifiedBy>Lukáš Netřeba</cp:lastModifiedBy>
  <cp:revision>3</cp:revision>
  <dcterms:created xsi:type="dcterms:W3CDTF">2018-01-29T10:54:00Z</dcterms:created>
  <dcterms:modified xsi:type="dcterms:W3CDTF">2020-01-18T17:30:00Z</dcterms:modified>
</cp:coreProperties>
</file>