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9640" w14:textId="77777777" w:rsidR="001A389F" w:rsidRDefault="00342653">
      <w:pPr>
        <w:rPr>
          <w:b/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Προγραμματισμό</w:t>
      </w:r>
      <w:r w:rsidRPr="00342653">
        <w:rPr>
          <w:b/>
          <w:sz w:val="36"/>
          <w:szCs w:val="36"/>
          <w:lang w:val="el-GR"/>
        </w:rPr>
        <w:t>ς κ</w:t>
      </w:r>
      <w:r w:rsidR="00044194">
        <w:rPr>
          <w:b/>
          <w:sz w:val="36"/>
          <w:szCs w:val="36"/>
          <w:lang w:val="el-GR"/>
        </w:rPr>
        <w:t>αι Συστήματα στον Παγκόσμιο</w:t>
      </w:r>
      <w:r w:rsidR="00044194" w:rsidRPr="00341836">
        <w:rPr>
          <w:b/>
          <w:sz w:val="36"/>
          <w:szCs w:val="36"/>
          <w:lang w:val="el-GR"/>
        </w:rPr>
        <w:t xml:space="preserve"> </w:t>
      </w:r>
      <w:r>
        <w:rPr>
          <w:b/>
          <w:sz w:val="36"/>
          <w:szCs w:val="36"/>
          <w:lang w:val="el-GR"/>
        </w:rPr>
        <w:t>ιστό</w:t>
      </w:r>
    </w:p>
    <w:p w14:paraId="34A40040" w14:textId="77777777" w:rsidR="00342653" w:rsidRDefault="00342653" w:rsidP="00342653">
      <w:pPr>
        <w:jc w:val="center"/>
        <w:rPr>
          <w:b/>
          <w:sz w:val="32"/>
          <w:szCs w:val="32"/>
          <w:lang w:val="el-GR"/>
        </w:rPr>
      </w:pPr>
      <w:r>
        <w:rPr>
          <w:b/>
          <w:sz w:val="32"/>
          <w:szCs w:val="32"/>
          <w:lang w:val="el-GR"/>
        </w:rPr>
        <w:t>Εργαστηριακή άσκηση 2019-2020</w:t>
      </w:r>
    </w:p>
    <w:p w14:paraId="12AA596A" w14:textId="77777777" w:rsidR="00342653" w:rsidRDefault="00342653" w:rsidP="00342653">
      <w:pPr>
        <w:rPr>
          <w:b/>
          <w:sz w:val="32"/>
          <w:szCs w:val="32"/>
          <w:lang w:val="el-GR"/>
        </w:rPr>
      </w:pPr>
    </w:p>
    <w:p w14:paraId="2C34F9E5" w14:textId="77777777"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  <w:lang w:val="el-GR"/>
        </w:rPr>
        <w:t>Μέλη ομάδας</w:t>
      </w:r>
      <w:r w:rsidRPr="00342653">
        <w:rPr>
          <w:b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6"/>
        <w:gridCol w:w="3021"/>
        <w:gridCol w:w="2679"/>
      </w:tblGrid>
      <w:tr w:rsidR="00342653" w14:paraId="269AF4DD" w14:textId="77777777" w:rsidTr="00342653">
        <w:tc>
          <w:tcPr>
            <w:tcW w:w="3156" w:type="dxa"/>
          </w:tcPr>
          <w:p w14:paraId="07639D7D" w14:textId="77777777" w:rsidR="00342653" w:rsidRP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Όνομα</w:t>
            </w:r>
          </w:p>
        </w:tc>
        <w:tc>
          <w:tcPr>
            <w:tcW w:w="3021" w:type="dxa"/>
          </w:tcPr>
          <w:p w14:paraId="139D68FA" w14:textId="77777777" w:rsid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Αριθμός Μητρώου</w:t>
            </w:r>
          </w:p>
        </w:tc>
        <w:tc>
          <w:tcPr>
            <w:tcW w:w="2679" w:type="dxa"/>
          </w:tcPr>
          <w:p w14:paraId="18D10AE0" w14:textId="77777777" w:rsidR="00342653" w:rsidRPr="00342653" w:rsidRDefault="00342653" w:rsidP="00342653">
            <w:pPr>
              <w:rPr>
                <w:b/>
                <w:sz w:val="20"/>
                <w:szCs w:val="20"/>
                <w:lang w:val="el-GR"/>
              </w:rPr>
            </w:pPr>
            <w:r>
              <w:rPr>
                <w:b/>
                <w:sz w:val="20"/>
                <w:szCs w:val="20"/>
                <w:lang w:val="el-GR"/>
              </w:rPr>
              <w:t>Έτος</w:t>
            </w:r>
          </w:p>
        </w:tc>
      </w:tr>
      <w:tr w:rsidR="00342653" w14:paraId="0769CEAE" w14:textId="77777777" w:rsidTr="00342653">
        <w:tc>
          <w:tcPr>
            <w:tcW w:w="3156" w:type="dxa"/>
          </w:tcPr>
          <w:p w14:paraId="21B092AF" w14:textId="3F9D8344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Αδαμόπουλος Κ</w:t>
            </w:r>
            <w:r w:rsidR="00341836">
              <w:rPr>
                <w:sz w:val="20"/>
                <w:szCs w:val="20"/>
                <w:lang w:val="el-GR"/>
              </w:rPr>
              <w:t>ωνσταντίνος</w:t>
            </w:r>
          </w:p>
        </w:tc>
        <w:tc>
          <w:tcPr>
            <w:tcW w:w="3021" w:type="dxa"/>
          </w:tcPr>
          <w:p w14:paraId="0DF81998" w14:textId="1BC2BD2A" w:rsidR="00342653" w:rsidRPr="005C4BC8" w:rsidRDefault="005C4BC8" w:rsidP="00342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l-GR"/>
              </w:rPr>
              <w:t>236</w:t>
            </w:r>
            <w:r w:rsidR="00341836">
              <w:rPr>
                <w:sz w:val="20"/>
                <w:szCs w:val="20"/>
                <w:lang w:val="el-GR"/>
              </w:rPr>
              <w:t>2</w:t>
            </w:r>
            <w:r>
              <w:rPr>
                <w:sz w:val="20"/>
                <w:szCs w:val="20"/>
                <w:lang w:val="el-GR"/>
              </w:rPr>
              <w:t>7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679" w:type="dxa"/>
          </w:tcPr>
          <w:p w14:paraId="01FAA3C8" w14:textId="77777777"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</w:p>
        </w:tc>
      </w:tr>
      <w:tr w:rsidR="00342653" w14:paraId="0C8BFA65" w14:textId="77777777" w:rsidTr="00342653">
        <w:tc>
          <w:tcPr>
            <w:tcW w:w="3156" w:type="dxa"/>
          </w:tcPr>
          <w:p w14:paraId="012AA456" w14:textId="77777777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Αντωνάκος Μιχαήλ</w:t>
            </w:r>
          </w:p>
        </w:tc>
        <w:tc>
          <w:tcPr>
            <w:tcW w:w="3021" w:type="dxa"/>
          </w:tcPr>
          <w:p w14:paraId="5BEF2769" w14:textId="77777777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235992</w:t>
            </w:r>
          </w:p>
        </w:tc>
        <w:tc>
          <w:tcPr>
            <w:tcW w:w="2679" w:type="dxa"/>
          </w:tcPr>
          <w:p w14:paraId="00C7D03A" w14:textId="77777777"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  <w:r>
              <w:rPr>
                <w:sz w:val="20"/>
                <w:szCs w:val="20"/>
                <w:lang w:val="el-GR"/>
              </w:rPr>
              <w:t xml:space="preserve"> </w:t>
            </w:r>
          </w:p>
        </w:tc>
      </w:tr>
      <w:tr w:rsidR="00342653" w:rsidRPr="00342653" w14:paraId="49B9B5CD" w14:textId="77777777" w:rsidTr="00342653">
        <w:tc>
          <w:tcPr>
            <w:tcW w:w="3156" w:type="dxa"/>
          </w:tcPr>
          <w:p w14:paraId="7111A671" w14:textId="77777777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Καϊσούδης Φώτιος</w:t>
            </w:r>
          </w:p>
        </w:tc>
        <w:tc>
          <w:tcPr>
            <w:tcW w:w="3021" w:type="dxa"/>
          </w:tcPr>
          <w:p w14:paraId="4D2B39C5" w14:textId="77777777" w:rsidR="00342653" w:rsidRP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236062</w:t>
            </w:r>
          </w:p>
        </w:tc>
        <w:tc>
          <w:tcPr>
            <w:tcW w:w="2679" w:type="dxa"/>
          </w:tcPr>
          <w:p w14:paraId="0E540E6A" w14:textId="77777777" w:rsidR="00342653" w:rsidRDefault="00342653" w:rsidP="00342653">
            <w:pPr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  <w:lang w:val="el-GR"/>
              </w:rPr>
              <w:t>6</w:t>
            </w:r>
            <w:r w:rsidRPr="00342653">
              <w:rPr>
                <w:sz w:val="20"/>
                <w:szCs w:val="20"/>
                <w:vertAlign w:val="superscript"/>
                <w:lang w:val="el-GR"/>
              </w:rPr>
              <w:t>ο</w:t>
            </w:r>
            <w:r>
              <w:rPr>
                <w:sz w:val="20"/>
                <w:szCs w:val="20"/>
                <w:lang w:val="el-GR"/>
              </w:rPr>
              <w:t xml:space="preserve"> </w:t>
            </w:r>
          </w:p>
        </w:tc>
      </w:tr>
    </w:tbl>
    <w:p w14:paraId="74804346" w14:textId="77777777" w:rsidR="00342653" w:rsidRDefault="00342653" w:rsidP="00342653">
      <w:pPr>
        <w:rPr>
          <w:b/>
          <w:sz w:val="20"/>
          <w:szCs w:val="20"/>
          <w:lang w:val="el-GR"/>
        </w:rPr>
      </w:pPr>
    </w:p>
    <w:p w14:paraId="77A1D168" w14:textId="77777777"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</w:rPr>
        <w:t>E-R:</w:t>
      </w:r>
    </w:p>
    <w:p w14:paraId="15EB8216" w14:textId="77777777" w:rsidR="00342653" w:rsidRDefault="00341836" w:rsidP="00342653">
      <w:pPr>
        <w:rPr>
          <w:b/>
          <w:sz w:val="20"/>
          <w:szCs w:val="20"/>
        </w:rPr>
      </w:pPr>
      <w:r>
        <w:rPr>
          <w:b/>
          <w:sz w:val="20"/>
          <w:szCs w:val="20"/>
        </w:rPr>
        <w:pict w14:anchorId="24093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04pt">
            <v:imagedata r:id="rId4" o:title="er"/>
          </v:shape>
        </w:pict>
      </w:r>
    </w:p>
    <w:p w14:paraId="06EA50D9" w14:textId="77777777" w:rsidR="00342653" w:rsidRDefault="00342653" w:rsidP="00342653">
      <w:pPr>
        <w:rPr>
          <w:b/>
          <w:sz w:val="20"/>
          <w:szCs w:val="20"/>
        </w:rPr>
      </w:pPr>
    </w:p>
    <w:p w14:paraId="662C59EA" w14:textId="77777777" w:rsidR="00342653" w:rsidRPr="00342653" w:rsidRDefault="00342653" w:rsidP="00342653">
      <w:pPr>
        <w:rPr>
          <w:b/>
          <w:u w:val="single"/>
        </w:rPr>
      </w:pPr>
      <w:r w:rsidRPr="00342653">
        <w:rPr>
          <w:b/>
          <w:u w:val="single"/>
          <w:lang w:val="el-GR"/>
        </w:rPr>
        <w:t>Σχεσιακό μοντέλο</w:t>
      </w:r>
      <w:r w:rsidRPr="00342653">
        <w:rPr>
          <w:b/>
          <w:u w:val="single"/>
        </w:rPr>
        <w:t>:</w:t>
      </w:r>
    </w:p>
    <w:p w14:paraId="4E8251FB" w14:textId="77777777" w:rsidR="00342653" w:rsidRDefault="00341836" w:rsidP="00342653">
      <w:pPr>
        <w:rPr>
          <w:b/>
          <w:sz w:val="20"/>
          <w:szCs w:val="20"/>
        </w:rPr>
      </w:pPr>
      <w:r>
        <w:rPr>
          <w:b/>
          <w:sz w:val="20"/>
          <w:szCs w:val="20"/>
        </w:rPr>
        <w:pict w14:anchorId="10441627">
          <v:shape id="_x0000_i1026" type="#_x0000_t75" style="width:431.25pt;height:155.25pt">
            <v:imagedata r:id="rId5" o:title="sxesiako"/>
          </v:shape>
        </w:pict>
      </w:r>
    </w:p>
    <w:p w14:paraId="788FDA34" w14:textId="77777777" w:rsidR="00342653" w:rsidRDefault="00342653" w:rsidP="00342653">
      <w:pPr>
        <w:rPr>
          <w:b/>
          <w:u w:val="single"/>
        </w:rPr>
      </w:pPr>
      <w:r w:rsidRPr="0012192C">
        <w:rPr>
          <w:b/>
          <w:u w:val="single"/>
          <w:lang w:val="el-GR"/>
        </w:rPr>
        <w:lastRenderedPageBreak/>
        <w:t xml:space="preserve">Κωδικός </w:t>
      </w:r>
      <w:r w:rsidRPr="0012192C">
        <w:rPr>
          <w:b/>
          <w:u w:val="single"/>
        </w:rPr>
        <w:t>data upload:</w:t>
      </w:r>
    </w:p>
    <w:p w14:paraId="41B2FCCB" w14:textId="77777777" w:rsidR="0012192C" w:rsidRPr="0012192C" w:rsidRDefault="00B5090A" w:rsidP="00342653">
      <w:r w:rsidRPr="00B5090A">
        <w:t>b0xySnphZEZDNzd2ZUpJQmJMdUk2dz09Ojr6iGtsF6Idbnlvdo63FlPl</w:t>
      </w:r>
    </w:p>
    <w:p w14:paraId="0A98D3FD" w14:textId="77777777" w:rsidR="00342653" w:rsidRPr="00342653" w:rsidRDefault="00342653" w:rsidP="00342653">
      <w:pPr>
        <w:rPr>
          <w:sz w:val="20"/>
          <w:szCs w:val="20"/>
          <w:lang w:val="el-GR"/>
        </w:rPr>
      </w:pPr>
    </w:p>
    <w:sectPr w:rsidR="00342653" w:rsidRPr="00342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2653"/>
    <w:rsid w:val="00044194"/>
    <w:rsid w:val="0012192C"/>
    <w:rsid w:val="0025707D"/>
    <w:rsid w:val="00341836"/>
    <w:rsid w:val="00342653"/>
    <w:rsid w:val="00381AEA"/>
    <w:rsid w:val="003A104E"/>
    <w:rsid w:val="00475590"/>
    <w:rsid w:val="005C4BC8"/>
    <w:rsid w:val="00B13B20"/>
    <w:rsid w:val="00B5090A"/>
    <w:rsid w:val="00BA1579"/>
    <w:rsid w:val="00E31707"/>
    <w:rsid w:val="00EC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AFF8"/>
  <w15:docId w15:val="{787554AD-0262-4581-87AF-3A22BDE2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CantTouchThis</dc:creator>
  <cp:lastModifiedBy>ΑΔΑΜΟΠΟΥΛΟΣ ΚΩΝΣΤΑΝΤΙΝΟΣ</cp:lastModifiedBy>
  <cp:revision>15</cp:revision>
  <dcterms:created xsi:type="dcterms:W3CDTF">2020-08-10T04:25:00Z</dcterms:created>
  <dcterms:modified xsi:type="dcterms:W3CDTF">2020-08-10T12:03:00Z</dcterms:modified>
</cp:coreProperties>
</file>