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E2F4F1" w14:textId="77777777" w:rsidR="00712436" w:rsidRDefault="00712436" w:rsidP="00712436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 wp14:anchorId="4BFEDF13" wp14:editId="0BC0A7BC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A0A3" w14:textId="77777777" w:rsidR="00712436" w:rsidRDefault="00712436" w:rsidP="00712436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8"/>
        <w:gridCol w:w="2415"/>
        <w:gridCol w:w="1276"/>
        <w:gridCol w:w="2269"/>
      </w:tblGrid>
      <w:tr w:rsidR="00712436" w14:paraId="772752BE" w14:textId="77777777" w:rsidTr="00947C22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AE53F2" w14:textId="77777777" w:rsidR="00712436" w:rsidRDefault="00712436" w:rsidP="00947C22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03D756BD" w14:textId="77777777" w:rsidR="00712436" w:rsidRPr="002169BC" w:rsidRDefault="00712436" w:rsidP="00947C22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基于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Oracle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的</w:t>
            </w:r>
            <w:r w:rsidRPr="00112F5E">
              <w:rPr>
                <w:rFonts w:ascii="楷体" w:eastAsia="楷体" w:hAnsi="楷体" w:cs="黑体" w:hint="eastAsia"/>
                <w:sz w:val="32"/>
                <w:szCs w:val="32"/>
              </w:rPr>
              <w:t>家庭医疗信息系统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的数据库设计</w:t>
            </w:r>
          </w:p>
        </w:tc>
      </w:tr>
      <w:tr w:rsidR="00712436" w14:paraId="2729DFB2" w14:textId="77777777" w:rsidTr="00947C22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9E4B2B" w14:textId="77777777" w:rsidR="00712436" w:rsidRDefault="00712436" w:rsidP="00947C22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65B68C1B" w14:textId="77777777" w:rsidR="00712436" w:rsidRPr="002169BC" w:rsidRDefault="00712436" w:rsidP="00947C22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O</w:t>
            </w:r>
            <w:r>
              <w:rPr>
                <w:rFonts w:ascii="楷体" w:eastAsia="楷体" w:hAnsi="楷体" w:cs="黑体"/>
                <w:sz w:val="32"/>
                <w:szCs w:val="32"/>
              </w:rPr>
              <w:t>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数据库应用</w:t>
            </w:r>
          </w:p>
        </w:tc>
      </w:tr>
      <w:tr w:rsidR="00712436" w14:paraId="47A35527" w14:textId="77777777" w:rsidTr="00947C22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777B1F" w14:textId="77777777" w:rsidR="00712436" w:rsidRDefault="00712436" w:rsidP="00947C22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5EBB045D" w14:textId="77777777" w:rsidR="00712436" w:rsidRPr="002169BC" w:rsidRDefault="00712436" w:rsidP="00947C22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信息科学与工程学院</w:t>
            </w:r>
          </w:p>
        </w:tc>
      </w:tr>
      <w:tr w:rsidR="00712436" w14:paraId="60F1527E" w14:textId="77777777" w:rsidTr="00947C22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068C30" w14:textId="77777777" w:rsidR="00712436" w:rsidRDefault="00712436" w:rsidP="00947C22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763CF12A" w14:textId="77777777" w:rsidR="00712436" w:rsidRPr="002169BC" w:rsidRDefault="00712436" w:rsidP="00947C22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FCCF65" w14:textId="77777777" w:rsidR="00712436" w:rsidRPr="006A33F0" w:rsidRDefault="00712436" w:rsidP="00947C22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6FAD2856" w14:textId="77777777" w:rsidR="00712436" w:rsidRPr="002169BC" w:rsidRDefault="00712436" w:rsidP="00947C22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201</w:t>
            </w:r>
            <w:r>
              <w:rPr>
                <w:rFonts w:ascii="楷体" w:eastAsia="楷体" w:hAnsi="楷体" w:cs="黑体"/>
                <w:sz w:val="32"/>
                <w:szCs w:val="32"/>
              </w:rPr>
              <w:t>8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级</w:t>
            </w:r>
          </w:p>
        </w:tc>
      </w:tr>
      <w:tr w:rsidR="00712436" w14:paraId="417CCC70" w14:textId="77777777" w:rsidTr="00947C22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F6914E" w14:textId="77777777" w:rsidR="00712436" w:rsidRDefault="00712436" w:rsidP="00947C22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22311589" w14:textId="17E60682" w:rsidR="00712436" w:rsidRPr="002169BC" w:rsidRDefault="00712436" w:rsidP="00947C22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proofErr w:type="gramStart"/>
            <w:r>
              <w:rPr>
                <w:rFonts w:ascii="楷体" w:eastAsia="楷体" w:hAnsi="楷体" w:cs="黑体" w:hint="eastAsia"/>
                <w:sz w:val="32"/>
                <w:szCs w:val="32"/>
              </w:rPr>
              <w:t>库淑贞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13E516" w14:textId="77777777" w:rsidR="00712436" w:rsidRPr="006A33F0" w:rsidRDefault="00712436" w:rsidP="00947C22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26485F4D" w14:textId="3DC84519" w:rsidR="00712436" w:rsidRPr="002169BC" w:rsidRDefault="00712436" w:rsidP="00947C22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</w:t>
            </w:r>
            <w:r>
              <w:rPr>
                <w:rFonts w:ascii="楷体" w:eastAsia="楷体" w:hAnsi="楷体" w:cs="黑体"/>
                <w:sz w:val="32"/>
                <w:szCs w:val="32"/>
              </w:rPr>
              <w:t>01810414302</w:t>
            </w:r>
          </w:p>
        </w:tc>
      </w:tr>
      <w:tr w:rsidR="00712436" w14:paraId="4A88CE64" w14:textId="77777777" w:rsidTr="00947C22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BBB8C1" w14:textId="77777777" w:rsidR="00712436" w:rsidRDefault="00712436" w:rsidP="00947C22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1BABBCAD" w14:textId="77777777" w:rsidR="00712436" w:rsidRPr="002169BC" w:rsidRDefault="00712436" w:rsidP="00947C22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71F65E" w14:textId="77777777" w:rsidR="00712436" w:rsidRDefault="00712436" w:rsidP="00947C22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7D052C7E" w14:textId="77777777" w:rsidR="00712436" w:rsidRPr="002169BC" w:rsidRDefault="00712436" w:rsidP="00947C22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14:paraId="7D62AC77" w14:textId="77777777" w:rsidR="00712436" w:rsidRDefault="00712436" w:rsidP="00712436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</w:rPr>
      </w:pPr>
    </w:p>
    <w:tbl>
      <w:tblPr>
        <w:tblStyle w:val="ab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712436" w:rsidRPr="007D02AC" w14:paraId="009098D9" w14:textId="77777777" w:rsidTr="00947C22">
        <w:trPr>
          <w:trHeight w:val="360"/>
        </w:trPr>
        <w:tc>
          <w:tcPr>
            <w:tcW w:w="1418" w:type="dxa"/>
            <w:hideMark/>
          </w:tcPr>
          <w:p w14:paraId="4D7F3EC6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/>
                <w:b/>
                <w:bCs/>
                <w:color w:val="24292E"/>
                <w:szCs w:val="18"/>
              </w:rPr>
              <w:t>评分项</w:t>
            </w:r>
          </w:p>
        </w:tc>
        <w:tc>
          <w:tcPr>
            <w:tcW w:w="5528" w:type="dxa"/>
            <w:hideMark/>
          </w:tcPr>
          <w:p w14:paraId="2598215A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/>
                <w:b/>
                <w:bCs/>
                <w:color w:val="24292E"/>
                <w:szCs w:val="18"/>
              </w:rPr>
              <w:t>评分标准</w:t>
            </w:r>
          </w:p>
        </w:tc>
        <w:tc>
          <w:tcPr>
            <w:tcW w:w="709" w:type="dxa"/>
            <w:hideMark/>
          </w:tcPr>
          <w:p w14:paraId="584430FE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bCs/>
                <w:color w:val="24292E"/>
                <w:szCs w:val="18"/>
              </w:rPr>
              <w:t>满分</w:t>
            </w:r>
          </w:p>
        </w:tc>
        <w:tc>
          <w:tcPr>
            <w:tcW w:w="708" w:type="dxa"/>
          </w:tcPr>
          <w:p w14:paraId="4B185C0F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bCs/>
                <w:color w:val="24292E"/>
                <w:szCs w:val="18"/>
              </w:rPr>
              <w:t>得分</w:t>
            </w:r>
          </w:p>
        </w:tc>
      </w:tr>
      <w:tr w:rsidR="00712436" w:rsidRPr="007D02AC" w14:paraId="1FAD3271" w14:textId="77777777" w:rsidTr="00947C22">
        <w:trPr>
          <w:trHeight w:val="360"/>
        </w:trPr>
        <w:tc>
          <w:tcPr>
            <w:tcW w:w="1418" w:type="dxa"/>
            <w:hideMark/>
          </w:tcPr>
          <w:p w14:paraId="464477CD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/>
                <w:color w:val="24292E"/>
                <w:szCs w:val="18"/>
              </w:rPr>
              <w:t>文档整体</w:t>
            </w:r>
          </w:p>
        </w:tc>
        <w:tc>
          <w:tcPr>
            <w:tcW w:w="5528" w:type="dxa"/>
            <w:hideMark/>
          </w:tcPr>
          <w:p w14:paraId="4BB4CB70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/>
                <w:color w:val="24292E"/>
                <w:szCs w:val="18"/>
              </w:rPr>
              <w:t>文档内容详实、规范，美观大方</w:t>
            </w:r>
          </w:p>
        </w:tc>
        <w:tc>
          <w:tcPr>
            <w:tcW w:w="709" w:type="dxa"/>
            <w:hideMark/>
          </w:tcPr>
          <w:p w14:paraId="71ED766E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szCs w:val="18"/>
              </w:rPr>
              <w:t>1</w:t>
            </w:r>
            <w:r w:rsidRPr="009E43ED">
              <w:rPr>
                <w:rFonts w:ascii="Segoe UI" w:eastAsia="等线" w:hAnsi="Segoe UI" w:cs="Segoe UI"/>
                <w:color w:val="24292E"/>
                <w:szCs w:val="18"/>
              </w:rPr>
              <w:t>0</w:t>
            </w:r>
          </w:p>
        </w:tc>
        <w:tc>
          <w:tcPr>
            <w:tcW w:w="708" w:type="dxa"/>
          </w:tcPr>
          <w:p w14:paraId="3DE545A2" w14:textId="77777777" w:rsidR="00712436" w:rsidRPr="009E43ED" w:rsidRDefault="00712436" w:rsidP="00947C22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</w:p>
        </w:tc>
      </w:tr>
      <w:tr w:rsidR="00712436" w:rsidRPr="007D02AC" w14:paraId="6C7D8EEE" w14:textId="77777777" w:rsidTr="00947C22">
        <w:trPr>
          <w:trHeight w:val="360"/>
        </w:trPr>
        <w:tc>
          <w:tcPr>
            <w:tcW w:w="1418" w:type="dxa"/>
            <w:hideMark/>
          </w:tcPr>
          <w:p w14:paraId="5274E3AE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szCs w:val="18"/>
              </w:rPr>
              <w:t>表设计</w:t>
            </w:r>
          </w:p>
        </w:tc>
        <w:tc>
          <w:tcPr>
            <w:tcW w:w="5528" w:type="dxa"/>
            <w:hideMark/>
          </w:tcPr>
          <w:p w14:paraId="694F60C0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szCs w:val="18"/>
              </w:rPr>
              <w:t>表，</w:t>
            </w:r>
            <w:proofErr w:type="gramStart"/>
            <w:r w:rsidRPr="009E43ED">
              <w:rPr>
                <w:rFonts w:ascii="Segoe UI" w:eastAsia="等线" w:hAnsi="Segoe UI" w:cs="Segoe UI" w:hint="eastAsia"/>
                <w:color w:val="24292E"/>
                <w:szCs w:val="18"/>
              </w:rPr>
              <w:t>表空间</w:t>
            </w:r>
            <w:proofErr w:type="gramEnd"/>
            <w:r w:rsidRPr="009E43ED">
              <w:rPr>
                <w:rFonts w:ascii="Segoe UI" w:eastAsia="等线" w:hAnsi="Segoe UI" w:cs="Segoe UI" w:hint="eastAsia"/>
                <w:color w:val="24292E"/>
                <w:szCs w:val="18"/>
              </w:rPr>
              <w:t>设计合理，数据合理</w:t>
            </w:r>
          </w:p>
        </w:tc>
        <w:tc>
          <w:tcPr>
            <w:tcW w:w="709" w:type="dxa"/>
            <w:hideMark/>
          </w:tcPr>
          <w:p w14:paraId="253F9E16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szCs w:val="18"/>
              </w:rPr>
              <w:t>2</w:t>
            </w:r>
            <w:r w:rsidRPr="009E43ED">
              <w:rPr>
                <w:rFonts w:ascii="Segoe UI" w:eastAsia="等线" w:hAnsi="Segoe UI" w:cs="Segoe UI"/>
                <w:color w:val="24292E"/>
                <w:szCs w:val="18"/>
              </w:rPr>
              <w:t>0</w:t>
            </w:r>
          </w:p>
        </w:tc>
        <w:tc>
          <w:tcPr>
            <w:tcW w:w="708" w:type="dxa"/>
          </w:tcPr>
          <w:p w14:paraId="14A080E5" w14:textId="77777777" w:rsidR="00712436" w:rsidRPr="009E43ED" w:rsidRDefault="00712436" w:rsidP="00947C22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</w:p>
        </w:tc>
      </w:tr>
      <w:tr w:rsidR="00712436" w:rsidRPr="007D02AC" w14:paraId="55729979" w14:textId="77777777" w:rsidTr="00947C22">
        <w:trPr>
          <w:trHeight w:val="360"/>
        </w:trPr>
        <w:tc>
          <w:tcPr>
            <w:tcW w:w="1418" w:type="dxa"/>
            <w:hideMark/>
          </w:tcPr>
          <w:p w14:paraId="27E13414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szCs w:val="18"/>
              </w:rPr>
              <w:t>用户管理</w:t>
            </w:r>
          </w:p>
          <w:p w14:paraId="0597A13C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</w:p>
        </w:tc>
        <w:tc>
          <w:tcPr>
            <w:tcW w:w="5528" w:type="dxa"/>
            <w:hideMark/>
          </w:tcPr>
          <w:p w14:paraId="25113697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szCs w:val="18"/>
              </w:rPr>
              <w:t>权限及用户分配方案设计正确</w:t>
            </w:r>
          </w:p>
        </w:tc>
        <w:tc>
          <w:tcPr>
            <w:tcW w:w="709" w:type="dxa"/>
            <w:hideMark/>
          </w:tcPr>
          <w:p w14:paraId="206816C0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szCs w:val="18"/>
              </w:rPr>
              <w:t>20</w:t>
            </w:r>
          </w:p>
        </w:tc>
        <w:tc>
          <w:tcPr>
            <w:tcW w:w="708" w:type="dxa"/>
          </w:tcPr>
          <w:p w14:paraId="543D79B3" w14:textId="77777777" w:rsidR="00712436" w:rsidRPr="009E43ED" w:rsidRDefault="00712436" w:rsidP="00947C22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</w:p>
        </w:tc>
      </w:tr>
      <w:tr w:rsidR="00712436" w:rsidRPr="007D02AC" w14:paraId="5D819215" w14:textId="77777777" w:rsidTr="00947C22">
        <w:trPr>
          <w:trHeight w:val="360"/>
        </w:trPr>
        <w:tc>
          <w:tcPr>
            <w:tcW w:w="1418" w:type="dxa"/>
            <w:hideMark/>
          </w:tcPr>
          <w:p w14:paraId="2876A1CE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szCs w:val="18"/>
              </w:rPr>
              <w:t>PL/SQL</w:t>
            </w:r>
            <w:r w:rsidRPr="009E43ED">
              <w:rPr>
                <w:rFonts w:ascii="Segoe UI" w:eastAsia="等线" w:hAnsi="Segoe UI" w:cs="Segoe UI" w:hint="eastAsia"/>
                <w:color w:val="24292E"/>
                <w:szCs w:val="18"/>
              </w:rPr>
              <w:t>设计</w:t>
            </w:r>
          </w:p>
        </w:tc>
        <w:tc>
          <w:tcPr>
            <w:tcW w:w="5528" w:type="dxa"/>
            <w:hideMark/>
          </w:tcPr>
          <w:p w14:paraId="6A2A366C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szCs w:val="18"/>
              </w:rPr>
              <w:t>存储过程和函数设计正确</w:t>
            </w:r>
          </w:p>
        </w:tc>
        <w:tc>
          <w:tcPr>
            <w:tcW w:w="709" w:type="dxa"/>
            <w:hideMark/>
          </w:tcPr>
          <w:p w14:paraId="7076BE39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szCs w:val="18"/>
              </w:rPr>
              <w:t>30</w:t>
            </w:r>
          </w:p>
        </w:tc>
        <w:tc>
          <w:tcPr>
            <w:tcW w:w="708" w:type="dxa"/>
          </w:tcPr>
          <w:p w14:paraId="166C8D9E" w14:textId="77777777" w:rsidR="00712436" w:rsidRPr="009E43ED" w:rsidRDefault="00712436" w:rsidP="00947C22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</w:p>
        </w:tc>
      </w:tr>
      <w:tr w:rsidR="00712436" w:rsidRPr="007D02AC" w14:paraId="280CBB1D" w14:textId="77777777" w:rsidTr="00947C22">
        <w:trPr>
          <w:trHeight w:val="360"/>
        </w:trPr>
        <w:tc>
          <w:tcPr>
            <w:tcW w:w="1418" w:type="dxa"/>
            <w:hideMark/>
          </w:tcPr>
          <w:p w14:paraId="4ECE057F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szCs w:val="18"/>
              </w:rPr>
              <w:t>备份方案</w:t>
            </w:r>
          </w:p>
        </w:tc>
        <w:tc>
          <w:tcPr>
            <w:tcW w:w="5528" w:type="dxa"/>
            <w:hideMark/>
          </w:tcPr>
          <w:p w14:paraId="50B5B91F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szCs w:val="18"/>
              </w:rPr>
              <w:t>备份方案设计正确</w:t>
            </w:r>
          </w:p>
        </w:tc>
        <w:tc>
          <w:tcPr>
            <w:tcW w:w="709" w:type="dxa"/>
            <w:hideMark/>
          </w:tcPr>
          <w:p w14:paraId="668BA7E3" w14:textId="77777777" w:rsidR="00712436" w:rsidRPr="009E43ED" w:rsidRDefault="00712436" w:rsidP="00947C22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szCs w:val="18"/>
              </w:rPr>
              <w:t>20</w:t>
            </w:r>
          </w:p>
        </w:tc>
        <w:tc>
          <w:tcPr>
            <w:tcW w:w="708" w:type="dxa"/>
          </w:tcPr>
          <w:p w14:paraId="16B49033" w14:textId="77777777" w:rsidR="00712436" w:rsidRPr="009E43ED" w:rsidRDefault="00712436" w:rsidP="00947C22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</w:p>
        </w:tc>
      </w:tr>
      <w:tr w:rsidR="00712436" w:rsidRPr="007D02AC" w14:paraId="4F842F53" w14:textId="77777777" w:rsidTr="00947C22">
        <w:trPr>
          <w:trHeight w:val="509"/>
        </w:trPr>
        <w:tc>
          <w:tcPr>
            <w:tcW w:w="7655" w:type="dxa"/>
            <w:gridSpan w:val="3"/>
            <w:vAlign w:val="center"/>
          </w:tcPr>
          <w:p w14:paraId="0B72FF10" w14:textId="77777777" w:rsidR="00712436" w:rsidRPr="009E43ED" w:rsidRDefault="00712436" w:rsidP="00947C22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color w:val="24292E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14:paraId="55AFACC7" w14:textId="77777777" w:rsidR="00712436" w:rsidRPr="009E43ED" w:rsidRDefault="00712436" w:rsidP="00947C22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</w:p>
        </w:tc>
      </w:tr>
    </w:tbl>
    <w:p w14:paraId="1D18659C" w14:textId="77777777" w:rsidR="00712436" w:rsidRDefault="00712436" w:rsidP="00712436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21 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年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6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 月  </w:t>
      </w:r>
      <w:r>
        <w:rPr>
          <w:rFonts w:ascii="黑体" w:eastAsia="黑体" w:hAnsi="黑体" w:cs="黑体"/>
          <w:kern w:val="10"/>
          <w:sz w:val="32"/>
          <w:szCs w:val="32"/>
        </w:rPr>
        <w:t>1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日</w:t>
      </w:r>
    </w:p>
    <w:p w14:paraId="17A32B81" w14:textId="77777777" w:rsidR="00712436" w:rsidRDefault="00712436">
      <w:pPr>
        <w:widowControl/>
        <w:jc w:val="left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br w:type="page"/>
      </w:r>
    </w:p>
    <w:p w14:paraId="419EBE65" w14:textId="71BC397D" w:rsidR="00181922" w:rsidRPr="00181922" w:rsidRDefault="00F90C81" w:rsidP="00181922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42"/>
          <w:szCs w:val="42"/>
        </w:rPr>
        <w:lastRenderedPageBreak/>
        <w:t>项目</w:t>
      </w:r>
      <w:r w:rsidR="00181922" w:rsidRPr="00181922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内容</w:t>
      </w:r>
    </w:p>
    <w:p w14:paraId="01FAF306" w14:textId="77777777" w:rsidR="00181922" w:rsidRPr="00181922" w:rsidRDefault="00181922" w:rsidP="00181922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数据库基本描述</w:t>
      </w:r>
    </w:p>
    <w:p w14:paraId="1349E7DA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本系统包括了两种用户类型：家庭用户和在线专家。家庭用户通过注册进入系统登记个人信息，输入自己的健康状态，家庭可收集的诊断测试结果（如有）或向在线专家提问。进行咨询。</w:t>
      </w:r>
    </w:p>
    <w:p w14:paraId="1550524B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在线专家注册登录系统后登记个人信息，可以浏览家庭用户的名单和问题，并使用该系统输入诊断，治疗建议和回答家庭用户提出的问题。</w:t>
      </w:r>
    </w:p>
    <w:p w14:paraId="6D02B19E" w14:textId="0C87630A" w:rsidR="007C5CB9" w:rsidRPr="00181922" w:rsidRDefault="007C5CB9" w:rsidP="007C5CB9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 w:hint="eastAsia"/>
          <w:b/>
          <w:bCs/>
          <w:color w:val="333333"/>
          <w:kern w:val="0"/>
          <w:sz w:val="42"/>
          <w:szCs w:val="42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42"/>
          <w:szCs w:val="42"/>
        </w:rPr>
        <w:t>系统设计</w:t>
      </w:r>
    </w:p>
    <w:p w14:paraId="4571C549" w14:textId="02AFDFFB" w:rsidR="00181922" w:rsidRPr="00181922" w:rsidRDefault="00181922" w:rsidP="00181922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系统结构</w:t>
      </w:r>
    </w:p>
    <w:p w14:paraId="320FA744" w14:textId="1D90BC10" w:rsidR="007C5CB9" w:rsidRPr="007C5CB9" w:rsidRDefault="00181922" w:rsidP="007C5CB9">
      <w:pPr>
        <w:widowControl/>
        <w:spacing w:before="192" w:after="192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40E03CBF" wp14:editId="5F414D38">
            <wp:extent cx="5273497" cy="28196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p_image0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0FB5" w14:textId="40EF2949" w:rsidR="00181922" w:rsidRPr="00181922" w:rsidRDefault="00181922" w:rsidP="00181922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E-R</w:t>
      </w:r>
      <w:r w:rsidRPr="0018192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图</w:t>
      </w:r>
    </w:p>
    <w:p w14:paraId="6EC995CD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总图：</w:t>
      </w:r>
    </w:p>
    <w:p w14:paraId="4684CDD6" w14:textId="0CFE0DA9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095ED740" wp14:editId="0D12E3DB">
            <wp:extent cx="5273497" cy="659949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ip_image0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6806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分图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:</w:t>
      </w:r>
    </w:p>
    <w:p w14:paraId="0278B3DB" w14:textId="642EE543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61E2536" wp14:editId="2B44A898">
            <wp:extent cx="5182049" cy="321591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p_image0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8DD5" w14:textId="35ADAA08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6260B8F0" wp14:editId="7F445252">
            <wp:extent cx="4000847" cy="5121084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p_image0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2964" w14:textId="0154CC25" w:rsid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B0C91DE" wp14:editId="5C5699BD">
            <wp:extent cx="5274310" cy="66516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p_image0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4ACF" w14:textId="68B9CFBF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3B63C33B" wp14:editId="7DFF16FB">
            <wp:extent cx="5274310" cy="71386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p_image0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DCCF" w14:textId="77777777" w:rsidR="00181922" w:rsidRPr="00181922" w:rsidRDefault="00181922" w:rsidP="00181922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表结构</w:t>
      </w:r>
    </w:p>
    <w:p w14:paraId="01A1D83B" w14:textId="77777777" w:rsidR="00181922" w:rsidRPr="00181922" w:rsidRDefault="00181922" w:rsidP="00181922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关系模式：</w:t>
      </w:r>
    </w:p>
    <w:p w14:paraId="38F0F98B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用户表：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users(u_id,uname,sex,number,connact,m_history,medicine,allergen,e_num)</w:t>
      </w:r>
    </w:p>
    <w:p w14:paraId="0FA2267D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专家表：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expert(</w:t>
      </w:r>
      <w:proofErr w:type="spell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e_num,e_sex,e_connact,e_post</w:t>
      </w:r>
      <w:proofErr w:type="spell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</w:p>
    <w:p w14:paraId="5AAB31F2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投诉表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: complaint(</w:t>
      </w:r>
      <w:proofErr w:type="spell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c_num,u_id,c_time,c_content</w:t>
      </w:r>
      <w:proofErr w:type="spell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</w:p>
    <w:p w14:paraId="74A7F504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症状表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:features(</w:t>
      </w:r>
      <w:proofErr w:type="spell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f_num,u_id,f_severity,f_des,f_time</w:t>
      </w:r>
      <w:proofErr w:type="spell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</w:p>
    <w:p w14:paraId="6A6F8E11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诊断表：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diagnose(</w:t>
      </w:r>
      <w:proofErr w:type="spell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f_num,e_num,d_name,d_type,d_time,d_des,d_suggest</w:t>
      </w:r>
      <w:proofErr w:type="spell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</w:p>
    <w:p w14:paraId="54AA0681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问题表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:problem(</w:t>
      </w:r>
      <w:proofErr w:type="spell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p_num,u_id,p_title,p_type,p_time,p_text</w:t>
      </w:r>
      <w:proofErr w:type="spell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</w:p>
    <w:p w14:paraId="19C86506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回答表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:answer(</w:t>
      </w:r>
      <w:proofErr w:type="spell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p_num,e_num,a_time,a_text,a_type</w:t>
      </w:r>
      <w:proofErr w:type="spell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</w:p>
    <w:p w14:paraId="37D848B5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测试表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:beta(</w:t>
      </w:r>
      <w:proofErr w:type="spell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b_num,u_id,b_time,b_process,b_condtino,b_method,b_out</w:t>
      </w:r>
      <w:proofErr w:type="spell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</w:p>
    <w:p w14:paraId="7F6A2410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治疗表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:treat(</w:t>
      </w:r>
      <w:proofErr w:type="spell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b_num,e_num,t_name,t_type,t_des</w:t>
      </w:r>
      <w:proofErr w:type="spell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</w:p>
    <w:p w14:paraId="25F671A0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注册表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:</w:t>
      </w:r>
      <w:proofErr w:type="spell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use_info</w:t>
      </w:r>
      <w:proofErr w:type="spell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(</w:t>
      </w:r>
      <w:proofErr w:type="spell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useid,password,type</w:t>
      </w:r>
      <w:proofErr w:type="spell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</w:p>
    <w:p w14:paraId="7A71CBAE" w14:textId="77777777" w:rsidR="00181922" w:rsidRPr="00181922" w:rsidRDefault="00181922" w:rsidP="00181922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物理模型：</w:t>
      </w:r>
    </w:p>
    <w:p w14:paraId="7A9FDA21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用户表</w:t>
      </w:r>
    </w:p>
    <w:tbl>
      <w:tblPr>
        <w:tblW w:w="9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0"/>
        <w:gridCol w:w="1465"/>
        <w:gridCol w:w="1204"/>
        <w:gridCol w:w="1335"/>
        <w:gridCol w:w="4186"/>
      </w:tblGrid>
      <w:tr w:rsidR="00181922" w:rsidRPr="00181922" w14:paraId="663D61B0" w14:textId="77777777" w:rsidTr="0018192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801102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字段名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195EA9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数据类型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512035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允许空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4D6E8B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主/</w:t>
            </w:r>
            <w:proofErr w:type="gramStart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968371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检查条件 </w:t>
            </w:r>
          </w:p>
        </w:tc>
      </w:tr>
      <w:tr w:rsidR="00181922" w:rsidRPr="00181922" w14:paraId="1120A939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D97C6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u_id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86184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numeric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DBFEB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no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9884B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主键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2770D6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2FFB28D1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089D5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uname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88DDD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B31C4E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51B3B4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67D24A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6F161949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599BC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sex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A614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3208C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869D9E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59978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‘男’或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女’ 默认值为’男’ </w:t>
            </w:r>
          </w:p>
        </w:tc>
      </w:tr>
      <w:tr w:rsidR="00181922" w:rsidRPr="00181922" w14:paraId="757E09B0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D4F52A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age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CE189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number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92F608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F5772F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EA1D98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52A61E50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468AF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connact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4EF50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B2E1E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C4F231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8C0B9B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0B6B9DF9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5B73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m_history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B2456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1DF98E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FB94B3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84883F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1E031B85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981F11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medicine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EC9F3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A4411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1056A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197DFC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5CE613BF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43712A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allergen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594CC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E30CCA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6E7872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0FB02B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0930D310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907416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e_num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C2207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numberic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648971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97DF8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62610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311DC2FD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专家表</w:t>
      </w:r>
    </w:p>
    <w:tbl>
      <w:tblPr>
        <w:tblW w:w="9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0"/>
        <w:gridCol w:w="1465"/>
        <w:gridCol w:w="1204"/>
        <w:gridCol w:w="1335"/>
        <w:gridCol w:w="4186"/>
      </w:tblGrid>
      <w:tr w:rsidR="00181922" w:rsidRPr="00181922" w14:paraId="5156D4E7" w14:textId="77777777" w:rsidTr="0018192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CE23E6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字段名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440D0A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数据类型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51458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允许空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DA5A65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主/</w:t>
            </w:r>
            <w:proofErr w:type="gramStart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CABA38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检查条件 </w:t>
            </w:r>
          </w:p>
        </w:tc>
      </w:tr>
      <w:tr w:rsidR="00181922" w:rsidRPr="00181922" w14:paraId="0CF9D692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32849A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e_num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15C3E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numeric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08C14B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no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EC2E51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主键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B9ABA0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5C3EF7E7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A9506A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e_name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7EE73E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7A3593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66327F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AC3A22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44D88EE8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B932AE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e_sex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DA2E4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2E376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0F590F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D85F9A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‘男’或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女’ 默认值为’男’ </w:t>
            </w:r>
          </w:p>
        </w:tc>
      </w:tr>
      <w:tr w:rsidR="00181922" w:rsidRPr="00181922" w14:paraId="2828EDC0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EF2CB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e_connact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92C7B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05690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9B7449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C8CB37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20A894ED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35A076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e_post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59B42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61C5A3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7ED42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85DE28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E660D41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投诉表</w:t>
      </w:r>
    </w:p>
    <w:tbl>
      <w:tblPr>
        <w:tblW w:w="9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4"/>
        <w:gridCol w:w="2029"/>
        <w:gridCol w:w="1668"/>
        <w:gridCol w:w="1850"/>
        <w:gridCol w:w="2029"/>
      </w:tblGrid>
      <w:tr w:rsidR="00181922" w:rsidRPr="00181922" w14:paraId="3BF1DCCB" w14:textId="77777777" w:rsidTr="0018192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17698E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字段名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938A4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数据类型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3EAD11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允许空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823593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主/</w:t>
            </w:r>
            <w:proofErr w:type="gramStart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4E1E6B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检查条件 </w:t>
            </w:r>
          </w:p>
        </w:tc>
      </w:tr>
      <w:tr w:rsidR="00181922" w:rsidRPr="00181922" w14:paraId="21CAAB6A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B01D21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c_num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5A5C7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numeric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9A4D7F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no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9BDC2D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主键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5A786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391D8283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1ED5B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u_id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A20B3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numeric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C5750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276D1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90627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14B3B1B2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249FED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c_time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1813BF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date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BA7FA0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BECC8E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BA3C9A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7CFF6C31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B4B3A8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c_content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5D2480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4E0EA0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93FEF3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A85631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DE689A9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症状表</w:t>
      </w:r>
    </w:p>
    <w:tbl>
      <w:tblPr>
        <w:tblW w:w="9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7"/>
        <w:gridCol w:w="1505"/>
        <w:gridCol w:w="1237"/>
        <w:gridCol w:w="1371"/>
        <w:gridCol w:w="3900"/>
      </w:tblGrid>
      <w:tr w:rsidR="00181922" w:rsidRPr="00181922" w14:paraId="65F4D14D" w14:textId="77777777" w:rsidTr="0018192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3C0DF5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字段名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F049B1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数据类型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47F566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允许空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9E2BB0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主/</w:t>
            </w:r>
            <w:proofErr w:type="gramStart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FECC6A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检查条件 </w:t>
            </w:r>
          </w:p>
        </w:tc>
      </w:tr>
      <w:tr w:rsidR="00181922" w:rsidRPr="00181922" w14:paraId="346F3A9F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0E6C28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f_num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83E08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508A5A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no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D8898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主键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217416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439DABAB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28C7CF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u_id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860A7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numeric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4BF9D1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BB97E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C0202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0C689675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CF879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f_severity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91050B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7B4D63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54B95E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57FBEE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‘轻度’,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中度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严重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</w:tr>
      <w:tr w:rsidR="00181922" w:rsidRPr="00181922" w14:paraId="7D013232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60BFF0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f_des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B02993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37C441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70DDA8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47389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529C81FD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EFA9CB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f_time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518D83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date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AEC058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15BD12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331DB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933A22C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诊断表</w:t>
      </w:r>
    </w:p>
    <w:tbl>
      <w:tblPr>
        <w:tblW w:w="9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3"/>
        <w:gridCol w:w="1957"/>
        <w:gridCol w:w="1609"/>
        <w:gridCol w:w="1784"/>
        <w:gridCol w:w="1957"/>
      </w:tblGrid>
      <w:tr w:rsidR="00181922" w:rsidRPr="00181922" w14:paraId="7AC3FDED" w14:textId="77777777" w:rsidTr="0018192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E154F7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lastRenderedPageBreak/>
              <w:t xml:space="preserve">字段名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55F8C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数据类型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AF5334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允许空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17C776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主/</w:t>
            </w:r>
            <w:proofErr w:type="gramStart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4BBDFA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检查条件 </w:t>
            </w:r>
          </w:p>
        </w:tc>
      </w:tr>
      <w:tr w:rsidR="00181922" w:rsidRPr="00181922" w14:paraId="32DC59EC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F172B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f_num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C9EB6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58DF5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7C7E9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11685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40B5BE54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7292CB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e_num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764A58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numeric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0EC83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23D34E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6E0B56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624AAE95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37F6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d_name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4C231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EAB61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588C0F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021774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46B7277C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8641E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d_type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C5B28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5DF660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C18FD9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B862E8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02FFCB15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72ABA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d_time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2FAC7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date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F8FF4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65B509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DEF23D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38D18CC4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1E8B98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d_des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DE0B1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5BEC5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8672A4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E8B76C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7E50E850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120F9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d_suggest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EC421D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0FF7E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465E04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9196BF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6C789390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ED377B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f_num,e_num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762B3F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65E740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65860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主键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D2F7C8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8C1E855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问题表</w:t>
      </w:r>
    </w:p>
    <w:tbl>
      <w:tblPr>
        <w:tblW w:w="9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3"/>
        <w:gridCol w:w="1391"/>
        <w:gridCol w:w="1143"/>
        <w:gridCol w:w="1268"/>
        <w:gridCol w:w="4715"/>
      </w:tblGrid>
      <w:tr w:rsidR="00181922" w:rsidRPr="00181922" w14:paraId="18F293E9" w14:textId="77777777" w:rsidTr="0018192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FAE9CE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字段名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E87760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数据类型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87B50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允许空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DF72F2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主/</w:t>
            </w:r>
            <w:proofErr w:type="gramStart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49814F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检查条件 </w:t>
            </w:r>
          </w:p>
        </w:tc>
      </w:tr>
      <w:tr w:rsidR="00181922" w:rsidRPr="00181922" w14:paraId="0D18C7DB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210DD0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p_num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1BB8EE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92708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no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F3E4BA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主键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9A8CCF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6643C6A2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B7CA3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u_id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D4850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numeric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004578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75E3F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B7264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243BB8E8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281D13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p_title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F0552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F2DDB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8EF3FE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330B0D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15B002DA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316530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p_type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03B22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D6B2ED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9AF462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9E159D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‘公开’或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私人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默认值为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公开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</w:tr>
      <w:tr w:rsidR="00181922" w:rsidRPr="00181922" w14:paraId="04F6F922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A1E5E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p_time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1BC65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date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94579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F1E65F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1F972B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1A7F4C11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C03CC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p_text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E89DAD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5A13A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734CB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F119FF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095E88B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回答表</w:t>
      </w:r>
    </w:p>
    <w:tbl>
      <w:tblPr>
        <w:tblW w:w="9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1"/>
        <w:gridCol w:w="1348"/>
        <w:gridCol w:w="1091"/>
        <w:gridCol w:w="1207"/>
        <w:gridCol w:w="4423"/>
      </w:tblGrid>
      <w:tr w:rsidR="00181922" w:rsidRPr="00181922" w14:paraId="00A14620" w14:textId="77777777" w:rsidTr="0018192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06D119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字段名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907330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数据类型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9FE0BD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允许空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7D8681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主/</w:t>
            </w:r>
            <w:proofErr w:type="gramStart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9DE684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检查条件 </w:t>
            </w:r>
          </w:p>
        </w:tc>
      </w:tr>
      <w:tr w:rsidR="00181922" w:rsidRPr="00181922" w14:paraId="520962E6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BE9F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p_num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1B158D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16945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45D0CF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684AC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6668DA55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23EAA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e_num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ED94A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numeric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6CCD4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0B9AA0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37955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735D4092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8CE3C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a_time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0ABDD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Date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214FE0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020064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D5E920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56D19837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319F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a_text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8845E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EE0CE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71C1EC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2969EE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3260FDB3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C95E2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a_type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2D044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0943E0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7DB16D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0CA69F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‘公开’或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私人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默认值为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公开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</w:tr>
      <w:tr w:rsidR="00181922" w:rsidRPr="00181922" w14:paraId="48FFBE9C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F190FF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p_num,e_num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545FBA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E93B4A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43BC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主键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C54BF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64040E3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测试表</w:t>
      </w:r>
    </w:p>
    <w:tbl>
      <w:tblPr>
        <w:tblW w:w="9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0"/>
        <w:gridCol w:w="1351"/>
        <w:gridCol w:w="1103"/>
        <w:gridCol w:w="1222"/>
        <w:gridCol w:w="4514"/>
      </w:tblGrid>
      <w:tr w:rsidR="00181922" w:rsidRPr="00181922" w14:paraId="5BFA85CF" w14:textId="77777777" w:rsidTr="0018192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06129E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字段名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04FC2F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数据类型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4B672C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允许空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C1E37E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主/</w:t>
            </w:r>
            <w:proofErr w:type="gramStart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4130D1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检查条件 </w:t>
            </w:r>
          </w:p>
        </w:tc>
      </w:tr>
      <w:tr w:rsidR="00181922" w:rsidRPr="00181922" w14:paraId="03EF9122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EC45C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b_num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D5BC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numeric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F79B0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no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02D69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主键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EF85DF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002097D0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9F860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u_id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517ED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numeric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D3BC16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E35B6E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750B8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57189462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6CA86D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b_time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8661B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date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5EDAE1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FFD530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A2580D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74EB00E1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014D2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b_process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F93A3D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3C2008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A5C612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AC815A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2019D73E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8DB7DD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b_condtion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D395E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2A285E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5B5E24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374333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1292024A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63259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b_method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A5D0F1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4DAB81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B95AAB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D80DB1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4C7FCDA7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6E9333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b_out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11B57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6C4B7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97B98C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B5F4DE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‘阳性’或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阴性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默认值为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阳性</w:t>
            </w: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’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5E0153D0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治疗表</w:t>
      </w:r>
    </w:p>
    <w:tbl>
      <w:tblPr>
        <w:tblW w:w="9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3"/>
        <w:gridCol w:w="1957"/>
        <w:gridCol w:w="1609"/>
        <w:gridCol w:w="1784"/>
        <w:gridCol w:w="1957"/>
      </w:tblGrid>
      <w:tr w:rsidR="00181922" w:rsidRPr="00181922" w14:paraId="045BAA69" w14:textId="77777777" w:rsidTr="0018192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F92BB9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字段名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0F5E41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数据类型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9FBBCE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允许空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F49FA9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主/</w:t>
            </w:r>
            <w:proofErr w:type="gramStart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9DD75C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检查条件 </w:t>
            </w:r>
          </w:p>
        </w:tc>
      </w:tr>
      <w:tr w:rsidR="00181922" w:rsidRPr="00181922" w14:paraId="77B323EE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A52448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b_num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6DC97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numeric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D6452D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28A79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B30AD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218671E2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76552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e_num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AD7E08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numeric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C8A99B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1FA210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98F1F0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7475CFDB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CBC1F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t_name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C286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068F7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AD432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6B67B1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4AD14003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B40D9A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t_type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7AAF5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A4EFF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960D39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863CA4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60A1A149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91842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t_des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880743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8B8489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684487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19B0D4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616391A1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B5596B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b_num,e_num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3426ED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C62FC3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230144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主键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F454BC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43D6A574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注册表</w:t>
      </w:r>
    </w:p>
    <w:tbl>
      <w:tblPr>
        <w:tblW w:w="9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9"/>
        <w:gridCol w:w="1374"/>
        <w:gridCol w:w="1129"/>
        <w:gridCol w:w="1252"/>
        <w:gridCol w:w="4656"/>
      </w:tblGrid>
      <w:tr w:rsidR="00181922" w:rsidRPr="00181922" w14:paraId="0D5ADB97" w14:textId="77777777" w:rsidTr="0018192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96366C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字段名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29A8F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数据类型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E04B2B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允许空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B0AE0D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主/</w:t>
            </w:r>
            <w:proofErr w:type="gramStart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外键</w:t>
            </w:r>
            <w:proofErr w:type="gramEnd"/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12051C" w14:textId="77777777" w:rsidR="00181922" w:rsidRPr="00181922" w:rsidRDefault="00181922" w:rsidP="0018192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检查条件 </w:t>
            </w:r>
          </w:p>
        </w:tc>
      </w:tr>
      <w:tr w:rsidR="00181922" w:rsidRPr="00181922" w14:paraId="67E26B02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A6F03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>useid</w:t>
            </w:r>
            <w:proofErr w:type="spellEnd"/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5A6F4F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numeric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6CF0F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no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64B6E2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主键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C8A157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81922" w:rsidRPr="00181922" w14:paraId="0CDA72A4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02BED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password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121B21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A7C0E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no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9FC711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A4A1A7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81922" w:rsidRPr="00181922" w14:paraId="51322272" w14:textId="77777777" w:rsidTr="0018192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6CB181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type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E276FB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varchar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FB6235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3822A" w14:textId="77777777" w:rsidR="00181922" w:rsidRPr="00181922" w:rsidRDefault="00181922" w:rsidP="0018192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D56936" w14:textId="77777777" w:rsidR="00181922" w:rsidRPr="00181922" w:rsidRDefault="00181922" w:rsidP="001819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8192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‘专家’或‘用户’ 默认值为‘用户’ </w:t>
            </w:r>
          </w:p>
        </w:tc>
      </w:tr>
    </w:tbl>
    <w:p w14:paraId="0B604390" w14:textId="77777777" w:rsidR="00181922" w:rsidRPr="00181922" w:rsidRDefault="00181922" w:rsidP="00181922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功能实现</w:t>
      </w:r>
    </w:p>
    <w:p w14:paraId="070C9E1E" w14:textId="77777777" w:rsidR="00181922" w:rsidRPr="00181922" w:rsidRDefault="00181922" w:rsidP="00181922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数据操作</w:t>
      </w:r>
    </w:p>
    <w:p w14:paraId="0A1A9E39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全部的数据操作都采用存储过程来进行。</w:t>
      </w:r>
    </w:p>
    <w:p w14:paraId="3A34A276" w14:textId="77777777" w:rsidR="00181922" w:rsidRPr="00181922" w:rsidRDefault="00181922" w:rsidP="00181922">
      <w:pPr>
        <w:widowControl/>
        <w:spacing w:before="100" w:beforeAutospacing="1" w:after="100" w:afterAutospacing="1"/>
        <w:jc w:val="left"/>
        <w:outlineLvl w:val="4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插入数据</w:t>
      </w:r>
    </w:p>
    <w:p w14:paraId="104953B9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总共有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10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张基本表，创建了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10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个存储过程对每个基本表插入数据。</w:t>
      </w:r>
    </w:p>
    <w:p w14:paraId="681DA54A" w14:textId="69147F8C" w:rsidR="00181922" w:rsidRPr="00181922" w:rsidRDefault="00724B7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hyperlink r:id="rId14" w:history="1">
        <w:r w:rsidR="00181922">
          <w:rPr>
            <w:rFonts w:ascii="Helvetica" w:eastAsia="宋体" w:hAnsi="Helvetica" w:cs="Helvetica"/>
            <w:color w:val="4183C4"/>
            <w:kern w:val="0"/>
            <w:sz w:val="24"/>
            <w:szCs w:val="24"/>
            <w:u w:val="single"/>
          </w:rPr>
          <w:t>saveSql.sql</w:t>
        </w:r>
      </w:hyperlink>
    </w:p>
    <w:p w14:paraId="545AF3DB" w14:textId="77777777" w:rsidR="00181922" w:rsidRPr="00181922" w:rsidRDefault="00181922" w:rsidP="00181922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视图</w:t>
      </w:r>
    </w:p>
    <w:p w14:paraId="4049E895" w14:textId="77777777" w:rsidR="00181922" w:rsidRPr="00181922" w:rsidRDefault="00181922" w:rsidP="00181922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创建了从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users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，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problem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，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answer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表产生的一个视图</w:t>
      </w:r>
      <w:proofErr w:type="spell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p_answer</w:t>
      </w:r>
      <w:proofErr w:type="spell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，它包括用户号，用户姓名，问题类型，问题标题，问题内容，提问时间，回答时间，回答内容。</w:t>
      </w:r>
    </w:p>
    <w:p w14:paraId="6E6C75A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create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view p_ answer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as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select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users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.u_id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uname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p_title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p_type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p_time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p_text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a_text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a_time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from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users, problem, answer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where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users.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u_id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problem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.u_id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and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problem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.p_num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answe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.p_num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;</w:t>
      </w:r>
    </w:p>
    <w:p w14:paraId="51EAFD48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结果显示</w:t>
      </w:r>
    </w:p>
    <w:p w14:paraId="3F039D2E" w14:textId="59BCC0CA" w:rsidR="00181922" w:rsidRPr="00181922" w:rsidRDefault="007D7597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393CDE06" wp14:editId="4A6BE546">
            <wp:extent cx="5274310" cy="840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p_image04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C861" w14:textId="77777777" w:rsidR="00181922" w:rsidRPr="00181922" w:rsidRDefault="00181922" w:rsidP="00181922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创建了从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users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，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features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，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diagnose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，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expert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表中产生一个视图</w:t>
      </w:r>
      <w:proofErr w:type="spell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f_diagnose</w:t>
      </w:r>
      <w:proofErr w:type="spell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,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他包括用户姓名，症状严重程度，症状描述，症状输入时间，疾病名称，疾病类型，诊断时间，专家姓名。</w:t>
      </w:r>
    </w:p>
    <w:p w14:paraId="2760DC79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create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view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f_diagnose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as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select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users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.uname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f_severity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f_des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f_time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d_name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d_type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d_time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,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e_name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from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users, features, diagnose, expert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where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users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.u_id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features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.u_id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and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features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.f_num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diagnose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.f_num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and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diagnose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.e_num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expert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.e_num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; </w:t>
      </w:r>
    </w:p>
    <w:p w14:paraId="49F6E061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结果显示</w:t>
      </w:r>
    </w:p>
    <w:p w14:paraId="1F0ABB96" w14:textId="5989D6C6" w:rsidR="00181922" w:rsidRPr="00181922" w:rsidRDefault="007D7597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18014CFD" wp14:editId="3E085FEB">
            <wp:extent cx="5274310" cy="4616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p_image05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34DE" w14:textId="77777777" w:rsidR="00181922" w:rsidRPr="00181922" w:rsidRDefault="00181922" w:rsidP="00181922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函数</w:t>
      </w:r>
    </w:p>
    <w:p w14:paraId="03B81E84" w14:textId="77777777" w:rsidR="00181922" w:rsidRPr="00181922" w:rsidRDefault="00181922" w:rsidP="00181922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创建了一个自定义函数方便的统计对应专家编号回答了多少道问题</w:t>
      </w:r>
    </w:p>
    <w:p w14:paraId="497756C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create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or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replace function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count_s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enu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expert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.e_num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%type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return number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is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rowcount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number;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begin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select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count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(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e_num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into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rowcount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from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answer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where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e_num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enu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return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rowcount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>end;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>/</w:t>
      </w:r>
    </w:p>
    <w:p w14:paraId="02495D00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结果显示：</w:t>
      </w:r>
    </w:p>
    <w:p w14:paraId="538185C4" w14:textId="62B4036E" w:rsidR="00181922" w:rsidRPr="00181922" w:rsidRDefault="007D7597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2EF482E8" wp14:editId="291FCAEB">
            <wp:extent cx="5274310" cy="12947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-2021060215374214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95F6" w14:textId="77777777" w:rsidR="00181922" w:rsidRPr="00181922" w:rsidRDefault="00181922" w:rsidP="00181922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创建了一个自定义函数通过用户编号搜索用户的个人信息</w:t>
      </w:r>
    </w:p>
    <w:p w14:paraId="2A86BC1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create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or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replace function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sev_u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users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.u_id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%type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return varchar2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is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usss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users%rowtype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begin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select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*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into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usss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from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users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where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u_id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>return (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姓名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:'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||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usss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.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uname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||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年龄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:'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||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proofErr w:type="spellStart"/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usss</w:t>
      </w:r>
      <w:proofErr w:type="spellEnd"/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. age'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||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性别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: 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||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usss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. sex||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联系方式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: 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||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usss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.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connact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>end;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>/</w:t>
      </w:r>
    </w:p>
    <w:p w14:paraId="0DEB4B6D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结果显示：</w:t>
      </w:r>
    </w:p>
    <w:p w14:paraId="16B9527E" w14:textId="5C20A189" w:rsidR="00181922" w:rsidRPr="00181922" w:rsidRDefault="007D7597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6AE1F7B5" wp14:editId="7DF44884">
            <wp:extent cx="5153025" cy="1847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-202106021540274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6099" w14:textId="77777777" w:rsidR="00181922" w:rsidRPr="00181922" w:rsidRDefault="00181922" w:rsidP="00181922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存储过程</w:t>
      </w:r>
    </w:p>
    <w:p w14:paraId="7CECA997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1.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创建更新指定问题标号和专家编号的回答内容的存储过程</w:t>
      </w:r>
    </w:p>
    <w:p w14:paraId="1E330828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create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or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replace procedure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update_answer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u_p_num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answer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.p_num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%type,u_e_num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answer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.e_num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%type,u_a_text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answe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.a_text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%type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begin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update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answer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set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a_text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u_a_text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where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answer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.p_num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u_p_num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and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answer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.e_num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u_e_num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>end;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>/</w:t>
      </w:r>
    </w:p>
    <w:p w14:paraId="26CCBB94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2.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创建查询姓李的用户的姓名的存储过程</w:t>
      </w:r>
    </w:p>
    <w:p w14:paraId="1744D677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create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or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replace procedure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se_users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is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v_name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users</w:t>
      </w:r>
      <w:r w:rsidRPr="00181922">
        <w:rPr>
          <w:rFonts w:ascii="var(--monospace)" w:eastAsia="宋体" w:hAnsi="var(--monospace)" w:cs="宋体"/>
          <w:color w:val="0055AA"/>
          <w:kern w:val="0"/>
          <w:sz w:val="22"/>
        </w:rPr>
        <w:t>.uname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%type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begin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select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uname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into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v_name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from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users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where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uname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like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李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%'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>end;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>/</w:t>
      </w:r>
    </w:p>
    <w:p w14:paraId="46E44176" w14:textId="77777777" w:rsidR="00181922" w:rsidRPr="00181922" w:rsidRDefault="00181922" w:rsidP="00181922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备份方案</w:t>
      </w:r>
      <w:r w:rsidRPr="0018192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(</w:t>
      </w:r>
      <w:r w:rsidRPr="0018192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在</w:t>
      </w:r>
      <w:r w:rsidRPr="0018192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SQL Server</w:t>
      </w:r>
      <w:r w:rsidRPr="0018192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中备份</w:t>
      </w:r>
      <w:r w:rsidRPr="0018192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)</w:t>
      </w:r>
    </w:p>
    <w:p w14:paraId="3DB0287B" w14:textId="77777777" w:rsidR="00181922" w:rsidRPr="00181922" w:rsidRDefault="00181922" w:rsidP="00181922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bat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命令备份</w:t>
      </w:r>
    </w:p>
    <w:p w14:paraId="2A0DBDA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@echo off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set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0000FF"/>
          <w:kern w:val="0"/>
          <w:sz w:val="22"/>
        </w:rPr>
        <w:t>path</w:t>
      </w:r>
      <w:r w:rsidRPr="00181922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%path%;[osql.exe]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3300AA"/>
          <w:kern w:val="0"/>
          <w:sz w:val="22"/>
        </w:rPr>
        <w:t>echo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数据库备份开始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osql.exe </w:t>
      </w:r>
      <w:r w:rsidRPr="00181922">
        <w:rPr>
          <w:rFonts w:ascii="var(--monospace)" w:eastAsia="宋体" w:hAnsi="var(--monospace)" w:cs="宋体"/>
          <w:color w:val="0000CC"/>
          <w:kern w:val="0"/>
          <w:sz w:val="22"/>
        </w:rPr>
        <w:t>-S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116644"/>
          <w:kern w:val="0"/>
          <w:sz w:val="22"/>
        </w:rPr>
        <w:t>202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.115.82.8 </w:t>
      </w:r>
      <w:r w:rsidRPr="00181922">
        <w:rPr>
          <w:rFonts w:ascii="var(--monospace)" w:eastAsia="宋体" w:hAnsi="var(--monospace)" w:cs="宋体"/>
          <w:color w:val="0000CC"/>
          <w:kern w:val="0"/>
          <w:sz w:val="22"/>
        </w:rPr>
        <w:t>-U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'fourteen'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 </w:t>
      </w:r>
      <w:r w:rsidRPr="00181922">
        <w:rPr>
          <w:rFonts w:ascii="var(--monospace)" w:eastAsia="宋体" w:hAnsi="var(--monospace)" w:cs="宋体"/>
          <w:color w:val="0000CC"/>
          <w:kern w:val="0"/>
          <w:sz w:val="22"/>
        </w:rPr>
        <w:t>-P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'123'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 </w:t>
      </w:r>
      <w:r w:rsidRPr="00181922">
        <w:rPr>
          <w:rFonts w:ascii="var(--monospace)" w:eastAsia="宋体" w:hAnsi="var(--monospace)" w:cs="宋体"/>
          <w:color w:val="0000CC"/>
          <w:kern w:val="0"/>
          <w:sz w:val="22"/>
        </w:rPr>
        <w:t>-</w:t>
      </w:r>
      <w:proofErr w:type="spellStart"/>
      <w:r w:rsidRPr="00181922">
        <w:rPr>
          <w:rFonts w:ascii="var(--monospace)" w:eastAsia="宋体" w:hAnsi="var(--monospace)" w:cs="宋体"/>
          <w:color w:val="0000CC"/>
          <w:kern w:val="0"/>
          <w:sz w:val="22"/>
        </w:rPr>
        <w:t>i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sqlserverbackup.sql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0000CC"/>
          <w:kern w:val="0"/>
          <w:sz w:val="22"/>
        </w:rPr>
        <w:t>-o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'D:\</w:t>
      </w:r>
      <w:proofErr w:type="spellStart"/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Sql</w:t>
      </w:r>
      <w:proofErr w:type="spellEnd"/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 xml:space="preserve"> Developer\</w:t>
      </w:r>
      <w:proofErr w:type="spellStart"/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sql</w:t>
      </w:r>
      <w:proofErr w:type="spellEnd"/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\</w:t>
      </w:r>
      <w:proofErr w:type="spellStart"/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out.bak</w:t>
      </w:r>
      <w:proofErr w:type="spellEnd"/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3300AA"/>
          <w:kern w:val="0"/>
          <w:sz w:val="22"/>
        </w:rPr>
        <w:t>echo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数据库备份完成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>Pause</w:t>
      </w:r>
    </w:p>
    <w:p w14:paraId="6C3116F0" w14:textId="77777777" w:rsidR="00181922" w:rsidRPr="00181922" w:rsidRDefault="00181922" w:rsidP="00181922"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</w:t>
      </w:r>
      <w:proofErr w:type="spell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sqlserverbackup.sql</w:t>
      </w:r>
      <w:proofErr w:type="spell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文件</w:t>
      </w:r>
    </w:p>
    <w:p w14:paraId="3249F7A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DECLARE @name </w:t>
      </w:r>
      <w:r w:rsidRPr="00181922">
        <w:rPr>
          <w:rFonts w:ascii="var(--monospace)" w:eastAsia="宋体" w:hAnsi="var(--monospace)" w:cs="宋体"/>
          <w:color w:val="3300AA"/>
          <w:kern w:val="0"/>
          <w:sz w:val="22"/>
        </w:rPr>
        <w:t>varchar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181922">
        <w:rPr>
          <w:rFonts w:ascii="var(--monospace)" w:eastAsia="宋体" w:hAnsi="var(--monospace)" w:cs="宋体"/>
          <w:color w:val="116644"/>
          <w:kern w:val="0"/>
          <w:sz w:val="22"/>
        </w:rPr>
        <w:t>50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DECLARE @datetime </w:t>
      </w:r>
      <w:r w:rsidRPr="00181922">
        <w:rPr>
          <w:rFonts w:ascii="var(--monospace)" w:eastAsia="宋体" w:hAnsi="var(--monospace)" w:cs="宋体"/>
          <w:color w:val="3300AA"/>
          <w:kern w:val="0"/>
          <w:sz w:val="22"/>
        </w:rPr>
        <w:t>char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181922">
        <w:rPr>
          <w:rFonts w:ascii="var(--monospace)" w:eastAsia="宋体" w:hAnsi="var(--monospace)" w:cs="宋体"/>
          <w:color w:val="116644"/>
          <w:kern w:val="0"/>
          <w:sz w:val="22"/>
        </w:rPr>
        <w:t>14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DECLARE @path </w:t>
      </w:r>
      <w:r w:rsidRPr="00181922">
        <w:rPr>
          <w:rFonts w:ascii="var(--monospace)" w:eastAsia="宋体" w:hAnsi="var(--monospace)" w:cs="宋体"/>
          <w:color w:val="3300AA"/>
          <w:kern w:val="0"/>
          <w:sz w:val="22"/>
        </w:rPr>
        <w:t>varchar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181922">
        <w:rPr>
          <w:rFonts w:ascii="var(--monospace)" w:eastAsia="宋体" w:hAnsi="var(--monospace)" w:cs="宋体"/>
          <w:color w:val="116644"/>
          <w:kern w:val="0"/>
          <w:sz w:val="22"/>
        </w:rPr>
        <w:t>255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>DECLARE @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bakfile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181922">
        <w:rPr>
          <w:rFonts w:ascii="var(--monospace)" w:eastAsia="宋体" w:hAnsi="var(--monospace)" w:cs="宋体"/>
          <w:color w:val="3300AA"/>
          <w:kern w:val="0"/>
          <w:sz w:val="22"/>
        </w:rPr>
        <w:t>varchar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181922">
        <w:rPr>
          <w:rFonts w:ascii="var(--monospace)" w:eastAsia="宋体" w:hAnsi="var(--monospace)" w:cs="宋体"/>
          <w:color w:val="116644"/>
          <w:kern w:val="0"/>
          <w:sz w:val="22"/>
        </w:rPr>
        <w:t>255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set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@name=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'out'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set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@datetime=CONVERT(</w:t>
      </w:r>
      <w:r w:rsidRPr="00181922">
        <w:rPr>
          <w:rFonts w:ascii="var(--monospace)" w:eastAsia="宋体" w:hAnsi="var(--monospace)" w:cs="宋体"/>
          <w:color w:val="3300AA"/>
          <w:kern w:val="0"/>
          <w:sz w:val="22"/>
        </w:rPr>
        <w:t>char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181922">
        <w:rPr>
          <w:rFonts w:ascii="var(--monospace)" w:eastAsia="宋体" w:hAnsi="var(--monospace)" w:cs="宋体"/>
          <w:color w:val="116644"/>
          <w:kern w:val="0"/>
          <w:sz w:val="22"/>
        </w:rPr>
        <w:t>8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),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getdate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(),</w:t>
      </w:r>
      <w:r w:rsidRPr="00181922">
        <w:rPr>
          <w:rFonts w:ascii="var(--monospace)" w:eastAsia="宋体" w:hAnsi="var(--monospace)" w:cs="宋体"/>
          <w:color w:val="116644"/>
          <w:kern w:val="0"/>
          <w:sz w:val="22"/>
        </w:rPr>
        <w:t>112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 + REPLACE(CONVERT(</w:t>
      </w:r>
      <w:r w:rsidRPr="00181922">
        <w:rPr>
          <w:rFonts w:ascii="var(--monospace)" w:eastAsia="宋体" w:hAnsi="var(--monospace)" w:cs="宋体"/>
          <w:color w:val="3300AA"/>
          <w:kern w:val="0"/>
          <w:sz w:val="22"/>
        </w:rPr>
        <w:t>char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181922">
        <w:rPr>
          <w:rFonts w:ascii="var(--monospace)" w:eastAsia="宋体" w:hAnsi="var(--monospace)" w:cs="宋体"/>
          <w:color w:val="116644"/>
          <w:kern w:val="0"/>
          <w:sz w:val="22"/>
        </w:rPr>
        <w:t>8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),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getdate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(),</w:t>
      </w:r>
      <w:r w:rsidRPr="00181922">
        <w:rPr>
          <w:rFonts w:ascii="var(--monospace)" w:eastAsia="宋体" w:hAnsi="var(--monospace)" w:cs="宋体"/>
          <w:color w:val="116644"/>
          <w:kern w:val="0"/>
          <w:sz w:val="22"/>
        </w:rPr>
        <w:t>108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),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':'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set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@path=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'D:\</w:t>
      </w:r>
      <w:proofErr w:type="spellStart"/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Sql</w:t>
      </w:r>
      <w:proofErr w:type="spellEnd"/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 xml:space="preserve"> Developer\</w:t>
      </w:r>
      <w:proofErr w:type="spellStart"/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sql</w:t>
      </w:r>
      <w:proofErr w:type="spellEnd"/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181922">
        <w:rPr>
          <w:rFonts w:ascii="var(--monospace)" w:eastAsia="宋体" w:hAnsi="var(--monospace)" w:cs="宋体"/>
          <w:color w:val="770088"/>
          <w:kern w:val="0"/>
          <w:sz w:val="22"/>
        </w:rPr>
        <w:t>set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@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bakfile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=@path+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+@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name+</w:t>
      </w:r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'.BAK</w:t>
      </w:r>
      <w:proofErr w:type="spellEnd"/>
      <w:r w:rsidRPr="00181922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>backup database @name to disk=@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bakfile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with name=@name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br/>
        <w:t>Go</w:t>
      </w:r>
    </w:p>
    <w:p w14:paraId="5AAE0B32" w14:textId="77777777" w:rsidR="00181922" w:rsidRPr="00181922" w:rsidRDefault="00181922" w:rsidP="00181922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容灾方案</w:t>
      </w:r>
    </w:p>
    <w:p w14:paraId="61F054FA" w14:textId="77777777" w:rsidR="00181922" w:rsidRPr="00181922" w:rsidRDefault="00181922" w:rsidP="00181922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主库查询确认组数</w:t>
      </w:r>
    </w:p>
    <w:p w14:paraId="5BF8F687" w14:textId="202A6A8F" w:rsidR="00181922" w:rsidRPr="00181922" w:rsidRDefault="007D7597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1646B1D0" wp14:editId="3D4EBBA9">
            <wp:extent cx="4162425" cy="2105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termark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6E9C" w14:textId="77777777" w:rsidR="00181922" w:rsidRPr="00181922" w:rsidRDefault="00181922" w:rsidP="00181922"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主库增加</w:t>
      </w:r>
      <w:proofErr w:type="spell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standbylogfile</w:t>
      </w:r>
      <w:proofErr w:type="spell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：</w:t>
      </w:r>
    </w:p>
    <w:p w14:paraId="6C9E4125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alter database add standby logfile  group 8 '/home/oracle/app/oracle/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oradata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/stdredo1.log' size 50m;</w:t>
      </w:r>
    </w:p>
    <w:p w14:paraId="0E3606A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alter database add standby logfile  group 9 '/home/oracle/app/oracle/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oradata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/stdredo2.log' size 50m;</w:t>
      </w:r>
    </w:p>
    <w:p w14:paraId="49A90E67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alter database add standby logfile  group 10 '/home/oracle/app/oracle/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oradata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/stdredo3.log' size 50m;</w:t>
      </w:r>
    </w:p>
    <w:p w14:paraId="759A5CE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alter database add standby logfile  group 11 '/home/oracle/app/oracle/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oradata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/stdredo4.log' size 50m;</w:t>
      </w:r>
    </w:p>
    <w:p w14:paraId="3DEC1CA8" w14:textId="77777777" w:rsidR="00181922" w:rsidRPr="00181922" w:rsidRDefault="00181922" w:rsidP="00181922"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主库环境开启强制归档并修改参数</w:t>
      </w:r>
    </w:p>
    <w:p w14:paraId="26143F29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ALTER DATABASE FORCE LOGGING;</w:t>
      </w:r>
    </w:p>
    <w:p w14:paraId="71C7D179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19BBF709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alter system set LOG_ARCHIVE_CONFIG='DG_CONFIG=(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orcl,stdorcl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)' scope=both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='*';</w:t>
      </w:r>
    </w:p>
    <w:p w14:paraId="5B00D348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alter system set log_archive_dest_1='LOCATION=/home/oracle/arch VALID_FOR=(ALL_LOGFILES,ALL_ROLES) DB_UNIQUE_NAME=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 scope=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spfile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;</w:t>
      </w:r>
    </w:p>
    <w:p w14:paraId="49B6682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alter system set LOG_ARCHIVE_DEST_2='SERVICE=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stdorcl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LGWR ASYNC  VALID_FOR=(ONLINE_LOGFILES,PRIMARY_ROLE) DB_UNIQUE_NAME=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stdorcl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' scope=both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='*';</w:t>
      </w:r>
    </w:p>
    <w:p w14:paraId="75C617F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alter system set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fal_client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' scope=both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='*';    </w:t>
      </w:r>
    </w:p>
    <w:p w14:paraId="4B93998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alter system set FAL_SERVER='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stdorcl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' scope=both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='*';  </w:t>
      </w:r>
    </w:p>
    <w:p w14:paraId="7876C99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alter system set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standby_file_management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=AUTO scope=both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='*';</w:t>
      </w:r>
    </w:p>
    <w:p w14:paraId="0021242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alter system set DB_FILE_NAME_CONVERT='/home/oracle/app/oracle/oradata/stdorcl/','/home/oracle/app/oracle/oradata/orcl/' scope=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spfile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='*';  </w:t>
      </w:r>
    </w:p>
    <w:p w14:paraId="1275259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alter system set LOG_FILE_NAME_CONVERT='/home/oracle/app/oracle/oradata/stdorcl/','/home/oracle/app/oracle/oradata/orcl/' scope=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spfile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='*';</w:t>
      </w:r>
    </w:p>
    <w:p w14:paraId="3330E76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alter system set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log_archive_format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='%t_%s_%r.arc' scope=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spfile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sid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='*';</w:t>
      </w:r>
    </w:p>
    <w:p w14:paraId="7629594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alter system set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remote_login_passwordfile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='EXCLUSIVE' scope=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spfile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;</w:t>
      </w:r>
    </w:p>
    <w:p w14:paraId="2B539B97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alter system set PARALLEL_EXECUTION_MESSAGE_SIZE=8192 scope=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spfile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;</w:t>
      </w:r>
    </w:p>
    <w:p w14:paraId="4184C7BF" w14:textId="2FA17A61" w:rsidR="00181922" w:rsidRPr="00181922" w:rsidRDefault="007D7597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60E0A172" wp14:editId="6486C57F">
            <wp:extent cx="5274310" cy="39617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atermark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C6B3" w14:textId="77777777" w:rsidR="00181922" w:rsidRPr="00181922" w:rsidRDefault="00181922" w:rsidP="00181922">
      <w:pPr>
        <w:widowControl/>
        <w:numPr>
          <w:ilvl w:val="0"/>
          <w:numId w:val="12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gram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在备库</w:t>
      </w:r>
      <w:proofErr w:type="gram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oracle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用户创建归档目录，数据目录并设置权限</w:t>
      </w:r>
    </w:p>
    <w:p w14:paraId="12A6927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mkdir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-p /u01/app/oracle/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diag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</w:p>
    <w:p w14:paraId="1B4E16C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mkdir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-p /u01/app/oracle/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oradata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stdorcl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</w:p>
    <w:p w14:paraId="1DCDB76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mkdir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-p /u01/arch</w:t>
      </w:r>
    </w:p>
    <w:p w14:paraId="78029B39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mkdir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-p /u01/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rman</w:t>
      </w:r>
      <w:proofErr w:type="spellEnd"/>
    </w:p>
    <w:p w14:paraId="1709D69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mkdir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-p /u01/app/oracle/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oradata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stdorcl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pdbseed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</w:p>
    <w:p w14:paraId="6F7B171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mkdir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-p /u01/app/oracle/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oradata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stdorcl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pdb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</w:p>
    <w:p w14:paraId="6031567F" w14:textId="77777777" w:rsidR="00181922" w:rsidRPr="00181922" w:rsidRDefault="00181922" w:rsidP="00181922"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gram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备库下</w:t>
      </w:r>
      <w:proofErr w:type="gram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执行</w:t>
      </w:r>
    </w:p>
    <w:p w14:paraId="5FD02645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/home/oracle/app/oracle/product/12.1.0/dbhome_1/network/admin/tnsnames.ora 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加入配置：</w:t>
      </w:r>
    </w:p>
    <w:p w14:paraId="4F5900A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$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sqlplus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/ as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sysdba</w:t>
      </w:r>
      <w:proofErr w:type="spellEnd"/>
    </w:p>
    <w:p w14:paraId="2479F8F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shutdown immediate;</w:t>
      </w:r>
    </w:p>
    <w:p w14:paraId="76517C83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startup mount exclusive restrict; </w:t>
      </w:r>
    </w:p>
    <w:p w14:paraId="2F22AAC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drop database;</w:t>
      </w:r>
    </w:p>
    <w:p w14:paraId="5FFF1BA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startup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nomount</w:t>
      </w:r>
      <w:proofErr w:type="spellEnd"/>
    </w:p>
    <w:p w14:paraId="58D53481" w14:textId="77777777" w:rsidR="00181922" w:rsidRPr="00181922" w:rsidRDefault="00181922" w:rsidP="00181922">
      <w:pPr>
        <w:widowControl/>
        <w:numPr>
          <w:ilvl w:val="0"/>
          <w:numId w:val="1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修改主库</w:t>
      </w:r>
      <w:proofErr w:type="gram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及备库下</w:t>
      </w:r>
      <w:proofErr w:type="gram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文件</w:t>
      </w:r>
    </w:p>
    <w:p w14:paraId="064C1A59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 =</w:t>
      </w:r>
    </w:p>
    <w:p w14:paraId="309B87D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(DESCRIPTION =</w:t>
      </w:r>
    </w:p>
    <w:p w14:paraId="59B8510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(ADDRESS_LIST =</w:t>
      </w:r>
    </w:p>
    <w:p w14:paraId="0F0A2DC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(ADDRESS = (PROTOCOL = TCP)(HOST = 192.168.1.104)(PORT = 1521))  //**</w:t>
      </w:r>
    </w:p>
    <w:p w14:paraId="148BCF4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)</w:t>
      </w:r>
    </w:p>
    <w:p w14:paraId="529C1E1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(CONNECT_DATA =</w:t>
      </w:r>
    </w:p>
    <w:p w14:paraId="4A3BAB9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(SERVER = DEDICATED)</w:t>
      </w:r>
    </w:p>
    <w:p w14:paraId="6E322853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(SERVICE_NAME =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</w:t>
      </w:r>
    </w:p>
    <w:p w14:paraId="1541F70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)</w:t>
      </w:r>
    </w:p>
    <w:p w14:paraId="1EADCF23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)</w:t>
      </w:r>
    </w:p>
    <w:p w14:paraId="0CF0292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7467F39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stdorcl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=</w:t>
      </w:r>
    </w:p>
    <w:p w14:paraId="52F9D98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(DESCRIPTION =</w:t>
      </w:r>
    </w:p>
    <w:p w14:paraId="561BD87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(ADDRESS = (PROTOCOL = TCP)(HOST = 192.168.1.103)(PORT = 1521))  //**</w:t>
      </w:r>
    </w:p>
    <w:p w14:paraId="054BB90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(CONNECT_DATA =</w:t>
      </w:r>
    </w:p>
    <w:p w14:paraId="45050D3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(SERVER = DEDICATED)</w:t>
      </w:r>
    </w:p>
    <w:p w14:paraId="6DD7E29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(SID =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</w:t>
      </w:r>
    </w:p>
    <w:p w14:paraId="0E1DD517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)</w:t>
      </w:r>
    </w:p>
    <w:p w14:paraId="2984996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)</w:t>
      </w:r>
    </w:p>
    <w:p w14:paraId="5EFE4AFA" w14:textId="77777777" w:rsidR="00181922" w:rsidRPr="00181922" w:rsidRDefault="00181922" w:rsidP="00181922">
      <w:pPr>
        <w:widowControl/>
        <w:numPr>
          <w:ilvl w:val="0"/>
          <w:numId w:val="1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在主库上</w:t>
      </w:r>
      <w:proofErr w:type="gram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生成备库的</w:t>
      </w:r>
      <w:proofErr w:type="gram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参数文件</w:t>
      </w:r>
    </w:p>
    <w:p w14:paraId="5C8F3FF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create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pfile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from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spfile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;</w:t>
      </w:r>
    </w:p>
    <w:p w14:paraId="7E96F80B" w14:textId="16CDDA9A" w:rsidR="00181922" w:rsidRPr="00181922" w:rsidRDefault="007D7597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724805B5" wp14:editId="0C2BF4E5">
            <wp:extent cx="1912786" cy="5182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B91C" w14:textId="77777777" w:rsidR="00181922" w:rsidRPr="00181922" w:rsidRDefault="00181922" w:rsidP="00181922"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将主库的参数文件，密码文件拷贝到备库</w:t>
      </w:r>
    </w:p>
    <w:p w14:paraId="7CE8051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scp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/home/oracle/app/oracle/product/12.1.0/dbhome_1/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dbs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initorcl.ora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192.168.1.103:/home/oracle/app/oracle/product/12.1.0/dbhome_1/dbs/</w:t>
      </w:r>
    </w:p>
    <w:p w14:paraId="6C174939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scp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/home/oracle/app/oracle/product/12.1.0/dbhome_1/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dbs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orapworcl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192.168.1.103:/home/oracle/app/oracle/product/12.1.0/dbhome_1/dbs/</w:t>
      </w:r>
    </w:p>
    <w:p w14:paraId="5460F23D" w14:textId="0302DF80" w:rsidR="00181922" w:rsidRPr="00181922" w:rsidRDefault="007D7597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2044DBC3" wp14:editId="2A3EF3D7">
            <wp:extent cx="5273497" cy="1074513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E29B" w14:textId="77777777" w:rsidR="00181922" w:rsidRPr="00181922" w:rsidRDefault="00181922" w:rsidP="00181922">
      <w:pPr>
        <w:widowControl/>
        <w:numPr>
          <w:ilvl w:val="0"/>
          <w:numId w:val="17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在</w:t>
      </w:r>
      <w:proofErr w:type="gram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备库增加</w:t>
      </w:r>
      <w:proofErr w:type="gram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静态监听</w:t>
      </w:r>
    </w:p>
    <w:p w14:paraId="15B722F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gedit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/home/oracle/app/oracle/product/12.1.0/dbhome_1/network/admin/listener.ora</w:t>
      </w:r>
    </w:p>
    <w:p w14:paraId="2DC5ECB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1D18350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SID_LIST_LISTENER =</w:t>
      </w:r>
    </w:p>
    <w:p w14:paraId="44B6242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(SID_LIST =</w:t>
      </w:r>
    </w:p>
    <w:p w14:paraId="1A94EBB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(SID_DESC =</w:t>
      </w:r>
    </w:p>
    <w:p w14:paraId="5E24A520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(ORACLE_HOME = /home/oracle/app/oracle/product/12.1.0/db_1)</w:t>
      </w:r>
    </w:p>
    <w:p w14:paraId="3EDF92F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(SID_NAME =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</w:t>
      </w:r>
    </w:p>
    <w:p w14:paraId="22150AF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)</w:t>
      </w:r>
    </w:p>
    <w:p w14:paraId="1C531A73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)</w:t>
      </w:r>
    </w:p>
    <w:p w14:paraId="3B2A6A65" w14:textId="77777777" w:rsidR="00181922" w:rsidRPr="00181922" w:rsidRDefault="00181922" w:rsidP="00181922">
      <w:pPr>
        <w:widowControl/>
        <w:numPr>
          <w:ilvl w:val="0"/>
          <w:numId w:val="18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将主库复制到备库</w:t>
      </w:r>
    </w:p>
    <w:p w14:paraId="65407C8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rman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target sys/123@orcl auxiliary sys/123@stdorcl</w:t>
      </w:r>
    </w:p>
    <w:p w14:paraId="75F55C9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60ED229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run{ </w:t>
      </w:r>
    </w:p>
    <w:p w14:paraId="04557EE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allocate channel c1 type disk;</w:t>
      </w:r>
    </w:p>
    <w:p w14:paraId="5EF35C8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allocate channel c2 type disk;</w:t>
      </w:r>
    </w:p>
    <w:p w14:paraId="3930BE38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allocate channel c3 type disk;</w:t>
      </w:r>
    </w:p>
    <w:p w14:paraId="1DFE3FC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allocate AUXILIARY channel c4 type disk;</w:t>
      </w:r>
    </w:p>
    <w:p w14:paraId="3DE0F860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allocate AUXILIARY channel c5 type disk;</w:t>
      </w:r>
    </w:p>
    <w:p w14:paraId="7AA56139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allocate AUXILIARY channel c6 type disk;</w:t>
      </w:r>
    </w:p>
    <w:p w14:paraId="358FCC8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DUPLICATE TARGET DATABASE</w:t>
      </w:r>
    </w:p>
    <w:p w14:paraId="68A73F5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FOR STANDBY</w:t>
      </w:r>
    </w:p>
    <w:p w14:paraId="73370CE7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FROM ACTIVE DATABASE</w:t>
      </w:r>
    </w:p>
    <w:p w14:paraId="21F7019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DORECOVER</w:t>
      </w:r>
    </w:p>
    <w:p w14:paraId="1C05BC1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NOFILENAMECHECK;</w:t>
      </w:r>
    </w:p>
    <w:p w14:paraId="230D0F27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release channel c1;</w:t>
      </w:r>
    </w:p>
    <w:p w14:paraId="470B145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release channel c2;</w:t>
      </w:r>
    </w:p>
    <w:p w14:paraId="0F196C1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release channel c3;</w:t>
      </w:r>
    </w:p>
    <w:p w14:paraId="5D5541B7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release channel c4;</w:t>
      </w:r>
    </w:p>
    <w:p w14:paraId="2AC6F7A0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release channel c5;</w:t>
      </w:r>
    </w:p>
    <w:p w14:paraId="2E168F6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release channel c6;</w:t>
      </w:r>
    </w:p>
    <w:p w14:paraId="3288AAA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}</w:t>
      </w:r>
    </w:p>
    <w:p w14:paraId="4006A327" w14:textId="77777777" w:rsidR="00181922" w:rsidRP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输出结果省略</w:t>
      </w:r>
    </w:p>
    <w:p w14:paraId="59ADDFA4" w14:textId="77777777" w:rsidR="00181922" w:rsidRPr="00181922" w:rsidRDefault="00181922" w:rsidP="00181922">
      <w:pPr>
        <w:widowControl/>
        <w:numPr>
          <w:ilvl w:val="0"/>
          <w:numId w:val="19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gram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在备库上</w:t>
      </w:r>
      <w:proofErr w:type="gram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更改参数文件</w:t>
      </w:r>
    </w:p>
    <w:p w14:paraId="7E697390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gedit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/home/oracle/app/oracle/product/12.1.0/dbhome_1/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dbs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initorcl.ora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</w:t>
      </w:r>
    </w:p>
    <w:p w14:paraId="2E83451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7CFF2F4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.__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data_transfer_cache_size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=0</w:t>
      </w:r>
    </w:p>
    <w:p w14:paraId="64C62E3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.__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db_cache_size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=671088640</w:t>
      </w:r>
    </w:p>
    <w:p w14:paraId="21E778B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.__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java_pool_size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=16777216</w:t>
      </w:r>
    </w:p>
    <w:p w14:paraId="480E55E0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.__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large_pool_size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=33554432</w:t>
      </w:r>
    </w:p>
    <w:p w14:paraId="69014CF6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.__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oracle_base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='/home/oracle/app/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oracle'#ORACLE_BASE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set from environment</w:t>
      </w:r>
    </w:p>
    <w:p w14:paraId="71F26A5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.__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pga_aggregate_target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=536870912</w:t>
      </w:r>
    </w:p>
    <w:p w14:paraId="7BE721F6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.__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sga_target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=1258291200</w:t>
      </w:r>
    </w:p>
    <w:p w14:paraId="6D0ED2C6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.__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shared_io_pool_size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=50331648</w:t>
      </w:r>
    </w:p>
    <w:p w14:paraId="6CB8F23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.__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shared_pool_size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=301989888</w:t>
      </w:r>
    </w:p>
    <w:p w14:paraId="0E31CED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.__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streams_pool_size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=0</w:t>
      </w:r>
    </w:p>
    <w:p w14:paraId="27D8453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*._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allow_resetlogs_corruption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=TRUE</w:t>
      </w:r>
    </w:p>
    <w:p w14:paraId="2EE3997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*._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catalog_foreign_restore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=FALSE</w:t>
      </w:r>
    </w:p>
    <w:p w14:paraId="6C83E95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audit_file_dest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='/home/oracle/app/oracle/admin/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/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adump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</w:t>
      </w:r>
    </w:p>
    <w:p w14:paraId="1B9C5AE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audit_trail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db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</w:t>
      </w:r>
    </w:p>
    <w:p w14:paraId="5858C3C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*.compatible='12.1.0.2.0'</w:t>
      </w:r>
    </w:p>
    <w:p w14:paraId="605CBF4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*.control_files='/home/oracle/app/oracle/oradata/orcl/control01.ctl','/home/oracle/app/oracle/fast_recovery_area/orcl/control02.ctl','/home/oracle/app/oracle/fast_recovery_area/orcl/control03.ctl'</w:t>
      </w:r>
    </w:p>
    <w:p w14:paraId="6121FF65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db_block_size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=8192</w:t>
      </w:r>
    </w:p>
    <w:p w14:paraId="704FBD46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db_domain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=''</w:t>
      </w:r>
    </w:p>
    <w:p w14:paraId="3E1D22B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*.db_file_name_convert='/home/oracle/app/oracle/oradata/orcl/','/home/oracle/app/oracle/oradata/stdorcl/'</w:t>
      </w:r>
    </w:p>
    <w:p w14:paraId="7ECA6D5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db_name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</w:t>
      </w:r>
    </w:p>
    <w:p w14:paraId="36D0D9A0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db_unique_name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stdorcl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</w:t>
      </w:r>
    </w:p>
    <w:p w14:paraId="0539AC4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*.db_recovery_file_dest='/home/oracle/app/oracle/fast_recovery_area'</w:t>
      </w:r>
    </w:p>
    <w:p w14:paraId="109257B7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db_recovery_file_dest_size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=4823449600</w:t>
      </w:r>
    </w:p>
    <w:p w14:paraId="593BC4F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diagnostic_dest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='/home/oracle/app/oracle'</w:t>
      </w:r>
    </w:p>
    <w:p w14:paraId="65014958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*.dispatchers='(PROTOCOL=TCP)(dispatchers=1)(pool=on)(ticks=1)(connections=500)(sessions=1000)'</w:t>
      </w:r>
    </w:p>
    <w:p w14:paraId="7D67A595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enable_pluggable_database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=true</w:t>
      </w:r>
    </w:p>
    <w:p w14:paraId="0C48458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fal_client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stdorcl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</w:t>
      </w:r>
    </w:p>
    <w:p w14:paraId="4BA13F50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fal_server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</w:t>
      </w:r>
    </w:p>
    <w:p w14:paraId="0406BB08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inmemory_max_populate_servers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=2</w:t>
      </w:r>
    </w:p>
    <w:p w14:paraId="1141C2A7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inmemory_size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=157286400</w:t>
      </w:r>
    </w:p>
    <w:p w14:paraId="22D5429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local_listener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=''</w:t>
      </w:r>
    </w:p>
    <w:p w14:paraId="6A690827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log_archive_config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='DG_CONFIG=(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stdorcl,orcl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)'</w:t>
      </w:r>
    </w:p>
    <w:p w14:paraId="5A6AA3D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*.log_archive_dest_1='LOCATION=/home/oracle/arch VALID_FOR=(ALL_LOGFILES,ALL_ROLES) DB_UNIQUE_NAME=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stdorcl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</w:t>
      </w:r>
    </w:p>
    <w:p w14:paraId="481B9F75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*.log_archive_dest_2='SERVICE=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LGWR ASYNC  VALID_FOR=(ONLINE_LOGFILES,PRIMARY_ROLE) DB_UNIQUE_NAME=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</w:t>
      </w:r>
    </w:p>
    <w:p w14:paraId="66C1221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log_archive_format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='%t_%s_%r.arc'</w:t>
      </w:r>
    </w:p>
    <w:p w14:paraId="1A46D83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*.log_file_name_convert='/home/oracle/app/oracle/oradata/orcl/','/home/oracle/app/oracle/oradata/stdorcl/'</w:t>
      </w:r>
    </w:p>
    <w:p w14:paraId="2AE10DA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max_dispatchers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=5</w:t>
      </w:r>
    </w:p>
    <w:p w14:paraId="16D63D9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max_shared_servers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=20</w:t>
      </w:r>
    </w:p>
    <w:p w14:paraId="340606A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open_cursors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=400</w:t>
      </w:r>
    </w:p>
    <w:p w14:paraId="663AEA7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parallel_execution_message_size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=8192</w:t>
      </w:r>
    </w:p>
    <w:p w14:paraId="7D42E73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pga_aggregate_target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=511m</w:t>
      </w:r>
    </w:p>
    <w:p w14:paraId="0AAC59E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*.processes=300</w:t>
      </w:r>
    </w:p>
    <w:p w14:paraId="1102E78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recovery_parallelism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=0</w:t>
      </w:r>
    </w:p>
    <w:p w14:paraId="37795813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remote_login_passwordfile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='EXCLUSIVE'</w:t>
      </w:r>
    </w:p>
    <w:p w14:paraId="45349A8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service_names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='ORCL'</w:t>
      </w:r>
    </w:p>
    <w:p w14:paraId="0E1A28A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sga_max_size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=1572864000</w:t>
      </w:r>
    </w:p>
    <w:p w14:paraId="1C9589A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sga_target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=1258291200</w:t>
      </w:r>
    </w:p>
    <w:p w14:paraId="2FCF558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shared_server_sessions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=200</w:t>
      </w:r>
    </w:p>
    <w:p w14:paraId="40106E1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standby_file_management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='AUTO'</w:t>
      </w:r>
    </w:p>
    <w:p w14:paraId="515D1B1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*.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undo_tablespace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='UNDOTBS1'</w:t>
      </w:r>
    </w:p>
    <w:p w14:paraId="7BE5F36F" w14:textId="77777777" w:rsidR="00181922" w:rsidRPr="00181922" w:rsidRDefault="00181922" w:rsidP="00181922">
      <w:pPr>
        <w:widowControl/>
        <w:numPr>
          <w:ilvl w:val="0"/>
          <w:numId w:val="20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在</w:t>
      </w:r>
      <w:proofErr w:type="gram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备库增加</w:t>
      </w:r>
      <w:proofErr w:type="gram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静态监听</w:t>
      </w:r>
    </w:p>
    <w:p w14:paraId="3FB8E99A" w14:textId="77777777" w:rsidR="00181922" w:rsidRPr="00181922" w:rsidRDefault="00181922" w:rsidP="00BB5D24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gedit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/home/oracle/app/oracle/product/12.1.0/dbhome_1/network/admin/listener.ora //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运行</w:t>
      </w:r>
    </w:p>
    <w:p w14:paraId="33E69196" w14:textId="77777777" w:rsidR="00181922" w:rsidRPr="00181922" w:rsidRDefault="00181922" w:rsidP="00BB5D24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SID_LIST_LISTENER =</w:t>
      </w:r>
    </w:p>
    <w:p w14:paraId="2F6BFCC3" w14:textId="0A6A538F" w:rsidR="00181922" w:rsidRPr="00181922" w:rsidRDefault="00181922" w:rsidP="00BB5D24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(SID_LIST =</w:t>
      </w:r>
    </w:p>
    <w:p w14:paraId="5CCC9370" w14:textId="77777777" w:rsidR="00181922" w:rsidRPr="00181922" w:rsidRDefault="00181922" w:rsidP="00BB5D24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(SID_DESC =</w:t>
      </w:r>
    </w:p>
    <w:p w14:paraId="2F411E48" w14:textId="77777777" w:rsidR="00181922" w:rsidRPr="00181922" w:rsidRDefault="00181922" w:rsidP="00BB5D24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(ORACLE_HOME = /home/oracle/app/oracle/product/12.1.0/db_1)</w:t>
      </w:r>
    </w:p>
    <w:p w14:paraId="70338DE4" w14:textId="77777777" w:rsidR="00181922" w:rsidRPr="00181922" w:rsidRDefault="00181922" w:rsidP="00BB5D24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(SID_NAME = 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orcl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</w:t>
      </w:r>
    </w:p>
    <w:p w14:paraId="04D74696" w14:textId="77777777" w:rsidR="00181922" w:rsidRPr="00181922" w:rsidRDefault="00181922" w:rsidP="00BB5D24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  )</w:t>
      </w:r>
    </w:p>
    <w:p w14:paraId="51BBAB8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 )</w:t>
      </w:r>
    </w:p>
    <w:p w14:paraId="27B12FDE" w14:textId="77777777" w:rsidR="00181922" w:rsidRPr="00181922" w:rsidRDefault="00181922" w:rsidP="00181922">
      <w:pPr>
        <w:widowControl/>
        <w:numPr>
          <w:ilvl w:val="0"/>
          <w:numId w:val="2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然后重启备库</w:t>
      </w:r>
    </w:p>
    <w:p w14:paraId="538623DA" w14:textId="77777777" w:rsidR="00181922" w:rsidRPr="00181922" w:rsidRDefault="00181922" w:rsidP="00BB5D24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shudown</w:t>
      </w:r>
      <w:proofErr w:type="spellEnd"/>
    </w:p>
    <w:p w14:paraId="5C1A319E" w14:textId="77777777" w:rsidR="00181922" w:rsidRPr="00181922" w:rsidRDefault="00181922" w:rsidP="00BB5D24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startup</w:t>
      </w:r>
    </w:p>
    <w:p w14:paraId="73EE68E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alter database recover managed standby database disconnect;</w:t>
      </w:r>
    </w:p>
    <w:p w14:paraId="1C3BD624" w14:textId="77777777" w:rsidR="00181922" w:rsidRPr="00181922" w:rsidRDefault="00181922" w:rsidP="00181922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容灾完成！</w:t>
      </w:r>
    </w:p>
    <w:p w14:paraId="061DB281" w14:textId="77777777" w:rsidR="007C5CB9" w:rsidRDefault="007C5CB9">
      <w:pPr>
        <w:widowControl/>
        <w:jc w:val="left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br w:type="page"/>
      </w:r>
    </w:p>
    <w:p w14:paraId="3E92E3BE" w14:textId="548B7BEA" w:rsidR="00181922" w:rsidRPr="00181922" w:rsidRDefault="00181922" w:rsidP="00181922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lastRenderedPageBreak/>
        <w:t>实验总结</w:t>
      </w:r>
    </w:p>
    <w:p w14:paraId="2437C080" w14:textId="3C55A0F5" w:rsidR="00181922" w:rsidRDefault="00181922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通过这次独立的建立一个家庭医疗信息系统的关系数据库，从将现实世界的对象转换成实体找出联系，画出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E-R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图，再将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E-R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图转换</w:t>
      </w:r>
      <w:proofErr w:type="gram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成关系</w:t>
      </w:r>
      <w:proofErr w:type="gram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模式，再对关系模式进行优化，转化成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3NF</w:t>
      </w:r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，这样极大的减少基本表的数据冗余和对数据的操作困难。然后进行建表，我才用所有的数据操作都使用存储过程来实现，这样能极大的提高效率。创建视图，函数以及存储过程来实现各种功能，还简单了解了如何对数据库进行备份和</w:t>
      </w:r>
      <w:proofErr w:type="gramStart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容灾</w:t>
      </w:r>
      <w:proofErr w:type="gramEnd"/>
      <w:r w:rsidRPr="00181922">
        <w:rPr>
          <w:rFonts w:ascii="Helvetica" w:eastAsia="宋体" w:hAnsi="Helvetica" w:cs="Helvetica"/>
          <w:color w:val="333333"/>
          <w:kern w:val="0"/>
          <w:sz w:val="24"/>
          <w:szCs w:val="24"/>
        </w:rPr>
        <w:t>方案配置。对数据库的基本操作和理解加深了很多。但是还有许多更要学习的东西。</w:t>
      </w:r>
    </w:p>
    <w:p w14:paraId="3C0CA348" w14:textId="4BE0D78C" w:rsidR="007C5CB9" w:rsidRDefault="007C5CB9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</w:p>
    <w:p w14:paraId="0BBA0043" w14:textId="79A8BB1D" w:rsidR="007C5CB9" w:rsidRDefault="007C5CB9" w:rsidP="00181922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</w:p>
    <w:p w14:paraId="591F5141" w14:textId="77777777" w:rsidR="007C5CB9" w:rsidRPr="00181922" w:rsidRDefault="007C5CB9" w:rsidP="00181922">
      <w:pPr>
        <w:widowControl/>
        <w:spacing w:before="192" w:after="192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bookmarkStart w:id="0" w:name="_GoBack"/>
      <w:bookmarkEnd w:id="0"/>
    </w:p>
    <w:p w14:paraId="09E0A520" w14:textId="77777777" w:rsidR="00181922" w:rsidRPr="00181922" w:rsidRDefault="00181922" w:rsidP="00181922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181922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表中数据（部分测试使用）</w:t>
      </w:r>
    </w:p>
    <w:p w14:paraId="0A2B8010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insert_use_info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(1000001,123456,'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用户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41DCAB9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49AEDE00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insert_use_info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(1000002,123457,'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用户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5487774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6BF87B85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insert_use_info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(1000003,123455,'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用户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36A78026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52EBFBC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insert_use_info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(1000004,123456,'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用户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42262608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4C8DD19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insert_use_info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(1000005,123453,'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用户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77AEF2D5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0DA6D92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insert_use_info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(2000001,654321,'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专家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54E680A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29E2FA7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insert_use_info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(2000002,654322,'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专家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03B04323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1C0C524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insert_use_info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(2000003,654323,'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专家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1FBC7ED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1D5A3E1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insert_use_info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(2000004,654324,'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专家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2A0DDA18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70749259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insert_use_info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(2000005,654325,'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专家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431F530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23C1D0C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5D73E8F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42BE2BA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insert_expert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</w:t>
      </w:r>
    </w:p>
    <w:p w14:paraId="149E1F55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1124BC0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insert_expert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(2000001,'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张丽丽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女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','18225647890','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临床医生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494EECB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73DC89A3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insert_expert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(2000002,'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李政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男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','19256321452','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儿童医生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6E992BE5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0535EFC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insert_expert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(2000003,'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李六六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男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','148956963','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骨科医生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013D257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21D36DE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insert_expert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(2000004,'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欧阳吹雪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女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','14526541254','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全科医生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472CBDD8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1A7BD4E9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insert_expert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(2000005,'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简自豪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男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','14789654125','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内科医生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1BA3AAB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70D9E20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）</w:t>
      </w:r>
    </w:p>
    <w:p w14:paraId="71C24BA3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45DCA586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insert_users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(1000001,'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刘谋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男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',28,'19825038317','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肺炎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无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海鲜过敏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',2000005);</w:t>
      </w:r>
    </w:p>
    <w:p w14:paraId="3CC6E28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34ECBDD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insert_users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(1000002,'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张雷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女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',19,'19825033333','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无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无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芒果过敏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',2000001);</w:t>
      </w:r>
    </w:p>
    <w:p w14:paraId="793AC8E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5F3B094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insert_users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(1000003,'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余震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男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',35,'15463258971','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无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感冒药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无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',2000003);</w:t>
      </w:r>
    </w:p>
    <w:p w14:paraId="76E0F409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2EFF036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insert_users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(1000004,'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胡大力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男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',25,'19635412585','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肿瘤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无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花粉过敏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',2000005);</w:t>
      </w:r>
    </w:p>
    <w:p w14:paraId="0831F29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7F3352F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insert_users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(1000005,'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屠大波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女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',18,'19360533498','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中耳炎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无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无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',2000004);</w:t>
      </w:r>
    </w:p>
    <w:p w14:paraId="6F034AC3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6C58041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</w:p>
    <w:p w14:paraId="07A2AE5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070634E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insert_complaint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(1001,1000001,sysdate,'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专家回应速度过于缓慢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1428C688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7B551AD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insert_complaint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(1002,1000003,sysdate,'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系统网络不稳定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0AF44065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5757077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</w:p>
    <w:p w14:paraId="40C6DAA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27BEA11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insert_features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('a01',1000001,'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轻微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喉咙痛，咳嗽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sysdate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5735DAB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4813D07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insert_features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('a02',1000003,'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严重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头晕头痛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sysdate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3B31D527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01CB042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insert_features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('a03',1000005,'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中度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拉肚子呕吐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sysdate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646BDF0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19570D19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insert_features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('a04',1000002,'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严重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膝关节疼痛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sysdate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3B9E397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4010869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insert_features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('a05',1000004,'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轻微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肚子痛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sysdate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550742D0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129B131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 xml:space="preserve"> </w:t>
      </w:r>
    </w:p>
    <w:p w14:paraId="6238E213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3B45E8F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insert_diagnose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('a01',2000005,'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感冒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病毒性感冒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sysdate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感染了最近的流感病毒所得的呼吸道感染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进行点滴输液，照医嘱服用感冒药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040815F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453E84D5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insert_diagnose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('a02',2000003,'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贫血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先天性贫血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sysdate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先天性贫血导致的头晕头痛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平时减少剧烈运动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注意补充糖分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0A7AC7C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234E11E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insert_diagnose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('a03',2000004,'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食物中毒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细菌类食物中毒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sysdate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食用的食物中大肠杆菌造成了中毒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去医院进行洗胃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051290A3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34436108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</w:p>
    <w:p w14:paraId="17EE4301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2A8D41B3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insert_problem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('p001',1000001,'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如何预防感冒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公开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sysdate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预防感冒日常需要怎么做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081E3CA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0B0AB216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insert_problem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('p002',1000001,'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作息时间问题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私人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sysdate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,'</w:t>
      </w:r>
      <w:proofErr w:type="gram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晚上几点睡最健康</w:t>
      </w:r>
      <w:proofErr w:type="gram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345EA56C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2DFCF940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insert_problem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('p003',1000002,'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饮食健康问题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公开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</w:t>
      </w: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sysdate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日常食用</w:t>
      </w:r>
      <w:proofErr w:type="gram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太</w:t>
      </w:r>
      <w:proofErr w:type="gram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多糖分会有什么危害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5CF2DDF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6C3B5FF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3CDE83B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3F70DC3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insert_answer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('p001',2000001,sysdate,'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平时多喝热水，保持运动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公开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67BD6C7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68F80C4A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insert_answer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('p001',2000002,sysdate,'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保持室内良好的空气流通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私人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0EFC7004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056209F8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insert_answer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('p003',2000005,sysdate,'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可能会导致肥胖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公开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1D2531A2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36EDD2B8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insert_answer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('p003',2000004,sysdate,'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可能诱发心血管疾病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公开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5CB99F87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5829F135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</w:p>
    <w:p w14:paraId="5C175F0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07A6B65E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insert_beta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(1000001,0001,sysdate,'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定量筛选试验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过敏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皮肤针刺伤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效果明显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阳性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21AEE78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4DF5D6ED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insert_beta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(1000002,0002,sysdate,'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葡萄糖糖尿病试验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糖尿病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皮肤针刺伤，效果明显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阴性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6B431F9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09207187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insert_beta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(1000005,0003,sysdate,'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流感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A/B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试验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流感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proofErr w:type="gram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鼻</w:t>
      </w:r>
      <w:proofErr w:type="gram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标本</w:t>
      </w:r>
      <w:proofErr w:type="gram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拭子送病理学家</w:t>
      </w:r>
      <w:proofErr w:type="gram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阳性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3CAFF107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44BE8118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</w:p>
    <w:p w14:paraId="5B6B509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3F0030D0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insert_treat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(0001,2000005,'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皮肤过敏治疗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药物治疗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外涂药物于皮肤，阻断过敏原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055D61A0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6A76E43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insert_treat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(0002,2000004,'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糖尿病治疗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注射治疗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注射胰岛素，帮助降低血糖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6E1E929B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25EB4915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insert_treat</w:t>
      </w:r>
      <w:proofErr w:type="spellEnd"/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(0003,2000001,'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流感治疗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注射治疗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','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使用抗生素杀死病毒</w:t>
      </w: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4E5F7F5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14:paraId="40A64A0F" w14:textId="77777777" w:rsidR="00181922" w:rsidRPr="00181922" w:rsidRDefault="00181922" w:rsidP="00181922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81922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</w:p>
    <w:p w14:paraId="0751CDBA" w14:textId="77777777" w:rsidR="00E008AB" w:rsidRDefault="00724B72"/>
    <w:sectPr w:rsidR="00E008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798BAB" w14:textId="77777777" w:rsidR="00724B72" w:rsidRDefault="00724B72" w:rsidP="00712436">
      <w:r>
        <w:separator/>
      </w:r>
    </w:p>
  </w:endnote>
  <w:endnote w:type="continuationSeparator" w:id="0">
    <w:p w14:paraId="18524A8D" w14:textId="77777777" w:rsidR="00724B72" w:rsidRDefault="00724B72" w:rsidP="007124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黑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altName w:val="Sylfaen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287487" w14:textId="77777777" w:rsidR="00724B72" w:rsidRDefault="00724B72" w:rsidP="00712436">
      <w:r>
        <w:separator/>
      </w:r>
    </w:p>
  </w:footnote>
  <w:footnote w:type="continuationSeparator" w:id="0">
    <w:p w14:paraId="19C5C573" w14:textId="77777777" w:rsidR="00724B72" w:rsidRDefault="00724B72" w:rsidP="007124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C0F16"/>
    <w:multiLevelType w:val="multilevel"/>
    <w:tmpl w:val="D5363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E706D1"/>
    <w:multiLevelType w:val="multilevel"/>
    <w:tmpl w:val="83CEF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C40C2B"/>
    <w:multiLevelType w:val="multilevel"/>
    <w:tmpl w:val="DD6AE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5263A1"/>
    <w:multiLevelType w:val="multilevel"/>
    <w:tmpl w:val="E6FCF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8239FD"/>
    <w:multiLevelType w:val="multilevel"/>
    <w:tmpl w:val="AABE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181B40"/>
    <w:multiLevelType w:val="multilevel"/>
    <w:tmpl w:val="2D8E0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3169D9"/>
    <w:multiLevelType w:val="multilevel"/>
    <w:tmpl w:val="0F3CC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0C5B18"/>
    <w:multiLevelType w:val="multilevel"/>
    <w:tmpl w:val="00900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005E08"/>
    <w:multiLevelType w:val="multilevel"/>
    <w:tmpl w:val="20F4A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261362"/>
    <w:multiLevelType w:val="multilevel"/>
    <w:tmpl w:val="99443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6C5ECC"/>
    <w:multiLevelType w:val="multilevel"/>
    <w:tmpl w:val="09764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C94914"/>
    <w:multiLevelType w:val="multilevel"/>
    <w:tmpl w:val="9CD8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611878"/>
    <w:multiLevelType w:val="multilevel"/>
    <w:tmpl w:val="DF683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1F241B"/>
    <w:multiLevelType w:val="multilevel"/>
    <w:tmpl w:val="A558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797959"/>
    <w:multiLevelType w:val="multilevel"/>
    <w:tmpl w:val="56AEE8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83091C"/>
    <w:multiLevelType w:val="multilevel"/>
    <w:tmpl w:val="3DEAB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4B38A1"/>
    <w:multiLevelType w:val="multilevel"/>
    <w:tmpl w:val="65700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AD2719"/>
    <w:multiLevelType w:val="multilevel"/>
    <w:tmpl w:val="3868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971B42"/>
    <w:multiLevelType w:val="multilevel"/>
    <w:tmpl w:val="EFF883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51C7977"/>
    <w:multiLevelType w:val="multilevel"/>
    <w:tmpl w:val="1A0EC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514D85"/>
    <w:multiLevelType w:val="multilevel"/>
    <w:tmpl w:val="59BCF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"/>
  </w:num>
  <w:num w:numId="3">
    <w:abstractNumId w:val="8"/>
  </w:num>
  <w:num w:numId="4">
    <w:abstractNumId w:val="14"/>
  </w:num>
  <w:num w:numId="5">
    <w:abstractNumId w:val="5"/>
  </w:num>
  <w:num w:numId="6">
    <w:abstractNumId w:val="18"/>
  </w:num>
  <w:num w:numId="7">
    <w:abstractNumId w:val="9"/>
  </w:num>
  <w:num w:numId="8">
    <w:abstractNumId w:val="4"/>
  </w:num>
  <w:num w:numId="9">
    <w:abstractNumId w:val="7"/>
  </w:num>
  <w:num w:numId="10">
    <w:abstractNumId w:val="12"/>
  </w:num>
  <w:num w:numId="11">
    <w:abstractNumId w:val="10"/>
  </w:num>
  <w:num w:numId="12">
    <w:abstractNumId w:val="19"/>
  </w:num>
  <w:num w:numId="13">
    <w:abstractNumId w:val="6"/>
  </w:num>
  <w:num w:numId="14">
    <w:abstractNumId w:val="3"/>
  </w:num>
  <w:num w:numId="15">
    <w:abstractNumId w:val="15"/>
  </w:num>
  <w:num w:numId="16">
    <w:abstractNumId w:val="17"/>
  </w:num>
  <w:num w:numId="17">
    <w:abstractNumId w:val="0"/>
  </w:num>
  <w:num w:numId="18">
    <w:abstractNumId w:val="13"/>
  </w:num>
  <w:num w:numId="19">
    <w:abstractNumId w:val="16"/>
  </w:num>
  <w:num w:numId="20">
    <w:abstractNumId w:val="1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33C"/>
    <w:rsid w:val="00181922"/>
    <w:rsid w:val="004D133C"/>
    <w:rsid w:val="00630B5A"/>
    <w:rsid w:val="00712436"/>
    <w:rsid w:val="00724B72"/>
    <w:rsid w:val="007C5CB9"/>
    <w:rsid w:val="007D7597"/>
    <w:rsid w:val="00900008"/>
    <w:rsid w:val="00BB5D24"/>
    <w:rsid w:val="00C706A1"/>
    <w:rsid w:val="00F90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B3EA5D"/>
  <w15:chartTrackingRefBased/>
  <w15:docId w15:val="{993AABCD-F8B4-4787-BDC1-2560614DE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5C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1819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8192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18192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181922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819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8192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181922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181922"/>
    <w:rPr>
      <w:rFonts w:ascii="宋体" w:eastAsia="宋体" w:hAnsi="宋体" w:cs="宋体"/>
      <w:b/>
      <w:bCs/>
      <w:kern w:val="0"/>
      <w:sz w:val="20"/>
      <w:szCs w:val="20"/>
    </w:rPr>
  </w:style>
  <w:style w:type="paragraph" w:customStyle="1" w:styleId="msonormal0">
    <w:name w:val="msonormal"/>
    <w:basedOn w:val="a"/>
    <w:rsid w:val="001819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181922"/>
  </w:style>
  <w:style w:type="character" w:customStyle="1" w:styleId="md-pair-s">
    <w:name w:val="md-pair-s"/>
    <w:basedOn w:val="a0"/>
    <w:rsid w:val="00181922"/>
  </w:style>
  <w:style w:type="character" w:styleId="a3">
    <w:name w:val="Emphasis"/>
    <w:basedOn w:val="a0"/>
    <w:uiPriority w:val="20"/>
    <w:qFormat/>
    <w:rsid w:val="00181922"/>
    <w:rPr>
      <w:i/>
      <w:iCs/>
    </w:rPr>
  </w:style>
  <w:style w:type="paragraph" w:customStyle="1" w:styleId="md-list-item">
    <w:name w:val="md-list-item"/>
    <w:basedOn w:val="a"/>
    <w:rsid w:val="001819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d-end-block">
    <w:name w:val="md-end-block"/>
    <w:basedOn w:val="a"/>
    <w:rsid w:val="001819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81922"/>
    <w:rPr>
      <w:rFonts w:ascii="宋体" w:eastAsia="宋体" w:hAnsi="宋体" w:cs="宋体"/>
      <w:sz w:val="24"/>
      <w:szCs w:val="24"/>
    </w:rPr>
  </w:style>
  <w:style w:type="character" w:customStyle="1" w:styleId="md-link">
    <w:name w:val="md-link"/>
    <w:basedOn w:val="a0"/>
    <w:rsid w:val="00181922"/>
  </w:style>
  <w:style w:type="character" w:styleId="a4">
    <w:name w:val="Hyperlink"/>
    <w:basedOn w:val="a0"/>
    <w:uiPriority w:val="99"/>
    <w:semiHidden/>
    <w:unhideWhenUsed/>
    <w:rsid w:val="00181922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81922"/>
    <w:rPr>
      <w:color w:val="800080"/>
      <w:u w:val="single"/>
    </w:rPr>
  </w:style>
  <w:style w:type="character" w:styleId="a6">
    <w:name w:val="Strong"/>
    <w:basedOn w:val="a0"/>
    <w:uiPriority w:val="22"/>
    <w:qFormat/>
    <w:rsid w:val="00181922"/>
    <w:rPr>
      <w:b/>
      <w:bCs/>
    </w:rPr>
  </w:style>
  <w:style w:type="character" w:customStyle="1" w:styleId="md-image">
    <w:name w:val="md-image"/>
    <w:basedOn w:val="a0"/>
    <w:rsid w:val="00181922"/>
  </w:style>
  <w:style w:type="character" w:customStyle="1" w:styleId="td-span">
    <w:name w:val="td-span"/>
    <w:basedOn w:val="a0"/>
    <w:rsid w:val="00181922"/>
  </w:style>
  <w:style w:type="character" w:customStyle="1" w:styleId="md-meta-i-c">
    <w:name w:val="md-meta-i-c"/>
    <w:basedOn w:val="a0"/>
    <w:rsid w:val="00181922"/>
  </w:style>
  <w:style w:type="paragraph" w:styleId="HTML0">
    <w:name w:val="HTML Preformatted"/>
    <w:basedOn w:val="a"/>
    <w:link w:val="HTML1"/>
    <w:uiPriority w:val="99"/>
    <w:semiHidden/>
    <w:unhideWhenUsed/>
    <w:rsid w:val="001819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181922"/>
    <w:rPr>
      <w:rFonts w:ascii="宋体" w:eastAsia="宋体" w:hAnsi="宋体" w:cs="宋体"/>
      <w:kern w:val="0"/>
      <w:sz w:val="24"/>
      <w:szCs w:val="24"/>
    </w:rPr>
  </w:style>
  <w:style w:type="character" w:customStyle="1" w:styleId="cm-keyword">
    <w:name w:val="cm-keyword"/>
    <w:basedOn w:val="a0"/>
    <w:rsid w:val="00181922"/>
  </w:style>
  <w:style w:type="character" w:customStyle="1" w:styleId="cm-variable-2">
    <w:name w:val="cm-variable-2"/>
    <w:basedOn w:val="a0"/>
    <w:rsid w:val="00181922"/>
  </w:style>
  <w:style w:type="character" w:customStyle="1" w:styleId="cm-string">
    <w:name w:val="cm-string"/>
    <w:basedOn w:val="a0"/>
    <w:rsid w:val="00181922"/>
  </w:style>
  <w:style w:type="character" w:customStyle="1" w:styleId="cm-def">
    <w:name w:val="cm-def"/>
    <w:basedOn w:val="a0"/>
    <w:rsid w:val="00181922"/>
  </w:style>
  <w:style w:type="character" w:customStyle="1" w:styleId="cm-operator">
    <w:name w:val="cm-operator"/>
    <w:basedOn w:val="a0"/>
    <w:rsid w:val="00181922"/>
  </w:style>
  <w:style w:type="character" w:customStyle="1" w:styleId="cm-builtin">
    <w:name w:val="cm-builtin"/>
    <w:basedOn w:val="a0"/>
    <w:rsid w:val="00181922"/>
  </w:style>
  <w:style w:type="character" w:customStyle="1" w:styleId="cm-attribute">
    <w:name w:val="cm-attribute"/>
    <w:basedOn w:val="a0"/>
    <w:rsid w:val="00181922"/>
  </w:style>
  <w:style w:type="character" w:customStyle="1" w:styleId="cm-number">
    <w:name w:val="cm-number"/>
    <w:basedOn w:val="a0"/>
    <w:rsid w:val="00181922"/>
  </w:style>
  <w:style w:type="character" w:customStyle="1" w:styleId="md-softbreak">
    <w:name w:val="md-softbreak"/>
    <w:basedOn w:val="a0"/>
    <w:rsid w:val="00181922"/>
  </w:style>
  <w:style w:type="paragraph" w:styleId="a7">
    <w:name w:val="header"/>
    <w:basedOn w:val="a"/>
    <w:link w:val="a8"/>
    <w:uiPriority w:val="99"/>
    <w:unhideWhenUsed/>
    <w:rsid w:val="007124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1243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124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12436"/>
    <w:rPr>
      <w:sz w:val="18"/>
      <w:szCs w:val="18"/>
    </w:rPr>
  </w:style>
  <w:style w:type="table" w:styleId="ab">
    <w:name w:val="Table Grid"/>
    <w:basedOn w:val="a1"/>
    <w:rsid w:val="0071243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7C5CB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1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file:///D:\Oracle\oracle\test6\saveSql.sql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27</Pages>
  <Words>2062</Words>
  <Characters>11757</Characters>
  <Application>Microsoft Office Word</Application>
  <DocSecurity>0</DocSecurity>
  <Lines>97</Lines>
  <Paragraphs>27</Paragraphs>
  <ScaleCrop>false</ScaleCrop>
  <Company/>
  <LinksUpToDate>false</LinksUpToDate>
  <CharactersWithSpaces>13792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Fourteen</dc:creator>
  <cp:keywords/>
  <dc:description/>
  <cp:lastModifiedBy>Fourteen</cp:lastModifiedBy>
  <cp:revision>8</cp:revision>
  <dcterms:created xsi:type="dcterms:W3CDTF">2021-06-02T08:20:00Z</dcterms:created>
  <dcterms:modified xsi:type="dcterms:W3CDTF">2021-06-02T08:40:00Z</dcterms:modified>
</cp:coreProperties>
</file>