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A9200" w14:textId="77777777" w:rsidR="00270823" w:rsidRPr="00C76819" w:rsidRDefault="00270823" w:rsidP="00270823">
      <w:pPr>
        <w:rPr>
          <w:b/>
          <w:bCs/>
          <w:lang w:val="en-US"/>
        </w:rPr>
      </w:pPr>
      <w:r w:rsidRPr="00C76819">
        <w:rPr>
          <w:b/>
          <w:bCs/>
          <w:lang w:val="en-US"/>
        </w:rPr>
        <w:t>WHY WALK WHEN YOU CAN FLY</w:t>
      </w:r>
    </w:p>
    <w:p w14:paraId="607FD227" w14:textId="77777777" w:rsidR="00270823" w:rsidRPr="00270823" w:rsidRDefault="00270823" w:rsidP="00270823">
      <w:pPr>
        <w:rPr>
          <w:lang w:val="en-US"/>
        </w:rPr>
      </w:pPr>
    </w:p>
    <w:p w14:paraId="22AE1F4D" w14:textId="77777777" w:rsidR="00270823" w:rsidRPr="00270823" w:rsidRDefault="00270823" w:rsidP="00270823">
      <w:pPr>
        <w:rPr>
          <w:lang w:val="en-US"/>
        </w:rPr>
      </w:pPr>
      <w:r w:rsidRPr="00270823">
        <w:rPr>
          <w:lang w:val="en-US"/>
        </w:rPr>
        <w:t>If there's anything we've learned from the cult film Back to the Future II, it's that they got a lot of tech trends spot on. The dog walking drone is no exception! This specially adapted drone is designed with you and your dog in mind. You can use the app on your smartphone to set multiple points on a map and the drone will automatically fly to them, all the while avoiding any obstacles in its path! You don't have to worry about a thing - Simply clip the retractable dog lead to the dog, set the flight path you want the drone to take, and away they go. It’s a walk in the park in all sense of ways!</w:t>
      </w:r>
    </w:p>
    <w:p w14:paraId="46308F6A" w14:textId="77777777" w:rsidR="00C76819" w:rsidRDefault="00C76819" w:rsidP="00270823">
      <w:pPr>
        <w:rPr>
          <w:lang w:val="en-US"/>
        </w:rPr>
      </w:pPr>
    </w:p>
    <w:p w14:paraId="0CF38D7D" w14:textId="459D7F7C" w:rsidR="00270823" w:rsidRPr="00C76819" w:rsidRDefault="00C76819" w:rsidP="00270823">
      <w:r>
        <w:rPr>
          <w:lang w:val="en-US"/>
        </w:rPr>
        <w:t>Freewriting:</w:t>
      </w:r>
    </w:p>
    <w:p w14:paraId="52103714" w14:textId="7DC1D26D" w:rsidR="00270823" w:rsidRDefault="00C76819" w:rsidP="00270823">
      <w:pPr>
        <w:rPr>
          <w:lang w:val="en-US"/>
        </w:rPr>
      </w:pPr>
      <w:r>
        <w:rPr>
          <w:lang w:val="en-US"/>
        </w:rPr>
        <w:t xml:space="preserve">I </w:t>
      </w:r>
      <w:r w:rsidR="00270823">
        <w:rPr>
          <w:lang w:val="en-US"/>
        </w:rPr>
        <w:t>think in real life technology will be differently then in film, and drones will have that</w:t>
      </w:r>
      <w:r>
        <w:rPr>
          <w:lang w:val="en-US"/>
        </w:rPr>
        <w:t>’</w:t>
      </w:r>
      <w:r w:rsidR="00270823">
        <w:rPr>
          <w:lang w:val="en-US"/>
        </w:rPr>
        <w:t>s options but with some differences, suppose, its will be not that easy in use in Russia and</w:t>
      </w:r>
      <w:r w:rsidR="00270823" w:rsidRPr="00270823">
        <w:rPr>
          <w:lang w:val="en-US"/>
        </w:rPr>
        <w:t xml:space="preserve"> </w:t>
      </w:r>
      <w:r w:rsidR="00270823">
        <w:rPr>
          <w:lang w:val="en-US"/>
        </w:rPr>
        <w:t>countries</w:t>
      </w:r>
      <w:r w:rsidR="00270823">
        <w:rPr>
          <w:lang w:val="en-US"/>
        </w:rPr>
        <w:t xml:space="preserve"> like that, why walk, cause it’s more carefully for dog, money for drone, and less stress situations </w:t>
      </w:r>
    </w:p>
    <w:p w14:paraId="74150879" w14:textId="77777777" w:rsidR="00270823" w:rsidRPr="00270823" w:rsidRDefault="00270823" w:rsidP="00270823">
      <w:pPr>
        <w:rPr>
          <w:lang w:val="en-US"/>
        </w:rPr>
      </w:pPr>
    </w:p>
    <w:p w14:paraId="7687B6F2" w14:textId="77777777" w:rsidR="00270823" w:rsidRPr="00C76819" w:rsidRDefault="00270823" w:rsidP="00270823">
      <w:pPr>
        <w:rPr>
          <w:b/>
          <w:bCs/>
          <w:lang w:val="en-US"/>
        </w:rPr>
      </w:pPr>
      <w:r w:rsidRPr="00C76819">
        <w:rPr>
          <w:b/>
          <w:bCs/>
          <w:lang w:val="en-US"/>
        </w:rPr>
        <w:t>TECH THAT LEADS THE WAY</w:t>
      </w:r>
    </w:p>
    <w:p w14:paraId="4F824724" w14:textId="4FFAA767" w:rsidR="00270823" w:rsidRDefault="00270823" w:rsidP="00270823">
      <w:pPr>
        <w:rPr>
          <w:lang w:val="en-US"/>
        </w:rPr>
      </w:pPr>
    </w:p>
    <w:p w14:paraId="716028F4" w14:textId="0FB2A2CD" w:rsidR="00750B37" w:rsidRDefault="00270823" w:rsidP="00270823">
      <w:pPr>
        <w:rPr>
          <w:lang w:val="en-US"/>
        </w:rPr>
      </w:pPr>
      <w:r w:rsidRPr="00270823">
        <w:rPr>
          <w:lang w:val="en-US"/>
        </w:rPr>
        <w:t>The drone is feature packed with some very impressive technology that makes it ideal for walking your canine companion. The drone's aerodynamic design ensures a smooth hovering level safely above your pooch, even in strong winds! Plus, it's fitted with anti-collision technology so you don't have to worry about it accidentally colliding into your beloved pooch, a tree or anyone for that matter. You can use your smartphone to keep an eye on your dog to ensure they're on their best behaviour via the drone's built-in camera.</w:t>
      </w:r>
    </w:p>
    <w:p w14:paraId="531C480C" w14:textId="7F04C953" w:rsidR="00C76819" w:rsidRDefault="00C76819" w:rsidP="00270823">
      <w:pPr>
        <w:rPr>
          <w:lang w:val="en-US"/>
        </w:rPr>
      </w:pPr>
    </w:p>
    <w:p w14:paraId="21C4E979" w14:textId="77777777" w:rsidR="00C76819" w:rsidRPr="00C76819" w:rsidRDefault="00C76819" w:rsidP="00C76819">
      <w:pPr>
        <w:rPr>
          <w:lang w:val="en-US"/>
        </w:rPr>
      </w:pPr>
      <w:r>
        <w:rPr>
          <w:lang w:val="en-US"/>
        </w:rPr>
        <w:t>Freewriting:</w:t>
      </w:r>
    </w:p>
    <w:p w14:paraId="75AC749A" w14:textId="319680AF" w:rsidR="00C76819" w:rsidRPr="00270823" w:rsidRDefault="00C76819" w:rsidP="00270823">
      <w:pPr>
        <w:rPr>
          <w:lang w:val="en-US"/>
        </w:rPr>
      </w:pPr>
      <w:r>
        <w:rPr>
          <w:lang w:val="en-US"/>
        </w:rPr>
        <w:t>Yes, but we still have many problems with drones for dogs, dogs can be huge, strong, also dog needed to play, socialize with other dogs, if dog see another she will wants to play with, it hard to control with drone. Again about countries, in Russia that’s</w:t>
      </w:r>
      <w:r w:rsidR="00A45446">
        <w:rPr>
          <w:lang w:val="en-US"/>
        </w:rPr>
        <w:t xml:space="preserve"> will </w:t>
      </w:r>
      <w:r>
        <w:rPr>
          <w:lang w:val="en-US"/>
        </w:rPr>
        <w:t>be hard</w:t>
      </w:r>
      <w:r w:rsidR="00A45446">
        <w:rPr>
          <w:lang w:val="en-US"/>
        </w:rPr>
        <w:t xml:space="preserve"> realize the idea</w:t>
      </w:r>
      <w:r>
        <w:rPr>
          <w:lang w:val="en-US"/>
        </w:rPr>
        <w:t xml:space="preserve"> </w:t>
      </w:r>
      <w:r w:rsidR="00A45446">
        <w:rPr>
          <w:lang w:val="en-US"/>
        </w:rPr>
        <w:t>in life</w:t>
      </w:r>
      <w:r>
        <w:rPr>
          <w:lang w:val="en-US"/>
        </w:rPr>
        <w:t xml:space="preserve"> </w:t>
      </w:r>
    </w:p>
    <w:sectPr w:rsidR="00C76819" w:rsidRPr="002708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0E"/>
    <w:rsid w:val="000F2F0E"/>
    <w:rsid w:val="00194F68"/>
    <w:rsid w:val="00270823"/>
    <w:rsid w:val="00750B37"/>
    <w:rsid w:val="00A45446"/>
    <w:rsid w:val="00C768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4E9D"/>
  <w15:chartTrackingRefBased/>
  <w15:docId w15:val="{5E035D79-AD31-470D-A658-8416168C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77939">
      <w:bodyDiv w:val="1"/>
      <w:marLeft w:val="0"/>
      <w:marRight w:val="0"/>
      <w:marTop w:val="0"/>
      <w:marBottom w:val="0"/>
      <w:divBdr>
        <w:top w:val="none" w:sz="0" w:space="0" w:color="auto"/>
        <w:left w:val="none" w:sz="0" w:space="0" w:color="auto"/>
        <w:bottom w:val="none" w:sz="0" w:space="0" w:color="auto"/>
        <w:right w:val="none" w:sz="0" w:space="0" w:color="auto"/>
      </w:divBdr>
    </w:div>
    <w:div w:id="205503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269</Words>
  <Characters>1534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Кузнецов</dc:creator>
  <cp:keywords/>
  <dc:description/>
  <cp:lastModifiedBy>Антон Кузнецов</cp:lastModifiedBy>
  <cp:revision>2</cp:revision>
  <dcterms:created xsi:type="dcterms:W3CDTF">2021-10-10T19:08:00Z</dcterms:created>
  <dcterms:modified xsi:type="dcterms:W3CDTF">2021-10-10T20:17:00Z</dcterms:modified>
</cp:coreProperties>
</file>