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6284" w14:textId="77777777" w:rsidR="00B62EAC" w:rsidRDefault="004A16A8">
      <w:r>
        <w:t>Testing and timeframe</w:t>
      </w:r>
    </w:p>
    <w:p w14:paraId="35A8E595" w14:textId="2B7C4E1C" w:rsidR="00092BC0" w:rsidRDefault="004A16A8">
      <w:r>
        <w:t xml:space="preserve">In 2015, </w:t>
      </w:r>
      <w:r w:rsidRPr="004A16A8">
        <w:t>Russia's Copter Express partnered with fast-food chain Dodo Pizza to launch a drone pizza delivery service. The drone can reach speeds of up to 40</w:t>
      </w:r>
      <w:r>
        <w:t>K</w:t>
      </w:r>
      <w:r>
        <w:rPr>
          <w:rFonts w:hint="eastAsia"/>
        </w:rPr>
        <w:t>m/h</w:t>
      </w:r>
      <w:r>
        <w:t xml:space="preserve"> </w:t>
      </w:r>
      <w:r w:rsidRPr="004A16A8">
        <w:t xml:space="preserve">and can carry objects up to 5 kilograms at </w:t>
      </w:r>
      <w:r>
        <w:t xml:space="preserve">one </w:t>
      </w:r>
      <w:r w:rsidRPr="004A16A8">
        <w:t xml:space="preserve">time. The machine is equipped with a GPS global positioning system and camera so that the control </w:t>
      </w:r>
      <w:proofErr w:type="spellStart"/>
      <w:r>
        <w:rPr>
          <w:rFonts w:hint="eastAsia"/>
        </w:rPr>
        <w:t>c</w:t>
      </w:r>
      <w:r w:rsidRPr="004A16A8">
        <w:t>enter</w:t>
      </w:r>
      <w:proofErr w:type="spellEnd"/>
      <w:r w:rsidRPr="004A16A8">
        <w:t xml:space="preserve"> can keep track of its position. According to </w:t>
      </w:r>
      <w:proofErr w:type="spellStart"/>
      <w:r w:rsidRPr="004A16A8">
        <w:t>CopterExpress</w:t>
      </w:r>
      <w:proofErr w:type="spellEnd"/>
      <w:r w:rsidRPr="004A16A8">
        <w:t xml:space="preserve">, they are the first companies in the world to provide drone delivery services. Prior to this, they had used small drones to deliver small parcels. Dodo Pizza promised to use a drone to deliver pizza, guarantee delivery within </w:t>
      </w:r>
      <w:proofErr w:type="gramStart"/>
      <w:r w:rsidRPr="004A16A8">
        <w:t>half  hour</w:t>
      </w:r>
      <w:proofErr w:type="gramEnd"/>
      <w:r w:rsidRPr="004A16A8">
        <w:t xml:space="preserve">, </w:t>
      </w:r>
      <w:r>
        <w:t xml:space="preserve">if the customer </w:t>
      </w:r>
      <w:r w:rsidRPr="004A16A8">
        <w:t xml:space="preserve">wait more than one hour, diners can </w:t>
      </w:r>
      <w:r>
        <w:t xml:space="preserve">eat by free </w:t>
      </w:r>
      <w:r w:rsidRPr="004A16A8">
        <w:t xml:space="preserve">. In June </w:t>
      </w:r>
      <w:proofErr w:type="gramStart"/>
      <w:r w:rsidRPr="004A16A8">
        <w:t xml:space="preserve">of </w:t>
      </w:r>
      <w:r>
        <w:t xml:space="preserve"> 2015</w:t>
      </w:r>
      <w:proofErr w:type="gramEnd"/>
      <w:r w:rsidRPr="004A16A8">
        <w:t xml:space="preserve">, Domino's Pizza Company in the United States also tested drone delivery service. </w:t>
      </w:r>
    </w:p>
    <w:p w14:paraId="2E3F4152" w14:textId="06C6650A" w:rsidR="00092BC0" w:rsidRDefault="00092BC0" w:rsidP="00092BC0">
      <w:proofErr w:type="gramStart"/>
      <w:r>
        <w:t>,</w:t>
      </w:r>
      <w:r w:rsidRPr="00092BC0">
        <w:t>In</w:t>
      </w:r>
      <w:proofErr w:type="gramEnd"/>
      <w:r w:rsidRPr="00092BC0">
        <w:t xml:space="preserve"> China, the food delivery company “hungry</w:t>
      </w:r>
      <w:r>
        <w:t>?</w:t>
      </w:r>
      <w:r w:rsidRPr="00092BC0">
        <w:t>” started the drone mode</w:t>
      </w:r>
      <w:r>
        <w:t xml:space="preserve"> in </w:t>
      </w:r>
      <w:proofErr w:type="spellStart"/>
      <w:r>
        <w:t>ShangHai</w:t>
      </w:r>
      <w:proofErr w:type="spellEnd"/>
      <w:r>
        <w:t xml:space="preserve">. </w:t>
      </w:r>
      <w:r w:rsidR="00A13D27" w:rsidRPr="00A13D27">
        <w:t xml:space="preserve">Their operating model </w:t>
      </w:r>
      <w:proofErr w:type="gramStart"/>
      <w:r w:rsidR="00A13D27" w:rsidRPr="00A13D27">
        <w:t>is</w:t>
      </w:r>
      <w:r w:rsidR="00A13D27">
        <w:t xml:space="preserve"> :</w:t>
      </w:r>
      <w:proofErr w:type="gramEnd"/>
    </w:p>
    <w:p w14:paraId="25CCBC91" w14:textId="77777777" w:rsidR="00A13D27" w:rsidRDefault="00A13D27" w:rsidP="00092BC0">
      <w:r>
        <w:t>1.</w:t>
      </w:r>
      <w:r w:rsidR="00092BC0">
        <w:t>The takeaway brother will deliver the customer's meals to the distribution point of drone transport.</w:t>
      </w:r>
    </w:p>
    <w:p w14:paraId="61779481" w14:textId="178D60F1" w:rsidR="00092BC0" w:rsidRDefault="00A13D27" w:rsidP="00092BC0">
      <w:r>
        <w:t xml:space="preserve">2. </w:t>
      </w:r>
      <w:r w:rsidR="00092BC0">
        <w:t>The drone loaded with meals took off to the destination collection point.</w:t>
      </w:r>
    </w:p>
    <w:p w14:paraId="0D4927CB" w14:textId="5DA4BB46" w:rsidR="00092BC0" w:rsidRDefault="00A13D27" w:rsidP="00092BC0">
      <w:r>
        <w:t>3.</w:t>
      </w:r>
      <w:r w:rsidR="00092BC0">
        <w:t>Flight is completed automatically by the program plus manual operations.</w:t>
      </w:r>
    </w:p>
    <w:p w14:paraId="781B1C00" w14:textId="362767F7" w:rsidR="00092BC0" w:rsidRDefault="00A13D27" w:rsidP="00092BC0">
      <w:r>
        <w:t xml:space="preserve">4. </w:t>
      </w:r>
      <w:r w:rsidR="00092BC0">
        <w:t>Meals slowly land at the destination hub.</w:t>
      </w:r>
    </w:p>
    <w:p w14:paraId="0CF3C803" w14:textId="43C499B7" w:rsidR="00092BC0" w:rsidRDefault="00A13D27" w:rsidP="00092BC0">
      <w:r>
        <w:t xml:space="preserve">5. </w:t>
      </w:r>
      <w:r w:rsidR="00092BC0">
        <w:t>The delivery boy who is responsible for the delivery has already waited at the distribution point.</w:t>
      </w:r>
    </w:p>
    <w:p w14:paraId="4691B2C6" w14:textId="6E3C8AAC" w:rsidR="00092BC0" w:rsidRDefault="00A13D27" w:rsidP="00092BC0">
      <w:r>
        <w:t xml:space="preserve">6. </w:t>
      </w:r>
      <w:r>
        <w:t>The takeaway brother</w:t>
      </w:r>
      <w:r>
        <w:t xml:space="preserve"> r</w:t>
      </w:r>
      <w:r w:rsidR="00092BC0">
        <w:t>emove the meal and send it to the customer.</w:t>
      </w:r>
    </w:p>
    <w:p w14:paraId="5A2258D2" w14:textId="344BA7F4" w:rsidR="00092BC0" w:rsidRDefault="00A13D27" w:rsidP="00092BC0">
      <w:r>
        <w:t xml:space="preserve">7. </w:t>
      </w:r>
      <w:r w:rsidR="00092BC0">
        <w:t>After each flight, drones need to replace the batteries.</w:t>
      </w:r>
    </w:p>
    <w:p w14:paraId="55771CD2" w14:textId="43FD8D6E" w:rsidR="00A13D27" w:rsidRDefault="00A13D27" w:rsidP="00092BC0">
      <w:r w:rsidRPr="00A13D27">
        <w:t>In the entire meal delivery session, drones accounted for about 70% of the total flight distance, but businesses and users could not see drones at all.</w:t>
      </w:r>
    </w:p>
    <w:p w14:paraId="71279AB6" w14:textId="19D8D1CB" w:rsidR="00A13D27" w:rsidRDefault="00A13D27" w:rsidP="00092BC0">
      <w:r>
        <w:t xml:space="preserve">Furthermore, </w:t>
      </w:r>
      <w:r w:rsidRPr="00A13D27">
        <w:t>Uber participates in the delivery of drone meal delivery service and promises to deliver it within 5 to 30 minutes</w:t>
      </w:r>
      <w:r>
        <w:t xml:space="preserve"> on </w:t>
      </w:r>
      <w:r w:rsidRPr="00A13D27">
        <w:t xml:space="preserve">May 14, </w:t>
      </w:r>
      <w:proofErr w:type="gramStart"/>
      <w:r w:rsidRPr="00A13D27">
        <w:t>2018</w:t>
      </w:r>
      <w:r>
        <w:t xml:space="preserve"> .</w:t>
      </w:r>
      <w:proofErr w:type="gramEnd"/>
    </w:p>
    <w:p w14:paraId="3BA71CC6" w14:textId="70953598" w:rsidR="004A16A8" w:rsidRDefault="00092BC0">
      <w:r w:rsidRPr="00092BC0">
        <w:t>More and more companies are participating in drone food delivery projects.</w:t>
      </w:r>
      <w:r>
        <w:t xml:space="preserve">  </w:t>
      </w:r>
      <w:proofErr w:type="spellStart"/>
      <w:r>
        <w:t>D</w:t>
      </w:r>
      <w:r w:rsidR="004A16A8" w:rsidRPr="004A16A8">
        <w:t>ron</w:t>
      </w:r>
      <w:proofErr w:type="spellEnd"/>
      <w:r w:rsidR="004A16A8" w:rsidRPr="004A16A8">
        <w:t>e meal delivery services will become a trend in the next five years. For diners, in addition to speed, there is one more important point</w:t>
      </w:r>
      <w:r>
        <w:t xml:space="preserve"> is n</w:t>
      </w:r>
      <w:r w:rsidRPr="00092BC0">
        <w:t>o</w:t>
      </w:r>
      <w:r>
        <w:t>t</w:t>
      </w:r>
      <w:r w:rsidRPr="00092BC0">
        <w:t xml:space="preserve"> </w:t>
      </w:r>
      <w:proofErr w:type="gramStart"/>
      <w:r w:rsidRPr="00092BC0">
        <w:t>need</w:t>
      </w:r>
      <w:proofErr w:type="gramEnd"/>
      <w:r w:rsidRPr="00092BC0">
        <w:t xml:space="preserve"> to tip</w:t>
      </w:r>
      <w:r>
        <w:t>.</w:t>
      </w:r>
      <w:bookmarkStart w:id="0" w:name="_GoBack"/>
      <w:bookmarkEnd w:id="0"/>
    </w:p>
    <w:p w14:paraId="174E1B39" w14:textId="77777777" w:rsidR="00092BC0" w:rsidRDefault="00092BC0"/>
    <w:sectPr w:rsidR="0009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A8"/>
    <w:rsid w:val="00092BC0"/>
    <w:rsid w:val="004A16A8"/>
    <w:rsid w:val="00A13D27"/>
    <w:rsid w:val="00B6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81AA"/>
  <w15:chartTrackingRefBased/>
  <w15:docId w15:val="{E29397DE-2DEB-4E08-A6B4-73D0C64A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SHUYUAN ZHANG</dc:creator>
  <cp:keywords/>
  <dc:description/>
  <cp:lastModifiedBy>SHUYUAN ZHANG</cp:lastModifiedBy>
  <cp:revision>2</cp:revision>
  <dcterms:created xsi:type="dcterms:W3CDTF">2018-06-09T14:37:00Z</dcterms:created>
  <dcterms:modified xsi:type="dcterms:W3CDTF">2018-06-09T15:03:00Z</dcterms:modified>
</cp:coreProperties>
</file>