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E4C5" w14:textId="59F51A80" w:rsidR="00417113" w:rsidRDefault="00762FD6">
      <w:hyperlink r:id="rId4" w:history="1">
        <w:r>
          <w:rPr>
            <w:rStyle w:val="a3"/>
          </w:rPr>
          <w:t>上传本地文件（夹）到GitHub和更新仓库文件 - 知乎 (zhihu.com)</w:t>
        </w:r>
      </w:hyperlink>
      <w:bookmarkStart w:id="0" w:name="_GoBack"/>
      <w:bookmarkEnd w:id="0"/>
    </w:p>
    <w:sectPr w:rsidR="00417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CA"/>
    <w:rsid w:val="003777A6"/>
    <w:rsid w:val="00762FD6"/>
    <w:rsid w:val="00993518"/>
    <w:rsid w:val="00E5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1D24B-281A-4801-B6A2-08F1B9C0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2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1363553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2022-07-10T10:35:00Z</dcterms:created>
  <dcterms:modified xsi:type="dcterms:W3CDTF">2022-07-10T10:35:00Z</dcterms:modified>
</cp:coreProperties>
</file>