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D1A8E" w14:textId="77777777" w:rsidR="00C06283" w:rsidRDefault="00C06283" w:rsidP="00C06283">
      <w:r>
        <w:t>Clã Nara</w:t>
      </w:r>
    </w:p>
    <w:p w14:paraId="2AC0A09D" w14:textId="77777777" w:rsidR="00C06283" w:rsidRDefault="00C06283" w:rsidP="00C06283">
      <w:r>
        <w:t xml:space="preserve"> </w:t>
      </w:r>
    </w:p>
    <w:p w14:paraId="3ADE7795" w14:textId="77777777" w:rsidR="00C06283" w:rsidRDefault="00C06283" w:rsidP="00C06283"/>
    <w:p w14:paraId="039E7316" w14:textId="77777777" w:rsidR="00C06283" w:rsidRDefault="00C06283" w:rsidP="00C06283">
      <w:r>
        <w:t>O Clã Nara (</w:t>
      </w:r>
      <w:r>
        <w:rPr>
          <w:rFonts w:ascii="MS Gothic" w:eastAsia="MS Gothic" w:hAnsi="MS Gothic" w:cs="MS Gothic" w:hint="eastAsia"/>
        </w:rPr>
        <w:t>一族</w:t>
      </w:r>
      <w:r>
        <w:t xml:space="preserve"> </w:t>
      </w:r>
      <w:r>
        <w:rPr>
          <w:rFonts w:ascii="MS Gothic" w:eastAsia="MS Gothic" w:hAnsi="MS Gothic" w:cs="MS Gothic" w:hint="eastAsia"/>
        </w:rPr>
        <w:t>一族</w:t>
      </w:r>
      <w:r>
        <w:t>, Nara Ichizoku) ou a Família Nara (</w:t>
      </w:r>
      <w:r>
        <w:rPr>
          <w:rFonts w:ascii="MS Gothic" w:eastAsia="MS Gothic" w:hAnsi="MS Gothic" w:cs="MS Gothic" w:hint="eastAsia"/>
        </w:rPr>
        <w:t>奈良</w:t>
      </w:r>
      <w:r>
        <w:t xml:space="preserve"> </w:t>
      </w:r>
      <w:r>
        <w:rPr>
          <w:rFonts w:ascii="MS Gothic" w:eastAsia="MS Gothic" w:hAnsi="MS Gothic" w:cs="MS Gothic" w:hint="eastAsia"/>
        </w:rPr>
        <w:t>家</w:t>
      </w:r>
      <w:r>
        <w:t>, Nara-ke) é um dos muitos clãs de Konohagakure. Eles são conhecidos por cuidar de veados e por sua capacidade de manipular sombras através do uso do Yin. Dois de seus membros, Shikaku e seu filho Shikamaru, são bem conhecidos por seu alto nível de inteligência, e ambos serviram como conselheiros do Hokage. Após a morte de Shikaku, Shikamaru tornou-se o chefe do clã.</w:t>
      </w:r>
    </w:p>
    <w:p w14:paraId="70B1D24E" w14:textId="77777777" w:rsidR="00C06283" w:rsidRDefault="00C06283" w:rsidP="00C06283">
      <w:r>
        <w:t>O clã mantém um livro com vários preparativos e efeitos medicinais há gerações, o que implica que eles são hábeis na área de medicina e artes de cura. Entre os medicamentos descritos neste livro estão as pílulas secretas usadas pelo clã Akimichi. Os Nara também têm um vínculo especial com os veados da Floresta do Clã Nara, e somente membros do clã são permitidos entrar sem o veado atacar, a menos que um estranho receba permissão.</w:t>
      </w:r>
    </w:p>
    <w:p w14:paraId="70DDE6D4" w14:textId="77777777" w:rsidR="00C06283" w:rsidRDefault="00C06283" w:rsidP="00C06283">
      <w:r>
        <w:t>O clã Nara tem um relacionamento especial com os clãs Akimichi e Yamanaka. Por várias gerações, os membros dessas três famílias formaram trios "Ino-Shika-Chō", nomeados após a primeira parte dos nomes dos membros, com os membros da Nara sendo o "Shika" no trio. Para fortalecer a unidade entre os três clãs, um membro do clã Sarutobi dará a eles brincos especiais para apresentar a cada chefe de geração quando forem promovidos a chūnin, após o que prestarão juramentos. Os brincos também simbolizam que eles são considerados adultos por seus respectivos clãs. Os membros do clã também parecem preferir usar o cabelo em rabos de cavalo.</w:t>
      </w:r>
    </w:p>
    <w:p w14:paraId="0BED53D2" w14:textId="77777777" w:rsidR="00C06283" w:rsidRDefault="00C06283" w:rsidP="00C06283">
      <w:r>
        <w:t>No anime, foi revelado que o clã Nara também possui um centro de pesquisa com uma abundância de medicamentos armazenados nele. Está localizado nas profundezas das montanhas e, portanto, tem pouca segurança. Mizuki invadiu este laboratório em busca de ingredientes para seu selo amaldiçoado.</w:t>
      </w:r>
    </w:p>
    <w:p w14:paraId="2AB55C0F" w14:textId="77777777" w:rsidR="00C06283" w:rsidRDefault="00C06283" w:rsidP="00C06283">
      <w:r>
        <w:t>Sobre o atual chefe, Shikamaru, e seu casamento com Temari, a linhagem do clã Kazekage foi introduzida no clã Nara.</w:t>
      </w:r>
    </w:p>
    <w:p w14:paraId="0A996AD8" w14:textId="77777777" w:rsidR="00C06283" w:rsidRDefault="00C06283" w:rsidP="00C06283">
      <w:r>
        <w:t>Membros:</w:t>
      </w:r>
    </w:p>
    <w:p w14:paraId="3AA48735" w14:textId="77777777" w:rsidR="00C06283" w:rsidRDefault="00C06283" w:rsidP="00C06283">
      <w:r>
        <w:t xml:space="preserve"> </w:t>
      </w:r>
      <w:r>
        <w:tab/>
      </w:r>
      <w:r>
        <w:tab/>
        <w:t xml:space="preserve"> </w:t>
      </w:r>
      <w:r>
        <w:tab/>
      </w:r>
      <w:r>
        <w:tab/>
        <w:t xml:space="preserve"> </w:t>
      </w:r>
      <w:r>
        <w:tab/>
      </w:r>
      <w:r>
        <w:tab/>
      </w:r>
    </w:p>
    <w:p w14:paraId="54E3D292" w14:textId="77777777" w:rsidR="00C06283" w:rsidRDefault="00C06283" w:rsidP="00C06283">
      <w:r>
        <w:t>Daen [Jounin] [Konohagakure]</w:t>
      </w:r>
      <w:r>
        <w:tab/>
      </w:r>
      <w:r>
        <w:tab/>
      </w:r>
      <w:r>
        <w:tab/>
        <w:t xml:space="preserve">Enchū [Ancião do Clã] [Konohagakure] </w:t>
      </w:r>
      <w:r>
        <w:tab/>
      </w:r>
      <w:r>
        <w:tab/>
        <w:t>Ensui [Jounin] [Konohagakure]</w:t>
      </w:r>
      <w:r>
        <w:tab/>
      </w:r>
    </w:p>
    <w:p w14:paraId="43120E78" w14:textId="77777777" w:rsidR="00C06283" w:rsidRDefault="00C06283" w:rsidP="00C06283"/>
    <w:p w14:paraId="26C1ECDC" w14:textId="77777777" w:rsidR="00C06283" w:rsidRDefault="00C06283" w:rsidP="00C06283">
      <w:r>
        <w:lastRenderedPageBreak/>
        <w:t xml:space="preserve"> </w:t>
      </w:r>
      <w:r>
        <w:tab/>
      </w:r>
      <w:r>
        <w:tab/>
        <w:t xml:space="preserve"> </w:t>
      </w:r>
      <w:r>
        <w:tab/>
        <w:t xml:space="preserve"> </w:t>
      </w:r>
    </w:p>
    <w:p w14:paraId="78A87089" w14:textId="77777777" w:rsidR="00C06283" w:rsidRDefault="00C06283" w:rsidP="00C06283">
      <w:r>
        <w:t>Kasuga [Chuunin] [Konohagakure]</w:t>
      </w:r>
      <w:r>
        <w:tab/>
      </w:r>
      <w:r>
        <w:tab/>
        <w:t>Maen [Jounin E] [Konohagakure]</w:t>
      </w:r>
      <w:r>
        <w:tab/>
      </w:r>
      <w:r>
        <w:tab/>
        <w:t>Shikadai [Chuunin] [Konohagakure]</w:t>
      </w:r>
    </w:p>
    <w:p w14:paraId="70F235F2" w14:textId="77777777" w:rsidR="00C06283" w:rsidRDefault="00C06283" w:rsidP="00C06283"/>
    <w:p w14:paraId="170C80A0" w14:textId="77777777" w:rsidR="00C06283" w:rsidRDefault="00C06283" w:rsidP="00C06283">
      <w:r>
        <w:t xml:space="preserve"> </w:t>
      </w:r>
      <w:r>
        <w:tab/>
      </w:r>
      <w:r>
        <w:tab/>
        <w:t xml:space="preserve"> </w:t>
      </w:r>
      <w:r>
        <w:tab/>
        <w:t xml:space="preserve"> </w:t>
      </w:r>
    </w:p>
    <w:p w14:paraId="55AF2967" w14:textId="77777777" w:rsidR="00C06283" w:rsidRDefault="00C06283" w:rsidP="00C06283">
      <w:r>
        <w:t>Shikaku [Jounin C.] [Konohagakure]</w:t>
      </w:r>
      <w:r>
        <w:tab/>
      </w:r>
      <w:r>
        <w:tab/>
        <w:t>Shikamaru [Conselheiro] [Konoha]</w:t>
      </w:r>
      <w:r>
        <w:tab/>
        <w:t>Suzaku [Jounin] [Konohagakure]</w:t>
      </w:r>
    </w:p>
    <w:p w14:paraId="3BD445DC" w14:textId="77777777" w:rsidR="00C06283" w:rsidRDefault="00C06283" w:rsidP="00C06283"/>
    <w:p w14:paraId="5988E2E9" w14:textId="77777777" w:rsidR="00C06283" w:rsidRDefault="00C06283" w:rsidP="00C06283">
      <w:r>
        <w:t xml:space="preserve"> </w:t>
      </w:r>
    </w:p>
    <w:p w14:paraId="7375E440" w14:textId="77777777" w:rsidR="00C06283" w:rsidRDefault="00C06283" w:rsidP="00C06283">
      <w:r>
        <w:t>Yoshino [Chuunin] [Konohagakure]</w:t>
      </w:r>
    </w:p>
    <w:p w14:paraId="0CC262C4" w14:textId="77777777" w:rsidR="00C06283" w:rsidRDefault="00C06283" w:rsidP="00C06283"/>
    <w:p w14:paraId="1853A1E4" w14:textId="77777777" w:rsidR="00C06283" w:rsidRDefault="00C06283" w:rsidP="00C06283">
      <w:r>
        <w:t>Efeitos/Passivas Unicas do Clã</w:t>
      </w:r>
    </w:p>
    <w:p w14:paraId="5B767381" w14:textId="77777777" w:rsidR="00C06283" w:rsidRDefault="00C06283" w:rsidP="00C06283">
      <w:r>
        <w:t>Os personagens do clã Nara iniciam com o kagemane no jutsu Rank B e a formação Ino-Shika-Cho</w:t>
      </w:r>
    </w:p>
    <w:p w14:paraId="6A3A073C" w14:textId="77777777" w:rsidR="00C06283" w:rsidRDefault="00C06283" w:rsidP="00C06283">
      <w:r>
        <w:tab/>
        <w:t>As habilidades com requisito de kagemane são consideradas hidden e recebem um aumento de 30% em seu dano, já constado nas técnicas abaixo.</w:t>
      </w:r>
    </w:p>
    <w:p w14:paraId="4F346DCD" w14:textId="77777777" w:rsidR="00C06283" w:rsidRDefault="00C06283" w:rsidP="00C06283">
      <w:r>
        <w:t>Jutsus</w:t>
      </w:r>
    </w:p>
    <w:p w14:paraId="2965259E" w14:textId="77777777" w:rsidR="00C06283" w:rsidRDefault="00C06283" w:rsidP="00C06283">
      <w:r>
        <w:t xml:space="preserve"> </w:t>
      </w:r>
    </w:p>
    <w:p w14:paraId="2860F791" w14:textId="77777777" w:rsidR="00C06283" w:rsidRDefault="00C06283" w:rsidP="00C06283">
      <w:r>
        <w:t>Kage Nui no Jutsu</w:t>
      </w:r>
    </w:p>
    <w:p w14:paraId="2B062EFF" w14:textId="77777777" w:rsidR="00C06283" w:rsidRDefault="00C06283" w:rsidP="00C06283">
      <w:r>
        <w:t>(Técnica de Costura da Sombra)</w:t>
      </w:r>
    </w:p>
    <w:p w14:paraId="2745C4C1" w14:textId="77777777" w:rsidR="00C06283" w:rsidRDefault="00C06283" w:rsidP="00C06283">
      <w:r>
        <w:t>Quem usa: Clã Nara</w:t>
      </w:r>
    </w:p>
    <w:p w14:paraId="3A99EAF8" w14:textId="77777777" w:rsidR="00C06283" w:rsidRDefault="00C06283" w:rsidP="00C06283">
      <w:r>
        <w:t>Primeira aparição: Naruto Shippuden Episódio 34</w:t>
      </w:r>
    </w:p>
    <w:p w14:paraId="3DD7F12E" w14:textId="77777777" w:rsidR="00C06283" w:rsidRDefault="00C06283" w:rsidP="00C06283">
      <w:r>
        <w:t>Função: Ataque</w:t>
      </w:r>
    </w:p>
    <w:p w14:paraId="204C3752" w14:textId="77777777" w:rsidR="00C06283" w:rsidRDefault="00C06283" w:rsidP="00C06283">
      <w:r>
        <w:t>Rank: SS+</w:t>
      </w:r>
    </w:p>
    <w:p w14:paraId="26F314D0" w14:textId="77777777" w:rsidR="00C06283" w:rsidRDefault="00C06283" w:rsidP="00C06283">
      <w:r>
        <w:t>Atributo: Ninjutsu</w:t>
      </w:r>
    </w:p>
    <w:p w14:paraId="5672491A" w14:textId="77777777" w:rsidR="00C06283" w:rsidRDefault="00C06283" w:rsidP="00C06283">
      <w:r>
        <w:t>Distância: Curta á Média</w:t>
      </w:r>
    </w:p>
    <w:p w14:paraId="796B469B" w14:textId="77777777" w:rsidR="00C06283" w:rsidRDefault="00C06283" w:rsidP="00C06283">
      <w:r>
        <w:t>Selos: Rato e Pássaro</w:t>
      </w:r>
    </w:p>
    <w:p w14:paraId="2380922F" w14:textId="77777777" w:rsidR="00C06283" w:rsidRDefault="00C06283" w:rsidP="00C06283">
      <w:r>
        <w:t>Requisito: Kagemane no Jutsu Rank S</w:t>
      </w:r>
    </w:p>
    <w:p w14:paraId="1674E1E1" w14:textId="77777777" w:rsidR="00C06283" w:rsidRDefault="00C06283" w:rsidP="00C06283">
      <w:r>
        <w:tab/>
        <w:t xml:space="preserve">      Alvo preso pelo Kagemane ou derivado.</w:t>
      </w:r>
    </w:p>
    <w:p w14:paraId="1D0A2F2F" w14:textId="77777777" w:rsidR="00C06283" w:rsidRDefault="00C06283" w:rsidP="00C06283">
      <w:r>
        <w:lastRenderedPageBreak/>
        <w:t>Notas: Nenhum</w:t>
      </w:r>
    </w:p>
    <w:p w14:paraId="2AC0EBA0" w14:textId="77777777" w:rsidR="00C06283" w:rsidRDefault="00C06283" w:rsidP="00C06283">
      <w:r>
        <w:t>Descrição: Este é um ninjutsu dentre as técnicas secretas do clã Nara que usa sombras materializadas para atacar e prender, em vez de apenas imobilizar e controlar como a Técnica de Imitação de Sombra. O usuário muda a forma de sua sombra em várias agulhas afiadas semelhantes a gavinhas e controla cada uma separadamente. Eles podem então atacar o mesmo ou vários alvos simultaneamente e, ao mesmo tempo, arrebatar sua habilidade de se mover costurando-os presos com os fios de sombra. Por se tratar de um ataque físico, é impossível capturar alguém sem feri-lo, mas por outro lado, como a velocidade de invocação e o tempo de duração são excelentes, pode ser usado quando houver necessidade de contenção urgente.</w:t>
      </w:r>
    </w:p>
    <w:p w14:paraId="461C32E4" w14:textId="77777777" w:rsidR="00C06283" w:rsidRDefault="00C06283" w:rsidP="00C06283">
      <w:r>
        <w:t>Esta técnica normalmente é usada para passar pelo alvo e capturá-los, mas dependendo do oponente, também pode ser usada como um ataque para derrubá-los. Essa característica especial tem seu maior efeito quando usada como suporte logístico. Depois que essa técnica atinge alguém, ela pode ser diretamente transformada de volta na Técnica de Imitação de Sombra; inversamente, depois de imobilizar o (s) alvo (s) com a última técnica, um usuário proficiente também pode fazer a transição para a Técnica de Costura de Sombra para, subsequentemente, infligir danos à parte capturada.</w:t>
      </w:r>
    </w:p>
    <w:p w14:paraId="42D91F88" w14:textId="77777777" w:rsidR="00C06283" w:rsidRDefault="00C06283" w:rsidP="00C06283">
      <w:r>
        <w:t>Dano:</w:t>
      </w:r>
      <w:r>
        <w:tab/>
        <w:t>353</w:t>
      </w:r>
    </w:p>
    <w:p w14:paraId="1E9B81EB" w14:textId="77777777" w:rsidR="00C06283" w:rsidRDefault="00C06283" w:rsidP="00C06283">
      <w:r>
        <w:t>Gasto:</w:t>
      </w:r>
      <w:r>
        <w:tab/>
        <w:t>346 pontos de Chakra</w:t>
      </w:r>
    </w:p>
    <w:p w14:paraId="4ED3E239" w14:textId="77777777" w:rsidR="00C06283" w:rsidRDefault="00C06283" w:rsidP="00C06283">
      <w:r>
        <w:t>Efeito:</w:t>
      </w:r>
      <w:r>
        <w:tab/>
        <w:t>Causa perfuração resultando em 200 de Dano por Rodada e -4 em todas as ações utilizando o membro perfurado</w:t>
      </w:r>
    </w:p>
    <w:p w14:paraId="319A73FB" w14:textId="77777777" w:rsidR="00C06283" w:rsidRDefault="00C06283" w:rsidP="00C06283"/>
    <w:p w14:paraId="0D6044C5" w14:textId="77777777" w:rsidR="00C06283" w:rsidRDefault="00C06283" w:rsidP="00C06283">
      <w:r>
        <w:t xml:space="preserve"> </w:t>
      </w:r>
    </w:p>
    <w:p w14:paraId="413AF236" w14:textId="77777777" w:rsidR="00C06283" w:rsidRDefault="00C06283" w:rsidP="00C06283">
      <w:r>
        <w:t>Kuro Higanbana</w:t>
      </w:r>
    </w:p>
    <w:p w14:paraId="0D6AE7BF" w14:textId="77777777" w:rsidR="00C06283" w:rsidRDefault="00C06283" w:rsidP="00C06283">
      <w:r>
        <w:t>(Lírio-Aranha-Preto)</w:t>
      </w:r>
    </w:p>
    <w:p w14:paraId="594953F7" w14:textId="77777777" w:rsidR="00C06283" w:rsidRDefault="00C06283" w:rsidP="00C06283">
      <w:r>
        <w:t>Quem usa: Clã Nara</w:t>
      </w:r>
    </w:p>
    <w:p w14:paraId="6D2712CE" w14:textId="77777777" w:rsidR="00C06283" w:rsidRDefault="00C06283" w:rsidP="00C06283">
      <w:r>
        <w:t>Primeira aparição: Naruto Shippuden Episódio 239</w:t>
      </w:r>
    </w:p>
    <w:p w14:paraId="0F094E24" w14:textId="77777777" w:rsidR="00C06283" w:rsidRDefault="00C06283" w:rsidP="00C06283">
      <w:r>
        <w:t>Função: Ataque</w:t>
      </w:r>
    </w:p>
    <w:p w14:paraId="730784BB" w14:textId="77777777" w:rsidR="00C06283" w:rsidRDefault="00C06283" w:rsidP="00C06283">
      <w:r>
        <w:t>Rank: SS+</w:t>
      </w:r>
    </w:p>
    <w:p w14:paraId="027BE8FB" w14:textId="77777777" w:rsidR="00C06283" w:rsidRDefault="00C06283" w:rsidP="00C06283">
      <w:r>
        <w:t>Atributo: Ninjutsu</w:t>
      </w:r>
    </w:p>
    <w:p w14:paraId="66A5A026" w14:textId="77777777" w:rsidR="00C06283" w:rsidRDefault="00C06283" w:rsidP="00C06283">
      <w:r>
        <w:t>Distância: 120m² em volta do usuário</w:t>
      </w:r>
    </w:p>
    <w:p w14:paraId="7AFDD022" w14:textId="77777777" w:rsidR="00C06283" w:rsidRDefault="00C06283" w:rsidP="00C06283">
      <w:r>
        <w:lastRenderedPageBreak/>
        <w:t>Selos: Rato</w:t>
      </w:r>
    </w:p>
    <w:p w14:paraId="7626A2A2" w14:textId="77777777" w:rsidR="00C06283" w:rsidRDefault="00C06283" w:rsidP="00C06283">
      <w:r>
        <w:t>Requisito: Kagemane no Jutsu Rank S</w:t>
      </w:r>
    </w:p>
    <w:p w14:paraId="433A0B7A" w14:textId="77777777" w:rsidR="00C06283" w:rsidRDefault="00C06283" w:rsidP="00C06283">
      <w:r>
        <w:t>Notas: Essa técnica não causa redutor em área e também não atinge aliados.</w:t>
      </w:r>
    </w:p>
    <w:p w14:paraId="24D70D15" w14:textId="77777777" w:rsidR="00C06283" w:rsidRDefault="00C06283" w:rsidP="00C06283">
      <w:r>
        <w:tab/>
        <w:t>Para mover o alvo, é utilizado o ninjutsu do usuário.</w:t>
      </w:r>
    </w:p>
    <w:p w14:paraId="691D9639" w14:textId="77777777" w:rsidR="00C06283" w:rsidRDefault="00C06283" w:rsidP="00C06283">
      <w:r>
        <w:t>Descrição: Depois de prender o alvo com a Técnica de costura de sombra, o usuário pode manipular a sombra para aproximá-lo de si. Essa técnica pode ser usada para atrair vários inimigos para o alcance da Técnica de Performance de Dança de Distúrbios da Mente de Inoichi.</w:t>
      </w:r>
    </w:p>
    <w:p w14:paraId="2F19005E" w14:textId="77777777" w:rsidR="00C06283" w:rsidRDefault="00C06283" w:rsidP="00C06283">
      <w:r>
        <w:t>Dano:</w:t>
      </w:r>
      <w:r>
        <w:tab/>
        <w:t>Nenhum</w:t>
      </w:r>
    </w:p>
    <w:p w14:paraId="6D2FF30F" w14:textId="77777777" w:rsidR="00C06283" w:rsidRDefault="00C06283" w:rsidP="00C06283">
      <w:r>
        <w:t>Gasto:</w:t>
      </w:r>
      <w:r>
        <w:tab/>
        <w:t>290 pontos de chakra para ativar a técnica a primeira vez</w:t>
      </w:r>
    </w:p>
    <w:p w14:paraId="638C6947" w14:textId="77777777" w:rsidR="00C06283" w:rsidRDefault="00C06283" w:rsidP="00C06283">
      <w:r>
        <w:tab/>
        <w:t>100 pontos de chakra por alvo preso por rodada</w:t>
      </w:r>
    </w:p>
    <w:p w14:paraId="1CAFB91D" w14:textId="77777777" w:rsidR="00C06283" w:rsidRDefault="00C06283" w:rsidP="00C06283">
      <w:r>
        <w:t>Efeito:</w:t>
      </w:r>
      <w:r>
        <w:tab/>
        <w:t>O alvo recebe os efeitos do Kagemane Rank S</w:t>
      </w:r>
    </w:p>
    <w:p w14:paraId="1C5D4BBA" w14:textId="77777777" w:rsidR="00C06283" w:rsidRDefault="00C06283" w:rsidP="00C06283">
      <w:r>
        <w:tab/>
        <w:t>O usuário pode fazer com que os adversários se movam na área da técnica. Essa ação consome uma ação de suporte do usuário e permite movimentar todos os alvos com apenas um suporte.</w:t>
      </w:r>
    </w:p>
    <w:p w14:paraId="422EEF45" w14:textId="77777777" w:rsidR="00C06283" w:rsidRDefault="00C06283" w:rsidP="00C06283">
      <w:r>
        <w:tab/>
        <w:t>Se o alvo sair do alcance do alvo, ou a ligação da sombra for interrompida o alvo escapa da técnica do usuário.</w:t>
      </w:r>
    </w:p>
    <w:p w14:paraId="1D9DF599" w14:textId="77777777" w:rsidR="00C06283" w:rsidRDefault="00C06283" w:rsidP="00C06283">
      <w:r>
        <w:tab/>
        <w:t>No começo de seu turno ofensivo, o alvo deverá obrigatoriamente tentar se soltar da sombra, e perderá sua ação ofensiva caso falhe.</w:t>
      </w:r>
    </w:p>
    <w:p w14:paraId="4FE3A5A7" w14:textId="77777777" w:rsidR="00C06283" w:rsidRDefault="00C06283" w:rsidP="00C06283">
      <w:r>
        <w:tab/>
        <w:t>Alvos presos recebem +70 pontos de dano de qualquer fonte de dano</w:t>
      </w:r>
    </w:p>
    <w:p w14:paraId="6B56E4E9" w14:textId="77777777" w:rsidR="00C06283" w:rsidRDefault="00C06283" w:rsidP="00C06283"/>
    <w:p w14:paraId="7F98B866" w14:textId="77777777" w:rsidR="00C06283" w:rsidRDefault="00C06283" w:rsidP="00C06283">
      <w:r>
        <w:t xml:space="preserve"> </w:t>
      </w:r>
    </w:p>
    <w:p w14:paraId="20E727B4" w14:textId="77777777" w:rsidR="00C06283" w:rsidRDefault="00C06283" w:rsidP="00C06283">
      <w:r>
        <w:t>Kagezukami no Jutsu</w:t>
      </w:r>
    </w:p>
    <w:p w14:paraId="5EEAE79A" w14:textId="77777777" w:rsidR="00C06283" w:rsidRDefault="00C06283" w:rsidP="00C06283">
      <w:r>
        <w:t>(Técnica de Embreagem de Sombra)</w:t>
      </w:r>
    </w:p>
    <w:p w14:paraId="74C3D629" w14:textId="77777777" w:rsidR="00C06283" w:rsidRDefault="00C06283" w:rsidP="00C06283">
      <w:r>
        <w:t>Quem usa: Clã Nara</w:t>
      </w:r>
    </w:p>
    <w:p w14:paraId="17FBCD38" w14:textId="77777777" w:rsidR="00C06283" w:rsidRDefault="00C06283" w:rsidP="00C06283">
      <w:r>
        <w:t>Primeira aparição: SNaruto Shippuden Episódio</w:t>
      </w:r>
    </w:p>
    <w:p w14:paraId="31FCAD98" w14:textId="77777777" w:rsidR="00C06283" w:rsidRDefault="00C06283" w:rsidP="00C06283">
      <w:r>
        <w:t>Função: Ataque ou Defesa</w:t>
      </w:r>
    </w:p>
    <w:p w14:paraId="459C684D" w14:textId="77777777" w:rsidR="00C06283" w:rsidRDefault="00C06283" w:rsidP="00C06283">
      <w:r>
        <w:t>Rank: SS</w:t>
      </w:r>
    </w:p>
    <w:p w14:paraId="1C5A21C6" w14:textId="77777777" w:rsidR="00C06283" w:rsidRDefault="00C06283" w:rsidP="00C06283">
      <w:r>
        <w:t>Atributo: Ninjutsu</w:t>
      </w:r>
    </w:p>
    <w:p w14:paraId="48CE6D90" w14:textId="77777777" w:rsidR="00C06283" w:rsidRDefault="00C06283" w:rsidP="00C06283">
      <w:r>
        <w:t>Distância: Curta á Média</w:t>
      </w:r>
    </w:p>
    <w:p w14:paraId="324E15D7" w14:textId="77777777" w:rsidR="00C06283" w:rsidRDefault="00C06283" w:rsidP="00C06283">
      <w:r>
        <w:lastRenderedPageBreak/>
        <w:t>Selos: Rato</w:t>
      </w:r>
    </w:p>
    <w:p w14:paraId="78A89B7D" w14:textId="77777777" w:rsidR="00C06283" w:rsidRDefault="00C06283" w:rsidP="00C06283">
      <w:r>
        <w:t>Requisito: Kagemane no Jutsu Rank S</w:t>
      </w:r>
    </w:p>
    <w:p w14:paraId="77620810" w14:textId="77777777" w:rsidR="00C06283" w:rsidRDefault="00C06283" w:rsidP="00C06283">
      <w:r>
        <w:t>Notas:  Nenhum</w:t>
      </w:r>
    </w:p>
    <w:p w14:paraId="06DC3F2F" w14:textId="77777777" w:rsidR="00C06283" w:rsidRDefault="00C06283" w:rsidP="00C06283">
      <w:r>
        <w:t>Descrição: O usuário materializa sua sombra e aumenta seu poder, tornando-se aço. O usuário então captura a sombra do alvo e os move à força. A força das técnicas é proporcional ao chakra colocado nele, com força suficiente até que os gigantes podem ser movidos. Quando usado junto com o Tanque de Bala Humano do Akimichi, ele o transforma em uma arma. Esta aplicação simples o torna útil em várias situações de emergência. Diferentemente da Técnica de Imitação de Sombras, embora as duas sombras estejam conectadas, o alvo não é obrigado a copiar os movimentos do usuário, permitindo que eles mantenham sua própria amplitude de movimento.</w:t>
      </w:r>
    </w:p>
    <w:p w14:paraId="4A709ACE" w14:textId="77777777" w:rsidR="00C06283" w:rsidRDefault="00C06283" w:rsidP="00C06283">
      <w:r>
        <w:t>Dano: +150 por ataque físico em conjunto</w:t>
      </w:r>
    </w:p>
    <w:p w14:paraId="5CEFBB88" w14:textId="77777777" w:rsidR="00C06283" w:rsidRDefault="00C06283" w:rsidP="00C06283">
      <w:r>
        <w:t>Gasto:</w:t>
      </w:r>
      <w:r>
        <w:tab/>
        <w:t>250 pontos de chakra para ativar a técnica a primeira vez</w:t>
      </w:r>
    </w:p>
    <w:p w14:paraId="73FA436B" w14:textId="77777777" w:rsidR="00C06283" w:rsidRDefault="00C06283" w:rsidP="00C06283">
      <w:r>
        <w:tab/>
        <w:t>175 pontos de Chakra para manter ativo nas rodadas seguintes</w:t>
      </w:r>
    </w:p>
    <w:p w14:paraId="62F9591A" w14:textId="77777777" w:rsidR="00C06283" w:rsidRDefault="00C06283" w:rsidP="00C06283">
      <w:r>
        <w:t>Efeito:</w:t>
      </w:r>
      <w:r>
        <w:tab/>
        <w:t>O alvo recebe +4 em suas açõoes de ataque físico</w:t>
      </w:r>
    </w:p>
    <w:p w14:paraId="12DC36C1" w14:textId="77777777" w:rsidR="00C06283" w:rsidRDefault="00C06283" w:rsidP="00C06283">
      <w:r>
        <w:tab/>
        <w:t>O alvo receberá os efeitos do Kagemane Rank S exceto os redutores</w:t>
      </w:r>
    </w:p>
    <w:p w14:paraId="252D4AB4" w14:textId="77777777" w:rsidR="00C06283" w:rsidRDefault="00C06283" w:rsidP="00C06283">
      <w:r>
        <w:tab/>
        <w:t>Se for utilizado enquanto prende um adversário, o mesmo receberá as vantagens desta técnica</w:t>
      </w:r>
    </w:p>
    <w:p w14:paraId="5597A4E5" w14:textId="77777777" w:rsidR="00C06283" w:rsidRDefault="00C06283" w:rsidP="00C06283"/>
    <w:p w14:paraId="359DC64D" w14:textId="77777777" w:rsidR="00C06283" w:rsidRDefault="00C06283" w:rsidP="00C06283">
      <w:r>
        <w:t xml:space="preserve"> </w:t>
      </w:r>
    </w:p>
    <w:p w14:paraId="00CD3B0A" w14:textId="77777777" w:rsidR="00C06283" w:rsidRDefault="00C06283" w:rsidP="00C06283">
      <w:r>
        <w:t>Kage–Kubishibari no Jutsu</w:t>
      </w:r>
    </w:p>
    <w:p w14:paraId="5C5E918C" w14:textId="77777777" w:rsidR="00C06283" w:rsidRDefault="00C06283" w:rsidP="00C06283">
      <w:r>
        <w:t>(Técnica de Enforcamento da Sombra)</w:t>
      </w:r>
    </w:p>
    <w:p w14:paraId="33029A6D" w14:textId="77777777" w:rsidR="00C06283" w:rsidRDefault="00C06283" w:rsidP="00C06283">
      <w:r>
        <w:t>Quem usa: Clã Nara</w:t>
      </w:r>
    </w:p>
    <w:p w14:paraId="05EB227D" w14:textId="77777777" w:rsidR="00C06283" w:rsidRDefault="00C06283" w:rsidP="00C06283">
      <w:r>
        <w:t>Primeira aparição: Naruto Episódio 79</w:t>
      </w:r>
    </w:p>
    <w:p w14:paraId="2896D58D" w14:textId="77777777" w:rsidR="00C06283" w:rsidRDefault="00C06283" w:rsidP="00C06283">
      <w:r>
        <w:t>Função: Ataque</w:t>
      </w:r>
    </w:p>
    <w:p w14:paraId="3D8B4848" w14:textId="77777777" w:rsidR="00C06283" w:rsidRDefault="00C06283" w:rsidP="00C06283">
      <w:r>
        <w:t>Rank: S</w:t>
      </w:r>
    </w:p>
    <w:p w14:paraId="2360C5A1" w14:textId="77777777" w:rsidR="00C06283" w:rsidRDefault="00C06283" w:rsidP="00C06283">
      <w:r>
        <w:t>Atributo: Ninjutsu</w:t>
      </w:r>
    </w:p>
    <w:p w14:paraId="528A724D" w14:textId="77777777" w:rsidR="00C06283" w:rsidRDefault="00C06283" w:rsidP="00C06283">
      <w:r>
        <w:t>Distância: Curta</w:t>
      </w:r>
    </w:p>
    <w:p w14:paraId="244FD262" w14:textId="77777777" w:rsidR="00C06283" w:rsidRDefault="00C06283" w:rsidP="00C06283">
      <w:r>
        <w:t>Selos: Dragão, Tigre e Rato</w:t>
      </w:r>
    </w:p>
    <w:p w14:paraId="2546CE59" w14:textId="77777777" w:rsidR="00C06283" w:rsidRDefault="00C06283" w:rsidP="00C06283">
      <w:r>
        <w:t>Requisito: Kagemane no Jutsu Rank S</w:t>
      </w:r>
    </w:p>
    <w:p w14:paraId="2866F085" w14:textId="77777777" w:rsidR="00C06283" w:rsidRDefault="00C06283" w:rsidP="00C06283">
      <w:r>
        <w:lastRenderedPageBreak/>
        <w:tab/>
        <w:t xml:space="preserve">      Alvo preso pelo Kagemane ou derivado.</w:t>
      </w:r>
    </w:p>
    <w:p w14:paraId="1025DD09" w14:textId="77777777" w:rsidR="00C06283" w:rsidRDefault="00C06283" w:rsidP="00C06283">
      <w:r>
        <w:t>Notas: Nenhum</w:t>
      </w:r>
    </w:p>
    <w:p w14:paraId="179D5706" w14:textId="77777777" w:rsidR="00C06283" w:rsidRDefault="00C06283" w:rsidP="00C06283">
      <w:r>
        <w:t>Descrição: Essa é uma variação da técnica de imitação de sombras, projetada para fins ofensivos. O usuário estende sua sombra ao longo do corpo de um alvo, o que, como a sombra tem propriedades físicas, o alvo pode sentir. Lá, a sombra pode ser usada para contenção, substituição ou adição à ligação da Imitação de Sombra; quanto mais próximo o usuário estiver do alvo, mais forte essa ligação se tornará. Assim como a imitação das sombras, a ligação entre o pescoço e as sombras requer uma grande quantidade de chakra para mantê-lo, tornando-o mais fraco por longos períodos de tempo. Por esse motivo, é mais eficaz quando usado imediatamente para estrangular um alvo, daí o nome.</w:t>
      </w:r>
    </w:p>
    <w:p w14:paraId="0A202FDD" w14:textId="77777777" w:rsidR="00C06283" w:rsidRDefault="00C06283" w:rsidP="00C06283">
      <w:r>
        <w:t>A capacidade do Kage–Kubishibari no Jutsu de aplicar pressão a um corpo oferece ao usuário algumas opções adicionais. Se o usuário for vítima de um genjutsu, ele poderá usar sua sombra para quebrar o próprio dedo, libertando-se da influência do genjutsu. Em The Last: Naruto, o Filme, Shikamaru Nara usa o Kage–Kubishibari no Jutsu para controlar o boneco do clã Ōtsutsuki, forçando-os a lutar entre si.</w:t>
      </w:r>
    </w:p>
    <w:p w14:paraId="0FD8EAFC" w14:textId="77777777" w:rsidR="00C06283" w:rsidRDefault="00C06283" w:rsidP="00C06283">
      <w:r>
        <w:t>Dano:</w:t>
      </w:r>
      <w:r>
        <w:tab/>
        <w:t>100 ao acertar a técnica</w:t>
      </w:r>
    </w:p>
    <w:p w14:paraId="0FBB73C8" w14:textId="77777777" w:rsidR="00C06283" w:rsidRDefault="00C06283" w:rsidP="00C06283">
      <w:r>
        <w:t>Gasto:</w:t>
      </w:r>
      <w:r>
        <w:tab/>
        <w:t>150 pontos de chakra para ativar a técnica a primeira vez</w:t>
      </w:r>
    </w:p>
    <w:p w14:paraId="255575E8" w14:textId="77777777" w:rsidR="00C06283" w:rsidRDefault="00C06283" w:rsidP="00C06283">
      <w:r>
        <w:tab/>
        <w:t>075 pontos de Chakra para manter ativo nas rodadas seguintes</w:t>
      </w:r>
    </w:p>
    <w:p w14:paraId="5A990C3D" w14:textId="77777777" w:rsidR="00C06283" w:rsidRDefault="00C06283" w:rsidP="00C06283">
      <w:r>
        <w:t>Efeito:</w:t>
      </w:r>
      <w:r>
        <w:tab/>
        <w:t>Causa sufocamento no alvo resultando em -40 pontos de vida e -40 pontos de estâmina por rodada</w:t>
      </w:r>
    </w:p>
    <w:p w14:paraId="3C775A86" w14:textId="77777777" w:rsidR="00C06283" w:rsidRDefault="00C06283" w:rsidP="00C06283"/>
    <w:p w14:paraId="49D8A2C4" w14:textId="77777777" w:rsidR="00C06283" w:rsidRDefault="00C06283" w:rsidP="00C06283">
      <w:r>
        <w:t xml:space="preserve"> </w:t>
      </w:r>
    </w:p>
    <w:p w14:paraId="16E91C1C" w14:textId="77777777" w:rsidR="00C06283" w:rsidRDefault="00C06283" w:rsidP="00C06283">
      <w:r>
        <w:t>Kagemane Kage Shibari no Jutsu</w:t>
      </w:r>
    </w:p>
    <w:p w14:paraId="07E82F06" w14:textId="77777777" w:rsidR="00C06283" w:rsidRDefault="00C06283" w:rsidP="00C06283">
      <w:r>
        <w:t>(Técnica de Imitação da Sombra: Ligação da Sombra)</w:t>
      </w:r>
    </w:p>
    <w:p w14:paraId="7160AC47" w14:textId="77777777" w:rsidR="00C06283" w:rsidRDefault="00C06283" w:rsidP="00C06283">
      <w:r>
        <w:t>Quem usa: Clã Nara</w:t>
      </w:r>
    </w:p>
    <w:p w14:paraId="24BE1B5A" w14:textId="77777777" w:rsidR="00C06283" w:rsidRDefault="00C06283" w:rsidP="00C06283">
      <w:r>
        <w:t>Primeira aparição: Naruto Shippuden Episódio 266</w:t>
      </w:r>
    </w:p>
    <w:p w14:paraId="2C2C1367" w14:textId="77777777" w:rsidR="00C06283" w:rsidRDefault="00C06283" w:rsidP="00C06283">
      <w:r>
        <w:t>Função: Suporte</w:t>
      </w:r>
    </w:p>
    <w:p w14:paraId="31F129BD" w14:textId="77777777" w:rsidR="00C06283" w:rsidRDefault="00C06283" w:rsidP="00C06283">
      <w:r>
        <w:t>Rank: S</w:t>
      </w:r>
    </w:p>
    <w:p w14:paraId="0BDB10E7" w14:textId="77777777" w:rsidR="00C06283" w:rsidRDefault="00C06283" w:rsidP="00C06283">
      <w:r>
        <w:t>Atributo: Ninjutsu</w:t>
      </w:r>
    </w:p>
    <w:p w14:paraId="6E242E34" w14:textId="77777777" w:rsidR="00C06283" w:rsidRDefault="00C06283" w:rsidP="00C06283">
      <w:r>
        <w:t>Distância: Curta á Média</w:t>
      </w:r>
    </w:p>
    <w:p w14:paraId="7D0D7B3F" w14:textId="77777777" w:rsidR="00C06283" w:rsidRDefault="00C06283" w:rsidP="00C06283">
      <w:r>
        <w:t>Selos: Nenhuma</w:t>
      </w:r>
    </w:p>
    <w:p w14:paraId="093E118E" w14:textId="77777777" w:rsidR="00C06283" w:rsidRDefault="00C06283" w:rsidP="00C06283">
      <w:r>
        <w:lastRenderedPageBreak/>
        <w:t>Requisito: Kagemane no Jutsu Rank S</w:t>
      </w:r>
    </w:p>
    <w:p w14:paraId="2D343D31" w14:textId="77777777" w:rsidR="00C06283" w:rsidRDefault="00C06283" w:rsidP="00C06283">
      <w:r>
        <w:t>Notas: É possível prender a própria sombra em um máximo de três pessoas.</w:t>
      </w:r>
    </w:p>
    <w:p w14:paraId="481C5B04" w14:textId="77777777" w:rsidR="00C06283" w:rsidRDefault="00C06283" w:rsidP="00C06283">
      <w:r>
        <w:t>Descrição:A técnica Kagemane Kage Shibari no Jutsu é um dos hijutsu utilizado por membros do clã Nara.</w:t>
      </w:r>
    </w:p>
    <w:p w14:paraId="02DC769B" w14:textId="77777777" w:rsidR="00C06283" w:rsidRDefault="00C06283" w:rsidP="00C06283">
      <w:r>
        <w:tab/>
        <w:t>O Nara anexa sua sombra à de um "hospedeiro" sem restringir seus movimentos ou forçá-los a imitar seus próprios movimentos. Isso permite que o hospedeiro se mova livremente enquanto a sombra do Nara ainda está presa à sua. Através da sombra, o Nara é capaz de sentir quando sua sombra combinada entra em contato com a do alvo, basicamente usando a própria sombra deste último como um intermediário para ligar outras sombras nas proximidades, e eles podem então ligá-las com a Técnica de Imitação de Sombra.</w:t>
      </w:r>
    </w:p>
    <w:p w14:paraId="5EBEDD17" w14:textId="77777777" w:rsidR="00C06283" w:rsidRDefault="00C06283" w:rsidP="00C06283">
      <w:r>
        <w:tab/>
        <w:t>Essa técnica permite que os Nara prendam vários alvos em um campo de batalha sem se envolver diretamente no combate, adicionando um elemento de surpresa aos ataques de seus companheiros.</w:t>
      </w:r>
    </w:p>
    <w:p w14:paraId="5B34B1D1" w14:textId="77777777" w:rsidR="00C06283" w:rsidRDefault="00C06283" w:rsidP="00C06283">
      <w:r>
        <w:t>Dano:</w:t>
      </w:r>
      <w:r>
        <w:tab/>
        <w:t>Nenhum</w:t>
      </w:r>
    </w:p>
    <w:p w14:paraId="0F969671" w14:textId="77777777" w:rsidR="00C06283" w:rsidRDefault="00C06283" w:rsidP="00C06283">
      <w:r>
        <w:t>Gasto:</w:t>
      </w:r>
      <w:r>
        <w:tab/>
        <w:t>50 de chakra por sombra presa</w:t>
      </w:r>
    </w:p>
    <w:p w14:paraId="1F1615AA" w14:textId="77777777" w:rsidR="00C06283" w:rsidRDefault="00C06283" w:rsidP="00C06283">
      <w:r>
        <w:t>Efeito:</w:t>
      </w:r>
      <w:r>
        <w:tab/>
        <w:t>Prende a própria sombra em um ou mais alvos</w:t>
      </w:r>
    </w:p>
    <w:p w14:paraId="2D49DF78" w14:textId="77777777" w:rsidR="00C06283" w:rsidRDefault="00C06283" w:rsidP="00C06283">
      <w:r>
        <w:tab/>
        <w:t>O oponente deverá rolar reflexo para perceber o ataque vindo sombra do Nara.</w:t>
      </w:r>
    </w:p>
    <w:p w14:paraId="060EC7BA" w14:textId="77777777" w:rsidR="00C06283" w:rsidRDefault="00C06283" w:rsidP="00C06283">
      <w:r>
        <w:tab/>
        <w:t>Caso o alvo saia do alcance da técnica, as sombras irão se desgrudar</w:t>
      </w:r>
    </w:p>
    <w:p w14:paraId="0010E8D7" w14:textId="77777777" w:rsidR="00C06283" w:rsidRDefault="00C06283" w:rsidP="00C06283"/>
    <w:p w14:paraId="23C13169" w14:textId="77777777" w:rsidR="00C06283" w:rsidRDefault="00C06283" w:rsidP="00C06283">
      <w:r>
        <w:t xml:space="preserve"> </w:t>
      </w:r>
    </w:p>
    <w:p w14:paraId="4591508D" w14:textId="77777777" w:rsidR="00C06283" w:rsidRDefault="00C06283" w:rsidP="00C06283">
      <w:r>
        <w:t>Kagemane Nohara no Jutsu</w:t>
      </w:r>
    </w:p>
    <w:p w14:paraId="72CC1CAB" w14:textId="77777777" w:rsidR="00C06283" w:rsidRDefault="00C06283" w:rsidP="00C06283">
      <w:r>
        <w:t>(Técnica de Imitação da Sombras Campo)</w:t>
      </w:r>
    </w:p>
    <w:p w14:paraId="1B74B818" w14:textId="77777777" w:rsidR="00C06283" w:rsidRDefault="00C06283" w:rsidP="00C06283">
      <w:r>
        <w:t>Quem usa: Clã Nara</w:t>
      </w:r>
    </w:p>
    <w:p w14:paraId="67C740D1" w14:textId="77777777" w:rsidR="00C06283" w:rsidRDefault="00C06283" w:rsidP="00C06283">
      <w:r>
        <w:t>Primeira aparição: Boruto Episódio 59</w:t>
      </w:r>
    </w:p>
    <w:p w14:paraId="620E726F" w14:textId="77777777" w:rsidR="00C06283" w:rsidRDefault="00C06283" w:rsidP="00C06283">
      <w:r>
        <w:t>Função: Ataque ou Contra-Ataque</w:t>
      </w:r>
    </w:p>
    <w:p w14:paraId="5F48E45D" w14:textId="77777777" w:rsidR="00C06283" w:rsidRDefault="00C06283" w:rsidP="00C06283">
      <w:r>
        <w:t>Rank: A</w:t>
      </w:r>
    </w:p>
    <w:p w14:paraId="0A6DAE09" w14:textId="77777777" w:rsidR="00C06283" w:rsidRDefault="00C06283" w:rsidP="00C06283">
      <w:r>
        <w:t>Atributo: Ninjutsu</w:t>
      </w:r>
    </w:p>
    <w:p w14:paraId="2CBA587A" w14:textId="77777777" w:rsidR="00C06283" w:rsidRDefault="00C06283" w:rsidP="00C06283">
      <w:r>
        <w:t>Distância: 5m² em volta do usuário</w:t>
      </w:r>
    </w:p>
    <w:p w14:paraId="03E1058F" w14:textId="77777777" w:rsidR="00C06283" w:rsidRDefault="00C06283" w:rsidP="00C06283">
      <w:r>
        <w:t>Selos: Coelho</w:t>
      </w:r>
    </w:p>
    <w:p w14:paraId="6A9EEC21" w14:textId="77777777" w:rsidR="00C06283" w:rsidRDefault="00C06283" w:rsidP="00C06283">
      <w:r>
        <w:lastRenderedPageBreak/>
        <w:t>Requisito: Kagemane no Jutsu Rank A</w:t>
      </w:r>
    </w:p>
    <w:p w14:paraId="6DD59C21" w14:textId="77777777" w:rsidR="00C06283" w:rsidRDefault="00C06283" w:rsidP="00C06283">
      <w:r>
        <w:t>Notas: Deve-se pagar o custo para manter equivalente ao número de alvos pegos.</w:t>
      </w:r>
    </w:p>
    <w:p w14:paraId="36D39EA4" w14:textId="77777777" w:rsidR="00C06283" w:rsidRDefault="00C06283" w:rsidP="00C06283">
      <w:r>
        <w:tab/>
        <w:t>Essa técnica não afeta aliados.</w:t>
      </w:r>
    </w:p>
    <w:p w14:paraId="6F79CEC5" w14:textId="77777777" w:rsidR="00C06283" w:rsidRDefault="00C06283" w:rsidP="00C06283">
      <w:r>
        <w:t>Descrição: Essa técnica é uma versão avançada da técnica de imitação de sombras, na qual o usuário expande sua sombra para cobrir uma ampla gama, reduzindo assim a chance de fuga. Devido ao conceito da técnica, vários alvos podem ser capturados simultaneamente.</w:t>
      </w:r>
    </w:p>
    <w:p w14:paraId="2EFE4990" w14:textId="77777777" w:rsidR="00C06283" w:rsidRDefault="00C06283" w:rsidP="00C06283">
      <w:r>
        <w:t>Dano:</w:t>
      </w:r>
      <w:r>
        <w:tab/>
        <w:t>Nenhum</w:t>
      </w:r>
    </w:p>
    <w:p w14:paraId="6C58E5A9" w14:textId="77777777" w:rsidR="00C06283" w:rsidRDefault="00C06283" w:rsidP="00C06283">
      <w:r>
        <w:t>Gasto:</w:t>
      </w:r>
      <w:r>
        <w:tab/>
        <w:t>100 pontos de chakra para ativar a técnica a primeira vez</w:t>
      </w:r>
    </w:p>
    <w:p w14:paraId="296F881F" w14:textId="77777777" w:rsidR="00C06283" w:rsidRDefault="00C06283" w:rsidP="00C06283">
      <w:r>
        <w:tab/>
        <w:t>050 pontos de Chakra para manter ativo nas rodadas seguintes</w:t>
      </w:r>
    </w:p>
    <w:p w14:paraId="36C5CD54" w14:textId="77777777" w:rsidR="00C06283" w:rsidRDefault="00C06283" w:rsidP="00C06283">
      <w:r>
        <w:t>Efeito:</w:t>
      </w:r>
      <w:r>
        <w:tab/>
        <w:t>Todos pegos na área ficarão com efeito sob o efeito do kagemane rank A, num máximo de 3 alvos.</w:t>
      </w:r>
    </w:p>
    <w:p w14:paraId="5D62CE9B" w14:textId="77777777" w:rsidR="00C06283" w:rsidRDefault="00C06283" w:rsidP="00C06283"/>
    <w:p w14:paraId="329CE7E7" w14:textId="77777777" w:rsidR="00C06283" w:rsidRDefault="00C06283" w:rsidP="00C06283">
      <w:r>
        <w:t xml:space="preserve"> </w:t>
      </w:r>
    </w:p>
    <w:p w14:paraId="4879495B" w14:textId="77777777" w:rsidR="00C06283" w:rsidRDefault="00C06283" w:rsidP="00C06283">
      <w:r>
        <w:t>Kagemane Shuriken no Jutsu</w:t>
      </w:r>
    </w:p>
    <w:p w14:paraId="700009FD" w14:textId="77777777" w:rsidR="00C06283" w:rsidRDefault="00C06283" w:rsidP="00C06283">
      <w:r>
        <w:t>(Técnica Shuriken de Imitação da Sombra)</w:t>
      </w:r>
    </w:p>
    <w:p w14:paraId="4C8C1842" w14:textId="77777777" w:rsidR="00C06283" w:rsidRDefault="00C06283" w:rsidP="00C06283">
      <w:r>
        <w:t>Quem usa: Clã Nara</w:t>
      </w:r>
    </w:p>
    <w:p w14:paraId="358B84CD" w14:textId="77777777" w:rsidR="00C06283" w:rsidRDefault="00C06283" w:rsidP="00C06283">
      <w:r>
        <w:t>Primeira aparição: Naruto Shippuden Episódio 83</w:t>
      </w:r>
    </w:p>
    <w:p w14:paraId="44728ABC" w14:textId="77777777" w:rsidR="00C06283" w:rsidRDefault="00C06283" w:rsidP="00C06283">
      <w:r>
        <w:t>Função: Ataque, Defesa ou Contra-Ataque</w:t>
      </w:r>
    </w:p>
    <w:p w14:paraId="7941151A" w14:textId="77777777" w:rsidR="00C06283" w:rsidRDefault="00C06283" w:rsidP="00C06283">
      <w:r>
        <w:t>Rank: B</w:t>
      </w:r>
    </w:p>
    <w:p w14:paraId="50D3793C" w14:textId="77777777" w:rsidR="00C06283" w:rsidRDefault="00C06283" w:rsidP="00C06283">
      <w:r>
        <w:t>Atributo: Arremesso</w:t>
      </w:r>
    </w:p>
    <w:p w14:paraId="5BDED720" w14:textId="77777777" w:rsidR="00C06283" w:rsidRDefault="00C06283" w:rsidP="00C06283">
      <w:r>
        <w:t>Distância: Equivalente a distância da arma arremessada</w:t>
      </w:r>
    </w:p>
    <w:p w14:paraId="0EEFC8C9" w14:textId="77777777" w:rsidR="00C06283" w:rsidRDefault="00C06283" w:rsidP="00C06283">
      <w:r>
        <w:t>Selos: Nenhum</w:t>
      </w:r>
    </w:p>
    <w:p w14:paraId="1FF6788D" w14:textId="77777777" w:rsidR="00C06283" w:rsidRDefault="00C06283" w:rsidP="00C06283">
      <w:r>
        <w:t>Requisito: Kagemane no Jutsu Rank B</w:t>
      </w:r>
    </w:p>
    <w:p w14:paraId="4D7B6F2C" w14:textId="77777777" w:rsidR="00C06283" w:rsidRDefault="00C06283" w:rsidP="00C06283">
      <w:r>
        <w:t>Notas: O acerto dessa técnica é constado em bukijutsu</w:t>
      </w:r>
    </w:p>
    <w:p w14:paraId="1364BC6F" w14:textId="77777777" w:rsidR="00C06283" w:rsidRDefault="00C06283" w:rsidP="00C06283">
      <w:r>
        <w:t xml:space="preserve">Descrição: Ao infundir as lâminas com seu próprio chakra de antemão, elas recebem o efeito de suas técnicas de sombra. Ao usar essas armas para perfurar as sombras dos inimigos, elas ficam paralisadas. Para perfurar a sombra, é necessário evitar o alvo por pouco - Shikamaru adicionou selo explosivo falso quando as usou contra Kakuzu e Hidan para ajudar com isso. Como é mais difícil para o inimigo notá-lo, este ninjutsu compensa o ponto fraco da Técnica de </w:t>
      </w:r>
      <w:r>
        <w:lastRenderedPageBreak/>
        <w:t>Imitação de Sombras similar, sendo seu alcance efetivo limitado. Não se sabe por quanto tempo esse jutsu pode manter seus alvos paralisados, no entanto, pode ser interrompido simplesmente pela remoção da lâmina ou pelo desaparecimento da sombra do oponente.</w:t>
      </w:r>
    </w:p>
    <w:p w14:paraId="1A9DB2D0" w14:textId="77777777" w:rsidR="00C06283" w:rsidRDefault="00C06283" w:rsidP="00C06283">
      <w:r>
        <w:t>Dano:</w:t>
      </w:r>
      <w:r>
        <w:tab/>
        <w:t>Nenhum</w:t>
      </w:r>
    </w:p>
    <w:p w14:paraId="2EE189CA" w14:textId="77777777" w:rsidR="00C06283" w:rsidRDefault="00C06283" w:rsidP="00C06283">
      <w:r>
        <w:t>Gasto:</w:t>
      </w:r>
      <w:r>
        <w:tab/>
        <w:t>70 pontos de Chakra</w:t>
      </w:r>
    </w:p>
    <w:p w14:paraId="1D6FD504" w14:textId="77777777" w:rsidR="00C06283" w:rsidRDefault="00C06283" w:rsidP="00C06283">
      <w:r>
        <w:t>Efeito:</w:t>
      </w:r>
      <w:r>
        <w:tab/>
        <w:t>Caso seja atingido, o inimigo receberá os efeitos do kagemane no rank B</w:t>
      </w:r>
    </w:p>
    <w:p w14:paraId="664BAAA1" w14:textId="77777777" w:rsidR="00C06283" w:rsidRDefault="00C06283" w:rsidP="00C06283">
      <w:r>
        <w:tab/>
        <w:t>O inimigo deverá rolar reflexo para perceber a sombra escondida, a menos que possua visão de chakra.</w:t>
      </w:r>
    </w:p>
    <w:p w14:paraId="7FDDDAD2" w14:textId="77777777" w:rsidR="00C06283" w:rsidRDefault="00C06283" w:rsidP="00C06283"/>
    <w:p w14:paraId="7D209F8C" w14:textId="77777777" w:rsidR="00C06283" w:rsidRDefault="00C06283" w:rsidP="00C06283">
      <w:r>
        <w:t xml:space="preserve"> </w:t>
      </w:r>
    </w:p>
    <w:p w14:paraId="6795C866" w14:textId="77777777" w:rsidR="00C06283" w:rsidRDefault="00C06283" w:rsidP="00C06283">
      <w:r>
        <w:t>Kagemane no Jutsu</w:t>
      </w:r>
    </w:p>
    <w:p w14:paraId="7835EBB6" w14:textId="77777777" w:rsidR="00C06283" w:rsidRDefault="00C06283" w:rsidP="00C06283">
      <w:r>
        <w:t>(Técnica de Imitação da Sombras)</w:t>
      </w:r>
    </w:p>
    <w:p w14:paraId="47A08C38" w14:textId="77777777" w:rsidR="00C06283" w:rsidRDefault="00C06283" w:rsidP="00C06283">
      <w:r>
        <w:t>Quem usa: Clã Nara</w:t>
      </w:r>
    </w:p>
    <w:p w14:paraId="753017C8" w14:textId="77777777" w:rsidR="00C06283" w:rsidRDefault="00C06283" w:rsidP="00C06283">
      <w:r>
        <w:t>Primeira aparição: Naruto Episódio 33</w:t>
      </w:r>
    </w:p>
    <w:p w14:paraId="510D52E2" w14:textId="77777777" w:rsidR="00C06283" w:rsidRDefault="00C06283" w:rsidP="00C06283">
      <w:r>
        <w:t>Função: Ataque ou Contra-Ataque</w:t>
      </w:r>
    </w:p>
    <w:p w14:paraId="0731926E" w14:textId="77777777" w:rsidR="00C06283" w:rsidRDefault="00C06283" w:rsidP="00C06283">
      <w:r>
        <w:t>Rank: B á S</w:t>
      </w:r>
    </w:p>
    <w:p w14:paraId="13CB2FC6" w14:textId="77777777" w:rsidR="00C06283" w:rsidRDefault="00C06283" w:rsidP="00C06283">
      <w:r>
        <w:t>Atributo: Ninjutsu</w:t>
      </w:r>
    </w:p>
    <w:p w14:paraId="74F4800A" w14:textId="77777777" w:rsidR="00C06283" w:rsidRDefault="00C06283" w:rsidP="00C06283">
      <w:r>
        <w:t>Distância: Curta</w:t>
      </w:r>
    </w:p>
    <w:p w14:paraId="62E0F9EA" w14:textId="77777777" w:rsidR="00C06283" w:rsidRDefault="00C06283" w:rsidP="00C06283">
      <w:r>
        <w:t>Selos: Rato</w:t>
      </w:r>
    </w:p>
    <w:p w14:paraId="6BE070A1" w14:textId="77777777" w:rsidR="00C06283" w:rsidRDefault="00C06283" w:rsidP="00C06283">
      <w:r>
        <w:t>Requisito: Trait Clã Nara</w:t>
      </w:r>
    </w:p>
    <w:p w14:paraId="1C4DBC8A" w14:textId="77777777" w:rsidR="00C06283" w:rsidRDefault="00C06283" w:rsidP="00C06283">
      <w:r>
        <w:t>Notas: No Rank B é possível utilizar em duas pessoa de cada vez</w:t>
      </w:r>
    </w:p>
    <w:p w14:paraId="6D46AAE9" w14:textId="77777777" w:rsidR="00C06283" w:rsidRDefault="00C06283" w:rsidP="00C06283">
      <w:r>
        <w:tab/>
        <w:t>No Rank A é possível utilizar em três pessoas de cada vez</w:t>
      </w:r>
    </w:p>
    <w:p w14:paraId="4B179000" w14:textId="77777777" w:rsidR="00C06283" w:rsidRDefault="00C06283" w:rsidP="00C06283">
      <w:r>
        <w:tab/>
        <w:t>No Rank S é possível utilizar em quatro pessoas de cada vez</w:t>
      </w:r>
    </w:p>
    <w:p w14:paraId="61FC2471" w14:textId="77777777" w:rsidR="00C06283" w:rsidRDefault="00C06283" w:rsidP="00C06283">
      <w:r>
        <w:t xml:space="preserve">Descrição: O usuário manipula sua sombra através de uma superfície para mesclá-la com um alvo ou sombra do alvo. O usuário pode esticar sua sombra como desejar, a fim de atingir esse objetivo, mas é limitado pela área de superfície da sombra; se um alvo puder se afastar o suficiente do usuário da Imitação das Sombras, ele estará teoricamente seguro. Mas existem maneiras de contornar isso: a sombra do usuário pode se mover livremente dentro de outras sombras, estendendo seu alcance; Shikamaru Nara freqüentemente usa bombas de luz, </w:t>
      </w:r>
      <w:r>
        <w:lastRenderedPageBreak/>
        <w:t>para estender brevemente sua própria sombra ou para estender seus alvos. Shikamaru Hiden esclarece que um usuário deve ter uma sombra para manipular e, portanto, a Imitação de Sombra não pode ser usada na escuridão total.</w:t>
      </w:r>
    </w:p>
    <w:p w14:paraId="210EF817" w14:textId="77777777" w:rsidR="00C06283" w:rsidRDefault="00C06283" w:rsidP="00C06283">
      <w:r>
        <w:t>Depois que um usuário mescla sua sombra com a de um alvo, ele não pode se mover por conta própria, a não ser falar. Os únicos movimentos que eles são capazes de fazer são aqueles que o usuário faz: se o usuário avança, o alvo avança; se o usuário levanta a mão direita, o alvo levanta a mão direita. Os Nara tendem a usar seus coldres shuriken em locais atípicos, de modo que, quando eles alcançam e jogam shuriken, seus alvos não alcançam e não jogam nada. Embora seja usada com mais frequência contra oponentes, a Técnica de Imitação de Sombras pode ser usada para salvar aliados, congelando-os em posições fisicamente impossíveis, para que não acionem armadilhas ou fazendo com que se agarrem a superfícies simples sem meios de apoio. Às vezes, a imitação da Imitaç</w:t>
      </w:r>
      <w:r>
        <w:rPr>
          <w:rFonts w:hint="eastAsia"/>
        </w:rPr>
        <w:t>ã</w:t>
      </w:r>
      <w:r>
        <w:t>o das Sombras é bidirecional, como se uma terceira parte force o alvo a fazer uma jogada, o usuário será forçado a fazer a mesma jogada.</w:t>
      </w:r>
    </w:p>
    <w:p w14:paraId="5650598E" w14:textId="77777777" w:rsidR="00C06283" w:rsidRDefault="00C06283" w:rsidP="00C06283">
      <w:r>
        <w:t>Manter um alvo contido requer uma grande quantidade de chakra, dificultando a manutenção da Imitação das Sombras por longos períodos de tempo; na parte II, Shikamaru só pode mantê-lo por cinco minutos. Com o uso repetido ou contra vários alvos, a duração da ligação se torna mais curta. Se um alvo for forte o suficiente ou se o usuário estiver suficientemente enfraquecido, os alvos podem resistir e até dominar o controle da Imitação das Sombras. Quando isso acontecer, Nara inevitavelmente usará uma de suas outras técnicas, como a Técnica de encadernação com sombra no pescoço ou a Técnica de costura com sombra.</w:t>
      </w:r>
    </w:p>
    <w:p w14:paraId="63887633" w14:textId="77777777" w:rsidR="00C06283" w:rsidRDefault="00C06283" w:rsidP="00C06283">
      <w:r>
        <w:t>A Técnica de Imitação de Sombras era anteriormente conhecida como "Segredo da Folha: Técnica da Ligação das Sombras" (</w:t>
      </w:r>
      <w:r>
        <w:rPr>
          <w:rFonts w:ascii="MS Gothic" w:eastAsia="MS Gothic" w:hAnsi="MS Gothic" w:cs="MS Gothic" w:hint="eastAsia"/>
        </w:rPr>
        <w:t>木ノ葉秘伝・影縛りの術</w:t>
      </w:r>
      <w:r>
        <w:t>, Konoha Hiden: Kageshibari no Jutsu), que só era capaz de restringir os movimentos dos alvos. O aspecto de imitação aparentemente não foi adicionado até depois que Orochimaru desertou de Konohagakure, já que seus invasores Otogakure não sabiam disso antes do ataque de Konoha. Shikaku Nara ainda usa o nome antigo algumas vezes. Os jovens Nara são inicialmente ensinados apenas a prender a sombra, com a Imitação das Sombras não sendo aprendida até mais tarde; no anime, ser capaz de usar a Imitação das Sombras é considerado um rito de passagem dentro do clã Nara.</w:t>
      </w:r>
    </w:p>
    <w:p w14:paraId="052B65A9" w14:textId="77777777" w:rsidR="00C06283" w:rsidRDefault="00C06283" w:rsidP="00C06283">
      <w:r>
        <w:t>Dano:</w:t>
      </w:r>
      <w:r>
        <w:tab/>
        <w:t>Nenhum</w:t>
      </w:r>
    </w:p>
    <w:p w14:paraId="6CE7C3C8" w14:textId="77777777" w:rsidR="00C06283" w:rsidRDefault="00C06283" w:rsidP="00C06283">
      <w:r>
        <w:t>Gasto:</w:t>
      </w:r>
      <w:r>
        <w:tab/>
        <w:t xml:space="preserve">[Rank B] 068 pontos de Chakra por alvo </w:t>
      </w:r>
    </w:p>
    <w:p w14:paraId="124EC320" w14:textId="77777777" w:rsidR="00C06283" w:rsidRDefault="00C06283" w:rsidP="00C06283">
      <w:r>
        <w:tab/>
      </w:r>
      <w:r>
        <w:tab/>
        <w:t xml:space="preserve">  034 pontos de Chakra para manter ativo nas rodadas seguintes</w:t>
      </w:r>
    </w:p>
    <w:p w14:paraId="72A052A7" w14:textId="77777777" w:rsidR="00C06283" w:rsidRDefault="00C06283" w:rsidP="00C06283">
      <w:r>
        <w:tab/>
        <w:t>[Rank A] 098 pontos de chakra por alvo</w:t>
      </w:r>
    </w:p>
    <w:p w14:paraId="0B8FBB12" w14:textId="77777777" w:rsidR="00C06283" w:rsidRDefault="00C06283" w:rsidP="00C06283">
      <w:r>
        <w:lastRenderedPageBreak/>
        <w:tab/>
      </w:r>
      <w:r>
        <w:tab/>
        <w:t xml:space="preserve">   049 pontos de Chakra para manter ativo nas rodadas seguintes</w:t>
      </w:r>
    </w:p>
    <w:p w14:paraId="24085252" w14:textId="77777777" w:rsidR="00C06283" w:rsidRDefault="00C06283" w:rsidP="00C06283">
      <w:r>
        <w:tab/>
        <w:t xml:space="preserve">[Rank S] 148 pontos de chakra por alvo </w:t>
      </w:r>
    </w:p>
    <w:p w14:paraId="6E4AD0C7" w14:textId="77777777" w:rsidR="00C06283" w:rsidRDefault="00C06283" w:rsidP="00C06283">
      <w:r>
        <w:tab/>
      </w:r>
      <w:r>
        <w:tab/>
        <w:t xml:space="preserve">   074 pontos de Chakra para manter ativo nas rodadas seguintes</w:t>
      </w:r>
    </w:p>
    <w:p w14:paraId="47385CF3" w14:textId="77777777" w:rsidR="00C06283" w:rsidRDefault="00C06283" w:rsidP="00C06283">
      <w:r>
        <w:t>Efeito:</w:t>
      </w:r>
      <w:r>
        <w:tab/>
        <w:t>Rank B: Prende um alvo causando os efeitos comuns e com um redutor de -2 em ações para o alvo na sombra</w:t>
      </w:r>
    </w:p>
    <w:p w14:paraId="5852BD74" w14:textId="77777777" w:rsidR="00C06283" w:rsidRDefault="00C06283" w:rsidP="00C06283">
      <w:r>
        <w:tab/>
        <w:t>Rank A: Prende um alvo causando os efeitos comuns e com um redutor de -3 em ações para o alvo na sombra</w:t>
      </w:r>
    </w:p>
    <w:p w14:paraId="793AE98C" w14:textId="77777777" w:rsidR="00C06283" w:rsidRDefault="00C06283" w:rsidP="00C06283">
      <w:r>
        <w:tab/>
        <w:t>Rank S: Prende um alvo causando os efeitos comuns e com um redutor de -4 em ações para o alvo na sombra</w:t>
      </w:r>
    </w:p>
    <w:p w14:paraId="641E9AF7" w14:textId="77777777" w:rsidR="00C06283" w:rsidRDefault="00C06283" w:rsidP="00C06283">
      <w:r>
        <w:tab/>
        <w:t>[EFEITOS COMUNS]</w:t>
      </w:r>
    </w:p>
    <w:p w14:paraId="052BE05B" w14:textId="77777777" w:rsidR="00C06283" w:rsidRDefault="00C06283" w:rsidP="00C06283">
      <w:r>
        <w:tab/>
        <w:t>A sombra do usuário fica presa a sombra do alvo</w:t>
      </w:r>
    </w:p>
    <w:p w14:paraId="7F4AC8BD" w14:textId="77777777" w:rsidR="00C06283" w:rsidRDefault="00C06283" w:rsidP="00C06283">
      <w:r>
        <w:tab/>
        <w:t>O usuário pode fazer com que o alvo imite seus movimentos caso deseje</w:t>
      </w:r>
    </w:p>
    <w:p w14:paraId="7303F803" w14:textId="77777777" w:rsidR="00C06283" w:rsidRDefault="00C06283" w:rsidP="00C06283">
      <w:r>
        <w:tab/>
        <w:t>Se o alvo sair do alcance do alvo, ou a ligação da sombra for interrompida o alvo escapa da técnica do usuário.</w:t>
      </w:r>
    </w:p>
    <w:p w14:paraId="7A4E86F1" w14:textId="77777777" w:rsidR="00C06283" w:rsidRDefault="00C06283" w:rsidP="00C06283">
      <w:r>
        <w:tab/>
        <w:t>No começo de seu turno ofensivo, o alvo poderá tentar se soltar da sombra, e perderá sua ação ofensiva caso falhe. Se soltar consome uma ação de suporte.</w:t>
      </w:r>
    </w:p>
    <w:p w14:paraId="319BD57F" w14:textId="77777777" w:rsidR="00C06283" w:rsidRDefault="00C06283" w:rsidP="00C06283">
      <w:r>
        <w:tab/>
        <w:t>O kagemane e seus semelhantes não podem ser bloqueados por barreiras físicas</w:t>
      </w:r>
    </w:p>
    <w:p w14:paraId="425A2C0C" w14:textId="77777777" w:rsidR="00C06283" w:rsidRDefault="00C06283" w:rsidP="00C06283">
      <w:r>
        <w:tab/>
        <w:t>Caso controle o movimento de alguém para ataque ou defesa, deverá ser rolado o taijutsu do usuário ao invés do alvo.</w:t>
      </w:r>
    </w:p>
    <w:p w14:paraId="1858AA12" w14:textId="77777777" w:rsidR="00C06283" w:rsidRDefault="00C06283" w:rsidP="00C06283">
      <w:r>
        <w:tab/>
        <w:t>A distância dessa técnica pode ser ampliada ou reduzida baseado na presença de sombras geradas por outros objetos.</w:t>
      </w:r>
    </w:p>
    <w:p w14:paraId="1C81229F" w14:textId="77777777" w:rsidR="00C06283" w:rsidRDefault="00C06283" w:rsidP="00C06283">
      <w:r>
        <w:tab/>
        <w:t>Mover um alvo contra a vontade do alvo será considerado uma ação de Ataque.</w:t>
      </w:r>
    </w:p>
    <w:p w14:paraId="2119FC70" w14:textId="77777777" w:rsidR="00C06283" w:rsidRDefault="00C06283" w:rsidP="00C06283">
      <w:r>
        <w:tab/>
        <w:t>Independente da forma que o alvo atacar, o usuário terá seu redutor contra ele.</w:t>
      </w:r>
    </w:p>
    <w:p w14:paraId="7CF623E2" w14:textId="77777777" w:rsidR="00C06283" w:rsidRDefault="00C06283" w:rsidP="00C06283">
      <w:r>
        <w:tab/>
        <w:t>Se o usuário tirar dado critico enquanto prende um alvo o gasto para manter preso daquele alvo será negado</w:t>
      </w:r>
    </w:p>
    <w:p w14:paraId="09CB9515" w14:textId="77777777" w:rsidR="00C06283" w:rsidRDefault="00C06283" w:rsidP="00C06283">
      <w:r>
        <w:tab/>
        <w:t>Se o usuário tirar erro critico enquanto prende um alvo o gasto será dobrado daquele alvo</w:t>
      </w:r>
    </w:p>
    <w:p w14:paraId="62230365" w14:textId="77777777" w:rsidR="00C06283" w:rsidRDefault="00C06283" w:rsidP="00C06283"/>
    <w:p w14:paraId="74461F71" w14:textId="77777777" w:rsidR="00C06283" w:rsidRDefault="00C06283" w:rsidP="00C06283">
      <w:r>
        <w:t xml:space="preserve"> </w:t>
      </w:r>
    </w:p>
    <w:p w14:paraId="41312584" w14:textId="77777777" w:rsidR="00C06283" w:rsidRDefault="00C06283" w:rsidP="00C06283">
      <w:r>
        <w:lastRenderedPageBreak/>
        <w:t>Kageyose no Jutsu</w:t>
      </w:r>
    </w:p>
    <w:p w14:paraId="15790F59" w14:textId="77777777" w:rsidR="00C06283" w:rsidRDefault="00C06283" w:rsidP="00C06283">
      <w:r>
        <w:t>(Técnica de Coleta de Sombras)</w:t>
      </w:r>
    </w:p>
    <w:p w14:paraId="604E8D5E" w14:textId="77777777" w:rsidR="00C06283" w:rsidRDefault="00C06283" w:rsidP="00C06283">
      <w:r>
        <w:t>Quem usa: Clã Nara</w:t>
      </w:r>
    </w:p>
    <w:p w14:paraId="4092264A" w14:textId="77777777" w:rsidR="00C06283" w:rsidRDefault="00C06283" w:rsidP="00C06283">
      <w:r>
        <w:t>Primeira aparição: Naruto Shippuden Episódio 83</w:t>
      </w:r>
    </w:p>
    <w:p w14:paraId="41D3C83D" w14:textId="77777777" w:rsidR="00C06283" w:rsidRDefault="00C06283" w:rsidP="00C06283">
      <w:r>
        <w:t>Função: Ataque</w:t>
      </w:r>
    </w:p>
    <w:p w14:paraId="74B5A074" w14:textId="77777777" w:rsidR="00C06283" w:rsidRDefault="00C06283" w:rsidP="00C06283">
      <w:r>
        <w:t>Rank: C</w:t>
      </w:r>
    </w:p>
    <w:p w14:paraId="76D9693D" w14:textId="77777777" w:rsidR="00C06283" w:rsidRDefault="00C06283" w:rsidP="00C06283">
      <w:r>
        <w:t>Atributo: Ninjutsu</w:t>
      </w:r>
    </w:p>
    <w:p w14:paraId="0DA746F8" w14:textId="77777777" w:rsidR="00C06283" w:rsidRDefault="00C06283" w:rsidP="00C06283">
      <w:r>
        <w:t>Distância: Curta</w:t>
      </w:r>
    </w:p>
    <w:p w14:paraId="655A4AAB" w14:textId="77777777" w:rsidR="00C06283" w:rsidRDefault="00C06283" w:rsidP="00C06283">
      <w:r>
        <w:t>Selos: Nenhum</w:t>
      </w:r>
    </w:p>
    <w:p w14:paraId="53EF7343" w14:textId="77777777" w:rsidR="00C06283" w:rsidRDefault="00C06283" w:rsidP="00C06283">
      <w:r>
        <w:t>Requisito: Kagemane no Jutsu Rank B</w:t>
      </w:r>
    </w:p>
    <w:p w14:paraId="2425B5D2" w14:textId="77777777" w:rsidR="00C06283" w:rsidRDefault="00C06283" w:rsidP="00C06283">
      <w:r>
        <w:t>Notas: Não é possível utilizar estilo de luta em conjunto com essa técnica.</w:t>
      </w:r>
    </w:p>
    <w:p w14:paraId="55BD0304" w14:textId="77777777" w:rsidR="00C06283" w:rsidRDefault="00C06283" w:rsidP="00C06283">
      <w:r>
        <w:t>Descrição: Este é um ninjutsu que usa sombras materializadas, mas, comparado à técnica de costura de sombras da mesma linha, essa técnica enfatiza o controle minucioso dos movimentos da sombra. É preciso o suficiente para fazer os tentáculos passarem por pequenos orifícios. Basicamente, essa técnica pega a própria sombra do usuário a transforma e a estica em inúmeros tentáculos finos, que são então usados para pegar objetos e puxá-los. Além disso, pode-se usar habilmente as gavinhas das sombras em forma de tentáculo usando-as para levantar para cima e jogar armas como kunai e tal. Essa técnica tem muitas aplicações e usos possíveis. Não há selos manuais usados para esta técnica, mas os movimentos das mãos se assemelham aos do caixão de areia de Gaara.</w:t>
      </w:r>
    </w:p>
    <w:p w14:paraId="4F29A677" w14:textId="77777777" w:rsidR="00C06283" w:rsidRDefault="00C06283" w:rsidP="00C06283">
      <w:r>
        <w:t>Dano:</w:t>
      </w:r>
      <w:r>
        <w:tab/>
        <w:t>Arma + 30</w:t>
      </w:r>
    </w:p>
    <w:p w14:paraId="0BE4004B" w14:textId="77777777" w:rsidR="00C06283" w:rsidRDefault="00C06283" w:rsidP="00C06283">
      <w:r>
        <w:t>Gasto:</w:t>
      </w:r>
      <w:r>
        <w:tab/>
        <w:t>40 pontos de Chakra</w:t>
      </w:r>
    </w:p>
    <w:p w14:paraId="00DE161A" w14:textId="44EC07A6" w:rsidR="00404923" w:rsidRDefault="00C06283" w:rsidP="00C06283">
      <w:r>
        <w:t>Efeito:</w:t>
      </w:r>
      <w:r>
        <w:tab/>
        <w:t>Permite o usuáro manipular objetos usando a sombra</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352"/>
    <w:rsid w:val="00017352"/>
    <w:rsid w:val="00404923"/>
    <w:rsid w:val="00644AAB"/>
    <w:rsid w:val="00684DD1"/>
    <w:rsid w:val="009402AC"/>
    <w:rsid w:val="00C0628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53B549-E19F-4EB7-B2C1-2AB7C14CC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173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173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1735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1735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1735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1735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1735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1735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1735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1735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1735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1735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1735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1735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1735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1735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1735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17352"/>
    <w:rPr>
      <w:rFonts w:eastAsiaTheme="majorEastAsia" w:cstheme="majorBidi"/>
      <w:color w:val="272727" w:themeColor="text1" w:themeTint="D8"/>
    </w:rPr>
  </w:style>
  <w:style w:type="paragraph" w:styleId="Ttulo">
    <w:name w:val="Title"/>
    <w:basedOn w:val="Normal"/>
    <w:next w:val="Normal"/>
    <w:link w:val="TtuloChar"/>
    <w:uiPriority w:val="10"/>
    <w:qFormat/>
    <w:rsid w:val="00017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1735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1735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1735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17352"/>
    <w:pPr>
      <w:spacing w:before="160"/>
      <w:jc w:val="center"/>
    </w:pPr>
    <w:rPr>
      <w:i/>
      <w:iCs/>
      <w:color w:val="404040" w:themeColor="text1" w:themeTint="BF"/>
    </w:rPr>
  </w:style>
  <w:style w:type="character" w:customStyle="1" w:styleId="CitaoChar">
    <w:name w:val="Citação Char"/>
    <w:basedOn w:val="Fontepargpadro"/>
    <w:link w:val="Citao"/>
    <w:uiPriority w:val="29"/>
    <w:rsid w:val="00017352"/>
    <w:rPr>
      <w:i/>
      <w:iCs/>
      <w:color w:val="404040" w:themeColor="text1" w:themeTint="BF"/>
    </w:rPr>
  </w:style>
  <w:style w:type="paragraph" w:styleId="PargrafodaLista">
    <w:name w:val="List Paragraph"/>
    <w:basedOn w:val="Normal"/>
    <w:uiPriority w:val="34"/>
    <w:qFormat/>
    <w:rsid w:val="00017352"/>
    <w:pPr>
      <w:ind w:left="720"/>
      <w:contextualSpacing/>
    </w:pPr>
  </w:style>
  <w:style w:type="character" w:styleId="nfaseIntensa">
    <w:name w:val="Intense Emphasis"/>
    <w:basedOn w:val="Fontepargpadro"/>
    <w:uiPriority w:val="21"/>
    <w:qFormat/>
    <w:rsid w:val="00017352"/>
    <w:rPr>
      <w:i/>
      <w:iCs/>
      <w:color w:val="0F4761" w:themeColor="accent1" w:themeShade="BF"/>
    </w:rPr>
  </w:style>
  <w:style w:type="paragraph" w:styleId="CitaoIntensa">
    <w:name w:val="Intense Quote"/>
    <w:basedOn w:val="Normal"/>
    <w:next w:val="Normal"/>
    <w:link w:val="CitaoIntensaChar"/>
    <w:uiPriority w:val="30"/>
    <w:qFormat/>
    <w:rsid w:val="00017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17352"/>
    <w:rPr>
      <w:i/>
      <w:iCs/>
      <w:color w:val="0F4761" w:themeColor="accent1" w:themeShade="BF"/>
    </w:rPr>
  </w:style>
  <w:style w:type="character" w:styleId="RefernciaIntensa">
    <w:name w:val="Intense Reference"/>
    <w:basedOn w:val="Fontepargpadro"/>
    <w:uiPriority w:val="32"/>
    <w:qFormat/>
    <w:rsid w:val="000173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2880</Words>
  <Characters>15556</Characters>
  <Application>Microsoft Office Word</Application>
  <DocSecurity>0</DocSecurity>
  <Lines>129</Lines>
  <Paragraphs>36</Paragraphs>
  <ScaleCrop>false</ScaleCrop>
  <Company/>
  <LinksUpToDate>false</LinksUpToDate>
  <CharactersWithSpaces>18400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2025-12-11T18:04:00Z</dcterms:created>
  <dcterms:modified xsi:type="dcterms:W3CDTF">2025-12-11T18:04:00Z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73abe9ad-1934-4101-91f9-f4c4e3f1b16d</vt:lpwstr>
  </property>
</Properties>
</file>