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8DE1" w14:textId="77777777" w:rsidR="005B10DA" w:rsidRDefault="005B10DA" w:rsidP="005B10DA">
      <w:r>
        <w:t>Clã Jūgo</w:t>
      </w:r>
    </w:p>
    <w:p w14:paraId="4D07C362" w14:textId="77777777" w:rsidR="005B10DA" w:rsidRDefault="005B10DA" w:rsidP="005B10DA">
      <w:r>
        <w:t xml:space="preserve"> </w:t>
      </w:r>
    </w:p>
    <w:p w14:paraId="3DDF6DDA" w14:textId="77777777" w:rsidR="005B10DA" w:rsidRDefault="005B10DA" w:rsidP="005B10DA">
      <w:r>
        <w:t xml:space="preserve"> </w:t>
      </w:r>
    </w:p>
    <w:p w14:paraId="3F862993" w14:textId="77777777" w:rsidR="005B10DA" w:rsidRDefault="005B10DA" w:rsidP="005B10DA">
      <w:r>
        <w:t>Este clã é uma família sem nome, originada em uma área desconhecida. Os membros deste clã possuem a capacidade inata de absorver energia natural de seus arredores devido a seus corpos únicos. No entanto, os efeitos adversos dessa energia resultam em surtos repentinos e incontroláveis de loucura, fazendo com que esporadicamente fiquem loucos. Seus corpos únicos também secretam fluidos especiais que lhes permitem sofrer várias alterações físicas drásticas.</w:t>
      </w:r>
    </w:p>
    <w:p w14:paraId="18F5BD07" w14:textId="77777777" w:rsidR="005B10DA" w:rsidRDefault="005B10DA" w:rsidP="005B10DA">
      <w:r>
        <w:t>O único membro conhecido é Juugo, que teria ido voluntariamente a Orochimaru na esperança de que ele pudesse ser curado de seus ataques de raiva. De acordo com Kabuto Yakushi, as investigações e experiências subsequentes de Orochimaru permitiram que ele descobrisse a origem do poder do clã na Caverna Ryūchi, onde obteve o poder do senjutsu e, anos depois, Kabuto aprenderia o Modo Sennin.</w:t>
      </w:r>
    </w:p>
    <w:p w14:paraId="26617A1B" w14:textId="77777777" w:rsidR="005B10DA" w:rsidRDefault="005B10DA" w:rsidP="005B10DA"/>
    <w:p w14:paraId="04961902" w14:textId="77777777" w:rsidR="005B10DA" w:rsidRDefault="005B10DA" w:rsidP="005B10DA">
      <w:r>
        <w:t>Membros:</w:t>
      </w:r>
    </w:p>
    <w:p w14:paraId="0D4A01E0" w14:textId="77777777" w:rsidR="005B10DA" w:rsidRDefault="005B10DA" w:rsidP="005B10DA">
      <w:r>
        <w:t xml:space="preserve"> </w:t>
      </w:r>
    </w:p>
    <w:p w14:paraId="6B369EED" w14:textId="77777777" w:rsidR="005B10DA" w:rsidRDefault="005B10DA" w:rsidP="005B10DA">
      <w:r>
        <w:t>Jūgo [Jounin] [Otogakure]</w:t>
      </w:r>
    </w:p>
    <w:p w14:paraId="297BDEEA" w14:textId="77777777" w:rsidR="005B10DA" w:rsidRDefault="005B10DA" w:rsidP="005B10DA"/>
    <w:p w14:paraId="10237161" w14:textId="77777777" w:rsidR="005B10DA" w:rsidRDefault="005B10DA" w:rsidP="005B10DA">
      <w:r>
        <w:t>Efeitos/Passivas Unicas do Clã</w:t>
      </w:r>
    </w:p>
    <w:p w14:paraId="3AC15CD2" w14:textId="77777777" w:rsidR="005B10DA" w:rsidRDefault="005B10DA" w:rsidP="005B10DA">
      <w:r>
        <w:t>Os personagens do clã Jūgo recebem +40% de dano em habilidades e técnicas ligadas ao Senninka</w:t>
      </w:r>
    </w:p>
    <w:p w14:paraId="2712C22D" w14:textId="77777777" w:rsidR="005B10DA" w:rsidRDefault="005B10DA" w:rsidP="005B10DA">
      <w:r>
        <w:tab/>
        <w:t>Esse Bônus não pode ser usado em conjunto com outros multiplicadores de dano</w:t>
      </w:r>
    </w:p>
    <w:p w14:paraId="15B002AE" w14:textId="77777777" w:rsidR="005B10DA" w:rsidRDefault="005B10DA" w:rsidP="005B10DA">
      <w:r>
        <w:tab/>
        <w:t>Esse Bônus não se aplica a ataques básicos, somente habilidades ou técnicas</w:t>
      </w:r>
    </w:p>
    <w:p w14:paraId="1C6387E2" w14:textId="77777777" w:rsidR="005B10DA" w:rsidRDefault="005B10DA" w:rsidP="005B10DA">
      <w:r>
        <w:t>As técnicas de equipamento/armamento criados pelo Senninka são parte do corpo do usuário, então não podem ser desarmados</w:t>
      </w:r>
    </w:p>
    <w:p w14:paraId="3160A532" w14:textId="77777777" w:rsidR="005B10DA" w:rsidRDefault="005B10DA" w:rsidP="005B10DA">
      <w:r>
        <w:tab/>
        <w:t>Tais armas podem ser atacadas diretamente para serem destruidas</w:t>
      </w:r>
    </w:p>
    <w:p w14:paraId="63AE3C90" w14:textId="77777777" w:rsidR="005B10DA" w:rsidRDefault="005B10DA" w:rsidP="005B10DA"/>
    <w:p w14:paraId="2E565281" w14:textId="77777777" w:rsidR="005B10DA" w:rsidRDefault="005B10DA" w:rsidP="005B10DA">
      <w:r>
        <w:t>Jutsus</w:t>
      </w:r>
    </w:p>
    <w:p w14:paraId="40A7F1CF" w14:textId="77777777" w:rsidR="005B10DA" w:rsidRDefault="005B10DA" w:rsidP="005B10DA">
      <w:r>
        <w:lastRenderedPageBreak/>
        <w:t>Senninka</w:t>
      </w:r>
    </w:p>
    <w:p w14:paraId="05F46EF7" w14:textId="77777777" w:rsidR="005B10DA" w:rsidRDefault="005B10DA" w:rsidP="005B10DA">
      <w:r>
        <w:t xml:space="preserve"> </w:t>
      </w:r>
    </w:p>
    <w:p w14:paraId="0D51A844" w14:textId="77777777" w:rsidR="005B10DA" w:rsidRDefault="005B10DA" w:rsidP="005B10DA">
      <w:r>
        <w:t>Senninka</w:t>
      </w:r>
    </w:p>
    <w:p w14:paraId="10B0E477" w14:textId="77777777" w:rsidR="005B10DA" w:rsidRDefault="005B10DA" w:rsidP="005B10DA">
      <w:r>
        <w:t>(Transformação do Sábio)</w:t>
      </w:r>
    </w:p>
    <w:p w14:paraId="6D395FB3" w14:textId="77777777" w:rsidR="005B10DA" w:rsidRDefault="005B10DA" w:rsidP="005B10DA">
      <w:r>
        <w:t>Quem usa: Clã Jūgo, Kabuto e Mitsuki</w:t>
      </w:r>
    </w:p>
    <w:p w14:paraId="4D195841" w14:textId="77777777" w:rsidR="005B10DA" w:rsidRDefault="005B10DA" w:rsidP="005B10DA">
      <w:r>
        <w:t>Primeira aparição: Naruto Shippuden Episódio 117</w:t>
      </w:r>
    </w:p>
    <w:p w14:paraId="605B83C3" w14:textId="77777777" w:rsidR="005B10DA" w:rsidRDefault="005B10DA" w:rsidP="005B10DA">
      <w:r>
        <w:t>Função: Modo</w:t>
      </w:r>
    </w:p>
    <w:p w14:paraId="31DABAFD" w14:textId="77777777" w:rsidR="005B10DA" w:rsidRDefault="005B10DA" w:rsidP="005B10DA">
      <w:r>
        <w:t>Rank: B á SS+</w:t>
      </w:r>
    </w:p>
    <w:p w14:paraId="2F444C03" w14:textId="77777777" w:rsidR="005B10DA" w:rsidRDefault="005B10DA" w:rsidP="005B10DA">
      <w:r>
        <w:t>Distância: Usuário</w:t>
      </w:r>
    </w:p>
    <w:p w14:paraId="6A24C93B" w14:textId="77777777" w:rsidR="005B10DA" w:rsidRDefault="005B10DA" w:rsidP="005B10DA">
      <w:r>
        <w:t>Selos: Nenhum</w:t>
      </w:r>
    </w:p>
    <w:p w14:paraId="2048DAD7" w14:textId="77777777" w:rsidR="005B10DA" w:rsidRDefault="005B10DA" w:rsidP="005B10DA">
      <w:r>
        <w:t>Requisito: Trait Clã Jūgo</w:t>
      </w:r>
    </w:p>
    <w:p w14:paraId="26002DFE" w14:textId="77777777" w:rsidR="005B10DA" w:rsidRDefault="005B10DA" w:rsidP="005B10DA">
      <w:r>
        <w:t>Notas:</w:t>
      </w:r>
      <w:r>
        <w:tab/>
        <w:t>Permite gerar armas com o próprio corpo e atacar com bukijutsu mesmo sem uma arma. A arma gerada pelo corpo não possui dano base.</w:t>
      </w:r>
    </w:p>
    <w:p w14:paraId="6FF1327A" w14:textId="77777777" w:rsidR="005B10DA" w:rsidRDefault="005B10DA" w:rsidP="005B10DA">
      <w:r>
        <w:tab/>
        <w:t>Todas as habilidades dessa técnica e derivadas são tratadas como Senjutsu</w:t>
      </w:r>
    </w:p>
    <w:p w14:paraId="132A5DEC" w14:textId="77777777" w:rsidR="005B10DA" w:rsidRDefault="005B10DA" w:rsidP="005B10DA">
      <w:r>
        <w:tab/>
        <w:t>Permite utilizar técnicas da categoria de Senjutsu enquanto esse modo estiver ativo</w:t>
      </w:r>
    </w:p>
    <w:p w14:paraId="5B61D3EA" w14:textId="77777777" w:rsidR="005B10DA" w:rsidRDefault="005B10DA" w:rsidP="005B10DA">
      <w:r>
        <w:t xml:space="preserve">Descrição: Transformação do Sábio ( </w:t>
      </w:r>
      <w:r>
        <w:rPr>
          <w:rFonts w:ascii="MS Gothic" w:eastAsia="MS Gothic" w:hAnsi="MS Gothic" w:cs="MS Gothic" w:hint="eastAsia"/>
        </w:rPr>
        <w:t>化</w:t>
      </w:r>
      <w:r>
        <w:t>, Senninka) é uma maneira de alcançar o Modo Sennin, usando uma reação corporal exibida por membros do clã Jūgo. Ao expor seus fluidos corporais especiais à energia natural, eles aumentam a capacidade física e a capacidade de realizar vários feitos de mudança de forma.</w:t>
      </w:r>
    </w:p>
    <w:p w14:paraId="530BA627" w14:textId="77777777" w:rsidR="005B10DA" w:rsidRDefault="005B10DA" w:rsidP="005B10DA">
      <w:r>
        <w:t>Uso</w:t>
      </w:r>
    </w:p>
    <w:p w14:paraId="00F20076" w14:textId="77777777" w:rsidR="005B10DA" w:rsidRDefault="005B10DA" w:rsidP="005B10DA">
      <w:r>
        <w:t>Essa transformação é uma habilidade multifacetada que lhes permite realizar proezas que vão desde criar apêndices semelhantes a armas até mesmo consumir outros seres humanos, além de um aumento geral em suas capacidades físicas, como força, velocidade, resistência, reflexos, percepção e durabilidade, juntamente com um poder aprimorado de técnicas. Uma vez transformados, características comuns incluem olhos com íris amarelas e escleróticas negras, alteração na cor da pele e cabelos mais longos (a mudança de cor do cabelo também pode ocorrer em alguns usuários).</w:t>
      </w:r>
    </w:p>
    <w:p w14:paraId="5F085D9F" w14:textId="77777777" w:rsidR="005B10DA" w:rsidRDefault="005B10DA" w:rsidP="005B10DA">
      <w:r>
        <w:t>Variantes</w:t>
      </w:r>
    </w:p>
    <w:p w14:paraId="5EFC83CA" w14:textId="77777777" w:rsidR="005B10DA" w:rsidRDefault="005B10DA" w:rsidP="005B10DA">
      <w:r>
        <w:lastRenderedPageBreak/>
        <w:t>Nos experimentos criados por Orochimaru, essa habilidade é referida como "Transformação da Marca Amaldiçoada (</w:t>
      </w:r>
      <w:r>
        <w:rPr>
          <w:rFonts w:ascii="MS Gothic" w:eastAsia="MS Gothic" w:hAnsi="MS Gothic" w:cs="MS Gothic" w:hint="eastAsia"/>
        </w:rPr>
        <w:t>呪印化</w:t>
      </w:r>
      <w:r>
        <w:t xml:space="preserve">, Juinka, TV em inglês: Curse Mark Transformation). </w:t>
      </w:r>
    </w:p>
    <w:p w14:paraId="1858B853" w14:textId="77777777" w:rsidR="005B10DA" w:rsidRDefault="005B10DA" w:rsidP="005B10DA">
      <w:r>
        <w:t xml:space="preserve">Um usuário da Transformação do Sábio pode transplantar sua carne com qualquer pessoa compatível com tais experimentos, nos eventos de uma lesão grave, embora isso faça com que o corpo do usuário encolha de tamanho e envelheça. </w:t>
      </w:r>
    </w:p>
    <w:p w14:paraId="1EA3F6C3" w14:textId="77777777" w:rsidR="005B10DA" w:rsidRDefault="005B10DA" w:rsidP="005B10DA">
      <w:r>
        <w:t xml:space="preserve">Kabuto, tendo assimilado o DNA de Jūgo, usa essa transformação para entrar no Modo Sábio. </w:t>
      </w:r>
    </w:p>
    <w:p w14:paraId="133E4992" w14:textId="77777777" w:rsidR="005B10DA" w:rsidRDefault="005B10DA" w:rsidP="005B10DA">
      <w:r>
        <w:t>Inicialmente, Mitsuki só podia acessar essa habilidade para entrar no Modo Sábio subconscientemente. Mais tarde, no anime, foi mostrado que ele poderia fazê-lo livremente.</w:t>
      </w:r>
    </w:p>
    <w:p w14:paraId="57991864" w14:textId="77777777" w:rsidR="005B10DA" w:rsidRDefault="005B10DA" w:rsidP="005B10DA">
      <w:r>
        <w:t>Dano:</w:t>
      </w:r>
      <w:r>
        <w:tab/>
        <w:t>(B: 070 | A: 090 | S: 130 | SS: 240 | SS+: 380) de dano em todos os ataques básicos e ataques de todas as categorias de técnica</w:t>
      </w:r>
    </w:p>
    <w:p w14:paraId="27499091" w14:textId="77777777" w:rsidR="005B10DA" w:rsidRDefault="005B10DA" w:rsidP="005B10DA">
      <w:r>
        <w:t>Gasto:</w:t>
      </w:r>
      <w:r>
        <w:tab/>
        <w:t>(B: 070 | A: 100 | S: 150 | SS: 250 | SS+: 350) pontos de chakra para ativar a técnica a primeira vez</w:t>
      </w:r>
    </w:p>
    <w:p w14:paraId="4C3BD527" w14:textId="77777777" w:rsidR="005B10DA" w:rsidRDefault="005B10DA" w:rsidP="005B10DA">
      <w:r>
        <w:tab/>
        <w:t>(B: 035 | | A: 050 | S: 075 | SS: 125 | SS+: 175) pontos de Chakra para manter ativo nas rodadas seguintes</w:t>
      </w:r>
    </w:p>
    <w:p w14:paraId="2E6D2823" w14:textId="77777777" w:rsidR="005B10DA" w:rsidRDefault="005B10DA" w:rsidP="005B10DA">
      <w:r>
        <w:t>Efeito:</w:t>
      </w:r>
      <w:r>
        <w:tab/>
        <w:t>[Efeito Geral]</w:t>
      </w:r>
    </w:p>
    <w:p w14:paraId="2CA9A0EE" w14:textId="77777777" w:rsidR="005B10DA" w:rsidRDefault="005B10DA" w:rsidP="005B10DA">
      <w:r>
        <w:tab/>
        <w:t>+(B: 2| A:3 | S+: 4) em Taijutsu, Bukijutsu, Ninjutsu, Nin-Taijutsu, Genjutsu e Arremesso em ações ofensivas</w:t>
      </w:r>
    </w:p>
    <w:p w14:paraId="028F989D" w14:textId="77777777" w:rsidR="005B10DA" w:rsidRDefault="005B10DA" w:rsidP="005B10DA">
      <w:r>
        <w:tab/>
        <w:t>+(B: 2| A:3 | S+: 4) em Genjutsu Kai, Esquiva, Bloqueio Físico, Bloqueio de Chakra e Reflexo em ações defensivas</w:t>
      </w:r>
    </w:p>
    <w:p w14:paraId="59DE83D1" w14:textId="77777777" w:rsidR="005B10DA" w:rsidRDefault="005B10DA" w:rsidP="005B10DA">
      <w:r>
        <w:tab/>
        <w:t>Reduz passivamente todo o dano recebido em (A: 10 | S: 20 | SS: 30 | SS+: 40) pontos.</w:t>
      </w:r>
    </w:p>
    <w:p w14:paraId="4873DF64" w14:textId="77777777" w:rsidR="005B10DA" w:rsidRDefault="005B10DA" w:rsidP="005B10DA">
      <w:r>
        <w:tab/>
        <w:t>Absorver chakra do usuário irá fazer com que o oponente receba (B: 140 | A: 200 | S: 300 | SS: 400 | SS+: 600) pontos de dano e não receba chakra algum. Caso fique com 5% de vida ou menos, o oponente será morto e transformado em uma estátua de pedra.</w:t>
      </w:r>
    </w:p>
    <w:p w14:paraId="204DD07A" w14:textId="77777777" w:rsidR="005B10DA" w:rsidRDefault="005B10DA" w:rsidP="005B10DA">
      <w:r>
        <w:tab/>
        <w:t>(SS+) Permite o usuário sentir chakra a todas distâncias mesmo sem a capacidade de enxergá-los.</w:t>
      </w:r>
    </w:p>
    <w:p w14:paraId="6443A74B" w14:textId="77777777" w:rsidR="005B10DA" w:rsidRDefault="005B10DA" w:rsidP="005B10DA">
      <w:r>
        <w:tab/>
        <w:t>[Efeito Geral Interpretativo]</w:t>
      </w:r>
    </w:p>
    <w:p w14:paraId="1275D352" w14:textId="77777777" w:rsidR="005B10DA" w:rsidRDefault="005B10DA" w:rsidP="005B10DA">
      <w:r>
        <w:tab/>
        <w:t xml:space="preserve">(B á S) O usuário do Senninka terá uma chance estipulada pelo mestre de perder o controle, assim o personagem deverá atacar prioritariamente inimigos </w:t>
      </w:r>
      <w:r>
        <w:lastRenderedPageBreak/>
        <w:t xml:space="preserve">sem recuar ou parar até ser nocauteado ou morto. Se não houver inimigos, o usuário atacará aliados. Enquanto estiver com o efeito ligado, ele não </w:t>
      </w:r>
      <w:r>
        <w:tab/>
        <w:t>poderá desativar o modo</w:t>
      </w:r>
    </w:p>
    <w:p w14:paraId="4D38B9EB" w14:textId="77777777" w:rsidR="005B10DA" w:rsidRDefault="005B10DA" w:rsidP="005B10DA">
      <w:r>
        <w:tab/>
        <w:t>Pessoas com DNA Jugo não sofrem do efeito acima.</w:t>
      </w:r>
    </w:p>
    <w:p w14:paraId="14415101" w14:textId="77777777" w:rsidR="005B10DA" w:rsidRDefault="005B10DA" w:rsidP="005B10DA"/>
    <w:p w14:paraId="28CD44AB" w14:textId="77777777" w:rsidR="005B10DA" w:rsidRDefault="005B10DA" w:rsidP="005B10DA">
      <w:r>
        <w:t>Ninjutsus</w:t>
      </w:r>
    </w:p>
    <w:p w14:paraId="65D01B87" w14:textId="77777777" w:rsidR="005B10DA" w:rsidRDefault="005B10DA" w:rsidP="005B10DA">
      <w:r>
        <w:t xml:space="preserve"> </w:t>
      </w:r>
    </w:p>
    <w:p w14:paraId="7BBCE7DA" w14:textId="77777777" w:rsidR="005B10DA" w:rsidRDefault="005B10DA" w:rsidP="005B10DA">
      <w:r>
        <w:t>Taren Fujizuho</w:t>
      </w:r>
    </w:p>
    <w:p w14:paraId="19177FEC" w14:textId="77777777" w:rsidR="005B10DA" w:rsidRDefault="005B10DA" w:rsidP="005B10DA">
      <w:r>
        <w:t>(Múltiplos Canhões de Lótus Conectados)</w:t>
      </w:r>
    </w:p>
    <w:p w14:paraId="35933F9A" w14:textId="77777777" w:rsidR="005B10DA" w:rsidRDefault="005B10DA" w:rsidP="005B10DA">
      <w:r>
        <w:t>Quem usa: Clã Jūgo</w:t>
      </w:r>
    </w:p>
    <w:p w14:paraId="6CFBB9A1" w14:textId="77777777" w:rsidR="005B10DA" w:rsidRDefault="005B10DA" w:rsidP="005B10DA">
      <w:r>
        <w:t>Primeira aparição: Naruto Shippuden Episódio 202</w:t>
      </w:r>
    </w:p>
    <w:p w14:paraId="100D48A8" w14:textId="77777777" w:rsidR="005B10DA" w:rsidRDefault="005B10DA" w:rsidP="005B10DA">
      <w:r>
        <w:t>Função: Ataque</w:t>
      </w:r>
    </w:p>
    <w:p w14:paraId="68A90F8C" w14:textId="77777777" w:rsidR="005B10DA" w:rsidRDefault="005B10DA" w:rsidP="005B10DA">
      <w:r>
        <w:t>Rank: SSS</w:t>
      </w:r>
    </w:p>
    <w:p w14:paraId="38C668BE" w14:textId="77777777" w:rsidR="005B10DA" w:rsidRDefault="005B10DA" w:rsidP="005B10DA">
      <w:r>
        <w:t>Atributo: Ninjutsu</w:t>
      </w:r>
    </w:p>
    <w:p w14:paraId="2EAD16AB" w14:textId="77777777" w:rsidR="005B10DA" w:rsidRDefault="005B10DA" w:rsidP="005B10DA">
      <w:r>
        <w:t>Distância: 15m² em linha reta a frente do usuário</w:t>
      </w:r>
    </w:p>
    <w:p w14:paraId="414B6933" w14:textId="77777777" w:rsidR="005B10DA" w:rsidRDefault="005B10DA" w:rsidP="005B10DA">
      <w:r>
        <w:t>Selos: Nenhum</w:t>
      </w:r>
    </w:p>
    <w:p w14:paraId="050FA385" w14:textId="77777777" w:rsidR="005B10DA" w:rsidRDefault="005B10DA" w:rsidP="005B10DA">
      <w:r>
        <w:t>Requisito: Senninka Rank SS+ [Ativo]</w:t>
      </w:r>
    </w:p>
    <w:p w14:paraId="4400DE90" w14:textId="77777777" w:rsidR="005B10DA" w:rsidRDefault="005B10DA" w:rsidP="005B10DA">
      <w:r>
        <w:tab/>
        <w:t xml:space="preserve">      Funsha Zoufukuki Chouyaku</w:t>
      </w:r>
    </w:p>
    <w:p w14:paraId="70670B75" w14:textId="77777777" w:rsidR="005B10DA" w:rsidRDefault="005B10DA" w:rsidP="005B10DA">
      <w:r>
        <w:t>Notas: Nenhum</w:t>
      </w:r>
    </w:p>
    <w:p w14:paraId="3C2F7CD8" w14:textId="77777777" w:rsidR="005B10DA" w:rsidRDefault="005B10DA" w:rsidP="005B10DA">
      <w:r>
        <w:t>Descrição: Enquanto no segundo estado do Senninka, o usuário cresce mais de seus canhões, amplia-os e depois os usa para coletar energia natural antes de liberá-la como uma poderosa explosão de chakra, cobrindo uma ampla gama. A taxa na qual o chakra é recolhido e liberado é tão rápida que é impossível escapar da técnica através de meios normais.</w:t>
      </w:r>
    </w:p>
    <w:p w14:paraId="04D52F55" w14:textId="77777777" w:rsidR="005B10DA" w:rsidRDefault="005B10DA" w:rsidP="005B10DA">
      <w:r>
        <w:t>Dano:</w:t>
      </w:r>
      <w:r>
        <w:tab/>
        <w:t>1450 + Senninka</w:t>
      </w:r>
    </w:p>
    <w:p w14:paraId="01858096" w14:textId="77777777" w:rsidR="005B10DA" w:rsidRDefault="005B10DA" w:rsidP="005B10DA">
      <w:r>
        <w:t>Gasto:</w:t>
      </w:r>
      <w:r>
        <w:tab/>
        <w:t>1000 pontos de Chakra</w:t>
      </w:r>
    </w:p>
    <w:p w14:paraId="79A2B083" w14:textId="77777777" w:rsidR="005B10DA" w:rsidRDefault="005B10DA" w:rsidP="005B10DA">
      <w:r>
        <w:t>Efeito:</w:t>
      </w:r>
      <w:r>
        <w:tab/>
        <w:t>Todos os alvos na área deste ataque recebem um redutor de -4 em suas rolagens de esquiva</w:t>
      </w:r>
    </w:p>
    <w:p w14:paraId="715A905E" w14:textId="77777777" w:rsidR="005B10DA" w:rsidRDefault="005B10DA" w:rsidP="005B10DA"/>
    <w:p w14:paraId="3A61586A" w14:textId="77777777" w:rsidR="005B10DA" w:rsidRDefault="005B10DA" w:rsidP="005B10DA">
      <w:r>
        <w:t xml:space="preserve"> </w:t>
      </w:r>
    </w:p>
    <w:p w14:paraId="4389B47F" w14:textId="77777777" w:rsidR="005B10DA" w:rsidRDefault="005B10DA" w:rsidP="005B10DA">
      <w:r>
        <w:lastRenderedPageBreak/>
        <w:t>Saibou Kyuuin</w:t>
      </w:r>
    </w:p>
    <w:p w14:paraId="14DE4BC0" w14:textId="77777777" w:rsidR="005B10DA" w:rsidRDefault="005B10DA" w:rsidP="005B10DA">
      <w:r>
        <w:t>(Absorção e Regeneração Celular)</w:t>
      </w:r>
    </w:p>
    <w:p w14:paraId="2F0CAF89" w14:textId="77777777" w:rsidR="005B10DA" w:rsidRDefault="005B10DA" w:rsidP="005B10DA">
      <w:r>
        <w:t>Quem usa: Clã Jūgo</w:t>
      </w:r>
    </w:p>
    <w:p w14:paraId="14B6E9BF" w14:textId="77777777" w:rsidR="005B10DA" w:rsidRDefault="005B10DA" w:rsidP="005B10DA">
      <w:r>
        <w:t>Primeira aparição: Naruto Shippuden: Episódio 204</w:t>
      </w:r>
    </w:p>
    <w:p w14:paraId="48320919" w14:textId="77777777" w:rsidR="005B10DA" w:rsidRDefault="005B10DA" w:rsidP="005B10DA">
      <w:r>
        <w:t>Função: Suporte</w:t>
      </w:r>
    </w:p>
    <w:p w14:paraId="4293CD36" w14:textId="77777777" w:rsidR="005B10DA" w:rsidRDefault="005B10DA" w:rsidP="005B10DA">
      <w:r>
        <w:t>Rank: SS</w:t>
      </w:r>
    </w:p>
    <w:p w14:paraId="3B34753F" w14:textId="77777777" w:rsidR="005B10DA" w:rsidRDefault="005B10DA" w:rsidP="005B10DA">
      <w:r>
        <w:t>Atributo: Ninjutsu</w:t>
      </w:r>
    </w:p>
    <w:p w14:paraId="6682C98D" w14:textId="77777777" w:rsidR="005B10DA" w:rsidRDefault="005B10DA" w:rsidP="005B10DA">
      <w:r>
        <w:t>Distância: Física a Curta</w:t>
      </w:r>
    </w:p>
    <w:p w14:paraId="427B13FE" w14:textId="77777777" w:rsidR="005B10DA" w:rsidRDefault="005B10DA" w:rsidP="005B10DA">
      <w:r>
        <w:t>Selos: Nenhum</w:t>
      </w:r>
    </w:p>
    <w:p w14:paraId="06BAD516" w14:textId="77777777" w:rsidR="005B10DA" w:rsidRDefault="005B10DA" w:rsidP="005B10DA">
      <w:r>
        <w:t>Requisito: Senninka Rank SS</w:t>
      </w:r>
    </w:p>
    <w:p w14:paraId="488D705A" w14:textId="77777777" w:rsidR="005B10DA" w:rsidRDefault="005B10DA" w:rsidP="005B10DA">
      <w:r>
        <w:t>Notas:</w:t>
      </w:r>
      <w:r>
        <w:tab/>
        <w:t>Esta técnica não pode ser usada em combate</w:t>
      </w:r>
    </w:p>
    <w:p w14:paraId="751C11D8" w14:textId="77777777" w:rsidR="005B10DA" w:rsidRDefault="005B10DA" w:rsidP="005B10DA">
      <w:r>
        <w:tab/>
        <w:t>Esta técnica só pode ser utilizada em alvos com 10% ou menos pontos de vida.</w:t>
      </w:r>
    </w:p>
    <w:p w14:paraId="50E593EA" w14:textId="77777777" w:rsidR="005B10DA" w:rsidRDefault="005B10DA" w:rsidP="005B10DA">
      <w:r>
        <w:tab/>
        <w:t>O usuário pode utilizar essa técnica independente do quão ferido estiver para se salvar da morte, desde que esteja consciente.</w:t>
      </w:r>
    </w:p>
    <w:p w14:paraId="12684902" w14:textId="77777777" w:rsidR="005B10DA" w:rsidRDefault="005B10DA" w:rsidP="005B10DA">
      <w:r>
        <w:t>Descrição: Enquanto em um estado transformado, Jūgo estende uma protuberância semelhante a uma agulha da palma da mão, a coloca em um alvo e rapidamente absorve sua carne e sangue, convertendo-os em suas próprias células e restaurando sua energia e corpo. Ele usou essa técnica depois de ser deixado à beira da morte pelo Quarto Raikage. Essa técnica também o restaura ao seu tamanho normal caso ele tenha reduzido sua carne anteriormente.</w:t>
      </w:r>
    </w:p>
    <w:p w14:paraId="45C592C4" w14:textId="77777777" w:rsidR="005B10DA" w:rsidRDefault="005B10DA" w:rsidP="005B10DA">
      <w:r>
        <w:t>Dano:</w:t>
      </w:r>
      <w:r>
        <w:tab/>
        <w:t xml:space="preserve">Nenhum </w:t>
      </w:r>
    </w:p>
    <w:p w14:paraId="479C3628" w14:textId="77777777" w:rsidR="005B10DA" w:rsidRDefault="005B10DA" w:rsidP="005B10DA">
      <w:r>
        <w:t>Gasto:</w:t>
      </w:r>
      <w:r>
        <w:tab/>
        <w:t>Nenhum</w:t>
      </w:r>
    </w:p>
    <w:p w14:paraId="4ED664E9" w14:textId="77777777" w:rsidR="005B10DA" w:rsidRDefault="005B10DA" w:rsidP="005B10DA">
      <w:r>
        <w:t>Efeito:</w:t>
      </w:r>
      <w:r>
        <w:tab/>
        <w:t>[Efeito Geral]</w:t>
      </w:r>
    </w:p>
    <w:p w14:paraId="11EA2A52" w14:textId="77777777" w:rsidR="005B10DA" w:rsidRDefault="005B10DA" w:rsidP="005B10DA">
      <w:r>
        <w:tab/>
        <w:t>Restaura completamente os Pontos de Vida do usuário.</w:t>
      </w:r>
    </w:p>
    <w:p w14:paraId="5F663FF0" w14:textId="77777777" w:rsidR="005B10DA" w:rsidRDefault="005B10DA" w:rsidP="005B10DA">
      <w:r>
        <w:tab/>
        <w:t>Remove todos os efeitos físicos ativos no usuário</w:t>
      </w:r>
    </w:p>
    <w:p w14:paraId="70AFC435" w14:textId="77777777" w:rsidR="005B10DA" w:rsidRDefault="005B10DA" w:rsidP="005B10DA">
      <w:r>
        <w:tab/>
        <w:t>Regenera membros e/ou orgãos perdidos ou destruidos do usuário</w:t>
      </w:r>
    </w:p>
    <w:p w14:paraId="22072648" w14:textId="77777777" w:rsidR="005B10DA" w:rsidRDefault="005B10DA" w:rsidP="005B10DA">
      <w:r>
        <w:tab/>
        <w:t>O alvo é morto ao ter esta técnica usada nele</w:t>
      </w:r>
    </w:p>
    <w:p w14:paraId="075469E8" w14:textId="77777777" w:rsidR="005B10DA" w:rsidRDefault="005B10DA" w:rsidP="005B10DA">
      <w:r>
        <w:tab/>
        <w:t>[Efeito Geral Interpretativo]</w:t>
      </w:r>
    </w:p>
    <w:p w14:paraId="4C6FA346" w14:textId="77777777" w:rsidR="005B10DA" w:rsidRDefault="005B10DA" w:rsidP="005B10DA">
      <w:r>
        <w:tab/>
        <w:t>Caso o usuário tenha utilizado o Saibou Haishutsu anteriormente. Sua aparência e idade retornam a forma e valor original</w:t>
      </w:r>
    </w:p>
    <w:p w14:paraId="71D7A4E5" w14:textId="77777777" w:rsidR="005B10DA" w:rsidRDefault="005B10DA" w:rsidP="005B10DA">
      <w:r>
        <w:lastRenderedPageBreak/>
        <w:tab/>
        <w:t>Todos os ferimentos no corpo do usuário desaparecem em uma massa de carne, assim como seus membros e partes dilaceradas</w:t>
      </w:r>
    </w:p>
    <w:p w14:paraId="78DDD7AE" w14:textId="77777777" w:rsidR="005B10DA" w:rsidRDefault="005B10DA" w:rsidP="005B10DA"/>
    <w:p w14:paraId="71A81D07" w14:textId="77777777" w:rsidR="005B10DA" w:rsidRDefault="005B10DA" w:rsidP="005B10DA">
      <w:r>
        <w:t xml:space="preserve"> </w:t>
      </w:r>
    </w:p>
    <w:p w14:paraId="596E8842" w14:textId="77777777" w:rsidR="005B10DA" w:rsidRDefault="005B10DA" w:rsidP="005B10DA">
      <w:r>
        <w:t>Saibou Haishutsu</w:t>
      </w:r>
    </w:p>
    <w:p w14:paraId="006E296B" w14:textId="77777777" w:rsidR="005B10DA" w:rsidRDefault="005B10DA" w:rsidP="005B10DA">
      <w:r>
        <w:t>(Ejeção da Regeneração Celular)</w:t>
      </w:r>
    </w:p>
    <w:p w14:paraId="1D378E64" w14:textId="77777777" w:rsidR="005B10DA" w:rsidRDefault="005B10DA" w:rsidP="005B10DA">
      <w:r>
        <w:t>Quem usa: Clã Jūgo</w:t>
      </w:r>
    </w:p>
    <w:p w14:paraId="775E65B9" w14:textId="77777777" w:rsidR="005B10DA" w:rsidRDefault="005B10DA" w:rsidP="005B10DA">
      <w:r>
        <w:t>Primeira aparição: Naruto Shippuden Episódio 143</w:t>
      </w:r>
    </w:p>
    <w:p w14:paraId="7B7155EA" w14:textId="77777777" w:rsidR="005B10DA" w:rsidRDefault="005B10DA" w:rsidP="005B10DA">
      <w:r>
        <w:t>Função: Suporte</w:t>
      </w:r>
    </w:p>
    <w:p w14:paraId="45F9E339" w14:textId="77777777" w:rsidR="005B10DA" w:rsidRDefault="005B10DA" w:rsidP="005B10DA">
      <w:r>
        <w:t>Rank: SS</w:t>
      </w:r>
    </w:p>
    <w:p w14:paraId="1E8EED3B" w14:textId="77777777" w:rsidR="005B10DA" w:rsidRDefault="005B10DA" w:rsidP="005B10DA">
      <w:r>
        <w:t>Atributo: Ninjutsu</w:t>
      </w:r>
    </w:p>
    <w:p w14:paraId="6C2FBD02" w14:textId="77777777" w:rsidR="005B10DA" w:rsidRDefault="005B10DA" w:rsidP="005B10DA">
      <w:r>
        <w:t>Distância: Física</w:t>
      </w:r>
    </w:p>
    <w:p w14:paraId="7E72E7FD" w14:textId="77777777" w:rsidR="005B10DA" w:rsidRDefault="005B10DA" w:rsidP="005B10DA">
      <w:r>
        <w:t>Selos: Nenhum</w:t>
      </w:r>
    </w:p>
    <w:p w14:paraId="193AD544" w14:textId="77777777" w:rsidR="005B10DA" w:rsidRDefault="005B10DA" w:rsidP="005B10DA">
      <w:r>
        <w:t>Requisito: Senninka Rank SS</w:t>
      </w:r>
    </w:p>
    <w:p w14:paraId="01144B07" w14:textId="77777777" w:rsidR="005B10DA" w:rsidRDefault="005B10DA" w:rsidP="005B10DA">
      <w:r>
        <w:tab/>
        <w:t xml:space="preserve">      Alvo que possua Modo Sennin ou técnica que utilize Senpou</w:t>
      </w:r>
    </w:p>
    <w:p w14:paraId="028EFD4D" w14:textId="77777777" w:rsidR="005B10DA" w:rsidRDefault="005B10DA" w:rsidP="005B10DA">
      <w:r>
        <w:t>Notas: Nenhum</w:t>
      </w:r>
    </w:p>
    <w:p w14:paraId="42981777" w14:textId="77777777" w:rsidR="005B10DA" w:rsidRDefault="005B10DA" w:rsidP="005B10DA">
      <w:r>
        <w:t>Descrição: Como o criador do Juinjutsu de Orochimaru e o possuidor de uma habilidade única do clã, Jūgo é capaz de dar sua carne para aqueles que são compatíveis com os selos amaldiçoados mencionados, assim curando quaisquer ferimentos que possam ter recebido. Como ele está transferindo suas células para o receptor, o próprio corpo de Jūgo regride em idade, tornando-se mais jovem em aparência. No entanto, os efeitos são temporários e podem ser revertidos usando o contraparte para esta técnica.</w:t>
      </w:r>
    </w:p>
    <w:p w14:paraId="5FC900D0" w14:textId="77777777" w:rsidR="005B10DA" w:rsidRDefault="005B10DA" w:rsidP="005B10DA">
      <w:r>
        <w:t>Dano:</w:t>
      </w:r>
      <w:r>
        <w:tab/>
        <w:t>Nenhum</w:t>
      </w:r>
    </w:p>
    <w:p w14:paraId="3D310F38" w14:textId="77777777" w:rsidR="005B10DA" w:rsidRDefault="005B10DA" w:rsidP="005B10DA">
      <w:r>
        <w:t>Gasto:</w:t>
      </w:r>
      <w:r>
        <w:tab/>
        <w:t>Equivalente a quantidade que o usuário transferir ao alvo em Pontos de Vida, Pontos de Chakra e/ou Pontos de Estâmina</w:t>
      </w:r>
    </w:p>
    <w:p w14:paraId="1E21A127" w14:textId="77777777" w:rsidR="005B10DA" w:rsidRDefault="005B10DA" w:rsidP="005B10DA">
      <w:r>
        <w:t>Efeito:</w:t>
      </w:r>
      <w:r>
        <w:tab/>
        <w:t>[Efeito Geral]</w:t>
      </w:r>
    </w:p>
    <w:p w14:paraId="0B30056D" w14:textId="77777777" w:rsidR="005B10DA" w:rsidRDefault="005B10DA" w:rsidP="005B10DA">
      <w:r>
        <w:tab/>
        <w:t>O usuário pode transferir seus Pontos de Vida, Chakra e/ou estâmina na quantidade que quiser para um alvo.</w:t>
      </w:r>
    </w:p>
    <w:p w14:paraId="4C4CD92D" w14:textId="77777777" w:rsidR="005B10DA" w:rsidRDefault="005B10DA" w:rsidP="005B10DA">
      <w:r>
        <w:tab/>
        <w:t>Remove todos os efeitos que o alvo houver recebido, desde que haviam sido causados por técnicas de rank Equivalente ou inferior ao desta técnica</w:t>
      </w:r>
    </w:p>
    <w:p w14:paraId="3B345E20" w14:textId="77777777" w:rsidR="005B10DA" w:rsidRDefault="005B10DA" w:rsidP="005B10DA">
      <w:r>
        <w:lastRenderedPageBreak/>
        <w:tab/>
        <w:t>Refaz membros ou orgãos perdidos ou destruidos do alvo</w:t>
      </w:r>
    </w:p>
    <w:p w14:paraId="630BD61A" w14:textId="77777777" w:rsidR="005B10DA" w:rsidRDefault="005B10DA" w:rsidP="005B10DA">
      <w:r>
        <w:tab/>
        <w:t>[Efeito Geral Interpretativo]</w:t>
      </w:r>
    </w:p>
    <w:p w14:paraId="58219389" w14:textId="77777777" w:rsidR="005B10DA" w:rsidRDefault="005B10DA" w:rsidP="005B10DA">
      <w:r>
        <w:tab/>
        <w:t xml:space="preserve">O usuário rejuvenesce fisicamente alguns anos a critério do mestre. Esse efeito tem duração a critério do mestre. </w:t>
      </w:r>
    </w:p>
    <w:p w14:paraId="1B25E4C9" w14:textId="77777777" w:rsidR="005B10DA" w:rsidRDefault="005B10DA" w:rsidP="005B10DA">
      <w:r>
        <w:tab/>
        <w:t>Se o usuário utilizar o Saibou Kyuuin o efeito acima é automaticamente cancelado</w:t>
      </w:r>
    </w:p>
    <w:p w14:paraId="17C6A9B8" w14:textId="77777777" w:rsidR="005B10DA" w:rsidRDefault="005B10DA" w:rsidP="005B10DA"/>
    <w:p w14:paraId="3B69C240" w14:textId="77777777" w:rsidR="005B10DA" w:rsidRDefault="005B10DA" w:rsidP="005B10DA">
      <w:r>
        <w:t xml:space="preserve"> </w:t>
      </w:r>
    </w:p>
    <w:p w14:paraId="634DD2E3" w14:textId="77777777" w:rsidR="005B10DA" w:rsidRDefault="005B10DA" w:rsidP="005B10DA">
      <w:r>
        <w:t>Funsha Zoufukuki Chouyaku</w:t>
      </w:r>
    </w:p>
    <w:p w14:paraId="3BA02CCD" w14:textId="77777777" w:rsidR="005B10DA" w:rsidRDefault="005B10DA" w:rsidP="005B10DA">
      <w:r>
        <w:t>(Pulo Impulsionado por Jato)</w:t>
      </w:r>
    </w:p>
    <w:p w14:paraId="0AE38240" w14:textId="77777777" w:rsidR="005B10DA" w:rsidRDefault="005B10DA" w:rsidP="005B10DA">
      <w:r>
        <w:t>Quem usa: Clã Jūgo</w:t>
      </w:r>
    </w:p>
    <w:p w14:paraId="5508998E" w14:textId="77777777" w:rsidR="005B10DA" w:rsidRDefault="005B10DA" w:rsidP="005B10DA">
      <w:r>
        <w:t>Primeira aparição: Naruto Shippuden Episodio 143</w:t>
      </w:r>
    </w:p>
    <w:p w14:paraId="45F7C14A" w14:textId="77777777" w:rsidR="005B10DA" w:rsidRDefault="005B10DA" w:rsidP="005B10DA">
      <w:r>
        <w:t>Função: Defesa ou Suporte</w:t>
      </w:r>
    </w:p>
    <w:p w14:paraId="4CBF1284" w14:textId="77777777" w:rsidR="005B10DA" w:rsidRDefault="005B10DA" w:rsidP="005B10DA">
      <w:r>
        <w:t>Rank: A</w:t>
      </w:r>
    </w:p>
    <w:p w14:paraId="59363B9A" w14:textId="77777777" w:rsidR="005B10DA" w:rsidRDefault="005B10DA" w:rsidP="005B10DA">
      <w:r>
        <w:t>Atributo: Ninjutsu</w:t>
      </w:r>
    </w:p>
    <w:p w14:paraId="10996122" w14:textId="77777777" w:rsidR="005B10DA" w:rsidRDefault="005B10DA" w:rsidP="005B10DA">
      <w:r>
        <w:t>Distância: Todas</w:t>
      </w:r>
    </w:p>
    <w:p w14:paraId="67301530" w14:textId="77777777" w:rsidR="005B10DA" w:rsidRDefault="005B10DA" w:rsidP="005B10DA">
      <w:r>
        <w:t>Selos: Nenhum</w:t>
      </w:r>
    </w:p>
    <w:p w14:paraId="3AA9C959" w14:textId="77777777" w:rsidR="005B10DA" w:rsidRDefault="005B10DA" w:rsidP="005B10DA">
      <w:r>
        <w:t>Requisito: Senninka Rank A</w:t>
      </w:r>
    </w:p>
    <w:p w14:paraId="1E9E3F4A" w14:textId="77777777" w:rsidR="005B10DA" w:rsidRDefault="005B10DA" w:rsidP="005B10DA">
      <w:r>
        <w:t>Notas: Nenhum</w:t>
      </w:r>
    </w:p>
    <w:p w14:paraId="37EEB933" w14:textId="77777777" w:rsidR="005B10DA" w:rsidRDefault="005B10DA" w:rsidP="005B10DA">
      <w:r>
        <w:t>Descrição: O usuário, enquanto em seu estado transformado, cria muitos canhões semelhantes a jatos nas costas para criar explosões muito poderosas. Ele então pula, dando-lhe força suficiente para manobrar rapidamente no ar, além de aumentar tremendamente sua velocidade no chão.</w:t>
      </w:r>
    </w:p>
    <w:p w14:paraId="5C439FA9" w14:textId="77777777" w:rsidR="005B10DA" w:rsidRDefault="005B10DA" w:rsidP="005B10DA">
      <w:r>
        <w:t>Dano:</w:t>
      </w:r>
      <w:r>
        <w:tab/>
        <w:t>+30 de dano em Taijutsu ou Bukijutsu</w:t>
      </w:r>
    </w:p>
    <w:p w14:paraId="2950F0D6" w14:textId="77777777" w:rsidR="005B10DA" w:rsidRDefault="005B10DA" w:rsidP="005B10DA">
      <w:r>
        <w:t>Gasto:</w:t>
      </w:r>
      <w:r>
        <w:tab/>
        <w:t>100 pontos de Chakra</w:t>
      </w:r>
    </w:p>
    <w:p w14:paraId="2133FE70" w14:textId="77777777" w:rsidR="005B10DA" w:rsidRDefault="005B10DA" w:rsidP="005B10DA">
      <w:r>
        <w:t>Efeito:</w:t>
      </w:r>
      <w:r>
        <w:tab/>
        <w:t>Permite o usuário se mover a todas as distâncias</w:t>
      </w:r>
    </w:p>
    <w:p w14:paraId="62B4C71B" w14:textId="77777777" w:rsidR="005B10DA" w:rsidRDefault="005B10DA" w:rsidP="005B10DA">
      <w:r>
        <w:tab/>
        <w:t>+4 em rolagens de Taijutsu e Bukijutsu em ações ofensivas</w:t>
      </w:r>
    </w:p>
    <w:p w14:paraId="4C474E65" w14:textId="77777777" w:rsidR="005B10DA" w:rsidRDefault="005B10DA" w:rsidP="005B10DA">
      <w:r>
        <w:tab/>
        <w:t>+4 em rolagens de Taijutsu, Bukijutsu e Esquiva em ações defensivas</w:t>
      </w:r>
    </w:p>
    <w:p w14:paraId="66974EA2" w14:textId="77777777" w:rsidR="005B10DA" w:rsidRDefault="005B10DA" w:rsidP="005B10DA"/>
    <w:p w14:paraId="55B083CD" w14:textId="77777777" w:rsidR="005B10DA" w:rsidRDefault="005B10DA" w:rsidP="005B10DA">
      <w:r>
        <w:t>Taijutsus</w:t>
      </w:r>
    </w:p>
    <w:p w14:paraId="6FBD3F57" w14:textId="77777777" w:rsidR="005B10DA" w:rsidRDefault="005B10DA" w:rsidP="005B10DA">
      <w:r>
        <w:lastRenderedPageBreak/>
        <w:t xml:space="preserve"> </w:t>
      </w:r>
    </w:p>
    <w:p w14:paraId="4A33CDB6" w14:textId="77777777" w:rsidR="005B10DA" w:rsidRDefault="005B10DA" w:rsidP="005B10DA">
      <w:r>
        <w:t>Kassokuken: Ichishiki</w:t>
      </w:r>
    </w:p>
    <w:p w14:paraId="4067A88B" w14:textId="77777777" w:rsidR="005B10DA" w:rsidRDefault="005B10DA" w:rsidP="005B10DA">
      <w:r>
        <w:t>(Punho Pistão: Estilo Um)</w:t>
      </w:r>
    </w:p>
    <w:p w14:paraId="63B9A5C6" w14:textId="77777777" w:rsidR="005B10DA" w:rsidRDefault="005B10DA" w:rsidP="005B10DA">
      <w:r>
        <w:t>Quem usa: Clã Jūgo</w:t>
      </w:r>
    </w:p>
    <w:p w14:paraId="64198F7E" w14:textId="77777777" w:rsidR="005B10DA" w:rsidRDefault="005B10DA" w:rsidP="005B10DA">
      <w:r>
        <w:t>Primeira aparição: Naruto Shippuden Episódio 143</w:t>
      </w:r>
    </w:p>
    <w:p w14:paraId="43A2CA90" w14:textId="77777777" w:rsidR="005B10DA" w:rsidRDefault="005B10DA" w:rsidP="005B10DA">
      <w:r>
        <w:t>Função: Ataque</w:t>
      </w:r>
    </w:p>
    <w:p w14:paraId="5741BE78" w14:textId="77777777" w:rsidR="005B10DA" w:rsidRDefault="005B10DA" w:rsidP="005B10DA">
      <w:r>
        <w:t>Rank: SS</w:t>
      </w:r>
    </w:p>
    <w:p w14:paraId="1034D85D" w14:textId="77777777" w:rsidR="005B10DA" w:rsidRDefault="005B10DA" w:rsidP="005B10DA">
      <w:r>
        <w:t>Atributo: Taijutsu</w:t>
      </w:r>
    </w:p>
    <w:p w14:paraId="565D284C" w14:textId="77777777" w:rsidR="005B10DA" w:rsidRDefault="005B10DA" w:rsidP="005B10DA">
      <w:r>
        <w:t>Distância: Física á Curta</w:t>
      </w:r>
    </w:p>
    <w:p w14:paraId="4EDFD482" w14:textId="77777777" w:rsidR="005B10DA" w:rsidRDefault="005B10DA" w:rsidP="005B10DA">
      <w:r>
        <w:t>Selos: Nenhum</w:t>
      </w:r>
    </w:p>
    <w:p w14:paraId="7BE86474" w14:textId="77777777" w:rsidR="005B10DA" w:rsidRDefault="005B10DA" w:rsidP="005B10DA">
      <w:r>
        <w:t>Requisito: Senninka Rank SS</w:t>
      </w:r>
    </w:p>
    <w:p w14:paraId="1D629F31" w14:textId="77777777" w:rsidR="005B10DA" w:rsidRDefault="005B10DA" w:rsidP="005B10DA">
      <w:r>
        <w:tab/>
        <w:t xml:space="preserve">      Kassokuken</w:t>
      </w:r>
    </w:p>
    <w:p w14:paraId="6B81E7C0" w14:textId="77777777" w:rsidR="005B10DA" w:rsidRDefault="005B10DA" w:rsidP="005B10DA">
      <w:r>
        <w:tab/>
        <w:t xml:space="preserve">      Funsha Zoufukuki Chouyaku</w:t>
      </w:r>
    </w:p>
    <w:p w14:paraId="71A49F7E" w14:textId="77777777" w:rsidR="005B10DA" w:rsidRDefault="005B10DA" w:rsidP="005B10DA">
      <w:r>
        <w:t>Notas: Nenhum</w:t>
      </w:r>
    </w:p>
    <w:p w14:paraId="53879098" w14:textId="77777777" w:rsidR="005B10DA" w:rsidRDefault="005B10DA" w:rsidP="005B10DA">
      <w:r>
        <w:t>Descrição: O usuário usa sua transformação para aumentar os braços e criar canhões de jato, aumentando o poder de ataque e de arremesso. Esta é uma versão mais poderosa do Kassokuken, com a combinação do Funsha Zoufukuki Chouyaku.</w:t>
      </w:r>
    </w:p>
    <w:p w14:paraId="12C2FFBF" w14:textId="77777777" w:rsidR="005B10DA" w:rsidRDefault="005B10DA" w:rsidP="005B10DA">
      <w:r>
        <w:t>Dano:</w:t>
      </w:r>
      <w:r>
        <w:tab/>
        <w:t>350 + Senninka</w:t>
      </w:r>
    </w:p>
    <w:p w14:paraId="5DDA04C6" w14:textId="77777777" w:rsidR="005B10DA" w:rsidRDefault="005B10DA" w:rsidP="005B10DA">
      <w:r>
        <w:t>Gasto:</w:t>
      </w:r>
      <w:r>
        <w:tab/>
        <w:t>125 pontos de Chakra e 125 pontos de Estâmina</w:t>
      </w:r>
    </w:p>
    <w:p w14:paraId="0FF5F739" w14:textId="77777777" w:rsidR="005B10DA" w:rsidRDefault="005B10DA" w:rsidP="005B10DA">
      <w:r>
        <w:t>Efeito:</w:t>
      </w:r>
      <w:r>
        <w:tab/>
        <w:t>Nenhum</w:t>
      </w:r>
    </w:p>
    <w:p w14:paraId="6A1A10A2" w14:textId="77777777" w:rsidR="005B10DA" w:rsidRDefault="005B10DA" w:rsidP="005B10DA"/>
    <w:p w14:paraId="04FD0945" w14:textId="77777777" w:rsidR="005B10DA" w:rsidRDefault="005B10DA" w:rsidP="005B10DA">
      <w:r>
        <w:t xml:space="preserve"> </w:t>
      </w:r>
    </w:p>
    <w:p w14:paraId="7A595D8D" w14:textId="77777777" w:rsidR="005B10DA" w:rsidRDefault="005B10DA" w:rsidP="005B10DA">
      <w:r>
        <w:t>Kusari</w:t>
      </w:r>
    </w:p>
    <w:p w14:paraId="5166E0FC" w14:textId="77777777" w:rsidR="005B10DA" w:rsidRDefault="005B10DA" w:rsidP="005B10DA">
      <w:r>
        <w:t>(Corrente)</w:t>
      </w:r>
    </w:p>
    <w:p w14:paraId="72D1F9A3" w14:textId="77777777" w:rsidR="005B10DA" w:rsidRDefault="005B10DA" w:rsidP="005B10DA">
      <w:r>
        <w:t>Quem usa: Clã Jūgo</w:t>
      </w:r>
    </w:p>
    <w:p w14:paraId="7C62D71A" w14:textId="77777777" w:rsidR="005B10DA" w:rsidRDefault="005B10DA" w:rsidP="005B10DA">
      <w:r>
        <w:t>Primeira aparição: Naruto Shippuden Episódio 143</w:t>
      </w:r>
    </w:p>
    <w:p w14:paraId="76E2E811" w14:textId="77777777" w:rsidR="005B10DA" w:rsidRDefault="005B10DA" w:rsidP="005B10DA">
      <w:r>
        <w:t>Função: Ataque, Defesa ou Suporte</w:t>
      </w:r>
    </w:p>
    <w:p w14:paraId="79EDDC78" w14:textId="77777777" w:rsidR="005B10DA" w:rsidRDefault="005B10DA" w:rsidP="005B10DA">
      <w:r>
        <w:t>Rank: B</w:t>
      </w:r>
    </w:p>
    <w:p w14:paraId="352FD105" w14:textId="77777777" w:rsidR="005B10DA" w:rsidRDefault="005B10DA" w:rsidP="005B10DA">
      <w:r>
        <w:lastRenderedPageBreak/>
        <w:t>Atributo: Taijutsu</w:t>
      </w:r>
    </w:p>
    <w:p w14:paraId="0672762D" w14:textId="77777777" w:rsidR="005B10DA" w:rsidRDefault="005B10DA" w:rsidP="005B10DA">
      <w:r>
        <w:t>Distância: Todas</w:t>
      </w:r>
    </w:p>
    <w:p w14:paraId="702C4927" w14:textId="77777777" w:rsidR="005B10DA" w:rsidRDefault="005B10DA" w:rsidP="005B10DA">
      <w:r>
        <w:t>Selos: Nenhum</w:t>
      </w:r>
    </w:p>
    <w:p w14:paraId="6DFF4ED5" w14:textId="77777777" w:rsidR="005B10DA" w:rsidRDefault="005B10DA" w:rsidP="005B10DA">
      <w:r>
        <w:t>Requisito: Senninka Rank B</w:t>
      </w:r>
    </w:p>
    <w:p w14:paraId="76803058" w14:textId="77777777" w:rsidR="005B10DA" w:rsidRDefault="005B10DA" w:rsidP="005B10DA">
      <w:r>
        <w:t>Notas: Nenhum</w:t>
      </w:r>
    </w:p>
    <w:p w14:paraId="2ECBA09F" w14:textId="77777777" w:rsidR="005B10DA" w:rsidRDefault="005B10DA" w:rsidP="005B10DA">
      <w:r>
        <w:t>Descrição: O usuário pode fazer com que seu braço se estique, cobrindo distâncias muito maiores que seu próprio corpo, permitindo que ele faça muitas coisas como recuperar seus aliados caídos ou arremessar seus oponentes.</w:t>
      </w:r>
    </w:p>
    <w:p w14:paraId="54DDC8F4" w14:textId="77777777" w:rsidR="005B10DA" w:rsidRDefault="005B10DA" w:rsidP="005B10DA">
      <w:r>
        <w:t>Dano:</w:t>
      </w:r>
      <w:r>
        <w:tab/>
        <w:t>72 + Senninka</w:t>
      </w:r>
    </w:p>
    <w:p w14:paraId="5B7326A2" w14:textId="77777777" w:rsidR="005B10DA" w:rsidRDefault="005B10DA" w:rsidP="005B10DA">
      <w:r>
        <w:t>Gasto:</w:t>
      </w:r>
      <w:r>
        <w:tab/>
        <w:t>35 pontos de Chakra e 35 pontos de Estâmina</w:t>
      </w:r>
    </w:p>
    <w:p w14:paraId="6B9E0790" w14:textId="77777777" w:rsidR="005B10DA" w:rsidRDefault="005B10DA" w:rsidP="005B10DA">
      <w:r>
        <w:t>Efeito:</w:t>
      </w:r>
      <w:r>
        <w:tab/>
        <w:t>+2 na rolagem de Bloqueio Físico</w:t>
      </w:r>
    </w:p>
    <w:p w14:paraId="2895230A" w14:textId="77777777" w:rsidR="005B10DA" w:rsidRDefault="005B10DA" w:rsidP="005B10DA">
      <w:r>
        <w:tab/>
        <w:t>Permite o usuário pegar um objeto, criatura aliada ou pessoa aliada e o trazer até o usuário a qualquer distância.</w:t>
      </w:r>
    </w:p>
    <w:p w14:paraId="7C6DF6B1" w14:textId="77777777" w:rsidR="005B10DA" w:rsidRDefault="005B10DA" w:rsidP="005B10DA"/>
    <w:p w14:paraId="219DF01F" w14:textId="77777777" w:rsidR="005B10DA" w:rsidRDefault="005B10DA" w:rsidP="005B10DA">
      <w:r>
        <w:t>Tai-Bukijutsu</w:t>
      </w:r>
    </w:p>
    <w:p w14:paraId="431186A4" w14:textId="77777777" w:rsidR="005B10DA" w:rsidRDefault="005B10DA" w:rsidP="005B10DA"/>
    <w:p w14:paraId="12670FF5" w14:textId="77777777" w:rsidR="005B10DA" w:rsidRDefault="005B10DA" w:rsidP="005B10DA">
      <w:r>
        <w:t xml:space="preserve"> </w:t>
      </w:r>
    </w:p>
    <w:p w14:paraId="16DBDD55" w14:textId="77777777" w:rsidR="005B10DA" w:rsidRDefault="005B10DA" w:rsidP="005B10DA">
      <w:r>
        <w:t>Kassokuken</w:t>
      </w:r>
    </w:p>
    <w:p w14:paraId="0BC6C99E" w14:textId="77777777" w:rsidR="005B10DA" w:rsidRDefault="005B10DA" w:rsidP="005B10DA">
      <w:r>
        <w:t>(Punho Pistão)</w:t>
      </w:r>
    </w:p>
    <w:p w14:paraId="64316DAA" w14:textId="77777777" w:rsidR="005B10DA" w:rsidRDefault="005B10DA" w:rsidP="005B10DA">
      <w:r>
        <w:t>Quem usa: Clã Jūgo</w:t>
      </w:r>
    </w:p>
    <w:p w14:paraId="57490699" w14:textId="77777777" w:rsidR="005B10DA" w:rsidRDefault="005B10DA" w:rsidP="005B10DA">
      <w:r>
        <w:t>Primeira aparição: Naruto Shippuden Episódio 117</w:t>
      </w:r>
    </w:p>
    <w:p w14:paraId="278EEE61" w14:textId="77777777" w:rsidR="005B10DA" w:rsidRDefault="005B10DA" w:rsidP="005B10DA">
      <w:r>
        <w:t>Função: Ataque</w:t>
      </w:r>
    </w:p>
    <w:p w14:paraId="315BCE10" w14:textId="77777777" w:rsidR="005B10DA" w:rsidRDefault="005B10DA" w:rsidP="005B10DA">
      <w:r>
        <w:t>Rank: A</w:t>
      </w:r>
    </w:p>
    <w:p w14:paraId="29FD18F3" w14:textId="77777777" w:rsidR="005B10DA" w:rsidRDefault="005B10DA" w:rsidP="005B10DA">
      <w:r>
        <w:t>Atributo: Tai-Bukijutsu</w:t>
      </w:r>
    </w:p>
    <w:p w14:paraId="6DB2F3A6" w14:textId="77777777" w:rsidR="005B10DA" w:rsidRDefault="005B10DA" w:rsidP="005B10DA">
      <w:r>
        <w:t>Distância: Físico</w:t>
      </w:r>
    </w:p>
    <w:p w14:paraId="053A0B30" w14:textId="77777777" w:rsidR="005B10DA" w:rsidRDefault="005B10DA" w:rsidP="005B10DA">
      <w:r>
        <w:t>Selos: Nenhum</w:t>
      </w:r>
    </w:p>
    <w:p w14:paraId="1ECBE8DC" w14:textId="77777777" w:rsidR="005B10DA" w:rsidRDefault="005B10DA" w:rsidP="005B10DA">
      <w:r>
        <w:t>Requisito: Senninka Rank B</w:t>
      </w:r>
    </w:p>
    <w:p w14:paraId="0FB11126" w14:textId="77777777" w:rsidR="005B10DA" w:rsidRDefault="005B10DA" w:rsidP="005B10DA">
      <w:r>
        <w:t>Notas: Nenhum</w:t>
      </w:r>
    </w:p>
    <w:p w14:paraId="16EB8E63" w14:textId="77777777" w:rsidR="005B10DA" w:rsidRDefault="005B10DA" w:rsidP="005B10DA">
      <w:r>
        <w:lastRenderedPageBreak/>
        <w:t>Descrição: Enquanto estiver usando sua habilidade Senninka, o usuário pode transformar seu braço em um pistão para aumentar seu poder de ataque. Para aumentar ainda mais, o usuário pode formar jatos nas mãos ou cotovelos.</w:t>
      </w:r>
    </w:p>
    <w:p w14:paraId="65C22C8D" w14:textId="77777777" w:rsidR="005B10DA" w:rsidRDefault="005B10DA" w:rsidP="005B10DA">
      <w:r>
        <w:t>Dano:</w:t>
      </w:r>
      <w:r>
        <w:tab/>
        <w:t>100 + Senninka</w:t>
      </w:r>
    </w:p>
    <w:p w14:paraId="65340D17" w14:textId="77777777" w:rsidR="005B10DA" w:rsidRDefault="005B10DA" w:rsidP="005B10DA">
      <w:r>
        <w:t>Gasto:</w:t>
      </w:r>
      <w:r>
        <w:tab/>
        <w:t>35 pontos de Chakra e 35 pontos de Estâmina</w:t>
      </w:r>
    </w:p>
    <w:p w14:paraId="18E70C77" w14:textId="77777777" w:rsidR="005B10DA" w:rsidRDefault="005B10DA" w:rsidP="005B10DA">
      <w:r>
        <w:t>Efeito:</w:t>
      </w:r>
      <w:r>
        <w:tab/>
        <w:t>Nenhum</w:t>
      </w:r>
    </w:p>
    <w:p w14:paraId="72D5F44A" w14:textId="77777777" w:rsidR="005B10DA" w:rsidRDefault="005B10DA" w:rsidP="005B10DA"/>
    <w:p w14:paraId="1509AA87" w14:textId="77777777" w:rsidR="005B10DA" w:rsidRDefault="005B10DA" w:rsidP="005B10DA">
      <w:r>
        <w:t xml:space="preserve"> </w:t>
      </w:r>
    </w:p>
    <w:p w14:paraId="2EDFC965" w14:textId="77777777" w:rsidR="005B10DA" w:rsidRDefault="005B10DA" w:rsidP="005B10DA">
      <w:r>
        <w:t>Kenhakaimono</w:t>
      </w:r>
    </w:p>
    <w:p w14:paraId="5A3E050D" w14:textId="77777777" w:rsidR="005B10DA" w:rsidRDefault="005B10DA" w:rsidP="005B10DA">
      <w:r>
        <w:t>(Punho de Lâmina Destruidor)</w:t>
      </w:r>
    </w:p>
    <w:p w14:paraId="1854AA01" w14:textId="77777777" w:rsidR="005B10DA" w:rsidRDefault="005B10DA" w:rsidP="005B10DA">
      <w:r>
        <w:t>Quem usa: Clã Jūgo</w:t>
      </w:r>
    </w:p>
    <w:p w14:paraId="030A9985" w14:textId="77777777" w:rsidR="005B10DA" w:rsidRDefault="005B10DA" w:rsidP="005B10DA">
      <w:r>
        <w:t>Primeira aparição: Naruto Shippuden Episódio 117</w:t>
      </w:r>
    </w:p>
    <w:p w14:paraId="48B03CC9" w14:textId="77777777" w:rsidR="005B10DA" w:rsidRDefault="005B10DA" w:rsidP="005B10DA">
      <w:r>
        <w:t>Função: Armamento</w:t>
      </w:r>
    </w:p>
    <w:p w14:paraId="2C18D113" w14:textId="77777777" w:rsidR="005B10DA" w:rsidRDefault="005B10DA" w:rsidP="005B10DA">
      <w:r>
        <w:t>Rank: B</w:t>
      </w:r>
    </w:p>
    <w:p w14:paraId="4F199F84" w14:textId="77777777" w:rsidR="005B10DA" w:rsidRDefault="005B10DA" w:rsidP="005B10DA">
      <w:r>
        <w:t>Atributo: Tai-Bukijutsu</w:t>
      </w:r>
    </w:p>
    <w:p w14:paraId="25096E16" w14:textId="77777777" w:rsidR="005B10DA" w:rsidRDefault="005B10DA" w:rsidP="005B10DA">
      <w:r>
        <w:t>Distância: Usuário</w:t>
      </w:r>
    </w:p>
    <w:p w14:paraId="75D10161" w14:textId="77777777" w:rsidR="005B10DA" w:rsidRDefault="005B10DA" w:rsidP="005B10DA">
      <w:r>
        <w:t>Requisito: Senninka Rank B</w:t>
      </w:r>
    </w:p>
    <w:p w14:paraId="6E2ED9B3" w14:textId="77777777" w:rsidR="005B10DA" w:rsidRDefault="005B10DA" w:rsidP="005B10DA">
      <w:r>
        <w:t>Selos: Nenhum</w:t>
      </w:r>
    </w:p>
    <w:p w14:paraId="1662A4C9" w14:textId="77777777" w:rsidR="005B10DA" w:rsidRDefault="005B10DA" w:rsidP="005B10DA">
      <w:r>
        <w:t>Notas: Essa arma pode receber bônus de estilos de luta.</w:t>
      </w:r>
    </w:p>
    <w:p w14:paraId="61587721" w14:textId="77777777" w:rsidR="005B10DA" w:rsidRDefault="005B10DA" w:rsidP="005B10DA">
      <w:r>
        <w:tab/>
        <w:t>O machado pode ser desfeito quando o usuário desejar, como uma ação livre.</w:t>
      </w:r>
    </w:p>
    <w:p w14:paraId="19DF0B1A" w14:textId="77777777" w:rsidR="005B10DA" w:rsidRDefault="005B10DA" w:rsidP="005B10DA">
      <w:r>
        <w:t>Descrição: Usando seu Senninka, o usuário forma um machado em seu braço, que provou ser durável o suficiente para bloquear espadas gigantes e lâminas de chakra sem ser danificado</w:t>
      </w:r>
    </w:p>
    <w:p w14:paraId="1CB99D52" w14:textId="77777777" w:rsidR="005B10DA" w:rsidRDefault="005B10DA" w:rsidP="005B10DA">
      <w:r>
        <w:t>Dano: 50 + Senninka + Resultado do acerto por ataque</w:t>
      </w:r>
    </w:p>
    <w:p w14:paraId="17D50119" w14:textId="77777777" w:rsidR="005B10DA" w:rsidRDefault="005B10DA" w:rsidP="005B10DA">
      <w:r>
        <w:t>Gasto: 70 pontos de Chakra para criar o armamento</w:t>
      </w:r>
    </w:p>
    <w:p w14:paraId="6197D94C" w14:textId="77777777" w:rsidR="005B10DA" w:rsidRDefault="005B10DA" w:rsidP="005B10DA">
      <w:r>
        <w:tab/>
        <w:t>Resultado do acerto em pontos de estâmina por ataque com o armamento</w:t>
      </w:r>
    </w:p>
    <w:p w14:paraId="6E4E4609" w14:textId="197821D0" w:rsidR="00404923" w:rsidRPr="005B10DA" w:rsidRDefault="005B10DA" w:rsidP="005B10DA">
      <w:r>
        <w:t>Efeito:</w:t>
      </w:r>
      <w:r>
        <w:tab/>
        <w:t>O machado possui 70 pontos de vida.</w:t>
      </w:r>
    </w:p>
    <w:sectPr w:rsidR="00404923" w:rsidRPr="005B10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8B"/>
    <w:rsid w:val="00404923"/>
    <w:rsid w:val="005B10DA"/>
    <w:rsid w:val="00644AAB"/>
    <w:rsid w:val="00684DD1"/>
    <w:rsid w:val="00E12F8B"/>
    <w:rsid w:val="00F56D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3C2DF-EF2D-4B72-8CD5-DEB9F8AA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1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1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12F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12F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12F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12F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12F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12F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12F8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12F8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12F8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12F8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12F8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12F8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12F8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12F8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12F8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12F8B"/>
    <w:rPr>
      <w:rFonts w:eastAsiaTheme="majorEastAsia" w:cstheme="majorBidi"/>
      <w:color w:val="272727" w:themeColor="text1" w:themeTint="D8"/>
    </w:rPr>
  </w:style>
  <w:style w:type="paragraph" w:styleId="Ttulo">
    <w:name w:val="Title"/>
    <w:basedOn w:val="Normal"/>
    <w:next w:val="Normal"/>
    <w:link w:val="TtuloChar"/>
    <w:uiPriority w:val="10"/>
    <w:qFormat/>
    <w:rsid w:val="00E1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12F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12F8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12F8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12F8B"/>
    <w:pPr>
      <w:spacing w:before="160"/>
      <w:jc w:val="center"/>
    </w:pPr>
    <w:rPr>
      <w:i/>
      <w:iCs/>
      <w:color w:val="404040" w:themeColor="text1" w:themeTint="BF"/>
    </w:rPr>
  </w:style>
  <w:style w:type="character" w:customStyle="1" w:styleId="CitaoChar">
    <w:name w:val="Citação Char"/>
    <w:basedOn w:val="Fontepargpadro"/>
    <w:link w:val="Citao"/>
    <w:uiPriority w:val="29"/>
    <w:rsid w:val="00E12F8B"/>
    <w:rPr>
      <w:i/>
      <w:iCs/>
      <w:color w:val="404040" w:themeColor="text1" w:themeTint="BF"/>
    </w:rPr>
  </w:style>
  <w:style w:type="paragraph" w:styleId="PargrafodaLista">
    <w:name w:val="List Paragraph"/>
    <w:basedOn w:val="Normal"/>
    <w:uiPriority w:val="34"/>
    <w:qFormat/>
    <w:rsid w:val="00E12F8B"/>
    <w:pPr>
      <w:ind w:left="720"/>
      <w:contextualSpacing/>
    </w:pPr>
  </w:style>
  <w:style w:type="character" w:styleId="nfaseIntensa">
    <w:name w:val="Intense Emphasis"/>
    <w:basedOn w:val="Fontepargpadro"/>
    <w:uiPriority w:val="21"/>
    <w:qFormat/>
    <w:rsid w:val="00E12F8B"/>
    <w:rPr>
      <w:i/>
      <w:iCs/>
      <w:color w:val="0F4761" w:themeColor="accent1" w:themeShade="BF"/>
    </w:rPr>
  </w:style>
  <w:style w:type="paragraph" w:styleId="CitaoIntensa">
    <w:name w:val="Intense Quote"/>
    <w:basedOn w:val="Normal"/>
    <w:next w:val="Normal"/>
    <w:link w:val="CitaoIntensaChar"/>
    <w:uiPriority w:val="30"/>
    <w:qFormat/>
    <w:rsid w:val="00E1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12F8B"/>
    <w:rPr>
      <w:i/>
      <w:iCs/>
      <w:color w:val="0F4761" w:themeColor="accent1" w:themeShade="BF"/>
    </w:rPr>
  </w:style>
  <w:style w:type="character" w:styleId="RefernciaIntensa">
    <w:name w:val="Intense Reference"/>
    <w:basedOn w:val="Fontepargpadro"/>
    <w:uiPriority w:val="32"/>
    <w:qFormat/>
    <w:rsid w:val="00E12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1881</Words>
  <Characters>10161</Characters>
  <Application>Microsoft Office Word</Application>
  <DocSecurity>0</DocSecurity>
  <Lines>84</Lines>
  <Paragraphs>24</Paragraphs>
  <ScaleCrop>false</ScaleCrop>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2025-12-11T18:06:00Z</dcterms:created>
  <dcterms:modified xsi:type="dcterms:W3CDTF">2025-12-11T18:06:00Z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35984bda-07b8-4e52-a27a-0957c22f34de</vt:lpwstr>
  </property>
</Properties>
</file>