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28A83E6">
      <w:bookmarkStart w:name="_GoBack" w:id="0"/>
      <w:bookmarkEnd w:id="0"/>
      <w:r w:rsidR="142D3DF9">
        <w:rPr/>
        <w:t>Hi this is demo repo</w:t>
      </w:r>
    </w:p>
    <w:p w:rsidR="142D3DF9" w:rsidP="142D3DF9" w:rsidRDefault="142D3DF9" w14:paraId="36B5DB28" w14:textId="711705A3">
      <w:pPr>
        <w:pStyle w:val="Normal"/>
      </w:pPr>
    </w:p>
    <w:p w:rsidR="142D3DF9" w:rsidP="142D3DF9" w:rsidRDefault="142D3DF9" w14:paraId="1655C31F" w14:textId="2EF9BDA9">
      <w:pPr>
        <w:pStyle w:val="Normal"/>
      </w:pPr>
      <w:r w:rsidR="142D3DF9">
        <w:rPr/>
        <w:t>2</w:t>
      </w:r>
      <w:r w:rsidRPr="142D3DF9" w:rsidR="142D3DF9">
        <w:rPr>
          <w:vertAlign w:val="superscript"/>
        </w:rPr>
        <w:t>nd</w:t>
      </w:r>
      <w:r w:rsidR="142D3DF9">
        <w:rPr/>
        <w:t xml:space="preserve"> time data …............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65E6FC"/>
    <w:rsid w:val="142D3DF9"/>
    <w:rsid w:val="4865E6FC"/>
    <w:rsid w:val="72BD8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E6FC"/>
  <w15:chartTrackingRefBased/>
  <w15:docId w15:val="{F99BD3FB-0E0B-41B5-BD79-26A1235A55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2022-05-13T01:48:05.9305695Z</dcterms:created>
  <dcterms:modified xsi:type="dcterms:W3CDTF">2022-05-13T04:44:38.9721907Z</dcterms:modified>
  <dc:creator>Foyez Ahmed</dc:creator>
  <lastModifiedBy>Foyez Ahmed</lastModifiedBy>
</coreProperties>
</file>