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E0" w:rsidRDefault="00E16985">
      <w:r>
        <w:rPr>
          <w:rFonts w:hint="eastAsia"/>
        </w:rPr>
        <w:t>博客搜索界面：</w:t>
      </w:r>
    </w:p>
    <w:p w:rsidR="00CD3FF8" w:rsidRDefault="00E16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搜索时在博客的摘要，标题，标签中匹配</w:t>
      </w:r>
      <w:r w:rsidR="00CD3FF8">
        <w:rPr>
          <w:rFonts w:hint="eastAsia"/>
        </w:rPr>
        <w:t>关键</w:t>
      </w:r>
      <w:bookmarkStart w:id="0" w:name="_GoBack"/>
      <w:bookmarkEnd w:id="0"/>
    </w:p>
    <w:sectPr w:rsidR="00CD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CB" w:rsidRDefault="006C29CB" w:rsidP="00E16985">
      <w:r>
        <w:separator/>
      </w:r>
    </w:p>
  </w:endnote>
  <w:endnote w:type="continuationSeparator" w:id="0">
    <w:p w:rsidR="006C29CB" w:rsidRDefault="006C29CB" w:rsidP="00E1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CB" w:rsidRDefault="006C29CB" w:rsidP="00E16985">
      <w:r>
        <w:separator/>
      </w:r>
    </w:p>
  </w:footnote>
  <w:footnote w:type="continuationSeparator" w:id="0">
    <w:p w:rsidR="006C29CB" w:rsidRDefault="006C29CB" w:rsidP="00E16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BA"/>
    <w:rsid w:val="006C29CB"/>
    <w:rsid w:val="007845E0"/>
    <w:rsid w:val="00CD3FF8"/>
    <w:rsid w:val="00E16985"/>
    <w:rsid w:val="00E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1CEB6-2185-4879-B8D9-F644DCD4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2</cp:revision>
  <dcterms:created xsi:type="dcterms:W3CDTF">2017-03-13T11:55:00Z</dcterms:created>
  <dcterms:modified xsi:type="dcterms:W3CDTF">2017-03-13T12:06:00Z</dcterms:modified>
</cp:coreProperties>
</file>