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6E14A621" w:rsidR="00303860" w:rsidRDefault="00303860">
      <w:r>
        <w:t>Week 4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6673F1E1" w14:textId="6D94C605" w:rsidR="00303860" w:rsidRDefault="00303860">
      <w:r>
        <w:t>GitHub Repository:</w:t>
      </w:r>
    </w:p>
    <w:p w14:paraId="140B21AC" w14:textId="77777777" w:rsidR="00303860" w:rsidRDefault="00303860"/>
    <w:p w14:paraId="422182B1" w14:textId="1B44047D" w:rsidR="00303860" w:rsidRDefault="00303860">
      <w:hyperlink r:id="rId4" w:history="1">
        <w:r w:rsidRPr="00640F21">
          <w:rPr>
            <w:rStyle w:val="Hyperlink"/>
          </w:rPr>
          <w:t>https://github.com/Fraju-pc/Assignments/tree/main/Week-04-ECMAScript_6_and_Intermediate_JavaScript</w:t>
        </w:r>
      </w:hyperlink>
    </w:p>
    <w:p w14:paraId="619AA756" w14:textId="77777777" w:rsidR="00303860" w:rsidRDefault="00303860"/>
    <w:p w14:paraId="3DE10944" w14:textId="6730E650" w:rsidR="00303860" w:rsidRDefault="00303860">
      <w:r>
        <w:t>YouTube Video:</w:t>
      </w:r>
    </w:p>
    <w:p w14:paraId="5F959C46" w14:textId="77777777" w:rsidR="00303860" w:rsidRDefault="00303860"/>
    <w:p w14:paraId="5007E9C1" w14:textId="1D5E00E3" w:rsidR="00303860" w:rsidRDefault="00303860">
      <w:hyperlink r:id="rId5" w:history="1">
        <w:r w:rsidRPr="00640F21">
          <w:rPr>
            <w:rStyle w:val="Hyperlink"/>
          </w:rPr>
          <w:t>https://youtu.be/7K44zIbp96A</w:t>
        </w:r>
      </w:hyperlink>
    </w:p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30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7K44zIbp96A" TargetMode="External"/><Relationship Id="rId4" Type="http://schemas.openxmlformats.org/officeDocument/2006/relationships/hyperlink" Target="https://github.com/Fraju-pc/Assignments/tree/main/Week-04-ECMAScript_6_and_Intermediate_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2023-04-23T21:07:00Z</dcterms:created>
  <dcterms:modified xsi:type="dcterms:W3CDTF">2023-04-23T21:16:00Z</dcterms:modified>
</cp:coreProperties>
</file>