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385F" w14:textId="2FC3745B" w:rsidR="00D471D5" w:rsidRPr="00D471D5" w:rsidRDefault="00B84FCD" w:rsidP="00D471D5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Crear gráficamente una base de datos</w:t>
      </w:r>
      <w:r w:rsidR="00D471D5" w:rsidRPr="00D471D5">
        <w:rPr>
          <w:rFonts w:ascii="Times New Roman" w:hAnsi="Times New Roman"/>
          <w:b/>
          <w:sz w:val="28"/>
          <w:szCs w:val="28"/>
          <w:u w:val="single"/>
        </w:rPr>
        <w:t xml:space="preserve"> con MySQL </w:t>
      </w:r>
    </w:p>
    <w:p w14:paraId="08DC97A4" w14:textId="77777777" w:rsidR="004F7E40" w:rsidRPr="00185643" w:rsidRDefault="004F7E40" w:rsidP="004F7E40">
      <w:pPr>
        <w:rPr>
          <w:rFonts w:ascii="Times New Roman" w:hAnsi="Times New Roman"/>
          <w:b/>
          <w:sz w:val="28"/>
          <w:szCs w:val="28"/>
          <w:u w:val="single"/>
        </w:rPr>
      </w:pPr>
      <w:r w:rsidRPr="00185643">
        <w:rPr>
          <w:rFonts w:ascii="Times New Roman" w:hAnsi="Times New Roman"/>
          <w:b/>
          <w:sz w:val="28"/>
          <w:szCs w:val="28"/>
          <w:u w:val="single"/>
        </w:rPr>
        <w:t>Se trata de:</w:t>
      </w:r>
    </w:p>
    <w:p w14:paraId="11B23636" w14:textId="510C2437" w:rsidR="004F7E40" w:rsidRPr="00185643" w:rsidRDefault="004F7E40" w:rsidP="004F7E40">
      <w:pPr>
        <w:pStyle w:val="Prrafodelista"/>
        <w:numPr>
          <w:ilvl w:val="0"/>
          <w:numId w:val="13"/>
        </w:numPr>
        <w:rPr>
          <w:rFonts w:ascii="Times New Roman" w:hAnsi="Times New Roman"/>
          <w:noProof/>
          <w:sz w:val="24"/>
          <w:szCs w:val="24"/>
          <w:lang w:eastAsia="es-ES"/>
        </w:rPr>
      </w:pPr>
      <w:r w:rsidRPr="00185643">
        <w:rPr>
          <w:rFonts w:ascii="Times New Roman" w:hAnsi="Times New Roman"/>
          <w:sz w:val="24"/>
          <w:szCs w:val="24"/>
        </w:rPr>
        <w:t xml:space="preserve">Realizar en </w:t>
      </w:r>
      <w:r w:rsidRPr="00185643">
        <w:rPr>
          <w:rFonts w:ascii="Times New Roman" w:hAnsi="Times New Roman"/>
          <w:b/>
          <w:sz w:val="24"/>
          <w:szCs w:val="24"/>
        </w:rPr>
        <w:t>MySQL Work</w:t>
      </w:r>
      <w:r w:rsidR="003D0C65">
        <w:rPr>
          <w:rFonts w:ascii="Times New Roman" w:hAnsi="Times New Roman"/>
          <w:b/>
          <w:sz w:val="24"/>
          <w:szCs w:val="24"/>
        </w:rPr>
        <w:t>b</w:t>
      </w:r>
      <w:r w:rsidRPr="00185643">
        <w:rPr>
          <w:rFonts w:ascii="Times New Roman" w:hAnsi="Times New Roman"/>
          <w:b/>
          <w:sz w:val="24"/>
          <w:szCs w:val="24"/>
        </w:rPr>
        <w:t>ench</w:t>
      </w:r>
      <w:r w:rsidRPr="00185643">
        <w:rPr>
          <w:rFonts w:ascii="Times New Roman" w:hAnsi="Times New Roman"/>
          <w:sz w:val="24"/>
          <w:szCs w:val="24"/>
        </w:rPr>
        <w:t xml:space="preserve"> el diseño de la base de datos </w:t>
      </w:r>
      <w:r w:rsidRPr="00185643">
        <w:rPr>
          <w:rFonts w:ascii="Times New Roman" w:hAnsi="Times New Roman"/>
          <w:b/>
          <w:sz w:val="24"/>
          <w:szCs w:val="24"/>
        </w:rPr>
        <w:t>alquileres.</w:t>
      </w:r>
    </w:p>
    <w:p w14:paraId="7CD681F7" w14:textId="77777777" w:rsidR="004F7E40" w:rsidRPr="00185643" w:rsidRDefault="004F7E40" w:rsidP="004F7E40">
      <w:pPr>
        <w:rPr>
          <w:rFonts w:ascii="Times New Roman" w:hAnsi="Times New Roman"/>
          <w:b/>
          <w:sz w:val="28"/>
          <w:szCs w:val="28"/>
          <w:u w:val="single"/>
        </w:rPr>
      </w:pPr>
      <w:r w:rsidRPr="00185643">
        <w:rPr>
          <w:rFonts w:ascii="Times New Roman" w:hAnsi="Times New Roman"/>
          <w:b/>
          <w:sz w:val="28"/>
          <w:szCs w:val="28"/>
          <w:u w:val="single"/>
        </w:rPr>
        <w:t>Objetivos:</w:t>
      </w:r>
    </w:p>
    <w:p w14:paraId="4C44E474" w14:textId="735AE138" w:rsidR="004F7E40" w:rsidRPr="00185643" w:rsidRDefault="004F7E40" w:rsidP="004F7E40">
      <w:pPr>
        <w:pStyle w:val="Prrafodelista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 xml:space="preserve">Utilizar </w:t>
      </w:r>
      <w:r w:rsidRPr="00185643">
        <w:rPr>
          <w:rFonts w:ascii="Times New Roman" w:hAnsi="Times New Roman"/>
          <w:b/>
          <w:sz w:val="24"/>
          <w:szCs w:val="24"/>
        </w:rPr>
        <w:t>MySQL Work</w:t>
      </w:r>
      <w:r w:rsidR="003D0C65">
        <w:rPr>
          <w:rFonts w:ascii="Times New Roman" w:hAnsi="Times New Roman"/>
          <w:b/>
          <w:sz w:val="24"/>
          <w:szCs w:val="24"/>
        </w:rPr>
        <w:t>b</w:t>
      </w:r>
      <w:r w:rsidRPr="00185643">
        <w:rPr>
          <w:rFonts w:ascii="Times New Roman" w:hAnsi="Times New Roman"/>
          <w:b/>
          <w:sz w:val="24"/>
          <w:szCs w:val="24"/>
        </w:rPr>
        <w:t>ench</w:t>
      </w:r>
      <w:r w:rsidRPr="00185643">
        <w:rPr>
          <w:rFonts w:ascii="Times New Roman" w:hAnsi="Times New Roman"/>
          <w:sz w:val="24"/>
          <w:szCs w:val="24"/>
        </w:rPr>
        <w:t xml:space="preserve"> para </w:t>
      </w:r>
      <w:r w:rsidR="00CC1D20">
        <w:rPr>
          <w:rFonts w:ascii="Times New Roman" w:hAnsi="Times New Roman"/>
          <w:sz w:val="24"/>
          <w:szCs w:val="24"/>
        </w:rPr>
        <w:t>crear</w:t>
      </w:r>
      <w:r w:rsidRPr="00185643">
        <w:rPr>
          <w:rFonts w:ascii="Times New Roman" w:hAnsi="Times New Roman"/>
          <w:sz w:val="24"/>
          <w:szCs w:val="24"/>
        </w:rPr>
        <w:t xml:space="preserve"> una base de datos.</w:t>
      </w:r>
    </w:p>
    <w:p w14:paraId="09FD1C92" w14:textId="77777777" w:rsidR="004F7E40" w:rsidRPr="00185643" w:rsidRDefault="004F7E40" w:rsidP="004F7E40">
      <w:pPr>
        <w:pStyle w:val="Prrafodelista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Crear tablas.</w:t>
      </w:r>
    </w:p>
    <w:p w14:paraId="4E3DCC21" w14:textId="77777777" w:rsidR="004F7E40" w:rsidRPr="00185643" w:rsidRDefault="004F7E40" w:rsidP="004F7E40">
      <w:pPr>
        <w:pStyle w:val="Prrafodelista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Crear campos y definir tipos.</w:t>
      </w:r>
    </w:p>
    <w:p w14:paraId="33CCE595" w14:textId="77777777" w:rsidR="004F7E40" w:rsidRPr="00185643" w:rsidRDefault="004F7E40" w:rsidP="004F7E40">
      <w:pPr>
        <w:pStyle w:val="Prrafodelista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Poner restricciones en los campos.</w:t>
      </w:r>
    </w:p>
    <w:p w14:paraId="56904591" w14:textId="77777777" w:rsidR="004F7E40" w:rsidRPr="00185643" w:rsidRDefault="004F7E40" w:rsidP="004F7E40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  <w:u w:val="single"/>
        </w:rPr>
      </w:pPr>
      <w:r w:rsidRPr="00185643">
        <w:rPr>
          <w:rFonts w:ascii="Times New Roman" w:hAnsi="Times New Roman"/>
          <w:sz w:val="24"/>
          <w:szCs w:val="24"/>
        </w:rPr>
        <w:t>Relacionar campos.</w:t>
      </w:r>
    </w:p>
    <w:p w14:paraId="77C9AD9B" w14:textId="77777777" w:rsidR="004F7E40" w:rsidRPr="00185643" w:rsidRDefault="004F7E40" w:rsidP="004F7E40">
      <w:pPr>
        <w:pStyle w:val="Prrafodelista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Obtener las instrucciones SQL necesarias para realizar cada tarea.</w:t>
      </w:r>
    </w:p>
    <w:p w14:paraId="0F15FCA9" w14:textId="77777777" w:rsidR="004F7E40" w:rsidRPr="00185643" w:rsidRDefault="004F7E40" w:rsidP="004F7E40">
      <w:pPr>
        <w:rPr>
          <w:rFonts w:ascii="Times New Roman" w:hAnsi="Times New Roman"/>
          <w:b/>
          <w:sz w:val="28"/>
          <w:szCs w:val="28"/>
          <w:u w:val="single"/>
        </w:rPr>
      </w:pPr>
      <w:r w:rsidRPr="00185643">
        <w:rPr>
          <w:rFonts w:ascii="Times New Roman" w:hAnsi="Times New Roman"/>
          <w:b/>
          <w:sz w:val="28"/>
          <w:szCs w:val="28"/>
          <w:u w:val="single"/>
        </w:rPr>
        <w:t>Procedimiento</w:t>
      </w:r>
    </w:p>
    <w:p w14:paraId="598AA1DB" w14:textId="48E693E2" w:rsidR="004F7E40" w:rsidRPr="00185643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 xml:space="preserve">1.- Inicia MySQL </w:t>
      </w:r>
      <w:proofErr w:type="spellStart"/>
      <w:r w:rsidRPr="00185643">
        <w:rPr>
          <w:rFonts w:ascii="Times New Roman" w:hAnsi="Times New Roman"/>
          <w:sz w:val="24"/>
          <w:szCs w:val="24"/>
        </w:rPr>
        <w:t>WorkBench</w:t>
      </w:r>
      <w:proofErr w:type="spellEnd"/>
      <w:r w:rsidRPr="00185643">
        <w:rPr>
          <w:rFonts w:ascii="Times New Roman" w:hAnsi="Times New Roman"/>
          <w:sz w:val="24"/>
          <w:szCs w:val="24"/>
        </w:rPr>
        <w:t xml:space="preserve"> con una conexión </w:t>
      </w:r>
      <w:r w:rsidR="00CC1D20">
        <w:rPr>
          <w:rFonts w:ascii="Times New Roman" w:hAnsi="Times New Roman"/>
          <w:sz w:val="24"/>
          <w:szCs w:val="24"/>
        </w:rPr>
        <w:t xml:space="preserve">al servidor MySQL local </w:t>
      </w:r>
      <w:r w:rsidR="00E20B13">
        <w:rPr>
          <w:rFonts w:ascii="Times New Roman" w:hAnsi="Times New Roman"/>
          <w:sz w:val="24"/>
          <w:szCs w:val="24"/>
        </w:rPr>
        <w:t>mediante la cuenta de usuario administrador</w:t>
      </w:r>
      <w:r w:rsidRPr="00185643">
        <w:rPr>
          <w:rFonts w:ascii="Times New Roman" w:hAnsi="Times New Roman"/>
          <w:sz w:val="24"/>
          <w:szCs w:val="24"/>
        </w:rPr>
        <w:t>.</w:t>
      </w:r>
    </w:p>
    <w:p w14:paraId="4EFD12BA" w14:textId="77777777" w:rsidR="000E6C97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 xml:space="preserve">2.- </w:t>
      </w:r>
      <w:r w:rsidR="00E20B13">
        <w:rPr>
          <w:rFonts w:ascii="Times New Roman" w:hAnsi="Times New Roman"/>
          <w:sz w:val="24"/>
          <w:szCs w:val="24"/>
        </w:rPr>
        <w:t xml:space="preserve">Si existe, </w:t>
      </w:r>
      <w:r w:rsidR="000E6C97">
        <w:rPr>
          <w:rFonts w:ascii="Times New Roman" w:hAnsi="Times New Roman"/>
          <w:sz w:val="24"/>
          <w:szCs w:val="24"/>
        </w:rPr>
        <w:t xml:space="preserve">exporta la base de datos </w:t>
      </w:r>
      <w:r w:rsidR="000E6C97">
        <w:rPr>
          <w:rFonts w:ascii="Times New Roman" w:hAnsi="Times New Roman"/>
          <w:b/>
          <w:bCs/>
          <w:sz w:val="24"/>
          <w:szCs w:val="24"/>
        </w:rPr>
        <w:t xml:space="preserve">alquileres </w:t>
      </w:r>
      <w:r w:rsidR="000E6C97">
        <w:rPr>
          <w:rFonts w:ascii="Times New Roman" w:hAnsi="Times New Roman"/>
          <w:sz w:val="24"/>
          <w:szCs w:val="24"/>
        </w:rPr>
        <w:t>y elimínala.</w:t>
      </w:r>
    </w:p>
    <w:p w14:paraId="36702CD2" w14:textId="21EA848E" w:rsidR="004F7E40" w:rsidRPr="00185643" w:rsidRDefault="004F7E40" w:rsidP="004F7E40">
      <w:pPr>
        <w:jc w:val="both"/>
        <w:rPr>
          <w:rFonts w:ascii="Times New Roman" w:hAnsi="Times New Roman"/>
          <w:b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 xml:space="preserve">Crea la base de datos </w:t>
      </w:r>
      <w:r w:rsidRPr="00185643">
        <w:rPr>
          <w:rFonts w:ascii="Times New Roman" w:hAnsi="Times New Roman"/>
          <w:b/>
          <w:sz w:val="24"/>
          <w:szCs w:val="24"/>
        </w:rPr>
        <w:t xml:space="preserve">alquileres (botón </w:t>
      </w:r>
      <w:proofErr w:type="spellStart"/>
      <w:r w:rsidRPr="00185643">
        <w:rPr>
          <w:rFonts w:ascii="Times New Roman" w:hAnsi="Times New Roman"/>
          <w:b/>
          <w:sz w:val="24"/>
          <w:szCs w:val="24"/>
        </w:rPr>
        <w:t>create</w:t>
      </w:r>
      <w:proofErr w:type="spellEnd"/>
      <w:r w:rsidRPr="00185643">
        <w:rPr>
          <w:rFonts w:ascii="Times New Roman" w:hAnsi="Times New Roman"/>
          <w:b/>
          <w:sz w:val="24"/>
          <w:szCs w:val="24"/>
        </w:rPr>
        <w:t xml:space="preserve"> new </w:t>
      </w:r>
      <w:proofErr w:type="spellStart"/>
      <w:r w:rsidRPr="00185643">
        <w:rPr>
          <w:rFonts w:ascii="Times New Roman" w:hAnsi="Times New Roman"/>
          <w:b/>
          <w:sz w:val="24"/>
          <w:szCs w:val="24"/>
        </w:rPr>
        <w:t>schema</w:t>
      </w:r>
      <w:proofErr w:type="spellEnd"/>
      <w:r w:rsidRPr="00185643">
        <w:rPr>
          <w:rFonts w:ascii="Times New Roman" w:hAnsi="Times New Roman"/>
          <w:b/>
          <w:sz w:val="24"/>
          <w:szCs w:val="24"/>
        </w:rPr>
        <w:t xml:space="preserve">) </w:t>
      </w:r>
      <w:r w:rsidRPr="00185643">
        <w:rPr>
          <w:rFonts w:ascii="Times New Roman" w:hAnsi="Times New Roman"/>
          <w:b/>
          <w:noProof/>
          <w:sz w:val="24"/>
          <w:szCs w:val="24"/>
          <w:lang w:eastAsia="es-ES"/>
        </w:rPr>
        <w:drawing>
          <wp:inline distT="0" distB="0" distL="0" distR="0" wp14:anchorId="1517EB66" wp14:editId="51AE7109">
            <wp:extent cx="276225" cy="23812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5643">
        <w:rPr>
          <w:rFonts w:ascii="Times New Roman" w:hAnsi="Times New Roman"/>
          <w:b/>
          <w:sz w:val="24"/>
          <w:szCs w:val="24"/>
        </w:rPr>
        <w:t xml:space="preserve"> en</w:t>
      </w:r>
      <w:r w:rsidRPr="00185643">
        <w:rPr>
          <w:rFonts w:ascii="Times New Roman" w:hAnsi="Times New Roman"/>
          <w:bCs/>
          <w:sz w:val="24"/>
          <w:szCs w:val="24"/>
        </w:rPr>
        <w:t xml:space="preserve"> MySQ</w:t>
      </w:r>
      <w:r w:rsidR="000E6C97">
        <w:rPr>
          <w:rFonts w:ascii="Times New Roman" w:hAnsi="Times New Roman"/>
          <w:bCs/>
          <w:sz w:val="24"/>
          <w:szCs w:val="24"/>
        </w:rPr>
        <w:t>L</w:t>
      </w:r>
      <w:r w:rsidRPr="00185643">
        <w:rPr>
          <w:rFonts w:ascii="Times New Roman" w:hAnsi="Times New Roman"/>
          <w:bCs/>
          <w:sz w:val="24"/>
          <w:szCs w:val="24"/>
        </w:rPr>
        <w:t xml:space="preserve"> Workbench</w:t>
      </w:r>
      <w:r w:rsidR="000E6C97">
        <w:rPr>
          <w:rFonts w:ascii="Times New Roman" w:hAnsi="Times New Roman"/>
          <w:bCs/>
          <w:sz w:val="24"/>
          <w:szCs w:val="24"/>
        </w:rPr>
        <w:t>.</w:t>
      </w:r>
    </w:p>
    <w:p w14:paraId="08743B1A" w14:textId="139A4F8D" w:rsidR="004F7E40" w:rsidRPr="00185643" w:rsidRDefault="004F7E40" w:rsidP="004F7E40">
      <w:pPr>
        <w:jc w:val="both"/>
        <w:rPr>
          <w:rFonts w:ascii="Times New Roman" w:hAnsi="Times New Roman"/>
          <w:b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 xml:space="preserve">3.- Para las tareas siguientes, es muy importante tener activada </w:t>
      </w:r>
      <w:r w:rsidR="000E6C97">
        <w:rPr>
          <w:rFonts w:ascii="Times New Roman" w:hAnsi="Times New Roman"/>
          <w:sz w:val="24"/>
          <w:szCs w:val="24"/>
        </w:rPr>
        <w:t xml:space="preserve">o abierta </w:t>
      </w:r>
      <w:r w:rsidRPr="00185643">
        <w:rPr>
          <w:rFonts w:ascii="Times New Roman" w:hAnsi="Times New Roman"/>
          <w:sz w:val="24"/>
          <w:szCs w:val="24"/>
        </w:rPr>
        <w:t xml:space="preserve">la base de datos </w:t>
      </w:r>
      <w:r w:rsidRPr="00185643">
        <w:rPr>
          <w:rFonts w:ascii="Times New Roman" w:hAnsi="Times New Roman"/>
          <w:b/>
          <w:sz w:val="24"/>
          <w:szCs w:val="24"/>
        </w:rPr>
        <w:t>alquileres.</w:t>
      </w:r>
    </w:p>
    <w:p w14:paraId="6E0BFA82" w14:textId="77777777" w:rsidR="004F7E40" w:rsidRPr="00185643" w:rsidRDefault="004F7E40" w:rsidP="004F7E40">
      <w:pPr>
        <w:jc w:val="both"/>
        <w:rPr>
          <w:rFonts w:ascii="Times New Roman" w:hAnsi="Times New Roman"/>
          <w:b/>
          <w:sz w:val="24"/>
          <w:szCs w:val="24"/>
        </w:rPr>
      </w:pPr>
      <w:r w:rsidRPr="00185643">
        <w:rPr>
          <w:rFonts w:ascii="Times New Roman" w:hAnsi="Times New Roman"/>
          <w:b/>
          <w:noProof/>
          <w:sz w:val="24"/>
          <w:szCs w:val="24"/>
          <w:lang w:eastAsia="es-ES"/>
        </w:rPr>
        <w:drawing>
          <wp:inline distT="0" distB="0" distL="0" distR="0" wp14:anchorId="2C333CF7" wp14:editId="44B68947">
            <wp:extent cx="1981200" cy="1095375"/>
            <wp:effectExtent l="1905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6318E" w14:textId="77777777" w:rsidR="004F7E40" w:rsidRPr="00185643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 xml:space="preserve">Una vez creada la base de datos, añade una nueva tabla </w:t>
      </w:r>
      <w:r w:rsidRPr="00185643">
        <w:rPr>
          <w:rFonts w:ascii="Times New Roman" w:hAnsi="Times New Roman"/>
          <w:b/>
          <w:sz w:val="24"/>
          <w:szCs w:val="24"/>
        </w:rPr>
        <w:t xml:space="preserve">clientes. </w:t>
      </w:r>
      <w:r w:rsidRPr="00185643">
        <w:rPr>
          <w:rFonts w:ascii="Times New Roman" w:hAnsi="Times New Roman"/>
          <w:b/>
          <w:noProof/>
          <w:sz w:val="24"/>
          <w:szCs w:val="24"/>
          <w:lang w:eastAsia="es-ES"/>
        </w:rPr>
        <w:drawing>
          <wp:inline distT="0" distB="0" distL="0" distR="0" wp14:anchorId="29BD2F74" wp14:editId="59D233A1">
            <wp:extent cx="276225" cy="2762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7F6D2" w14:textId="77777777" w:rsidR="004F7E40" w:rsidRPr="00185643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 xml:space="preserve">4.- Añade los campos o columnas que tiene la tabla y establece tipos. </w:t>
      </w:r>
    </w:p>
    <w:p w14:paraId="2BC48EC9" w14:textId="77777777" w:rsidR="004F7E40" w:rsidRPr="00185643" w:rsidRDefault="004F7E40" w:rsidP="004F7E40">
      <w:pPr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013940F" wp14:editId="3A23E4DB">
            <wp:extent cx="5400040" cy="1160780"/>
            <wp:effectExtent l="0" t="0" r="0" b="127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8D36" w14:textId="47B27CFA" w:rsidR="004F7E40" w:rsidRDefault="00185643" w:rsidP="000E6C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4F7E40" w:rsidRPr="00185643">
        <w:rPr>
          <w:rFonts w:ascii="Times New Roman" w:hAnsi="Times New Roman"/>
          <w:sz w:val="24"/>
          <w:szCs w:val="24"/>
        </w:rPr>
        <w:lastRenderedPageBreak/>
        <w:t xml:space="preserve">5.- Añade y diseña la tabla coches. En los campos INT y TINYINT no hace falta poner los paréntesis de la longitud y </w:t>
      </w:r>
      <w:r w:rsidR="000E6C97">
        <w:rPr>
          <w:rFonts w:ascii="Times New Roman" w:hAnsi="Times New Roman"/>
          <w:sz w:val="24"/>
          <w:szCs w:val="24"/>
        </w:rPr>
        <w:t xml:space="preserve">no se deben poner ya que su </w:t>
      </w:r>
      <w:proofErr w:type="gramStart"/>
      <w:r w:rsidR="000E6C97">
        <w:rPr>
          <w:rFonts w:ascii="Times New Roman" w:hAnsi="Times New Roman"/>
          <w:sz w:val="24"/>
          <w:szCs w:val="24"/>
        </w:rPr>
        <w:t>uso esta</w:t>
      </w:r>
      <w:proofErr w:type="gramEnd"/>
      <w:r w:rsidR="000E6C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6C97">
        <w:rPr>
          <w:rFonts w:ascii="Times New Roman" w:hAnsi="Times New Roman"/>
          <w:b/>
          <w:bCs/>
          <w:sz w:val="24"/>
          <w:szCs w:val="24"/>
        </w:rPr>
        <w:t>deprecated</w:t>
      </w:r>
      <w:proofErr w:type="spellEnd"/>
      <w:r w:rsidR="000E6C97">
        <w:rPr>
          <w:rFonts w:ascii="Times New Roman" w:hAnsi="Times New Roman"/>
          <w:b/>
          <w:bCs/>
          <w:sz w:val="24"/>
          <w:szCs w:val="24"/>
        </w:rPr>
        <w:t>.</w:t>
      </w:r>
    </w:p>
    <w:p w14:paraId="089515BA" w14:textId="77777777" w:rsidR="0060726B" w:rsidRPr="00185643" w:rsidRDefault="0060726B" w:rsidP="000E6C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842270" w14:textId="77777777" w:rsidR="004F7E40" w:rsidRPr="00185643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0F847F" wp14:editId="045AB4F0">
            <wp:extent cx="5400040" cy="1243330"/>
            <wp:effectExtent l="0" t="0" r="0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0A03" w14:textId="77777777" w:rsidR="004F7E40" w:rsidRPr="00185643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 xml:space="preserve">6.- Añade y diseña la tabla contratos </w:t>
      </w:r>
    </w:p>
    <w:p w14:paraId="25CF0170" w14:textId="77777777" w:rsidR="004F7E40" w:rsidRPr="00185643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6DC0287" wp14:editId="6159B661">
            <wp:extent cx="5400040" cy="1089660"/>
            <wp:effectExtent l="0" t="0" r="0" b="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F231" w14:textId="77777777" w:rsidR="004F7E40" w:rsidRPr="00185643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7.- Añade los datos de algún cliente y de algún automóvil ¿Se permite introducir, en contratos, matrículas que no existen en la tabla coches?</w:t>
      </w:r>
    </w:p>
    <w:p w14:paraId="02AD3856" w14:textId="77777777" w:rsidR="004F7E40" w:rsidRPr="00185643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8.- ¿Te permite dejar valores nulos en el campo nombre de clientes?</w:t>
      </w:r>
    </w:p>
    <w:p w14:paraId="4A56ED25" w14:textId="77777777" w:rsidR="004F7E40" w:rsidRPr="00185643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 xml:space="preserve">9.- ¿Te permite dejar valores nulos en el </w:t>
      </w:r>
      <w:proofErr w:type="spellStart"/>
      <w:r w:rsidRPr="00185643">
        <w:rPr>
          <w:rFonts w:ascii="Times New Roman" w:hAnsi="Times New Roman"/>
          <w:sz w:val="24"/>
          <w:szCs w:val="24"/>
        </w:rPr>
        <w:t>dni</w:t>
      </w:r>
      <w:proofErr w:type="spellEnd"/>
      <w:r w:rsidRPr="00185643">
        <w:rPr>
          <w:rFonts w:ascii="Times New Roman" w:hAnsi="Times New Roman"/>
          <w:sz w:val="24"/>
          <w:szCs w:val="24"/>
        </w:rPr>
        <w:t xml:space="preserve"> de un cliente?</w:t>
      </w:r>
    </w:p>
    <w:p w14:paraId="03D47D3D" w14:textId="77777777" w:rsidR="004F7E40" w:rsidRPr="00185643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10.- Si no están establecidas, establece las siguientes restricciones:</w:t>
      </w:r>
    </w:p>
    <w:p w14:paraId="09D53AA5" w14:textId="77777777" w:rsidR="004F7E40" w:rsidRPr="00185643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En la tabla clientes:</w:t>
      </w:r>
    </w:p>
    <w:p w14:paraId="5437893B" w14:textId="545E28BA" w:rsidR="004F7E40" w:rsidRPr="00185643" w:rsidRDefault="004F7E40" w:rsidP="004F7E40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DNI debe ser clave principal, no admite nulos.</w:t>
      </w:r>
    </w:p>
    <w:p w14:paraId="71988C99" w14:textId="77777777" w:rsidR="004F7E40" w:rsidRPr="00185643" w:rsidRDefault="004F7E40" w:rsidP="004F7E40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Nombre y apellidos no admiten nulos.</w:t>
      </w:r>
    </w:p>
    <w:p w14:paraId="0456C691" w14:textId="77777777" w:rsidR="004F7E40" w:rsidRPr="00185643" w:rsidRDefault="004F7E40" w:rsidP="004F7E40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DNI no admite repeticiones ni valores nulos.</w:t>
      </w:r>
    </w:p>
    <w:p w14:paraId="100C5B41" w14:textId="77777777" w:rsidR="004F7E40" w:rsidRPr="00185643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En la tabla coches:</w:t>
      </w:r>
    </w:p>
    <w:p w14:paraId="45159764" w14:textId="77777777" w:rsidR="004F7E40" w:rsidRPr="00185643" w:rsidRDefault="004F7E40" w:rsidP="004F7E40">
      <w:pPr>
        <w:pStyle w:val="Prrafodelista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matricula debe ser clave principal y no admite nulos.</w:t>
      </w:r>
    </w:p>
    <w:p w14:paraId="685DBBCE" w14:textId="77777777" w:rsidR="004F7E40" w:rsidRPr="00185643" w:rsidRDefault="004F7E40" w:rsidP="004F7E40">
      <w:pPr>
        <w:pStyle w:val="Prrafodelista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Kilómetros no admite nulos y números negativos.</w:t>
      </w:r>
    </w:p>
    <w:p w14:paraId="6EFABDED" w14:textId="77777777" w:rsidR="004F7E40" w:rsidRPr="00185643" w:rsidRDefault="004F7E40" w:rsidP="004F7E40">
      <w:pPr>
        <w:pStyle w:val="Prrafodelista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 xml:space="preserve">Marca, modelo y precio no admiten nulos. Precio no admite números negativos. </w:t>
      </w:r>
    </w:p>
    <w:p w14:paraId="2455231D" w14:textId="77777777" w:rsidR="004F7E40" w:rsidRPr="00185643" w:rsidRDefault="004F7E40" w:rsidP="004F7E40">
      <w:p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En la tabla contratos:</w:t>
      </w:r>
    </w:p>
    <w:p w14:paraId="7130C64E" w14:textId="77777777" w:rsidR="004F7E40" w:rsidRPr="00185643" w:rsidRDefault="004F7E40" w:rsidP="004F7E40">
      <w:pPr>
        <w:pStyle w:val="Prrafodelista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 xml:space="preserve">Todos los campos excepto </w:t>
      </w:r>
      <w:proofErr w:type="gramStart"/>
      <w:r w:rsidRPr="00185643">
        <w:rPr>
          <w:rFonts w:ascii="Times New Roman" w:hAnsi="Times New Roman"/>
          <w:sz w:val="24"/>
          <w:szCs w:val="24"/>
        </w:rPr>
        <w:t>kilómetros finales y fecha final</w:t>
      </w:r>
      <w:proofErr w:type="gramEnd"/>
      <w:r w:rsidRPr="00185643">
        <w:rPr>
          <w:rFonts w:ascii="Times New Roman" w:hAnsi="Times New Roman"/>
          <w:sz w:val="24"/>
          <w:szCs w:val="24"/>
        </w:rPr>
        <w:t xml:space="preserve"> no admiten nulos.</w:t>
      </w:r>
    </w:p>
    <w:p w14:paraId="77349611" w14:textId="77777777" w:rsidR="004F7E40" w:rsidRDefault="004F7E40" w:rsidP="004F7E40">
      <w:pPr>
        <w:pStyle w:val="Prrafodelista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185643">
        <w:rPr>
          <w:rFonts w:ascii="Times New Roman" w:hAnsi="Times New Roman"/>
          <w:sz w:val="24"/>
          <w:szCs w:val="24"/>
        </w:rPr>
        <w:t>El campo número de contrato debe ser clave principal y es autoincrementado.</w:t>
      </w:r>
    </w:p>
    <w:p w14:paraId="22358746" w14:textId="1CA95F04" w:rsidR="004C1F79" w:rsidRDefault="004C1F79" w:rsidP="004C1F7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11.- Comprueba ahora</w:t>
      </w:r>
      <w:r w:rsidR="00FE04DA">
        <w:rPr>
          <w:rFonts w:ascii="Times New Roman" w:hAnsi="Times New Roman"/>
          <w:sz w:val="24"/>
          <w:szCs w:val="24"/>
        </w:rPr>
        <w:t xml:space="preserve"> sobre la tabla </w:t>
      </w:r>
      <w:r w:rsidR="00FE04DA">
        <w:rPr>
          <w:rFonts w:ascii="Times New Roman" w:hAnsi="Times New Roman"/>
          <w:b/>
          <w:bCs/>
          <w:sz w:val="24"/>
          <w:szCs w:val="24"/>
        </w:rPr>
        <w:t>clientes</w:t>
      </w:r>
      <w:r>
        <w:rPr>
          <w:rFonts w:ascii="Times New Roman" w:hAnsi="Times New Roman"/>
          <w:sz w:val="24"/>
          <w:szCs w:val="24"/>
        </w:rPr>
        <w:t>:</w:t>
      </w:r>
    </w:p>
    <w:p w14:paraId="303C02BB" w14:textId="517AC4A1" w:rsidR="004C1F79" w:rsidRPr="00CB2D78" w:rsidRDefault="00FE04DA" w:rsidP="00CB2D78">
      <w:pPr>
        <w:pStyle w:val="Prrafodelista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CB2D78">
        <w:rPr>
          <w:rFonts w:ascii="Times New Roman" w:hAnsi="Times New Roman"/>
          <w:sz w:val="24"/>
          <w:szCs w:val="24"/>
        </w:rPr>
        <w:lastRenderedPageBreak/>
        <w:t>Si al añadir o modificar un cliente se puede dejar vacía la columna nombre.</w:t>
      </w:r>
    </w:p>
    <w:p w14:paraId="4E9388FA" w14:textId="23F49E26" w:rsidR="00FE04DA" w:rsidRPr="00CB2D78" w:rsidRDefault="00FE04DA" w:rsidP="00CB2D78">
      <w:pPr>
        <w:pStyle w:val="Prrafodelista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CB2D78">
        <w:rPr>
          <w:rFonts w:ascii="Times New Roman" w:hAnsi="Times New Roman"/>
          <w:sz w:val="24"/>
          <w:szCs w:val="24"/>
        </w:rPr>
        <w:t>Si se pueden introducir un nombre repetido.</w:t>
      </w:r>
    </w:p>
    <w:p w14:paraId="6199F967" w14:textId="44B3C5C1" w:rsidR="00FE04DA" w:rsidRPr="00CB2D78" w:rsidRDefault="00FE04DA" w:rsidP="00CB2D78">
      <w:pPr>
        <w:pStyle w:val="Prrafodelista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CB2D78">
        <w:rPr>
          <w:rFonts w:ascii="Times New Roman" w:hAnsi="Times New Roman"/>
          <w:sz w:val="24"/>
          <w:szCs w:val="24"/>
        </w:rPr>
        <w:t xml:space="preserve">Si se puede introducir un </w:t>
      </w:r>
      <w:proofErr w:type="spellStart"/>
      <w:r w:rsidRPr="00CB2D78">
        <w:rPr>
          <w:rFonts w:ascii="Times New Roman" w:hAnsi="Times New Roman"/>
          <w:sz w:val="24"/>
          <w:szCs w:val="24"/>
        </w:rPr>
        <w:t>dni</w:t>
      </w:r>
      <w:proofErr w:type="spellEnd"/>
      <w:r w:rsidRPr="00CB2D78">
        <w:rPr>
          <w:rFonts w:ascii="Times New Roman" w:hAnsi="Times New Roman"/>
          <w:sz w:val="24"/>
          <w:szCs w:val="24"/>
        </w:rPr>
        <w:t xml:space="preserve"> repetido.</w:t>
      </w:r>
    </w:p>
    <w:p w14:paraId="215A3454" w14:textId="52BE5ED2" w:rsidR="00FE04DA" w:rsidRDefault="00FE04DA" w:rsidP="00FE04D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CB2D7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.- Comprueba ahora sobre la tabla </w:t>
      </w:r>
      <w:r>
        <w:rPr>
          <w:rFonts w:ascii="Times New Roman" w:hAnsi="Times New Roman"/>
          <w:b/>
          <w:bCs/>
          <w:sz w:val="24"/>
          <w:szCs w:val="24"/>
        </w:rPr>
        <w:t>automóviles</w:t>
      </w:r>
      <w:r>
        <w:rPr>
          <w:rFonts w:ascii="Times New Roman" w:hAnsi="Times New Roman"/>
          <w:sz w:val="24"/>
          <w:szCs w:val="24"/>
        </w:rPr>
        <w:t>:</w:t>
      </w:r>
    </w:p>
    <w:p w14:paraId="1C963902" w14:textId="04914949" w:rsidR="00FE04DA" w:rsidRPr="00CB2D78" w:rsidRDefault="00FE04DA" w:rsidP="00CB2D78">
      <w:pPr>
        <w:pStyle w:val="Prrafodelista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CB2D78">
        <w:rPr>
          <w:rFonts w:ascii="Times New Roman" w:hAnsi="Times New Roman"/>
          <w:sz w:val="24"/>
          <w:szCs w:val="24"/>
        </w:rPr>
        <w:t xml:space="preserve">Si al añadir o modificar un </w:t>
      </w:r>
      <w:r w:rsidRPr="00CB2D78">
        <w:rPr>
          <w:rFonts w:ascii="Times New Roman" w:hAnsi="Times New Roman"/>
          <w:sz w:val="24"/>
          <w:szCs w:val="24"/>
        </w:rPr>
        <w:t>automóvil</w:t>
      </w:r>
      <w:r w:rsidR="00B64144" w:rsidRPr="00CB2D78">
        <w:rPr>
          <w:rFonts w:ascii="Times New Roman" w:hAnsi="Times New Roman"/>
          <w:sz w:val="24"/>
          <w:szCs w:val="24"/>
        </w:rPr>
        <w:t xml:space="preserve"> se puede introducir </w:t>
      </w:r>
      <w:r w:rsidR="00CD2FFC" w:rsidRPr="00CB2D78">
        <w:rPr>
          <w:rFonts w:ascii="Times New Roman" w:hAnsi="Times New Roman"/>
          <w:sz w:val="24"/>
          <w:szCs w:val="24"/>
        </w:rPr>
        <w:t xml:space="preserve">en </w:t>
      </w:r>
      <w:r w:rsidR="007350C8" w:rsidRPr="00CB2D78">
        <w:rPr>
          <w:rFonts w:ascii="Times New Roman" w:hAnsi="Times New Roman"/>
          <w:sz w:val="24"/>
          <w:szCs w:val="24"/>
        </w:rPr>
        <w:t>kilómetros el valor</w:t>
      </w:r>
      <w:r w:rsidR="00B64144" w:rsidRPr="00CB2D78">
        <w:rPr>
          <w:rFonts w:ascii="Times New Roman" w:hAnsi="Times New Roman"/>
          <w:sz w:val="24"/>
          <w:szCs w:val="24"/>
        </w:rPr>
        <w:t xml:space="preserve"> 10 millones</w:t>
      </w:r>
      <w:r w:rsidRPr="00CB2D78">
        <w:rPr>
          <w:rFonts w:ascii="Times New Roman" w:hAnsi="Times New Roman"/>
          <w:sz w:val="24"/>
          <w:szCs w:val="24"/>
        </w:rPr>
        <w:t>.</w:t>
      </w:r>
    </w:p>
    <w:p w14:paraId="351709D3" w14:textId="77777777" w:rsidR="00B11199" w:rsidRPr="00CB2D78" w:rsidRDefault="00FE04DA" w:rsidP="00CB2D78">
      <w:pPr>
        <w:pStyle w:val="Prrafodelista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CB2D78">
        <w:rPr>
          <w:rFonts w:ascii="Times New Roman" w:hAnsi="Times New Roman"/>
          <w:sz w:val="24"/>
          <w:szCs w:val="24"/>
        </w:rPr>
        <w:t xml:space="preserve">Si se puede introducir </w:t>
      </w:r>
      <w:r w:rsidR="007350C8" w:rsidRPr="00CB2D78">
        <w:rPr>
          <w:rFonts w:ascii="Times New Roman" w:hAnsi="Times New Roman"/>
          <w:sz w:val="24"/>
          <w:szCs w:val="24"/>
        </w:rPr>
        <w:t xml:space="preserve">en kilómetros el valor de </w:t>
      </w:r>
      <w:r w:rsidR="00B11199" w:rsidRPr="00CB2D78">
        <w:rPr>
          <w:rFonts w:ascii="Times New Roman" w:hAnsi="Times New Roman"/>
          <w:sz w:val="24"/>
          <w:szCs w:val="24"/>
        </w:rPr>
        <w:t>10 mil millones.</w:t>
      </w:r>
    </w:p>
    <w:p w14:paraId="3513429E" w14:textId="5A302CED" w:rsidR="00B11199" w:rsidRPr="00CB2D78" w:rsidRDefault="00B11199" w:rsidP="00CB2D78">
      <w:pPr>
        <w:pStyle w:val="Prrafodelista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CB2D78">
        <w:rPr>
          <w:rFonts w:ascii="Times New Roman" w:hAnsi="Times New Roman"/>
          <w:sz w:val="24"/>
          <w:szCs w:val="24"/>
        </w:rPr>
        <w:t xml:space="preserve">Si se puede introducir en kilómetros </w:t>
      </w:r>
      <w:r w:rsidRPr="00CB2D78">
        <w:rPr>
          <w:rFonts w:ascii="Times New Roman" w:hAnsi="Times New Roman"/>
          <w:sz w:val="24"/>
          <w:szCs w:val="24"/>
        </w:rPr>
        <w:t>un valor negativo</w:t>
      </w:r>
      <w:r w:rsidRPr="00CB2D78">
        <w:rPr>
          <w:rFonts w:ascii="Times New Roman" w:hAnsi="Times New Roman"/>
          <w:sz w:val="24"/>
          <w:szCs w:val="24"/>
        </w:rPr>
        <w:t>.</w:t>
      </w:r>
    </w:p>
    <w:p w14:paraId="5FB54004" w14:textId="2BA9F164" w:rsidR="00B11199" w:rsidRPr="00CB2D78" w:rsidRDefault="00FE04DA" w:rsidP="00CB2D78">
      <w:pPr>
        <w:pStyle w:val="Prrafodelista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CB2D78">
        <w:rPr>
          <w:rFonts w:ascii="Times New Roman" w:hAnsi="Times New Roman"/>
          <w:sz w:val="24"/>
          <w:szCs w:val="24"/>
        </w:rPr>
        <w:t>S</w:t>
      </w:r>
      <w:r w:rsidR="00B11199" w:rsidRPr="00CB2D78">
        <w:rPr>
          <w:rFonts w:ascii="Times New Roman" w:hAnsi="Times New Roman"/>
          <w:sz w:val="24"/>
          <w:szCs w:val="24"/>
        </w:rPr>
        <w:t>i el precio se puede dejar sin valor</w:t>
      </w:r>
    </w:p>
    <w:p w14:paraId="40A3FD3B" w14:textId="7FAA47F6" w:rsidR="00FE04DA" w:rsidRPr="00CB2D78" w:rsidRDefault="00B11199" w:rsidP="00CB2D78">
      <w:pPr>
        <w:pStyle w:val="Prrafodelista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CB2D78">
        <w:rPr>
          <w:rFonts w:ascii="Times New Roman" w:hAnsi="Times New Roman"/>
          <w:sz w:val="24"/>
          <w:szCs w:val="24"/>
        </w:rPr>
        <w:t>Si extras se puede dejar sin valor</w:t>
      </w:r>
      <w:r w:rsidR="00FE04DA" w:rsidRPr="00CB2D78">
        <w:rPr>
          <w:rFonts w:ascii="Times New Roman" w:hAnsi="Times New Roman"/>
          <w:sz w:val="24"/>
          <w:szCs w:val="24"/>
        </w:rPr>
        <w:t>.</w:t>
      </w:r>
    </w:p>
    <w:p w14:paraId="554370F1" w14:textId="77777777" w:rsidR="00FE04DA" w:rsidRPr="004C1F79" w:rsidRDefault="00FE04DA" w:rsidP="004C1F79">
      <w:pPr>
        <w:jc w:val="both"/>
        <w:rPr>
          <w:rFonts w:ascii="Times New Roman" w:hAnsi="Times New Roman"/>
          <w:sz w:val="24"/>
          <w:szCs w:val="24"/>
        </w:rPr>
      </w:pPr>
    </w:p>
    <w:p w14:paraId="376E1492" w14:textId="1DA5F42B" w:rsidR="004F7E40" w:rsidRPr="00BA71BE" w:rsidRDefault="004F7E40" w:rsidP="004F7E40">
      <w:pPr>
        <w:jc w:val="both"/>
        <w:rPr>
          <w:rFonts w:ascii="Century Gothic" w:hAnsi="Century Gothic"/>
        </w:rPr>
      </w:pPr>
    </w:p>
    <w:sectPr w:rsidR="004F7E40" w:rsidRPr="00BA71BE" w:rsidSect="00687378">
      <w:headerReference w:type="default" r:id="rId13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F7E3" w14:textId="77777777" w:rsidR="000F47F1" w:rsidRDefault="000F47F1" w:rsidP="00E156E3">
      <w:pPr>
        <w:spacing w:after="0" w:line="240" w:lineRule="auto"/>
      </w:pPr>
      <w:r>
        <w:separator/>
      </w:r>
    </w:p>
  </w:endnote>
  <w:endnote w:type="continuationSeparator" w:id="0">
    <w:p w14:paraId="6C777D6F" w14:textId="77777777" w:rsidR="000F47F1" w:rsidRDefault="000F47F1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D236E" w14:textId="77777777" w:rsidR="000F47F1" w:rsidRDefault="000F47F1" w:rsidP="00E156E3">
      <w:pPr>
        <w:spacing w:after="0" w:line="240" w:lineRule="auto"/>
      </w:pPr>
      <w:r>
        <w:separator/>
      </w:r>
    </w:p>
  </w:footnote>
  <w:footnote w:type="continuationSeparator" w:id="0">
    <w:p w14:paraId="4EA85936" w14:textId="77777777" w:rsidR="000F47F1" w:rsidRDefault="000F47F1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3B8F" w14:textId="07D74CD5" w:rsidR="00157862" w:rsidRDefault="00D471D5" w:rsidP="00E156E3">
    <w:pPr>
      <w:pStyle w:val="Encabezado"/>
      <w:spacing w:after="0"/>
      <w:jc w:val="right"/>
      <w:rPr>
        <w:b/>
        <w:sz w:val="28"/>
        <w:szCs w:val="28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863420" wp14:editId="69AB3B74">
              <wp:simplePos x="0" y="0"/>
              <wp:positionH relativeFrom="margin">
                <wp:align>right</wp:align>
              </wp:positionH>
              <wp:positionV relativeFrom="paragraph">
                <wp:posOffset>8890</wp:posOffset>
              </wp:positionV>
              <wp:extent cx="1194435" cy="523875"/>
              <wp:effectExtent l="0" t="0" r="24765" b="2857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4435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390A1" w14:textId="35644B0D" w:rsidR="00157862" w:rsidRPr="00157862" w:rsidRDefault="00D471D5" w:rsidP="00157862">
                          <w:pPr>
                            <w:pStyle w:val="Encabezado"/>
                            <w:spacing w:after="0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Bases de</w:t>
                          </w:r>
                          <w:r w:rsidR="00157862" w:rsidRPr="00157862">
                            <w:rPr>
                              <w:b/>
                              <w:sz w:val="24"/>
                              <w:szCs w:val="24"/>
                            </w:rPr>
                            <w:t xml:space="preserve"> Datos</w:t>
                          </w:r>
                        </w:p>
                        <w:p w14:paraId="4D5E9338" w14:textId="3AF614EC" w:rsidR="00347FC0" w:rsidRDefault="00157862" w:rsidP="00157862">
                          <w:pPr>
                            <w:jc w:val="center"/>
                          </w:pPr>
                          <w:r w:rsidRPr="00157862">
                            <w:rPr>
                              <w:b/>
                              <w:sz w:val="28"/>
                              <w:szCs w:val="28"/>
                            </w:rPr>
                            <w:t>DAM</w:t>
                          </w:r>
                          <w:r w:rsidR="00D471D5">
                            <w:rPr>
                              <w:b/>
                              <w:sz w:val="28"/>
                              <w:szCs w:val="28"/>
                            </w:rPr>
                            <w:t>1-DAW1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634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2.85pt;margin-top:.7pt;width:94.05pt;height:41.2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">
              <v:textbox>
                <w:txbxContent>
                  <w:p w14:paraId="083390A1" w14:textId="35644B0D" w:rsidR="00157862" w:rsidRPr="00157862" w:rsidRDefault="00D471D5" w:rsidP="00157862">
                    <w:pPr>
                      <w:pStyle w:val="Encabezado"/>
                      <w:spacing w:after="0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Bases de</w:t>
                    </w:r>
                    <w:r w:rsidR="00157862" w:rsidRPr="00157862">
                      <w:rPr>
                        <w:b/>
                        <w:sz w:val="24"/>
                        <w:szCs w:val="24"/>
                      </w:rPr>
                      <w:t xml:space="preserve"> Datos</w:t>
                    </w:r>
                  </w:p>
                  <w:p w14:paraId="4D5E9338" w14:textId="3AF614EC" w:rsidR="00347FC0" w:rsidRDefault="00157862" w:rsidP="00157862">
                    <w:pPr>
                      <w:jc w:val="center"/>
                    </w:pPr>
                    <w:r w:rsidRPr="00157862">
                      <w:rPr>
                        <w:b/>
                        <w:sz w:val="28"/>
                        <w:szCs w:val="28"/>
                      </w:rPr>
                      <w:t>DAM</w:t>
                    </w:r>
                    <w:r w:rsidR="00D471D5">
                      <w:rPr>
                        <w:b/>
                        <w:sz w:val="28"/>
                        <w:szCs w:val="28"/>
                      </w:rPr>
                      <w:t>1-DAW1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06A">
      <w:rPr>
        <w:noProof/>
        <w:sz w:val="28"/>
        <w:szCs w:val="28"/>
      </w:rPr>
      <w:drawing>
        <wp:anchor distT="0" distB="0" distL="114300" distR="114300" simplePos="0" relativeHeight="251659776" behindDoc="1" locked="0" layoutInCell="1" allowOverlap="1" wp14:anchorId="076D1657" wp14:editId="3D0B6A2B">
          <wp:simplePos x="0" y="0"/>
          <wp:positionH relativeFrom="column">
            <wp:posOffset>0</wp:posOffset>
          </wp:positionH>
          <wp:positionV relativeFrom="paragraph">
            <wp:posOffset>107950</wp:posOffset>
          </wp:positionV>
          <wp:extent cx="1572895" cy="381635"/>
          <wp:effectExtent l="0" t="0" r="0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06A">
      <w:rPr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586901EE" wp14:editId="4010CAA9">
              <wp:simplePos x="0" y="0"/>
              <wp:positionH relativeFrom="column">
                <wp:posOffset>1897380</wp:posOffset>
              </wp:positionH>
              <wp:positionV relativeFrom="paragraph">
                <wp:posOffset>31115</wp:posOffset>
              </wp:positionV>
              <wp:extent cx="1292860" cy="476885"/>
              <wp:effectExtent l="1905" t="2540" r="635" b="0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2860" cy="4768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53913" w14:textId="02E0726F" w:rsidR="00347FC0" w:rsidRPr="008F58A9" w:rsidRDefault="00347FC0" w:rsidP="00347FC0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8F58A9">
                            <w:rPr>
                              <w:b/>
                              <w:bCs/>
                            </w:rPr>
                            <w:t>Curso 2</w:t>
                          </w:r>
                          <w:r w:rsidR="003D0C65">
                            <w:rPr>
                              <w:b/>
                              <w:bCs/>
                            </w:rPr>
                            <w:t>3-24</w:t>
                          </w:r>
                        </w:p>
                        <w:p w14:paraId="773B2EF1" w14:textId="77777777" w:rsidR="00347FC0" w:rsidRPr="008F58A9" w:rsidRDefault="00347FC0" w:rsidP="00347FC0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8F58A9">
                            <w:rPr>
                              <w:b/>
                              <w:bCs/>
                            </w:rPr>
                            <w:t>Prof. Luis Herrero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6901E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49.4pt;margin-top:2.45pt;width:101.8pt;height:37.5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" stroked="f">
              <v:textbox>
                <w:txbxContent>
                  <w:p w14:paraId="06153913" w14:textId="02E0726F" w:rsidR="00347FC0" w:rsidRPr="008F58A9" w:rsidRDefault="00347FC0" w:rsidP="00347FC0">
                    <w:pPr>
                      <w:spacing w:after="0"/>
                      <w:rPr>
                        <w:b/>
                        <w:bCs/>
                      </w:rPr>
                    </w:pPr>
                    <w:r w:rsidRPr="008F58A9">
                      <w:rPr>
                        <w:b/>
                        <w:bCs/>
                      </w:rPr>
                      <w:t>Curso 2</w:t>
                    </w:r>
                    <w:r w:rsidR="003D0C65">
                      <w:rPr>
                        <w:b/>
                        <w:bCs/>
                      </w:rPr>
                      <w:t>3-24</w:t>
                    </w:r>
                  </w:p>
                  <w:p w14:paraId="773B2EF1" w14:textId="77777777" w:rsidR="00347FC0" w:rsidRPr="008F58A9" w:rsidRDefault="00347FC0" w:rsidP="00347FC0">
                    <w:pPr>
                      <w:spacing w:after="0"/>
                      <w:rPr>
                        <w:b/>
                        <w:bCs/>
                      </w:rPr>
                    </w:pPr>
                    <w:r w:rsidRPr="008F58A9">
                      <w:rPr>
                        <w:b/>
                        <w:bCs/>
                      </w:rPr>
                      <w:t>Prof. Luis Herrero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B106A">
      <w:rPr>
        <w:noProof/>
        <w:sz w:val="28"/>
        <w:szCs w:val="28"/>
      </w:rPr>
      <w:drawing>
        <wp:anchor distT="0" distB="0" distL="114300" distR="114300" simplePos="0" relativeHeight="251655680" behindDoc="0" locked="0" layoutInCell="1" allowOverlap="1" wp14:anchorId="0CA82641" wp14:editId="72A6C3CF">
          <wp:simplePos x="0" y="0"/>
          <wp:positionH relativeFrom="column">
            <wp:posOffset>3415665</wp:posOffset>
          </wp:positionH>
          <wp:positionV relativeFrom="paragraph">
            <wp:posOffset>50800</wp:posOffset>
          </wp:positionV>
          <wp:extent cx="504825" cy="50482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E397A5" w14:textId="77777777"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14:paraId="1772822E" w14:textId="08B91A6E" w:rsidR="00E156E3" w:rsidRDefault="00E156E3" w:rsidP="00E156E3">
    <w:pPr>
      <w:pStyle w:val="Encabezado"/>
      <w:spacing w:after="0"/>
      <w:jc w:val="right"/>
      <w:rPr>
        <w:b/>
        <w:sz w:val="28"/>
        <w:szCs w:val="28"/>
      </w:rPr>
    </w:pPr>
  </w:p>
  <w:p w14:paraId="4037ACE7" w14:textId="39FD0F3F" w:rsidR="00157862" w:rsidRPr="00347FC0" w:rsidRDefault="001B106A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83125E9" wp14:editId="24A562F4">
              <wp:simplePos x="0" y="0"/>
              <wp:positionH relativeFrom="column">
                <wp:posOffset>-207645</wp:posOffset>
              </wp:positionH>
              <wp:positionV relativeFrom="paragraph">
                <wp:posOffset>230505</wp:posOffset>
              </wp:positionV>
              <wp:extent cx="5909310" cy="0"/>
              <wp:effectExtent l="11430" t="11430" r="13335" b="17145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931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337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16.35pt;margin-top:18.15pt;width:465.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" strokeweight="1.75pt"/>
          </w:pict>
        </mc:Fallback>
      </mc:AlternateConten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>de ejercicios 1-0</w:t>
    </w:r>
    <w:r w:rsidR="003D0C65">
      <w:rPr>
        <w:b/>
        <w:sz w:val="28"/>
        <w:szCs w:val="28"/>
      </w:rPr>
      <w:t>4</w:t>
    </w:r>
  </w:p>
  <w:p w14:paraId="1EF8E1D9" w14:textId="6A97BA2D" w:rsidR="00E156E3" w:rsidRDefault="00E156E3" w:rsidP="0073333F">
    <w:pPr>
      <w:pStyle w:val="Encabezado"/>
      <w:spacing w:after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6E8A"/>
    <w:multiLevelType w:val="hybridMultilevel"/>
    <w:tmpl w:val="ED24F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F1E15"/>
    <w:multiLevelType w:val="hybridMultilevel"/>
    <w:tmpl w:val="9C02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339EA"/>
    <w:multiLevelType w:val="hybridMultilevel"/>
    <w:tmpl w:val="F84E7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D6926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5F6438"/>
    <w:multiLevelType w:val="hybridMultilevel"/>
    <w:tmpl w:val="73589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E70DB"/>
    <w:multiLevelType w:val="hybridMultilevel"/>
    <w:tmpl w:val="BD9E0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D2A94"/>
    <w:multiLevelType w:val="hybridMultilevel"/>
    <w:tmpl w:val="546AF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F5083"/>
    <w:multiLevelType w:val="hybridMultilevel"/>
    <w:tmpl w:val="D1F2C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9331E"/>
    <w:multiLevelType w:val="hybridMultilevel"/>
    <w:tmpl w:val="8CAAE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E5CE4"/>
    <w:multiLevelType w:val="hybridMultilevel"/>
    <w:tmpl w:val="CE0A0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278C3"/>
    <w:multiLevelType w:val="hybridMultilevel"/>
    <w:tmpl w:val="29EA4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CFE"/>
    <w:multiLevelType w:val="hybridMultilevel"/>
    <w:tmpl w:val="72664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F7A5D"/>
    <w:multiLevelType w:val="multilevel"/>
    <w:tmpl w:val="2E8E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3126261"/>
    <w:multiLevelType w:val="hybridMultilevel"/>
    <w:tmpl w:val="CBE0D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90674">
    <w:abstractNumId w:val="8"/>
  </w:num>
  <w:num w:numId="2" w16cid:durableId="1621960259">
    <w:abstractNumId w:val="0"/>
  </w:num>
  <w:num w:numId="3" w16cid:durableId="1533152103">
    <w:abstractNumId w:val="16"/>
  </w:num>
  <w:num w:numId="4" w16cid:durableId="1904175480">
    <w:abstractNumId w:val="5"/>
  </w:num>
  <w:num w:numId="5" w16cid:durableId="425928613">
    <w:abstractNumId w:val="16"/>
  </w:num>
  <w:num w:numId="6" w16cid:durableId="145823222">
    <w:abstractNumId w:val="16"/>
  </w:num>
  <w:num w:numId="7" w16cid:durableId="680357251">
    <w:abstractNumId w:val="10"/>
  </w:num>
  <w:num w:numId="8" w16cid:durableId="1026637761">
    <w:abstractNumId w:val="1"/>
  </w:num>
  <w:num w:numId="9" w16cid:durableId="287199833">
    <w:abstractNumId w:val="2"/>
  </w:num>
  <w:num w:numId="10" w16cid:durableId="550965415">
    <w:abstractNumId w:val="11"/>
  </w:num>
  <w:num w:numId="11" w16cid:durableId="273095740">
    <w:abstractNumId w:val="4"/>
  </w:num>
  <w:num w:numId="12" w16cid:durableId="1730231361">
    <w:abstractNumId w:val="14"/>
  </w:num>
  <w:num w:numId="13" w16cid:durableId="2089502447">
    <w:abstractNumId w:val="13"/>
  </w:num>
  <w:num w:numId="14" w16cid:durableId="158814618">
    <w:abstractNumId w:val="12"/>
  </w:num>
  <w:num w:numId="15" w16cid:durableId="1298340830">
    <w:abstractNumId w:val="3"/>
  </w:num>
  <w:num w:numId="16" w16cid:durableId="1031342421">
    <w:abstractNumId w:val="9"/>
  </w:num>
  <w:num w:numId="17" w16cid:durableId="845218294">
    <w:abstractNumId w:val="7"/>
  </w:num>
  <w:num w:numId="18" w16cid:durableId="1256934619">
    <w:abstractNumId w:val="6"/>
  </w:num>
  <w:num w:numId="19" w16cid:durableId="12838761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81"/>
    <w:rsid w:val="00050D9D"/>
    <w:rsid w:val="000D0A01"/>
    <w:rsid w:val="000D44B3"/>
    <w:rsid w:val="000E6C97"/>
    <w:rsid w:val="000F47F1"/>
    <w:rsid w:val="00105D99"/>
    <w:rsid w:val="00127114"/>
    <w:rsid w:val="001415A1"/>
    <w:rsid w:val="00157862"/>
    <w:rsid w:val="00170680"/>
    <w:rsid w:val="00180C74"/>
    <w:rsid w:val="00185643"/>
    <w:rsid w:val="001B106A"/>
    <w:rsid w:val="001C0A86"/>
    <w:rsid w:val="001F1B4E"/>
    <w:rsid w:val="002C07F8"/>
    <w:rsid w:val="002D12C0"/>
    <w:rsid w:val="00347FC0"/>
    <w:rsid w:val="00384407"/>
    <w:rsid w:val="003A24B5"/>
    <w:rsid w:val="003D0C65"/>
    <w:rsid w:val="003D569D"/>
    <w:rsid w:val="00404E40"/>
    <w:rsid w:val="00416B58"/>
    <w:rsid w:val="00445F27"/>
    <w:rsid w:val="004643CF"/>
    <w:rsid w:val="00467285"/>
    <w:rsid w:val="004C1F79"/>
    <w:rsid w:val="004D2134"/>
    <w:rsid w:val="004D23C2"/>
    <w:rsid w:val="004F7E40"/>
    <w:rsid w:val="00520854"/>
    <w:rsid w:val="005376A9"/>
    <w:rsid w:val="00563398"/>
    <w:rsid w:val="005D2F8C"/>
    <w:rsid w:val="0060726B"/>
    <w:rsid w:val="00653D2C"/>
    <w:rsid w:val="00656E88"/>
    <w:rsid w:val="0067121D"/>
    <w:rsid w:val="00687378"/>
    <w:rsid w:val="0073333F"/>
    <w:rsid w:val="007345B3"/>
    <w:rsid w:val="007350C8"/>
    <w:rsid w:val="0075725E"/>
    <w:rsid w:val="00784CCF"/>
    <w:rsid w:val="007A035F"/>
    <w:rsid w:val="007C500B"/>
    <w:rsid w:val="007D0AC2"/>
    <w:rsid w:val="007F53B3"/>
    <w:rsid w:val="00842DE9"/>
    <w:rsid w:val="00845D3D"/>
    <w:rsid w:val="00846FDD"/>
    <w:rsid w:val="00870922"/>
    <w:rsid w:val="00871AD3"/>
    <w:rsid w:val="0089247C"/>
    <w:rsid w:val="008B55D2"/>
    <w:rsid w:val="008C3202"/>
    <w:rsid w:val="008F58A9"/>
    <w:rsid w:val="00927ECC"/>
    <w:rsid w:val="00943BB1"/>
    <w:rsid w:val="009557D3"/>
    <w:rsid w:val="00955964"/>
    <w:rsid w:val="00974DE9"/>
    <w:rsid w:val="00983FD6"/>
    <w:rsid w:val="00990895"/>
    <w:rsid w:val="009B7081"/>
    <w:rsid w:val="009C4272"/>
    <w:rsid w:val="009C6E33"/>
    <w:rsid w:val="009D5872"/>
    <w:rsid w:val="009F3E24"/>
    <w:rsid w:val="00A163BB"/>
    <w:rsid w:val="00A404D6"/>
    <w:rsid w:val="00AB7F03"/>
    <w:rsid w:val="00B11199"/>
    <w:rsid w:val="00B64144"/>
    <w:rsid w:val="00B84FCD"/>
    <w:rsid w:val="00B87779"/>
    <w:rsid w:val="00BF5677"/>
    <w:rsid w:val="00C068E5"/>
    <w:rsid w:val="00C304C5"/>
    <w:rsid w:val="00C32971"/>
    <w:rsid w:val="00C551EA"/>
    <w:rsid w:val="00C94E7F"/>
    <w:rsid w:val="00CB2D78"/>
    <w:rsid w:val="00CC1D20"/>
    <w:rsid w:val="00CD2FFC"/>
    <w:rsid w:val="00CD3EB8"/>
    <w:rsid w:val="00CE69C6"/>
    <w:rsid w:val="00D14FA9"/>
    <w:rsid w:val="00D2137E"/>
    <w:rsid w:val="00D23BA1"/>
    <w:rsid w:val="00D403ED"/>
    <w:rsid w:val="00D471D5"/>
    <w:rsid w:val="00D52B90"/>
    <w:rsid w:val="00D93081"/>
    <w:rsid w:val="00DD2D38"/>
    <w:rsid w:val="00DE1645"/>
    <w:rsid w:val="00E156E3"/>
    <w:rsid w:val="00E20B13"/>
    <w:rsid w:val="00E31C42"/>
    <w:rsid w:val="00E45374"/>
    <w:rsid w:val="00E80AA8"/>
    <w:rsid w:val="00EA768D"/>
    <w:rsid w:val="00EB64DD"/>
    <w:rsid w:val="00ED53AF"/>
    <w:rsid w:val="00ED71C0"/>
    <w:rsid w:val="00EE5B84"/>
    <w:rsid w:val="00F11104"/>
    <w:rsid w:val="00F30E3D"/>
    <w:rsid w:val="00FA6705"/>
    <w:rsid w:val="00FC059F"/>
    <w:rsid w:val="00FC5411"/>
    <w:rsid w:val="00FC6F11"/>
    <w:rsid w:val="00FE04DA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C11D0"/>
  <w15:chartTrackingRefBased/>
  <w15:docId w15:val="{26425B6D-34C8-467B-83E8-0D3E33A1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4F7E4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Luis Jesús Herrero de Cos</cp:lastModifiedBy>
  <cp:revision>30</cp:revision>
  <cp:lastPrinted>2022-09-27T08:28:00Z</cp:lastPrinted>
  <dcterms:created xsi:type="dcterms:W3CDTF">2022-09-23T09:53:00Z</dcterms:created>
  <dcterms:modified xsi:type="dcterms:W3CDTF">2023-09-20T15:02:00Z</dcterms:modified>
</cp:coreProperties>
</file>