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2EBAB" w14:textId="6461BB57" w:rsidR="00E44D44" w:rsidRPr="00C632DC" w:rsidRDefault="00E44D44" w:rsidP="00E44D44">
      <w:pPr>
        <w:rPr>
          <w:sz w:val="22"/>
          <w:szCs w:val="22"/>
        </w:rPr>
      </w:pPr>
      <w:r w:rsidRPr="00C632DC">
        <w:rPr>
          <w:rFonts w:ascii="Times New Roman" w:hAnsi="Times New Roman" w:cs="Times New Roman"/>
          <w:noProof/>
          <w:kern w:val="0"/>
          <w:sz w:val="22"/>
          <w:szCs w:val="22"/>
          <w14:ligatures w14:val="none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6A4FD56" wp14:editId="3BBF3B14">
                <wp:simplePos x="0" y="0"/>
                <wp:positionH relativeFrom="page">
                  <wp:posOffset>-107950</wp:posOffset>
                </wp:positionH>
                <wp:positionV relativeFrom="paragraph">
                  <wp:posOffset>-106045</wp:posOffset>
                </wp:positionV>
                <wp:extent cx="7646670" cy="1179830"/>
                <wp:effectExtent l="0" t="0" r="0" b="0"/>
                <wp:wrapNone/>
                <wp:docPr id="198723953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6670" cy="1179830"/>
                          <a:chOff x="0" y="0"/>
                          <a:chExt cx="7646670" cy="1075138"/>
                        </a:xfrm>
                      </wpg:grpSpPr>
                      <wps:wsp>
                        <wps:cNvPr id="1131037210" name="Textbox 5"/>
                        <wps:cNvSpPr txBox="1"/>
                        <wps:spPr>
                          <a:xfrm>
                            <a:off x="0" y="0"/>
                            <a:ext cx="7646670" cy="107513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297856A" w14:textId="77777777" w:rsidR="00E44D44" w:rsidRDefault="00E44D44" w:rsidP="00E44D44">
                              <w:pPr>
                                <w:spacing w:line="683" w:lineRule="exact"/>
                                <w:ind w:left="40" w:right="45"/>
                                <w:jc w:val="center"/>
                                <w:rPr>
                                  <w:rFonts w:ascii="Aptos" w:hAnsi="Aptos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404042"/>
                                  <w:spacing w:val="-2"/>
                                  <w:sz w:val="40"/>
                                  <w:szCs w:val="40"/>
                                </w:rPr>
                                <w:t>MODULO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35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2"/>
                                  <w:sz w:val="40"/>
                                  <w:szCs w:val="40"/>
                                </w:rPr>
                                <w:t>DI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35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2"/>
                                  <w:sz w:val="40"/>
                                  <w:szCs w:val="40"/>
                                </w:rPr>
                                <w:t>CONSEGNA</w:t>
                              </w:r>
                            </w:p>
                            <w:p w14:paraId="29E5FDB0" w14:textId="77777777" w:rsidR="00E44D44" w:rsidRDefault="00E44D44" w:rsidP="00E44D44">
                              <w:pPr>
                                <w:spacing w:line="485" w:lineRule="exact"/>
                                <w:ind w:left="40" w:right="45"/>
                                <w:jc w:val="center"/>
                                <w:rPr>
                                  <w:rFonts w:ascii="Aptos" w:hAnsi="Aptos"/>
                                  <w:color w:val="C00000"/>
                                  <w:sz w:val="32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C00000"/>
                                  <w:spacing w:val="-16"/>
                                  <w:sz w:val="32"/>
                                  <w:szCs w:val="20"/>
                                </w:rPr>
                                <w:t>DISPOSITIVI</w:t>
                              </w:r>
                              <w:r>
                                <w:rPr>
                                  <w:rFonts w:ascii="Aptos" w:hAnsi="Aptos"/>
                                  <w:color w:val="C00000"/>
                                  <w:spacing w:val="-3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C00000"/>
                                  <w:spacing w:val="-16"/>
                                  <w:sz w:val="32"/>
                                  <w:szCs w:val="20"/>
                                </w:rPr>
                                <w:t>DI</w:t>
                              </w:r>
                              <w:r>
                                <w:rPr>
                                  <w:rFonts w:ascii="Aptos" w:hAnsi="Aptos"/>
                                  <w:color w:val="C00000"/>
                                  <w:spacing w:val="-2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C00000"/>
                                  <w:spacing w:val="-16"/>
                                  <w:sz w:val="32"/>
                                  <w:szCs w:val="20"/>
                                </w:rPr>
                                <w:t>PROTEZIONE</w:t>
                              </w:r>
                              <w:r>
                                <w:rPr>
                                  <w:rFonts w:ascii="Aptos" w:hAnsi="Aptos"/>
                                  <w:color w:val="C00000"/>
                                  <w:spacing w:val="-2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C00000"/>
                                  <w:spacing w:val="-16"/>
                                  <w:sz w:val="32"/>
                                  <w:szCs w:val="20"/>
                                </w:rPr>
                                <w:t>INDIVIDUALE</w:t>
                              </w:r>
                              <w:r>
                                <w:rPr>
                                  <w:rFonts w:ascii="Aptos" w:hAnsi="Aptos"/>
                                  <w:color w:val="C00000"/>
                                  <w:spacing w:val="-2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C00000"/>
                                  <w:spacing w:val="-16"/>
                                  <w:sz w:val="32"/>
                                  <w:szCs w:val="20"/>
                                </w:rPr>
                                <w:t>(D.P.I.)</w:t>
                              </w:r>
                            </w:p>
                            <w:p w14:paraId="3E3A499B" w14:textId="27AD9B87" w:rsidR="00E44D44" w:rsidRDefault="00E44D44" w:rsidP="00E44D44">
                              <w:pPr>
                                <w:spacing w:before="144"/>
                                <w:ind w:right="45"/>
                                <w:jc w:val="center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404042"/>
                                  <w:spacing w:val="-4"/>
                                </w:rPr>
                                <w:t>e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4"/>
                                </w:rPr>
                                <w:t>disposizioni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4"/>
                                </w:rPr>
                                <w:t>sull’utilizzo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4"/>
                                </w:rPr>
                                <w:t>dei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4"/>
                                </w:rPr>
                                <w:t>DPI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4"/>
                                </w:rPr>
                                <w:t>ai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4"/>
                                </w:rPr>
                                <w:t>sensi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4"/>
                                </w:rPr>
                                <w:t>del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" w:hAnsi="Aptos"/>
                                  <w:color w:val="404042"/>
                                  <w:spacing w:val="-4"/>
                                </w:rPr>
                                <w:t>D.Lgs.</w:t>
                              </w:r>
                              <w:proofErr w:type="spellEnd"/>
                              <w:r>
                                <w:rPr>
                                  <w:rFonts w:ascii="Aptos" w:hAnsi="Aptos"/>
                                  <w:color w:val="404042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/>
                                  <w:color w:val="404042"/>
                                  <w:spacing w:val="-4"/>
                                </w:rPr>
                                <w:t>81/2008</w:t>
                              </w:r>
                            </w:p>
                            <w:p w14:paraId="527EF999" w14:textId="77777777" w:rsidR="00E44D44" w:rsidRDefault="00E44D44" w:rsidP="00E44D44">
                              <w:pPr>
                                <w:spacing w:before="144"/>
                                <w:ind w:right="45"/>
                                <w:jc w:val="center"/>
                                <w:rPr>
                                  <w:rFonts w:ascii="Aptos" w:hAnsi="Aptos"/>
                                </w:rPr>
                              </w:pPr>
                            </w:p>
                            <w:p w14:paraId="399F2844" w14:textId="2672215A" w:rsidR="00E44D44" w:rsidRPr="00E44D44" w:rsidRDefault="00E44D44" w:rsidP="00E44D44">
                              <w:r w:rsidRPr="00E44D44">
                                <w:t xml:space="preserve">Il /la Sottoscritto/a ______________________  in qualità di Datore di Lavoro dell’azienda </w:t>
                              </w:r>
                              <w:sdt>
                                <w:sdtPr>
                                  <w:id w:val="-974757309"/>
                                  <w:placeholder>
                                    <w:docPart w:val="2623DF213E6F40DB938719F919694A80"/>
                                  </w:placeholder>
                                  <w15:dataBinding w:prefixMappings="xmlns:ns0='urn:microsoft-crm/document-template/cr4f9_testataconsegna/10771/' " w:xpath="/ns0:DocumentTemplate[1]/cr4f9_testataconsegna[1]/cr4f9_testataconsegna_Cliente_cr4f9_clienteprv[1]/cr4f9_ragionesociale[1]" w:storeItemID="{D05B91E6-B864-45C6-A1F6-5BA3A35274B1}" w16sdtdh:storeItemChecksum="1cWDcQ=="/>
                                </w:sdtPr>
                                <w:sdtEndPr/>
                                <w:sdtContent>
                                  <w:r w:rsidR="00C632DC" w:rsidRPr="00C632DC">
                                    <w:rPr>
                                      <w:sz w:val="22"/>
                                      <w:szCs w:val="22"/>
                                    </w:rPr>
                                    <w:t xml:space="preserve">cr4f9_ragionesociale  </w:t>
                                  </w:r>
                                </w:sdtContent>
                              </w:sdt>
                              <w:r w:rsidRPr="00E44D44">
                                <w:t>con Sede in</w:t>
                              </w:r>
                              <w:r w:rsidRPr="00E44D44">
                                <w:tab/>
                              </w:r>
                              <w:sdt>
                                <w:sdtPr>
                                  <w:id w:val="1773581058"/>
                                  <w:placeholder>
                                    <w:docPart w:val="2623DF213E6F40DB938719F919694A80"/>
                                  </w:placeholder>
                                  <w15:dataBinding w:prefixMappings="xmlns:ns0='urn:microsoft-crm/document-template/cr4f9_testataconsegna/10771/' " w:xpath="/ns0:DocumentTemplate[1]/cr4f9_testataconsegna[1]/cr4f9_testataconsegna_Cliente_cr4f9_clienteprv[1]/cr4f9_citta[1]" w:storeItemID="{D05B91E6-B864-45C6-A1F6-5BA3A35274B1}" w16sdtdh:storeItemChecksum="1cWDcQ=="/>
                                </w:sdtPr>
                                <w:sdtEndPr/>
                                <w:sdtContent>
                                  <w:r w:rsidR="00C632DC" w:rsidRPr="00C632DC">
                                    <w:rPr>
                                      <w:sz w:val="22"/>
                                      <w:szCs w:val="22"/>
                                    </w:rPr>
                                    <w:t>cr4f9_citta</w:t>
                                  </w:r>
                                </w:sdtContent>
                              </w:sdt>
                              <w:r w:rsidRPr="00E44D44">
                                <w:t xml:space="preserve">  Provincia </w:t>
                              </w:r>
                              <w:sdt>
                                <w:sdtPr>
                                  <w:id w:val="577796549"/>
                                  <w:placeholder>
                                    <w:docPart w:val="2623DF213E6F40DB938719F919694A80"/>
                                  </w:placeholder>
                                  <w15:dataBinding w:prefixMappings="xmlns:ns0='urn:microsoft-crm/document-template/cr4f9_testataconsegna/10771/' " w:xpath="/ns0:DocumentTemplate[1]/cr4f9_testataconsegna[1]/cr4f9_testataconsegna_Cliente_cr4f9_clienteprv[1]/cr4f9_provincia[1]" w:storeItemID="{D05B91E6-B864-45C6-A1F6-5BA3A35274B1}" w16sdtdh:storeItemChecksum="1cWDcQ=="/>
                                </w:sdtPr>
                                <w:sdtEndPr/>
                                <w:sdtContent>
                                  <w:r w:rsidR="00C632DC" w:rsidRPr="00C632DC">
                                    <w:rPr>
                                      <w:sz w:val="22"/>
                                      <w:szCs w:val="22"/>
                                    </w:rPr>
                                    <w:t>cr4f9_provincia</w:t>
                                  </w:r>
                                </w:sdtContent>
                              </w:sdt>
                              <w:r w:rsidRPr="00E44D44">
                                <w:t xml:space="preserve"> Indirizzo </w:t>
                              </w:r>
                              <w:sdt>
                                <w:sdtPr>
                                  <w:id w:val="62541555"/>
                                  <w:placeholder>
                                    <w:docPart w:val="2623DF213E6F40DB938719F919694A80"/>
                                  </w:placeholder>
                                  <w15:dataBinding w:prefixMappings="xmlns:ns0='urn:microsoft-crm/document-template/cr4f9_testataconsegna/10771/' " w:xpath="/ns0:DocumentTemplate[1]/cr4f9_testataconsegna[1]/cr4f9_testataconsegna_Cliente_cr4f9_clienteprv[1]/cr4f9_via[1]" w:storeItemID="{D05B91E6-B864-45C6-A1F6-5BA3A35274B1}" w16sdtdh:storeItemChecksum="1cWDcQ=="/>
                                </w:sdtPr>
                                <w:sdtEndPr/>
                                <w:sdtContent>
                                  <w:r w:rsidR="00C632DC" w:rsidRPr="00C632DC">
                                    <w:rPr>
                                      <w:sz w:val="22"/>
                                      <w:szCs w:val="22"/>
                                    </w:rPr>
                                    <w:t>cr4f9_via</w:t>
                                  </w:r>
                                </w:sdtContent>
                              </w:sdt>
                            </w:p>
                            <w:p w14:paraId="125A9F55" w14:textId="77777777" w:rsidR="00E44D44" w:rsidRDefault="00E44D44" w:rsidP="00E44D44">
                              <w:pPr>
                                <w:spacing w:before="144"/>
                                <w:ind w:right="45"/>
                                <w:jc w:val="center"/>
                                <w:rPr>
                                  <w:rFonts w:ascii="Aptos" w:hAnsi="Aptos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1462047" name="Graphic 4"/>
                        <wps:cNvSpPr/>
                        <wps:spPr>
                          <a:xfrm>
                            <a:off x="658438" y="49501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889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A4FD56" id="Group 16" o:spid="_x0000_s1026" style="position:absolute;margin-left:-8.5pt;margin-top:-8.35pt;width:602.1pt;height:92.9pt;z-index:251659264;mso-wrap-distance-left:0;mso-wrap-distance-right:0;mso-position-horizontal-relative:page;mso-width-relative:margin;mso-height-relative:margin" coordsize="76466,10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width:76466;height:10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" filled="f" stroked="f">
                  <v:textbox inset="0,0,0,0">
                    <w:txbxContent>
                      <w:p w14:paraId="2297856A" w14:textId="77777777" w:rsidR="00E44D44" w:rsidRDefault="00E44D44" w:rsidP="00E44D44">
                        <w:pPr>
                          <w:spacing w:line="683" w:lineRule="exact"/>
                          <w:ind w:left="40" w:right="45"/>
                          <w:jc w:val="center"/>
                          <w:rPr>
                            <w:rFonts w:ascii="Aptos" w:hAnsi="Aptos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ptos" w:hAnsi="Aptos"/>
                            <w:color w:val="404042"/>
                            <w:spacing w:val="-2"/>
                            <w:sz w:val="40"/>
                            <w:szCs w:val="40"/>
                          </w:rPr>
                          <w:t>MODULO</w:t>
                        </w:r>
                        <w:r>
                          <w:rPr>
                            <w:rFonts w:ascii="Aptos" w:hAnsi="Aptos"/>
                            <w:color w:val="404042"/>
                            <w:spacing w:val="-35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404042"/>
                            <w:spacing w:val="-2"/>
                            <w:sz w:val="40"/>
                            <w:szCs w:val="40"/>
                          </w:rPr>
                          <w:t>DI</w:t>
                        </w:r>
                        <w:r>
                          <w:rPr>
                            <w:rFonts w:ascii="Aptos" w:hAnsi="Aptos"/>
                            <w:color w:val="404042"/>
                            <w:spacing w:val="-35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404042"/>
                            <w:spacing w:val="-2"/>
                            <w:sz w:val="40"/>
                            <w:szCs w:val="40"/>
                          </w:rPr>
                          <w:t>CONSEGNA</w:t>
                        </w:r>
                      </w:p>
                      <w:p w14:paraId="29E5FDB0" w14:textId="77777777" w:rsidR="00E44D44" w:rsidRDefault="00E44D44" w:rsidP="00E44D44">
                        <w:pPr>
                          <w:spacing w:line="485" w:lineRule="exact"/>
                          <w:ind w:left="40" w:right="45"/>
                          <w:jc w:val="center"/>
                          <w:rPr>
                            <w:rFonts w:ascii="Aptos" w:hAnsi="Aptos"/>
                            <w:color w:val="C00000"/>
                            <w:sz w:val="32"/>
                            <w:szCs w:val="20"/>
                          </w:rPr>
                        </w:pPr>
                        <w:r>
                          <w:rPr>
                            <w:rFonts w:ascii="Aptos" w:hAnsi="Aptos"/>
                            <w:color w:val="C00000"/>
                            <w:spacing w:val="-16"/>
                            <w:sz w:val="32"/>
                            <w:szCs w:val="20"/>
                          </w:rPr>
                          <w:t>DISPOSITIVI</w:t>
                        </w:r>
                        <w:r>
                          <w:rPr>
                            <w:rFonts w:ascii="Aptos" w:hAnsi="Aptos"/>
                            <w:color w:val="C00000"/>
                            <w:spacing w:val="-3"/>
                            <w:sz w:val="32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C00000"/>
                            <w:spacing w:val="-16"/>
                            <w:sz w:val="32"/>
                            <w:szCs w:val="20"/>
                          </w:rPr>
                          <w:t>DI</w:t>
                        </w:r>
                        <w:r>
                          <w:rPr>
                            <w:rFonts w:ascii="Aptos" w:hAnsi="Aptos"/>
                            <w:color w:val="C00000"/>
                            <w:spacing w:val="-2"/>
                            <w:sz w:val="32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C00000"/>
                            <w:spacing w:val="-16"/>
                            <w:sz w:val="32"/>
                            <w:szCs w:val="20"/>
                          </w:rPr>
                          <w:t>PROTEZIONE</w:t>
                        </w:r>
                        <w:r>
                          <w:rPr>
                            <w:rFonts w:ascii="Aptos" w:hAnsi="Aptos"/>
                            <w:color w:val="C00000"/>
                            <w:spacing w:val="-2"/>
                            <w:sz w:val="32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C00000"/>
                            <w:spacing w:val="-16"/>
                            <w:sz w:val="32"/>
                            <w:szCs w:val="20"/>
                          </w:rPr>
                          <w:t>INDIVIDUALE</w:t>
                        </w:r>
                        <w:r>
                          <w:rPr>
                            <w:rFonts w:ascii="Aptos" w:hAnsi="Aptos"/>
                            <w:color w:val="C00000"/>
                            <w:spacing w:val="-2"/>
                            <w:sz w:val="32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C00000"/>
                            <w:spacing w:val="-16"/>
                            <w:sz w:val="32"/>
                            <w:szCs w:val="20"/>
                          </w:rPr>
                          <w:t>(D.P.I.)</w:t>
                        </w:r>
                      </w:p>
                      <w:p w14:paraId="3E3A499B" w14:textId="27AD9B87" w:rsidR="00E44D44" w:rsidRDefault="00E44D44" w:rsidP="00E44D44">
                        <w:pPr>
                          <w:spacing w:before="144"/>
                          <w:ind w:right="45"/>
                          <w:jc w:val="center"/>
                          <w:rPr>
                            <w:rFonts w:ascii="Aptos" w:hAnsi="Aptos"/>
                          </w:rPr>
                        </w:pPr>
                        <w:r>
                          <w:rPr>
                            <w:rFonts w:ascii="Aptos" w:hAnsi="Aptos"/>
                            <w:color w:val="404042"/>
                            <w:spacing w:val="-4"/>
                          </w:rPr>
                          <w:t>e</w:t>
                        </w:r>
                        <w:r>
                          <w:rPr>
                            <w:rFonts w:ascii="Aptos" w:hAnsi="Aptos"/>
                            <w:color w:val="404042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404042"/>
                            <w:spacing w:val="-4"/>
                          </w:rPr>
                          <w:t>disposizioni</w:t>
                        </w:r>
                        <w:r>
                          <w:rPr>
                            <w:rFonts w:ascii="Aptos" w:hAnsi="Aptos"/>
                            <w:color w:val="404042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404042"/>
                            <w:spacing w:val="-4"/>
                          </w:rPr>
                          <w:t>sull’utilizzo</w:t>
                        </w:r>
                        <w:r>
                          <w:rPr>
                            <w:rFonts w:ascii="Aptos" w:hAnsi="Aptos"/>
                            <w:color w:val="404042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404042"/>
                            <w:spacing w:val="-4"/>
                          </w:rPr>
                          <w:t>dei</w:t>
                        </w:r>
                        <w:r>
                          <w:rPr>
                            <w:rFonts w:ascii="Aptos" w:hAnsi="Aptos"/>
                            <w:color w:val="404042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404042"/>
                            <w:spacing w:val="-4"/>
                          </w:rPr>
                          <w:t>DPI</w:t>
                        </w:r>
                        <w:r>
                          <w:rPr>
                            <w:rFonts w:ascii="Aptos" w:hAnsi="Aptos"/>
                            <w:color w:val="404042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404042"/>
                            <w:spacing w:val="-4"/>
                          </w:rPr>
                          <w:t>ai</w:t>
                        </w:r>
                        <w:r>
                          <w:rPr>
                            <w:rFonts w:ascii="Aptos" w:hAnsi="Aptos"/>
                            <w:color w:val="404042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404042"/>
                            <w:spacing w:val="-4"/>
                          </w:rPr>
                          <w:t>sensi</w:t>
                        </w:r>
                        <w:r>
                          <w:rPr>
                            <w:rFonts w:ascii="Aptos" w:hAnsi="Aptos"/>
                            <w:color w:val="404042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404042"/>
                            <w:spacing w:val="-4"/>
                          </w:rPr>
                          <w:t>del</w:t>
                        </w:r>
                        <w:r>
                          <w:rPr>
                            <w:rFonts w:ascii="Aptos" w:hAnsi="Aptos"/>
                            <w:color w:val="404042"/>
                            <w:spacing w:val="-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" w:hAnsi="Aptos"/>
                            <w:color w:val="404042"/>
                            <w:spacing w:val="-4"/>
                          </w:rPr>
                          <w:t>D.Lgs.</w:t>
                        </w:r>
                        <w:proofErr w:type="spellEnd"/>
                        <w:r>
                          <w:rPr>
                            <w:rFonts w:ascii="Aptos" w:hAnsi="Aptos"/>
                            <w:color w:val="404042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ptos" w:hAnsi="Aptos"/>
                            <w:color w:val="404042"/>
                            <w:spacing w:val="-4"/>
                          </w:rPr>
                          <w:t>81/2008</w:t>
                        </w:r>
                      </w:p>
                      <w:p w14:paraId="527EF999" w14:textId="77777777" w:rsidR="00E44D44" w:rsidRDefault="00E44D44" w:rsidP="00E44D44">
                        <w:pPr>
                          <w:spacing w:before="144"/>
                          <w:ind w:right="45"/>
                          <w:jc w:val="center"/>
                          <w:rPr>
                            <w:rFonts w:ascii="Aptos" w:hAnsi="Aptos"/>
                          </w:rPr>
                        </w:pPr>
                      </w:p>
                      <w:p w14:paraId="399F2844" w14:textId="2672215A" w:rsidR="00E44D44" w:rsidRPr="00E44D44" w:rsidRDefault="00E44D44" w:rsidP="00E44D44">
                        <w:r w:rsidRPr="00E44D44">
                          <w:t xml:space="preserve">Il /la Sottoscritto/a ______________________  in qualità di Datore di Lavoro dell’azienda </w:t>
                        </w:r>
                        <w:sdt>
                          <w:sdtPr>
                            <w:id w:val="-974757309"/>
                            <w:placeholder>
                              <w:docPart w:val="2623DF213E6F40DB938719F919694A80"/>
                            </w:placeholder>
                            <w15:dataBinding w:prefixMappings="xmlns:ns0='urn:microsoft-crm/document-template/cr4f9_testataconsegna/10771/' " w:xpath="/ns0:DocumentTemplate[1]/cr4f9_testataconsegna[1]/cr4f9_testataconsegna_Cliente_cr4f9_clienteprv[1]/cr4f9_ragionesociale[1]" w:storeItemID="{D05B91E6-B864-45C6-A1F6-5BA3A35274B1}" w16sdtdh:storeItemChecksum="1cWDcQ=="/>
                          </w:sdtPr>
                          <w:sdtEndPr/>
                          <w:sdtContent>
                            <w:r w:rsidR="00C632DC" w:rsidRPr="00C632DC">
                              <w:rPr>
                                <w:sz w:val="22"/>
                                <w:szCs w:val="22"/>
                              </w:rPr>
                              <w:t xml:space="preserve">cr4f9_ragionesociale  </w:t>
                            </w:r>
                          </w:sdtContent>
                        </w:sdt>
                        <w:r w:rsidRPr="00E44D44">
                          <w:t>con Sede in</w:t>
                        </w:r>
                        <w:r w:rsidRPr="00E44D44">
                          <w:tab/>
                        </w:r>
                        <w:sdt>
                          <w:sdtPr>
                            <w:id w:val="1773581058"/>
                            <w:placeholder>
                              <w:docPart w:val="2623DF213E6F40DB938719F919694A80"/>
                            </w:placeholder>
                            <w15:dataBinding w:prefixMappings="xmlns:ns0='urn:microsoft-crm/document-template/cr4f9_testataconsegna/10771/' " w:xpath="/ns0:DocumentTemplate[1]/cr4f9_testataconsegna[1]/cr4f9_testataconsegna_Cliente_cr4f9_clienteprv[1]/cr4f9_citta[1]" w:storeItemID="{D05B91E6-B864-45C6-A1F6-5BA3A35274B1}" w16sdtdh:storeItemChecksum="1cWDcQ=="/>
                          </w:sdtPr>
                          <w:sdtEndPr/>
                          <w:sdtContent>
                            <w:r w:rsidR="00C632DC" w:rsidRPr="00C632DC">
                              <w:rPr>
                                <w:sz w:val="22"/>
                                <w:szCs w:val="22"/>
                              </w:rPr>
                              <w:t>cr4f9_citta</w:t>
                            </w:r>
                          </w:sdtContent>
                        </w:sdt>
                        <w:r w:rsidRPr="00E44D44">
                          <w:t xml:space="preserve">  Provincia </w:t>
                        </w:r>
                        <w:sdt>
                          <w:sdtPr>
                            <w:id w:val="577796549"/>
                            <w:placeholder>
                              <w:docPart w:val="2623DF213E6F40DB938719F919694A80"/>
                            </w:placeholder>
                            <w15:dataBinding w:prefixMappings="xmlns:ns0='urn:microsoft-crm/document-template/cr4f9_testataconsegna/10771/' " w:xpath="/ns0:DocumentTemplate[1]/cr4f9_testataconsegna[1]/cr4f9_testataconsegna_Cliente_cr4f9_clienteprv[1]/cr4f9_provincia[1]" w:storeItemID="{D05B91E6-B864-45C6-A1F6-5BA3A35274B1}" w16sdtdh:storeItemChecksum="1cWDcQ=="/>
                          </w:sdtPr>
                          <w:sdtEndPr/>
                          <w:sdtContent>
                            <w:r w:rsidR="00C632DC" w:rsidRPr="00C632DC">
                              <w:rPr>
                                <w:sz w:val="22"/>
                                <w:szCs w:val="22"/>
                              </w:rPr>
                              <w:t>cr4f9_provincia</w:t>
                            </w:r>
                          </w:sdtContent>
                        </w:sdt>
                        <w:r w:rsidRPr="00E44D44">
                          <w:t xml:space="preserve"> Indirizzo </w:t>
                        </w:r>
                        <w:sdt>
                          <w:sdtPr>
                            <w:id w:val="62541555"/>
                            <w:placeholder>
                              <w:docPart w:val="2623DF213E6F40DB938719F919694A80"/>
                            </w:placeholder>
                            <w15:dataBinding w:prefixMappings="xmlns:ns0='urn:microsoft-crm/document-template/cr4f9_testataconsegna/10771/' " w:xpath="/ns0:DocumentTemplate[1]/cr4f9_testataconsegna[1]/cr4f9_testataconsegna_Cliente_cr4f9_clienteprv[1]/cr4f9_via[1]" w:storeItemID="{D05B91E6-B864-45C6-A1F6-5BA3A35274B1}" w16sdtdh:storeItemChecksum="1cWDcQ=="/>
                          </w:sdtPr>
                          <w:sdtEndPr/>
                          <w:sdtContent>
                            <w:r w:rsidR="00C632DC" w:rsidRPr="00C632DC">
                              <w:rPr>
                                <w:sz w:val="22"/>
                                <w:szCs w:val="22"/>
                              </w:rPr>
                              <w:t>cr4f9_via</w:t>
                            </w:r>
                          </w:sdtContent>
                        </w:sdt>
                      </w:p>
                      <w:p w14:paraId="125A9F55" w14:textId="77777777" w:rsidR="00E44D44" w:rsidRDefault="00E44D44" w:rsidP="00E44D44">
                        <w:pPr>
                          <w:spacing w:before="144"/>
                          <w:ind w:right="45"/>
                          <w:jc w:val="center"/>
                          <w:rPr>
                            <w:rFonts w:ascii="Aptos" w:hAnsi="Aptos"/>
                          </w:rPr>
                        </w:pPr>
                      </w:p>
                    </w:txbxContent>
                  </v:textbox>
                </v:shape>
                <v:shape id="Graphic 4" o:spid="_x0000_s1028" style="position:absolute;left:6584;top:495;width:64802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" path="m,l6479997,e" filled="f" strokecolor="#c00000" strokeweight="7pt">
                  <v:path arrowok="t"/>
                </v:shape>
                <w10:wrap anchorx="page"/>
              </v:group>
            </w:pict>
          </mc:Fallback>
        </mc:AlternateContent>
      </w:r>
    </w:p>
    <w:p w14:paraId="09E38A97" w14:textId="3B30AD1D" w:rsidR="00E44D44" w:rsidRPr="00C632DC" w:rsidRDefault="00E44D44" w:rsidP="00E44D44">
      <w:pPr>
        <w:rPr>
          <w:sz w:val="22"/>
          <w:szCs w:val="22"/>
        </w:rPr>
      </w:pPr>
    </w:p>
    <w:p w14:paraId="6DFB9503" w14:textId="36EB3DDE" w:rsidR="00E44D44" w:rsidRPr="00C632DC" w:rsidRDefault="00E44D44" w:rsidP="00E44D44">
      <w:pPr>
        <w:rPr>
          <w:sz w:val="22"/>
          <w:szCs w:val="22"/>
        </w:rPr>
      </w:pPr>
    </w:p>
    <w:p w14:paraId="2BCE0310" w14:textId="77777777" w:rsidR="00E44D44" w:rsidRPr="00C632DC" w:rsidRDefault="00E44D44" w:rsidP="00E44D44">
      <w:pPr>
        <w:rPr>
          <w:sz w:val="22"/>
          <w:szCs w:val="22"/>
        </w:rPr>
      </w:pPr>
    </w:p>
    <w:p w14:paraId="6DF4811B" w14:textId="781CAF73" w:rsidR="00E44D44" w:rsidRPr="00C632DC" w:rsidRDefault="00E44D44" w:rsidP="00E44D44">
      <w:pPr>
        <w:jc w:val="both"/>
        <w:rPr>
          <w:sz w:val="22"/>
          <w:szCs w:val="22"/>
        </w:rPr>
      </w:pPr>
      <w:r w:rsidRPr="00C632DC">
        <w:rPr>
          <w:sz w:val="22"/>
          <w:szCs w:val="22"/>
        </w:rPr>
        <w:t xml:space="preserve">Il /la Sottoscritto/a </w:t>
      </w:r>
      <w:sdt>
        <w:sdtPr>
          <w:rPr>
            <w:sz w:val="22"/>
            <w:szCs w:val="22"/>
          </w:rPr>
          <w:id w:val="130213279"/>
          <w:placeholder>
            <w:docPart w:val="DefaultPlaceholder_-1854013440"/>
          </w:placeholder>
          <w15:dataBinding w:prefixMappings="xmlns:ns0='urn:microsoft-crm/document-template/cr4f9_testataconsegna/10771/' " w:xpath="/ns0:DocumentTemplate[1]/cr4f9_testataconsegna[1]/cr4f9_testataconsegna_Cliente_cr4f9_clienteprv[1]/cr4f9_datoredilavoro[1]" w:storeItemID="{D05B91E6-B864-45C6-A1F6-5BA3A35274B1}" w16sdtdh:storeItemChecksum="1cWDcQ=="/>
        </w:sdtPr>
        <w:sdtEndPr/>
        <w:sdtContent>
          <w:r w:rsidRPr="00C632DC">
            <w:rPr>
              <w:sz w:val="22"/>
              <w:szCs w:val="22"/>
            </w:rPr>
            <w:t>cr4f9_datoredilavoro</w:t>
          </w:r>
        </w:sdtContent>
      </w:sdt>
      <w:r w:rsidRPr="00C632DC">
        <w:rPr>
          <w:sz w:val="22"/>
          <w:szCs w:val="22"/>
        </w:rPr>
        <w:t xml:space="preserve"> in qualità di Datore di Lavoro dell’azienda </w:t>
      </w:r>
      <w:sdt>
        <w:sdtPr>
          <w:rPr>
            <w:sz w:val="22"/>
            <w:szCs w:val="22"/>
          </w:rPr>
          <w:id w:val="-790127275"/>
          <w:placeholder>
            <w:docPart w:val="DefaultPlaceholder_-1854013440"/>
          </w:placeholder>
          <w15:dataBinding w:prefixMappings="xmlns:ns0='urn:microsoft-crm/document-template/cr4f9_testataconsegna/10771/' " w:xpath="/ns0:DocumentTemplate[1]/cr4f9_testataconsegna[1]/cr4f9_testataconsegna_Cliente_cr4f9_clienteprv[1]/cr4f9_ragionesociale[1]" w:storeItemID="{D05B91E6-B864-45C6-A1F6-5BA3A35274B1}" w16sdtdh:storeItemChecksum="1cWDcQ=="/>
        </w:sdtPr>
        <w:sdtEndPr/>
        <w:sdtContent>
          <w:r w:rsidR="003D754A" w:rsidRPr="00C632DC">
            <w:rPr>
              <w:sz w:val="22"/>
              <w:szCs w:val="22"/>
            </w:rPr>
            <w:t xml:space="preserve">cr4f9_ragionesociale  </w:t>
          </w:r>
        </w:sdtContent>
      </w:sdt>
      <w:r w:rsidRPr="00C632DC">
        <w:rPr>
          <w:sz w:val="22"/>
          <w:szCs w:val="22"/>
        </w:rPr>
        <w:t xml:space="preserve">  con Sede in</w:t>
      </w:r>
      <w:r w:rsidR="003D754A" w:rsidRPr="00C632DC">
        <w:rPr>
          <w:sz w:val="22"/>
          <w:szCs w:val="22"/>
        </w:rPr>
        <w:t xml:space="preserve"> </w:t>
      </w:r>
      <w:r w:rsidRPr="00C632DC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-1364976911"/>
          <w:placeholder>
            <w:docPart w:val="DefaultPlaceholder_-1854013440"/>
          </w:placeholder>
          <w15:dataBinding w:prefixMappings="xmlns:ns0='urn:microsoft-crm/document-template/cr4f9_testataconsegna/10771/' " w:xpath="/ns0:DocumentTemplate[1]/cr4f9_testataconsegna[1]/cr4f9_testataconsegna_Cliente_cr4f9_clienteprv[1]/cr4f9_citta[1]" w:storeItemID="{D05B91E6-B864-45C6-A1F6-5BA3A35274B1}" w16sdtdh:storeItemChecksum="1cWDcQ=="/>
        </w:sdtPr>
        <w:sdtEndPr/>
        <w:sdtContent>
          <w:r w:rsidR="003D754A" w:rsidRPr="00C632DC">
            <w:rPr>
              <w:sz w:val="22"/>
              <w:szCs w:val="22"/>
            </w:rPr>
            <w:t>cr4f9_citta</w:t>
          </w:r>
        </w:sdtContent>
      </w:sdt>
      <w:r w:rsidRPr="00C632DC">
        <w:rPr>
          <w:sz w:val="22"/>
          <w:szCs w:val="22"/>
        </w:rPr>
        <w:t xml:space="preserve">  Provincia </w:t>
      </w:r>
      <w:sdt>
        <w:sdtPr>
          <w:rPr>
            <w:sz w:val="22"/>
            <w:szCs w:val="22"/>
          </w:rPr>
          <w:id w:val="-795300643"/>
          <w:placeholder>
            <w:docPart w:val="DefaultPlaceholder_-1854013440"/>
          </w:placeholder>
          <w15:dataBinding w:prefixMappings="xmlns:ns0='urn:microsoft-crm/document-template/cr4f9_testataconsegna/10771/' " w:xpath="/ns0:DocumentTemplate[1]/cr4f9_testataconsegna[1]/cr4f9_testataconsegna_Cliente_cr4f9_clienteprv[1]/cr4f9_provincia[1]" w:storeItemID="{D05B91E6-B864-45C6-A1F6-5BA3A35274B1}" w16sdtdh:storeItemChecksum="1cWDcQ=="/>
        </w:sdtPr>
        <w:sdtEndPr/>
        <w:sdtContent>
          <w:r w:rsidR="003D754A" w:rsidRPr="00C632DC">
            <w:rPr>
              <w:sz w:val="22"/>
              <w:szCs w:val="22"/>
            </w:rPr>
            <w:t>cr4f9_provincia</w:t>
          </w:r>
        </w:sdtContent>
      </w:sdt>
      <w:r w:rsidRPr="00C632DC">
        <w:rPr>
          <w:sz w:val="22"/>
          <w:szCs w:val="22"/>
        </w:rPr>
        <w:t xml:space="preserve"> </w:t>
      </w:r>
      <w:r w:rsidR="003D754A" w:rsidRPr="00C632DC">
        <w:rPr>
          <w:sz w:val="22"/>
          <w:szCs w:val="22"/>
        </w:rPr>
        <w:t xml:space="preserve"> </w:t>
      </w:r>
      <w:r w:rsidRPr="00C632DC">
        <w:rPr>
          <w:sz w:val="22"/>
          <w:szCs w:val="22"/>
        </w:rPr>
        <w:t xml:space="preserve">Indirizzo </w:t>
      </w:r>
      <w:sdt>
        <w:sdtPr>
          <w:rPr>
            <w:sz w:val="22"/>
            <w:szCs w:val="22"/>
          </w:rPr>
          <w:id w:val="-507062814"/>
          <w:placeholder>
            <w:docPart w:val="DefaultPlaceholder_-1854013440"/>
          </w:placeholder>
          <w15:dataBinding w:prefixMappings="xmlns:ns0='urn:microsoft-crm/document-template/cr4f9_testataconsegna/10771/' " w:xpath="/ns0:DocumentTemplate[1]/cr4f9_testataconsegna[1]/cr4f9_testataconsegna_Cliente_cr4f9_clienteprv[1]/cr4f9_via[1]" w:storeItemID="{D05B91E6-B864-45C6-A1F6-5BA3A35274B1}" w16sdtdh:storeItemChecksum="1cWDcQ=="/>
        </w:sdtPr>
        <w:sdtEndPr/>
        <w:sdtContent>
          <w:r w:rsidR="003D754A" w:rsidRPr="00C632DC">
            <w:rPr>
              <w:sz w:val="22"/>
              <w:szCs w:val="22"/>
            </w:rPr>
            <w:t>cr4f9_via</w:t>
          </w:r>
        </w:sdtContent>
      </w:sdt>
      <w:r w:rsidRPr="00C632DC">
        <w:rPr>
          <w:sz w:val="22"/>
          <w:szCs w:val="22"/>
        </w:rPr>
        <w:t>.</w:t>
      </w:r>
    </w:p>
    <w:p w14:paraId="7544EAFB" w14:textId="54F7FEA4" w:rsidR="003D754A" w:rsidRPr="00C632DC" w:rsidRDefault="003D754A" w:rsidP="003D754A">
      <w:pPr>
        <w:pStyle w:val="Title"/>
        <w:spacing w:before="0"/>
        <w:rPr>
          <w:sz w:val="24"/>
          <w:szCs w:val="24"/>
        </w:rPr>
      </w:pPr>
      <w:r w:rsidRPr="00C632DC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31A14F7" wp14:editId="1B598961">
                <wp:simplePos x="0" y="0"/>
                <wp:positionH relativeFrom="page">
                  <wp:posOffset>471170</wp:posOffset>
                </wp:positionH>
                <wp:positionV relativeFrom="paragraph">
                  <wp:posOffset>265430</wp:posOffset>
                </wp:positionV>
                <wp:extent cx="2172335" cy="1270"/>
                <wp:effectExtent l="19050" t="19050" r="0" b="17780"/>
                <wp:wrapNone/>
                <wp:docPr id="1354415830" name="Freeform: 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2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2335">
                              <a:moveTo>
                                <a:pt x="2171827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C3097" id="Freeform: Shape 23" o:spid="_x0000_s1026" style="position:absolute;margin-left:37.1pt;margin-top:20.9pt;width:171.05pt;height:.1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72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" path="m2171827,l,e" filled="f" strokecolor="#c00000" strokeweight="3pt">
                <v:path arrowok="t"/>
                <w10:wrap anchorx="page"/>
              </v:shape>
            </w:pict>
          </mc:Fallback>
        </mc:AlternateContent>
      </w:r>
      <w:r w:rsidRPr="00C632DC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AA3496E" wp14:editId="1A20C1C9">
                <wp:simplePos x="0" y="0"/>
                <wp:positionH relativeFrom="page">
                  <wp:posOffset>4914900</wp:posOffset>
                </wp:positionH>
                <wp:positionV relativeFrom="paragraph">
                  <wp:posOffset>265430</wp:posOffset>
                </wp:positionV>
                <wp:extent cx="2172335" cy="1270"/>
                <wp:effectExtent l="19050" t="19050" r="0" b="17780"/>
                <wp:wrapNone/>
                <wp:docPr id="686722139" name="Freeform: 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2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2335">
                              <a:moveTo>
                                <a:pt x="2171827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5251D2" id="Freeform: Shape 22" o:spid="_x0000_s1026" style="position:absolute;margin-left:387pt;margin-top:20.9pt;width:171.05pt;height:.1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72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" path="m2171827,l,e" filled="f" strokecolor="#c00000" strokeweight="3pt">
                <v:path arrowok="t"/>
                <w10:wrap anchorx="page"/>
              </v:shape>
            </w:pict>
          </mc:Fallback>
        </mc:AlternateContent>
      </w:r>
      <w:r w:rsidRPr="00C632DC">
        <w:rPr>
          <w:color w:val="3C3C3B"/>
          <w:spacing w:val="-16"/>
          <w:sz w:val="24"/>
          <w:szCs w:val="24"/>
        </w:rPr>
        <w:t>Consegna</w:t>
      </w:r>
      <w:r w:rsidRPr="00C632DC">
        <w:rPr>
          <w:color w:val="3C3C3B"/>
          <w:spacing w:val="-41"/>
          <w:sz w:val="24"/>
          <w:szCs w:val="24"/>
        </w:rPr>
        <w:t xml:space="preserve"> </w:t>
      </w:r>
      <w:r w:rsidRPr="00C632DC">
        <w:rPr>
          <w:color w:val="3C3C3B"/>
          <w:spacing w:val="-16"/>
          <w:sz w:val="24"/>
          <w:szCs w:val="24"/>
        </w:rPr>
        <w:t>al</w:t>
      </w:r>
      <w:r w:rsidRPr="00C632DC">
        <w:rPr>
          <w:color w:val="3C3C3B"/>
          <w:spacing w:val="-40"/>
          <w:sz w:val="24"/>
          <w:szCs w:val="24"/>
        </w:rPr>
        <w:t xml:space="preserve"> </w:t>
      </w:r>
      <w:r w:rsidRPr="00C632DC">
        <w:rPr>
          <w:color w:val="3C3C3B"/>
          <w:spacing w:val="-16"/>
          <w:sz w:val="24"/>
          <w:szCs w:val="24"/>
        </w:rPr>
        <w:t>Dipendente</w:t>
      </w:r>
    </w:p>
    <w:p w14:paraId="6FF7A035" w14:textId="7B301CDB" w:rsidR="003D754A" w:rsidRPr="00C632DC" w:rsidRDefault="003D754A" w:rsidP="003D754A">
      <w:pPr>
        <w:spacing w:before="157"/>
        <w:jc w:val="both"/>
        <w:rPr>
          <w:rFonts w:ascii="Aptos" w:hAnsi="Aptos"/>
          <w:color w:val="3C3C3B"/>
          <w:sz w:val="22"/>
          <w:szCs w:val="22"/>
        </w:rPr>
      </w:pPr>
      <w:r w:rsidRPr="00C632DC">
        <w:rPr>
          <w:rFonts w:ascii="Aptos" w:hAnsi="Aptos"/>
          <w:color w:val="3C3C3B"/>
          <w:sz w:val="22"/>
          <w:szCs w:val="22"/>
        </w:rPr>
        <w:t xml:space="preserve">Il Sig./La Sig.ra </w:t>
      </w:r>
      <w:sdt>
        <w:sdtPr>
          <w:rPr>
            <w:rFonts w:ascii="Aptos" w:hAnsi="Aptos"/>
            <w:color w:val="3C3C3B"/>
            <w:sz w:val="22"/>
            <w:szCs w:val="22"/>
          </w:rPr>
          <w:id w:val="383688562"/>
          <w:placeholder>
            <w:docPart w:val="4ACA5C3F806E4F5C950876895E9FAE87"/>
          </w:placeholder>
          <w15:dataBinding w:prefixMappings="xmlns:ns0='urn:microsoft-crm/document-template/cr4f9_testataconsegna/10771/' " w:xpath="/ns0:DocumentTemplate[1]/cr4f9_testataconsegna[1]/cr4f9_testataconsegna_Lavoratore_cr4f9_contattoprv[1]/cr4f9_calcolonomeecognome[1]" w:storeItemID="{D05B91E6-B864-45C6-A1F6-5BA3A35274B1}" w16sdtdh:storeItemChecksum="1cWDcQ=="/>
        </w:sdtPr>
        <w:sdtEndPr/>
        <w:sdtContent>
          <w:r w:rsidRPr="00C632DC">
            <w:rPr>
              <w:rFonts w:ascii="Aptos" w:hAnsi="Aptos"/>
              <w:color w:val="3C3C3B"/>
              <w:sz w:val="22"/>
              <w:szCs w:val="22"/>
            </w:rPr>
            <w:t>cr4f9_calcolonomeecognome</w:t>
          </w:r>
        </w:sdtContent>
      </w:sdt>
    </w:p>
    <w:p w14:paraId="09CA095E" w14:textId="77777777" w:rsidR="003D754A" w:rsidRPr="00C632DC" w:rsidRDefault="003D754A" w:rsidP="003D754A">
      <w:pPr>
        <w:spacing w:line="216" w:lineRule="auto"/>
        <w:ind w:left="12"/>
        <w:jc w:val="both"/>
        <w:rPr>
          <w:rFonts w:ascii="Aptos" w:hAnsi="Aptos"/>
          <w:i/>
          <w:color w:val="3C3C3B"/>
          <w:sz w:val="20"/>
          <w:szCs w:val="20"/>
        </w:rPr>
      </w:pPr>
      <w:r w:rsidRPr="00C632DC">
        <w:rPr>
          <w:rFonts w:ascii="Aptos" w:hAnsi="Aptos"/>
          <w:color w:val="3C3C3B"/>
          <w:sz w:val="20"/>
          <w:szCs w:val="20"/>
        </w:rPr>
        <w:t xml:space="preserve">i seguenti Dispositivi di Protezione Individuale in ottemperanza al </w:t>
      </w:r>
      <w:r w:rsidRPr="00C632DC">
        <w:rPr>
          <w:rFonts w:ascii="Aptos" w:hAnsi="Aptos"/>
          <w:i/>
          <w:color w:val="3C3C3B"/>
          <w:sz w:val="20"/>
          <w:szCs w:val="20"/>
        </w:rPr>
        <w:t xml:space="preserve">Testo Unico sulla Salute e Sicurezza sul Lavoro </w:t>
      </w:r>
      <w:r w:rsidRPr="00C632DC">
        <w:rPr>
          <w:rFonts w:ascii="Aptos" w:hAnsi="Aptos"/>
          <w:color w:val="3C3C3B"/>
          <w:sz w:val="20"/>
          <w:szCs w:val="20"/>
        </w:rPr>
        <w:t xml:space="preserve">di cui al </w:t>
      </w:r>
      <w:r w:rsidRPr="00C632DC">
        <w:rPr>
          <w:rFonts w:ascii="Aptos" w:hAnsi="Aptos"/>
          <w:i/>
          <w:color w:val="3C3C3B"/>
          <w:sz w:val="20"/>
          <w:szCs w:val="20"/>
        </w:rPr>
        <w:t>Decreto Legislativo n. 81/2008 e coerentemente al documento di valutazione dei rischi aziendale:</w:t>
      </w:r>
    </w:p>
    <w:tbl>
      <w:tblPr>
        <w:tblStyle w:val="TableGrid"/>
        <w:tblW w:w="9132" w:type="dxa"/>
        <w:tblInd w:w="595" w:type="dxa"/>
        <w:tblLook w:val="04A0" w:firstRow="1" w:lastRow="0" w:firstColumn="1" w:lastColumn="0" w:noHBand="0" w:noVBand="1"/>
      </w:tblPr>
      <w:tblGrid>
        <w:gridCol w:w="2164"/>
        <w:gridCol w:w="2635"/>
        <w:gridCol w:w="1403"/>
        <w:gridCol w:w="1328"/>
        <w:gridCol w:w="1602"/>
      </w:tblGrid>
      <w:tr w:rsidR="003D754A" w:rsidRPr="00C632DC" w14:paraId="14013497" w14:textId="77777777" w:rsidTr="003D754A">
        <w:trPr>
          <w:trHeight w:val="441"/>
        </w:trPr>
        <w:tc>
          <w:tcPr>
            <w:tcW w:w="2164" w:type="dxa"/>
          </w:tcPr>
          <w:p w14:paraId="513D7B7F" w14:textId="075B9587" w:rsidR="003D754A" w:rsidRPr="00C632DC" w:rsidRDefault="003D754A" w:rsidP="003D754A">
            <w:pPr>
              <w:spacing w:line="216" w:lineRule="auto"/>
              <w:jc w:val="center"/>
              <w:rPr>
                <w:rFonts w:ascii="Aptos" w:hAnsi="Aptos"/>
                <w:b/>
                <w:bCs/>
                <w:iCs/>
                <w:color w:val="3C3C3B"/>
                <w:sz w:val="20"/>
                <w:szCs w:val="20"/>
              </w:rPr>
            </w:pPr>
            <w:r w:rsidRPr="00C632DC">
              <w:rPr>
                <w:rFonts w:ascii="Aptos" w:hAnsi="Aptos"/>
                <w:b/>
                <w:bCs/>
                <w:iCs/>
                <w:color w:val="3C3C3B"/>
                <w:sz w:val="20"/>
                <w:szCs w:val="20"/>
              </w:rPr>
              <w:t>DPI</w:t>
            </w:r>
          </w:p>
        </w:tc>
        <w:tc>
          <w:tcPr>
            <w:tcW w:w="2635" w:type="dxa"/>
          </w:tcPr>
          <w:p w14:paraId="3EB79087" w14:textId="25A287ED" w:rsidR="003D754A" w:rsidRPr="00C632DC" w:rsidRDefault="003D754A" w:rsidP="003D754A">
            <w:pPr>
              <w:spacing w:line="216" w:lineRule="auto"/>
              <w:jc w:val="center"/>
              <w:rPr>
                <w:rFonts w:ascii="Aptos" w:hAnsi="Aptos"/>
                <w:b/>
                <w:bCs/>
                <w:iCs/>
                <w:color w:val="3C3C3B"/>
                <w:sz w:val="20"/>
                <w:szCs w:val="20"/>
              </w:rPr>
            </w:pPr>
            <w:r w:rsidRPr="00C632DC">
              <w:rPr>
                <w:rFonts w:ascii="Aptos" w:hAnsi="Aptos"/>
                <w:b/>
                <w:bCs/>
                <w:iCs/>
                <w:color w:val="3C3C3B"/>
                <w:sz w:val="20"/>
                <w:szCs w:val="20"/>
              </w:rPr>
              <w:t>N. Matricola</w:t>
            </w:r>
          </w:p>
        </w:tc>
        <w:tc>
          <w:tcPr>
            <w:tcW w:w="1403" w:type="dxa"/>
          </w:tcPr>
          <w:p w14:paraId="23305945" w14:textId="25594C37" w:rsidR="003D754A" w:rsidRPr="00C632DC" w:rsidRDefault="003D754A" w:rsidP="003D754A">
            <w:pPr>
              <w:spacing w:line="216" w:lineRule="auto"/>
              <w:jc w:val="center"/>
              <w:rPr>
                <w:rFonts w:ascii="Aptos" w:hAnsi="Aptos"/>
                <w:b/>
                <w:bCs/>
                <w:iCs/>
                <w:color w:val="3C3C3B"/>
                <w:sz w:val="20"/>
                <w:szCs w:val="20"/>
              </w:rPr>
            </w:pPr>
            <w:r w:rsidRPr="00C632DC">
              <w:rPr>
                <w:rFonts w:ascii="Aptos" w:hAnsi="Aptos"/>
                <w:b/>
                <w:bCs/>
                <w:iCs/>
                <w:color w:val="3C3C3B"/>
                <w:sz w:val="20"/>
                <w:szCs w:val="20"/>
              </w:rPr>
              <w:t>Descrizione</w:t>
            </w:r>
          </w:p>
        </w:tc>
        <w:tc>
          <w:tcPr>
            <w:tcW w:w="1328" w:type="dxa"/>
          </w:tcPr>
          <w:p w14:paraId="10DD77D2" w14:textId="76F2413F" w:rsidR="003D754A" w:rsidRPr="00C632DC" w:rsidRDefault="003D754A" w:rsidP="003D754A">
            <w:pPr>
              <w:spacing w:line="216" w:lineRule="auto"/>
              <w:jc w:val="center"/>
              <w:rPr>
                <w:rFonts w:ascii="Aptos" w:hAnsi="Aptos"/>
                <w:b/>
                <w:bCs/>
                <w:iCs/>
                <w:color w:val="3C3C3B"/>
                <w:sz w:val="20"/>
                <w:szCs w:val="20"/>
              </w:rPr>
            </w:pPr>
            <w:r w:rsidRPr="00C632DC">
              <w:rPr>
                <w:rFonts w:ascii="Aptos" w:hAnsi="Aptos"/>
                <w:b/>
                <w:bCs/>
                <w:iCs/>
                <w:color w:val="3C3C3B"/>
                <w:sz w:val="20"/>
                <w:szCs w:val="20"/>
              </w:rPr>
              <w:t>Taglia</w:t>
            </w:r>
          </w:p>
        </w:tc>
        <w:tc>
          <w:tcPr>
            <w:tcW w:w="1602" w:type="dxa"/>
          </w:tcPr>
          <w:p w14:paraId="1B4A7F45" w14:textId="6C64313A" w:rsidR="003D754A" w:rsidRPr="00C632DC" w:rsidRDefault="003D754A" w:rsidP="003D754A">
            <w:pPr>
              <w:spacing w:line="216" w:lineRule="auto"/>
              <w:jc w:val="center"/>
              <w:rPr>
                <w:rFonts w:ascii="Aptos" w:hAnsi="Aptos"/>
                <w:b/>
                <w:bCs/>
                <w:iCs/>
                <w:color w:val="3C3C3B"/>
                <w:sz w:val="20"/>
                <w:szCs w:val="20"/>
              </w:rPr>
            </w:pPr>
            <w:r w:rsidRPr="00C632DC">
              <w:rPr>
                <w:rFonts w:ascii="Aptos" w:hAnsi="Aptos"/>
                <w:b/>
                <w:bCs/>
                <w:iCs/>
                <w:color w:val="3C3C3B"/>
                <w:sz w:val="20"/>
                <w:szCs w:val="20"/>
              </w:rPr>
              <w:t>Quantità</w:t>
            </w:r>
          </w:p>
        </w:tc>
      </w:tr>
      <w:sdt>
        <w:sdtPr>
          <w:rPr>
            <w:rFonts w:ascii="Aptos" w:hAnsi="Aptos"/>
            <w:iCs/>
            <w:color w:val="3C3C3B"/>
            <w:sz w:val="20"/>
            <w:szCs w:val="20"/>
          </w:rPr>
          <w:id w:val="-375626567"/>
          <w15:dataBinding w:prefixMappings="xmlns:ns0='urn:microsoft-crm/document-template/cr4f9_testataconsegna/10771/' " w:xpath="/ns0:DocumentTemplate[1]/cr4f9_testataconsegna[1]/cr4f9_associazionedpialavoratore_RiferimentoTestata_cr4f9_testataconsegna" w:storeItemID="{D05B91E6-B864-45C6-A1F6-5BA3A35274B1}"/>
          <w15:repeatingSection/>
        </w:sdtPr>
        <w:sdtEndPr>
          <w:rPr>
            <w:lang w:val="en-US"/>
          </w:rPr>
        </w:sdtEndPr>
        <w:sdtContent>
          <w:sdt>
            <w:sdtPr>
              <w:rPr>
                <w:rFonts w:ascii="Aptos" w:hAnsi="Aptos"/>
                <w:iCs/>
                <w:color w:val="3C3C3B"/>
                <w:sz w:val="20"/>
                <w:szCs w:val="20"/>
              </w:rPr>
              <w:id w:val="1933931121"/>
              <w:placeholder>
                <w:docPart w:val="DefaultPlaceholder_-1854013435"/>
              </w:placeholder>
              <w15:repeatingSectionItem/>
            </w:sdtPr>
            <w:sdtEndPr>
              <w:rPr>
                <w:lang w:val="en-US"/>
              </w:rPr>
            </w:sdtEndPr>
            <w:sdtContent>
              <w:tr w:rsidR="003D754A" w:rsidRPr="00C632DC" w14:paraId="33C6F957" w14:textId="77777777" w:rsidTr="003D754A">
                <w:sdt>
                  <w:sdtPr>
                    <w:rPr>
                      <w:rFonts w:ascii="Aptos" w:hAnsi="Aptos"/>
                      <w:iCs/>
                      <w:color w:val="3C3C3B"/>
                      <w:sz w:val="20"/>
                      <w:szCs w:val="20"/>
                    </w:rPr>
                    <w:id w:val="2103916219"/>
                    <w:placeholder>
                      <w:docPart w:val="DefaultPlaceholder_-1854013440"/>
                    </w:placeholder>
                    <w15:dataBinding w:prefixMappings="xmlns:ns0='urn:microsoft-crm/document-template/cr4f9_testataconsegna/10771/' " w:xpath="/ns0:DocumentTemplate[1]/cr4f9_testataconsegna[1]/cr4f9_associazionedpialavoratore_RiferimentoTestata_cr4f9_testataconsegna[1]/cr4f9_dpifisiconame[1]" w:storeItemID="{D05B91E6-B864-45C6-A1F6-5BA3A35274B1}" w16sdtdh:storeItemChecksum="1cWDcQ=="/>
                  </w:sdtPr>
                  <w:sdtEndPr/>
                  <w:sdtContent>
                    <w:tc>
                      <w:tcPr>
                        <w:tcW w:w="2164" w:type="dxa"/>
                      </w:tcPr>
                      <w:p w14:paraId="0D4B3304" w14:textId="08C47BD0" w:rsidR="003D754A" w:rsidRPr="00C632DC" w:rsidRDefault="003D754A" w:rsidP="003658CB">
                        <w:pPr>
                          <w:jc w:val="both"/>
                          <w:rPr>
                            <w:rFonts w:ascii="Aptos" w:hAnsi="Aptos"/>
                            <w:iCs/>
                            <w:color w:val="3C3C3B"/>
                            <w:sz w:val="20"/>
                            <w:szCs w:val="20"/>
                            <w:lang w:val="en-US"/>
                          </w:rPr>
                        </w:pPr>
                        <w:r w:rsidRPr="00C632DC">
                          <w:rPr>
                            <w:rFonts w:ascii="Aptos" w:hAnsi="Aptos"/>
                            <w:iCs/>
                            <w:color w:val="3C3C3B"/>
                            <w:sz w:val="20"/>
                            <w:szCs w:val="20"/>
                          </w:rPr>
                          <w:t>cr4f9_dpifisiconame</w:t>
                        </w:r>
                      </w:p>
                    </w:tc>
                  </w:sdtContent>
                </w:sdt>
                <w:sdt>
                  <w:sdtPr>
                    <w:rPr>
                      <w:rFonts w:ascii="Aptos" w:hAnsi="Aptos"/>
                      <w:iCs/>
                      <w:color w:val="3C3C3B"/>
                      <w:sz w:val="20"/>
                      <w:szCs w:val="20"/>
                      <w:lang w:val="en-US"/>
                    </w:rPr>
                    <w:id w:val="301358374"/>
                    <w:placeholder>
                      <w:docPart w:val="DefaultPlaceholder_-1854013440"/>
                    </w:placeholder>
                    <w15:dataBinding w:prefixMappings="xmlns:ns0='urn:microsoft-crm/document-template/cr4f9_testataconsegna/10771/' " w:xpath="/ns0:DocumentTemplate[1]/cr4f9_testataconsegna[1]/cr4f9_associazionedpialavoratore_RiferimentoTestata_cr4f9_testataconsegna[1]/cr4f9_numerodimatricola[1]" w:storeItemID="{D05B91E6-B864-45C6-A1F6-5BA3A35274B1}" w16sdtdh:storeItemChecksum="1cWDcQ=="/>
                  </w:sdtPr>
                  <w:sdtEndPr/>
                  <w:sdtContent>
                    <w:tc>
                      <w:tcPr>
                        <w:tcW w:w="2635" w:type="dxa"/>
                      </w:tcPr>
                      <w:p w14:paraId="18F0CFBC" w14:textId="5DBF28E0" w:rsidR="003D754A" w:rsidRPr="00C632DC" w:rsidRDefault="003D754A" w:rsidP="003658CB">
                        <w:pPr>
                          <w:jc w:val="both"/>
                          <w:rPr>
                            <w:rFonts w:ascii="Aptos" w:hAnsi="Aptos"/>
                            <w:iCs/>
                            <w:color w:val="3C3C3B"/>
                            <w:sz w:val="20"/>
                            <w:szCs w:val="20"/>
                            <w:lang w:val="en-US"/>
                          </w:rPr>
                        </w:pPr>
                        <w:r w:rsidRPr="00C632DC">
                          <w:rPr>
                            <w:rFonts w:ascii="Aptos" w:hAnsi="Aptos"/>
                            <w:iCs/>
                            <w:color w:val="3C3C3B"/>
                            <w:sz w:val="20"/>
                            <w:szCs w:val="20"/>
                            <w:lang w:val="en-US"/>
                          </w:rPr>
                          <w:t>cr4f9_numerodimatricola</w:t>
                        </w:r>
                      </w:p>
                    </w:tc>
                  </w:sdtContent>
                </w:sdt>
                <w:sdt>
                  <w:sdtPr>
                    <w:rPr>
                      <w:rFonts w:ascii="Aptos" w:hAnsi="Aptos"/>
                      <w:iCs/>
                      <w:color w:val="3C3C3B"/>
                      <w:sz w:val="20"/>
                      <w:szCs w:val="20"/>
                      <w:lang w:val="en-US"/>
                    </w:rPr>
                    <w:id w:val="-417174099"/>
                    <w:placeholder>
                      <w:docPart w:val="DefaultPlaceholder_-1854013440"/>
                    </w:placeholder>
                    <w15:dataBinding w:prefixMappings="xmlns:ns0='urn:microsoft-crm/document-template/cr4f9_testataconsegna/10771/' " w:xpath="/ns0:DocumentTemplate[1]/cr4f9_testataconsegna[1]/cr4f9_associazionedpialavoratore_RiferimentoTestata_cr4f9_testataconsegna[1]/cr4f9_note[1]" w:storeItemID="{D05B91E6-B864-45C6-A1F6-5BA3A35274B1}" w16sdtdh:storeItemChecksum="1cWDcQ=="/>
                  </w:sdtPr>
                  <w:sdtEndPr/>
                  <w:sdtContent>
                    <w:tc>
                      <w:tcPr>
                        <w:tcW w:w="1403" w:type="dxa"/>
                      </w:tcPr>
                      <w:p w14:paraId="695E2A5F" w14:textId="1105FAB4" w:rsidR="003D754A" w:rsidRPr="00C632DC" w:rsidRDefault="003D754A" w:rsidP="003658CB">
                        <w:pPr>
                          <w:jc w:val="both"/>
                          <w:rPr>
                            <w:rFonts w:ascii="Aptos" w:hAnsi="Aptos"/>
                            <w:iCs/>
                            <w:color w:val="3C3C3B"/>
                            <w:sz w:val="20"/>
                            <w:szCs w:val="20"/>
                            <w:lang w:val="en-US"/>
                          </w:rPr>
                        </w:pPr>
                        <w:r w:rsidRPr="00C632DC">
                          <w:rPr>
                            <w:rFonts w:ascii="Aptos" w:hAnsi="Aptos"/>
                            <w:iCs/>
                            <w:color w:val="3C3C3B"/>
                            <w:sz w:val="20"/>
                            <w:szCs w:val="20"/>
                            <w:lang w:val="en-US"/>
                          </w:rPr>
                          <w:t>cr4f9_note</w:t>
                        </w:r>
                      </w:p>
                    </w:tc>
                  </w:sdtContent>
                </w:sdt>
                <w:sdt>
                  <w:sdtPr>
                    <w:rPr>
                      <w:rFonts w:ascii="Aptos" w:hAnsi="Aptos"/>
                      <w:iCs/>
                      <w:color w:val="3C3C3B"/>
                      <w:sz w:val="20"/>
                      <w:szCs w:val="20"/>
                      <w:lang w:val="en-US"/>
                    </w:rPr>
                    <w:id w:val="196052761"/>
                    <w:placeholder>
                      <w:docPart w:val="DefaultPlaceholder_-1854013440"/>
                    </w:placeholder>
                    <w15:dataBinding w:prefixMappings="xmlns:ns0='urn:microsoft-crm/document-template/cr4f9_testataconsegna/10771/' " w:xpath="/ns0:DocumentTemplate[1]/cr4f9_testataconsegna[1]/cr4f9_associazionedpialavoratore_RiferimentoTestata_cr4f9_testataconsegna[1]/cr4f9_taglia[1]" w:storeItemID="{D05B91E6-B864-45C6-A1F6-5BA3A35274B1}" w16sdtdh:storeItemChecksum="1cWDcQ=="/>
                  </w:sdtPr>
                  <w:sdtEndPr/>
                  <w:sdtContent>
                    <w:tc>
                      <w:tcPr>
                        <w:tcW w:w="1328" w:type="dxa"/>
                      </w:tcPr>
                      <w:p w14:paraId="5C8C7EDD" w14:textId="484C2CA6" w:rsidR="003D754A" w:rsidRPr="00C632DC" w:rsidRDefault="003D754A" w:rsidP="003658CB">
                        <w:pPr>
                          <w:jc w:val="both"/>
                          <w:rPr>
                            <w:rFonts w:ascii="Aptos" w:hAnsi="Aptos"/>
                            <w:iCs/>
                            <w:color w:val="3C3C3B"/>
                            <w:sz w:val="20"/>
                            <w:szCs w:val="20"/>
                            <w:lang w:val="en-US"/>
                          </w:rPr>
                        </w:pPr>
                        <w:r w:rsidRPr="00C632DC">
                          <w:rPr>
                            <w:rFonts w:ascii="Aptos" w:hAnsi="Aptos"/>
                            <w:iCs/>
                            <w:color w:val="3C3C3B"/>
                            <w:sz w:val="20"/>
                            <w:szCs w:val="20"/>
                            <w:lang w:val="en-US"/>
                          </w:rPr>
                          <w:t>cr4f9_taglia</w:t>
                        </w:r>
                      </w:p>
                    </w:tc>
                  </w:sdtContent>
                </w:sdt>
                <w:sdt>
                  <w:sdtPr>
                    <w:rPr>
                      <w:rFonts w:ascii="Aptos" w:hAnsi="Aptos"/>
                      <w:iCs/>
                      <w:color w:val="3C3C3B"/>
                      <w:sz w:val="20"/>
                      <w:szCs w:val="20"/>
                      <w:lang w:val="en-US"/>
                    </w:rPr>
                    <w:id w:val="-441463891"/>
                    <w:placeholder>
                      <w:docPart w:val="DefaultPlaceholder_-1854013440"/>
                    </w:placeholder>
                    <w15:dataBinding w:prefixMappings="xmlns:ns0='urn:microsoft-crm/document-template/cr4f9_testataconsegna/10771/' " w:xpath="/ns0:DocumentTemplate[1]/cr4f9_testataconsegna[1]/cr4f9_associazionedpialavoratore_RiferimentoTestata_cr4f9_testataconsegna[1]/cr4f9_quantita[1]" w:storeItemID="{D05B91E6-B864-45C6-A1F6-5BA3A35274B1}" w16sdtdh:storeItemChecksum="1cWDcQ=="/>
                  </w:sdtPr>
                  <w:sdtEndPr/>
                  <w:sdtContent>
                    <w:tc>
                      <w:tcPr>
                        <w:tcW w:w="1602" w:type="dxa"/>
                      </w:tcPr>
                      <w:p w14:paraId="14EBC3E6" w14:textId="5F98ECE2" w:rsidR="003D754A" w:rsidRPr="00C632DC" w:rsidRDefault="003D754A" w:rsidP="003658CB">
                        <w:pPr>
                          <w:jc w:val="both"/>
                          <w:rPr>
                            <w:rFonts w:ascii="Aptos" w:hAnsi="Aptos"/>
                            <w:iCs/>
                            <w:color w:val="3C3C3B"/>
                            <w:sz w:val="20"/>
                            <w:szCs w:val="20"/>
                            <w:lang w:val="en-US"/>
                          </w:rPr>
                        </w:pPr>
                        <w:r w:rsidRPr="00C632DC">
                          <w:rPr>
                            <w:rFonts w:ascii="Aptos" w:hAnsi="Aptos"/>
                            <w:iCs/>
                            <w:color w:val="3C3C3B"/>
                            <w:sz w:val="20"/>
                            <w:szCs w:val="20"/>
                            <w:lang w:val="en-US"/>
                          </w:rPr>
                          <w:t>cr4f9_quantita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0306F55C" w14:textId="77777777" w:rsidR="003D754A" w:rsidRPr="00C632DC" w:rsidRDefault="003D754A" w:rsidP="003D754A">
      <w:pPr>
        <w:spacing w:line="204" w:lineRule="auto"/>
        <w:ind w:left="1426" w:right="1425"/>
        <w:jc w:val="center"/>
        <w:rPr>
          <w:rFonts w:ascii="Aptos" w:eastAsia="DengXian" w:hAnsi="Aptos" w:cs="Times New Roman"/>
          <w:sz w:val="22"/>
          <w:szCs w:val="22"/>
          <w:lang w:val="en-US"/>
        </w:rPr>
      </w:pPr>
    </w:p>
    <w:p w14:paraId="60448D6C" w14:textId="22571D2C" w:rsidR="003D754A" w:rsidRPr="00C632DC" w:rsidRDefault="003D754A" w:rsidP="003D754A">
      <w:pPr>
        <w:spacing w:line="204" w:lineRule="auto"/>
        <w:ind w:left="1426" w:right="1425"/>
        <w:jc w:val="center"/>
        <w:rPr>
          <w:rFonts w:ascii="Aptos" w:eastAsia="DengXian" w:hAnsi="Aptos" w:cs="Times New Roman"/>
          <w:color w:val="3C3C3B"/>
          <w:szCs w:val="22"/>
        </w:rPr>
      </w:pPr>
      <w:r w:rsidRPr="00C632DC">
        <w:rPr>
          <w:rFonts w:ascii="Aptos" w:eastAsia="DengXian" w:hAnsi="Aptos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CD1AB3D" wp14:editId="42A326F7">
                <wp:simplePos x="0" y="0"/>
                <wp:positionH relativeFrom="page">
                  <wp:posOffset>469900</wp:posOffset>
                </wp:positionH>
                <wp:positionV relativeFrom="paragraph">
                  <wp:posOffset>210820</wp:posOffset>
                </wp:positionV>
                <wp:extent cx="390525" cy="1270"/>
                <wp:effectExtent l="19050" t="19050" r="9525" b="17780"/>
                <wp:wrapNone/>
                <wp:docPr id="1020686778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>
                              <a:moveTo>
                                <a:pt x="38997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E87A4F" id="Graphic 19" o:spid="_x0000_s1026" style="position:absolute;margin-left:37pt;margin-top:16.6pt;width:30.75pt;height:.1pt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0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" path="m389978,l,e" filled="f" strokecolor="#c00000" strokeweight="3pt">
                <v:path arrowok="t"/>
                <w10:wrap anchorx="page"/>
              </v:shape>
            </w:pict>
          </mc:Fallback>
        </mc:AlternateContent>
      </w:r>
      <w:r w:rsidRPr="00C632DC">
        <w:rPr>
          <w:rFonts w:ascii="Aptos" w:eastAsia="DengXian" w:hAnsi="Aptos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81AA97A" wp14:editId="01E45556">
                <wp:simplePos x="0" y="0"/>
                <wp:positionH relativeFrom="page">
                  <wp:posOffset>6691630</wp:posOffset>
                </wp:positionH>
                <wp:positionV relativeFrom="paragraph">
                  <wp:posOffset>210820</wp:posOffset>
                </wp:positionV>
                <wp:extent cx="394335" cy="1270"/>
                <wp:effectExtent l="19050" t="19050" r="5715" b="17780"/>
                <wp:wrapNone/>
                <wp:docPr id="658668134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4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">
                              <a:moveTo>
                                <a:pt x="39390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5CE0A" id="Graphic 20" o:spid="_x0000_s1026" style="position:absolute;margin-left:526.9pt;margin-top:16.6pt;width:31.05pt;height:.1pt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4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" path="m393903,l,e" filled="f" strokecolor="#c00000" strokeweight="3pt">
                <v:path arrowok="t"/>
                <w10:wrap anchorx="page"/>
              </v:shape>
            </w:pict>
          </mc:Fallback>
        </mc:AlternateContent>
      </w:r>
      <w:r w:rsidRPr="00C632DC">
        <w:rPr>
          <w:rFonts w:ascii="Aptos" w:eastAsia="DengXian" w:hAnsi="Aptos" w:cs="Times New Roman"/>
          <w:color w:val="3C3C3B"/>
          <w:szCs w:val="22"/>
        </w:rPr>
        <w:t xml:space="preserve">Il Dipendente inoltre dovrà attenersi alle disposizioni dettate dagli </w:t>
      </w:r>
      <w:r w:rsidRPr="00C632DC">
        <w:rPr>
          <w:rFonts w:ascii="Aptos" w:eastAsia="DengXian" w:hAnsi="Aptos" w:cs="Times New Roman"/>
          <w:i/>
          <w:color w:val="3C3C3B"/>
          <w:szCs w:val="22"/>
        </w:rPr>
        <w:t>artt. del Decreto Legislativo n. 81/2008</w:t>
      </w:r>
      <w:r w:rsidRPr="00C632DC">
        <w:rPr>
          <w:rFonts w:ascii="Aptos" w:eastAsia="DengXian" w:hAnsi="Aptos" w:cs="Times New Roman"/>
          <w:color w:val="3C3C3B"/>
          <w:szCs w:val="22"/>
        </w:rPr>
        <w:t>, riportati a piè di pagina, in particolare:</w:t>
      </w:r>
    </w:p>
    <w:p w14:paraId="40F25C60" w14:textId="77777777" w:rsidR="003D754A" w:rsidRPr="00C632DC" w:rsidRDefault="003D754A" w:rsidP="003D754A">
      <w:pPr>
        <w:widowControl w:val="0"/>
        <w:numPr>
          <w:ilvl w:val="0"/>
          <w:numId w:val="1"/>
        </w:numPr>
        <w:autoSpaceDE w:val="0"/>
        <w:autoSpaceDN w:val="0"/>
        <w:spacing w:after="200" w:line="216" w:lineRule="auto"/>
        <w:ind w:left="993" w:right="718" w:hanging="284"/>
        <w:jc w:val="both"/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</w:pPr>
      <w:r w:rsidRPr="00C632DC"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  <w:t>Sottoporsi al programma di formazione e addestramento (ove previsti) organizzati dal datore di lavoro circa l’uso corretto e l’utilizzo pratico dei DPI;</w:t>
      </w:r>
    </w:p>
    <w:p w14:paraId="2CCE972F" w14:textId="77777777" w:rsidR="003D754A" w:rsidRPr="00C632DC" w:rsidRDefault="003D754A" w:rsidP="003D754A">
      <w:pPr>
        <w:widowControl w:val="0"/>
        <w:numPr>
          <w:ilvl w:val="0"/>
          <w:numId w:val="1"/>
        </w:numPr>
        <w:autoSpaceDE w:val="0"/>
        <w:autoSpaceDN w:val="0"/>
        <w:spacing w:after="200" w:line="216" w:lineRule="auto"/>
        <w:ind w:left="993" w:right="718" w:hanging="284"/>
        <w:jc w:val="both"/>
        <w:rPr>
          <w:rFonts w:ascii="Aptos" w:eastAsia="Verdana" w:hAnsi="Aptos" w:cs="Verdana"/>
          <w:kern w:val="0"/>
          <w:sz w:val="16"/>
          <w:szCs w:val="16"/>
          <w:lang w:eastAsia="en-US"/>
          <w14:ligatures w14:val="none"/>
        </w:rPr>
      </w:pPr>
      <w:r w:rsidRPr="00C632DC"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  <w:t>Utilizzare i DPI messi a disposizione conformemente all’informazione e alla formazione ricevute e all’addestramento eventualmente organizzato ed espletato;</w:t>
      </w:r>
    </w:p>
    <w:p w14:paraId="0C8AA46B" w14:textId="77777777" w:rsidR="003D754A" w:rsidRPr="00C632DC" w:rsidRDefault="003D754A" w:rsidP="003D754A">
      <w:pPr>
        <w:widowControl w:val="0"/>
        <w:numPr>
          <w:ilvl w:val="0"/>
          <w:numId w:val="1"/>
        </w:numPr>
        <w:autoSpaceDE w:val="0"/>
        <w:autoSpaceDN w:val="0"/>
        <w:spacing w:after="200" w:line="216" w:lineRule="auto"/>
        <w:ind w:left="993" w:right="718" w:hanging="284"/>
        <w:jc w:val="both"/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</w:pPr>
      <w:r w:rsidRPr="00C632DC"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  <w:t>Provvedere alla cura dei DPI messi a disposizione e non apportarvi modifiche di propria iniziativa;</w:t>
      </w:r>
    </w:p>
    <w:p w14:paraId="3DD25525" w14:textId="77777777" w:rsidR="003D754A" w:rsidRPr="00C632DC" w:rsidRDefault="003D754A" w:rsidP="003D754A">
      <w:pPr>
        <w:widowControl w:val="0"/>
        <w:numPr>
          <w:ilvl w:val="0"/>
          <w:numId w:val="1"/>
        </w:numPr>
        <w:autoSpaceDE w:val="0"/>
        <w:autoSpaceDN w:val="0"/>
        <w:spacing w:after="200" w:line="216" w:lineRule="auto"/>
        <w:ind w:left="993" w:right="718" w:hanging="284"/>
        <w:jc w:val="both"/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</w:pPr>
      <w:r w:rsidRPr="00C632DC"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  <w:t>Al termine dell’utilizzo seguire le seguenti procedure aziendali in materia di riconsegna dei DPI: posizionare i dispositivi di protezione individuale in apposito armadietto;</w:t>
      </w:r>
    </w:p>
    <w:p w14:paraId="49192FBA" w14:textId="77777777" w:rsidR="003D754A" w:rsidRPr="00C632DC" w:rsidRDefault="003D754A" w:rsidP="003D754A">
      <w:pPr>
        <w:widowControl w:val="0"/>
        <w:numPr>
          <w:ilvl w:val="0"/>
          <w:numId w:val="1"/>
        </w:numPr>
        <w:autoSpaceDE w:val="0"/>
        <w:autoSpaceDN w:val="0"/>
        <w:spacing w:after="200" w:line="216" w:lineRule="auto"/>
        <w:ind w:left="993" w:right="718" w:hanging="284"/>
        <w:jc w:val="both"/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</w:pPr>
      <w:r w:rsidRPr="00C632DC"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  <w:t>Qualora tali dispositivi di protezione individuale presentassero difetti di varia natura, o comportassero qualsiasi disturbo fisico od impedimento, questi devono essere immediatamente segnalati al datore di lavoro o al dirigente o al preposto, per un tempestivo intervento.</w:t>
      </w:r>
    </w:p>
    <w:p w14:paraId="6648D0C1" w14:textId="77777777" w:rsidR="003D754A" w:rsidRPr="00C632DC" w:rsidRDefault="003D754A" w:rsidP="003D754A">
      <w:pPr>
        <w:spacing w:line="187" w:lineRule="auto"/>
        <w:ind w:left="662" w:right="669"/>
        <w:jc w:val="center"/>
        <w:rPr>
          <w:rFonts w:ascii="Aptos" w:eastAsia="DengXian" w:hAnsi="Aptos" w:cs="Times New Roman"/>
          <w:sz w:val="18"/>
          <w:szCs w:val="22"/>
        </w:rPr>
      </w:pPr>
      <w:r w:rsidRPr="00C632DC">
        <w:rPr>
          <w:rFonts w:ascii="Aptos" w:eastAsia="DengXian" w:hAnsi="Aptos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2FAA7792" wp14:editId="39B9DFC7">
                <wp:simplePos x="0" y="0"/>
                <wp:positionH relativeFrom="page">
                  <wp:posOffset>450850</wp:posOffset>
                </wp:positionH>
                <wp:positionV relativeFrom="paragraph">
                  <wp:posOffset>635</wp:posOffset>
                </wp:positionV>
                <wp:extent cx="133350" cy="316230"/>
                <wp:effectExtent l="0" t="0" r="0" b="7620"/>
                <wp:wrapNone/>
                <wp:docPr id="2118597717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316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31623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316204"/>
                              </a:lnTo>
                              <a:lnTo>
                                <a:pt x="133197" y="31620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F6E93C" id="Graphic 26" o:spid="_x0000_s1026" style="position:absolute;margin-left:35.5pt;margin-top:.05pt;width:10.5pt;height:24.9pt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3350,316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" path="m133197,l,,,316204r133197,l133197,xe" fillcolor="#c00000" stroked="f">
                <v:path arrowok="t"/>
                <w10:wrap anchorx="page"/>
              </v:shape>
            </w:pict>
          </mc:Fallback>
        </mc:AlternateContent>
      </w:r>
      <w:r w:rsidRPr="00C632DC">
        <w:rPr>
          <w:rFonts w:ascii="Aptos" w:eastAsia="DengXian" w:hAnsi="Aptos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ACAA791" wp14:editId="3B8B2A16">
                <wp:simplePos x="0" y="0"/>
                <wp:positionH relativeFrom="page">
                  <wp:posOffset>6970395</wp:posOffset>
                </wp:positionH>
                <wp:positionV relativeFrom="paragraph">
                  <wp:posOffset>-12700</wp:posOffset>
                </wp:positionV>
                <wp:extent cx="135890" cy="330200"/>
                <wp:effectExtent l="0" t="0" r="0" b="0"/>
                <wp:wrapNone/>
                <wp:docPr id="847680671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330200">
                              <a:moveTo>
                                <a:pt x="135610" y="0"/>
                              </a:moveTo>
                              <a:lnTo>
                                <a:pt x="0" y="0"/>
                              </a:lnTo>
                              <a:lnTo>
                                <a:pt x="0" y="329780"/>
                              </a:lnTo>
                              <a:lnTo>
                                <a:pt x="135610" y="329780"/>
                              </a:lnTo>
                              <a:lnTo>
                                <a:pt x="135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0608EF" id="Graphic 27" o:spid="_x0000_s1026" style="position:absolute;margin-left:548.85pt;margin-top:-1pt;width:10.7pt;height:26pt;z-index: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5890,33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" path="m135610,l,,,329780r135610,l135610,xe" fillcolor="#c00000" stroked="f">
                <v:path arrowok="t"/>
                <w10:wrap anchorx="page"/>
              </v:shape>
            </w:pict>
          </mc:Fallback>
        </mc:AlternateContent>
      </w:r>
      <w:r w:rsidRPr="00C632DC">
        <w:rPr>
          <w:rFonts w:ascii="Aptos" w:eastAsia="DengXian" w:hAnsi="Aptos" w:cs="Times New Roman"/>
          <w:color w:val="3C3C3B"/>
          <w:sz w:val="18"/>
          <w:szCs w:val="22"/>
        </w:rPr>
        <w:t xml:space="preserve">Si ricorda che il mancato </w:t>
      </w:r>
      <w:r w:rsidRPr="00C632DC">
        <w:rPr>
          <w:rFonts w:ascii="Aptos" w:eastAsia="DengXian" w:hAnsi="Aptos" w:cs="Times New Roman"/>
          <w:color w:val="3C3C3B"/>
          <w:position w:val="1"/>
          <w:sz w:val="18"/>
          <w:szCs w:val="22"/>
        </w:rPr>
        <w:t>utilizzo dei suddetti dispositivi di protezione individuale</w:t>
      </w:r>
      <w:r w:rsidRPr="00C632DC">
        <w:rPr>
          <w:rFonts w:ascii="Aptos" w:eastAsia="DengXian" w:hAnsi="Aptos" w:cs="Times New Roman"/>
          <w:color w:val="3C3C3B"/>
          <w:position w:val="2"/>
          <w:sz w:val="18"/>
          <w:szCs w:val="22"/>
        </w:rPr>
        <w:t xml:space="preserve">, sarà soggetto alle </w:t>
      </w:r>
      <w:r w:rsidRPr="00C632DC">
        <w:rPr>
          <w:rFonts w:ascii="Aptos" w:eastAsia="DengXian" w:hAnsi="Aptos" w:cs="Times New Roman"/>
          <w:color w:val="3C3C3B"/>
          <w:sz w:val="18"/>
          <w:szCs w:val="22"/>
        </w:rPr>
        <w:t>sanzioni disciplinari previste</w:t>
      </w:r>
      <w:r w:rsidRPr="00C632DC">
        <w:rPr>
          <w:rFonts w:ascii="Aptos" w:eastAsia="DengXian" w:hAnsi="Aptos" w:cs="Times New Roman"/>
          <w:color w:val="3C3C3B"/>
          <w:position w:val="1"/>
          <w:sz w:val="18"/>
          <w:szCs w:val="22"/>
        </w:rPr>
        <w:t xml:space="preserve"> dalla Legge e dal Contratto Collettivo Nazionale</w:t>
      </w:r>
      <w:r w:rsidRPr="00C632DC">
        <w:rPr>
          <w:rFonts w:ascii="Aptos" w:eastAsia="DengXian" w:hAnsi="Aptos" w:cs="Times New Roman"/>
          <w:color w:val="3C3C3B"/>
          <w:position w:val="2"/>
          <w:sz w:val="18"/>
          <w:szCs w:val="22"/>
        </w:rPr>
        <w:t xml:space="preserve"> di Lavoro</w:t>
      </w:r>
    </w:p>
    <w:p w14:paraId="127D6252" w14:textId="77777777" w:rsidR="003D754A" w:rsidRPr="00C632DC" w:rsidRDefault="003D754A" w:rsidP="003D754A">
      <w:pPr>
        <w:widowControl w:val="0"/>
        <w:tabs>
          <w:tab w:val="left" w:pos="7619"/>
        </w:tabs>
        <w:autoSpaceDE w:val="0"/>
        <w:autoSpaceDN w:val="0"/>
        <w:spacing w:after="0" w:line="240" w:lineRule="auto"/>
        <w:ind w:left="719"/>
        <w:rPr>
          <w:rFonts w:ascii="Aptos" w:eastAsia="Verdana" w:hAnsi="Aptos" w:cs="Verdana"/>
          <w:kern w:val="0"/>
          <w:sz w:val="16"/>
          <w:szCs w:val="16"/>
          <w:lang w:eastAsia="en-US"/>
          <w14:ligatures w14:val="none"/>
        </w:rPr>
      </w:pPr>
      <w:r w:rsidRPr="00C632DC">
        <w:rPr>
          <w:rFonts w:ascii="Aptos" w:eastAsia="Verdana" w:hAnsi="Aptos" w:cs="Verdana"/>
          <w:w w:val="95"/>
          <w:kern w:val="0"/>
          <w:sz w:val="16"/>
          <w:szCs w:val="16"/>
          <w:lang w:eastAsia="en-US"/>
          <w14:ligatures w14:val="none"/>
        </w:rPr>
        <w:t>Luogo</w:t>
      </w:r>
      <w:r w:rsidRPr="00C632DC">
        <w:rPr>
          <w:rFonts w:ascii="Aptos" w:eastAsia="Verdana" w:hAnsi="Aptos" w:cs="Verdana"/>
          <w:spacing w:val="-29"/>
          <w:w w:val="95"/>
          <w:kern w:val="0"/>
          <w:sz w:val="16"/>
          <w:szCs w:val="16"/>
          <w:lang w:eastAsia="en-US"/>
          <w14:ligatures w14:val="none"/>
        </w:rPr>
        <w:t>:</w:t>
      </w:r>
      <w:r w:rsidRPr="00C632DC">
        <w:rPr>
          <w:rFonts w:ascii="Aptos" w:eastAsia="Verdana" w:hAnsi="Aptos" w:cs="Verdana"/>
          <w:kern w:val="0"/>
          <w:sz w:val="16"/>
          <w:szCs w:val="16"/>
          <w:lang w:eastAsia="en-US"/>
          <w14:ligatures w14:val="none"/>
        </w:rPr>
        <w:tab/>
      </w:r>
      <w:r w:rsidRPr="00C632DC">
        <w:rPr>
          <w:rFonts w:ascii="Aptos" w:eastAsia="Verdana" w:hAnsi="Aptos" w:cs="Verdana"/>
          <w:spacing w:val="-4"/>
          <w:w w:val="95"/>
          <w:kern w:val="0"/>
          <w:sz w:val="16"/>
          <w:szCs w:val="16"/>
          <w:lang w:eastAsia="en-US"/>
          <w14:ligatures w14:val="none"/>
        </w:rPr>
        <w:t>Data</w:t>
      </w:r>
      <w:r w:rsidRPr="00C632DC">
        <w:rPr>
          <w:rFonts w:ascii="Aptos" w:eastAsia="Verdana" w:hAnsi="Aptos" w:cs="Verdana"/>
          <w:spacing w:val="-31"/>
          <w:w w:val="95"/>
          <w:kern w:val="0"/>
          <w:sz w:val="16"/>
          <w:szCs w:val="16"/>
          <w:lang w:eastAsia="en-US"/>
          <w14:ligatures w14:val="none"/>
        </w:rPr>
        <w:t xml:space="preserve"> </w:t>
      </w:r>
      <w:r w:rsidRPr="00C632DC">
        <w:rPr>
          <w:rFonts w:ascii="Aptos" w:eastAsia="Verdana" w:hAnsi="Aptos" w:cs="Verdana"/>
          <w:spacing w:val="-10"/>
          <w:w w:val="85"/>
          <w:kern w:val="0"/>
          <w:sz w:val="16"/>
          <w:szCs w:val="16"/>
          <w:lang w:eastAsia="en-US"/>
          <w14:ligatures w14:val="none"/>
        </w:rPr>
        <w:t>:</w:t>
      </w:r>
    </w:p>
    <w:p w14:paraId="6F318DF9" w14:textId="77777777" w:rsidR="003D754A" w:rsidRPr="00C632DC" w:rsidRDefault="003D754A" w:rsidP="003D754A">
      <w:pPr>
        <w:widowControl w:val="0"/>
        <w:autoSpaceDE w:val="0"/>
        <w:autoSpaceDN w:val="0"/>
        <w:spacing w:before="129" w:after="0" w:line="240" w:lineRule="auto"/>
        <w:rPr>
          <w:rFonts w:ascii="Aptos" w:eastAsia="Verdana" w:hAnsi="Aptos" w:cs="Verdana"/>
          <w:kern w:val="0"/>
          <w:sz w:val="16"/>
          <w:szCs w:val="16"/>
          <w:lang w:eastAsia="en-US"/>
          <w14:ligatures w14:val="none"/>
        </w:rPr>
      </w:pPr>
    </w:p>
    <w:p w14:paraId="5B206D69" w14:textId="77777777" w:rsidR="003D754A" w:rsidRPr="00C632DC" w:rsidRDefault="003D754A" w:rsidP="003D754A">
      <w:pPr>
        <w:widowControl w:val="0"/>
        <w:tabs>
          <w:tab w:val="left" w:pos="6521"/>
        </w:tabs>
        <w:autoSpaceDE w:val="0"/>
        <w:autoSpaceDN w:val="0"/>
        <w:spacing w:after="0" w:line="235" w:lineRule="auto"/>
        <w:ind w:left="6521" w:right="405" w:hanging="5954"/>
        <w:rPr>
          <w:rFonts w:ascii="Aptos" w:eastAsia="Verdana" w:hAnsi="Aptos" w:cs="Verdana"/>
          <w:kern w:val="0"/>
          <w:sz w:val="16"/>
          <w:szCs w:val="16"/>
          <w:lang w:eastAsia="en-US"/>
          <w14:ligatures w14:val="none"/>
        </w:rPr>
      </w:pPr>
      <w:r w:rsidRPr="00C632DC"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  <w:t>Firma del Datore di Lavoro o della funzione incaricata dallo stesso</w:t>
      </w:r>
      <w:r w:rsidRPr="00C632DC"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  <w:tab/>
        <w:t>Firma del Dipendente</w:t>
      </w:r>
      <w:r w:rsidRPr="00C632DC">
        <w:rPr>
          <w:rFonts w:ascii="Aptos" w:eastAsia="Verdana" w:hAnsi="Aptos" w:cs="Verdana"/>
          <w:color w:val="3C3C3B"/>
          <w:spacing w:val="-1"/>
          <w:kern w:val="0"/>
          <w:sz w:val="16"/>
          <w:szCs w:val="16"/>
          <w:lang w:eastAsia="en-US"/>
          <w14:ligatures w14:val="none"/>
        </w:rPr>
        <w:t xml:space="preserve"> </w:t>
      </w:r>
      <w:r w:rsidRPr="00C632DC"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  <w:t>per</w:t>
      </w:r>
      <w:r w:rsidRPr="00C632DC">
        <w:rPr>
          <w:rFonts w:ascii="Aptos" w:eastAsia="Verdana" w:hAnsi="Aptos" w:cs="Verdana"/>
          <w:color w:val="3C3C3B"/>
          <w:spacing w:val="-1"/>
          <w:kern w:val="0"/>
          <w:sz w:val="16"/>
          <w:szCs w:val="16"/>
          <w:lang w:eastAsia="en-US"/>
          <w14:ligatures w14:val="none"/>
        </w:rPr>
        <w:t xml:space="preserve"> </w:t>
      </w:r>
      <w:r w:rsidRPr="00C632DC"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  <w:t>avvenuta</w:t>
      </w:r>
      <w:r w:rsidRPr="00C632DC">
        <w:rPr>
          <w:rFonts w:ascii="Aptos" w:eastAsia="Verdana" w:hAnsi="Aptos" w:cs="Verdana"/>
          <w:color w:val="3C3C3B"/>
          <w:spacing w:val="-1"/>
          <w:kern w:val="0"/>
          <w:sz w:val="16"/>
          <w:szCs w:val="16"/>
          <w:lang w:eastAsia="en-US"/>
          <w14:ligatures w14:val="none"/>
        </w:rPr>
        <w:t xml:space="preserve"> </w:t>
      </w:r>
      <w:r w:rsidRPr="00C632DC"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  <w:t>consegna</w:t>
      </w:r>
      <w:r w:rsidRPr="00C632DC">
        <w:rPr>
          <w:rFonts w:ascii="Aptos" w:eastAsia="Verdana" w:hAnsi="Aptos" w:cs="Verdana"/>
          <w:color w:val="3C3C3B"/>
          <w:spacing w:val="-1"/>
          <w:kern w:val="0"/>
          <w:sz w:val="16"/>
          <w:szCs w:val="16"/>
          <w:lang w:eastAsia="en-US"/>
          <w14:ligatures w14:val="none"/>
        </w:rPr>
        <w:t xml:space="preserve"> </w:t>
      </w:r>
      <w:r w:rsidRPr="00C632DC"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  <w:t>dei</w:t>
      </w:r>
      <w:r w:rsidRPr="00C632DC">
        <w:rPr>
          <w:rFonts w:ascii="Aptos" w:eastAsia="Verdana" w:hAnsi="Aptos" w:cs="Verdana"/>
          <w:color w:val="3C3C3B"/>
          <w:spacing w:val="-1"/>
          <w:kern w:val="0"/>
          <w:sz w:val="16"/>
          <w:szCs w:val="16"/>
          <w:lang w:eastAsia="en-US"/>
          <w14:ligatures w14:val="none"/>
        </w:rPr>
        <w:t xml:space="preserve"> </w:t>
      </w:r>
      <w:r w:rsidRPr="00C632DC">
        <w:rPr>
          <w:rFonts w:ascii="Aptos" w:eastAsia="Verdana" w:hAnsi="Aptos" w:cs="Verdana"/>
          <w:color w:val="3C3C3B"/>
          <w:kern w:val="0"/>
          <w:sz w:val="16"/>
          <w:szCs w:val="16"/>
          <w:lang w:eastAsia="en-US"/>
          <w14:ligatures w14:val="none"/>
        </w:rPr>
        <w:t>DPI e presa visione delle disposizioni sul loro utilizzo</w:t>
      </w:r>
    </w:p>
    <w:p w14:paraId="06123AFA" w14:textId="77777777" w:rsidR="003D754A" w:rsidRPr="00C632DC" w:rsidRDefault="003D754A" w:rsidP="003D754A">
      <w:pPr>
        <w:widowControl w:val="0"/>
        <w:autoSpaceDE w:val="0"/>
        <w:autoSpaceDN w:val="0"/>
        <w:spacing w:before="178" w:after="0" w:line="240" w:lineRule="auto"/>
        <w:jc w:val="center"/>
        <w:rPr>
          <w:rFonts w:ascii="Aptos" w:eastAsia="Verdana" w:hAnsi="Aptos" w:cs="Verdana"/>
          <w:kern w:val="0"/>
          <w:sz w:val="16"/>
          <w:szCs w:val="16"/>
          <w:lang w:eastAsia="en-US"/>
          <w14:ligatures w14:val="none"/>
        </w:rPr>
      </w:pPr>
    </w:p>
    <w:p w14:paraId="71F67E27" w14:textId="4BC32B5D" w:rsidR="002A0D57" w:rsidRPr="00C632DC" w:rsidRDefault="003D754A" w:rsidP="00C632DC">
      <w:pPr>
        <w:spacing w:line="216" w:lineRule="auto"/>
        <w:jc w:val="center"/>
        <w:rPr>
          <w:rFonts w:ascii="Aptos" w:eastAsia="DengXian" w:hAnsi="Aptos" w:cs="Times New Roman"/>
          <w:color w:val="3C3C3B"/>
          <w:spacing w:val="-2"/>
          <w:kern w:val="0"/>
          <w:sz w:val="16"/>
          <w:szCs w:val="22"/>
          <w14:ligatures w14:val="none"/>
        </w:rPr>
      </w:pPr>
      <w:r w:rsidRPr="00C632DC">
        <w:rPr>
          <w:rFonts w:ascii="Aptos" w:eastAsia="DengXian" w:hAnsi="Aptos" w:cs="Times New Roman"/>
          <w:color w:val="3C3C3B"/>
          <w:kern w:val="0"/>
          <w:sz w:val="16"/>
          <w:szCs w:val="22"/>
          <w14:ligatures w14:val="none"/>
        </w:rPr>
        <w:t>*Il</w:t>
      </w:r>
      <w:r w:rsidRPr="00C632DC">
        <w:rPr>
          <w:rFonts w:ascii="Aptos" w:eastAsia="DengXian" w:hAnsi="Aptos" w:cs="Times New Roman"/>
          <w:color w:val="3C3C3B"/>
          <w:spacing w:val="-1"/>
          <w:kern w:val="0"/>
          <w:sz w:val="16"/>
          <w:szCs w:val="22"/>
          <w14:ligatures w14:val="none"/>
        </w:rPr>
        <w:t xml:space="preserve"> </w:t>
      </w:r>
      <w:r w:rsidRPr="00C632DC">
        <w:rPr>
          <w:rFonts w:ascii="Aptos" w:eastAsia="DengXian" w:hAnsi="Aptos" w:cs="Times New Roman"/>
          <w:color w:val="3C3C3B"/>
          <w:kern w:val="0"/>
          <w:sz w:val="16"/>
          <w:szCs w:val="22"/>
          <w14:ligatures w14:val="none"/>
        </w:rPr>
        <w:t>presente</w:t>
      </w:r>
      <w:r w:rsidRPr="00C632DC">
        <w:rPr>
          <w:rFonts w:ascii="Aptos" w:eastAsia="DengXian" w:hAnsi="Aptos" w:cs="Times New Roman"/>
          <w:color w:val="3C3C3B"/>
          <w:spacing w:val="-1"/>
          <w:kern w:val="0"/>
          <w:sz w:val="16"/>
          <w:szCs w:val="22"/>
          <w14:ligatures w14:val="none"/>
        </w:rPr>
        <w:t xml:space="preserve"> </w:t>
      </w:r>
      <w:r w:rsidRPr="00C632DC">
        <w:rPr>
          <w:rFonts w:ascii="Aptos" w:eastAsia="DengXian" w:hAnsi="Aptos" w:cs="Times New Roman"/>
          <w:color w:val="3C3C3B"/>
          <w:kern w:val="0"/>
          <w:sz w:val="16"/>
          <w:szCs w:val="22"/>
          <w14:ligatures w14:val="none"/>
        </w:rPr>
        <w:t>documento deve</w:t>
      </w:r>
      <w:r w:rsidRPr="00C632DC">
        <w:rPr>
          <w:rFonts w:ascii="Aptos" w:eastAsia="DengXian" w:hAnsi="Aptos" w:cs="Times New Roman"/>
          <w:color w:val="3C3C3B"/>
          <w:spacing w:val="-1"/>
          <w:kern w:val="0"/>
          <w:sz w:val="16"/>
          <w:szCs w:val="22"/>
          <w14:ligatures w14:val="none"/>
        </w:rPr>
        <w:t xml:space="preserve"> </w:t>
      </w:r>
      <w:r w:rsidRPr="00C632DC">
        <w:rPr>
          <w:rFonts w:ascii="Aptos" w:eastAsia="DengXian" w:hAnsi="Aptos" w:cs="Times New Roman"/>
          <w:color w:val="3C3C3B"/>
          <w:kern w:val="0"/>
          <w:sz w:val="16"/>
          <w:szCs w:val="22"/>
          <w14:ligatures w14:val="none"/>
        </w:rPr>
        <w:t>essere stampato</w:t>
      </w:r>
      <w:r w:rsidRPr="00C632DC">
        <w:rPr>
          <w:rFonts w:ascii="Aptos" w:eastAsia="DengXian" w:hAnsi="Aptos" w:cs="Times New Roman"/>
          <w:color w:val="3C3C3B"/>
          <w:spacing w:val="-1"/>
          <w:kern w:val="0"/>
          <w:sz w:val="16"/>
          <w:szCs w:val="22"/>
          <w14:ligatures w14:val="none"/>
        </w:rPr>
        <w:t xml:space="preserve"> </w:t>
      </w:r>
      <w:r w:rsidRPr="00C632DC">
        <w:rPr>
          <w:rFonts w:ascii="Aptos" w:eastAsia="DengXian" w:hAnsi="Aptos" w:cs="Times New Roman"/>
          <w:color w:val="3C3C3B"/>
          <w:kern w:val="0"/>
          <w:sz w:val="16"/>
          <w:szCs w:val="22"/>
          <w14:ligatures w14:val="none"/>
        </w:rPr>
        <w:t>in duplice</w:t>
      </w:r>
      <w:r w:rsidRPr="00C632DC">
        <w:rPr>
          <w:rFonts w:ascii="Aptos" w:eastAsia="DengXian" w:hAnsi="Aptos" w:cs="Times New Roman"/>
          <w:color w:val="3C3C3B"/>
          <w:spacing w:val="-1"/>
          <w:kern w:val="0"/>
          <w:sz w:val="16"/>
          <w:szCs w:val="22"/>
          <w14:ligatures w14:val="none"/>
        </w:rPr>
        <w:t xml:space="preserve"> </w:t>
      </w:r>
      <w:r w:rsidRPr="00C632DC">
        <w:rPr>
          <w:rFonts w:ascii="Aptos" w:eastAsia="DengXian" w:hAnsi="Aptos" w:cs="Times New Roman"/>
          <w:color w:val="3C3C3B"/>
          <w:kern w:val="0"/>
          <w:sz w:val="16"/>
          <w:szCs w:val="22"/>
          <w14:ligatures w14:val="none"/>
        </w:rPr>
        <w:t>copia,</w:t>
      </w:r>
      <w:r w:rsidRPr="00C632DC">
        <w:rPr>
          <w:rFonts w:ascii="Aptos" w:eastAsia="DengXian" w:hAnsi="Aptos" w:cs="Times New Roman"/>
          <w:color w:val="3C3C3B"/>
          <w:spacing w:val="-1"/>
          <w:kern w:val="0"/>
          <w:sz w:val="16"/>
          <w:szCs w:val="22"/>
          <w14:ligatures w14:val="none"/>
        </w:rPr>
        <w:t xml:space="preserve"> </w:t>
      </w:r>
      <w:r w:rsidRPr="00C632DC">
        <w:rPr>
          <w:rFonts w:ascii="Aptos" w:eastAsia="DengXian" w:hAnsi="Aptos" w:cs="Times New Roman"/>
          <w:color w:val="3C3C3B"/>
          <w:kern w:val="0"/>
          <w:sz w:val="16"/>
          <w:szCs w:val="22"/>
          <w14:ligatures w14:val="none"/>
        </w:rPr>
        <w:t>di cui</w:t>
      </w:r>
      <w:r w:rsidRPr="00C632DC">
        <w:rPr>
          <w:rFonts w:ascii="Aptos" w:eastAsia="DengXian" w:hAnsi="Aptos" w:cs="Times New Roman"/>
          <w:color w:val="3C3C3B"/>
          <w:spacing w:val="-1"/>
          <w:kern w:val="0"/>
          <w:sz w:val="16"/>
          <w:szCs w:val="22"/>
          <w14:ligatures w14:val="none"/>
        </w:rPr>
        <w:t xml:space="preserve"> </w:t>
      </w:r>
      <w:r w:rsidRPr="00C632DC">
        <w:rPr>
          <w:rFonts w:ascii="Aptos" w:eastAsia="DengXian" w:hAnsi="Aptos" w:cs="Times New Roman"/>
          <w:color w:val="3C3C3B"/>
          <w:kern w:val="0"/>
          <w:sz w:val="16"/>
          <w:szCs w:val="22"/>
          <w14:ligatures w14:val="none"/>
        </w:rPr>
        <w:t>una da</w:t>
      </w:r>
      <w:r w:rsidRPr="00C632DC">
        <w:rPr>
          <w:rFonts w:ascii="Aptos" w:eastAsia="DengXian" w:hAnsi="Aptos" w:cs="Times New Roman"/>
          <w:color w:val="3C3C3B"/>
          <w:spacing w:val="-1"/>
          <w:kern w:val="0"/>
          <w:sz w:val="16"/>
          <w:szCs w:val="22"/>
          <w14:ligatures w14:val="none"/>
        </w:rPr>
        <w:t xml:space="preserve"> </w:t>
      </w:r>
      <w:r w:rsidRPr="00C632DC">
        <w:rPr>
          <w:rFonts w:ascii="Aptos" w:eastAsia="DengXian" w:hAnsi="Aptos" w:cs="Times New Roman"/>
          <w:color w:val="3C3C3B"/>
          <w:kern w:val="0"/>
          <w:sz w:val="16"/>
          <w:szCs w:val="22"/>
          <w14:ligatures w14:val="none"/>
        </w:rPr>
        <w:t>rilasciare al</w:t>
      </w:r>
      <w:r w:rsidRPr="00C632DC">
        <w:rPr>
          <w:rFonts w:ascii="Aptos" w:eastAsia="DengXian" w:hAnsi="Aptos" w:cs="Times New Roman"/>
          <w:color w:val="3C3C3B"/>
          <w:spacing w:val="-1"/>
          <w:kern w:val="0"/>
          <w:sz w:val="16"/>
          <w:szCs w:val="22"/>
          <w14:ligatures w14:val="none"/>
        </w:rPr>
        <w:t xml:space="preserve"> </w:t>
      </w:r>
      <w:r w:rsidRPr="00C632DC">
        <w:rPr>
          <w:rFonts w:ascii="Aptos" w:eastAsia="DengXian" w:hAnsi="Aptos" w:cs="Times New Roman"/>
          <w:color w:val="3C3C3B"/>
          <w:kern w:val="0"/>
          <w:sz w:val="16"/>
          <w:szCs w:val="22"/>
          <w14:ligatures w14:val="none"/>
        </w:rPr>
        <w:t>lavoratore</w:t>
      </w:r>
      <w:r w:rsidRPr="00C632DC">
        <w:rPr>
          <w:rFonts w:ascii="Aptos" w:eastAsia="DengXian" w:hAnsi="Aptos" w:cs="Times New Roman"/>
          <w:color w:val="3C3C3B"/>
          <w:spacing w:val="-1"/>
          <w:kern w:val="0"/>
          <w:sz w:val="16"/>
          <w:szCs w:val="22"/>
          <w14:ligatures w14:val="none"/>
        </w:rPr>
        <w:t xml:space="preserve"> </w:t>
      </w:r>
      <w:r w:rsidRPr="00C632DC">
        <w:rPr>
          <w:rFonts w:ascii="Aptos" w:eastAsia="DengXian" w:hAnsi="Aptos" w:cs="Times New Roman"/>
          <w:color w:val="3C3C3B"/>
          <w:kern w:val="0"/>
          <w:sz w:val="16"/>
          <w:szCs w:val="22"/>
          <w14:ligatures w14:val="none"/>
        </w:rPr>
        <w:t>e l’altra</w:t>
      </w:r>
      <w:r w:rsidRPr="00C632DC">
        <w:rPr>
          <w:rFonts w:ascii="Aptos" w:eastAsia="DengXian" w:hAnsi="Aptos" w:cs="Times New Roman"/>
          <w:color w:val="3C3C3B"/>
          <w:spacing w:val="-1"/>
          <w:kern w:val="0"/>
          <w:sz w:val="16"/>
          <w:szCs w:val="22"/>
          <w14:ligatures w14:val="none"/>
        </w:rPr>
        <w:t xml:space="preserve"> </w:t>
      </w:r>
      <w:r w:rsidRPr="00C632DC">
        <w:rPr>
          <w:rFonts w:ascii="Aptos" w:eastAsia="DengXian" w:hAnsi="Aptos" w:cs="Times New Roman"/>
          <w:color w:val="3C3C3B"/>
          <w:spacing w:val="-2"/>
          <w:kern w:val="0"/>
          <w:sz w:val="16"/>
          <w:szCs w:val="22"/>
          <w14:ligatures w14:val="none"/>
        </w:rPr>
        <w:t>all’azienda*</w:t>
      </w:r>
      <w:r w:rsidR="002A0D57" w:rsidRPr="00C632DC">
        <w:rPr>
          <w:rFonts w:ascii="Aptos" w:eastAsia="DengXian" w:hAnsi="Aptos" w:cs="Times New Roman"/>
          <w:color w:val="3C3C3B"/>
          <w:spacing w:val="-2"/>
          <w:kern w:val="0"/>
          <w:sz w:val="16"/>
          <w:szCs w:val="22"/>
          <w14:ligatures w14:val="none"/>
        </w:rPr>
        <w:br w:type="page"/>
      </w:r>
    </w:p>
    <w:p w14:paraId="09F2E446" w14:textId="3EA5994A" w:rsidR="003D754A" w:rsidRPr="00C632DC" w:rsidRDefault="003D754A" w:rsidP="002A0D57">
      <w:pPr>
        <w:spacing w:line="216" w:lineRule="auto"/>
        <w:rPr>
          <w:rFonts w:ascii="Aptos" w:eastAsia="DengXian" w:hAnsi="Aptos" w:cs="Times New Roman"/>
          <w:color w:val="3C3C3B"/>
          <w:spacing w:val="-2"/>
          <w:kern w:val="0"/>
          <w:sz w:val="16"/>
          <w:szCs w:val="22"/>
          <w14:ligatures w14:val="none"/>
        </w:rPr>
      </w:pPr>
      <w:r w:rsidRPr="00C632DC">
        <w:rPr>
          <w:rFonts w:ascii="Aptos" w:hAnsi="Aptos"/>
          <w:b/>
          <w:sz w:val="18"/>
          <w:szCs w:val="18"/>
        </w:rPr>
        <w:lastRenderedPageBreak/>
        <w:t>ESTRATTO NORMATIVA</w:t>
      </w:r>
    </w:p>
    <w:p w14:paraId="462C12D8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b/>
          <w:sz w:val="14"/>
          <w:szCs w:val="14"/>
        </w:rPr>
      </w:pPr>
      <w:r w:rsidRPr="00C632DC">
        <w:rPr>
          <w:rFonts w:ascii="Aptos" w:hAnsi="Aptos"/>
          <w:b/>
          <w:sz w:val="14"/>
          <w:szCs w:val="14"/>
        </w:rPr>
        <w:t xml:space="preserve">Articolo 20 </w:t>
      </w:r>
      <w:proofErr w:type="spellStart"/>
      <w:r w:rsidRPr="00C632DC">
        <w:rPr>
          <w:rFonts w:ascii="Aptos" w:hAnsi="Aptos"/>
          <w:b/>
          <w:sz w:val="14"/>
          <w:szCs w:val="14"/>
        </w:rPr>
        <w:t>D.Lgs.</w:t>
      </w:r>
      <w:proofErr w:type="spellEnd"/>
      <w:r w:rsidRPr="00C632DC">
        <w:rPr>
          <w:rFonts w:ascii="Aptos" w:hAnsi="Aptos"/>
          <w:b/>
          <w:sz w:val="14"/>
          <w:szCs w:val="14"/>
        </w:rPr>
        <w:t xml:space="preserve"> 81/2008 - Obbligo di uso</w:t>
      </w:r>
    </w:p>
    <w:p w14:paraId="23DBB1E7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1. Ogni lavoratore deve prendersi cura della propria salute e sicurezza e di quella delle altre persone presenti sul luogo di lavoro, su cui ricadono gli effetti delle sue azioni o omissioni, conformemente alla sua formazione, alle istruzioni e ai mezzi forniti dal datore di lavoro.</w:t>
      </w:r>
    </w:p>
    <w:p w14:paraId="3E449EB2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2. I lavoratori devono in particolare:</w:t>
      </w:r>
    </w:p>
    <w:p w14:paraId="6988D9D8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a) contribuire, insieme al datore di lavoro, ai dirigenti e ai preposti, all’adempimento degli obblighi previsti a tutela della salute e sicurezza sui luoghi di lavoro;</w:t>
      </w:r>
    </w:p>
    <w:p w14:paraId="421A22BD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b) osservare le disposizioni e le istruzioni impartite dal datore di lavoro, dai dirigenti e dai preposti, ai fini della protezione collettiva ed individuale;</w:t>
      </w:r>
    </w:p>
    <w:p w14:paraId="7FB37C61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c) utilizzare correttamente le attrezzature di lavoro, le sostanze e i preparati pericolosi, i mezzi di trasporto e, nonché i dispositivi di sicurezza;</w:t>
      </w:r>
    </w:p>
    <w:p w14:paraId="23B79FA2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d) utilizzare in modo appropriato i dispositivi di protezione messi a loro disposizione;</w:t>
      </w:r>
    </w:p>
    <w:p w14:paraId="5673D035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e) segnalare immediatamente al datore di lavoro, al dirigente o al preposto le deficienze dei mezzi e dei dispositivi di cui alle lettere c) e d), nonché qualsiasi eventuale condizione di pericolo di cui vengano a conoscenza, adoperandosi direttamente, in caso di urgenza, nell’ambito delle proprie competenze e possibilità e fatto salvo l’obbligo di cui alla lettera f) per eliminare o ridurre le situazioni di pericolo grave e incombente, dandone notizia al rappresentante dei lavoratori per la sicurezza;</w:t>
      </w:r>
    </w:p>
    <w:p w14:paraId="34077099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f) non rimuovere o modificare senza autorizzazione i dispositivi di sicurezza o di segnalazione o di controllo;</w:t>
      </w:r>
    </w:p>
    <w:p w14:paraId="1C777447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g) non compiere di propria iniziativa operazioni o manovre che non sono di loro competenza ovvero che possono compromettere la sicurezza propria o di altri lavoratori;</w:t>
      </w:r>
    </w:p>
    <w:p w14:paraId="2DB48157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h) partecipare ai programmi di formazione e di addestramento organizzati dal datore di lavoro;</w:t>
      </w:r>
    </w:p>
    <w:p w14:paraId="00D2AD44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i) sottoporsi ai controlli sanitari previsti dal presente decreto legislativo o comunque disposti dal medico competente.</w:t>
      </w:r>
    </w:p>
    <w:p w14:paraId="2D4DC832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3. I lavoratori di aziende che svolgono attività in regime di appalto o subappalto, devono esporre apposita tessera di riconoscimento, corredata di fotografia, contenente le generalità del lavoratore e l’indicazione del datore di lavoro. Tale obbligo grava anche in capo ai lavoratori autonomi che esercitano direttamente la propria attività nel medesimo luogo di lavoro, i quali sono tenuti a provvedervi per proprio conto.</w:t>
      </w:r>
    </w:p>
    <w:p w14:paraId="1C05EC60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b/>
          <w:sz w:val="14"/>
          <w:szCs w:val="14"/>
        </w:rPr>
      </w:pPr>
      <w:r w:rsidRPr="00C632DC">
        <w:rPr>
          <w:rFonts w:ascii="Aptos" w:hAnsi="Aptos"/>
          <w:b/>
          <w:sz w:val="14"/>
          <w:szCs w:val="14"/>
        </w:rPr>
        <w:t>Articolo 59 - Sanzioni per i lavoratori</w:t>
      </w:r>
    </w:p>
    <w:p w14:paraId="2A49E56C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1. I lavoratori sono puniti:</w:t>
      </w:r>
    </w:p>
    <w:p w14:paraId="6FF32773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a) con l’arresto fino a un mese o con l’ammenda da 200 a 600 euro per la violazione degli articoli 20, comma 2,</w:t>
      </w:r>
    </w:p>
    <w:p w14:paraId="5E3D6CB6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lettere b), c), d), e), f), g), h) e i), e 43, comma 3, primo periodo;</w:t>
      </w:r>
    </w:p>
    <w:p w14:paraId="758062FF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b) con la sanzione amministrativa pecuniaria da 50 a 300 euro per la violazione dell’articolo 20 comma 3.</w:t>
      </w:r>
    </w:p>
    <w:p w14:paraId="5962CB85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b/>
          <w:bCs/>
          <w:sz w:val="14"/>
          <w:szCs w:val="14"/>
        </w:rPr>
      </w:pPr>
      <w:r w:rsidRPr="00C632DC">
        <w:rPr>
          <w:rFonts w:ascii="Aptos" w:hAnsi="Aptos"/>
          <w:b/>
          <w:bCs/>
          <w:sz w:val="14"/>
          <w:szCs w:val="14"/>
        </w:rPr>
        <w:t xml:space="preserve">Articolo 75 </w:t>
      </w:r>
      <w:proofErr w:type="spellStart"/>
      <w:r w:rsidRPr="00C632DC">
        <w:rPr>
          <w:rFonts w:ascii="Aptos" w:hAnsi="Aptos"/>
          <w:b/>
          <w:bCs/>
          <w:sz w:val="14"/>
          <w:szCs w:val="14"/>
        </w:rPr>
        <w:t>D.Lgs.</w:t>
      </w:r>
      <w:proofErr w:type="spellEnd"/>
      <w:r w:rsidRPr="00C632DC">
        <w:rPr>
          <w:rFonts w:ascii="Aptos" w:hAnsi="Aptos"/>
          <w:b/>
          <w:bCs/>
          <w:sz w:val="14"/>
          <w:szCs w:val="14"/>
        </w:rPr>
        <w:t xml:space="preserve"> 81/2008 - Obbligo di uso</w:t>
      </w:r>
    </w:p>
    <w:p w14:paraId="3E2682F6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I DPI devono essere impiegati quando i rischi non possono essere evitati o sufficientemente ridotti da misure tecniche di prevenzione, da mezzi di protezione collettiva, da misure, metodi o procedimenti di riorganizzazione del lavoro.</w:t>
      </w:r>
    </w:p>
    <w:p w14:paraId="667AE271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b/>
          <w:sz w:val="14"/>
          <w:szCs w:val="14"/>
        </w:rPr>
      </w:pPr>
      <w:r w:rsidRPr="00C632DC">
        <w:rPr>
          <w:rFonts w:ascii="Aptos" w:hAnsi="Aptos"/>
          <w:b/>
          <w:sz w:val="14"/>
          <w:szCs w:val="14"/>
        </w:rPr>
        <w:t xml:space="preserve">Articolo 78 </w:t>
      </w:r>
      <w:proofErr w:type="spellStart"/>
      <w:r w:rsidRPr="00C632DC">
        <w:rPr>
          <w:rFonts w:ascii="Aptos" w:hAnsi="Aptos"/>
          <w:b/>
          <w:sz w:val="14"/>
          <w:szCs w:val="14"/>
        </w:rPr>
        <w:t>D.Lgs.</w:t>
      </w:r>
      <w:proofErr w:type="spellEnd"/>
      <w:r w:rsidRPr="00C632DC">
        <w:rPr>
          <w:rFonts w:ascii="Aptos" w:hAnsi="Aptos"/>
          <w:b/>
          <w:sz w:val="14"/>
          <w:szCs w:val="14"/>
        </w:rPr>
        <w:t xml:space="preserve"> 81/2008 - Obblighi dei lavoratori</w:t>
      </w:r>
    </w:p>
    <w:p w14:paraId="134E0968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1. In ottemperanza a quanto previsto dall’articolo 20, comma 2, lettera h), i lavoratori si sottopongono al programma di formazione e addestramento organizzato dal datore di lavoro nei casi ritenuti necessari ai sensi dell'articolo 77 commi 4, lettera h), e 5.</w:t>
      </w:r>
    </w:p>
    <w:p w14:paraId="33CB9407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2. In ottemperanza a quanto previsto dall’articolo 20, comma 2, lettera d), i lavoratori utilizzano i DPI messi a loro disposizione conformemente all'informazione e alla formazione ricevute e all'addestramento eventualmente organizzato ed espletato.</w:t>
      </w:r>
    </w:p>
    <w:p w14:paraId="23FAA1B1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3. I lavoratori:</w:t>
      </w:r>
    </w:p>
    <w:p w14:paraId="6119D246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a) provvedono alla cura dei DPI messi a loro disposizione;</w:t>
      </w:r>
    </w:p>
    <w:p w14:paraId="36A4B281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b) non vi apportano modifiche di propria iniziativa.</w:t>
      </w:r>
    </w:p>
    <w:p w14:paraId="6760C7FE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4. Al termine dell'utilizzo i lavoratori seguono le procedure aziendali in materia di riconsegna dei DPI.</w:t>
      </w:r>
    </w:p>
    <w:p w14:paraId="06E53FE8" w14:textId="77777777" w:rsidR="003D754A" w:rsidRPr="00C632DC" w:rsidRDefault="003D754A" w:rsidP="003D754A">
      <w:pPr>
        <w:spacing w:after="0"/>
        <w:ind w:left="709" w:right="125"/>
        <w:jc w:val="both"/>
        <w:rPr>
          <w:rFonts w:ascii="Aptos" w:hAnsi="Aptos"/>
          <w:sz w:val="14"/>
          <w:szCs w:val="14"/>
        </w:rPr>
      </w:pPr>
      <w:r w:rsidRPr="00C632DC">
        <w:rPr>
          <w:rFonts w:ascii="Aptos" w:hAnsi="Aptos"/>
          <w:sz w:val="14"/>
          <w:szCs w:val="14"/>
        </w:rPr>
        <w:t>5. I lavoratori segnalano immediatamente al datore di lavoro o al dirigente o al preposto qualsiasi difetto o inconveniente da essi rilevato nei DPI messi a loro disposizione.</w:t>
      </w:r>
    </w:p>
    <w:p w14:paraId="2DD61187" w14:textId="77777777" w:rsidR="003D754A" w:rsidRPr="00C632DC" w:rsidRDefault="003D754A" w:rsidP="003D754A">
      <w:pPr>
        <w:spacing w:line="216" w:lineRule="auto"/>
        <w:rPr>
          <w:rFonts w:ascii="Aptos" w:hAnsi="Aptos"/>
          <w:iCs/>
          <w:color w:val="3C3C3B"/>
          <w:sz w:val="20"/>
          <w:szCs w:val="20"/>
        </w:rPr>
      </w:pPr>
    </w:p>
    <w:p w14:paraId="7BF3842B" w14:textId="77777777" w:rsidR="003D754A" w:rsidRPr="00C632DC" w:rsidRDefault="003D754A" w:rsidP="00E44D44">
      <w:pPr>
        <w:jc w:val="both"/>
        <w:rPr>
          <w:sz w:val="22"/>
          <w:szCs w:val="22"/>
        </w:rPr>
      </w:pPr>
    </w:p>
    <w:p w14:paraId="6BB96515" w14:textId="1D6C56DC" w:rsidR="00E44D44" w:rsidRPr="00C632DC" w:rsidRDefault="00E44D44" w:rsidP="00E44D44">
      <w:pPr>
        <w:rPr>
          <w:sz w:val="22"/>
          <w:szCs w:val="22"/>
        </w:rPr>
      </w:pPr>
    </w:p>
    <w:p w14:paraId="0F4A26EC" w14:textId="777BD32F" w:rsidR="003D754A" w:rsidRPr="00C632DC" w:rsidRDefault="003D754A" w:rsidP="00E44D44">
      <w:pPr>
        <w:rPr>
          <w:sz w:val="22"/>
          <w:szCs w:val="22"/>
        </w:rPr>
      </w:pPr>
    </w:p>
    <w:sectPr w:rsidR="003D754A" w:rsidRPr="00C632DC">
      <w:head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FD8FA5" w14:textId="77777777" w:rsidR="00E44D44" w:rsidRDefault="00E44D44" w:rsidP="00E44D44">
      <w:pPr>
        <w:spacing w:after="0" w:line="240" w:lineRule="auto"/>
      </w:pPr>
      <w:r>
        <w:separator/>
      </w:r>
    </w:p>
  </w:endnote>
  <w:endnote w:type="continuationSeparator" w:id="0">
    <w:p w14:paraId="234DD7CB" w14:textId="77777777" w:rsidR="00E44D44" w:rsidRDefault="00E44D44" w:rsidP="00E44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AA5977" w14:textId="77777777" w:rsidR="00E44D44" w:rsidRDefault="00E44D44" w:rsidP="00E44D44">
      <w:pPr>
        <w:spacing w:after="0" w:line="240" w:lineRule="auto"/>
      </w:pPr>
      <w:r>
        <w:separator/>
      </w:r>
    </w:p>
  </w:footnote>
  <w:footnote w:type="continuationSeparator" w:id="0">
    <w:p w14:paraId="04477EAA" w14:textId="77777777" w:rsidR="00E44D44" w:rsidRDefault="00E44D44" w:rsidP="00E44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CA0FD" w14:textId="70A6582C" w:rsidR="00E44D44" w:rsidRPr="00E44D44" w:rsidRDefault="00E44D44" w:rsidP="00E44D44">
    <w:pPr>
      <w:pStyle w:val="Header"/>
    </w:pPr>
  </w:p>
  <w:tbl>
    <w:tblPr>
      <w:tblStyle w:val="TableGrid"/>
      <w:tblW w:w="11340" w:type="dxa"/>
      <w:jc w:val="center"/>
      <w:tblLook w:val="04A0" w:firstRow="1" w:lastRow="0" w:firstColumn="1" w:lastColumn="0" w:noHBand="0" w:noVBand="1"/>
    </w:tblPr>
    <w:tblGrid>
      <w:gridCol w:w="2547"/>
      <w:gridCol w:w="6057"/>
      <w:gridCol w:w="2736"/>
    </w:tblGrid>
    <w:tr w:rsidR="00E44D44" w:rsidRPr="003658CB" w14:paraId="55256CA2" w14:textId="77777777" w:rsidTr="00E44D44">
      <w:trPr>
        <w:trHeight w:val="564"/>
        <w:jc w:val="center"/>
      </w:trPr>
      <w:sdt>
        <w:sdtPr>
          <w:rPr>
            <w:b/>
            <w:lang w:val="en-US"/>
          </w:rPr>
          <w:id w:val="951132617"/>
          <w:showingPlcHdr/>
          <w:dataBinding w:prefixMappings="xmlns:ns0='urn:microsoft-crm/document-template/cr4f9_testataconsegna/10771/' " w:xpath="/ns0:DocumentTemplate[1]/cr4f9_testataconsegna[1]/cr4f9_testataconsegna_Cliente_cr4f9_clienteprv[1]/cr4f9_logo[1]" w:storeItemID="{D05B91E6-B864-45C6-A1F6-5BA3A35274B1}"/>
          <w:picture/>
        </w:sdtPr>
        <w:sdtEndPr/>
        <w:sdtContent>
          <w:tc>
            <w:tcPr>
              <w:tcW w:w="2547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hideMark/>
            </w:tcPr>
            <w:p w14:paraId="67C8C58D" w14:textId="60A3DE6C" w:rsidR="00E44D44" w:rsidRPr="00E44D44" w:rsidRDefault="00E44D44" w:rsidP="00E44D44">
              <w:pPr>
                <w:pStyle w:val="Header"/>
                <w:jc w:val="center"/>
                <w:rPr>
                  <w:b/>
                  <w:lang w:val="en-US"/>
                </w:rPr>
              </w:pPr>
              <w:r>
                <w:rPr>
                  <w:b/>
                  <w:noProof/>
                  <w:lang w:val="en-US"/>
                </w:rPr>
                <w:drawing>
                  <wp:inline distT="0" distB="0" distL="0" distR="0" wp14:anchorId="6A760EEA" wp14:editId="446D524C">
                    <wp:extent cx="495300" cy="495300"/>
                    <wp:effectExtent l="0" t="0" r="0" b="0"/>
                    <wp:docPr id="1" name="Picture 1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flipV="1">
                              <a:off x="0" y="0"/>
                              <a:ext cx="495300" cy="495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60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4FA28B" w14:textId="77777777" w:rsidR="00E44D44" w:rsidRPr="00E44D44" w:rsidRDefault="00E44D44" w:rsidP="00E44D44">
          <w:pPr>
            <w:pStyle w:val="Header"/>
            <w:jc w:val="center"/>
            <w:rPr>
              <w:b/>
              <w:lang w:val="en-US"/>
            </w:rPr>
          </w:pPr>
          <w:r w:rsidRPr="00E44D44">
            <w:rPr>
              <w:b/>
              <w:lang w:val="en-US"/>
            </w:rPr>
            <w:t>MODULO CONSEGNA DPI</w:t>
          </w:r>
        </w:p>
      </w:tc>
      <w:tc>
        <w:tcPr>
          <w:tcW w:w="27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61B6CB0" w14:textId="0DE9F405" w:rsidR="00E44D44" w:rsidRPr="00E44D44" w:rsidRDefault="00E44D44" w:rsidP="00E44D44">
          <w:pPr>
            <w:pStyle w:val="Header"/>
            <w:jc w:val="center"/>
            <w:rPr>
              <w:lang w:val="en-US"/>
            </w:rPr>
          </w:pPr>
          <w:r w:rsidRPr="00E44D44">
            <w:rPr>
              <w:lang w:val="en-US"/>
            </w:rPr>
            <w:t>N.</w:t>
          </w:r>
          <w:sdt>
            <w:sdtPr>
              <w:rPr>
                <w:lang w:val="en-US"/>
              </w:rPr>
              <w:id w:val="1950357273"/>
              <w:placeholder>
                <w:docPart w:val="DefaultPlaceholder_-1854013440"/>
              </w:placeholder>
              <w15:dataBinding w:prefixMappings="xmlns:ns0='urn:microsoft-crm/document-template/cr4f9_testataconsegna/10771/' " w:xpath="/ns0:DocumentTemplate[1]/cr4f9_testataconsegna[1]/cr4f9_idtestata[1]" w:storeItemID="{D05B91E6-B864-45C6-A1F6-5BA3A35274B1}" w16sdtdh:storeItemChecksum="1cWDcQ=="/>
            </w:sdtPr>
            <w:sdtContent>
              <w:r w:rsidR="003658CB">
                <w:rPr>
                  <w:lang w:val="en-US"/>
                </w:rPr>
                <w:t>cr4f9_idtestata</w:t>
              </w:r>
            </w:sdtContent>
          </w:sdt>
        </w:p>
      </w:tc>
    </w:tr>
  </w:tbl>
  <w:p w14:paraId="4A5C6133" w14:textId="7CFC2863" w:rsidR="00E44D44" w:rsidRPr="00E44D44" w:rsidRDefault="00E44D44" w:rsidP="00E44D44">
    <w:pPr>
      <w:pStyle w:val="Header"/>
      <w:jc w:val="center"/>
      <w:rPr>
        <w:lang w:val="en-US"/>
      </w:rPr>
    </w:pPr>
  </w:p>
  <w:p w14:paraId="245B5031" w14:textId="77777777" w:rsidR="00E44D44" w:rsidRPr="00E44D44" w:rsidRDefault="00E44D4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.75pt;height:12pt" o:bullet="t">
        <v:imagedata r:id="rId1" o:title="clip_image001"/>
      </v:shape>
    </w:pict>
  </w:numPicBullet>
  <w:abstractNum w:abstractNumId="0" w15:restartNumberingAfterBreak="0">
    <w:nsid w:val="460A2F64"/>
    <w:multiLevelType w:val="hybridMultilevel"/>
    <w:tmpl w:val="7C6EF45A"/>
    <w:lvl w:ilvl="0" w:tplc="DFE85A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5C044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7E2A5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9872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7E5D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8A2A4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5811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FC7CA0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4EFD3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5734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D44"/>
    <w:rsid w:val="00086133"/>
    <w:rsid w:val="00224366"/>
    <w:rsid w:val="002A0D57"/>
    <w:rsid w:val="003658CB"/>
    <w:rsid w:val="003D754A"/>
    <w:rsid w:val="00452A62"/>
    <w:rsid w:val="00600D5F"/>
    <w:rsid w:val="006F59C5"/>
    <w:rsid w:val="0072025B"/>
    <w:rsid w:val="00BE2BC3"/>
    <w:rsid w:val="00C632DC"/>
    <w:rsid w:val="00CC3956"/>
    <w:rsid w:val="00D80AE1"/>
    <w:rsid w:val="00D938BC"/>
    <w:rsid w:val="00E1049B"/>
    <w:rsid w:val="00E44D44"/>
    <w:rsid w:val="00F3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E0A74"/>
  <w15:docId w15:val="{E8C92652-348E-421C-962F-DBE00C80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4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4D4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D44"/>
  </w:style>
  <w:style w:type="paragraph" w:styleId="Footer">
    <w:name w:val="footer"/>
    <w:basedOn w:val="Normal"/>
    <w:link w:val="FooterChar"/>
    <w:uiPriority w:val="99"/>
    <w:unhideWhenUsed/>
    <w:rsid w:val="00E44D4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D44"/>
  </w:style>
  <w:style w:type="character" w:styleId="PlaceholderText">
    <w:name w:val="Placeholder Text"/>
    <w:basedOn w:val="DefaultParagraphFont"/>
    <w:uiPriority w:val="99"/>
    <w:semiHidden/>
    <w:rsid w:val="00E44D44"/>
    <w:rPr>
      <w:color w:val="666666"/>
    </w:rPr>
  </w:style>
  <w:style w:type="paragraph" w:styleId="Title">
    <w:name w:val="Title"/>
    <w:basedOn w:val="Normal"/>
    <w:link w:val="TitleChar"/>
    <w:uiPriority w:val="10"/>
    <w:qFormat/>
    <w:rsid w:val="003D754A"/>
    <w:pPr>
      <w:widowControl w:val="0"/>
      <w:autoSpaceDE w:val="0"/>
      <w:autoSpaceDN w:val="0"/>
      <w:spacing w:before="190" w:after="0" w:line="240" w:lineRule="auto"/>
      <w:ind w:left="1426" w:right="1426"/>
      <w:jc w:val="center"/>
    </w:pPr>
    <w:rPr>
      <w:rFonts w:ascii="Arial Black" w:eastAsia="Arial Black" w:hAnsi="Arial Black" w:cs="Arial Black"/>
      <w:kern w:val="0"/>
      <w:sz w:val="26"/>
      <w:szCs w:val="26"/>
      <w:lang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D754A"/>
    <w:rPr>
      <w:rFonts w:ascii="Arial Black" w:eastAsia="Arial Black" w:hAnsi="Arial Black" w:cs="Arial Black"/>
      <w:kern w:val="0"/>
      <w:sz w:val="26"/>
      <w:szCs w:val="26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633AD-5B4B-49FB-8E4B-DD802E6889B2}"/>
      </w:docPartPr>
      <w:docPartBody>
        <w:p w:rsidR="00C442FD" w:rsidRDefault="00C442FD">
          <w:r w:rsidRPr="006154B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23DF213E6F40DB938719F919694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729EB-216B-41EC-9B1C-E4E61C8BB9F2}"/>
      </w:docPartPr>
      <w:docPartBody>
        <w:p w:rsidR="00C442FD" w:rsidRDefault="00C442FD" w:rsidP="00C442FD">
          <w:pPr>
            <w:pStyle w:val="2623DF213E6F40DB938719F919694A8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CA5C3F806E4F5C950876895E9FA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0E589-AA71-44EE-A5A4-563C145E87EB}"/>
      </w:docPartPr>
      <w:docPartBody>
        <w:p w:rsidR="00C442FD" w:rsidRDefault="00C442FD" w:rsidP="00C442FD">
          <w:pPr>
            <w:pStyle w:val="4ACA5C3F806E4F5C950876895E9FAE8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1E9FEE-E6B6-4552-9A6B-BAA21C2FF280}"/>
      </w:docPartPr>
      <w:docPartBody>
        <w:p w:rsidR="00C442FD" w:rsidRDefault="00C442FD">
          <w:r w:rsidRPr="006154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FD"/>
    <w:rsid w:val="00600D5F"/>
    <w:rsid w:val="006F59C5"/>
    <w:rsid w:val="0072025B"/>
    <w:rsid w:val="00BE2BC3"/>
    <w:rsid w:val="00C442FD"/>
    <w:rsid w:val="00E1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42FD"/>
    <w:rPr>
      <w:color w:val="666666"/>
    </w:rPr>
  </w:style>
  <w:style w:type="paragraph" w:customStyle="1" w:styleId="2623DF213E6F40DB938719F919694A80">
    <w:name w:val="2623DF213E6F40DB938719F919694A80"/>
    <w:rsid w:val="00C442FD"/>
  </w:style>
  <w:style w:type="paragraph" w:customStyle="1" w:styleId="4ACA5C3F806E4F5C950876895E9FAE87">
    <w:name w:val="4ACA5C3F806E4F5C950876895E9FAE87"/>
    <w:rsid w:val="00C442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ocumentTemplate xmlns="urn:microsoft-crm/document-template/cr4f9_testataconsegna/10771/">
  <cr4f9_testataconsegna xmlns="">
    <cr4f9_cliente>cr4f9_cliente</cr4f9_cliente>
    <cr4f9_clientename>cr4f9_clientename</cr4f9_clientename>
    <cr4f9_dataconsegna>cr4f9_dataconsegna</cr4f9_dataconsegna>
    <cr4f9_idtestata>cr4f9_idtestata</cr4f9_idtestata>
    <cr4f9_lavoratore>cr4f9_lavoratore</cr4f9_lavoratore>
    <cr4f9_lavoratorename>cr4f9_lavoratorename</cr4f9_lavoratorename>
    <cr4f9_testataconsegnaid>cr4f9_testataconsegnaid</cr4f9_testataconsegnaid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importsequencenumber>importsequencenumber</importsequencenumber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statecode>statecode</statecode>
    <statuscode>statuscode</statuscode>
    <timezoneruleversionnumber>timezoneruleversionnumber</timezoneruleversionnumber>
    <utcconversiontimezonecode>utcconversiontimezonecode</utcconversiontimezonecode>
    <versionnumber>versionnumber</versionnumber>
    <cr4f9_associazionedpialavoratore_RiferimentoTestata_cr4f9_testataconsegna>
      <cr4f9_associazionedpialavoratoreid>cr4f9_associazionedpialavoratoreid</cr4f9_associazionedpialavoratoreid>
      <cr4f9_clientelookup>cr4f9_clientelookup</cr4f9_clientelookup>
      <cr4f9_clientelookupname>cr4f9_clientelookupname</cr4f9_clientelookupname>
      <cr4f9_datadiconsegna>cr4f9_datadiconsegna</cr4f9_datadiconsegna>
      <cr4f9_datadiproduzione>cr4f9_datadiproduzione</cr4f9_datadiproduzione>
      <cr4f9_datadiriconsegna>cr4f9_datadiriconsegna</cr4f9_datadiriconsegna>
      <cr4f9_datafinevita>cr4f9_datafinevita</cr4f9_datafinevita>
      <cr4f9_dataprossimocontrollo>cr4f9_dataprossimocontrollo</cr4f9_dataprossimocontrollo>
      <cr4f9_dpifisico>cr4f9_dpifisico</cr4f9_dpifisico>
      <cr4f9_dpifisico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w14:paraId="2C39214D" w14:textId="7A0816FB" w:rsidR="00155C81" w:rsidRDefault="00155C81"&gt;&lt;w:pPr&gt;&lt;w:spacing w:after="0" w:line="240" w:lineRule="auto"/&gt;&lt;w:jc w:val="both"/&gt;&lt;/w:pPr&gt;&lt;w:r w:rsidRPr="00C632DC"&gt;&lt;w:rPr&gt;&lt;w:rFonts w:ascii="Aptos" w:hAnsi="Aptos"/&gt;&lt;w:iCs/&gt;&lt;w:color w:val="3C3C3B"/&gt;&lt;w:sz w:val="20"/&gt;&lt;w:szCs w:val="20"/&gt;&lt;/w:rPr&gt;&lt;w:t&gt;cr4f9_dpifisiconame&lt;/w:t&gt;&lt;/w:r&gt;&lt;/w:p&gt;&lt;w:sectPr w:rsidR="00000000"&gt;&lt;w:pgSz w:w="12240" w:h="15840"/&gt;&lt;w:pgMar w:top="1417" w:right="1134" w:bottom="1134"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w:val="it-IT" w:eastAsia="zh-CN"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r4f9_dpifisiconame>
      <cr4f9_duratavitamesi>cr4f9_duratavitamesi</cr4f9_duratavitamesi>
      <cr4f9_lavoratorelookup>cr4f9_lavoratorelookup</cr4f9_lavoratorelookup>
      <cr4f9_lavoratorelookupname>cr4f9_lavoratorelookupname</cr4f9_lavoratorelookupname>
      <cr4f9_mansionelookup>cr4f9_mansionelookup</cr4f9_mansionelookup>
      <cr4f9_mansionelookupname>cr4f9_mansionelookupname</cr4f9_mansionelookupname>
      <cr4f9_not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w14:paraId="5E425DD1" w14:textId="1B8BFB83" w:rsidR="007D74BB" w:rsidRDefault="007D74BB"&gt;&lt;w:pPr&gt;&lt;w:spacing w:after="0" w:line="240" w:lineRule="auto"/&gt;&lt;w:jc w:val="both"/&gt;&lt;/w:pPr&gt;&lt;w:r w:rsidRPr="00C632DC"&gt;&lt;w:rPr&gt;&lt;w:rFonts w:ascii="Aptos" w:hAnsi="Aptos"/&gt;&lt;w:iCs/&gt;&lt;w:color w:val="3C3C3B"/&gt;&lt;w:sz w:val="20"/&gt;&lt;w:szCs w:val="20"/&gt;&lt;w:lang w:val="en-US"/&gt;&lt;/w:rPr&gt;&lt;w:t&gt;cr4f9_note&lt;/w:t&gt;&lt;/w:r&gt;&lt;/w:p&gt;&lt;w:sectPr w:rsidR="00000000"&gt;&lt;w:pgSz w:w="12240" w:h="15840"/&gt;&lt;w:pgMar w:top="1417" w:right="1134" w:bottom="1134"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w:val="it-IT" w:eastAsia="zh-CN"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r4f9_note>
      <cr4f9_numerodimatricola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w14:paraId="0BAEA186" w14:textId="7C751EEC" w:rsidR="00F04593" w:rsidRDefault="00F04593"&gt;&lt;w:pPr&gt;&lt;w:spacing w:after="0" w:line="240" w:lineRule="auto"/&gt;&lt;w:jc w:val="both"/&gt;&lt;/w:pPr&gt;&lt;w:r w:rsidRPr="00C632DC"&gt;&lt;w:rPr&gt;&lt;w:rFonts w:ascii="Aptos" w:hAnsi="Aptos"/&gt;&lt;w:iCs/&gt;&lt;w:color w:val="3C3C3B"/&gt;&lt;w:sz w:val="20"/&gt;&lt;w:szCs w:val="20"/&gt;&lt;w:lang w:val="en-US"/&gt;&lt;/w:rPr&gt;&lt;w:t&gt;cr4f9_numerodimatricola&lt;/w:t&gt;&lt;/w:r&gt;&lt;/w:p&gt;&lt;w:sectPr w:rsidR="00000000"&gt;&lt;w:pgSz w:w="12240" w:h="15840"/&gt;&lt;w:pgMar w:top="1417" w:right="1134" w:bottom="1134"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w:val="it-IT" w:eastAsia="zh-CN"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r4f9_numerodimatricola>
      <cr4f9_periodicitacontrollimesi>cr4f9_periodicitacontrollimesi</cr4f9_periodicitacontrollimesi>
      <cr4f9_quantita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w14:paraId="3A4654F1" w14:textId="38C4655A" w:rsidR="0058167D" w:rsidRDefault="0058167D"&gt;&lt;w:pPr&gt;&lt;w:spacing w:after="0" w:line="240" w:lineRule="auto"/&gt;&lt;w:jc w:val="both"/&gt;&lt;/w:pPr&gt;&lt;w:r w:rsidRPr="00C632DC"&gt;&lt;w:rPr&gt;&lt;w:rFonts w:ascii="Aptos" w:hAnsi="Aptos"/&gt;&lt;w:iCs/&gt;&lt;w:color w:val="3C3C3B"/&gt;&lt;w:sz w:val="20"/&gt;&lt;w:szCs w:val="20"/&gt;&lt;w:lang w:val="en-US"/&gt;&lt;/w:rPr&gt;&lt;w:t&gt;cr4f9_quantita&lt;/w:t&gt;&lt;/w:r&gt;&lt;/w:p&gt;&lt;w:sectPr w:rsidR="00000000"&gt;&lt;w:pgSz w:w="12240" w:h="15840"/&gt;&lt;w:pgMar w:top="1417" w:right="1134" w:bottom="1134"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w:val="it-IT" w:eastAsia="zh-CN"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r4f9_quantita>
      <cr4f9_riconsegnato>cr4f9_riconsegnato</cr4f9_riconsegnato>
      <cr4f9_riepilogoconsegnacalculated>cr4f9_riepilogoconsegnacalculated</cr4f9_riepilogoconsegnacalculated>
      <cr4f9_riferimentotestata>cr4f9_riferimentotestata</cr4f9_riferimentotestata>
      <cr4f9_riferimentotestataname>cr4f9_riferimentotestataname</cr4f9_riferimentotestataname>
      <cr4f9_sedelookup>cr4f9_sedelookup</cr4f9_sedelookup>
      <cr4f9_sedelookupname>cr4f9_sedelookupname</cr4f9_sedelookupname>
      <cr4f9_taglia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w14:paraId="70EC3293" w14:textId="1EAC3E31" w:rsidR="008D4195" w:rsidRDefault="008D4195"&gt;&lt;w:pPr&gt;&lt;w:spacing w:after="0" w:line="240" w:lineRule="auto"/&gt;&lt;w:jc w:val="both"/&gt;&lt;/w:pPr&gt;&lt;w:r w:rsidRPr="00C632DC"&gt;&lt;w:rPr&gt;&lt;w:rFonts w:ascii="Aptos" w:hAnsi="Aptos"/&gt;&lt;w:iCs/&gt;&lt;w:color w:val="3C3C3B"/&gt;&lt;w:sz w:val="20"/&gt;&lt;w:szCs w:val="20"/&gt;&lt;w:lang w:val="en-US"/&gt;&lt;/w:rPr&gt;&lt;w:t&gt;cr4f9_taglia&lt;/w:t&gt;&lt;/w:r&gt;&lt;/w:p&gt;&lt;w:sectPr w:rsidR="00000000"&gt;&lt;w:pgSz w:w="12240" w:h="15840"/&gt;&lt;w:pgMar w:top="1417" w:right="1134" w:bottom="1134"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w:val="it-IT" w:eastAsia="zh-CN"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r4f9_taglia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9_associazionedpialavoratore_RiferimentoTestata_cr4f9_testataconsegna>
    <cr4f9_testataconsegna_AsyncOperations>
      <asyncoperationid>asyncoperationid</asyncoperationid>
      <breadcrumbid>breadcrumbid</breadcrumbid>
      <callerorigin>callerorigin</callerorigin>
      <completedon>completedon</completedon>
      <correlationid>correlationid</correlationid>
      <correlationupdatedtime>correlationupdatedtime</correlationupdatedtim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ata>data</data>
      <datablobid>datablobid</datablobid>
      <datablobid_name>datablobid_name</datablobid_name>
      <dependencytoken>dependencytoken</dependencytoken>
      <depth>depth</depth>
      <errorcode>errorcode</errorcode>
      <executiontimespan>executiontimespan</executiontimespan>
      <expanderstarttime>expanderstarttime</expanderstarttime>
      <friendlymessage>friendlymessage</friendlymessage>
      <hostid>hostid</hostid>
      <iswaitingforevent>iswaitingforevent</iswaitingforevent>
      <message>message</message>
      <messagename>messagename</messagenam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name>name</name>
      <operationtype>operationtype</operationtype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extensionid>owningextensionid</owningextensionid>
      <owningextensionidname>owningextensionidname</owningextensionidname>
      <owningextensiontypecode>owningextensiontypecode</owningextensiontypecode>
      <owningteam>owningteam</owningteam>
      <owninguser>owninguser</owninguser>
      <parentpluginexecutionid>parentpluginexecutionid</parentpluginexecutionid>
      <postponeuntil>postponeuntil</postponeuntil>
      <primaryentitytype>primaryentitytype</primaryentitytype>
      <recurrencepattern>recurrencepattern</recurrencepattern>
      <recurrencestarttime>recurrencestarttime</recurrencestarttime>
      <regardingobjectid>regardingobjectid</regardingobjectid>
      <regardingobjectiddsc>regardingobjectiddsc</regardingobjectiddsc>
      <regardingobjectidname>regardingobjectidname</regardingobjectidname>
      <regardingobjectidyominame>regardingobjectidyominame</regardingobjectidyominame>
      <regardingobjecttypecode>regardingobjecttypecode</regardingobjecttypecode>
      <requestid>requestid</requestid>
      <retainjobhistory>retainjobhistory</retainjobhistory>
      <retrycount>retrycount</retrycount>
      <rootexecutioncontext>rootexecutioncontext</rootexecutioncontext>
      <sequence>sequence</sequence>
      <startedon>startedon</startedon>
      <statecode>statecode</statecode>
      <statuscode>statuscode</statuscode>
      <subtype>subtype</subtype>
      <timezoneruleversionnumber>timezoneruleversionnumber</timezoneruleversionnumber>
      <utcconversiontimezonecode>utcconversiontimezonecode</utcconversiontimezonecode>
      <workflowactivationid>workflowactivationid</workflowactivationid>
      <workflowactivationiddsc>workflowactivationiddsc</workflowactivationiddsc>
      <workflowactivationidname>workflowactivationidname</workflowactivationidname>
      <workflowisblocked>workflowisblocked</workflowisblocked>
      <workflowstagename>workflowstagename</workflowstagename>
      <workflowstate>workflowstate</workflowstate>
      <workload>workload</workload>
    </cr4f9_testataconsegna_AsyncOperations>
    <cr4f9_testataconsegna_MailboxTrackingFolders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xchangefolderid>exchangefolderid</exchangefolderid>
      <exchangefoldername>exchangefoldername</exchangefoldername>
      <folderonboardingstatus>folderonboardingstatus</folderonboardingstatus>
      <mailboxid>mailboxid</mailboxid>
      <mailboxtrackingfolderid>mailboxtrackingfolderid</mailboxtrackingfolderid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msft_datastate>msft_datastate</msft_datastate>
      <organizationid>organizationid</organizationid>
      <ownerid>ownerid</ownerid>
      <owneridtype>owneridtype</owneridtype>
      <owningbusinessunit>owningbusinessunit</owningbusinessunit>
      <owningbusinessunitname>owningbusinessunitname</owningbusinessunitname>
      <owningteam>owningteam</owningteam>
      <owninguser>owninguser</owninguser>
      <regardingobjectid>regardingobjectid</regardingobjectid>
      <regardingobjectidname>regardingobjectidname</regardingobjectidname>
      <regardingobjecttypecode>regardingobjecttypecode</regardingobjecttypecode>
      <versionnumber>versionnumber</versionnumber>
    </cr4f9_testataconsegna_MailboxTrackingFolders>
    <cr4f9_testataconsegna_ProcessSession>
      <activityname>activityname</activityname>
      <canceledby>canceledby</canceledby>
      <canceledbyname>canceledbyname</canceledbyname>
      <canceledbyyominame>canceledbyyominame</canceledbyyominame>
      <canceledon>canceledon</canceledon>
      <comments>comments</comments>
      <completedby>completedby</completedby>
      <completedbyname>completedbyname</completedbyname>
      <completedbyyominame>completedbyyominame</completedbyyominame>
      <completedon>completedon</completedon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errorcode>errorcode</errorcode>
      <executedby>executedby</executedby>
      <executedbyname>executedbyname</executedbyname>
      <executedbyyominame>executedbyyominame</executedbyyominame>
      <executedon>executedon</executedon>
      <inputarguments>inputarguments</inputarguments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name>name</name>
      <nextlinkedsessionid>nextlinkedsessionid</nextlinkedsessionid>
      <nextlinkedsessionidname>nextlinkedsessionidname</nextlinkedsessionidname>
      <originatingsessionid>originatingsessionid</originatingsessionid>
      <originatingsessionidname>originatingsessionidname</originatingsessionidname>
      <ownerid>ownerid</ownerid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reviouslinkedsessionid>previouslinkedsessionid</previouslinkedsessionid>
      <previouslinkedsessionidname>previouslinkedsessionidname</previouslinkedsessionidname>
      <processid>processid</processid>
      <processiddsc>processiddsc</processiddsc>
      <processidname>processidname</processidname>
      <processsessionid>processsessionid</processsessionid>
      <processstagename>processstagename</processstagename>
      <processstate>processstate</processstate>
      <protectionkey>protectionkey</protectionkey>
      <regardingobjectid>regardingobjectid</regardingobjectid>
      <regardingobjectidname>regardingobjectidname</regardingobjectidname>
      <regardingobjectidyominame>regardingobjectidyominame</regardingobjectidyominame>
      <regardingobjecttypecode>regardingobjecttypecode</regardingobjecttypecode>
      <startedby>startedby</startedby>
      <startedbyname>startedbyname</startedbyname>
      <startedbyyominame>startedbyyominame</startedbyyominame>
      <startedon>startedon</startedon>
      <statecode>statecode</statecode>
      <statuscode>statuscode</statuscode>
      <stepname>stepname</stepname>
    </cr4f9_testataconsegna_ProcessSession>
    <cr4f9_testataconsegna_SharePointDocumentLocations>
      <absoluteurl>absoluteurl</absoluteurl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scription>description</description>
      <exchangerate>exchangerate</exchangerate>
      <importsequencenumber>importsequencenumber</importsequencenumber>
      <locationtype>locationtype</locationtype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ft_datastate>msft_datastate</msft_datastate>
      <name>name</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arentsiteorlocation>parentsiteorlocation</parentsiteorlocation>
      <parentsiteorlocationname>parentsiteorlocationname</parentsiteorlocationname>
      <parentsiteorlocationtypecode>parentsiteorlocationtypecode</parentsiteorlocationtypecode>
      <regardingobjectid>regardingobjectid</regardingobjectid>
      <regardingobjectiddsc>regardingobjectiddsc</regardingobjectiddsc>
      <regardingobjectidname>regardingobjectidname</regardingobjectidname>
      <regardingobjectidyominame>regardingobjectidyominame</regardingobjectidyominame>
      <regardingobjecttypecode>regardingobjecttypecode</regardingobjecttypecode>
      <relativeurl>relativeurl</relativeurl>
      <servicetype>servicetype</servicetype>
      <sharepointdocumentlocationid>sharepointdocumentlocationid</sharepointdocumentlocationid>
      <sitecollectionid>sitecollectionid</sitecollection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serid>userid</userid>
      <utcconversiontimezonecode>utcconversiontimezonecode</utcconversiontimezonecode>
      <versionnumber>versionnumber</versionnumber>
    </cr4f9_testataconsegna_SharePointDocumentLocations>
    <cr4f9_testataconsegna_SharePointDocuments>
      <absoluteurl>absoluteurl</absoluteurl>
      <appcreatedby>appcreatedby</appcreatedby>
      <appmodifiedby>appmodifiedby</appmodifiedby>
      <author>author</author>
      <businessunitid>businessunitid</businessunitid>
      <businessunitidname>businessunitidname</businessunitidname>
      <checkedoutto>checkedoutto</checkedoutto>
      <checkincomment>checkincomment</checkincomment>
      <childfoldercount>childfoldercount</childfoldercount>
      <childitemcount>childitemcount</childitemcount>
      <contenttype>contenttype</contenttype>
      <contenttypeid>contenttypeid</contenttypeid>
      <copysource>copysource</copysource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documentid>documentid</documentid>
      <documentlocationtype>documentlocationtype</documentlocationtype>
      <edit>edit</edit>
      <editurl>editurl</editurl>
      <exchangerate>exchangerate</exchangerate>
      <filesize>filesize</filesize>
      <filetype>filetype</filetype>
      <fullname>fullname</fullname>
      <iconclassname>iconclassname</iconclassname>
      <ischeckedout>ischeckedout</ischeckedout>
      <isfolder>isfolder</isfolder>
      <isrecursivefetch>isrecursivefetch</isrecursivefetch>
      <locationid>locationid</locationid>
      <locationname>locationname</locationname>
      <modified>modified</modified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rganizationid>organizationid</organizationid>
      <organizationidname>organizationidname</organizationidname>
      <ownerid>ownerid</ownerid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readurl>readurl</readurl>
      <regardingobjectid>regardingobjectid</regardingobjectid>
      <regardingobjectidname>regardingobjectidname</regardingobjectidname>
      <regardingobjectidyominame>regardingobjectidyominame</regardingobjectidyominame>
      <regardingobjecttypecode>regardingobjecttypecode</regardingobjecttypecode>
      <relativelocation>relativelocation</relativelocation>
      <servicetype>servicetype</servicetype>
      <sharepointcreatedon>sharepointcreatedon</sharepointcreatedon>
      <sharepointdocumentid>sharepointdocumentid</sharepointdocumentid>
      <sharepointmodifiedby>sharepointmodifiedby</sharepointmodifiedby>
      <title>title</title>
      <transactioncurrencyid>transactioncurrencyid</transactioncurrencyid>
      <transactioncurrencyidname>transactioncurrencyidname</transactioncurrencyidname>
      <version>version</version>
    </cr4f9_testataconsegna_SharePointDocuments>
    <cr4f9_testataconsegna_SyncErrors>
      <action>action</action>
      <actiondata>actiondata</actiondata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description>description</description>
      <errorcode>errorcode</errorcode>
      <errordetail>errordetail</errordetail>
      <errormessage>errormessage</errormessage>
      <errortime>errortime</errortime>
      <errortype>errortype</errortype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msft_datastate>msft_datastate</msft_datastate>
      <name>name</name>
      <ownerid>ownerid</ownerid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regardingobjectid>regardingobjectid</regardingobjectid>
      <regardingobjectidname>regardingobjectidname</regardingobjectidname>
      <regardingobjectidyominame>regardingobjectidyominame</regardingobjectidyominame>
      <regardingobjecttypecode>regardingobjecttypecode</regardingobjecttypecode>
      <requestdata>requestdata</requestdata>
      <statecode>statecode</statecode>
      <statuscode>statuscode</statuscode>
      <syncerrorid>syncerrorid</syncerrorid>
      <versionnumber>versionnumber</versionnumber>
    </cr4f9_testataconsegna_SyncErrors>
    <cr4f9_testataconsegna_UserEntityInstanceDatas>
      <commonend>commonend</commonend>
      <commonstart>commonstart</commonstart>
      <duedate>duedate</duedate>
      <flagdueby>flagdueby</flagdueby>
      <flagrequest>flagrequest</flagrequest>
      <flagstatus>flagstatus</flagstatus>
      <msft_datastate>msft_datastate</msft_datastate>
      <objectid>objectid</objectid>
      <objecttypecode>objecttypecode</objecttypecode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ersonalcategories>personalcategories</personalcategories>
      <reminderset>reminderset</reminderset>
      <remindertime>remindertime</remindertime>
      <starttime>starttime</starttime>
      <todoitemflags>todoitemflags</todoitemflags>
      <todoordinaldate>todoordinaldate</todoordinaldate>
      <todosubordinal>todosubordinal</todosubordinal>
      <todotitle>todotitle</todotitle>
      <userentityinstancedataid>userentityinstancedataid</userentityinstancedataid>
      <versionnumber>versionnumber</versionnumber>
    </cr4f9_testataconsegna_UserEntityInstanceDatas>
    <cr4f9_testataconsegna_Cliente_cr4f9_clienteprv>
      <cr4f9_cap>cr4f9_cap</cr4f9_cap>
      <cr4f9_citta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w14:paraId="6DF4811B" w14:textId="77777777" w:rsidR="001E195C" w:rsidRDefault="001E195C"&gt;&lt;w:r w:rsidRPr="00C632DC"&gt;&lt;w:rPr&gt;&lt;w:sz w:val="22"/&gt;&lt;w:szCs w:val="22"/&gt;&lt;/w:rPr&gt;&lt;w:t&gt;cr4f9_citta&lt;/w:t&gt;&lt;/w:r&gt;&lt;/w:p&gt;&lt;w:sectPr w:rsidR="005A13A4"&gt;&lt;w:pgSz w:w="12240" w:h="15840"/&gt;&lt;w:pgMar w:top="1417" w:right="1134" w:bottom="1134"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w:val="it-IT" w:eastAsia="zh-CN"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r4f9_citta>
      <cr4f9_clienteprvid>cr4f9_clienteprvid</cr4f9_clienteprvid>
      <cr4f9_datoredilavo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w14:paraId="79250FED" w14:textId="1E9A18C4" w:rsidR="00BD41F9" w:rsidRDefault="00BD41F9"&gt;&lt;w:r w:rsidRPr="00C632DC"&gt;&lt;w:rPr&gt;&lt;w:sz w:val="22"/&gt;&lt;w:szCs w:val="22"/&gt;&lt;/w:rPr&gt;&lt;w:t&gt;cr4f9_datoredilavoro&lt;/w:t&gt;&lt;/w:r&gt;&lt;/w:p&gt;&lt;w:sectPr w:rsidR="00000000"&gt;&lt;w:pgSz w:w="12240" w:h="15840"/&gt;&lt;w:pgMar w:top="1417" w:right="1134" w:bottom="1134"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w:val="it-IT" w:eastAsia="zh-CN"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r4f9_datoredilavoro>
      <cr4f9_descrizionesede>cr4f9_descrizionesede</cr4f9_descrizionesede>
      <cr4f9_emailprincipale>cr4f9_emailprincipale</cr4f9_emailprincipale>
      <cr4f9_emailsecondaria>cr4f9_emailsecondaria</cr4f9_emailsecondaria>
      <cr4f9_logo/>
      <cr4f9_logo_timestamp>cr4f9_logo_timestamp</cr4f9_logo_timestamp>
      <cr4f9_logo_url>cr4f9_logo_url</cr4f9_logo_url>
      <cr4f9_logoid>cr4f9_logoid</cr4f9_logoid>
      <cr4f9_note>cr4f9_note</cr4f9_note>
      <cr4f9_partitaiva>cr4f9_partitaiva</cr4f9_partitaiva>
      <cr4f9_provincia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w14:paraId="6DF4811B" w14:textId="77777777" w:rsidR="00F77E0F" w:rsidRDefault="00F77E0F"&gt;&lt;w:r w:rsidRPr="00C632DC"&gt;&lt;w:rPr&gt;&lt;w:sz w:val="22"/&gt;&lt;w:szCs w:val="22"/&gt;&lt;/w:rPr&gt;&lt;w:t&gt;cr4f9_provincia&lt;/w:t&gt;&lt;/w:r&gt;&lt;/w:p&gt;&lt;w:sectPr w:rsidR="00807F4E"&gt;&lt;w:pgSz w:w="12240" w:h="15840"/&gt;&lt;w:pgMar w:top="1417" w:right="1134" w:bottom="1134"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w:val="it-IT" w:eastAsia="zh-CN"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r4f9_provincia>
      <cr4f9_ragionesocial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w14:paraId="6DF4811B" w14:textId="77777777" w:rsidR="005708CE" w:rsidRDefault="005708CE"&gt;&lt;w:r w:rsidRPr="00C632DC"&gt;&lt;w:rPr&gt;&lt;w:sz w:val="22"/&gt;&lt;w:szCs w:val="22"/&gt;&lt;/w:rPr&gt;&lt;w:t xml:space="preserve"&gt;cr4f9_ragionesociale  &lt;/w:t&gt;&lt;/w:r&gt;&lt;/w:p&gt;&lt;w:sectPr w:rsidR="00B3168B"&gt;&lt;w:pgSz w:w="12240" w:h="15840"/&gt;&lt;w:pgMar w:top="1417" w:right="1134" w:bottom="1134"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w:val="it-IT" w:eastAsia="zh-CN"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r4f9_ragionesociale>
      <cr4f9_telefonoprincipale>cr4f9_telefonoprincipale</cr4f9_telefonoprincipale>
      <cr4f9_telefonosecondario>cr4f9_telefonosecondario</cr4f9_telefonosecondario>
      <cr4f9_via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w14:paraId="6DF4811B" w14:textId="77777777" w:rsidR="0087718D" w:rsidRDefault="0087718D"&gt;&lt;w:r w:rsidRPr="00C632DC"&gt;&lt;w:rPr&gt;&lt;w:sz w:val="22"/&gt;&lt;w:szCs w:val="22"/&gt;&lt;/w:rPr&gt;&lt;w:t&gt;cr4f9_via&lt;/w:t&gt;&lt;/w:r&gt;&lt;/w:p&gt;&lt;w:sectPr w:rsidR="00607816"&gt;&lt;w:pgSz w:w="12240" w:h="15840"/&gt;&lt;w:pgMar w:top="1417" w:right="1134" w:bottom="1134"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w:val="it-IT" w:eastAsia="zh-CN"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r4f9_via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versedpath>traversedpath</traversedpath>
      <utcconversiontimezonecode>utcconversiontimezonecode</utcconversiontimezonecode>
      <versionnumber>versionnumber</versionnumber>
    </cr4f9_testataconsegna_Cliente_cr4f9_clienteprv>
    <cr4f9_testataconsegna_Lavoratore_cr4f9_contattoprv>
      <cr4f9_aziendanome>cr4f9_aziendanome</cr4f9_aziendanome>
      <cr4f9_calcolocfcognomeazienda>cr4f9_calcolocfcognomeazienda</cr4f9_calcolocfcognomeazienda>
      <cr4f9_calcolonomeecogno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w14:paraId="6FF7A035" w14:textId="77777777" w:rsidR="00466883" w:rsidRDefault="00466883"&gt;&lt;w:r w:rsidRPr="00C632DC"&gt;&lt;w:rPr&gt;&lt;w:rFonts w:ascii="Aptos" w:hAnsi="Aptos"/&gt;&lt;w:color w:val="3C3C3B"/&gt;&lt;w:sz w:val="22"/&gt;&lt;w:szCs w:val="22"/&gt;&lt;/w:rPr&gt;&lt;w:t&gt;cr4f9_calcolonomeecognome&lt;/w:t&gt;&lt;/w:r&gt;&lt;/w:p&gt;&lt;w:sectPr w:rsidR="00110DD2"&gt;&lt;w:pgSz w:w="12240" w:h="15840"/&gt;&lt;w:pgMar w:top="1417" w:right="1134" w:bottom="1134"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w:val="it-IT" w:eastAsia="zh-CN"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r4f9_calcolonomeecognome>
      <cr4f9_campocanvas_contatto>cr4f9_campocanvas_contatto</cr4f9_campocanvas_contatto>
      <cr4f9_codicefiscale>cr4f9_codicefiscale</cr4f9_codicefiscale>
      <cr4f9_cognome>cr4f9_cognome</cr4f9_cognome>
      <cr4f9_cognomeenomecalcolato>cr4f9_cognomeenomecalcolato</cr4f9_cognomeenomecalcolato>
      <cr4f9_contattoprvid>cr4f9_contattoprvid</cr4f9_contattoprvid>
      <cr4f9_datadinascita>cr4f9_datadinascita</cr4f9_datadinascita>
      <cr4f9_emailprincipale>cr4f9_emailprincipale</cr4f9_emailprincipale>
      <cr4f9_emailsecondaria>cr4f9_emailsecondaria</cr4f9_emailsecondaria>
      <cr4f9_luogodinascita>cr4f9_luogodinascita</cr4f9_luogodinascita>
      <cr4f9_nazionalita>cr4f9_nazionalita</cr4f9_nazionalita>
      <cr4f9_nome>cr4f9_nome</cr4f9_nome>
      <cr4f9_nomeecognomecalcolato>cr4f9_nomeecognomecalcolato</cr4f9_nomeecognomecalcolato>
      <cr4f9_provinciadinascita>cr4f9_provinciadinascita</cr4f9_provinciadinascita>
      <cr4f9_reversecfbutton>cr4f9_reversecfbutton</cr4f9_reversecfbutton>
      <cr4f9_telefonoprincipale>cr4f9_telefonoprincipale</cr4f9_telefonoprincipale>
      <cr4f9_telefonosecondario>cr4f9_telefonosecondario</cr4f9_telefonosecondario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new_aziendaprinciaple>new_aziendaprinciaple</new_aziendaprinciaple>
      <new_aziendaprinciaplename>new_aziendaprinciaplename</new_aziendaprinciaple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cr4f9_testataconsegna_Lavoratore_cr4f9_contattoprv>
    <lk_cr4f9_testataconsegna_createdby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azuredeletedon>azuredeletedon</azuredeletedon>
      <azurestate>azurestate</azurestate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eletedstate>deletedstate</deletedstate>
      <disabledreason>disabledreason</disabledreason>
      <displayinserviceviews>displayinserviceviews</displayinserviceviews>
      <domainname>domainname</domainnam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lk_cr4f9_testataconsegna_createdby>
    <lk_cr4f9_testataconsegna_createdonbehalfby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azuredeletedon>azuredeletedon</azuredeletedon>
      <azurestate>azurestate</azurestate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eletedstate>deletedstate</deletedstate>
      <disabledreason>disabledreason</disabledreason>
      <displayinserviceviews>displayinserviceviews</displayinserviceviews>
      <domainname>domainname</domainnam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lk_cr4f9_testataconsegna_createdonbehalfby>
    <lk_cr4f9_testataconsegna_modifiedby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azuredeletedon>azuredeletedon</azuredeletedon>
      <azurestate>azurestate</azurestate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eletedstate>deletedstate</deletedstate>
      <disabledreason>disabledreason</disabledreason>
      <displayinserviceviews>displayinserviceviews</displayinserviceviews>
      <domainname>domainname</domainnam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lk_cr4f9_testataconsegna_modifiedby>
    <lk_cr4f9_testataconsegna_modifiedonbehalfby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azuredeletedon>azuredeletedon</azuredeletedon>
      <azurestate>azurestate</azurestate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eletedstate>deletedstate</deletedstate>
      <disabledreason>disabledreason</disabledreason>
      <displayinserviceviews>displayinserviceviews</displayinserviceviews>
      <domainname>domainname</domainnam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lk_cr4f9_testataconsegna_modifiedonbehalfby>
    <owner_cr4f9_testataconsegna>
      <name>name</name>
      <ownerid>ownerid</ownerid>
      <owneridtype>owneridtype</owneridtype>
      <versionnumber>versionnumber</versionnumber>
      <yominame>yominame</yominame>
    </owner_cr4f9_testataconsegna>
    <team_cr4f9_testataconsegna>
      <administratorid>administratorid</administratorid>
      <administratoridname>administratoridname</administratoridname>
      <administratoridyominame>administratoridyominame</administratoridyominame>
      <azureactivedirectoryobjectid>azureactivedirectoryobjectid</azureactivedirectoryobjectid>
      <businessunitid>businessunitid</businessunitid>
      <businessunitiddsc>businessunitiddsc</businessunitiddsc>
      <businessunitidname>businessunitidname</businessunitidnam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legatedauthorizationid>delegatedauthorizationid</delegatedauthorizationid>
      <delegatedauthorizationidname>delegatedauthorizationidname</delegatedauthorizationidname>
      <description>description</description>
      <emailaddress>emailaddress</emailaddress>
      <exchangerate>exchangerate</exchangerate>
      <importsequencenumber>importsequencenumber</importsequencenumber>
      <isdefault>isdefault</isdefault>
      <issastokenset>issastokenset</issastokenset>
      <membershiptype>membershiptype</membershiptyp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name>name</name>
      <organizationid>organizationid</organizationid>
      <organizationiddsc>organizationiddsc</organizationiddsc>
      <organizationidname>organizationidname</organizationidname>
      <overriddencreatedon>overriddencreatedon</overriddencreatedon>
      <processid>processid</processid>
      <queueid>queueid</queueid>
      <queueidname>queueidname</queueidname>
      <regardingobjectid>regardingobjectid</regardingobjectid>
      <regardingobjecttypecode>regardingobjecttypecode</regardingobjecttypecode>
      <sastoken>sastoken</sastoken>
      <sharelinkqualifier>sharelinkqualifier</sharelinkqualifier>
      <stageid>stageid</stageid>
      <systemmanaged>systemmanaged</systemmanaged>
      <teamid>teamid</teamid>
      <teamtemplateid>teamtemplateid</teamtemplateid>
      <teamtype>teamtype</teamtype>
      <transactioncurrencyid>transactioncurrencyid</transactioncurrencyid>
      <transactioncurrencyidname>transactioncurrencyidname</transactioncurrencyidname>
      <traversedpath>traversedpath</traversedpath>
      <versionnumber>versionnumber</versionnumber>
      <yominame>yominame</yominame>
    </team_cr4f9_testataconsegna>
    <user_cr4f9_testataconsegna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azuredeletedon>azuredeletedon</azuredeletedon>
      <azurestate>azurestate</azurestate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eletedstate>deletedstate</deletedstate>
      <disabledreason>disabledreason</disabledreason>
      <displayinserviceviews>displayinserviceviews</displayinserviceviews>
      <domainname>domainname</domainnam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user_cr4f9_testataconsegna>
  </cr4f9_testataconsegna>
</DocumentTemplat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B91E6-B864-45C6-A1F6-5BA3A35274B1}">
  <ds:schemaRefs>
    <ds:schemaRef ds:uri="urn:microsoft-crm/document-template/cr4f9_testataconsegna/10771/"/>
    <ds:schemaRef ds:uri=""/>
  </ds:schemaRefs>
</ds:datastoreItem>
</file>

<file path=customXml/itemProps2.xml><?xml version="1.0" encoding="utf-8"?>
<ds:datastoreItem xmlns:ds="http://schemas.openxmlformats.org/officeDocument/2006/customXml" ds:itemID="{DB0C1344-6A6A-45AF-9836-22F290193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Veronica Erozzardi</dc:creator>
  <cp:lastModifiedBy>Veronica Erozzardi</cp:lastModifiedBy>
  <cp:revision>8</cp:revision>
  <dcterms:created xsi:type="dcterms:W3CDTF">2024-11-15T14:19:00Z</dcterms:created>
  <dcterms:modified xsi:type="dcterms:W3CDTF">2024-11-28T11:47:00Z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78c4c35-a651-43e0-a013-00fe541088f1_Enabled">
    <vt:lpwstr>true</vt:lpwstr>
  </property>
  <property fmtid="{D5CDD505-2E9C-101B-9397-08002B2CF9AE}" pid="3" name="MSIP_Label_978c4c35-a651-43e0-a013-00fe541088f1_SetDate">
    <vt:lpwstr>2024-11-15T14:02:36Z</vt:lpwstr>
  </property>
  <property fmtid="{D5CDD505-2E9C-101B-9397-08002B2CF9AE}" pid="4" name="MSIP_Label_978c4c35-a651-43e0-a013-00fe541088f1_Method">
    <vt:lpwstr>Privileged</vt:lpwstr>
  </property>
  <property fmtid="{D5CDD505-2E9C-101B-9397-08002B2CF9AE}" pid="5" name="MSIP_Label_978c4c35-a651-43e0-a013-00fe541088f1_Name">
    <vt:lpwstr>Public Policy</vt:lpwstr>
  </property>
  <property fmtid="{D5CDD505-2E9C-101B-9397-08002B2CF9AE}" pid="6" name="MSIP_Label_978c4c35-a651-43e0-a013-00fe541088f1_SiteId">
    <vt:lpwstr>fa432ef4-8502-4c83-8d8c-b26e90c8e525</vt:lpwstr>
  </property>
  <property fmtid="{D5CDD505-2E9C-101B-9397-08002B2CF9AE}" pid="7" name="MSIP_Label_978c4c35-a651-43e0-a013-00fe541088f1_ActionId">
    <vt:lpwstr>f869548a-f37a-4921-a069-bac382f97572</vt:lpwstr>
  </property>
  <property fmtid="{D5CDD505-2E9C-101B-9397-08002B2CF9AE}" pid="8" name="MSIP_Label_978c4c35-a651-43e0-a013-00fe541088f1_ContentBits">
    <vt:lpwstr>0</vt:lpwstr>
  </property>
</Properties>
</file>