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24: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456.690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24: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48.757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95.769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54.158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72.355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15.920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71.013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2024-07-25T09:53:41Z</dcterms:modified>
  <cp:category/>
</cp:coreProperties>
</file>