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C60" w:rsidRDefault="00944977">
      <w:r w:rsidRPr="00944977">
        <w:rPr>
          <w:rFonts w:asciiTheme="majorHAnsi" w:hAnsiTheme="majorHAnsi"/>
          <w:b/>
          <w:bCs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47488" behindDoc="0" locked="0" layoutInCell="1" allowOverlap="1" wp14:anchorId="3EFC96C9" wp14:editId="7B317FFF">
                <wp:simplePos x="0" y="0"/>
                <wp:positionH relativeFrom="margin">
                  <wp:posOffset>1052195</wp:posOffset>
                </wp:positionH>
                <wp:positionV relativeFrom="margin">
                  <wp:posOffset>2948305</wp:posOffset>
                </wp:positionV>
                <wp:extent cx="3562350" cy="15430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944977" w:rsidRDefault="00D273D8" w:rsidP="009449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Redefiniendo</w:t>
                            </w:r>
                            <w:r w:rsidRPr="00944977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la gravedad urbana, transformando el cielo nocturno de las ciudades en una red de tránsito f</w:t>
                            </w: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luido, limpio e hiperconectado.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C9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2.85pt;margin-top:232.15pt;width:280.5pt;height:121.5pt;z-index:251647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" filled="f" stroked="f">
                <v:textbox>
                  <w:txbxContent>
                    <w:p w:rsidR="00D273D8" w:rsidRPr="00944977" w:rsidRDefault="00D273D8" w:rsidP="00944977">
                      <w:pPr>
                        <w:jc w:val="center"/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Redefiniendo</w:t>
                      </w:r>
                      <w:r w:rsidRPr="00944977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 xml:space="preserve"> la gravedad urbana, transformando el cielo nocturno de las ciudades en una red de tránsito f</w:t>
                      </w: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luido, limpio e hiperconectado.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52330">
        <w:rPr>
          <w:noProof/>
          <w:lang w:eastAsia="es-ES"/>
        </w:rPr>
        <w:drawing>
          <wp:anchor distT="0" distB="0" distL="114300" distR="114300" simplePos="0" relativeHeight="251646464" behindDoc="0" locked="0" layoutInCell="1" allowOverlap="1" wp14:anchorId="4C823DE5" wp14:editId="3B8D4EA3">
            <wp:simplePos x="0" y="0"/>
            <wp:positionH relativeFrom="margin">
              <wp:posOffset>-876300</wp:posOffset>
            </wp:positionH>
            <wp:positionV relativeFrom="margin">
              <wp:posOffset>-723900</wp:posOffset>
            </wp:positionV>
            <wp:extent cx="1816612" cy="377953"/>
            <wp:effectExtent l="0" t="0" r="0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612" cy="377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45440" behindDoc="0" locked="0" layoutInCell="1" allowOverlap="1" wp14:anchorId="370E91E4" wp14:editId="44FFA707">
            <wp:simplePos x="0" y="0"/>
            <wp:positionH relativeFrom="page">
              <wp:align>left</wp:align>
            </wp:positionH>
            <wp:positionV relativeFrom="margin">
              <wp:posOffset>-1014095</wp:posOffset>
            </wp:positionV>
            <wp:extent cx="7637145" cy="10889615"/>
            <wp:effectExtent l="0" t="0" r="1905" b="698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emini_Generated_Image_m55uewm55uewm55u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1088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63136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07C60" w:rsidRDefault="002F6EF1">
          <w:pPr>
            <w:pStyle w:val="TtuloTDC"/>
          </w:pPr>
          <w:r>
            <w:rPr>
              <w:noProof/>
            </w:rPr>
            <w:drawing>
              <wp:anchor distT="0" distB="0" distL="114300" distR="114300" simplePos="0" relativeHeight="251666944" behindDoc="0" locked="0" layoutInCell="1" allowOverlap="1" wp14:anchorId="0E618AED" wp14:editId="4F1B6EC7">
                <wp:simplePos x="0" y="0"/>
                <wp:positionH relativeFrom="page">
                  <wp:align>right</wp:align>
                </wp:positionH>
                <wp:positionV relativeFrom="page">
                  <wp:posOffset>-350873</wp:posOffset>
                </wp:positionV>
                <wp:extent cx="2047385" cy="11039756"/>
                <wp:effectExtent l="0" t="0" r="0" b="0"/>
                <wp:wrapSquare wrapText="bothSides"/>
                <wp:docPr id="242" name="Imagen 2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" name="Gemini_Generated_Image_e7ddfce7ddfce7dd-removebg-preview.png"/>
                        <pic:cNvPicPr/>
                      </pic:nvPicPr>
                      <pic:blipFill rotWithShape="1"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6737"/>
                        <a:stretch/>
                      </pic:blipFill>
                      <pic:spPr bwMode="auto">
                        <a:xfrm>
                          <a:off x="0" y="0"/>
                          <a:ext cx="2047385" cy="110397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07C60">
            <w:t>Contenido</w:t>
          </w:r>
        </w:p>
        <w:p w:rsidR="00D273D8" w:rsidRDefault="00407C6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70692" w:history="1">
            <w:r w:rsidR="00D273D8" w:rsidRPr="00642472">
              <w:rPr>
                <w:rStyle w:val="Hipervnculo"/>
                <w:b/>
                <w:noProof/>
              </w:rPr>
              <w:t>Introducción</w:t>
            </w:r>
            <w:r w:rsidR="00D273D8">
              <w:rPr>
                <w:noProof/>
                <w:webHidden/>
              </w:rPr>
              <w:tab/>
            </w:r>
            <w:r w:rsidR="00D273D8">
              <w:rPr>
                <w:noProof/>
                <w:webHidden/>
              </w:rPr>
              <w:fldChar w:fldCharType="begin"/>
            </w:r>
            <w:r w:rsidR="00D273D8">
              <w:rPr>
                <w:noProof/>
                <w:webHidden/>
              </w:rPr>
              <w:instrText xml:space="preserve"> PAGEREF _Toc241770692 \h </w:instrText>
            </w:r>
            <w:r w:rsidR="00D273D8">
              <w:rPr>
                <w:noProof/>
                <w:webHidden/>
              </w:rPr>
            </w:r>
            <w:r w:rsidR="00D273D8">
              <w:rPr>
                <w:noProof/>
                <w:webHidden/>
              </w:rPr>
              <w:fldChar w:fldCharType="separate"/>
            </w:r>
            <w:r w:rsidR="00D273D8">
              <w:rPr>
                <w:noProof/>
                <w:webHidden/>
              </w:rPr>
              <w:t>3</w:t>
            </w:r>
            <w:r w:rsidR="00D273D8"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3" w:history="1">
            <w:r w:rsidRPr="00642472">
              <w:rPr>
                <w:rStyle w:val="Hipervnculo"/>
                <w:b/>
                <w:noProof/>
              </w:rPr>
              <w:t>BIENVENIDO A LAS DIRECTRICES DE MARCA DE NÉBULA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4" w:history="1">
            <w:r w:rsidRPr="00642472">
              <w:rPr>
                <w:rStyle w:val="Hipervnculo"/>
                <w:b/>
                <w:noProof/>
              </w:rPr>
              <w:t>Concepto de Empresa: NEBULA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5" w:history="1">
            <w:r w:rsidRPr="00642472">
              <w:rPr>
                <w:rStyle w:val="Hipervnculo"/>
                <w:b/>
                <w:noProof/>
              </w:rPr>
              <w:t>Dirección de Arte y Estética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6" w:history="1">
            <w:r w:rsidRPr="00642472">
              <w:rPr>
                <w:rStyle w:val="Hipervnculo"/>
                <w:b/>
                <w:noProof/>
              </w:rPr>
              <w:t>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7" w:history="1">
            <w:r w:rsidRPr="00642472">
              <w:rPr>
                <w:rStyle w:val="Hipervnculo"/>
                <w:b/>
                <w:noProof/>
              </w:rPr>
              <w:t>Apartado de Colores: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8" w:history="1">
            <w:r w:rsidRPr="00642472">
              <w:rPr>
                <w:rStyle w:val="Hipervnculo"/>
                <w:b/>
                <w:noProof/>
              </w:rPr>
              <w:t>PRIMARIOS: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699" w:history="1">
            <w:r w:rsidRPr="00642472">
              <w:rPr>
                <w:rStyle w:val="Hipervnculo"/>
                <w:b/>
                <w:noProof/>
              </w:rPr>
              <w:t>SECUNDARIOS: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0" w:history="1">
            <w:r w:rsidRPr="00642472">
              <w:rPr>
                <w:rStyle w:val="Hipervnculo"/>
                <w:b/>
                <w:noProof/>
              </w:rPr>
              <w:t>COMPLEMENTARIOS: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1" w:history="1">
            <w:r w:rsidRPr="00642472">
              <w:rPr>
                <w:rStyle w:val="Hipervnculo"/>
                <w:b/>
                <w:noProof/>
              </w:rPr>
              <w:t>Detalle del Sistema Cromático de Nébula: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2" w:history="1">
            <w:r w:rsidRPr="00642472">
              <w:rPr>
                <w:rStyle w:val="Hipervnculo"/>
                <w:b/>
                <w:noProof/>
              </w:rPr>
              <w:t>Positivos y Negativos: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3" w:history="1">
            <w:r w:rsidRPr="00642472">
              <w:rPr>
                <w:rStyle w:val="Hipervnculo"/>
                <w:noProof/>
              </w:rPr>
              <w:t>Blanco y Negro en 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4" w:history="1">
            <w:r w:rsidRPr="00642472">
              <w:rPr>
                <w:rStyle w:val="Hipervnculo"/>
                <w:noProof/>
              </w:rPr>
              <w:t>Blanco y Negro en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5" w:history="1">
            <w:r w:rsidRPr="00642472">
              <w:rPr>
                <w:rStyle w:val="Hipervnculo"/>
                <w:noProof/>
              </w:rPr>
              <w:t>Color en 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6" w:history="1">
            <w:r w:rsidRPr="00642472">
              <w:rPr>
                <w:rStyle w:val="Hipervnculo"/>
                <w:noProof/>
              </w:rPr>
              <w:t>Color en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7" w:history="1">
            <w:r w:rsidRPr="00642472">
              <w:rPr>
                <w:rStyle w:val="Hipervnculo"/>
                <w:noProof/>
              </w:rPr>
              <w:t>Solar Amber en 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8" w:history="1">
            <w:r w:rsidRPr="00642472">
              <w:rPr>
                <w:rStyle w:val="Hipervnculo"/>
                <w:noProof/>
              </w:rPr>
              <w:t>Solar Amber en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09" w:history="1">
            <w:r w:rsidRPr="00642472">
              <w:rPr>
                <w:rStyle w:val="Hipervnculo"/>
                <w:noProof/>
              </w:rPr>
              <w:t>Aero Bronze en 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273D8" w:rsidRDefault="00D273D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710" w:history="1">
            <w:r w:rsidRPr="00642472">
              <w:rPr>
                <w:rStyle w:val="Hipervnculo"/>
                <w:noProof/>
              </w:rPr>
              <w:t>Aero Bronze en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7C60" w:rsidRDefault="00407C60">
          <w:r>
            <w:rPr>
              <w:b/>
              <w:bCs/>
            </w:rPr>
            <w:fldChar w:fldCharType="end"/>
          </w:r>
        </w:p>
      </w:sdtContent>
    </w:sdt>
    <w:p w:rsidR="00A65ACB" w:rsidRDefault="00407C60">
      <w:r>
        <w:br w:type="page"/>
      </w:r>
    </w:p>
    <w:p w:rsidR="006A717B" w:rsidRDefault="006A717B" w:rsidP="006A717B">
      <w:pPr>
        <w:pStyle w:val="Ttulo1"/>
        <w:rPr>
          <w:b/>
          <w:color w:val="5F0A95" w:themeColor="accent3" w:themeShade="80"/>
        </w:rPr>
      </w:pPr>
      <w:bookmarkStart w:id="0" w:name="_Toc241770692"/>
      <w:r w:rsidRPr="006A717B">
        <w:rPr>
          <w:b/>
          <w:color w:val="5F0A95" w:themeColor="accent3" w:themeShade="80"/>
        </w:rPr>
        <w:lastRenderedPageBreak/>
        <w:t>I</w:t>
      </w:r>
      <w:r>
        <w:rPr>
          <w:b/>
          <w:color w:val="5F0A95" w:themeColor="accent3" w:themeShade="80"/>
        </w:rPr>
        <w:t>ntroducción</w:t>
      </w:r>
      <w:bookmarkEnd w:id="0"/>
    </w:p>
    <w:p w:rsidR="006A717B" w:rsidRPr="006A717B" w:rsidRDefault="006A717B" w:rsidP="006A717B"/>
    <w:p w:rsidR="006A717B" w:rsidRPr="008B2E4B" w:rsidRDefault="006A717B" w:rsidP="008B2E4B">
      <w:pPr>
        <w:pStyle w:val="Ttulo2"/>
        <w:rPr>
          <w:b/>
          <w:color w:val="auto"/>
        </w:rPr>
      </w:pPr>
      <w:bookmarkStart w:id="1" w:name="_Toc241770693"/>
      <w:r w:rsidRPr="008B2E4B">
        <w:rPr>
          <w:b/>
          <w:color w:val="auto"/>
        </w:rPr>
        <w:t>BIENVENIDO A LAS DIRECTRICES DE MARCA DE NÉBULA</w:t>
      </w:r>
      <w:bookmarkEnd w:id="1"/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i/>
          <w:iCs/>
          <w:sz w:val="24"/>
          <w:szCs w:val="24"/>
        </w:rPr>
        <w:t>El cielo ha dejado de ser un límite: es nuestra infraestructura de vuelo.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En </w:t>
      </w:r>
      <w:r w:rsidRPr="006A717B">
        <w:rPr>
          <w:rFonts w:asciiTheme="majorHAnsi" w:hAnsiTheme="majorHAnsi"/>
          <w:b/>
          <w:bCs/>
          <w:sz w:val="24"/>
          <w:szCs w:val="24"/>
        </w:rPr>
        <w:t>NÉBULA</w:t>
      </w:r>
      <w:r w:rsidRPr="006A717B">
        <w:rPr>
          <w:rFonts w:asciiTheme="majorHAnsi" w:hAnsiTheme="majorHAnsi"/>
          <w:sz w:val="24"/>
          <w:szCs w:val="24"/>
        </w:rPr>
        <w:t xml:space="preserve"> estamos redefiniendo la movilidad urbana a través de vehículos aéreos autónomos y tecnología orbital de vanguardia. La coherencia absoluta en la ejecución de nuestra identidad visual no es solo una directriz estética: es el principio mediante el cual proyectamos precisión técnica, seguridad vehicular y la confianza necesaria para transformar el transporte del futuro.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Estas directrices han sido concebidas como una carta de navegación integral para todas las personas y equipos involucrados en el desarrollo de nuestras comunicaciones, interfaces de usuario y plataformas físicas o digitales. Cada decisión visual —desde el equilibrio de las trayectorias vectoriales de nuestro emblema hasta la tensión luminosa entre el </w:t>
      </w:r>
      <w:r w:rsidRPr="006A717B">
        <w:rPr>
          <w:rFonts w:asciiTheme="majorHAnsi" w:hAnsiTheme="majorHAnsi"/>
          <w:i/>
          <w:iCs/>
          <w:sz w:val="24"/>
          <w:szCs w:val="24"/>
        </w:rPr>
        <w:t>Deep Space Black</w:t>
      </w:r>
      <w:r w:rsidRPr="006A717B">
        <w:rPr>
          <w:rFonts w:asciiTheme="majorHAnsi" w:hAnsiTheme="majorHAnsi"/>
          <w:sz w:val="24"/>
          <w:szCs w:val="24"/>
        </w:rPr>
        <w:t xml:space="preserve"> y el </w:t>
      </w:r>
      <w:r w:rsidRPr="006A717B">
        <w:rPr>
          <w:rFonts w:asciiTheme="majorHAnsi" w:hAnsiTheme="majorHAnsi"/>
          <w:i/>
          <w:iCs/>
          <w:sz w:val="24"/>
          <w:szCs w:val="24"/>
        </w:rPr>
        <w:t>Electric Cyan</w:t>
      </w:r>
      <w:r w:rsidRPr="006A717B">
        <w:rPr>
          <w:rFonts w:asciiTheme="majorHAnsi" w:hAnsiTheme="majorHAnsi"/>
          <w:sz w:val="24"/>
          <w:szCs w:val="24"/>
        </w:rPr>
        <w:t>— responde a un propósito exacto: brindar solidez estructural y la serenidad que exige la navegación autónoma.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Te invitamos a leer, comprender y respetar los pilares que sustentan este documento: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Posicionamiento Estratégico:</w:t>
      </w:r>
      <w:r w:rsidRPr="006A717B">
        <w:rPr>
          <w:rFonts w:asciiTheme="majorHAnsi" w:hAnsiTheme="majorHAnsi"/>
          <w:sz w:val="24"/>
          <w:szCs w:val="24"/>
        </w:rPr>
        <w:t xml:space="preserve"> Nuestra misión, anclada en la elegancia técnica, la autonomía y la vanguardia aeroespacial.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Arquitectura Visual &amp; Cromática:</w:t>
      </w:r>
      <w:r w:rsidRPr="006A717B">
        <w:rPr>
          <w:rFonts w:asciiTheme="majorHAnsi" w:hAnsiTheme="majorHAnsi"/>
          <w:sz w:val="24"/>
          <w:szCs w:val="24"/>
        </w:rPr>
        <w:t xml:space="preserve"> Un sistema de alto contraste lumínico y armonías frías formulado para garantizar accesibilidad, serenidad y óptima legibilidad en cabina y entornos digitales.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Ecosistema de Aplicaciones:</w:t>
      </w:r>
      <w:r w:rsidRPr="006A717B">
        <w:rPr>
          <w:rFonts w:asciiTheme="majorHAnsi" w:hAnsiTheme="majorHAnsi"/>
          <w:sz w:val="24"/>
          <w:szCs w:val="24"/>
        </w:rPr>
        <w:t xml:space="preserve"> Criterios de implementación a escala para soportes institucionales, campañas globales y diseño de interfaces interactivas (UI).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A medida que nuestra red de rutas continúe expandiéndose hacia nuevos horizontes, este manual evolucionará a la par de nuestros retos tecnológicos y de diseño.</w:t>
      </w:r>
    </w:p>
    <w:p w:rsidR="006A717B" w:rsidRPr="008B2E4B" w:rsidRDefault="006A717B" w:rsidP="008B2E4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Gracias por asumir el compromiso de priorizar nuestra marca y hacer despegar esta visión con el </w:t>
      </w:r>
      <w:r w:rsidR="008B2E4B">
        <w:rPr>
          <w:rFonts w:asciiTheme="majorHAnsi" w:hAnsiTheme="majorHAnsi"/>
          <w:sz w:val="24"/>
          <w:szCs w:val="24"/>
        </w:rPr>
        <w:t>más alto estándar de excelencia</w:t>
      </w:r>
      <w:r w:rsidR="008B2E4B">
        <w:rPr>
          <w:noProof/>
          <w:lang w:eastAsia="es-ES"/>
        </w:rPr>
        <w:drawing>
          <wp:anchor distT="0" distB="0" distL="114300" distR="114300" simplePos="0" relativeHeight="251649536" behindDoc="0" locked="0" layoutInCell="1" allowOverlap="1" wp14:anchorId="6A75A979" wp14:editId="3EF3775A">
            <wp:simplePos x="0" y="0"/>
            <wp:positionH relativeFrom="margin">
              <wp:posOffset>-2249495</wp:posOffset>
            </wp:positionH>
            <wp:positionV relativeFrom="page">
              <wp:posOffset>7675378</wp:posOffset>
            </wp:positionV>
            <wp:extent cx="8823325" cy="309118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emini_Generated_Image_fueqh3fueqh3fueq (3)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410"/>
                    <a:stretch/>
                  </pic:blipFill>
                  <pic:spPr bwMode="auto">
                    <a:xfrm>
                      <a:off x="0" y="0"/>
                      <a:ext cx="8823325" cy="309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Default="00407C60"/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2" w:name="_Toc241770694"/>
      <w:r w:rsidRPr="00944977">
        <w:rPr>
          <w:b/>
          <w:color w:val="5F0A95" w:themeColor="accent3" w:themeShade="80"/>
        </w:rPr>
        <w:lastRenderedPageBreak/>
        <w:t>Concepto de Empresa: NEBULA</w:t>
      </w:r>
      <w:bookmarkEnd w:id="2"/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</w:rPr>
        <w:t>NEBULA es una plataforma tecnológica de movilidad aérea urbana autónoma (eVTOL) que opera como una red bajo demanda. Conecta a usuarios de megalópolis con vertipuertos ubicados en rascacielos y zonas periféricas mediante cápsulas de propulsión eléctrica y navegación giroscópica inspirada en tecnología aeroespacial.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Sector:</w:t>
      </w:r>
      <w:r w:rsidRPr="00407C60">
        <w:rPr>
          <w:rFonts w:asciiTheme="majorHAnsi" w:hAnsiTheme="majorHAnsi"/>
        </w:rPr>
        <w:t xml:space="preserve"> Movilidad Urbana Avanzada y Vuelos Autónomos Suborbitales.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Misión:</w:t>
      </w:r>
      <w:r w:rsidRPr="00407C60">
        <w:rPr>
          <w:rFonts w:asciiTheme="majorHAnsi" w:hAnsiTheme="majorHAnsi"/>
        </w:rPr>
        <w:t xml:space="preserve"> "Redefinir la gravedad urbana, transformando el cielo nocturno de las ciudades en una red de tránsito fluido, limpio e hiperconectado."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Eslogan:</w:t>
      </w:r>
      <w:r w:rsidRPr="00407C60">
        <w:rPr>
          <w:rFonts w:asciiTheme="majorHAnsi" w:hAnsiTheme="majorHAnsi"/>
        </w:rPr>
        <w:t xml:space="preserve"> </w:t>
      </w:r>
      <w:r w:rsidRPr="00407C60">
        <w:rPr>
          <w:rFonts w:asciiTheme="majorHAnsi" w:hAnsiTheme="majorHAnsi"/>
          <w:i/>
          <w:iCs/>
        </w:rPr>
        <w:t>"El cielo ya no es un límite, es tu ruta."</w:t>
      </w:r>
    </w:p>
    <w:p w:rsid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Valores de marca:</w:t>
      </w:r>
      <w:r w:rsidRPr="00407C60">
        <w:rPr>
          <w:rFonts w:asciiTheme="majorHAnsi" w:hAnsiTheme="majorHAnsi"/>
        </w:rPr>
        <w:t xml:space="preserve"> Vanguardia tecnológica, seguridad milimétrica, sostenibilidad de cero emisiones y diseño futurista.</w:t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3" w:name="_Toc241770695"/>
      <w:r w:rsidRPr="00944977">
        <w:rPr>
          <w:b/>
          <w:color w:val="5F0A95" w:themeColor="accent3" w:themeShade="80"/>
        </w:rPr>
        <w:t>Dirección de Arte y Estética Visual</w:t>
      </w:r>
      <w:bookmarkEnd w:id="3"/>
    </w:p>
    <w:p w:rsidR="00407C60" w:rsidRPr="00407C60" w:rsidRDefault="00502BC7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>Idea principal</w:t>
      </w:r>
      <w:r w:rsidR="00407C60" w:rsidRPr="00407C60">
        <w:rPr>
          <w:rFonts w:asciiTheme="majorHAnsi" w:hAnsiTheme="majorHAnsi"/>
          <w:b/>
          <w:bCs/>
        </w:rPr>
        <w:t>:</w:t>
      </w:r>
      <w:r w:rsidR="00407C60" w:rsidRPr="00407C60">
        <w:rPr>
          <w:rFonts w:asciiTheme="majorHAnsi" w:hAnsiTheme="majorHAnsi"/>
        </w:rPr>
        <w:t xml:space="preserve"> Fusión de estética </w:t>
      </w:r>
      <w:r w:rsidR="00407C60" w:rsidRPr="00407C60">
        <w:rPr>
          <w:rFonts w:asciiTheme="majorHAnsi" w:hAnsiTheme="majorHAnsi"/>
          <w:i/>
          <w:iCs/>
        </w:rPr>
        <w:t>aerospace</w:t>
      </w:r>
      <w:r w:rsidR="00407C60" w:rsidRPr="00407C60">
        <w:rPr>
          <w:rFonts w:asciiTheme="majorHAnsi" w:hAnsiTheme="majorHAnsi"/>
        </w:rPr>
        <w:t xml:space="preserve"> minimalista y atmósfera </w:t>
      </w:r>
      <w:r w:rsidR="00407C60" w:rsidRPr="00407C60">
        <w:rPr>
          <w:rFonts w:asciiTheme="majorHAnsi" w:hAnsiTheme="majorHAnsi"/>
          <w:i/>
          <w:iCs/>
        </w:rPr>
        <w:t>cyber-luxe</w:t>
      </w:r>
      <w:r w:rsidR="00407C60" w:rsidRPr="00407C60">
        <w:rPr>
          <w:rFonts w:asciiTheme="majorHAnsi" w:hAnsiTheme="majorHAnsi"/>
        </w:rPr>
        <w:t xml:space="preserve"> nocturna.</w:t>
      </w:r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Paleta Cromática Corporativa: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Negro Espacio Profundo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#080A10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Fondo principal; aporta contraste absoluto, elegancia y simula el cielo nocturno.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Cian Iónico / Propulsión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#00F2FE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de acento primario; representa energía limpia, reactores y tecnología activa.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Violeta Nebulosa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#7B2CBF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secundario; aporta el vínculo cósmico y profundidad visual.</w:t>
      </w:r>
    </w:p>
    <w:p w:rsid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Blanco Titanio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#F3F4F6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Para tipografía y líneas estructurales de alta legibilidad.</w:t>
      </w:r>
    </w:p>
    <w:p w:rsidR="00944977" w:rsidRDefault="00944977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407C60" w:rsidRPr="00407C60" w:rsidRDefault="00C82FA0" w:rsidP="00407C60">
      <w:pPr>
        <w:pStyle w:val="NormalWeb"/>
        <w:jc w:val="both"/>
        <w:rPr>
          <w:rFonts w:asciiTheme="majorHAnsi" w:hAnsiTheme="majorHAnsi"/>
          <w:noProof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51584" behindDoc="0" locked="0" layoutInCell="1" allowOverlap="1" wp14:anchorId="1D367CDB" wp14:editId="4E60AA22">
            <wp:simplePos x="0" y="0"/>
            <wp:positionH relativeFrom="page">
              <wp:align>right</wp:align>
            </wp:positionH>
            <wp:positionV relativeFrom="page">
              <wp:posOffset>8059480</wp:posOffset>
            </wp:positionV>
            <wp:extent cx="6179462" cy="2621590"/>
            <wp:effectExtent l="0" t="0" r="0" b="7620"/>
            <wp:wrapSquare wrapText="bothSides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Gemini_Generated_Image_vlnt1qvlnt1qvlnt.jpg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5651" b="97052" l="10000" r="98750">
                                  <a14:foregroundMark x1="98750" y1="53563" x2="90208" y2="61179"/>
                                  <a14:foregroundMark x1="83229" y1="82555" x2="83229" y2="97052"/>
                                  <a14:foregroundMark x1="83229" y1="5651" x2="83229" y2="565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462" cy="262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Pr="00B71346" w:rsidRDefault="00407C60" w:rsidP="00407C60">
      <w:pPr>
        <w:pStyle w:val="Ttulo1"/>
        <w:rPr>
          <w:b/>
          <w:color w:val="5F0A95" w:themeColor="accent3" w:themeShade="80"/>
        </w:rPr>
      </w:pPr>
      <w:bookmarkStart w:id="4" w:name="_Toc241770696"/>
      <w:r w:rsidRPr="00B71346">
        <w:rPr>
          <w:b/>
          <w:color w:val="5F0A95" w:themeColor="accent3" w:themeShade="80"/>
        </w:rPr>
        <w:lastRenderedPageBreak/>
        <w:t>Variantes</w:t>
      </w:r>
      <w:bookmarkEnd w:id="4"/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1. Logotipo (Solo Tipografía):</w:t>
      </w: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6D6BCC9D" wp14:editId="5B95A350">
            <wp:extent cx="4314825" cy="89771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793" cy="9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43392" behindDoc="0" locked="0" layoutInCell="1" allowOverlap="1" wp14:anchorId="16A70CB5" wp14:editId="219F2AA9">
            <wp:simplePos x="0" y="0"/>
            <wp:positionH relativeFrom="margin">
              <wp:align>center</wp:align>
            </wp:positionH>
            <wp:positionV relativeFrom="margin">
              <wp:posOffset>2156652</wp:posOffset>
            </wp:positionV>
            <wp:extent cx="3328670" cy="3076575"/>
            <wp:effectExtent l="0" t="0" r="508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SOTIPO_NEBULA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 b="11509"/>
                    <a:stretch/>
                  </pic:blipFill>
                  <pic:spPr bwMode="auto">
                    <a:xfrm>
                      <a:off x="0" y="0"/>
                      <a:ext cx="3328670" cy="307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2. Isotipo (Solo Símbolo):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42368" behindDoc="0" locked="0" layoutInCell="1" allowOverlap="1" wp14:anchorId="723463FE" wp14:editId="5EECF5DE">
            <wp:simplePos x="0" y="0"/>
            <wp:positionH relativeFrom="margin">
              <wp:posOffset>1096025</wp:posOffset>
            </wp:positionH>
            <wp:positionV relativeFrom="margin">
              <wp:posOffset>5769211</wp:posOffset>
            </wp:positionV>
            <wp:extent cx="3307080" cy="3533140"/>
            <wp:effectExtent l="0" t="0" r="762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OTIPO_NEBUL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3. Imagotipo (Símbolo + Texto Separados):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407C60" w:rsidRPr="00407C60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lastRenderedPageBreak/>
        <w:t>4. Isologotipo (Símbolo y Texto Fundidos):</w:t>
      </w:r>
    </w:p>
    <w:p w:rsidR="00B71346" w:rsidRDefault="005602CF">
      <w:r>
        <w:rPr>
          <w:noProof/>
          <w:lang w:eastAsia="es-ES"/>
        </w:rPr>
        <w:drawing>
          <wp:anchor distT="0" distB="0" distL="114300" distR="114300" simplePos="0" relativeHeight="251644416" behindDoc="0" locked="0" layoutInCell="1" allowOverlap="1" wp14:anchorId="43A12362" wp14:editId="17D7495C">
            <wp:simplePos x="0" y="0"/>
            <wp:positionH relativeFrom="margin">
              <wp:align>center</wp:align>
            </wp:positionH>
            <wp:positionV relativeFrom="margin">
              <wp:posOffset>494399</wp:posOffset>
            </wp:positionV>
            <wp:extent cx="3479800" cy="3133725"/>
            <wp:effectExtent l="0" t="0" r="635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SOLOGOTIPO_NEBUL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A81F92" w:rsidRDefault="00A81F92"/>
    <w:p w:rsidR="00B71346" w:rsidRDefault="00B71346"/>
    <w:p w:rsidR="00B71346" w:rsidRDefault="00B71346"/>
    <w:p w:rsidR="00B71346" w:rsidRDefault="00B71346"/>
    <w:p w:rsidR="00A81F92" w:rsidRDefault="00A81F92"/>
    <w:p w:rsidR="008B2E4B" w:rsidRDefault="008B2E4B"/>
    <w:p w:rsidR="008B2E4B" w:rsidRDefault="00502BC7">
      <w:r>
        <w:t>Este logo lo elegí porque captaba lo que yo tenía en mente de un logo futurista, tiene además colores y tonos de mi gusto personal, lo cual hace más mía la marca por así decirlo y me hace sentirme una con ella. Me parece una marca interesante que llamaría la atención</w:t>
      </w:r>
    </w:p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D273D8" w:rsidRDefault="00D273D8">
      <w:r>
        <w:br w:type="page"/>
      </w:r>
    </w:p>
    <w:p w:rsidR="00D273D8" w:rsidRPr="00D273D8" w:rsidRDefault="00CE49C3" w:rsidP="00D273D8">
      <w:pPr>
        <w:pStyle w:val="Ttulo1"/>
        <w:rPr>
          <w:b/>
          <w:color w:val="FFFFFF" w:themeColor="background1"/>
        </w:rPr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8230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-302185</wp:posOffset>
                </wp:positionV>
                <wp:extent cx="5838635" cy="2376000"/>
                <wp:effectExtent l="0" t="0" r="0" b="5715"/>
                <wp:wrapNone/>
                <wp:docPr id="252" name="Cuadro de texto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8635" cy="237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CE49C3" w:rsidRPr="00CE49C3" w:rsidRDefault="00CE49C3">
                            <w:pPr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</w:pPr>
                            <w:r w:rsidRPr="00CE49C3">
                              <w:rPr>
                                <w:rFonts w:ascii="Orbitron" w:hAnsi="Orbitron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>Orbitron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Cuadro de texto 252" o:spid="_x0000_s1027" type="#_x0000_t202" style="position:absolute;margin-left:0;margin-top:-23.8pt;width:459.75pt;height:187.1pt;z-index:2516823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" filled="f" stroked="f" strokeweight=".5pt">
                <v:textbox>
                  <w:txbxContent>
                    <w:p w:rsidR="00CE49C3" w:rsidRPr="00CE49C3" w:rsidRDefault="00CE49C3">
                      <w:pPr>
                        <w:rPr>
                          <w:rFonts w:ascii="Orbitron" w:hAnsi="Orbitron"/>
                          <w:b/>
                          <w:color w:val="FFFFFF" w:themeColor="background1"/>
                          <w:sz w:val="180"/>
                          <w:szCs w:val="100"/>
                        </w:rPr>
                      </w:pPr>
                      <w:r w:rsidRPr="00CE49C3">
                        <w:rPr>
                          <w:rFonts w:ascii="Orbitron" w:hAnsi="Orbitron"/>
                          <w:b/>
                          <w:color w:val="FFFFFF" w:themeColor="background1"/>
                          <w:sz w:val="180"/>
                          <w:szCs w:val="100"/>
                        </w:rPr>
                        <w:t>Orbitron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232" behindDoc="0" locked="0" layoutInCell="1" allowOverlap="1" wp14:anchorId="236B66B9" wp14:editId="6A507B21">
                <wp:simplePos x="0" y="0"/>
                <wp:positionH relativeFrom="margin">
                  <wp:posOffset>-958175</wp:posOffset>
                </wp:positionH>
                <wp:positionV relativeFrom="margin">
                  <wp:posOffset>-878850</wp:posOffset>
                </wp:positionV>
                <wp:extent cx="2137410" cy="1674495"/>
                <wp:effectExtent l="0" t="0" r="0" b="0"/>
                <wp:wrapSquare wrapText="bothSides"/>
                <wp:docPr id="25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7410" cy="16744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49C3" w:rsidRPr="00CE49C3" w:rsidRDefault="00CE49C3">
                            <w:pPr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 w:rsidRPr="00CE49C3"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  <w:t>Tipografía Principal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36B66B9" id="_x0000_s1028" type="#_x0000_t202" style="position:absolute;margin-left:-75.45pt;margin-top:-69.2pt;width:168.3pt;height:131.85pt;z-index:25167923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" filled="f" stroked="f">
                <v:textbox style="mso-fit-shape-to-text:t">
                  <w:txbxContent>
                    <w:p w:rsidR="00CE49C3" w:rsidRPr="00CE49C3" w:rsidRDefault="00CE49C3">
                      <w:pPr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 w:rsidRPr="00CE49C3">
                        <w:rPr>
                          <w:b/>
                          <w:color w:val="FFFFFF" w:themeColor="background1"/>
                          <w:sz w:val="36"/>
                        </w:rPr>
                        <w:t>Tipografía Principal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3118A">
        <w:rPr>
          <w:noProof/>
          <w:lang w:eastAsia="es-ES"/>
        </w:rPr>
        <w:drawing>
          <wp:anchor distT="0" distB="0" distL="114300" distR="114300" simplePos="0" relativeHeight="251676160" behindDoc="0" locked="0" layoutInCell="1" allowOverlap="1" wp14:anchorId="1D351028" wp14:editId="17B98A6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0000" cy="10779934"/>
            <wp:effectExtent l="0" t="0" r="3175" b="2540"/>
            <wp:wrapSquare wrapText="bothSides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Gemini_Generated_Image_u4sm7au4sm7au4sm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79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3D8" w:rsidRPr="00D273D8">
        <w:rPr>
          <w:b/>
          <w:color w:val="FFFFFF" w:themeColor="background1"/>
        </w:rPr>
        <w:t>Tipografía:</w:t>
      </w:r>
    </w:p>
    <w:p w:rsidR="00A81F92" w:rsidRDefault="00691A8B"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0DBCF7B8" wp14:editId="257818A0">
                <wp:simplePos x="0" y="0"/>
                <wp:positionH relativeFrom="margin">
                  <wp:posOffset>-172645</wp:posOffset>
                </wp:positionH>
                <wp:positionV relativeFrom="paragraph">
                  <wp:posOffset>-100455</wp:posOffset>
                </wp:positionV>
                <wp:extent cx="6414190" cy="3506400"/>
                <wp:effectExtent l="0" t="0" r="0" b="0"/>
                <wp:wrapNone/>
                <wp:docPr id="254" name="Cuadro de texto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4190" cy="3506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91A8B" w:rsidRPr="00691A8B" w:rsidRDefault="00691A8B" w:rsidP="00691A8B">
                            <w:pPr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</w:pPr>
                            <w:r w:rsidRPr="00691A8B"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>Calibri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 xml:space="preserve"> </w:t>
                            </w:r>
                            <w:r w:rsidRPr="00691A8B"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180"/>
                                <w:szCs w:val="100"/>
                              </w:rPr>
                              <w:t>Light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CF7B8" id="Cuadro de texto 254" o:spid="_x0000_s1029" type="#_x0000_t202" style="position:absolute;margin-left:-13.6pt;margin-top:-7.9pt;width:505.05pt;height:276.1pt;z-index:251684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" filled="f" stroked="f" strokeweight=".5pt">
                <v:textbox>
                  <w:txbxContent>
                    <w:p w:rsidR="00691A8B" w:rsidRPr="00691A8B" w:rsidRDefault="00691A8B" w:rsidP="00691A8B">
                      <w:pPr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</w:pPr>
                      <w:r w:rsidRPr="00691A8B"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  <w:t>Calibri</w:t>
                      </w:r>
                      <w:r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  <w:t xml:space="preserve"> </w:t>
                      </w:r>
                      <w:r w:rsidRPr="00691A8B"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180"/>
                          <w:szCs w:val="100"/>
                        </w:rPr>
                        <w:t>Light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E49C3">
        <w:rPr>
          <w:noProof/>
        </w:rPr>
        <mc:AlternateContent>
          <mc:Choice Requires="wps">
            <w:drawing>
              <wp:anchor distT="45720" distB="45720" distL="114300" distR="114300" simplePos="0" relativeHeight="251681280" behindDoc="0" locked="0" layoutInCell="1" allowOverlap="1" wp14:anchorId="2A338C1F" wp14:editId="169357A8">
                <wp:simplePos x="0" y="0"/>
                <wp:positionH relativeFrom="page">
                  <wp:posOffset>144000</wp:posOffset>
                </wp:positionH>
                <wp:positionV relativeFrom="page">
                  <wp:posOffset>43200</wp:posOffset>
                </wp:positionV>
                <wp:extent cx="2584450" cy="1674495"/>
                <wp:effectExtent l="0" t="0" r="0" b="0"/>
                <wp:wrapSquare wrapText="bothSides"/>
                <wp:docPr id="2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4450" cy="16744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49C3" w:rsidRPr="00CE49C3" w:rsidRDefault="00CE49C3" w:rsidP="00CE49C3">
                            <w:pPr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 w:rsidRPr="00CE49C3"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  <w:t xml:space="preserve">Tipografía 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  <w:t>Secundaria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A338C1F" id="_x0000_s1030" type="#_x0000_t202" style="position:absolute;margin-left:11.35pt;margin-top:3.4pt;width:203.5pt;height:131.85pt;z-index:251681280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" filled="f" stroked="f">
                <v:textbox style="mso-fit-shape-to-text:t">
                  <w:txbxContent>
                    <w:p w:rsidR="00CE49C3" w:rsidRPr="00CE49C3" w:rsidRDefault="00CE49C3" w:rsidP="00CE49C3">
                      <w:pPr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 w:rsidRPr="00CE49C3">
                        <w:rPr>
                          <w:b/>
                          <w:color w:val="FFFFFF" w:themeColor="background1"/>
                          <w:sz w:val="36"/>
                        </w:rPr>
                        <w:t xml:space="preserve">Tipografía </w:t>
                      </w:r>
                      <w:r>
                        <w:rPr>
                          <w:b/>
                          <w:color w:val="FFFFFF" w:themeColor="background1"/>
                          <w:sz w:val="36"/>
                        </w:rPr>
                        <w:t>Secundaria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13118A">
        <w:rPr>
          <w:noProof/>
          <w:lang w:eastAsia="es-ES"/>
        </w:rPr>
        <w:drawing>
          <wp:anchor distT="0" distB="0" distL="114300" distR="114300" simplePos="0" relativeHeight="251677184" behindDoc="0" locked="0" layoutInCell="1" allowOverlap="1" wp14:anchorId="7DFA5E60" wp14:editId="090386AF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60000" cy="10779934"/>
            <wp:effectExtent l="0" t="0" r="3175" b="2540"/>
            <wp:wrapSquare wrapText="bothSides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Gemini_Generated_Image_u4sm7au4sm7au4sm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79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3D8">
        <w:br w:type="page"/>
      </w:r>
      <w:bookmarkStart w:id="5" w:name="_GoBack"/>
      <w:bookmarkEnd w:id="5"/>
    </w:p>
    <w:p w:rsidR="00A81F92" w:rsidRDefault="00A81F92" w:rsidP="00A81F92">
      <w:pPr>
        <w:pStyle w:val="Ttulo1"/>
        <w:rPr>
          <w:b/>
          <w:color w:val="5F0A95" w:themeColor="accent3" w:themeShade="80"/>
        </w:rPr>
      </w:pPr>
      <w:bookmarkStart w:id="6" w:name="_Toc241770697"/>
      <w:r>
        <w:rPr>
          <w:b/>
          <w:color w:val="5F0A95" w:themeColor="accent3" w:themeShade="80"/>
        </w:rPr>
        <w:lastRenderedPageBreak/>
        <w:t>Apartado de Colores:</w:t>
      </w:r>
      <w:bookmarkEnd w:id="6"/>
    </w:p>
    <w:p w:rsidR="00A81F92" w:rsidRDefault="00A81F92" w:rsidP="00787A9B">
      <w:pPr>
        <w:jc w:val="both"/>
      </w:pPr>
      <w:r>
        <w:t>Originalmente había elegido yo estos colores, mi empresa es de Diseño Futurista Tecnológico, creo yo que debería transmitir:</w:t>
      </w:r>
    </w:p>
    <w:p w:rsidR="00284EB1" w:rsidRPr="00F6282A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Elegancia, porque claramente es algo novedoso y de última vanguardia.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Elegancia, Poder, Misterio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</w:t>
      </w:r>
      <w:r w:rsidRPr="00F6282A">
        <w:rPr>
          <w:rFonts w:asciiTheme="majorHAnsi" w:eastAsia="Times New Roman" w:hAnsiTheme="majorHAnsi" w:cstheme="majorHAnsi"/>
          <w:color w:val="080A10"/>
          <w:lang w:eastAsia="es-ES"/>
        </w:rPr>
        <w:t>DEEP SPACE BLACK</w:t>
      </w:r>
    </w:p>
    <w:p w:rsidR="00284EB1" w:rsidRPr="00F6282A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Seguridad, por el mismo motivo que la confianza, porque al final son viajes en coche, y debo dar la seguridad a nivel de seguridad vehicular me requiero.</w:t>
      </w:r>
    </w:p>
    <w:p w:rsid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Seguridad, Sencillo, Puro y Paz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>
        <w:rPr>
          <w:rFonts w:asciiTheme="majorHAnsi" w:eastAsia="Times New Roman" w:hAnsiTheme="majorHAnsi" w:cstheme="majorHAnsi"/>
          <w:lang w:eastAsia="es-ES"/>
        </w:rPr>
        <w:t xml:space="preserve"> TITANIUM WHITE</w:t>
      </w:r>
    </w:p>
    <w:p w:rsidR="00284EB1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Confianza, porque los clientes se subirán en un automóvil sin conductor.</w:t>
      </w:r>
    </w:p>
    <w:p w:rsidR="00DD02E9" w:rsidRPr="00DD02E9" w:rsidRDefault="00DD02E9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Es además un color primario natural en el círculo cromático </w:t>
      </w:r>
      <w:r w:rsidRPr="00DD02E9">
        <w:rPr>
          <w:rFonts w:asciiTheme="majorHAnsi" w:eastAsia="Times New Roman" w:hAnsiTheme="majorHAnsi" w:cstheme="majorHAnsi"/>
          <w:lang w:eastAsia="es-ES"/>
        </w:rPr>
        <w:t>(</w:t>
      </w:r>
      <w:r w:rsidRPr="00DD02E9">
        <w:rPr>
          <w:rFonts w:asciiTheme="majorHAnsi" w:eastAsia="Times New Roman" w:hAnsiTheme="majorHAnsi" w:cstheme="majorHAnsi"/>
          <w:iCs/>
          <w:lang w:eastAsia="es-ES"/>
        </w:rPr>
        <w:t>The foundation of all colours</w:t>
      </w:r>
      <w:r w:rsidRPr="00DD02E9">
        <w:rPr>
          <w:rFonts w:asciiTheme="majorHAnsi" w:eastAsia="Times New Roman" w:hAnsiTheme="majorHAnsi" w:cstheme="majorHAnsi"/>
          <w:lang w:eastAsia="es-ES"/>
        </w:rPr>
        <w:t>).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Confianza, Seguridad vehicular, Lealtad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DD02E9" w:rsidRDefault="00DD02E9" w:rsidP="00787A9B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lang w:eastAsia="es-ES"/>
        </w:rPr>
        <w:t>Lujo, porque al final no se me inspire un poco en UBER con lo cual tenía claro que quería que fuera algo superior a lo que ellos ofrecen (de paso irreal, por ahora).</w:t>
      </w:r>
    </w:p>
    <w:p w:rsidR="00DD02E9" w:rsidRPr="00E61D88" w:rsidRDefault="00DD02E9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E61D88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E61D88">
        <w:rPr>
          <w:rFonts w:asciiTheme="majorHAnsi" w:eastAsia="Times New Roman" w:hAnsiTheme="majorHAnsi" w:cstheme="majorHAnsi"/>
          <w:bCs/>
          <w:lang w:eastAsia="es-ES"/>
        </w:rPr>
        <w:t>Lujo, Realeza, Sabiduría y Poder</w:t>
      </w:r>
      <w:r>
        <w:rPr>
          <w:rFonts w:asciiTheme="majorHAnsi" w:eastAsia="Times New Roman" w:hAnsiTheme="majorHAnsi" w:cstheme="majorHAnsi"/>
          <w:lang w:eastAsia="es-ES"/>
        </w:rPr>
        <w:t xml:space="preserve"> (el toque de alta gama, lujo y </w:t>
      </w:r>
      <w:r w:rsidRPr="00E61D88">
        <w:rPr>
          <w:rFonts w:asciiTheme="majorHAnsi" w:eastAsia="Times New Roman" w:hAnsiTheme="majorHAnsi" w:cstheme="majorHAnsi"/>
          <w:lang w:eastAsia="es-ES"/>
        </w:rPr>
        <w:t>vanguardia tecnológica</w:t>
      </w:r>
      <w:r>
        <w:rPr>
          <w:rFonts w:asciiTheme="majorHAnsi" w:eastAsia="Times New Roman" w:hAnsiTheme="majorHAnsi" w:cstheme="majorHAnsi"/>
          <w:lang w:eastAsia="es-ES"/>
        </w:rPr>
        <w:t xml:space="preserve"> que yo quería lograr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). </w:t>
      </w:r>
    </w:p>
    <w:p w:rsidR="00A81F92" w:rsidRDefault="00A81F92" w:rsidP="00A81F92"/>
    <w:p w:rsidR="00A81F92" w:rsidRDefault="00A81F92" w:rsidP="00A81F92">
      <w:pPr>
        <w:pStyle w:val="Ttulo2"/>
        <w:rPr>
          <w:b/>
          <w:color w:val="000000" w:themeColor="text1"/>
        </w:rPr>
      </w:pPr>
      <w:bookmarkStart w:id="7" w:name="_Toc241770698"/>
      <w:r w:rsidRPr="00A81F92">
        <w:rPr>
          <w:b/>
          <w:color w:val="000000" w:themeColor="text1"/>
        </w:rPr>
        <w:t>PRIMARIOS:</w:t>
      </w:r>
      <w:bookmarkEnd w:id="7"/>
    </w:p>
    <w:p w:rsidR="00BC2130" w:rsidRDefault="00BC2130" w:rsidP="00BC2130"/>
    <w:p w:rsidR="00BC2130" w:rsidRPr="00BC2130" w:rsidRDefault="005602CF" w:rsidP="00BC2130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48512" behindDoc="0" locked="0" layoutInCell="1" allowOverlap="1" wp14:anchorId="39261155" wp14:editId="0473CB97">
                <wp:simplePos x="0" y="0"/>
                <wp:positionH relativeFrom="column">
                  <wp:posOffset>993214</wp:posOffset>
                </wp:positionH>
                <wp:positionV relativeFrom="paragraph">
                  <wp:posOffset>5508</wp:posOffset>
                </wp:positionV>
                <wp:extent cx="3438229" cy="3062220"/>
                <wp:effectExtent l="0" t="0" r="10160" b="24130"/>
                <wp:wrapNone/>
                <wp:docPr id="234" name="Grupo 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8229" cy="3062220"/>
                          <a:chOff x="0" y="0"/>
                          <a:chExt cx="3438229" cy="3062220"/>
                        </a:xfrm>
                      </wpg:grpSpPr>
                      <wps:wsp>
                        <wps:cNvPr id="6" name="Recortar y redondear rectángulo de esquina sencilla 6"/>
                        <wps:cNvSpPr/>
                        <wps:spPr>
                          <a:xfrm>
                            <a:off x="31898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80A10"/>
                          </a:solidFill>
                          <a:ln>
                            <a:solidFill>
                              <a:srgbClr val="080A1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ortar y redondear rectángulo de esquina sencilla 16"/>
                        <wps:cNvSpPr/>
                        <wps:spPr>
                          <a:xfrm>
                            <a:off x="903767" y="861237"/>
                            <a:ext cx="760021" cy="866899"/>
                          </a:xfrm>
                          <a:prstGeom prst="snipRoundRect">
                            <a:avLst/>
                          </a:prstGeom>
                          <a:solidFill>
                            <a:srgbClr val="F3F4F6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ortar y redondear rectángulo de esquina sencilla 17"/>
                        <wps:cNvSpPr/>
                        <wps:spPr>
                          <a:xfrm>
                            <a:off x="1775637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96FF"/>
                          </a:solidFill>
                          <a:ln>
                            <a:solidFill>
                              <a:srgbClr val="0096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ortar y redondear rectángulo de esquina sencilla 18"/>
                        <wps:cNvSpPr/>
                        <wps:spPr>
                          <a:xfrm>
                            <a:off x="2658139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7B2CBF"/>
                          </a:solidFill>
                          <a:ln>
                            <a:solidFill>
                              <a:srgbClr val="7B2CB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ángulo 21"/>
                        <wps:cNvSpPr/>
                        <wps:spPr>
                          <a:xfrm>
                            <a:off x="31898" y="1839433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ángulo 22"/>
                        <wps:cNvSpPr/>
                        <wps:spPr>
                          <a:xfrm>
                            <a:off x="914400" y="182880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ángulo 23"/>
                        <wps:cNvSpPr/>
                        <wps:spPr>
                          <a:xfrm>
                            <a:off x="1775637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Rectángulo 24"/>
                        <wps:cNvSpPr/>
                        <wps:spPr>
                          <a:xfrm>
                            <a:off x="2658139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Rectángulo redondeado 27"/>
                        <wps:cNvSpPr/>
                        <wps:spPr>
                          <a:xfrm>
                            <a:off x="85060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284EB1" w:rsidRDefault="00D273D8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Elegancia, Poder, Misterio y Estabilidad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D273D8" w:rsidRPr="00284EB1" w:rsidRDefault="00D273D8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RG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B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8,10,16)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Rectángulo redondeado 29"/>
                        <wps:cNvSpPr/>
                        <wps:spPr>
                          <a:xfrm>
                            <a:off x="967563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284EB1" w:rsidRDefault="00D273D8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Seguridad, Sencillo, Puro y Paz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D273D8" w:rsidRPr="00284EB1" w:rsidRDefault="00D273D8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243, 244, 246)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ectángulo redondeado 30"/>
                        <wps:cNvSpPr/>
                        <wps:spPr>
                          <a:xfrm>
                            <a:off x="1818167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Confianza, Seguridad vehicular, Lealtad y Estabilidad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0, 150, 255)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Rectángulo redondeado 31"/>
                        <wps:cNvSpPr/>
                        <wps:spPr>
                          <a:xfrm>
                            <a:off x="2721935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Lujo, Realeza, Sabiduría y Poder.</w:t>
                              </w:r>
                            </w:p>
                            <w:p w:rsidR="00D273D8" w:rsidRPr="00F6282A" w:rsidRDefault="00D273D8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123, 44, 191)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43450A" w:rsidRDefault="00D273D8" w:rsidP="0043450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 w:rsidRPr="00C1702B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Deep Space Black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2503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284EB1" w:rsidRDefault="00D273D8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43450A" w:rsidRDefault="00D273D8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Titanium White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8627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284EB1" w:rsidRDefault="00D273D8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284EB1" w:rsidRDefault="00D273D8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Ion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79404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Default="00D273D8" w:rsidP="00BC2130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Cosmic</w:t>
                              </w:r>
                            </w:p>
                            <w:p w:rsidR="00D273D8" w:rsidRPr="0043450A" w:rsidRDefault="00D273D8" w:rsidP="00BC2130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Violet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261155" id="Grupo 234" o:spid="_x0000_s1031" style="position:absolute;margin-left:78.2pt;margin-top:.45pt;width:270.75pt;height:241.1pt;z-index:251648512" coordsize="34382,306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">
                <v:shape id="Recortar y redondear rectángulo de esquina sencilla 6" o:spid="_x0000_s1032" style="position:absolute;left:318;top:8612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" path="m126579,l632881,,759460,126579r,740196l,866775,,126579c,56671,56671,,126579,xe" fillcolor="#080a10" strokecolor="#080a1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6" o:spid="_x0000_s1033" style="position:absolute;left:9037;top:8612;width:7600;height:8669;visibility:visible;mso-wrap-style:square;v-text-anchor:middle" coordsize="760021,8668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" path="m126673,l633348,,760021,126673r,740226l,866899,,126673c,56713,56713,,126673,xe" fillcolor="#f3f4f6" strokecolor="#f3f4f6" strokeweight="1pt">
                  <v:stroke joinstyle="miter"/>
                  <v:path arrowok="t" o:connecttype="custom" o:connectlocs="126673,0;633348,0;760021,126673;760021,866899;0,866899;0,126673;126673,0" o:connectangles="0,0,0,0,0,0,0"/>
                </v:shape>
                <v:shape id="Recortar y redondear rectángulo de esquina sencilla 17" o:spid="_x0000_s1034" style="position:absolute;left:17756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" path="m126579,l632881,,759460,126579r,740196l,866775,,126579c,56671,56671,,126579,xe" fillcolor="#0096ff" strokecolor="#0096f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8" o:spid="_x0000_s1035" style="position:absolute;left:26581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" path="m126579,l632881,,759460,126579r,740196l,866775,,126579c,56671,56671,,126579,xe" fillcolor="#7b2cbf" strokecolor="#7b2cb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1" o:spid="_x0000_s1036" style="position:absolute;left:318;top:18394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" fillcolor="#080a10 [3204]" strokecolor="#040407 [1604]" strokeweight="1pt"/>
                <v:rect id="Rectángulo 22" o:spid="_x0000_s1037" style="position:absolute;left:9144;top:18288;width:7473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" fillcolor="#080a10 [3204]" strokecolor="#040407 [1604]" strokeweight="1pt"/>
                <v:rect id="Rectángulo 23" o:spid="_x0000_s1038" style="position:absolute;left:17756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080a10 [3204]" strokecolor="#040407 [1604]" strokeweight="1pt"/>
                <v:rect id="Rectángulo 24" o:spid="_x0000_s1039" style="position:absolute;left:26581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QxkwQAAANsAAAAPAAAAZHJzL2Rvd25yZXYueG1sRI/disIw&#10;EIXvF3yHMMLebVNlU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GX9DGTBAAAA2wAAAA8AAAAA&#10;AAAAAAAAAAAABwIAAGRycy9kb3ducmV2LnhtbFBLBQYAAAAAAwADALcAAAD1AgAAAAA=&#10;" fillcolor="#080a10 [3204]" strokecolor="#040407 [1604]" strokeweight="1pt"/>
                <v:roundrect id="Rectángulo redondeado 27" o:spid="_x0000_s1040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284EB1" w:rsidRDefault="00D273D8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Elegancia, Poder, Misterio y Estabilidad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D273D8" w:rsidRPr="00284EB1" w:rsidRDefault="00D273D8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RG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B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8,10,16)</w:t>
                        </w:r>
                      </w:p>
                    </w:txbxContent>
                  </v:textbox>
                </v:roundrect>
                <v:roundrect id="Rectángulo redondeado 29" o:spid="_x0000_s1041" style="position:absolute;left:9675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aW2xAAAANs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8QG/X+IPkPkPAAAA//8DAFBLAQItABQABgAIAAAAIQDb4fbL7gAAAIUBAAATAAAAAAAAAAAA&#10;AAAAAAAAAABbQ29udGVudF9UeXBlc10ueG1sUEsBAi0AFAAGAAgAAAAhAFr0LFu/AAAAFQEAAAsA&#10;AAAAAAAAAAAAAAAAHwEAAF9yZWxzLy5yZWxzUEsBAi0AFAAGAAgAAAAhAN7hpbb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284EB1" w:rsidRDefault="00D273D8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Seguridad, Sencillo, Puro y Paz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D273D8" w:rsidRPr="00284EB1" w:rsidRDefault="00D273D8" w:rsidP="00284EB1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243, 244, 246)</w:t>
                        </w:r>
                      </w:p>
                    </w:txbxContent>
                  </v:textbox>
                </v:roundrect>
                <v:roundrect id="Rectángulo redondeado 30" o:spid="_x0000_s1042" style="position:absolute;left:18181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Confianza, Seguridad vehicular, Lealtad y Estabilidad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0, 150, 255)</w:t>
                        </w:r>
                      </w:p>
                    </w:txbxContent>
                  </v:textbox>
                </v:roundrect>
                <v:roundrect id="Rectángulo redondeado 31" o:spid="_x0000_s1043" style="position:absolute;left:27219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Lujo, Realeza, Sabiduría y Poder.</w:t>
                        </w:r>
                      </w:p>
                      <w:p w:rsidR="00D273D8" w:rsidRPr="00F6282A" w:rsidRDefault="00D273D8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123, 44, 191)</w:t>
                        </w:r>
                      </w:p>
                    </w:txbxContent>
                  </v:textbox>
                </v:roundrect>
                <v:shape id="_x0000_s1044" type="#_x0000_t202" style="position:absolute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">
                  <v:textbox>
                    <w:txbxContent>
                      <w:p w:rsidR="00D273D8" w:rsidRPr="0043450A" w:rsidRDefault="00D273D8" w:rsidP="0043450A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 w:rsidRPr="00C1702B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Deep Space Black</w:t>
                        </w:r>
                      </w:p>
                    </w:txbxContent>
                  </v:textbox>
                </v:shape>
                <v:shape id="_x0000_s1045" type="#_x0000_t202" style="position:absolute;left:9250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">
                  <v:textbox>
                    <w:txbxContent>
                      <w:p w:rsidR="00D273D8" w:rsidRPr="00284EB1" w:rsidRDefault="00D273D8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43450A" w:rsidRDefault="00D273D8" w:rsidP="00284EB1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Titanium White</w:t>
                        </w:r>
                      </w:p>
                    </w:txbxContent>
                  </v:textbox>
                </v:shape>
                <v:shape id="_x0000_s1046" type="#_x0000_t202" style="position:absolute;left:17862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">
                  <v:textbox>
                    <w:txbxContent>
                      <w:p w:rsidR="00D273D8" w:rsidRPr="00284EB1" w:rsidRDefault="00D273D8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284EB1" w:rsidRDefault="00D273D8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Ion Blue</w:t>
                        </w:r>
                      </w:p>
                    </w:txbxContent>
                  </v:textbox>
                </v:shape>
                <v:shape id="_x0000_s1047" type="#_x0000_t202" style="position:absolute;left:2679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">
                  <v:textbox>
                    <w:txbxContent>
                      <w:p w:rsidR="00D273D8" w:rsidRDefault="00D273D8" w:rsidP="00BC2130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Cosmic</w:t>
                        </w:r>
                      </w:p>
                      <w:p w:rsidR="00D273D8" w:rsidRPr="0043450A" w:rsidRDefault="00D273D8" w:rsidP="00BC2130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Violet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43450A" w:rsidRDefault="0043450A" w:rsidP="0043450A"/>
    <w:p w:rsidR="00BC2130" w:rsidRPr="0043450A" w:rsidRDefault="00BC2130" w:rsidP="0043450A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43450A" w:rsidRDefault="0043450A" w:rsidP="00A81F92"/>
    <w:p w:rsidR="0043450A" w:rsidRDefault="0043450A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DD02E9">
      <w:pPr>
        <w:pStyle w:val="Ttulo2"/>
        <w:rPr>
          <w:b/>
          <w:color w:val="000000" w:themeColor="text1"/>
        </w:rPr>
      </w:pPr>
      <w:bookmarkStart w:id="8" w:name="_Toc241770699"/>
      <w:r>
        <w:rPr>
          <w:b/>
          <w:color w:val="000000" w:themeColor="text1"/>
        </w:rPr>
        <w:lastRenderedPageBreak/>
        <w:t>SECUNDARIOS</w:t>
      </w:r>
      <w:r w:rsidRPr="00A81F92">
        <w:rPr>
          <w:b/>
          <w:color w:val="000000" w:themeColor="text1"/>
        </w:rPr>
        <w:t>:</w:t>
      </w:r>
      <w:bookmarkEnd w:id="8"/>
    </w:p>
    <w:p w:rsidR="00DD02E9" w:rsidRDefault="005602CF" w:rsidP="00A81F92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69560DEF" wp14:editId="25617EDD">
                <wp:simplePos x="0" y="0"/>
                <wp:positionH relativeFrom="column">
                  <wp:posOffset>833725</wp:posOffset>
                </wp:positionH>
                <wp:positionV relativeFrom="paragraph">
                  <wp:posOffset>179572</wp:posOffset>
                </wp:positionV>
                <wp:extent cx="3842267" cy="3039745"/>
                <wp:effectExtent l="0" t="0" r="25400" b="27305"/>
                <wp:wrapNone/>
                <wp:docPr id="216" name="Grupo 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2267" cy="3039745"/>
                          <a:chOff x="0" y="0"/>
                          <a:chExt cx="3842267" cy="3039745"/>
                        </a:xfrm>
                      </wpg:grpSpPr>
                      <wps:wsp>
                        <wps:cNvPr id="205" name="Recortar y redondear rectángulo de esquina sencilla 205"/>
                        <wps:cNvSpPr/>
                        <wps:spPr>
                          <a:xfrm>
                            <a:off x="2030819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F2FE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Recortar y redondear rectángulo de esquina sencilla 206"/>
                        <wps:cNvSpPr/>
                        <wps:spPr>
                          <a:xfrm>
                            <a:off x="3062177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B24BF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Rectángulo 207"/>
                        <wps:cNvSpPr/>
                        <wps:spPr>
                          <a:xfrm>
                            <a:off x="2030819" y="1775637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Rectángulo 208"/>
                        <wps:cNvSpPr/>
                        <wps:spPr>
                          <a:xfrm>
                            <a:off x="3062177" y="1786270"/>
                            <a:ext cx="747395" cy="12223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Rectángulo redondeado 209"/>
                        <wps:cNvSpPr/>
                        <wps:spPr>
                          <a:xfrm>
                            <a:off x="2083982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0, 242, 254)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Rectángulo redondeado 210"/>
                        <wps:cNvSpPr/>
                        <wps:spPr>
                          <a:xfrm>
                            <a:off x="3115340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178, 75, 243)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4145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C82FA0" w:rsidRDefault="00D273D8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Electric Cyan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083442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sz w:val="1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C82FA0" w:rsidRDefault="00D273D8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  <w:t>Nebula Purple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4" name="Recortar y redondear rectángulo de esquina sencilla 194"/>
                        <wps:cNvSpPr/>
                        <wps:spPr>
                          <a:xfrm>
                            <a:off x="10633" y="81870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47588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Recortar y redondear rectángulo de esquina sencilla 195"/>
                        <wps:cNvSpPr/>
                        <wps:spPr>
                          <a:xfrm>
                            <a:off x="999461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CBCFD7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Rectángulo 197"/>
                        <wps:cNvSpPr/>
                        <wps:spPr>
                          <a:xfrm>
                            <a:off x="31898" y="1828800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Rectángulo 198"/>
                        <wps:cNvSpPr/>
                        <wps:spPr>
                          <a:xfrm>
                            <a:off x="1041991" y="178627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Rectángulo redondeado 199"/>
                        <wps:cNvSpPr/>
                        <wps:spPr>
                          <a:xfrm>
                            <a:off x="85061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8"/>
                                  <w:szCs w:val="18"/>
                                  <w:lang w:eastAsia="es-ES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71,88,143)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Rectángulo redondeado 200"/>
                        <wps:cNvSpPr/>
                        <wps:spPr>
                          <a:xfrm>
                            <a:off x="1095154" y="1828800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203, 207, 215)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Orbital Slate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6931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C82FA0" w:rsidRDefault="00D273D8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273D8" w:rsidRPr="00C82FA0" w:rsidRDefault="00D273D8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Stellar Platinum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560DEF" id="Grupo 216" o:spid="_x0000_s1048" style="position:absolute;margin-left:65.65pt;margin-top:14.15pt;width:302.55pt;height:239.35pt;z-index:251650560" coordsize="38422,30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">
                <v:shape id="Recortar y redondear rectángulo de esquina sencilla 205" o:spid="_x0000_s1049" style="position:absolute;left:20308;top:8080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" path="m126579,l632881,,759460,126579r,740196l,866775,,126579c,56671,56671,,126579,xe" fillcolor="#00f2fe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206" o:spid="_x0000_s1050" style="position:absolute;left:30621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" path="m126579,l632881,,759460,126579r,740196l,866775,,126579c,56671,56671,,126579,xe" fillcolor="#b24bf3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07" o:spid="_x0000_s1051" style="position:absolute;left:20308;top:17756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" fillcolor="#080a10 [3204]" strokecolor="#040407 [1604]" strokeweight="1pt"/>
                <v:rect id="Rectángulo 208" o:spid="_x0000_s1052" style="position:absolute;left:30621;top:17862;width:7474;height:122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" fillcolor="#080a10 [3204]" strokecolor="#040407 [1604]" strokeweight="1pt"/>
                <v:roundrect id="Rectángulo redondeado 209" o:spid="_x0000_s1053" style="position:absolute;left:20839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tr5xAAAANw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kXzA75l4BGT+AwAA//8DAFBLAQItABQABgAIAAAAIQDb4fbL7gAAAIUBAAATAAAAAAAAAAAA&#10;AAAAAAAAAABbQ29udGVudF9UeXBlc10ueG1sUEsBAi0AFAAGAAgAAAAhAFr0LFu/AAAAFQEAAAsA&#10;AAAAAAAAAAAAAAAAHwEAAF9yZWxzLy5yZWxzUEsBAi0AFAAGAAgAAAAhAPjy2vnEAAAA3A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0, 242, 254)</w:t>
                        </w:r>
                      </w:p>
                    </w:txbxContent>
                  </v:textbox>
                </v:roundrect>
                <v:roundrect id="Rectángulo redondeado 210" o:spid="_x0000_s1054" style="position:absolute;left:31153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178, 75, 243)</w:t>
                        </w:r>
                      </w:p>
                    </w:txbxContent>
                  </v:textbox>
                </v:roundrect>
                <v:shape id="_x0000_s1055" type="#_x0000_t202" style="position:absolute;left:2041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">
                  <v:textbox>
                    <w:txbxContent>
                      <w:p w:rsidR="00D273D8" w:rsidRPr="00C82FA0" w:rsidRDefault="00D273D8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C82FA0" w:rsidRDefault="00D273D8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Electric Cyan</w:t>
                        </w:r>
                      </w:p>
                    </w:txbxContent>
                  </v:textbox>
                </v:shape>
                <v:shape id="_x0000_s1056" type="#_x0000_t202" style="position:absolute;left:30834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">
                  <v:textbox>
                    <w:txbxContent>
                      <w:p w:rsidR="00D273D8" w:rsidRPr="00C82FA0" w:rsidRDefault="00D273D8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sz w:val="12"/>
                            <w:szCs w:val="24"/>
                            <w:lang w:eastAsia="es-ES"/>
                          </w:rPr>
                        </w:pPr>
                      </w:p>
                      <w:p w:rsidR="00D273D8" w:rsidRPr="00C82FA0" w:rsidRDefault="00D273D8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  <w:t>Nebula Purple</w:t>
                        </w:r>
                      </w:p>
                    </w:txbxContent>
                  </v:textbox>
                </v:shape>
                <v:shape id="Recortar y redondear rectángulo de esquina sencilla 194" o:spid="_x0000_s1057" style="position:absolute;left:106;top:8187;width:7594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" path="m126579,l632881,,759460,126579r,740196l,866775,,126579c,56671,56671,,126579,xe" fillcolor="#47588f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95" o:spid="_x0000_s1058" style="position:absolute;left:9994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" path="m126579,l632881,,759460,126579r,740196l,866775,,126579c,56671,56671,,126579,xe" fillcolor="#cbcfd7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197" o:spid="_x0000_s1059" style="position:absolute;left:318;top:18288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" fillcolor="#080a10 [3204]" strokecolor="#040407 [1604]" strokeweight="1pt"/>
                <v:rect id="Rectángulo 198" o:spid="_x0000_s1060" style="position:absolute;left:10419;top:17862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" fillcolor="#080a10 [3204]" strokecolor="#040407 [1604]" strokeweight="1pt"/>
                <v:roundrect id="Rectángulo redondeado 199" o:spid="_x0000_s1061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8"/>
                            <w:szCs w:val="18"/>
                            <w:lang w:eastAsia="es-ES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71,88,143)</w:t>
                        </w:r>
                      </w:p>
                    </w:txbxContent>
                  </v:textbox>
                </v:roundrect>
                <v:roundrect id="Rectángulo redondeado 200" o:spid="_x0000_s1062" style="position:absolute;left:10951;top:18288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203, 207, 215)</w:t>
                        </w:r>
                      </w:p>
                    </w:txbxContent>
                  </v:textbox>
                </v:roundrect>
                <v:shape id="_x0000_s1063" type="#_x0000_t202" style="position:absolute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">
                  <v:textbox>
                    <w:txbxContent>
                      <w:p w:rsidR="00D273D8" w:rsidRPr="00C82FA0" w:rsidRDefault="00D273D8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Orbital Slate Blue</w:t>
                        </w:r>
                      </w:p>
                    </w:txbxContent>
                  </v:textbox>
                </v:shape>
                <v:shape id="_x0000_s1064" type="#_x0000_t202" style="position:absolute;left:9569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">
                  <v:textbox>
                    <w:txbxContent>
                      <w:p w:rsidR="00D273D8" w:rsidRPr="00C82FA0" w:rsidRDefault="00D273D8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273D8" w:rsidRPr="00C82FA0" w:rsidRDefault="00D273D8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Stellar Platinum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DD02E9" w:rsidRDefault="00DD02E9" w:rsidP="00A81F92"/>
    <w:p w:rsidR="00A81F92" w:rsidRDefault="00A81F92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2A326D" w:rsidRDefault="002A326D" w:rsidP="002A326D">
      <w:pPr>
        <w:pStyle w:val="Ttulo2"/>
        <w:rPr>
          <w:b/>
          <w:color w:val="000000" w:themeColor="text1"/>
        </w:rPr>
      </w:pPr>
      <w:bookmarkStart w:id="9" w:name="_Toc241770700"/>
      <w:r>
        <w:rPr>
          <w:b/>
          <w:color w:val="000000" w:themeColor="text1"/>
        </w:rPr>
        <w:t>COMPLEMENTARIOS</w:t>
      </w:r>
      <w:r w:rsidRPr="00A81F92">
        <w:rPr>
          <w:b/>
          <w:color w:val="000000" w:themeColor="text1"/>
        </w:rPr>
        <w:t>:</w:t>
      </w:r>
      <w:bookmarkEnd w:id="9"/>
    </w:p>
    <w:p w:rsidR="00827B12" w:rsidRDefault="00827B12" w:rsidP="00A81F92"/>
    <w:p w:rsidR="00DD02E9" w:rsidRDefault="00DD02E9" w:rsidP="00A81F92"/>
    <w:p w:rsidR="005602CF" w:rsidRDefault="00787A9B" w:rsidP="00A81F9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84CB37C" wp14:editId="218E75AA">
                <wp:simplePos x="0" y="0"/>
                <wp:positionH relativeFrom="column">
                  <wp:posOffset>4667522</wp:posOffset>
                </wp:positionH>
                <wp:positionV relativeFrom="paragraph">
                  <wp:posOffset>3851</wp:posOffset>
                </wp:positionV>
                <wp:extent cx="871855" cy="682625"/>
                <wp:effectExtent l="0" t="0" r="23495" b="22225"/>
                <wp:wrapNone/>
                <wp:docPr id="2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185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D4480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Ion Flare Lima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4CB37C" id="_x0000_s1065" type="#_x0000_t202" style="position:absolute;margin-left:367.5pt;margin-top:.3pt;width:68.65pt;height:53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">
                <v:textbox>
                  <w:txbxContent>
                    <w:p w:rsidR="00D273D8" w:rsidRPr="00D4480B" w:rsidRDefault="00D273D8" w:rsidP="00D4480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Ion Flare Lima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7144B786" wp14:editId="7441756E">
                <wp:simplePos x="0" y="0"/>
                <wp:positionH relativeFrom="column">
                  <wp:posOffset>213995</wp:posOffset>
                </wp:positionH>
                <wp:positionV relativeFrom="paragraph">
                  <wp:posOffset>8032</wp:posOffset>
                </wp:positionV>
                <wp:extent cx="758190" cy="681990"/>
                <wp:effectExtent l="0" t="0" r="22860" b="22860"/>
                <wp:wrapNone/>
                <wp:docPr id="2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190" cy="681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787A9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Aero Bronce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4B786" id="_x0000_s1066" type="#_x0000_t202" style="position:absolute;margin-left:16.85pt;margin-top:.65pt;width:59.7pt;height:53.7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">
                <v:textbox>
                  <w:txbxContent>
                    <w:p w:rsidR="00D273D8" w:rsidRPr="00D4480B" w:rsidRDefault="00D273D8" w:rsidP="00787A9B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Aero Bronce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E42F094" wp14:editId="39141BBB">
                <wp:simplePos x="0" y="0"/>
                <wp:positionH relativeFrom="column">
                  <wp:posOffset>1098550</wp:posOffset>
                </wp:positionH>
                <wp:positionV relativeFrom="paragraph">
                  <wp:posOffset>14828</wp:posOffset>
                </wp:positionV>
                <wp:extent cx="758190" cy="681990"/>
                <wp:effectExtent l="0" t="0" r="22860" b="22860"/>
                <wp:wrapNone/>
                <wp:docPr id="2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190" cy="681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Solar Amber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2F094" id="_x0000_s1067" type="#_x0000_t202" style="position:absolute;margin-left:86.5pt;margin-top:1.15pt;width:59.7pt;height:53.7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">
                <v:textbox>
                  <w:txbxContent>
                    <w:p w:rsidR="00D273D8" w:rsidRPr="00D4480B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Solar Amber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378B717" wp14:editId="5914C53F">
                <wp:simplePos x="0" y="0"/>
                <wp:positionH relativeFrom="column">
                  <wp:posOffset>2848833</wp:posOffset>
                </wp:positionH>
                <wp:positionV relativeFrom="paragraph">
                  <wp:posOffset>13970</wp:posOffset>
                </wp:positionV>
                <wp:extent cx="758825" cy="682625"/>
                <wp:effectExtent l="0" t="0" r="22225" b="22225"/>
                <wp:wrapNone/>
                <wp:docPr id="2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D4480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Thruster Crimson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78B717" id="_x0000_s1068" type="#_x0000_t202" style="position:absolute;margin-left:224.3pt;margin-top:1.1pt;width:59.75pt;height:53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">
                <v:textbox>
                  <w:txbxContent>
                    <w:p w:rsidR="00D273D8" w:rsidRPr="00D4480B" w:rsidRDefault="00D273D8" w:rsidP="00D4480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Thruster Crimson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CDFDE34" wp14:editId="035C1BFA">
                <wp:simplePos x="0" y="0"/>
                <wp:positionH relativeFrom="column">
                  <wp:posOffset>1968912</wp:posOffset>
                </wp:positionH>
                <wp:positionV relativeFrom="paragraph">
                  <wp:posOffset>13970</wp:posOffset>
                </wp:positionV>
                <wp:extent cx="758825" cy="682625"/>
                <wp:effectExtent l="0" t="0" r="22225" b="22225"/>
                <wp:wrapNone/>
                <wp:docPr id="2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4480B" w:rsidRDefault="00D273D8" w:rsidP="00D4480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Solar Flare Gold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FDE34" id="_x0000_s1069" type="#_x0000_t202" style="position:absolute;margin-left:155.05pt;margin-top:1.1pt;width:59.75pt;height:53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">
                <v:textbox>
                  <w:txbxContent>
                    <w:p w:rsidR="00D273D8" w:rsidRPr="00D4480B" w:rsidRDefault="00D273D8" w:rsidP="00D4480B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Solar Flare Gold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FAA0A4D" wp14:editId="395A2CED">
                <wp:simplePos x="0" y="0"/>
                <wp:positionH relativeFrom="column">
                  <wp:posOffset>3721182</wp:posOffset>
                </wp:positionH>
                <wp:positionV relativeFrom="paragraph">
                  <wp:posOffset>1831</wp:posOffset>
                </wp:positionV>
                <wp:extent cx="871855" cy="3051175"/>
                <wp:effectExtent l="0" t="0" r="23495" b="15875"/>
                <wp:wrapNone/>
                <wp:docPr id="13" name="Grupo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1855" cy="3051175"/>
                          <a:chOff x="0" y="0"/>
                          <a:chExt cx="871855" cy="3051175"/>
                        </a:xfrm>
                      </wpg:grpSpPr>
                      <wps:wsp>
                        <wps:cNvPr id="14" name="Recortar y redondear rectángulo de esquina sencilla 14"/>
                        <wps:cNvSpPr/>
                        <wps:spPr>
                          <a:xfrm>
                            <a:off x="41564" y="849086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FF704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Rectángulo 15"/>
                        <wps:cNvSpPr/>
                        <wps:spPr>
                          <a:xfrm>
                            <a:off x="41564" y="1828800"/>
                            <a:ext cx="747395" cy="12223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7185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73D8" w:rsidRPr="00D4480B" w:rsidRDefault="00D273D8" w:rsidP="00787A9B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D4480B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Supernova Coral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" name="Rectángulo redondeado 20"/>
                        <wps:cNvSpPr/>
                        <wps:spPr>
                          <a:xfrm>
                            <a:off x="95003" y="1858489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787A9B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255, 112, 67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AA0A4D" id="Grupo 13" o:spid="_x0000_s1070" style="position:absolute;margin-left:293pt;margin-top:.15pt;width:68.65pt;height:240.25pt;z-index:251667968" coordsize="8718,30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">
                <v:shape id="Recortar y redondear rectángulo de esquina sencilla 14" o:spid="_x0000_s1071" style="position:absolute;left:415;top:849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" path="m126579,l632881,,759460,126579r,740196l,866775,,126579c,56671,56671,,126579,xe" fillcolor="#ff7043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15" o:spid="_x0000_s1072" style="position:absolute;left:415;top:18288;width:7474;height:122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WNCwQAAANsAAAAPAAAAZHJzL2Rvd25yZXYueG1sRI/RisIw&#10;EEXfF/yHMIJva6qg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MTdY0LBAAAA2wAAAA8AAAAA&#10;AAAAAAAAAAAABwIAAGRycy9kb3ducmV2LnhtbFBLBQYAAAAAAwADALcAAAD1AgAAAAA=&#10;" fillcolor="#080a10 [3204]" strokecolor="#040407 [1604]" strokeweight="1pt"/>
                <v:shape id="_x0000_s1073" type="#_x0000_t202" style="position:absolute;width:871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">
                  <v:textbox>
                    <w:txbxContent>
                      <w:p w:rsidR="00D273D8" w:rsidRPr="00D4480B" w:rsidRDefault="00D273D8" w:rsidP="00787A9B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 w:rsidRPr="00D4480B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Supernova Coral</w:t>
                        </w:r>
                      </w:p>
                    </w:txbxContent>
                  </v:textbox>
                </v:shape>
                <v:roundrect id="Rectángulo redondeado 20" o:spid="_x0000_s1074" style="position:absolute;left:950;top:18584;width:6407;height:116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787A9B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255, 112, 67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:rsidR="005602CF" w:rsidRDefault="005602CF" w:rsidP="00A81F92"/>
    <w:p w:rsidR="00BC2130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37A4ACD" wp14:editId="159477FC">
                <wp:simplePos x="0" y="0"/>
                <wp:positionH relativeFrom="column">
                  <wp:posOffset>214275</wp:posOffset>
                </wp:positionH>
                <wp:positionV relativeFrom="paragraph">
                  <wp:posOffset>275499</wp:posOffset>
                </wp:positionV>
                <wp:extent cx="759209" cy="866694"/>
                <wp:effectExtent l="0" t="0" r="22225" b="10160"/>
                <wp:wrapNone/>
                <wp:docPr id="237" name="Recortar y redondear rectángulo de esquina sencilla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209" cy="866694"/>
                        </a:xfrm>
                        <a:prstGeom prst="snipRoundRect">
                          <a:avLst/>
                        </a:prstGeom>
                        <a:solidFill>
                          <a:srgbClr val="D7AF7D"/>
                        </a:solidFill>
                        <a:ln>
                          <a:solidFill>
                            <a:srgbClr val="FFA5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C64779" id="Recortar y redondear rectángulo de esquina sencilla 237" o:spid="_x0000_s1026" style="position:absolute;margin-left:16.85pt;margin-top:21.7pt;width:59.8pt;height:68.25pt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209,8666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" path="m126537,l632672,,759209,126537r,740157l,866694,,126537c,56653,56653,,126537,xe" fillcolor="#d7af7d" strokecolor="#ffa500" strokeweight="1pt">
                <v:stroke joinstyle="miter"/>
                <v:path arrowok="t" o:connecttype="custom" o:connectlocs="126537,0;632672,0;759209,126537;759209,866694;0,866694;0,126537;126537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BCBCC65" wp14:editId="546D3454">
                <wp:simplePos x="0" y="0"/>
                <wp:positionH relativeFrom="column">
                  <wp:posOffset>4709086</wp:posOffset>
                </wp:positionH>
                <wp:positionV relativeFrom="paragraph">
                  <wp:posOffset>281437</wp:posOffset>
                </wp:positionV>
                <wp:extent cx="759460" cy="866775"/>
                <wp:effectExtent l="0" t="0" r="2540" b="9525"/>
                <wp:wrapNone/>
                <wp:docPr id="219" name="Recortar y redondear rectángulo de esquina sencilla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D4F34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3B8D9" id="Recortar y redondear rectángulo de esquina sencilla 219" o:spid="_x0000_s1026" style="position:absolute;margin-left:370.8pt;margin-top:22.15pt;width:59.8pt;height:68.25pt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" path="m126579,l632881,,759460,126579r,740196l,866775,,126579c,56671,56671,,126579,xe" fillcolor="#d4f34b" stroked="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7C7D5B3F" wp14:editId="70226CD4">
                <wp:simplePos x="0" y="0"/>
                <wp:positionH relativeFrom="column">
                  <wp:posOffset>1098987</wp:posOffset>
                </wp:positionH>
                <wp:positionV relativeFrom="paragraph">
                  <wp:posOffset>269482</wp:posOffset>
                </wp:positionV>
                <wp:extent cx="770890" cy="2232014"/>
                <wp:effectExtent l="0" t="0" r="10160" b="16510"/>
                <wp:wrapNone/>
                <wp:docPr id="25" name="Grupo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0890" cy="2232014"/>
                          <a:chOff x="0" y="0"/>
                          <a:chExt cx="771145" cy="2232223"/>
                        </a:xfrm>
                      </wpg:grpSpPr>
                      <wps:wsp>
                        <wps:cNvPr id="226" name="Recortar y redondear rectángulo de esquina sencilla 226"/>
                        <wps:cNvSpPr/>
                        <wps:spPr>
                          <a:xfrm>
                            <a:off x="0" y="0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FFA500"/>
                          </a:solidFill>
                          <a:ln>
                            <a:solidFill>
                              <a:srgbClr val="FFA5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Rectángulo 228"/>
                        <wps:cNvSpPr/>
                        <wps:spPr>
                          <a:xfrm>
                            <a:off x="23750" y="1021278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Rectángulo redondeado 230"/>
                        <wps:cNvSpPr/>
                        <wps:spPr>
                          <a:xfrm>
                            <a:off x="65314" y="1050967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273D8" w:rsidRPr="0062523A" w:rsidRDefault="00D273D8" w:rsidP="005602CF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8"/>
                                  <w:szCs w:val="18"/>
                                  <w:lang w:eastAsia="es-ES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255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165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0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7D5B3F" id="Grupo 25" o:spid="_x0000_s1075" style="position:absolute;margin-left:86.55pt;margin-top:21.2pt;width:60.7pt;height:175.75pt;z-index:251660800" coordsize="7711,22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">
                <v:shape id="Recortar y redondear rectángulo de esquina sencilla 226" o:spid="_x0000_s1076" style="position:absolute;width:7594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" path="m126579,l632881,,759460,126579r,740196l,866775,,126579c,56671,56671,,126579,xe" fillcolor="#ffa500" strokecolor="#ffa50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28" o:spid="_x0000_s1077" style="position:absolute;left:237;top:10212;width:7474;height:121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" fillcolor="#080a10 [3204]" strokecolor="#040407 [1604]" strokeweight="1pt"/>
                <v:roundrect id="Rectángulo redondeado 230" o:spid="_x0000_s1078" style="position:absolute;left:653;top:10509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273D8" w:rsidRPr="0062523A" w:rsidRDefault="00D273D8" w:rsidP="005602CF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8"/>
                            <w:szCs w:val="18"/>
                            <w:lang w:eastAsia="es-ES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255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165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0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3B60569" wp14:editId="28FA8BDA">
                <wp:simplePos x="0" y="0"/>
                <wp:positionH relativeFrom="column">
                  <wp:posOffset>2933700</wp:posOffset>
                </wp:positionH>
                <wp:positionV relativeFrom="paragraph">
                  <wp:posOffset>1292860</wp:posOffset>
                </wp:positionV>
                <wp:extent cx="640715" cy="1163320"/>
                <wp:effectExtent l="0" t="0" r="26035" b="17780"/>
                <wp:wrapNone/>
                <wp:docPr id="222" name="Rectángulo redondeado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255, 68, 51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B60569" id="Rectángulo redondeado 222" o:spid="_x0000_s1079" style="position:absolute;margin-left:231pt;margin-top:101.8pt;width:50.45pt;height:91.6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255, 68, 51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ED3E3AB" wp14:editId="11D1D6D0">
                <wp:simplePos x="0" y="0"/>
                <wp:positionH relativeFrom="column">
                  <wp:posOffset>2870200</wp:posOffset>
                </wp:positionH>
                <wp:positionV relativeFrom="paragraph">
                  <wp:posOffset>282575</wp:posOffset>
                </wp:positionV>
                <wp:extent cx="759460" cy="866775"/>
                <wp:effectExtent l="0" t="0" r="21590" b="28575"/>
                <wp:wrapNone/>
                <wp:docPr id="218" name="Recortar y redondear rectángulo de esquina sencilla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FF4433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8754EB" id="Recortar y redondear rectángulo de esquina sencilla 218" o:spid="_x0000_s1026" style="position:absolute;margin-left:226pt;margin-top:22.25pt;width:59.8pt;height:68.2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" path="m126579,l632881,,759460,126579r,740196l,866775,,126579c,56671,56671,,126579,xe" fillcolor="#f43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A2AAC2D" wp14:editId="121C002F">
                <wp:simplePos x="0" y="0"/>
                <wp:positionH relativeFrom="column">
                  <wp:posOffset>1968912</wp:posOffset>
                </wp:positionH>
                <wp:positionV relativeFrom="paragraph">
                  <wp:posOffset>293370</wp:posOffset>
                </wp:positionV>
                <wp:extent cx="759460" cy="866775"/>
                <wp:effectExtent l="0" t="0" r="21590" b="28575"/>
                <wp:wrapNone/>
                <wp:docPr id="227" name="Recortar y redondear rectángulo de esquina sencilla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FFCC00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9C6D29" id="Recortar y redondear rectángulo de esquina sencilla 227" o:spid="_x0000_s1026" style="position:absolute;margin-left:155.05pt;margin-top:23.1pt;width:59.8pt;height:68.25pt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" path="m126579,l632881,,759460,126579r,740196l,866775,,126579c,56671,56671,,126579,xe" fillcolor="#fc0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73FC9A3" wp14:editId="452765C1">
                <wp:simplePos x="0" y="0"/>
                <wp:positionH relativeFrom="column">
                  <wp:posOffset>2881218</wp:posOffset>
                </wp:positionH>
                <wp:positionV relativeFrom="paragraph">
                  <wp:posOffset>307340</wp:posOffset>
                </wp:positionV>
                <wp:extent cx="747395" cy="1228725"/>
                <wp:effectExtent l="0" t="0" r="14605" b="28575"/>
                <wp:wrapNone/>
                <wp:docPr id="220" name="Rectángulo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AB210E" id="Rectángulo 220" o:spid="_x0000_s1026" style="position:absolute;margin-left:226.85pt;margin-top:24.2pt;width:58.85pt;height:96.7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" fillcolor="#080a10 [3204]" strokecolor="#040407 [1604]" strokeweight="1pt"/>
            </w:pict>
          </mc:Fallback>
        </mc:AlternateContent>
      </w:r>
    </w:p>
    <w:p w:rsidR="00E55088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13777A67" wp14:editId="699F7A5C">
                <wp:simplePos x="0" y="0"/>
                <wp:positionH relativeFrom="column">
                  <wp:posOffset>238017</wp:posOffset>
                </wp:positionH>
                <wp:positionV relativeFrom="paragraph">
                  <wp:posOffset>39381</wp:posOffset>
                </wp:positionV>
                <wp:extent cx="747148" cy="1210832"/>
                <wp:effectExtent l="0" t="0" r="15240" b="27940"/>
                <wp:wrapNone/>
                <wp:docPr id="238" name="Rectángulo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148" cy="12108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C36130" id="Rectángulo 238" o:spid="_x0000_s1026" style="position:absolute;margin-left:18.75pt;margin-top:3.1pt;width:58.85pt;height:95.35pt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" fillcolor="#080a10 [3204]" strokecolor="#040407 [1604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26261D6D" wp14:editId="1F4397B2">
                <wp:simplePos x="0" y="0"/>
                <wp:positionH relativeFrom="column">
                  <wp:posOffset>279567</wp:posOffset>
                </wp:positionH>
                <wp:positionV relativeFrom="paragraph">
                  <wp:posOffset>69068</wp:posOffset>
                </wp:positionV>
                <wp:extent cx="640503" cy="1139083"/>
                <wp:effectExtent l="0" t="0" r="26670" b="23495"/>
                <wp:wrapNone/>
                <wp:docPr id="241" name="Rectángulo redondeado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503" cy="1139083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787A9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8"/>
                                <w:szCs w:val="18"/>
                                <w:lang w:eastAsia="es-ES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215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,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175,125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6261D6D" id="Rectángulo redondeado 241" o:spid="_x0000_s1080" style="position:absolute;margin-left:22pt;margin-top:5.45pt;width:50.45pt;height:89.7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787A9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8"/>
                          <w:szCs w:val="18"/>
                          <w:lang w:eastAsia="es-ES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215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,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175,125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F1F4ADF" wp14:editId="6E884A97">
                <wp:simplePos x="0" y="0"/>
                <wp:positionH relativeFrom="column">
                  <wp:posOffset>4709086</wp:posOffset>
                </wp:positionH>
                <wp:positionV relativeFrom="paragraph">
                  <wp:posOffset>3851</wp:posOffset>
                </wp:positionV>
                <wp:extent cx="747395" cy="1222375"/>
                <wp:effectExtent l="0" t="0" r="14605" b="15875"/>
                <wp:wrapNone/>
                <wp:docPr id="221" name="Rectángulo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284718" id="Rectángulo 221" o:spid="_x0000_s1026" style="position:absolute;margin-left:370.8pt;margin-top:.3pt;width:58.85pt;height:96.25pt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" fillcolor="#080a10 [3204]" strokecolor="#040407 [1604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DA26D2D" wp14:editId="5B434DF5">
                <wp:simplePos x="0" y="0"/>
                <wp:positionH relativeFrom="column">
                  <wp:posOffset>4762525</wp:posOffset>
                </wp:positionH>
                <wp:positionV relativeFrom="paragraph">
                  <wp:posOffset>33540</wp:posOffset>
                </wp:positionV>
                <wp:extent cx="640715" cy="1163320"/>
                <wp:effectExtent l="0" t="0" r="26035" b="17780"/>
                <wp:wrapNone/>
                <wp:docPr id="223" name="Rectángulo redondeado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212, 243, 75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DA26D2D" id="Rectángulo redondeado 223" o:spid="_x0000_s1081" style="position:absolute;margin-left:375pt;margin-top:2.65pt;width:50.45pt;height:91.6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212, 243, 75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0129E86" wp14:editId="25585173">
                <wp:simplePos x="0" y="0"/>
                <wp:positionH relativeFrom="column">
                  <wp:posOffset>2053590</wp:posOffset>
                </wp:positionH>
                <wp:positionV relativeFrom="paragraph">
                  <wp:posOffset>46355</wp:posOffset>
                </wp:positionV>
                <wp:extent cx="640715" cy="1163320"/>
                <wp:effectExtent l="0" t="0" r="26035" b="17780"/>
                <wp:wrapNone/>
                <wp:docPr id="231" name="Rectángulo redondeado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73D8" w:rsidRPr="0062523A" w:rsidRDefault="00D273D8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2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55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, 20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4, 0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129E86" id="Rectángulo redondeado 231" o:spid="_x0000_s1082" style="position:absolute;margin-left:161.7pt;margin-top:3.65pt;width:50.45pt;height:91.6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" fillcolor="#f3f4f6 [3209]" strokecolor="#68738b [1609]" strokeweight="1pt">
                <v:fill opacity="47288f"/>
                <v:stroke joinstyle="miter"/>
                <v:textbox>
                  <w:txbxContent>
                    <w:p w:rsidR="00D273D8" w:rsidRPr="0062523A" w:rsidRDefault="00D273D8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2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55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, 20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4, 0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839694A" wp14:editId="5D8924C8">
                <wp:simplePos x="0" y="0"/>
                <wp:positionH relativeFrom="column">
                  <wp:posOffset>2001297</wp:posOffset>
                </wp:positionH>
                <wp:positionV relativeFrom="paragraph">
                  <wp:posOffset>3810</wp:posOffset>
                </wp:positionV>
                <wp:extent cx="747395" cy="1228725"/>
                <wp:effectExtent l="0" t="0" r="14605" b="28575"/>
                <wp:wrapNone/>
                <wp:docPr id="229" name="Rectángulo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4EFAB" id="Rectángulo 229" o:spid="_x0000_s1026" style="position:absolute;margin-left:157.6pt;margin-top:.3pt;width:58.85pt;height:96.75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" fillcolor="#080a10 [3204]" strokecolor="#040407 [1604]" strokeweight="1pt"/>
            </w:pict>
          </mc:Fallback>
        </mc:AlternateContent>
      </w: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787A9B" w:rsidRDefault="00787A9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 w:type="page"/>
      </w:r>
    </w:p>
    <w:p w:rsidR="00C75CFA" w:rsidRDefault="00D273D8" w:rsidP="00C75CFA">
      <w:pPr>
        <w:pStyle w:val="Ttulo2"/>
        <w:rPr>
          <w:b/>
          <w:color w:val="000000" w:themeColor="text1"/>
        </w:rPr>
      </w:pPr>
      <w:bookmarkStart w:id="10" w:name="_Toc241770701"/>
      <w:r w:rsidRPr="00D273D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w:lastRenderedPageBreak/>
        <mc:AlternateContent>
          <mc:Choice Requires="wps">
            <w:drawing>
              <wp:anchor distT="45720" distB="45720" distL="114300" distR="114300" simplePos="0" relativeHeight="251675136" behindDoc="0" locked="0" layoutInCell="1" allowOverlap="1" wp14:anchorId="7154F1E2" wp14:editId="62D05426">
                <wp:simplePos x="0" y="0"/>
                <wp:positionH relativeFrom="margin">
                  <wp:posOffset>-655955</wp:posOffset>
                </wp:positionH>
                <wp:positionV relativeFrom="margin">
                  <wp:posOffset>7199630</wp:posOffset>
                </wp:positionV>
                <wp:extent cx="6673215" cy="1674495"/>
                <wp:effectExtent l="0" t="0" r="0" b="8255"/>
                <wp:wrapSquare wrapText="bothSides"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3215" cy="167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73D8" w:rsidRPr="00D273D8" w:rsidRDefault="00D273D8" w:rsidP="00D273D8">
                            <w:pPr>
                              <w:jc w:val="both"/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El área total de aplicación de los 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  <w:bCs/>
                              </w:rPr>
                              <w:t>colores complementarios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 no debe sobrepasar el 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  <w:bCs/>
                              </w:rPr>
                              <w:t>10% al 20%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 de la composición visual total de cualquier pantalla o pieza gráfica. Su función está estrictamente reservada para acentos de alto impacto, estados críticos del sistema, alertas de telemetría de vuelo y llamadas a la acción (CTA). El 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  <w:bCs/>
                              </w:rPr>
                              <w:t>80% restante</w:t>
                            </w:r>
                            <w:r w:rsidRPr="00D273D8">
                              <w:rPr>
                                <w:rFonts w:asciiTheme="majorHAnsi" w:hAnsiTheme="majorHAnsi" w:cstheme="majorHAnsi"/>
                              </w:rPr>
                              <w:t xml:space="preserve"> debe distribuirse de forma predominante entre los colores primarios y neutros de la marca (Deep Space Black, Titanium White e Ion Blue), garantizando así la calma, el equilibrio y la estabilidad que definen la experiencia de transporte en NÉBULA.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54F1E2" id="_x0000_s1083" type="#_x0000_t202" style="position:absolute;margin-left:-51.65pt;margin-top:566.9pt;width:525.45pt;height:131.85pt;z-index:2516751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" stroked="f">
                <v:textbox style="mso-fit-shape-to-text:t">
                  <w:txbxContent>
                    <w:p w:rsidR="00D273D8" w:rsidRPr="00D273D8" w:rsidRDefault="00D273D8" w:rsidP="00D273D8">
                      <w:pPr>
                        <w:jc w:val="both"/>
                        <w:rPr>
                          <w:rFonts w:asciiTheme="majorHAnsi" w:hAnsiTheme="majorHAnsi" w:cstheme="majorHAnsi"/>
                        </w:rPr>
                      </w:pP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El área total de aplicación de los </w:t>
                      </w:r>
                      <w:r w:rsidRPr="00D273D8">
                        <w:rPr>
                          <w:rFonts w:asciiTheme="majorHAnsi" w:hAnsiTheme="majorHAnsi" w:cstheme="majorHAnsi"/>
                          <w:bCs/>
                        </w:rPr>
                        <w:t>colores complementarios</w:t>
                      </w: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 no debe sobrepasar el </w:t>
                      </w:r>
                      <w:r w:rsidRPr="00D273D8">
                        <w:rPr>
                          <w:rFonts w:asciiTheme="majorHAnsi" w:hAnsiTheme="majorHAnsi" w:cstheme="majorHAnsi"/>
                          <w:bCs/>
                        </w:rPr>
                        <w:t>10% al 20%</w:t>
                      </w: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 de la composición visual total de cualquier pantalla o pieza gráfica. Su función está estrictamente reservada para acentos de alto impacto, estados críticos del sistema, alertas de telemetría de vuelo y llamadas a la acción (CTA). El </w:t>
                      </w:r>
                      <w:r w:rsidRPr="00D273D8">
                        <w:rPr>
                          <w:rFonts w:asciiTheme="majorHAnsi" w:hAnsiTheme="majorHAnsi" w:cstheme="majorHAnsi"/>
                          <w:bCs/>
                        </w:rPr>
                        <w:t>80% restante</w:t>
                      </w:r>
                      <w:r w:rsidRPr="00D273D8">
                        <w:rPr>
                          <w:rFonts w:asciiTheme="majorHAnsi" w:hAnsiTheme="majorHAnsi" w:cstheme="majorHAnsi"/>
                        </w:rPr>
                        <w:t xml:space="preserve"> debe distribuirse de forma predominante entre los colores primarios y neutros de la marca (Deep Space Black, Titanium White e Ion Blue), garantizando así la calma, el equilibrio y la estabilidad que definen la experiencia de transporte en NÉBULA.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E15F3">
        <w:rPr>
          <w:b/>
          <w:color w:val="000000" w:themeColor="text1"/>
        </w:rPr>
        <w:t>Detalle del Sistema Cromático de Nébula</w:t>
      </w:r>
      <w:r w:rsidR="00C75CFA" w:rsidRPr="00A81F92">
        <w:rPr>
          <w:b/>
          <w:color w:val="000000" w:themeColor="text1"/>
        </w:rPr>
        <w:t>:</w:t>
      </w:r>
      <w:bookmarkEnd w:id="10"/>
    </w:p>
    <w:p w:rsidR="00E55088" w:rsidRDefault="00C75CFA" w:rsidP="00D273D8">
      <w:pPr>
        <w:jc w:val="both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5CFA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w:drawing>
          <wp:anchor distT="0" distB="0" distL="114300" distR="114300" simplePos="0" relativeHeight="251673088" behindDoc="0" locked="0" layoutInCell="1" allowOverlap="1" wp14:anchorId="6D39291E" wp14:editId="44EB52A4">
            <wp:simplePos x="0" y="0"/>
            <wp:positionH relativeFrom="margin">
              <wp:align>center</wp:align>
            </wp:positionH>
            <wp:positionV relativeFrom="margin">
              <wp:posOffset>316923</wp:posOffset>
            </wp:positionV>
            <wp:extent cx="6833870" cy="6809105"/>
            <wp:effectExtent l="0" t="0" r="5080" b="0"/>
            <wp:wrapSquare wrapText="bothSides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3870" cy="680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A9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 w:type="page"/>
      </w:r>
    </w:p>
    <w:p w:rsidR="00787A9B" w:rsidRDefault="00A06478" w:rsidP="00787A9B">
      <w:pPr>
        <w:pStyle w:val="Ttulo1"/>
        <w:rPr>
          <w:b/>
          <w:color w:val="5F0A95" w:themeColor="accent3" w:themeShade="80"/>
        </w:rPr>
      </w:pPr>
      <w:bookmarkStart w:id="11" w:name="_Toc241770702"/>
      <w:r>
        <w:rPr>
          <w:b/>
          <w:color w:val="5F0A95" w:themeColor="accent3" w:themeShade="80"/>
        </w:rPr>
        <w:lastRenderedPageBreak/>
        <w:t>Positivos y Negativos</w:t>
      </w:r>
      <w:r w:rsidR="00787A9B">
        <w:rPr>
          <w:b/>
          <w:color w:val="5F0A95" w:themeColor="accent3" w:themeShade="80"/>
        </w:rPr>
        <w:t>:</w:t>
      </w:r>
      <w:bookmarkEnd w:id="11"/>
    </w:p>
    <w:p w:rsidR="001C6027" w:rsidRDefault="001C6027" w:rsidP="001C6027">
      <w:pPr>
        <w:pStyle w:val="Ttulo2"/>
      </w:pPr>
      <w:bookmarkStart w:id="12" w:name="_Toc241770703"/>
      <w:r>
        <w:t>Blanco y Negro en Positivo</w:t>
      </w:r>
      <w:bookmarkEnd w:id="12"/>
    </w:p>
    <w:p w:rsidR="001C6027" w:rsidRPr="001C6027" w:rsidRDefault="001C6027" w:rsidP="001C6027">
      <w:r w:rsidRPr="001C6027">
        <w:rPr>
          <w:noProof/>
          <w:lang w:eastAsia="es-ES"/>
        </w:rPr>
        <w:drawing>
          <wp:inline distT="0" distB="0" distL="0" distR="0" wp14:anchorId="12CE4967" wp14:editId="0EE2B682">
            <wp:extent cx="4779818" cy="3645724"/>
            <wp:effectExtent l="0" t="0" r="1905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267" t="16243" r="5213" b="8772"/>
                    <a:stretch/>
                  </pic:blipFill>
                  <pic:spPr bwMode="auto">
                    <a:xfrm>
                      <a:off x="0" y="0"/>
                      <a:ext cx="4780089" cy="364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3" w:name="_Toc241770704"/>
      <w:r>
        <w:t>Blanco y Negro en Negativo</w:t>
      </w:r>
      <w:bookmarkEnd w:id="13"/>
    </w:p>
    <w:p w:rsidR="001C6027" w:rsidRPr="001C6027" w:rsidRDefault="001C6027" w:rsidP="001C6027">
      <w:r>
        <w:rPr>
          <w:noProof/>
          <w:lang w:eastAsia="es-ES"/>
        </w:rPr>
        <w:drawing>
          <wp:inline distT="0" distB="0" distL="0" distR="0" wp14:anchorId="2A8054A5" wp14:editId="183C195B">
            <wp:extent cx="4613563" cy="4153908"/>
            <wp:effectExtent l="0" t="0" r="0" b="0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Gemini_Generated_Image_3w34s23w34s23w34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0074" cy="416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4" w:name="_Toc241770705"/>
      <w:r>
        <w:lastRenderedPageBreak/>
        <w:t>Color en Positivo</w:t>
      </w:r>
      <w:bookmarkEnd w:id="14"/>
    </w:p>
    <w:p w:rsidR="00C525EE" w:rsidRPr="00C525EE" w:rsidRDefault="00C525EE" w:rsidP="00C525EE">
      <w:r>
        <w:rPr>
          <w:noProof/>
          <w:lang w:eastAsia="es-ES"/>
        </w:rPr>
        <w:drawing>
          <wp:inline distT="0" distB="0" distL="0" distR="0" wp14:anchorId="54A5829C" wp14:editId="6C90909B">
            <wp:extent cx="4049485" cy="3396527"/>
            <wp:effectExtent l="0" t="0" r="8255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Gemini_Generated_Image_v7xra4v7xra4v7xr.jp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2" t="10203" r="4897" b="4580"/>
                    <a:stretch/>
                  </pic:blipFill>
                  <pic:spPr bwMode="auto">
                    <a:xfrm>
                      <a:off x="0" y="0"/>
                      <a:ext cx="4057382" cy="3403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5" w:name="_Toc241770706"/>
      <w:r>
        <w:t>Color en Negativo</w:t>
      </w:r>
      <w:bookmarkEnd w:id="15"/>
    </w:p>
    <w:p w:rsidR="00C525EE" w:rsidRDefault="00C525EE" w:rsidP="00C525EE">
      <w:r>
        <w:rPr>
          <w:noProof/>
          <w:lang w:eastAsia="es-ES"/>
        </w:rPr>
        <w:drawing>
          <wp:inline distT="0" distB="0" distL="0" distR="0" wp14:anchorId="010886C5" wp14:editId="3F26DBCE">
            <wp:extent cx="4143142" cy="3562598"/>
            <wp:effectExtent l="0" t="0" r="0" b="0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Gemini_Generated_Image_h8t0zth8t0zth8t0.jp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39" t="8549" r="3348" b="3770"/>
                    <a:stretch/>
                  </pic:blipFill>
                  <pic:spPr bwMode="auto">
                    <a:xfrm>
                      <a:off x="0" y="0"/>
                      <a:ext cx="4154591" cy="3572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25EE" w:rsidRDefault="00C525EE" w:rsidP="00C525EE"/>
    <w:p w:rsidR="00C525EE" w:rsidRDefault="00C525EE" w:rsidP="00C525EE"/>
    <w:p w:rsidR="00C525EE" w:rsidRDefault="00C525EE" w:rsidP="00C525EE"/>
    <w:p w:rsidR="00C525EE" w:rsidRPr="00C525EE" w:rsidRDefault="00C525EE" w:rsidP="00C525EE"/>
    <w:p w:rsidR="001C6027" w:rsidRDefault="00502BC7" w:rsidP="001C6027">
      <w:pPr>
        <w:pStyle w:val="Ttulo2"/>
      </w:pPr>
      <w:bookmarkStart w:id="16" w:name="_Toc241770707"/>
      <w:r>
        <w:lastRenderedPageBreak/>
        <w:t>Solar Amber</w:t>
      </w:r>
      <w:r w:rsidR="001C6027">
        <w:t xml:space="preserve"> en Positivo</w:t>
      </w:r>
      <w:bookmarkEnd w:id="16"/>
    </w:p>
    <w:p w:rsidR="00C525EE" w:rsidRPr="00C525EE" w:rsidRDefault="00C525EE" w:rsidP="00C525EE">
      <w:r>
        <w:rPr>
          <w:noProof/>
          <w:lang w:eastAsia="es-ES"/>
        </w:rPr>
        <w:drawing>
          <wp:inline distT="0" distB="0" distL="0" distR="0" wp14:anchorId="50CB3611" wp14:editId="1EE61361">
            <wp:extent cx="4797021" cy="3722397"/>
            <wp:effectExtent l="0" t="0" r="381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Gemini_Generated_Image_976q77976q77976q.jp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8" t="13068" r="4999" b="10365"/>
                    <a:stretch/>
                  </pic:blipFill>
                  <pic:spPr bwMode="auto">
                    <a:xfrm>
                      <a:off x="0" y="0"/>
                      <a:ext cx="4797591" cy="3722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Pr="001C6027" w:rsidRDefault="00502BC7" w:rsidP="001C6027">
      <w:pPr>
        <w:pStyle w:val="Ttulo2"/>
      </w:pPr>
      <w:bookmarkStart w:id="17" w:name="_Toc241770708"/>
      <w:r>
        <w:t>Solar Amber</w:t>
      </w:r>
      <w:r w:rsidR="001C6027">
        <w:t xml:space="preserve"> en Negativo</w:t>
      </w:r>
      <w:bookmarkEnd w:id="17"/>
    </w:p>
    <w:p w:rsidR="00E55088" w:rsidRDefault="00FD1CF4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w:drawing>
          <wp:inline distT="0" distB="0" distL="0" distR="0" wp14:anchorId="7B82249C" wp14:editId="4AC3739A">
            <wp:extent cx="4981124" cy="4078663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Gemini_Generated_Image_o27xrmo27xrmo27x.jp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59" t="11114" r="3789" b="4992"/>
                    <a:stretch/>
                  </pic:blipFill>
                  <pic:spPr bwMode="auto">
                    <a:xfrm>
                      <a:off x="0" y="0"/>
                      <a:ext cx="4981675" cy="4079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2BC7" w:rsidRDefault="00502BC7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502BC7" w:rsidRDefault="00502BC7" w:rsidP="00502BC7">
      <w:pPr>
        <w:pStyle w:val="Ttulo2"/>
      </w:pPr>
      <w:bookmarkStart w:id="18" w:name="_Toc241770709"/>
      <w:r>
        <w:lastRenderedPageBreak/>
        <w:t>Aero Bronze en Positivo</w:t>
      </w:r>
      <w:bookmarkEnd w:id="18"/>
    </w:p>
    <w:p w:rsidR="00502BC7" w:rsidRPr="00502BC7" w:rsidRDefault="00502BC7" w:rsidP="00502BC7">
      <w:r>
        <w:rPr>
          <w:noProof/>
          <w:lang w:eastAsia="es-ES"/>
        </w:rPr>
        <w:drawing>
          <wp:inline distT="0" distB="0" distL="0" distR="0" wp14:anchorId="4736A965" wp14:editId="170D685A">
            <wp:extent cx="4308661" cy="36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emini_Generated_Image_axcpsfaxcpsfaxcp.jp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3" t="11847" r="5454" b="5080"/>
                    <a:stretch/>
                  </pic:blipFill>
                  <pic:spPr bwMode="auto">
                    <a:xfrm>
                      <a:off x="0" y="0"/>
                      <a:ext cx="4312263" cy="3631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2BC7" w:rsidRDefault="00502BC7" w:rsidP="00502BC7">
      <w:pPr>
        <w:pStyle w:val="Ttulo2"/>
      </w:pPr>
      <w:bookmarkStart w:id="19" w:name="_Toc241770710"/>
      <w:r>
        <w:t>Aero Bronze en Negativo</w:t>
      </w:r>
      <w:bookmarkEnd w:id="19"/>
    </w:p>
    <w:p w:rsidR="00502BC7" w:rsidRPr="00502BC7" w:rsidRDefault="00502BC7" w:rsidP="00502BC7">
      <w:r>
        <w:rPr>
          <w:noProof/>
          <w:lang w:eastAsia="es-ES"/>
        </w:rPr>
        <w:drawing>
          <wp:inline distT="0" distB="0" distL="0" distR="0">
            <wp:extent cx="4276800" cy="3626663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emini_Generated_Image_b3yc7cb3yc7cb3yc.jpg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7" t="10958" r="2788"/>
                    <a:stretch/>
                  </pic:blipFill>
                  <pic:spPr bwMode="auto">
                    <a:xfrm>
                      <a:off x="0" y="0"/>
                      <a:ext cx="4295186" cy="3642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2BC7" w:rsidRDefault="00502BC7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D273D8" w:rsidRDefault="00D273D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D273D8" w:rsidRDefault="00D273D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D273D8" w:rsidRDefault="00D273D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sectPr w:rsidR="00D273D8">
      <w:footerReference w:type="default" r:id="rId2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5447" w:rsidRDefault="00875447" w:rsidP="00352330">
      <w:pPr>
        <w:spacing w:after="0" w:line="240" w:lineRule="auto"/>
      </w:pPr>
      <w:r>
        <w:separator/>
      </w:r>
    </w:p>
  </w:endnote>
  <w:endnote w:type="continuationSeparator" w:id="0">
    <w:p w:rsidR="00875447" w:rsidRDefault="00875447" w:rsidP="0035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rbitron">
    <w:charset w:val="00"/>
    <w:family w:val="auto"/>
    <w:pitch w:val="variable"/>
    <w:sig w:usb0="80000067" w:usb1="10000042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6421032"/>
      <w:docPartObj>
        <w:docPartGallery w:val="Page Numbers (Bottom of Page)"/>
        <w:docPartUnique/>
      </w:docPartObj>
    </w:sdtPr>
    <w:sdtContent>
      <w:p w:rsidR="00D273D8" w:rsidRDefault="00D273D8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D273D8" w:rsidRDefault="00D273D8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691A8B" w:rsidRPr="00691A8B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7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084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85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86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D273D8" w:rsidRDefault="00D273D8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691A8B" w:rsidRPr="00691A8B">
                            <w:rPr>
                              <w:noProof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5447" w:rsidRDefault="00875447" w:rsidP="00352330">
      <w:pPr>
        <w:spacing w:after="0" w:line="240" w:lineRule="auto"/>
      </w:pPr>
      <w:r>
        <w:separator/>
      </w:r>
    </w:p>
  </w:footnote>
  <w:footnote w:type="continuationSeparator" w:id="0">
    <w:p w:rsidR="00875447" w:rsidRDefault="00875447" w:rsidP="00352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0" type="#_x0000_t75" style="width:80.9pt;height:90.5pt" o:bullet="t">
        <v:imagedata r:id="rId1" o:title="ISOTIPO_NEBULA"/>
      </v:shape>
    </w:pict>
  </w:numPicBullet>
  <w:abstractNum w:abstractNumId="0" w15:restartNumberingAfterBreak="0">
    <w:nsid w:val="02867F80"/>
    <w:multiLevelType w:val="multilevel"/>
    <w:tmpl w:val="68143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54493"/>
    <w:multiLevelType w:val="hybridMultilevel"/>
    <w:tmpl w:val="035AF8D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57D92"/>
    <w:multiLevelType w:val="multilevel"/>
    <w:tmpl w:val="3C94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67F4E"/>
    <w:multiLevelType w:val="multilevel"/>
    <w:tmpl w:val="6ADA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A0EE3"/>
    <w:multiLevelType w:val="multilevel"/>
    <w:tmpl w:val="B8DA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B4DFF"/>
    <w:multiLevelType w:val="hybridMultilevel"/>
    <w:tmpl w:val="E4E2453C"/>
    <w:lvl w:ilvl="0" w:tplc="2CBA32A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E63770"/>
    <w:multiLevelType w:val="multilevel"/>
    <w:tmpl w:val="1C94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769E2"/>
    <w:multiLevelType w:val="multilevel"/>
    <w:tmpl w:val="AC9A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813273"/>
    <w:multiLevelType w:val="multilevel"/>
    <w:tmpl w:val="345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3D2E20"/>
    <w:multiLevelType w:val="multilevel"/>
    <w:tmpl w:val="7558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EA7BF6"/>
    <w:multiLevelType w:val="hybridMultilevel"/>
    <w:tmpl w:val="CD96810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2"/>
  </w:num>
  <w:num w:numId="5">
    <w:abstractNumId w:val="0"/>
  </w:num>
  <w:num w:numId="6">
    <w:abstractNumId w:val="7"/>
  </w:num>
  <w:num w:numId="7">
    <w:abstractNumId w:val="4"/>
  </w:num>
  <w:num w:numId="8">
    <w:abstractNumId w:val="5"/>
  </w:num>
  <w:num w:numId="9">
    <w:abstractNumId w:val="1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C60"/>
    <w:rsid w:val="000C1BDC"/>
    <w:rsid w:val="0013118A"/>
    <w:rsid w:val="001C6027"/>
    <w:rsid w:val="00206005"/>
    <w:rsid w:val="00213632"/>
    <w:rsid w:val="00250DB9"/>
    <w:rsid w:val="00284EB1"/>
    <w:rsid w:val="002A326D"/>
    <w:rsid w:val="002F6EF1"/>
    <w:rsid w:val="0034084D"/>
    <w:rsid w:val="00352330"/>
    <w:rsid w:val="004015DD"/>
    <w:rsid w:val="00407C60"/>
    <w:rsid w:val="0043450A"/>
    <w:rsid w:val="0048453A"/>
    <w:rsid w:val="00502BC7"/>
    <w:rsid w:val="00520A3B"/>
    <w:rsid w:val="005602CF"/>
    <w:rsid w:val="005D59C8"/>
    <w:rsid w:val="0062523A"/>
    <w:rsid w:val="0064341D"/>
    <w:rsid w:val="00691A8B"/>
    <w:rsid w:val="006A717B"/>
    <w:rsid w:val="00787A9B"/>
    <w:rsid w:val="00827B12"/>
    <w:rsid w:val="008532FA"/>
    <w:rsid w:val="008549B6"/>
    <w:rsid w:val="00875447"/>
    <w:rsid w:val="008B2E4B"/>
    <w:rsid w:val="008B763D"/>
    <w:rsid w:val="008C398F"/>
    <w:rsid w:val="008E15F3"/>
    <w:rsid w:val="00944977"/>
    <w:rsid w:val="0095258E"/>
    <w:rsid w:val="009C31C7"/>
    <w:rsid w:val="00A06478"/>
    <w:rsid w:val="00A65ACB"/>
    <w:rsid w:val="00A81F92"/>
    <w:rsid w:val="00B71346"/>
    <w:rsid w:val="00BC2130"/>
    <w:rsid w:val="00C525EE"/>
    <w:rsid w:val="00C75CFA"/>
    <w:rsid w:val="00C82FA0"/>
    <w:rsid w:val="00CE49C3"/>
    <w:rsid w:val="00D273D8"/>
    <w:rsid w:val="00D4480B"/>
    <w:rsid w:val="00DA7E53"/>
    <w:rsid w:val="00DD02E9"/>
    <w:rsid w:val="00E55088"/>
    <w:rsid w:val="00E61D88"/>
    <w:rsid w:val="00F6282A"/>
    <w:rsid w:val="00FD1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6C334A"/>
  <w15:chartTrackingRefBased/>
  <w15:docId w15:val="{09A34F1F-242F-40A2-B769-0D1388E94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C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1F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71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C60"/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7C60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407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07C60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060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0600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330"/>
  </w:style>
  <w:style w:type="paragraph" w:styleId="Piedepgina">
    <w:name w:val="footer"/>
    <w:basedOn w:val="Normal"/>
    <w:link w:val="Piedepgina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330"/>
  </w:style>
  <w:style w:type="character" w:customStyle="1" w:styleId="Ttulo2Car">
    <w:name w:val="Título 2 Car"/>
    <w:basedOn w:val="Fuentedeprrafopredeter"/>
    <w:link w:val="Ttulo2"/>
    <w:uiPriority w:val="9"/>
    <w:rsid w:val="00A81F92"/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284EB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6282A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827B12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6A717B"/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1.wdp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24" Type="http://schemas.openxmlformats.org/officeDocument/2006/relationships/image" Target="media/image17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DI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80A10"/>
      </a:accent1>
      <a:accent2>
        <a:srgbClr val="7B2CBF"/>
      </a:accent2>
      <a:accent3>
        <a:srgbClr val="B24BF3"/>
      </a:accent3>
      <a:accent4>
        <a:srgbClr val="00F2FE"/>
      </a:accent4>
      <a:accent5>
        <a:srgbClr val="0096FF"/>
      </a:accent5>
      <a:accent6>
        <a:srgbClr val="F3F4F6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E9A88-E2DD-44DB-82A7-4FFA533F5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16</Pages>
  <Words>1062</Words>
  <Characters>5847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16</cp:revision>
  <cp:lastPrinted>2026-09-25T18:20:00Z</cp:lastPrinted>
  <dcterms:created xsi:type="dcterms:W3CDTF">2026-09-22T16:31:00Z</dcterms:created>
  <dcterms:modified xsi:type="dcterms:W3CDTF">2026-10-01T16:36:00Z</dcterms:modified>
</cp:coreProperties>
</file>