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0B20" w14:textId="7FEAA844" w:rsidR="00B50038" w:rsidRDefault="00B50038" w:rsidP="00B50038">
      <w:pPr>
        <w:rPr>
          <w:rFonts w:ascii="Arial" w:eastAsia="Times New Roman" w:hAnsi="Arial" w:cs="Arial"/>
          <w:sz w:val="86"/>
          <w:szCs w:val="86"/>
          <w:shd w:val="clear" w:color="auto" w:fill="F2F2F2"/>
        </w:rPr>
      </w:pPr>
      <w:r w:rsidRPr="00B50038">
        <w:rPr>
          <w:rFonts w:ascii="Arial" w:eastAsia="Times New Roman" w:hAnsi="Arial" w:cs="Arial"/>
          <w:sz w:val="86"/>
          <w:szCs w:val="86"/>
          <w:shd w:val="clear" w:color="auto" w:fill="F2F2F2"/>
        </w:rPr>
        <w:t>HTTP Exfil</w:t>
      </w:r>
      <w:r w:rsidRPr="00B50038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B50038">
        <w:rPr>
          <w:rFonts w:ascii="Arial" w:eastAsia="Times New Roman" w:hAnsi="Arial" w:cs="Arial"/>
          <w:sz w:val="86"/>
          <w:szCs w:val="86"/>
          <w:shd w:val="clear" w:color="auto" w:fill="F2F2F2"/>
        </w:rPr>
        <w:t>(Orange)</w:t>
      </w:r>
    </w:p>
    <w:p w14:paraId="5D2AAB25" w14:textId="211BBB3B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</w:rPr>
      </w:pPr>
    </w:p>
    <w:p w14:paraId="3FEA88F8" w14:textId="5D739F06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 xml:space="preserve">Summary </w:t>
      </w:r>
    </w:p>
    <w:p w14:paraId="37A89920" w14:textId="19C1BC5C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>Using HTTP protocol and web to disguise like a internet traffic to upload malicious file in the webserver. So the webserver can be exploits</w:t>
      </w:r>
    </w:p>
    <w:p w14:paraId="3863D93C" w14:textId="11A2244C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</w:p>
    <w:p w14:paraId="633DB3F4" w14:textId="77C3C9B8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>Target Address: 172.26</w:t>
      </w:r>
      <w:r>
        <w:rPr>
          <w:rFonts w:ascii="Arial" w:eastAsia="Times New Roman" w:hAnsi="Arial" w:cs="Arial"/>
          <w:i/>
          <w:iCs/>
          <w:sz w:val="28"/>
          <w:szCs w:val="28"/>
          <w:shd w:val="clear" w:color="auto" w:fill="F2F2F2"/>
          <w:lang w:val="en-US"/>
        </w:rPr>
        <w:t>.1.229</w:t>
      </w: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 xml:space="preserve">   Target Account: vagrant</w:t>
      </w:r>
    </w:p>
    <w:p w14:paraId="3CDF5CDF" w14:textId="5FFA9FC5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</w:p>
    <w:p w14:paraId="2CD0215C" w14:textId="2D1E87A3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>Target OS: qdpm, Linux</w:t>
      </w:r>
    </w:p>
    <w:p w14:paraId="0746525B" w14:textId="77777777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</w:p>
    <w:p w14:paraId="0952CC28" w14:textId="3616351F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>Techniques/Tools: Ssh reverse tunnel, VPN, Metasploit, php.</w:t>
      </w:r>
    </w:p>
    <w:p w14:paraId="5F43847D" w14:textId="77777777" w:rsid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</w:p>
    <w:p w14:paraId="1C48D4E0" w14:textId="54580905" w:rsidR="008B13C6" w:rsidRPr="008B13C6" w:rsidRDefault="008B13C6" w:rsidP="00B50038">
      <w:pP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28"/>
          <w:szCs w:val="28"/>
          <w:shd w:val="clear" w:color="auto" w:fill="F2F2F2"/>
          <w:lang w:val="en-US"/>
        </w:rPr>
        <w:t>Establish reverse shell tunnel in qdpm server</w:t>
      </w:r>
    </w:p>
    <w:p w14:paraId="1CBCF994" w14:textId="6251678C" w:rsidR="0089558C" w:rsidRDefault="0089558C" w:rsidP="00B50038">
      <w:pPr>
        <w:rPr>
          <w:rFonts w:ascii="Arial" w:eastAsia="Times New Roman" w:hAnsi="Arial" w:cs="Arial"/>
          <w:sz w:val="86"/>
          <w:szCs w:val="86"/>
          <w:shd w:val="clear" w:color="auto" w:fill="F2F2F2"/>
        </w:rPr>
      </w:pPr>
      <w:r w:rsidRPr="008D5AEE">
        <w:rPr>
          <w:noProof/>
        </w:rPr>
        <w:drawing>
          <wp:inline distT="0" distB="0" distL="0" distR="0" wp14:anchorId="05D3D1C3" wp14:editId="6DF7716C">
            <wp:extent cx="5449499" cy="81265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2603" cy="81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D2F" w14:textId="5F550112" w:rsidR="008B13C6" w:rsidRPr="008B13C6" w:rsidRDefault="008B13C6" w:rsidP="00B50038">
      <w:pPr>
        <w:rPr>
          <w:rFonts w:ascii="Arial" w:eastAsia="Times New Roman" w:hAnsi="Arial" w:cs="Arial"/>
          <w:shd w:val="clear" w:color="auto" w:fill="F2F2F2"/>
          <w:lang w:val="en-US"/>
        </w:rPr>
      </w:pPr>
      <w:r>
        <w:rPr>
          <w:rFonts w:ascii="PingFang TC" w:eastAsia="PingFang TC" w:hAnsi="PingFang TC" w:cs="PingFang TC"/>
          <w:shd w:val="clear" w:color="auto" w:fill="F2F2F2"/>
          <w:lang w:val="en-US"/>
        </w:rPr>
        <w:t>Use proxychains to hide your connections.</w:t>
      </w:r>
    </w:p>
    <w:p w14:paraId="70D6E864" w14:textId="4A61D3C4" w:rsidR="0089558C" w:rsidRDefault="0089558C" w:rsidP="00B50038">
      <w:pPr>
        <w:rPr>
          <w:rFonts w:ascii="Times New Roman" w:eastAsia="Times New Roman" w:hAnsi="Times New Roman" w:cs="Times New Roman"/>
        </w:rPr>
      </w:pPr>
      <w:r w:rsidRPr="0089558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B7D016" wp14:editId="11507C92">
            <wp:extent cx="3061760" cy="1896893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321" cy="19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F5EC" w14:textId="70C0C450" w:rsidR="009D3DD2" w:rsidRPr="00E52F5D" w:rsidRDefault="00E52F5D" w:rsidP="00B500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We establish revers_http using multi handler.</w:t>
      </w:r>
    </w:p>
    <w:p w14:paraId="269A4C6D" w14:textId="2E383204" w:rsidR="009D3DD2" w:rsidRDefault="009D3DD2" w:rsidP="00B50038">
      <w:pPr>
        <w:rPr>
          <w:rFonts w:ascii="Times New Roman" w:eastAsia="Times New Roman" w:hAnsi="Times New Roman" w:cs="Times New Roman"/>
        </w:rPr>
      </w:pPr>
      <w:r w:rsidRPr="009D3DD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2C8C48" wp14:editId="21B25B7D">
            <wp:extent cx="5157578" cy="837121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668" cy="8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8E28" w14:textId="5F3BA71C" w:rsidR="00E52F5D" w:rsidRPr="00B50038" w:rsidRDefault="00E52F5D" w:rsidP="00B500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And set up the configurations</w:t>
      </w:r>
    </w:p>
    <w:p w14:paraId="1F10546D" w14:textId="60EC603E" w:rsidR="00B17064" w:rsidRDefault="009060A9">
      <w:r w:rsidRPr="009060A9">
        <w:rPr>
          <w:noProof/>
        </w:rPr>
        <w:drawing>
          <wp:inline distT="0" distB="0" distL="0" distR="0" wp14:anchorId="67350EDA" wp14:editId="4976F127">
            <wp:extent cx="5731510" cy="42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81F" w14:textId="344F4C68" w:rsidR="0089558C" w:rsidRDefault="00E52F5D">
      <w:pPr>
        <w:rPr>
          <w:lang w:val="en-US"/>
        </w:rPr>
      </w:pPr>
      <w:r>
        <w:rPr>
          <w:lang w:val="en-US"/>
        </w:rPr>
        <w:t>Using 9900 as Local Host to listen and put your kali address</w:t>
      </w:r>
    </w:p>
    <w:p w14:paraId="6132FF68" w14:textId="0C7F0531" w:rsidR="00E52F5D" w:rsidRPr="00E52F5D" w:rsidRDefault="00E52F5D">
      <w:pPr>
        <w:rPr>
          <w:lang w:val="en-US"/>
        </w:rPr>
      </w:pPr>
      <w:r>
        <w:rPr>
          <w:lang w:val="en-US"/>
        </w:rPr>
        <w:t>And exploit -j to start to listen in the backgrond</w:t>
      </w:r>
    </w:p>
    <w:p w14:paraId="4A552400" w14:textId="4D9F9A4D" w:rsidR="0089558C" w:rsidRDefault="005C4CAE">
      <w:r w:rsidRPr="005C4CAE">
        <w:rPr>
          <w:noProof/>
        </w:rPr>
        <w:lastRenderedPageBreak/>
        <w:drawing>
          <wp:inline distT="0" distB="0" distL="0" distR="0" wp14:anchorId="7EEF5116" wp14:editId="46AE7F9C">
            <wp:extent cx="2689698" cy="1771279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010" cy="17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6FD0" w14:textId="26DDDA6B" w:rsidR="0031636E" w:rsidRPr="00E52F5D" w:rsidRDefault="00E52F5D">
      <w:pPr>
        <w:rPr>
          <w:lang w:val="en-US"/>
        </w:rPr>
      </w:pPr>
      <w:r>
        <w:rPr>
          <w:lang w:val="en-US"/>
        </w:rPr>
        <w:t>Create a http payload using the msfvenom and put in your lport 9900 and lhost to kali address</w:t>
      </w:r>
    </w:p>
    <w:p w14:paraId="5560D926" w14:textId="74836D9D" w:rsidR="0031636E" w:rsidRDefault="0031636E">
      <w:r w:rsidRPr="0031636E">
        <w:rPr>
          <w:noProof/>
        </w:rPr>
        <w:drawing>
          <wp:inline distT="0" distB="0" distL="0" distR="0" wp14:anchorId="30DF89E1" wp14:editId="58870123">
            <wp:extent cx="5731510" cy="18046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1A3E" w14:textId="4C73CF17" w:rsidR="004D5EB4" w:rsidRPr="00E52F5D" w:rsidRDefault="00E52F5D">
      <w:pPr>
        <w:rPr>
          <w:lang w:val="en-US"/>
        </w:rPr>
      </w:pPr>
      <w:r>
        <w:rPr>
          <w:lang w:val="en-US"/>
        </w:rPr>
        <w:t>Verify the payload is creaded</w:t>
      </w:r>
    </w:p>
    <w:p w14:paraId="0998AE77" w14:textId="22625C5D" w:rsidR="004D5EB4" w:rsidRDefault="004D5EB4">
      <w:r w:rsidRPr="004D5EB4">
        <w:rPr>
          <w:noProof/>
        </w:rPr>
        <w:drawing>
          <wp:inline distT="0" distB="0" distL="0" distR="0" wp14:anchorId="0F31C6A4" wp14:editId="0BDCC888">
            <wp:extent cx="2725663" cy="1438326"/>
            <wp:effectExtent l="0" t="0" r="5080" b="0"/>
            <wp:docPr id="7" name="Picture 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635" cy="14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2956" w14:textId="7F218573" w:rsidR="00277F28" w:rsidRPr="00E52F5D" w:rsidRDefault="00E52F5D">
      <w:pPr>
        <w:rPr>
          <w:lang w:val="en-US"/>
        </w:rPr>
      </w:pPr>
      <w:r>
        <w:rPr>
          <w:lang w:val="en-US"/>
        </w:rPr>
        <w:t>Put in your html directory</w:t>
      </w:r>
    </w:p>
    <w:p w14:paraId="65E77DCE" w14:textId="7CD23D79" w:rsidR="00277F28" w:rsidRDefault="00277F28">
      <w:r w:rsidRPr="00277F28">
        <w:rPr>
          <w:noProof/>
        </w:rPr>
        <w:drawing>
          <wp:inline distT="0" distB="0" distL="0" distR="0" wp14:anchorId="288D428B" wp14:editId="6C4B6ABC">
            <wp:extent cx="5731510" cy="1173480"/>
            <wp:effectExtent l="0" t="0" r="0" b="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0C70" w14:textId="71DE1999" w:rsidR="0049721E" w:rsidRPr="00E52F5D" w:rsidRDefault="00E52F5D">
      <w:pPr>
        <w:rPr>
          <w:lang w:val="en-US"/>
        </w:rPr>
      </w:pPr>
      <w:r>
        <w:rPr>
          <w:lang w:val="en-US"/>
        </w:rPr>
        <w:t>Establish http 8080 port webserver using python3</w:t>
      </w:r>
    </w:p>
    <w:p w14:paraId="65EC6A91" w14:textId="244A97B9" w:rsidR="0049721E" w:rsidRDefault="0049721E">
      <w:r w:rsidRPr="0049721E">
        <w:rPr>
          <w:noProof/>
        </w:rPr>
        <w:drawing>
          <wp:inline distT="0" distB="0" distL="0" distR="0" wp14:anchorId="3C5EBC98" wp14:editId="650C29FB">
            <wp:extent cx="5731510" cy="90614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5D8F" w14:textId="150EDFD6" w:rsidR="00277F28" w:rsidRPr="00E52F5D" w:rsidRDefault="00E52F5D">
      <w:pPr>
        <w:rPr>
          <w:lang w:val="en-US"/>
        </w:rPr>
      </w:pPr>
      <w:r>
        <w:rPr>
          <w:lang w:val="en-US"/>
        </w:rPr>
        <w:t>Download the payload using web shell.</w:t>
      </w:r>
    </w:p>
    <w:p w14:paraId="3B1DD05A" w14:textId="7155D3FC" w:rsidR="00277F28" w:rsidRDefault="00277F28">
      <w:r w:rsidRPr="00277F28">
        <w:rPr>
          <w:noProof/>
        </w:rPr>
        <w:lastRenderedPageBreak/>
        <w:drawing>
          <wp:inline distT="0" distB="0" distL="0" distR="0" wp14:anchorId="724AEB52" wp14:editId="3A0BCA1F">
            <wp:extent cx="5731510" cy="709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6AC1" w14:textId="76ADC9A3" w:rsidR="00277F28" w:rsidRDefault="00277F28"/>
    <w:p w14:paraId="041D7B90" w14:textId="299B8141" w:rsidR="00E52F5D" w:rsidRPr="00E52F5D" w:rsidRDefault="00E52F5D">
      <w:pPr>
        <w:rPr>
          <w:lang w:val="en-US"/>
        </w:rPr>
      </w:pPr>
      <w:r>
        <w:rPr>
          <w:lang w:val="en-US"/>
        </w:rPr>
        <w:t xml:space="preserve">Verify the payload is downloading.  And the privilege for executable. </w:t>
      </w:r>
    </w:p>
    <w:p w14:paraId="23FCFD7F" w14:textId="4DBA6099" w:rsidR="00277F28" w:rsidRDefault="00F637F7">
      <w:r w:rsidRPr="00F637F7">
        <w:rPr>
          <w:noProof/>
        </w:rPr>
        <w:drawing>
          <wp:inline distT="0" distB="0" distL="0" distR="0" wp14:anchorId="3ABF7A9C" wp14:editId="2444EF91">
            <wp:extent cx="5172170" cy="1138611"/>
            <wp:effectExtent l="0" t="0" r="0" b="444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535" cy="11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9A17" w14:textId="77777777" w:rsidR="00E52F5D" w:rsidRDefault="00E52F5D"/>
    <w:p w14:paraId="625C9E29" w14:textId="03A75D1B" w:rsidR="0049721E" w:rsidRPr="00AD6FD0" w:rsidRDefault="0049721E">
      <w:pPr>
        <w:rPr>
          <w:lang w:val="en-US"/>
        </w:rPr>
      </w:pPr>
    </w:p>
    <w:p w14:paraId="41A280A4" w14:textId="7246D4E5" w:rsidR="0049721E" w:rsidRDefault="0049721E"/>
    <w:sectPr w:rsidR="00497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38"/>
    <w:rsid w:val="00277F28"/>
    <w:rsid w:val="0031636E"/>
    <w:rsid w:val="0049721E"/>
    <w:rsid w:val="004D5EB4"/>
    <w:rsid w:val="005C4CAE"/>
    <w:rsid w:val="00686CEC"/>
    <w:rsid w:val="007F02E3"/>
    <w:rsid w:val="0089558C"/>
    <w:rsid w:val="008B13C6"/>
    <w:rsid w:val="009060A9"/>
    <w:rsid w:val="0092418E"/>
    <w:rsid w:val="00973A62"/>
    <w:rsid w:val="009D3DD2"/>
    <w:rsid w:val="00AD6FD0"/>
    <w:rsid w:val="00B50038"/>
    <w:rsid w:val="00BE4AB3"/>
    <w:rsid w:val="00E52F5D"/>
    <w:rsid w:val="00EA3AFD"/>
    <w:rsid w:val="00F6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3770E3"/>
  <w15:chartTrackingRefBased/>
  <w15:docId w15:val="{3A056516-3186-E240-80B0-87AE96B0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B50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9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2</cp:revision>
  <dcterms:created xsi:type="dcterms:W3CDTF">2022-04-04T10:39:00Z</dcterms:created>
  <dcterms:modified xsi:type="dcterms:W3CDTF">2022-04-04T10:39:00Z</dcterms:modified>
</cp:coreProperties>
</file>