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61" w:rsidRDefault="00A73D61" w:rsidP="00A73D61">
      <w:pPr>
        <w:jc w:val="center"/>
        <w:rPr>
          <w:b/>
          <w:sz w:val="24"/>
          <w:szCs w:val="24"/>
        </w:rPr>
      </w:pPr>
      <w:r w:rsidRPr="00A73D61">
        <w:rPr>
          <w:b/>
          <w:sz w:val="24"/>
          <w:szCs w:val="24"/>
        </w:rPr>
        <w:t>HISTORIA DE USUARIO DE LA INTERFAZ AUDIO A TEXTO PARA PERSONAS CON DEFICIENCIA AUDITIVA</w:t>
      </w:r>
    </w:p>
    <w:p w:rsidR="00A73D61" w:rsidRDefault="00A73D61" w:rsidP="00A73D61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73D61" w:rsidTr="00A73D61">
        <w:tc>
          <w:tcPr>
            <w:tcW w:w="1555" w:type="dxa"/>
          </w:tcPr>
          <w:p w:rsidR="00A73D61" w:rsidRDefault="00A73D61" w:rsidP="00A73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A73D61" w:rsidRPr="00A73D61" w:rsidRDefault="00A73D61" w:rsidP="00A73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CON DISCAPACIDAD AUDITIVA</w:t>
            </w:r>
          </w:p>
        </w:tc>
      </w:tr>
      <w:tr w:rsidR="00A73D61" w:rsidTr="00A73D61">
        <w:tc>
          <w:tcPr>
            <w:tcW w:w="1555" w:type="dxa"/>
          </w:tcPr>
          <w:p w:rsidR="00A73D61" w:rsidRDefault="00A73D61" w:rsidP="00A73D61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A73D61" w:rsidRPr="00A73D61" w:rsidRDefault="00EF05F0" w:rsidP="00EF0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EXPRESARME CON MAYOR FACILIDAD</w:t>
            </w:r>
          </w:p>
        </w:tc>
      </w:tr>
      <w:tr w:rsidR="00A73D61" w:rsidTr="00A73D61">
        <w:tc>
          <w:tcPr>
            <w:tcW w:w="1555" w:type="dxa"/>
          </w:tcPr>
          <w:p w:rsidR="00A73D61" w:rsidRDefault="00A73D61" w:rsidP="00A73D61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A73D61" w:rsidRPr="00A73D61" w:rsidRDefault="00EF05F0" w:rsidP="00EF0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ME ENTIENDA UNA PERSONA CON LA MISMA DEFICIENCIA Y CON LAS PERSONAS QUE NO TENGAN DEFICICENCA ALGUNA</w:t>
            </w:r>
          </w:p>
        </w:tc>
      </w:tr>
    </w:tbl>
    <w:p w:rsidR="00A73D61" w:rsidRDefault="00A73D61" w:rsidP="00A73D6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73D61" w:rsidTr="00D53BC3">
        <w:tc>
          <w:tcPr>
            <w:tcW w:w="1555" w:type="dxa"/>
          </w:tcPr>
          <w:p w:rsidR="00A73D61" w:rsidRDefault="00A73D61" w:rsidP="00D53B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A73D61" w:rsidRPr="00A73D61" w:rsidRDefault="00A73D61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CON DISCAPACIDAD AUDITIVA</w:t>
            </w:r>
          </w:p>
        </w:tc>
      </w:tr>
      <w:tr w:rsidR="00A73D61" w:rsidTr="00D53BC3">
        <w:tc>
          <w:tcPr>
            <w:tcW w:w="1555" w:type="dxa"/>
          </w:tcPr>
          <w:p w:rsidR="00A73D61" w:rsidRDefault="00A73D61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A73D61" w:rsidRPr="00A73D61" w:rsidRDefault="00A73D61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GUARDE MIS MENSAJES DE VOZ  </w:t>
            </w:r>
          </w:p>
        </w:tc>
      </w:tr>
      <w:tr w:rsidR="00A73D61" w:rsidTr="00D53BC3">
        <w:tc>
          <w:tcPr>
            <w:tcW w:w="1555" w:type="dxa"/>
          </w:tcPr>
          <w:p w:rsidR="00A73D61" w:rsidRDefault="00A73D61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A73D61" w:rsidRPr="00A73D61" w:rsidRDefault="00A73D61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LA APLICACIÓN ME CONVIERTA EN TEXTO</w:t>
            </w:r>
          </w:p>
        </w:tc>
      </w:tr>
    </w:tbl>
    <w:p w:rsidR="00A73D61" w:rsidRDefault="00A73D61" w:rsidP="00A73D6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73D61" w:rsidTr="00D53BC3">
        <w:tc>
          <w:tcPr>
            <w:tcW w:w="1555" w:type="dxa"/>
          </w:tcPr>
          <w:p w:rsidR="00A73D61" w:rsidRDefault="00A73D61" w:rsidP="00D53B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A73D61" w:rsidRPr="00A73D61" w:rsidRDefault="00A73D61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CON DISCAPACIDAD AUDITIVA</w:t>
            </w:r>
          </w:p>
        </w:tc>
      </w:tr>
      <w:tr w:rsidR="00A73D61" w:rsidTr="00D53BC3">
        <w:tc>
          <w:tcPr>
            <w:tcW w:w="1555" w:type="dxa"/>
          </w:tcPr>
          <w:p w:rsidR="00A73D61" w:rsidRDefault="00A73D61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A73D61" w:rsidRPr="00A73D61" w:rsidRDefault="00A73D61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LA A</w:t>
            </w:r>
            <w:r w:rsidR="002F0564">
              <w:rPr>
                <w:sz w:val="24"/>
                <w:szCs w:val="24"/>
              </w:rPr>
              <w:t>PP SEA MAS AGIL Y CON FACILIDAD DE USO</w:t>
            </w:r>
          </w:p>
        </w:tc>
      </w:tr>
      <w:tr w:rsidR="00A73D61" w:rsidTr="00D53BC3">
        <w:tc>
          <w:tcPr>
            <w:tcW w:w="1555" w:type="dxa"/>
          </w:tcPr>
          <w:p w:rsidR="00A73D61" w:rsidRDefault="00A73D61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A73D61" w:rsidRPr="00A73D61" w:rsidRDefault="00A73D61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PODER LEER MIS MENSAJES </w:t>
            </w:r>
          </w:p>
        </w:tc>
      </w:tr>
    </w:tbl>
    <w:p w:rsidR="00A73D61" w:rsidRPr="001A6DA9" w:rsidRDefault="00A73D61" w:rsidP="00A73D6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F0564" w:rsidTr="00D53BC3">
        <w:tc>
          <w:tcPr>
            <w:tcW w:w="1555" w:type="dxa"/>
          </w:tcPr>
          <w:p w:rsidR="002F0564" w:rsidRDefault="002F0564" w:rsidP="00D53B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2F0564" w:rsidRPr="00EF05F0" w:rsidRDefault="00EF05F0" w:rsidP="00D53BC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OXIGENSOFT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2F0564" w:rsidRPr="00A73D61" w:rsidRDefault="002F0564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LA APP SEA FACIL Y RAPIDA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2F0564" w:rsidRPr="00A73D61" w:rsidRDefault="002F0564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PUEDA MANDAR MENSAJES </w:t>
            </w:r>
          </w:p>
        </w:tc>
      </w:tr>
    </w:tbl>
    <w:p w:rsidR="002F0564" w:rsidRDefault="002F0564" w:rsidP="00A73D6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F0564" w:rsidTr="00D53BC3">
        <w:tc>
          <w:tcPr>
            <w:tcW w:w="1555" w:type="dxa"/>
          </w:tcPr>
          <w:p w:rsidR="002F0564" w:rsidRDefault="002F0564" w:rsidP="00D53B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2F0564" w:rsidRPr="00A73D61" w:rsidRDefault="00EF05F0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OXIGENSOFT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2F0564" w:rsidRPr="00A73D61" w:rsidRDefault="002F0564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QYUDE A  LAS PERSONAS CON DEFICIENCIA AUDITIVA 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2F0564" w:rsidRPr="00A73D61" w:rsidRDefault="002F0564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SUS MENSAJES DE AUDIO PUEDA CONVERTIR A TEXTO</w:t>
            </w:r>
          </w:p>
        </w:tc>
      </w:tr>
    </w:tbl>
    <w:p w:rsidR="002F0564" w:rsidRDefault="002F0564" w:rsidP="00A73D6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F0564" w:rsidTr="00D53BC3">
        <w:tc>
          <w:tcPr>
            <w:tcW w:w="1555" w:type="dxa"/>
          </w:tcPr>
          <w:p w:rsidR="002F0564" w:rsidRDefault="002F0564" w:rsidP="00D53B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2F0564" w:rsidRPr="00A73D61" w:rsidRDefault="00EF05F0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OXIGENSOFT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2F0564" w:rsidRPr="00A73D61" w:rsidRDefault="002F0564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APLICACIÓN FACIL Y QUE SEA DE AYUDA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2F0564" w:rsidRPr="00A73D61" w:rsidRDefault="002F0564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PERSONAS CON DEFICIENCIA AUDITIVA</w:t>
            </w:r>
          </w:p>
        </w:tc>
      </w:tr>
    </w:tbl>
    <w:p w:rsidR="002F0564" w:rsidRPr="002F0564" w:rsidRDefault="002F0564" w:rsidP="00A73D61">
      <w:pPr>
        <w:rPr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F0564" w:rsidTr="00D53BC3">
        <w:tc>
          <w:tcPr>
            <w:tcW w:w="1555" w:type="dxa"/>
          </w:tcPr>
          <w:p w:rsidR="002F0564" w:rsidRDefault="002F0564" w:rsidP="00D53B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2F0564" w:rsidRPr="00A73D61" w:rsidRDefault="00EF05F0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OXIGENSOFT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2F0564" w:rsidRPr="00A73D61" w:rsidRDefault="002F0564" w:rsidP="002F0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UNA APP QUE NO SEA WEB</w:t>
            </w:r>
          </w:p>
        </w:tc>
      </w:tr>
      <w:tr w:rsidR="002F0564" w:rsidTr="00D53BC3">
        <w:tc>
          <w:tcPr>
            <w:tcW w:w="1555" w:type="dxa"/>
          </w:tcPr>
          <w:p w:rsidR="002F0564" w:rsidRDefault="002F0564" w:rsidP="00D53BC3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2F0564" w:rsidRPr="00A73D61" w:rsidRDefault="002F0564" w:rsidP="00D5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UTILIZAR INTERNET</w:t>
            </w:r>
          </w:p>
        </w:tc>
      </w:tr>
    </w:tbl>
    <w:p w:rsidR="002F0564" w:rsidRPr="00441A97" w:rsidRDefault="002F0564" w:rsidP="00A73D6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41A97" w:rsidTr="00CC2149">
        <w:tc>
          <w:tcPr>
            <w:tcW w:w="1555" w:type="dxa"/>
          </w:tcPr>
          <w:p w:rsidR="00441A97" w:rsidRDefault="00441A97" w:rsidP="00CC21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441A97" w:rsidRPr="00A73D61" w:rsidRDefault="00441A97" w:rsidP="00CC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OXIGENSOFT</w:t>
            </w:r>
          </w:p>
        </w:tc>
      </w:tr>
      <w:tr w:rsidR="00441A97" w:rsidTr="00CC2149">
        <w:tc>
          <w:tcPr>
            <w:tcW w:w="1555" w:type="dxa"/>
          </w:tcPr>
          <w:p w:rsidR="00441A97" w:rsidRDefault="00441A97" w:rsidP="00CC2149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441A97" w:rsidRPr="00A73D61" w:rsidRDefault="00441A97" w:rsidP="00441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UNA APP </w:t>
            </w:r>
            <w:r>
              <w:rPr>
                <w:sz w:val="24"/>
                <w:szCs w:val="24"/>
              </w:rPr>
              <w:t>GRATUITA</w:t>
            </w:r>
          </w:p>
        </w:tc>
      </w:tr>
      <w:tr w:rsidR="00441A97" w:rsidTr="00CC2149">
        <w:tc>
          <w:tcPr>
            <w:tcW w:w="1555" w:type="dxa"/>
          </w:tcPr>
          <w:p w:rsidR="00441A97" w:rsidRDefault="00441A97" w:rsidP="00CC2149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441A97" w:rsidRPr="00A73D61" w:rsidRDefault="00441A97" w:rsidP="00CC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AYUDAR A PERSONAS CON DEFICIENCIA AUDITIVA</w:t>
            </w:r>
          </w:p>
        </w:tc>
      </w:tr>
    </w:tbl>
    <w:p w:rsidR="00441A97" w:rsidRDefault="00441A97" w:rsidP="00A73D6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41A97" w:rsidTr="00CC2149">
        <w:tc>
          <w:tcPr>
            <w:tcW w:w="1555" w:type="dxa"/>
          </w:tcPr>
          <w:p w:rsidR="00441A97" w:rsidRDefault="00441A97" w:rsidP="00CC21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</w:t>
            </w:r>
          </w:p>
        </w:tc>
        <w:tc>
          <w:tcPr>
            <w:tcW w:w="6939" w:type="dxa"/>
          </w:tcPr>
          <w:p w:rsidR="00441A97" w:rsidRPr="00A73D61" w:rsidRDefault="00441A97" w:rsidP="00CC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OXIGENSOFT</w:t>
            </w:r>
          </w:p>
        </w:tc>
      </w:tr>
      <w:tr w:rsidR="00441A97" w:rsidTr="00CC2149">
        <w:tc>
          <w:tcPr>
            <w:tcW w:w="1555" w:type="dxa"/>
          </w:tcPr>
          <w:p w:rsidR="00441A97" w:rsidRDefault="00441A97" w:rsidP="00CC2149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939" w:type="dxa"/>
          </w:tcPr>
          <w:p w:rsidR="00441A97" w:rsidRPr="00A73D61" w:rsidRDefault="00441A97" w:rsidP="00441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UNA APP </w:t>
            </w:r>
            <w:r>
              <w:rPr>
                <w:sz w:val="24"/>
                <w:szCs w:val="24"/>
              </w:rPr>
              <w:t>QUE SEA PARA CUALQUIER MOVIL</w:t>
            </w:r>
          </w:p>
        </w:tc>
      </w:tr>
      <w:tr w:rsidR="00441A97" w:rsidTr="00CC2149">
        <w:tc>
          <w:tcPr>
            <w:tcW w:w="1555" w:type="dxa"/>
          </w:tcPr>
          <w:p w:rsidR="00441A97" w:rsidRDefault="00441A97" w:rsidP="00CC2149">
            <w:pPr>
              <w:tabs>
                <w:tab w:val="left" w:pos="12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</w:tcPr>
          <w:p w:rsidR="00441A97" w:rsidRPr="00A73D61" w:rsidRDefault="00441A97" w:rsidP="00CC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NO HAYA INCOPATIBILIDAD DE DISPOSITIVOS</w:t>
            </w:r>
          </w:p>
        </w:tc>
      </w:tr>
    </w:tbl>
    <w:p w:rsidR="00441A97" w:rsidRPr="00441A97" w:rsidRDefault="00441A97" w:rsidP="00A73D61">
      <w:pPr>
        <w:rPr>
          <w:b/>
          <w:sz w:val="24"/>
          <w:szCs w:val="24"/>
        </w:rPr>
      </w:pPr>
      <w:bookmarkStart w:id="0" w:name="_GoBack"/>
      <w:bookmarkEnd w:id="0"/>
    </w:p>
    <w:sectPr w:rsidR="00441A97" w:rsidRPr="00441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61"/>
    <w:rsid w:val="001A6DA9"/>
    <w:rsid w:val="002F0564"/>
    <w:rsid w:val="00441A97"/>
    <w:rsid w:val="00A73D61"/>
    <w:rsid w:val="00B0235A"/>
    <w:rsid w:val="00EF05F0"/>
    <w:rsid w:val="00F1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2737"/>
  <w15:chartTrackingRefBased/>
  <w15:docId w15:val="{40C38A1C-0298-4EE7-BE38-D6A684D0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2017-11-27T15:31:00Z</dcterms:created>
  <dcterms:modified xsi:type="dcterms:W3CDTF">2017-11-28T13:23:00Z</dcterms:modified>
</cp:coreProperties>
</file>