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2C28" w14:textId="3F49AFE2" w:rsidR="00E2532B" w:rsidRPr="00E2532B" w:rsidRDefault="00950FB7" w:rsidP="00E2532B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Index.jsp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 xml:space="preserve"> – Main webpage of the application with the search form of flights</w:t>
      </w:r>
      <w:r w:rsidR="00E2532B"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: </w:t>
      </w:r>
    </w:p>
    <w:p w14:paraId="6074EB89" w14:textId="1C566242" w:rsidR="002C0A8F" w:rsidRDefault="00950FB7" w:rsidP="002C0A8F">
      <w:pPr>
        <w:ind w:hanging="1134"/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402C27F2" wp14:editId="1ABE9492">
            <wp:extent cx="6300470" cy="247015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A8F">
        <w:rPr>
          <w:lang w:val="en-GB"/>
        </w:rPr>
        <w:t xml:space="preserve"> </w:t>
      </w:r>
    </w:p>
    <w:p w14:paraId="495D0FC4" w14:textId="208058E3" w:rsidR="00950FB7" w:rsidRPr="00E2532B" w:rsidRDefault="00950FB7" w:rsidP="00950FB7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Purchase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en-GB"/>
        </w:rPr>
        <w:t>After pushing the book bottom, we access to the details of the flight, and we can add our personal details to book the flight:</w:t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390440D0" w14:textId="7E34910A" w:rsidR="00950FB7" w:rsidRDefault="00950FB7" w:rsidP="002C0A8F">
      <w:pPr>
        <w:ind w:hanging="1134"/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41AD1682" wp14:editId="24FF6191">
            <wp:extent cx="6842957" cy="466013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516" cy="46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90C9" w14:textId="05AF9077" w:rsidR="00950FB7" w:rsidRDefault="00950FB7">
      <w:pPr>
        <w:rPr>
          <w:lang w:val="en-GB"/>
        </w:rPr>
      </w:pPr>
      <w:r>
        <w:rPr>
          <w:lang w:val="en-GB"/>
        </w:rPr>
        <w:br w:type="page"/>
      </w:r>
    </w:p>
    <w:p w14:paraId="67875B91" w14:textId="43C42195" w:rsidR="00950FB7" w:rsidRPr="00E2532B" w:rsidRDefault="00950FB7" w:rsidP="00950FB7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lastRenderedPageBreak/>
        <w:t>Confirmation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en-GB"/>
        </w:rPr>
        <w:t>We check all the details of the flight, the total price, and the personal data of the customers. Now is need to insert the card number</w:t>
      </w:r>
      <w:r>
        <w:rPr>
          <w:rFonts w:asciiTheme="minorHAnsi" w:hAnsiTheme="minorHAnsi" w:cstheme="minorHAnsi"/>
          <w:sz w:val="24"/>
          <w:szCs w:val="24"/>
          <w:lang w:val="en-GB"/>
        </w:rPr>
        <w:t>:</w:t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4414A83F" w14:textId="543D9E36" w:rsidR="00950FB7" w:rsidRDefault="00950FB7" w:rsidP="002C0A8F">
      <w:pPr>
        <w:ind w:hanging="1134"/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5AEB50DC" wp14:editId="647CBFBE">
            <wp:extent cx="6300470" cy="43281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03C6" w14:textId="700DC81E" w:rsidR="00950FB7" w:rsidRPr="00E2532B" w:rsidRDefault="00950FB7" w:rsidP="00950FB7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Finish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en-GB"/>
        </w:rPr>
        <w:t>We show the confirmation of the operation</w:t>
      </w:r>
      <w:r>
        <w:rPr>
          <w:rFonts w:asciiTheme="minorHAnsi" w:hAnsiTheme="minorHAnsi" w:cstheme="minorHAnsi"/>
          <w:sz w:val="24"/>
          <w:szCs w:val="24"/>
          <w:lang w:val="en-GB"/>
        </w:rPr>
        <w:t>:</w:t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4F8554DB" w14:textId="0C419F0D" w:rsidR="00950FB7" w:rsidRDefault="00950FB7" w:rsidP="002C0A8F">
      <w:pPr>
        <w:ind w:hanging="1134"/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0629217E" wp14:editId="014A42B1">
            <wp:extent cx="6300470" cy="3974465"/>
            <wp:effectExtent l="0" t="0" r="508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7DF4" w14:textId="77777777" w:rsidR="00950FB7" w:rsidRDefault="00950FB7">
      <w:pPr>
        <w:rPr>
          <w:lang w:val="en-GB"/>
        </w:rPr>
      </w:pPr>
      <w:r>
        <w:rPr>
          <w:lang w:val="en-GB"/>
        </w:rPr>
        <w:br w:type="page"/>
      </w:r>
    </w:p>
    <w:p w14:paraId="272E9B80" w14:textId="576EB1B3" w:rsidR="00950FB7" w:rsidRPr="00E2532B" w:rsidRDefault="00950FB7" w:rsidP="00950FB7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lastRenderedPageBreak/>
        <w:t>Checking the DB table</w:t>
      </w:r>
      <w:r>
        <w:rPr>
          <w:rFonts w:asciiTheme="minorHAnsi" w:hAnsiTheme="minorHAnsi" w:cstheme="minorHAnsi"/>
          <w:sz w:val="24"/>
          <w:szCs w:val="24"/>
          <w:lang w:val="en-GB"/>
        </w:rPr>
        <w:t>:</w:t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5BFCCC97" w14:textId="3B1CA079" w:rsidR="002C0A8F" w:rsidRDefault="00950FB7" w:rsidP="002C0A8F">
      <w:pPr>
        <w:ind w:hanging="1134"/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544517AD" wp14:editId="53FA51FF">
            <wp:extent cx="7197699" cy="3481330"/>
            <wp:effectExtent l="0" t="0" r="381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1169" cy="34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5FF" w14:textId="370EB63E" w:rsidR="00950FB7" w:rsidRPr="00E2532B" w:rsidRDefault="00950FB7" w:rsidP="00950FB7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GB"/>
        </w:rPr>
        <w:t>Login.jsp</w:t>
      </w:r>
      <w:proofErr w:type="spellEnd"/>
      <w:r>
        <w:rPr>
          <w:rFonts w:asciiTheme="minorHAnsi" w:hAnsiTheme="minorHAnsi" w:cstheme="minorHAnsi"/>
          <w:sz w:val="24"/>
          <w:szCs w:val="24"/>
          <w:lang w:val="en-GB"/>
        </w:rPr>
        <w:t>, to access to the admin webpage</w:t>
      </w:r>
      <w:r>
        <w:rPr>
          <w:rFonts w:asciiTheme="minorHAnsi" w:hAnsiTheme="minorHAnsi" w:cstheme="minorHAnsi"/>
          <w:sz w:val="24"/>
          <w:szCs w:val="24"/>
          <w:lang w:val="en-GB"/>
        </w:rPr>
        <w:t>:</w:t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6A3C65E5" w14:textId="0F64DE44" w:rsidR="00950FB7" w:rsidRDefault="00950FB7" w:rsidP="00950FB7">
      <w:pPr>
        <w:ind w:left="-709" w:hanging="425"/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2BAF8B01" wp14:editId="60E5E162">
            <wp:extent cx="6300470" cy="2411095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9254" w14:textId="77777777" w:rsidR="00950FB7" w:rsidRDefault="00950FB7" w:rsidP="002C0A8F">
      <w:pPr>
        <w:rPr>
          <w:lang w:val="en-GB"/>
        </w:rPr>
      </w:pPr>
    </w:p>
    <w:p w14:paraId="32A7125F" w14:textId="4E78932A" w:rsidR="00950FB7" w:rsidRDefault="00950FB7">
      <w:pPr>
        <w:rPr>
          <w:lang w:val="en-GB"/>
        </w:rPr>
      </w:pPr>
      <w:r>
        <w:rPr>
          <w:lang w:val="en-GB"/>
        </w:rPr>
        <w:br w:type="page"/>
      </w:r>
    </w:p>
    <w:p w14:paraId="581059C3" w14:textId="2C76E6E0" w:rsidR="00950FB7" w:rsidRPr="00E2532B" w:rsidRDefault="00950FB7" w:rsidP="00950FB7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lastRenderedPageBreak/>
        <w:t>Admin: After login, we can check all the info of the admin webpage</w:t>
      </w:r>
      <w:r>
        <w:rPr>
          <w:rFonts w:asciiTheme="minorHAnsi" w:hAnsiTheme="minorHAnsi" w:cstheme="minorHAnsi"/>
          <w:sz w:val="24"/>
          <w:szCs w:val="24"/>
          <w:lang w:val="en-GB"/>
        </w:rPr>
        <w:t>:</w:t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02B28522" w14:textId="2CA105DA" w:rsidR="00950FB7" w:rsidRDefault="00950FB7" w:rsidP="002C0A8F">
      <w:pPr>
        <w:rPr>
          <w:lang w:val="en-GB"/>
        </w:rPr>
      </w:pPr>
      <w:r w:rsidRPr="00950FB7">
        <w:rPr>
          <w:lang w:val="en-GB"/>
        </w:rPr>
        <w:drawing>
          <wp:inline distT="0" distB="0" distL="0" distR="0" wp14:anchorId="386A4028" wp14:editId="05EC834D">
            <wp:extent cx="6300470" cy="872680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F39C" w14:textId="77777777" w:rsidR="00F509CF" w:rsidRDefault="00F509CF" w:rsidP="00F509CF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lastRenderedPageBreak/>
        <w:t>Password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GB"/>
        </w:rPr>
        <w:t>We can change the admin password of the user authenticated</w:t>
      </w:r>
      <w:r>
        <w:rPr>
          <w:rFonts w:asciiTheme="minorHAnsi" w:hAnsiTheme="minorHAnsi" w:cstheme="minorHAnsi"/>
          <w:sz w:val="24"/>
          <w:szCs w:val="24"/>
          <w:lang w:val="en-GB"/>
        </w:rPr>
        <w:t>:</w:t>
      </w:r>
    </w:p>
    <w:p w14:paraId="32377255" w14:textId="77777777" w:rsidR="00F509CF" w:rsidRDefault="00F509CF" w:rsidP="00F509CF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 w:rsidRPr="00F509CF">
        <w:rPr>
          <w:rFonts w:asciiTheme="minorHAnsi" w:hAnsiTheme="minorHAnsi" w:cstheme="minorHAnsi"/>
          <w:sz w:val="24"/>
          <w:szCs w:val="24"/>
          <w:lang w:val="en-GB"/>
        </w:rPr>
        <w:drawing>
          <wp:inline distT="0" distB="0" distL="0" distR="0" wp14:anchorId="4B191963" wp14:editId="047DCA22">
            <wp:extent cx="6300470" cy="2421255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9139" w14:textId="77777777" w:rsidR="00F509CF" w:rsidRDefault="00F509CF" w:rsidP="00F509CF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After change the password, we come back to the login webpage:</w:t>
      </w:r>
    </w:p>
    <w:p w14:paraId="6AC5D892" w14:textId="00AC5B4B" w:rsidR="00F509CF" w:rsidRPr="00E2532B" w:rsidRDefault="00F509CF" w:rsidP="00F509CF">
      <w:pPr>
        <w:pStyle w:val="Ttulo1"/>
        <w:rPr>
          <w:rFonts w:asciiTheme="minorHAnsi" w:hAnsiTheme="minorHAnsi" w:cstheme="minorHAnsi"/>
          <w:sz w:val="24"/>
          <w:szCs w:val="24"/>
          <w:lang w:val="en-GB"/>
        </w:rPr>
      </w:pPr>
      <w:r w:rsidRPr="00F509CF">
        <w:rPr>
          <w:rFonts w:asciiTheme="minorHAnsi" w:hAnsiTheme="minorHAnsi" w:cstheme="minorHAnsi"/>
          <w:sz w:val="24"/>
          <w:szCs w:val="24"/>
          <w:lang w:val="en-GB"/>
        </w:rPr>
        <w:drawing>
          <wp:inline distT="0" distB="0" distL="0" distR="0" wp14:anchorId="6F36FF0C" wp14:editId="41B90E77">
            <wp:extent cx="6300470" cy="2641600"/>
            <wp:effectExtent l="0" t="0" r="508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32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5DC35B5C" w14:textId="4CF3739C" w:rsidR="002C0A8F" w:rsidRDefault="002C0A8F" w:rsidP="002C0A8F">
      <w:pPr>
        <w:rPr>
          <w:lang w:val="en-GB"/>
        </w:rPr>
      </w:pPr>
      <w:r>
        <w:rPr>
          <w:lang w:val="en-GB"/>
        </w:rPr>
        <w:t xml:space="preserve">More info about the project can be </w:t>
      </w:r>
      <w:r w:rsidR="00215852">
        <w:rPr>
          <w:lang w:val="en-GB"/>
        </w:rPr>
        <w:t>found</w:t>
      </w:r>
      <w:r>
        <w:rPr>
          <w:lang w:val="en-GB"/>
        </w:rPr>
        <w:t xml:space="preserve"> in the GitHub project:</w:t>
      </w:r>
    </w:p>
    <w:p w14:paraId="2A94BF26" w14:textId="77777777" w:rsidR="002C0A8F" w:rsidRDefault="008B2683" w:rsidP="002C0A8F">
      <w:pPr>
        <w:rPr>
          <w:lang w:val="en-GB"/>
        </w:rPr>
      </w:pPr>
      <w:hyperlink r:id="rId15" w:history="1">
        <w:r w:rsidR="002C0A8F" w:rsidRPr="0011299E">
          <w:rPr>
            <w:rStyle w:val="Hipervnculo"/>
            <w:lang w:val="en-GB"/>
          </w:rPr>
          <w:t>https://github.com/FranciscoGP-telco/LockedMe.com</w:t>
        </w:r>
      </w:hyperlink>
    </w:p>
    <w:p w14:paraId="275AF2BA" w14:textId="77777777" w:rsidR="00E2532B" w:rsidRPr="00E2532B" w:rsidRDefault="00E2532B" w:rsidP="00E2532B">
      <w:pPr>
        <w:ind w:left="-567" w:hanging="567"/>
        <w:rPr>
          <w:lang w:val="en-GB"/>
        </w:rPr>
      </w:pPr>
    </w:p>
    <w:sectPr w:rsidR="00E2532B" w:rsidRPr="00E2532B" w:rsidSect="00E2532B">
      <w:pgSz w:w="11906" w:h="16838"/>
      <w:pgMar w:top="567" w:right="56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ABF9" w14:textId="77777777" w:rsidR="008B2683" w:rsidRDefault="008B2683" w:rsidP="00950FB7">
      <w:pPr>
        <w:spacing w:after="0" w:line="240" w:lineRule="auto"/>
      </w:pPr>
      <w:r>
        <w:separator/>
      </w:r>
    </w:p>
  </w:endnote>
  <w:endnote w:type="continuationSeparator" w:id="0">
    <w:p w14:paraId="06EBC08D" w14:textId="77777777" w:rsidR="008B2683" w:rsidRDefault="008B2683" w:rsidP="0095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7D4B" w14:textId="77777777" w:rsidR="008B2683" w:rsidRDefault="008B2683" w:rsidP="00950FB7">
      <w:pPr>
        <w:spacing w:after="0" w:line="240" w:lineRule="auto"/>
      </w:pPr>
      <w:r>
        <w:separator/>
      </w:r>
    </w:p>
  </w:footnote>
  <w:footnote w:type="continuationSeparator" w:id="0">
    <w:p w14:paraId="4D865C50" w14:textId="77777777" w:rsidR="008B2683" w:rsidRDefault="008B2683" w:rsidP="00950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7"/>
    <w:rsid w:val="00215852"/>
    <w:rsid w:val="002C0A8F"/>
    <w:rsid w:val="002D2E5E"/>
    <w:rsid w:val="00445F17"/>
    <w:rsid w:val="008B2683"/>
    <w:rsid w:val="00950FB7"/>
    <w:rsid w:val="00E2532B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C1A6"/>
  <w15:chartTrackingRefBased/>
  <w15:docId w15:val="{10DD70BA-1F1F-4877-BEE1-DE5ED978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8F"/>
  </w:style>
  <w:style w:type="paragraph" w:styleId="Ttulo1">
    <w:name w:val="heading 1"/>
    <w:basedOn w:val="Normal"/>
    <w:next w:val="Normal"/>
    <w:link w:val="Ttulo1Car"/>
    <w:uiPriority w:val="9"/>
    <w:qFormat/>
    <w:rsid w:val="00E2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5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0A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0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FB7"/>
  </w:style>
  <w:style w:type="paragraph" w:styleId="Piedepgina">
    <w:name w:val="footer"/>
    <w:basedOn w:val="Normal"/>
    <w:link w:val="PiedepginaCar"/>
    <w:uiPriority w:val="99"/>
    <w:unhideWhenUsed/>
    <w:rsid w:val="00950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FranciscoGP-telco/LockedMe.com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5</cp:revision>
  <dcterms:created xsi:type="dcterms:W3CDTF">2023-01-24T18:36:00Z</dcterms:created>
  <dcterms:modified xsi:type="dcterms:W3CDTF">2023-03-08T20:10:00Z</dcterms:modified>
</cp:coreProperties>
</file>