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D3DB4" w14:textId="77777777" w:rsidR="00C1784B" w:rsidRDefault="00A25547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HISTORIA CLÍNICA NUTRICIONAL</w:t>
      </w:r>
    </w:p>
    <w:tbl>
      <w:tblPr>
        <w:tblStyle w:val="aff1"/>
        <w:tblW w:w="106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0D0D0D" w:themeFill="text1" w:themeFillTint="F2"/>
        <w:tblLayout w:type="fixed"/>
        <w:tblLook w:val="0400" w:firstRow="0" w:lastRow="0" w:firstColumn="0" w:lastColumn="0" w:noHBand="0" w:noVBand="1"/>
      </w:tblPr>
      <w:tblGrid>
        <w:gridCol w:w="10606"/>
      </w:tblGrid>
      <w:tr w:rsidR="0025511E" w:rsidRPr="0025511E" w14:paraId="22EF4194" w14:textId="77777777" w:rsidTr="0025511E">
        <w:tc>
          <w:tcPr>
            <w:tcW w:w="10606" w:type="dxa"/>
            <w:shd w:val="clear" w:color="auto" w:fill="0D0D0D" w:themeFill="text1" w:themeFillTint="F2"/>
          </w:tcPr>
          <w:p w14:paraId="13B5078C" w14:textId="77777777" w:rsidR="00C1784B" w:rsidRPr="0025511E" w:rsidRDefault="00A2554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FFFFFF" w:themeColor="background1"/>
              </w:rPr>
            </w:pPr>
            <w:r w:rsidRPr="0025511E">
              <w:rPr>
                <w:b/>
                <w:color w:val="FFFFFF" w:themeColor="background1"/>
              </w:rPr>
              <w:t>INFORMACIÓN GENERAL</w:t>
            </w:r>
          </w:p>
        </w:tc>
      </w:tr>
    </w:tbl>
    <w:p w14:paraId="4FB39BB0" w14:textId="77777777" w:rsidR="00C1784B" w:rsidRDefault="00C1784B">
      <w:pPr>
        <w:jc w:val="center"/>
      </w:pPr>
    </w:p>
    <w:tbl>
      <w:tblPr>
        <w:tblStyle w:val="aff2"/>
        <w:tblW w:w="106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2"/>
        <w:gridCol w:w="1651"/>
        <w:gridCol w:w="1767"/>
        <w:gridCol w:w="3536"/>
      </w:tblGrid>
      <w:tr w:rsidR="00C1784B" w14:paraId="1E510096" w14:textId="77777777" w:rsidTr="00B32602">
        <w:trPr>
          <w:trHeight w:val="541"/>
        </w:trPr>
        <w:tc>
          <w:tcPr>
            <w:tcW w:w="1060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D0D0D" w:themeFill="text1" w:themeFillTint="F2"/>
          </w:tcPr>
          <w:p w14:paraId="38688F5F" w14:textId="77777777" w:rsidR="00C1784B" w:rsidRDefault="00A25547">
            <w:pPr>
              <w:spacing w:line="360" w:lineRule="auto"/>
              <w:jc w:val="both"/>
            </w:pPr>
            <w:r>
              <w:t>I.1 DATOS GENERALES</w:t>
            </w:r>
          </w:p>
        </w:tc>
      </w:tr>
      <w:tr w:rsidR="00C1784B" w14:paraId="285E12A3" w14:textId="77777777">
        <w:trPr>
          <w:trHeight w:val="363"/>
        </w:trPr>
        <w:tc>
          <w:tcPr>
            <w:tcW w:w="530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904280" w14:textId="7B74C230" w:rsidR="00C1784B" w:rsidRDefault="00BE3722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Ape</w:t>
            </w:r>
            <w:r w:rsidR="00757E13">
              <w:rPr>
                <w:sz w:val="20"/>
                <w:szCs w:val="20"/>
              </w:rPr>
              <w:t>l</w:t>
            </w:r>
            <w:r w:rsidR="0079653A">
              <w:rPr>
                <w:sz w:val="20"/>
                <w:szCs w:val="20"/>
              </w:rPr>
              <w:t>lidos y nombres:</w:t>
            </w:r>
            <w:r w:rsidR="004C1AF6">
              <w:rPr>
                <w:sz w:val="20"/>
                <w:szCs w:val="20"/>
              </w:rPr>
              <w:t xml:space="preserve"> </w:t>
            </w:r>
          </w:p>
        </w:tc>
        <w:tc>
          <w:tcPr>
            <w:tcW w:w="530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53F154" w14:textId="77777777" w:rsidR="00C1784B" w:rsidRDefault="00A25547" w:rsidP="00524C4F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Correo el</w:t>
            </w:r>
            <w:r w:rsidR="00CA15B2">
              <w:rPr>
                <w:sz w:val="20"/>
                <w:szCs w:val="20"/>
              </w:rPr>
              <w:t>ectrónico:</w:t>
            </w:r>
            <w:r w:rsidR="00A91CA2">
              <w:rPr>
                <w:sz w:val="20"/>
                <w:szCs w:val="20"/>
              </w:rPr>
              <w:t xml:space="preserve"> </w:t>
            </w:r>
          </w:p>
        </w:tc>
      </w:tr>
      <w:tr w:rsidR="00C1784B" w14:paraId="214EAFCA" w14:textId="77777777"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</w:tcPr>
          <w:p w14:paraId="2FD72AD0" w14:textId="7FDFE623" w:rsidR="00C1784B" w:rsidRDefault="00CA15B2" w:rsidP="0079653A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 de nacimiento</w:t>
            </w:r>
            <w:r w:rsidR="00E36076">
              <w:rPr>
                <w:sz w:val="20"/>
                <w:szCs w:val="20"/>
              </w:rPr>
              <w:t>:</w:t>
            </w:r>
            <w:r w:rsidR="005552DA">
              <w:rPr>
                <w:sz w:val="20"/>
                <w:szCs w:val="20"/>
              </w:rPr>
              <w:t xml:space="preserve"> 22/02/96 </w:t>
            </w:r>
          </w:p>
          <w:p w14:paraId="3BFDB901" w14:textId="4500194B" w:rsidR="00AA17A8" w:rsidRDefault="00AA17A8" w:rsidP="0079653A">
            <w:pPr>
              <w:spacing w:line="36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34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AF2146" w14:textId="327D6D35" w:rsidR="00C1784B" w:rsidRDefault="00CA15B2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Edad:</w:t>
            </w:r>
            <w:r w:rsidR="00BE3722">
              <w:rPr>
                <w:sz w:val="20"/>
                <w:szCs w:val="20"/>
              </w:rPr>
              <w:t xml:space="preserve"> </w:t>
            </w:r>
          </w:p>
        </w:tc>
        <w:tc>
          <w:tcPr>
            <w:tcW w:w="3536" w:type="dxa"/>
            <w:tcBorders>
              <w:top w:val="nil"/>
              <w:left w:val="nil"/>
              <w:bottom w:val="nil"/>
              <w:right w:val="nil"/>
            </w:tcBorders>
          </w:tcPr>
          <w:p w14:paraId="4C9C3FF6" w14:textId="77777777" w:rsidR="00C1784B" w:rsidRDefault="00CA15B2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DNI:</w:t>
            </w:r>
          </w:p>
        </w:tc>
      </w:tr>
      <w:tr w:rsidR="00C1784B" w14:paraId="3F9DD13D" w14:textId="77777777"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</w:tcPr>
          <w:p w14:paraId="62BA8FAE" w14:textId="5F9DC1B3" w:rsidR="00C1784B" w:rsidRDefault="00757E13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Género:</w:t>
            </w:r>
            <w:r w:rsidR="00516520">
              <w:rPr>
                <w:sz w:val="20"/>
                <w:szCs w:val="20"/>
              </w:rPr>
              <w:t xml:space="preserve"> </w:t>
            </w:r>
          </w:p>
        </w:tc>
        <w:tc>
          <w:tcPr>
            <w:tcW w:w="34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26E200" w14:textId="77777777" w:rsidR="00C1784B" w:rsidRDefault="00A25547" w:rsidP="00757E13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Escolaridad: </w:t>
            </w:r>
          </w:p>
        </w:tc>
        <w:tc>
          <w:tcPr>
            <w:tcW w:w="3536" w:type="dxa"/>
            <w:tcBorders>
              <w:top w:val="nil"/>
              <w:left w:val="nil"/>
              <w:bottom w:val="nil"/>
              <w:right w:val="nil"/>
            </w:tcBorders>
          </w:tcPr>
          <w:p w14:paraId="30B8E109" w14:textId="77777777" w:rsidR="00C1784B" w:rsidRDefault="00A91CA2" w:rsidP="00BE3722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Dirección: </w:t>
            </w:r>
          </w:p>
        </w:tc>
      </w:tr>
      <w:tr w:rsidR="00C1784B" w14:paraId="601BB89B" w14:textId="77777777"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</w:tcPr>
          <w:p w14:paraId="2470E921" w14:textId="77777777" w:rsidR="00C1784B" w:rsidRDefault="00757E13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Tel./Cel.:</w:t>
            </w:r>
          </w:p>
        </w:tc>
        <w:tc>
          <w:tcPr>
            <w:tcW w:w="695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AAC53E8" w14:textId="77777777" w:rsidR="00C1784B" w:rsidRDefault="00A25547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Datos del acompañante (si </w:t>
            </w:r>
            <w:r w:rsidR="00CA15B2">
              <w:rPr>
                <w:sz w:val="20"/>
                <w:szCs w:val="20"/>
              </w:rPr>
              <w:t xml:space="preserve">paciente es menor de 18 años): </w:t>
            </w:r>
          </w:p>
        </w:tc>
      </w:tr>
    </w:tbl>
    <w:p w14:paraId="2285FD88" w14:textId="77777777" w:rsidR="00C1784B" w:rsidRDefault="00C1784B">
      <w:pPr>
        <w:jc w:val="center"/>
      </w:pPr>
    </w:p>
    <w:tbl>
      <w:tblPr>
        <w:tblStyle w:val="aff3"/>
        <w:tblW w:w="10606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303"/>
        <w:gridCol w:w="5303"/>
      </w:tblGrid>
      <w:tr w:rsidR="00C1784B" w14:paraId="2E7CFB58" w14:textId="77777777" w:rsidTr="0025511E">
        <w:tc>
          <w:tcPr>
            <w:tcW w:w="10606" w:type="dxa"/>
            <w:gridSpan w:val="2"/>
            <w:shd w:val="clear" w:color="auto" w:fill="0D0D0D" w:themeFill="text1" w:themeFillTint="F2"/>
          </w:tcPr>
          <w:p w14:paraId="095C217A" w14:textId="77777777" w:rsidR="00C1784B" w:rsidRDefault="00A25547">
            <w:pPr>
              <w:spacing w:line="360" w:lineRule="auto"/>
              <w:jc w:val="both"/>
            </w:pPr>
            <w:r>
              <w:t>I.2 ESTILO DE VIDA</w:t>
            </w:r>
          </w:p>
        </w:tc>
      </w:tr>
      <w:tr w:rsidR="00C1784B" w14:paraId="71441E7A" w14:textId="77777777">
        <w:tc>
          <w:tcPr>
            <w:tcW w:w="5303" w:type="dxa"/>
          </w:tcPr>
          <w:p w14:paraId="40CA4736" w14:textId="1075784A" w:rsidR="00100174" w:rsidRDefault="00A25547" w:rsidP="00100174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Actividad </w:t>
            </w:r>
            <w:r w:rsidR="0079653A">
              <w:rPr>
                <w:sz w:val="20"/>
                <w:szCs w:val="20"/>
              </w:rPr>
              <w:t>laboral:</w:t>
            </w:r>
            <w:r w:rsidR="000A0068">
              <w:rPr>
                <w:sz w:val="20"/>
                <w:szCs w:val="20"/>
              </w:rPr>
              <w:t xml:space="preserve"> </w:t>
            </w:r>
            <w:r w:rsidR="00212601">
              <w:rPr>
                <w:sz w:val="20"/>
                <w:szCs w:val="20"/>
              </w:rPr>
              <w:t xml:space="preserve"> </w:t>
            </w:r>
            <w:r w:rsidR="005552DA">
              <w:rPr>
                <w:sz w:val="20"/>
                <w:szCs w:val="20"/>
              </w:rPr>
              <w:t xml:space="preserve"> </w:t>
            </w:r>
          </w:p>
          <w:p w14:paraId="01E6E7E7" w14:textId="3219ED7C" w:rsidR="005552DA" w:rsidRDefault="005552DA" w:rsidP="00100174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 gusta el golf.  Corre tabla y va al </w:t>
            </w:r>
            <w:proofErr w:type="spellStart"/>
            <w:r>
              <w:rPr>
                <w:sz w:val="20"/>
                <w:szCs w:val="20"/>
              </w:rPr>
              <w:t>gym</w:t>
            </w:r>
            <w:proofErr w:type="spellEnd"/>
            <w:r>
              <w:rPr>
                <w:sz w:val="20"/>
                <w:szCs w:val="20"/>
              </w:rPr>
              <w:t xml:space="preserve">.  </w:t>
            </w:r>
          </w:p>
          <w:p w14:paraId="6B4CAAC1" w14:textId="5F9F3BBA" w:rsidR="005552DA" w:rsidRDefault="005552DA" w:rsidP="00100174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7 a 8 </w:t>
            </w:r>
            <w:proofErr w:type="gramStart"/>
            <w:r>
              <w:rPr>
                <w:sz w:val="20"/>
                <w:szCs w:val="20"/>
              </w:rPr>
              <w:t>am,  se</w:t>
            </w:r>
            <w:proofErr w:type="gramEnd"/>
            <w:r>
              <w:rPr>
                <w:sz w:val="20"/>
                <w:szCs w:val="20"/>
              </w:rPr>
              <w:t xml:space="preserve"> va al </w:t>
            </w:r>
            <w:proofErr w:type="spellStart"/>
            <w:r>
              <w:rPr>
                <w:sz w:val="20"/>
                <w:szCs w:val="20"/>
              </w:rPr>
              <w:t>gym</w:t>
            </w:r>
            <w:proofErr w:type="spellEnd"/>
            <w:r>
              <w:rPr>
                <w:sz w:val="20"/>
                <w:szCs w:val="20"/>
              </w:rPr>
              <w:t xml:space="preserve"> en ayunas o a jugar </w:t>
            </w:r>
            <w:proofErr w:type="spellStart"/>
            <w:r>
              <w:rPr>
                <w:sz w:val="20"/>
                <w:szCs w:val="20"/>
              </w:rPr>
              <w:t>goilkf</w:t>
            </w:r>
            <w:proofErr w:type="spellEnd"/>
            <w:r>
              <w:rPr>
                <w:sz w:val="20"/>
                <w:szCs w:val="20"/>
              </w:rPr>
              <w:t xml:space="preserve">, termina la actividad física, desayuna,  desayuna en los </w:t>
            </w:r>
            <w:proofErr w:type="spellStart"/>
            <w:r>
              <w:rPr>
                <w:sz w:val="20"/>
                <w:szCs w:val="20"/>
              </w:rPr>
              <w:t>inkas</w:t>
            </w:r>
            <w:proofErr w:type="spellEnd"/>
            <w:r>
              <w:rPr>
                <w:sz w:val="20"/>
                <w:szCs w:val="20"/>
              </w:rPr>
              <w:t xml:space="preserve"> o sino en su casa, se va al restaurante y ahí esta de lo que tenga que chambear.  Trata de ir todos los días.  Para mucho de viaje.  </w:t>
            </w:r>
          </w:p>
          <w:p w14:paraId="24C5AA7F" w14:textId="62E28DFD" w:rsidR="005552DA" w:rsidRDefault="005552DA" w:rsidP="00100174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Tiene alguien que </w:t>
            </w:r>
            <w:proofErr w:type="spellStart"/>
            <w:r>
              <w:rPr>
                <w:sz w:val="20"/>
                <w:szCs w:val="20"/>
              </w:rPr>
              <w:t>olo</w:t>
            </w:r>
            <w:proofErr w:type="spellEnd"/>
            <w:r>
              <w:rPr>
                <w:sz w:val="20"/>
                <w:szCs w:val="20"/>
              </w:rPr>
              <w:t xml:space="preserve"> ayude a cocinar. </w:t>
            </w:r>
          </w:p>
          <w:p w14:paraId="17718AD6" w14:textId="51BD9415" w:rsidR="005552DA" w:rsidRDefault="005552DA" w:rsidP="00100174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 se mueve. </w:t>
            </w:r>
          </w:p>
          <w:p w14:paraId="50520346" w14:textId="02572428" w:rsidR="005552DA" w:rsidRDefault="005552DA" w:rsidP="00100174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7300 pasos promedio </w:t>
            </w:r>
            <w:proofErr w:type="spellStart"/>
            <w:r>
              <w:rPr>
                <w:sz w:val="20"/>
                <w:szCs w:val="20"/>
              </w:rPr>
              <w:t>epro</w:t>
            </w:r>
            <w:proofErr w:type="spellEnd"/>
            <w:r>
              <w:rPr>
                <w:sz w:val="20"/>
                <w:szCs w:val="20"/>
              </w:rPr>
              <w:t xml:space="preserve"> con mucha variabilidad.  </w:t>
            </w:r>
          </w:p>
          <w:p w14:paraId="6412C063" w14:textId="77777777" w:rsidR="005552DA" w:rsidRDefault="005552DA" w:rsidP="00100174">
            <w:pPr>
              <w:spacing w:line="360" w:lineRule="auto"/>
              <w:jc w:val="both"/>
              <w:rPr>
                <w:sz w:val="20"/>
                <w:szCs w:val="20"/>
              </w:rPr>
            </w:pPr>
          </w:p>
          <w:p w14:paraId="0BC33763" w14:textId="63116B4D" w:rsidR="002109E1" w:rsidRDefault="002109E1" w:rsidP="002109E1">
            <w:pPr>
              <w:spacing w:line="36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303" w:type="dxa"/>
          </w:tcPr>
          <w:p w14:paraId="5B14F4C9" w14:textId="141C4502" w:rsidR="005552DA" w:rsidRDefault="00CA15B2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  <w:r w:rsidR="00757E13">
              <w:rPr>
                <w:sz w:val="20"/>
                <w:szCs w:val="20"/>
              </w:rPr>
              <w:t>ivel de estrés:</w:t>
            </w:r>
            <w:r w:rsidR="00212601">
              <w:rPr>
                <w:sz w:val="20"/>
                <w:szCs w:val="20"/>
              </w:rPr>
              <w:t xml:space="preserve"> </w:t>
            </w:r>
            <w:r w:rsidR="005552DA">
              <w:rPr>
                <w:sz w:val="20"/>
                <w:szCs w:val="20"/>
              </w:rPr>
              <w:t xml:space="preserve"> al mango.  C4ree que lo caga un poco., toma </w:t>
            </w:r>
            <w:proofErr w:type="spellStart"/>
            <w:r w:rsidR="005552DA">
              <w:rPr>
                <w:sz w:val="20"/>
                <w:szCs w:val="20"/>
              </w:rPr>
              <w:t>depakine</w:t>
            </w:r>
            <w:proofErr w:type="spellEnd"/>
            <w:r w:rsidR="005552DA">
              <w:rPr>
                <w:sz w:val="20"/>
                <w:szCs w:val="20"/>
              </w:rPr>
              <w:t xml:space="preserve"> </w:t>
            </w:r>
            <w:proofErr w:type="spellStart"/>
            <w:r w:rsidR="005552DA">
              <w:rPr>
                <w:sz w:val="20"/>
                <w:szCs w:val="20"/>
              </w:rPr>
              <w:t>cromno</w:t>
            </w:r>
            <w:proofErr w:type="spellEnd"/>
            <w:r w:rsidR="005552DA">
              <w:rPr>
                <w:sz w:val="20"/>
                <w:szCs w:val="20"/>
              </w:rPr>
              <w:t xml:space="preserve"> en la mañana 300 mg </w:t>
            </w:r>
            <w:proofErr w:type="gramStart"/>
            <w:r w:rsidR="005552DA">
              <w:rPr>
                <w:sz w:val="20"/>
                <w:szCs w:val="20"/>
              </w:rPr>
              <w:t xml:space="preserve">y  </w:t>
            </w:r>
            <w:proofErr w:type="spellStart"/>
            <w:r w:rsidR="005552DA">
              <w:rPr>
                <w:sz w:val="20"/>
                <w:szCs w:val="20"/>
              </w:rPr>
              <w:t>anafranilti</w:t>
            </w:r>
            <w:proofErr w:type="spellEnd"/>
            <w:proofErr w:type="gramEnd"/>
            <w:r w:rsidR="005552DA">
              <w:rPr>
                <w:sz w:val="20"/>
                <w:szCs w:val="20"/>
              </w:rPr>
              <w:t xml:space="preserve"> 16 mg en la noche. Lo lleva </w:t>
            </w:r>
            <w:proofErr w:type="spellStart"/>
            <w:r w:rsidR="005552DA">
              <w:rPr>
                <w:sz w:val="20"/>
                <w:szCs w:val="20"/>
              </w:rPr>
              <w:t>tomandoi</w:t>
            </w:r>
            <w:proofErr w:type="spellEnd"/>
            <w:r w:rsidR="005552DA">
              <w:rPr>
                <w:sz w:val="20"/>
                <w:szCs w:val="20"/>
              </w:rPr>
              <w:t xml:space="preserve"> como 12 años.</w:t>
            </w:r>
          </w:p>
          <w:p w14:paraId="1B90249C" w14:textId="5477EDCA" w:rsidR="005552DA" w:rsidRDefault="005552DA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 encanta la jama lo usa como </w:t>
            </w:r>
            <w:proofErr w:type="spellStart"/>
            <w:r>
              <w:rPr>
                <w:sz w:val="20"/>
                <w:szCs w:val="20"/>
              </w:rPr>
              <w:t>comfort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51154CD7" w14:textId="77777777" w:rsidR="005552DA" w:rsidRDefault="005552DA">
            <w:pPr>
              <w:spacing w:line="360" w:lineRule="auto"/>
              <w:jc w:val="both"/>
              <w:rPr>
                <w:sz w:val="20"/>
                <w:szCs w:val="20"/>
              </w:rPr>
            </w:pPr>
          </w:p>
          <w:p w14:paraId="5B309154" w14:textId="331894E8" w:rsidR="005552DA" w:rsidRDefault="005552DA">
            <w:pPr>
              <w:spacing w:line="360" w:lineRule="auto"/>
              <w:jc w:val="both"/>
              <w:rPr>
                <w:sz w:val="20"/>
                <w:szCs w:val="20"/>
                <w:highlight w:val="yellow"/>
              </w:rPr>
            </w:pPr>
          </w:p>
        </w:tc>
      </w:tr>
      <w:tr w:rsidR="00C1784B" w14:paraId="3200FCC2" w14:textId="77777777">
        <w:tc>
          <w:tcPr>
            <w:tcW w:w="10606" w:type="dxa"/>
            <w:gridSpan w:val="2"/>
          </w:tcPr>
          <w:p w14:paraId="5D521BCA" w14:textId="3E593A05" w:rsidR="00C1784B" w:rsidRDefault="00A25547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Descripción de la</w:t>
            </w:r>
            <w:r w:rsidR="00CA15B2">
              <w:rPr>
                <w:sz w:val="20"/>
                <w:szCs w:val="20"/>
              </w:rPr>
              <w:t xml:space="preserve"> actividad laboral: </w:t>
            </w:r>
            <w:r w:rsidR="00516520">
              <w:rPr>
                <w:sz w:val="20"/>
                <w:szCs w:val="20"/>
              </w:rPr>
              <w:t xml:space="preserve">  </w:t>
            </w:r>
          </w:p>
        </w:tc>
      </w:tr>
      <w:tr w:rsidR="00C1784B" w14:paraId="78841543" w14:textId="77777777">
        <w:tc>
          <w:tcPr>
            <w:tcW w:w="10606" w:type="dxa"/>
            <w:gridSpan w:val="2"/>
          </w:tcPr>
          <w:p w14:paraId="6F182840" w14:textId="7456A47B" w:rsidR="002109E1" w:rsidRDefault="00CA15B2" w:rsidP="00757E13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Actividades deportivas</w:t>
            </w:r>
            <w:r w:rsidR="00C077F4">
              <w:rPr>
                <w:sz w:val="20"/>
                <w:szCs w:val="20"/>
              </w:rPr>
              <w:t>:</w:t>
            </w:r>
            <w:r w:rsidR="00EC05BB">
              <w:rPr>
                <w:sz w:val="20"/>
                <w:szCs w:val="20"/>
              </w:rPr>
              <w:t xml:space="preserve"> </w:t>
            </w:r>
          </w:p>
          <w:p w14:paraId="67B4CE58" w14:textId="77777777" w:rsidR="00B924D9" w:rsidRDefault="00B924D9" w:rsidP="00757E13">
            <w:pPr>
              <w:spacing w:line="360" w:lineRule="auto"/>
              <w:jc w:val="both"/>
              <w:rPr>
                <w:sz w:val="20"/>
                <w:szCs w:val="20"/>
              </w:rPr>
            </w:pPr>
          </w:p>
          <w:tbl>
            <w:tblPr>
              <w:tblStyle w:val="Tablaconcuadrcula"/>
              <w:tblW w:w="10109" w:type="dxa"/>
              <w:tblLayout w:type="fixed"/>
              <w:tblLook w:val="04A0" w:firstRow="1" w:lastRow="0" w:firstColumn="1" w:lastColumn="0" w:noHBand="0" w:noVBand="1"/>
            </w:tblPr>
            <w:tblGrid>
              <w:gridCol w:w="2385"/>
              <w:gridCol w:w="1144"/>
              <w:gridCol w:w="2328"/>
              <w:gridCol w:w="1558"/>
              <w:gridCol w:w="2694"/>
            </w:tblGrid>
            <w:tr w:rsidR="001C3BEF" w14:paraId="63893188" w14:textId="77777777" w:rsidTr="0025511E">
              <w:trPr>
                <w:trHeight w:val="465"/>
              </w:trPr>
              <w:tc>
                <w:tcPr>
                  <w:tcW w:w="2385" w:type="dxa"/>
                  <w:shd w:val="clear" w:color="auto" w:fill="0D0D0D" w:themeFill="text1" w:themeFillTint="F2"/>
                </w:tcPr>
                <w:p w14:paraId="3352EB6B" w14:textId="77777777" w:rsidR="001C3BEF" w:rsidRPr="006A37A5" w:rsidRDefault="001C3BEF" w:rsidP="001C3BEF">
                  <w:pPr>
                    <w:spacing w:line="360" w:lineRule="auto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6A37A5">
                    <w:rPr>
                      <w:b/>
                      <w:bCs/>
                      <w:color w:val="FF0000"/>
                      <w:sz w:val="20"/>
                      <w:szCs w:val="20"/>
                    </w:rPr>
                    <w:t>DÍAS/CARACTERISTICAS</w:t>
                  </w:r>
                </w:p>
              </w:tc>
              <w:tc>
                <w:tcPr>
                  <w:tcW w:w="1144" w:type="dxa"/>
                  <w:shd w:val="clear" w:color="auto" w:fill="0D0D0D" w:themeFill="text1" w:themeFillTint="F2"/>
                </w:tcPr>
                <w:p w14:paraId="0F1E3221" w14:textId="77777777" w:rsidR="001C3BEF" w:rsidRPr="006A37A5" w:rsidRDefault="001C3BEF" w:rsidP="001C3BEF">
                  <w:pPr>
                    <w:spacing w:line="360" w:lineRule="auto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6A37A5">
                    <w:rPr>
                      <w:b/>
                      <w:bCs/>
                      <w:sz w:val="20"/>
                      <w:szCs w:val="20"/>
                    </w:rPr>
                    <w:t>VECES X DÍA</w:t>
                  </w:r>
                </w:p>
              </w:tc>
              <w:tc>
                <w:tcPr>
                  <w:tcW w:w="2328" w:type="dxa"/>
                  <w:shd w:val="clear" w:color="auto" w:fill="0D0D0D" w:themeFill="text1" w:themeFillTint="F2"/>
                </w:tcPr>
                <w:p w14:paraId="1475CFB1" w14:textId="77777777" w:rsidR="001C3BEF" w:rsidRPr="006A37A5" w:rsidRDefault="001C3BEF" w:rsidP="001C3BEF">
                  <w:pPr>
                    <w:spacing w:line="360" w:lineRule="auto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6A37A5">
                    <w:rPr>
                      <w:b/>
                      <w:bCs/>
                      <w:sz w:val="20"/>
                      <w:szCs w:val="20"/>
                    </w:rPr>
                    <w:t>TIPO DE ENTRENAMIENTO</w:t>
                  </w:r>
                </w:p>
              </w:tc>
              <w:tc>
                <w:tcPr>
                  <w:tcW w:w="1558" w:type="dxa"/>
                  <w:shd w:val="clear" w:color="auto" w:fill="0D0D0D" w:themeFill="text1" w:themeFillTint="F2"/>
                </w:tcPr>
                <w:p w14:paraId="06AD7985" w14:textId="77777777" w:rsidR="001C3BEF" w:rsidRPr="006A37A5" w:rsidRDefault="001C3BEF" w:rsidP="001C3BEF">
                  <w:pPr>
                    <w:spacing w:line="360" w:lineRule="auto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6A37A5">
                    <w:rPr>
                      <w:b/>
                      <w:bCs/>
                      <w:sz w:val="20"/>
                      <w:szCs w:val="20"/>
                    </w:rPr>
                    <w:t>DURACIÓN</w:t>
                  </w:r>
                </w:p>
              </w:tc>
              <w:tc>
                <w:tcPr>
                  <w:tcW w:w="2694" w:type="dxa"/>
                  <w:shd w:val="clear" w:color="auto" w:fill="0D0D0D" w:themeFill="text1" w:themeFillTint="F2"/>
                </w:tcPr>
                <w:p w14:paraId="481B89FB" w14:textId="77777777" w:rsidR="001C3BEF" w:rsidRPr="006A37A5" w:rsidRDefault="001C3BEF" w:rsidP="001C3BEF">
                  <w:pPr>
                    <w:spacing w:line="360" w:lineRule="auto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6A37A5">
                    <w:rPr>
                      <w:b/>
                      <w:bCs/>
                      <w:sz w:val="20"/>
                      <w:szCs w:val="20"/>
                    </w:rPr>
                    <w:t>INTENSIDAD (1-10)</w:t>
                  </w:r>
                </w:p>
              </w:tc>
            </w:tr>
            <w:tr w:rsidR="001C3BEF" w14:paraId="0CC68F15" w14:textId="77777777" w:rsidTr="006A37A5">
              <w:trPr>
                <w:trHeight w:val="465"/>
              </w:trPr>
              <w:tc>
                <w:tcPr>
                  <w:tcW w:w="2385" w:type="dxa"/>
                  <w:shd w:val="clear" w:color="auto" w:fill="404040" w:themeFill="text1" w:themeFillTint="BF"/>
                </w:tcPr>
                <w:p w14:paraId="213E15F6" w14:textId="77777777" w:rsidR="001C3BEF" w:rsidRPr="006A37A5" w:rsidRDefault="001C3BEF" w:rsidP="00757E13">
                  <w:pPr>
                    <w:spacing w:line="360" w:lineRule="auto"/>
                    <w:jc w:val="both"/>
                    <w:rPr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 w:rsidRPr="006A37A5">
                    <w:rPr>
                      <w:b/>
                      <w:bCs/>
                      <w:color w:val="FFFFFF" w:themeColor="background1"/>
                      <w:sz w:val="20"/>
                      <w:szCs w:val="20"/>
                    </w:rPr>
                    <w:t>LUNES</w:t>
                  </w:r>
                </w:p>
              </w:tc>
              <w:tc>
                <w:tcPr>
                  <w:tcW w:w="1144" w:type="dxa"/>
                </w:tcPr>
                <w:p w14:paraId="65DD32E4" w14:textId="560C8FB0" w:rsidR="00212601" w:rsidRDefault="00212601" w:rsidP="00757E13">
                  <w:pPr>
                    <w:spacing w:line="360" w:lineRule="auto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328" w:type="dxa"/>
                </w:tcPr>
                <w:p w14:paraId="71F63B54" w14:textId="3AF0F9AC" w:rsidR="00212601" w:rsidRDefault="00212601" w:rsidP="00757E13">
                  <w:pPr>
                    <w:spacing w:line="360" w:lineRule="auto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558" w:type="dxa"/>
                </w:tcPr>
                <w:p w14:paraId="0E4EF1F1" w14:textId="77777777" w:rsidR="001C3BEF" w:rsidRDefault="001C3BEF" w:rsidP="00757E13">
                  <w:pPr>
                    <w:spacing w:line="360" w:lineRule="auto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694" w:type="dxa"/>
                </w:tcPr>
                <w:p w14:paraId="05A457BD" w14:textId="77777777" w:rsidR="001C3BEF" w:rsidRDefault="001C3BEF" w:rsidP="00757E13">
                  <w:pPr>
                    <w:spacing w:line="360" w:lineRule="auto"/>
                    <w:jc w:val="both"/>
                    <w:rPr>
                      <w:sz w:val="20"/>
                      <w:szCs w:val="20"/>
                    </w:rPr>
                  </w:pPr>
                </w:p>
              </w:tc>
            </w:tr>
            <w:tr w:rsidR="001C3BEF" w14:paraId="0ACB4F71" w14:textId="77777777" w:rsidTr="006A37A5">
              <w:trPr>
                <w:trHeight w:val="465"/>
              </w:trPr>
              <w:tc>
                <w:tcPr>
                  <w:tcW w:w="2385" w:type="dxa"/>
                  <w:shd w:val="clear" w:color="auto" w:fill="404040" w:themeFill="text1" w:themeFillTint="BF"/>
                </w:tcPr>
                <w:p w14:paraId="386BCC8E" w14:textId="77777777" w:rsidR="001C3BEF" w:rsidRPr="006A37A5" w:rsidRDefault="001C3BEF" w:rsidP="00757E13">
                  <w:pPr>
                    <w:spacing w:line="360" w:lineRule="auto"/>
                    <w:jc w:val="both"/>
                    <w:rPr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 w:rsidRPr="006A37A5">
                    <w:rPr>
                      <w:b/>
                      <w:bCs/>
                      <w:color w:val="FFFFFF" w:themeColor="background1"/>
                      <w:sz w:val="20"/>
                      <w:szCs w:val="20"/>
                    </w:rPr>
                    <w:t>MARTES</w:t>
                  </w:r>
                </w:p>
              </w:tc>
              <w:tc>
                <w:tcPr>
                  <w:tcW w:w="1144" w:type="dxa"/>
                </w:tcPr>
                <w:p w14:paraId="1A9338B5" w14:textId="5160DF30" w:rsidR="001C3BEF" w:rsidRDefault="001C3BEF" w:rsidP="00757E13">
                  <w:pPr>
                    <w:spacing w:line="360" w:lineRule="auto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328" w:type="dxa"/>
                </w:tcPr>
                <w:p w14:paraId="1CF3386B" w14:textId="49A7000B" w:rsidR="00212601" w:rsidRDefault="00212601" w:rsidP="00757E13">
                  <w:pPr>
                    <w:spacing w:line="360" w:lineRule="auto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558" w:type="dxa"/>
                </w:tcPr>
                <w:p w14:paraId="39C83158" w14:textId="4B17351A" w:rsidR="001C3BEF" w:rsidRDefault="001C3BEF" w:rsidP="00757E13">
                  <w:pPr>
                    <w:spacing w:line="360" w:lineRule="auto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694" w:type="dxa"/>
                </w:tcPr>
                <w:p w14:paraId="5019D9F4" w14:textId="25265853" w:rsidR="00502DB8" w:rsidRDefault="00502DB8" w:rsidP="00757E13">
                  <w:pPr>
                    <w:spacing w:line="360" w:lineRule="auto"/>
                    <w:jc w:val="both"/>
                    <w:rPr>
                      <w:sz w:val="20"/>
                      <w:szCs w:val="20"/>
                    </w:rPr>
                  </w:pPr>
                </w:p>
              </w:tc>
            </w:tr>
            <w:tr w:rsidR="002109E1" w14:paraId="446B0C3B" w14:textId="77777777" w:rsidTr="006A37A5">
              <w:trPr>
                <w:trHeight w:val="465"/>
              </w:trPr>
              <w:tc>
                <w:tcPr>
                  <w:tcW w:w="2385" w:type="dxa"/>
                  <w:shd w:val="clear" w:color="auto" w:fill="404040" w:themeFill="text1" w:themeFillTint="BF"/>
                </w:tcPr>
                <w:p w14:paraId="34B367CF" w14:textId="77777777" w:rsidR="002109E1" w:rsidRPr="006A37A5" w:rsidRDefault="002109E1" w:rsidP="002109E1">
                  <w:pPr>
                    <w:spacing w:line="360" w:lineRule="auto"/>
                    <w:jc w:val="both"/>
                    <w:rPr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 w:rsidRPr="006A37A5">
                    <w:rPr>
                      <w:b/>
                      <w:bCs/>
                      <w:color w:val="FFFFFF" w:themeColor="background1"/>
                      <w:sz w:val="20"/>
                      <w:szCs w:val="20"/>
                    </w:rPr>
                    <w:t>MIERCOLES</w:t>
                  </w:r>
                </w:p>
              </w:tc>
              <w:tc>
                <w:tcPr>
                  <w:tcW w:w="1144" w:type="dxa"/>
                </w:tcPr>
                <w:p w14:paraId="61A24E28" w14:textId="37AD74B4" w:rsidR="002109E1" w:rsidRDefault="002109E1" w:rsidP="002109E1">
                  <w:pPr>
                    <w:spacing w:line="360" w:lineRule="auto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328" w:type="dxa"/>
                </w:tcPr>
                <w:p w14:paraId="2A9D4C32" w14:textId="26B9878E" w:rsidR="002109E1" w:rsidRDefault="002109E1" w:rsidP="002109E1">
                  <w:pPr>
                    <w:spacing w:line="360" w:lineRule="auto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558" w:type="dxa"/>
                </w:tcPr>
                <w:p w14:paraId="6F80D0B6" w14:textId="77777777" w:rsidR="002109E1" w:rsidRDefault="002109E1" w:rsidP="002109E1">
                  <w:pPr>
                    <w:spacing w:line="360" w:lineRule="auto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694" w:type="dxa"/>
                </w:tcPr>
                <w:p w14:paraId="3BD3B8F3" w14:textId="77777777" w:rsidR="002109E1" w:rsidRDefault="002109E1" w:rsidP="002109E1">
                  <w:pPr>
                    <w:spacing w:line="360" w:lineRule="auto"/>
                    <w:jc w:val="both"/>
                    <w:rPr>
                      <w:sz w:val="20"/>
                      <w:szCs w:val="20"/>
                    </w:rPr>
                  </w:pPr>
                </w:p>
              </w:tc>
            </w:tr>
            <w:tr w:rsidR="002109E1" w14:paraId="77880694" w14:textId="77777777" w:rsidTr="006A37A5">
              <w:trPr>
                <w:trHeight w:val="465"/>
              </w:trPr>
              <w:tc>
                <w:tcPr>
                  <w:tcW w:w="2385" w:type="dxa"/>
                  <w:shd w:val="clear" w:color="auto" w:fill="404040" w:themeFill="text1" w:themeFillTint="BF"/>
                </w:tcPr>
                <w:p w14:paraId="59C117FC" w14:textId="77777777" w:rsidR="002109E1" w:rsidRPr="006A37A5" w:rsidRDefault="002109E1" w:rsidP="002109E1">
                  <w:pPr>
                    <w:spacing w:line="360" w:lineRule="auto"/>
                    <w:jc w:val="both"/>
                    <w:rPr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 w:rsidRPr="006A37A5">
                    <w:rPr>
                      <w:b/>
                      <w:bCs/>
                      <w:color w:val="FFFFFF" w:themeColor="background1"/>
                      <w:sz w:val="20"/>
                      <w:szCs w:val="20"/>
                    </w:rPr>
                    <w:t>JUEVES</w:t>
                  </w:r>
                </w:p>
              </w:tc>
              <w:tc>
                <w:tcPr>
                  <w:tcW w:w="1144" w:type="dxa"/>
                </w:tcPr>
                <w:p w14:paraId="5FC2159B" w14:textId="1462FA61" w:rsidR="002109E1" w:rsidRDefault="002109E1" w:rsidP="002109E1">
                  <w:pPr>
                    <w:spacing w:line="360" w:lineRule="auto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328" w:type="dxa"/>
                </w:tcPr>
                <w:p w14:paraId="33C3CD33" w14:textId="4B98B366" w:rsidR="002109E1" w:rsidRDefault="002109E1" w:rsidP="002109E1">
                  <w:pPr>
                    <w:spacing w:line="360" w:lineRule="auto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558" w:type="dxa"/>
                </w:tcPr>
                <w:p w14:paraId="79A3FAF6" w14:textId="77777777" w:rsidR="002109E1" w:rsidRDefault="002109E1" w:rsidP="002109E1">
                  <w:pPr>
                    <w:spacing w:line="360" w:lineRule="auto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694" w:type="dxa"/>
                </w:tcPr>
                <w:p w14:paraId="22DF9C9D" w14:textId="648DAD99" w:rsidR="002109E1" w:rsidRDefault="002109E1" w:rsidP="002109E1">
                  <w:pPr>
                    <w:spacing w:line="360" w:lineRule="auto"/>
                    <w:jc w:val="both"/>
                    <w:rPr>
                      <w:sz w:val="20"/>
                      <w:szCs w:val="20"/>
                    </w:rPr>
                  </w:pPr>
                </w:p>
              </w:tc>
            </w:tr>
            <w:tr w:rsidR="002109E1" w14:paraId="19F49F8A" w14:textId="77777777" w:rsidTr="006A37A5">
              <w:trPr>
                <w:trHeight w:val="465"/>
              </w:trPr>
              <w:tc>
                <w:tcPr>
                  <w:tcW w:w="2385" w:type="dxa"/>
                  <w:shd w:val="clear" w:color="auto" w:fill="404040" w:themeFill="text1" w:themeFillTint="BF"/>
                </w:tcPr>
                <w:p w14:paraId="387149E9" w14:textId="77777777" w:rsidR="002109E1" w:rsidRPr="006A37A5" w:rsidRDefault="002109E1" w:rsidP="002109E1">
                  <w:pPr>
                    <w:spacing w:line="360" w:lineRule="auto"/>
                    <w:jc w:val="both"/>
                    <w:rPr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 w:rsidRPr="006A37A5">
                    <w:rPr>
                      <w:b/>
                      <w:bCs/>
                      <w:color w:val="FFFFFF" w:themeColor="background1"/>
                      <w:sz w:val="20"/>
                      <w:szCs w:val="20"/>
                    </w:rPr>
                    <w:t>VIERNES</w:t>
                  </w:r>
                </w:p>
              </w:tc>
              <w:tc>
                <w:tcPr>
                  <w:tcW w:w="1144" w:type="dxa"/>
                </w:tcPr>
                <w:p w14:paraId="6D2D4A15" w14:textId="1BA1989C" w:rsidR="002109E1" w:rsidRDefault="002109E1" w:rsidP="002109E1">
                  <w:pPr>
                    <w:spacing w:line="360" w:lineRule="auto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328" w:type="dxa"/>
                </w:tcPr>
                <w:p w14:paraId="7D7FEAAE" w14:textId="36921918" w:rsidR="002109E1" w:rsidRDefault="002109E1" w:rsidP="002109E1">
                  <w:pPr>
                    <w:spacing w:line="360" w:lineRule="auto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558" w:type="dxa"/>
                </w:tcPr>
                <w:p w14:paraId="2F5B1A82" w14:textId="77777777" w:rsidR="002109E1" w:rsidRDefault="002109E1" w:rsidP="002109E1">
                  <w:pPr>
                    <w:spacing w:line="360" w:lineRule="auto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694" w:type="dxa"/>
                </w:tcPr>
                <w:p w14:paraId="5514CC76" w14:textId="77777777" w:rsidR="002109E1" w:rsidRDefault="002109E1" w:rsidP="002109E1">
                  <w:pPr>
                    <w:spacing w:line="360" w:lineRule="auto"/>
                    <w:jc w:val="both"/>
                    <w:rPr>
                      <w:sz w:val="20"/>
                      <w:szCs w:val="20"/>
                    </w:rPr>
                  </w:pPr>
                </w:p>
              </w:tc>
            </w:tr>
            <w:tr w:rsidR="002109E1" w14:paraId="1BFB6344" w14:textId="77777777" w:rsidTr="006A37A5">
              <w:trPr>
                <w:trHeight w:val="484"/>
              </w:trPr>
              <w:tc>
                <w:tcPr>
                  <w:tcW w:w="2385" w:type="dxa"/>
                  <w:shd w:val="clear" w:color="auto" w:fill="404040" w:themeFill="text1" w:themeFillTint="BF"/>
                </w:tcPr>
                <w:p w14:paraId="58992E59" w14:textId="77777777" w:rsidR="002109E1" w:rsidRPr="006A37A5" w:rsidRDefault="002109E1" w:rsidP="002109E1">
                  <w:pPr>
                    <w:spacing w:line="360" w:lineRule="auto"/>
                    <w:jc w:val="both"/>
                    <w:rPr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 w:rsidRPr="006A37A5">
                    <w:rPr>
                      <w:b/>
                      <w:bCs/>
                      <w:color w:val="FFFFFF" w:themeColor="background1"/>
                      <w:sz w:val="20"/>
                      <w:szCs w:val="20"/>
                    </w:rPr>
                    <w:t>SABADO</w:t>
                  </w:r>
                </w:p>
              </w:tc>
              <w:tc>
                <w:tcPr>
                  <w:tcW w:w="1144" w:type="dxa"/>
                </w:tcPr>
                <w:p w14:paraId="0793F589" w14:textId="21685045" w:rsidR="002109E1" w:rsidRDefault="002109E1" w:rsidP="002109E1">
                  <w:pPr>
                    <w:spacing w:line="360" w:lineRule="auto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328" w:type="dxa"/>
                </w:tcPr>
                <w:p w14:paraId="523F3D25" w14:textId="05F0BB3D" w:rsidR="002109E1" w:rsidRDefault="002109E1" w:rsidP="002109E1">
                  <w:pPr>
                    <w:spacing w:line="360" w:lineRule="auto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558" w:type="dxa"/>
                </w:tcPr>
                <w:p w14:paraId="5F198D01" w14:textId="77777777" w:rsidR="002109E1" w:rsidRDefault="002109E1" w:rsidP="002109E1">
                  <w:pPr>
                    <w:spacing w:line="360" w:lineRule="auto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694" w:type="dxa"/>
                </w:tcPr>
                <w:p w14:paraId="72435406" w14:textId="77777777" w:rsidR="002109E1" w:rsidRDefault="002109E1" w:rsidP="002109E1">
                  <w:pPr>
                    <w:spacing w:line="360" w:lineRule="auto"/>
                    <w:jc w:val="both"/>
                    <w:rPr>
                      <w:sz w:val="20"/>
                      <w:szCs w:val="20"/>
                    </w:rPr>
                  </w:pPr>
                </w:p>
              </w:tc>
            </w:tr>
            <w:tr w:rsidR="002109E1" w14:paraId="5E06BD24" w14:textId="77777777" w:rsidTr="006A37A5">
              <w:trPr>
                <w:trHeight w:val="445"/>
              </w:trPr>
              <w:tc>
                <w:tcPr>
                  <w:tcW w:w="2385" w:type="dxa"/>
                  <w:shd w:val="clear" w:color="auto" w:fill="404040" w:themeFill="text1" w:themeFillTint="BF"/>
                </w:tcPr>
                <w:p w14:paraId="161BEF90" w14:textId="77777777" w:rsidR="002109E1" w:rsidRPr="006A37A5" w:rsidRDefault="002109E1" w:rsidP="002109E1">
                  <w:pPr>
                    <w:spacing w:line="360" w:lineRule="auto"/>
                    <w:jc w:val="both"/>
                    <w:rPr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 w:rsidRPr="006A37A5">
                    <w:rPr>
                      <w:b/>
                      <w:bCs/>
                      <w:color w:val="FFFFFF" w:themeColor="background1"/>
                      <w:sz w:val="20"/>
                      <w:szCs w:val="20"/>
                    </w:rPr>
                    <w:t>DOMINGO</w:t>
                  </w:r>
                </w:p>
              </w:tc>
              <w:tc>
                <w:tcPr>
                  <w:tcW w:w="1144" w:type="dxa"/>
                </w:tcPr>
                <w:p w14:paraId="48C22235" w14:textId="77777777" w:rsidR="002109E1" w:rsidRDefault="002109E1" w:rsidP="002109E1">
                  <w:pPr>
                    <w:spacing w:line="360" w:lineRule="auto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328" w:type="dxa"/>
                </w:tcPr>
                <w:p w14:paraId="5AA71C40" w14:textId="1DD984A3" w:rsidR="002109E1" w:rsidRDefault="002109E1" w:rsidP="002109E1">
                  <w:pPr>
                    <w:spacing w:line="360" w:lineRule="auto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558" w:type="dxa"/>
                </w:tcPr>
                <w:p w14:paraId="57F3AAA6" w14:textId="77777777" w:rsidR="002109E1" w:rsidRDefault="002109E1" w:rsidP="002109E1">
                  <w:pPr>
                    <w:spacing w:line="360" w:lineRule="auto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694" w:type="dxa"/>
                </w:tcPr>
                <w:p w14:paraId="39E6959F" w14:textId="77777777" w:rsidR="002109E1" w:rsidRDefault="002109E1" w:rsidP="002109E1">
                  <w:pPr>
                    <w:spacing w:line="360" w:lineRule="auto"/>
                    <w:jc w:val="both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4392F9C0" w14:textId="77777777" w:rsidR="0079653A" w:rsidRDefault="0079653A" w:rsidP="00757E13">
            <w:pPr>
              <w:spacing w:line="360" w:lineRule="auto"/>
              <w:jc w:val="both"/>
              <w:rPr>
                <w:sz w:val="20"/>
                <w:szCs w:val="20"/>
              </w:rPr>
            </w:pPr>
          </w:p>
        </w:tc>
      </w:tr>
    </w:tbl>
    <w:tbl>
      <w:tblPr>
        <w:tblStyle w:val="aff4"/>
        <w:tblW w:w="10606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303"/>
        <w:gridCol w:w="5303"/>
      </w:tblGrid>
      <w:tr w:rsidR="00C1784B" w14:paraId="28DEEB86" w14:textId="77777777" w:rsidTr="006A37A5">
        <w:tc>
          <w:tcPr>
            <w:tcW w:w="10606" w:type="dxa"/>
            <w:gridSpan w:val="2"/>
            <w:shd w:val="clear" w:color="auto" w:fill="000000" w:themeFill="text1"/>
          </w:tcPr>
          <w:p w14:paraId="7E30955C" w14:textId="77777777" w:rsidR="00C1784B" w:rsidRDefault="00A25547">
            <w:pPr>
              <w:spacing w:line="360" w:lineRule="auto"/>
              <w:jc w:val="both"/>
            </w:pPr>
            <w:r>
              <w:t>I.2 HISTORIA CLÍNICA</w:t>
            </w:r>
          </w:p>
        </w:tc>
      </w:tr>
      <w:tr w:rsidR="00C1784B" w14:paraId="58C2BB0E" w14:textId="77777777">
        <w:tc>
          <w:tcPr>
            <w:tcW w:w="10606" w:type="dxa"/>
            <w:gridSpan w:val="2"/>
          </w:tcPr>
          <w:p w14:paraId="0AFE4C53" w14:textId="16367C6F" w:rsidR="00C1784B" w:rsidRDefault="00CA15B2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Motivo de la consult</w:t>
            </w:r>
            <w:r w:rsidR="00100174">
              <w:rPr>
                <w:sz w:val="20"/>
                <w:szCs w:val="20"/>
              </w:rPr>
              <w:t>a:</w:t>
            </w:r>
            <w:r w:rsidR="002109E1">
              <w:rPr>
                <w:sz w:val="20"/>
                <w:szCs w:val="20"/>
              </w:rPr>
              <w:t xml:space="preserve"> </w:t>
            </w:r>
            <w:r w:rsidR="005552DA">
              <w:rPr>
                <w:sz w:val="20"/>
                <w:szCs w:val="20"/>
              </w:rPr>
              <w:t xml:space="preserve"> estar sano.  Bajar grasa.  </w:t>
            </w:r>
          </w:p>
        </w:tc>
      </w:tr>
      <w:tr w:rsidR="00C1784B" w14:paraId="6C34A560" w14:textId="77777777" w:rsidTr="006F0366">
        <w:trPr>
          <w:trHeight w:val="502"/>
        </w:trPr>
        <w:tc>
          <w:tcPr>
            <w:tcW w:w="5303" w:type="dxa"/>
          </w:tcPr>
          <w:p w14:paraId="418EFD0D" w14:textId="24F967CF" w:rsidR="00A91CA2" w:rsidRDefault="0079653A" w:rsidP="00757E13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Diagnóstico médico</w:t>
            </w:r>
            <w:r w:rsidR="005552DA">
              <w:rPr>
                <w:sz w:val="20"/>
                <w:szCs w:val="20"/>
              </w:rPr>
              <w:t xml:space="preserve">: </w:t>
            </w:r>
          </w:p>
        </w:tc>
        <w:tc>
          <w:tcPr>
            <w:tcW w:w="5303" w:type="dxa"/>
          </w:tcPr>
          <w:p w14:paraId="258EA3F5" w14:textId="2ADF8591" w:rsidR="00C1784B" w:rsidRDefault="00A25547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Medicamentos/Suplementos actu</w:t>
            </w:r>
            <w:r w:rsidR="004E2A71">
              <w:rPr>
                <w:sz w:val="20"/>
                <w:szCs w:val="20"/>
              </w:rPr>
              <w:t>ales</w:t>
            </w:r>
            <w:r w:rsidR="005552DA">
              <w:rPr>
                <w:sz w:val="20"/>
                <w:szCs w:val="20"/>
              </w:rPr>
              <w:t xml:space="preserve">: proteína </w:t>
            </w:r>
            <w:proofErr w:type="spellStart"/>
            <w:r w:rsidR="005552DA">
              <w:rPr>
                <w:sz w:val="20"/>
                <w:szCs w:val="20"/>
              </w:rPr>
              <w:t>aiskada</w:t>
            </w:r>
            <w:proofErr w:type="spellEnd"/>
            <w:r w:rsidR="005552DA">
              <w:rPr>
                <w:sz w:val="20"/>
                <w:szCs w:val="20"/>
              </w:rPr>
              <w:t xml:space="preserve">.  </w:t>
            </w:r>
          </w:p>
        </w:tc>
      </w:tr>
      <w:tr w:rsidR="00C1784B" w14:paraId="1943854A" w14:textId="77777777">
        <w:tc>
          <w:tcPr>
            <w:tcW w:w="5303" w:type="dxa"/>
          </w:tcPr>
          <w:p w14:paraId="3AB936A2" w14:textId="49281E1B" w:rsidR="00C1784B" w:rsidRDefault="00CA15B2" w:rsidP="00757E13">
            <w:pPr>
              <w:spacing w:line="360" w:lineRule="auto"/>
              <w:jc w:val="both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</w:rPr>
              <w:t>Cirugías realizadas:</w:t>
            </w:r>
            <w:r w:rsidR="000A0068">
              <w:rPr>
                <w:sz w:val="20"/>
                <w:szCs w:val="20"/>
              </w:rPr>
              <w:t xml:space="preserve"> </w:t>
            </w:r>
            <w:r w:rsidR="005552DA">
              <w:rPr>
                <w:sz w:val="20"/>
                <w:szCs w:val="20"/>
              </w:rPr>
              <w:t xml:space="preserve">ninguna.  </w:t>
            </w:r>
          </w:p>
        </w:tc>
        <w:tc>
          <w:tcPr>
            <w:tcW w:w="5303" w:type="dxa"/>
          </w:tcPr>
          <w:p w14:paraId="6E71A7E9" w14:textId="5667F20F" w:rsidR="00C1784B" w:rsidRDefault="00CA15B2" w:rsidP="00757E13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Alergias</w:t>
            </w:r>
            <w:r w:rsidR="006F0366">
              <w:rPr>
                <w:sz w:val="20"/>
                <w:szCs w:val="20"/>
              </w:rPr>
              <w:t xml:space="preserve"> / Intolerancias</w:t>
            </w:r>
            <w:r w:rsidR="0079653A">
              <w:rPr>
                <w:sz w:val="20"/>
                <w:szCs w:val="20"/>
              </w:rPr>
              <w:t>:</w:t>
            </w:r>
            <w:r w:rsidR="00525B54">
              <w:rPr>
                <w:sz w:val="20"/>
                <w:szCs w:val="20"/>
              </w:rPr>
              <w:t xml:space="preserve"> </w:t>
            </w:r>
            <w:r w:rsidR="005552DA">
              <w:rPr>
                <w:sz w:val="20"/>
                <w:szCs w:val="20"/>
              </w:rPr>
              <w:t xml:space="preserve">ninguna.  </w:t>
            </w:r>
          </w:p>
        </w:tc>
      </w:tr>
      <w:tr w:rsidR="00C1784B" w14:paraId="68A9BF28" w14:textId="77777777">
        <w:tc>
          <w:tcPr>
            <w:tcW w:w="10606" w:type="dxa"/>
            <w:gridSpan w:val="2"/>
          </w:tcPr>
          <w:p w14:paraId="4E5D343C" w14:textId="7814FC2E" w:rsidR="00C1784B" w:rsidRDefault="00CA15B2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Antecedentes patológicos </w:t>
            </w:r>
            <w:proofErr w:type="spellStart"/>
            <w:r>
              <w:rPr>
                <w:sz w:val="20"/>
                <w:szCs w:val="20"/>
              </w:rPr>
              <w:t>familiare</w:t>
            </w:r>
            <w:proofErr w:type="spellEnd"/>
            <w:r w:rsidR="005552DA">
              <w:rPr>
                <w:sz w:val="20"/>
                <w:szCs w:val="20"/>
              </w:rPr>
              <w:t xml:space="preserve">-: </w:t>
            </w:r>
          </w:p>
        </w:tc>
      </w:tr>
    </w:tbl>
    <w:p w14:paraId="531747CF" w14:textId="6DF74020" w:rsidR="00C1784B" w:rsidRDefault="00C1784B">
      <w:pPr>
        <w:jc w:val="center"/>
      </w:pPr>
    </w:p>
    <w:p w14:paraId="41640948" w14:textId="35C4DA29" w:rsidR="00EE21F3" w:rsidRDefault="00EE21F3">
      <w:pPr>
        <w:jc w:val="center"/>
      </w:pPr>
    </w:p>
    <w:p w14:paraId="5BF229EA" w14:textId="743ED9BC" w:rsidR="00EE21F3" w:rsidRDefault="00EE21F3">
      <w:pPr>
        <w:jc w:val="center"/>
      </w:pPr>
    </w:p>
    <w:p w14:paraId="2A33F86F" w14:textId="77777777" w:rsidR="00EE21F3" w:rsidRDefault="00EE21F3">
      <w:pPr>
        <w:jc w:val="center"/>
      </w:pPr>
    </w:p>
    <w:tbl>
      <w:tblPr>
        <w:tblStyle w:val="aff5"/>
        <w:tblW w:w="106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2"/>
        <w:gridCol w:w="3418"/>
        <w:gridCol w:w="3536"/>
      </w:tblGrid>
      <w:tr w:rsidR="00C1784B" w14:paraId="6270F750" w14:textId="77777777" w:rsidTr="006A37A5">
        <w:tc>
          <w:tcPr>
            <w:tcW w:w="1060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3F2AA7B7" w14:textId="77777777" w:rsidR="00C1784B" w:rsidRDefault="00A25547">
            <w:pPr>
              <w:spacing w:line="360" w:lineRule="auto"/>
              <w:jc w:val="both"/>
            </w:pPr>
            <w:r>
              <w:t>I.3 HÁBITOS NOCIVOS</w:t>
            </w:r>
          </w:p>
        </w:tc>
      </w:tr>
      <w:tr w:rsidR="00C1784B" w14:paraId="05249E2B" w14:textId="77777777">
        <w:trPr>
          <w:trHeight w:val="486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</w:tcPr>
          <w:p w14:paraId="22CC9E1E" w14:textId="47CE257F" w:rsidR="00C1784B" w:rsidRDefault="00CA15B2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Consumo de cigarro:</w:t>
            </w:r>
            <w:r w:rsidR="003267BF">
              <w:rPr>
                <w:sz w:val="20"/>
                <w:szCs w:val="20"/>
              </w:rPr>
              <w:t xml:space="preserve">  </w:t>
            </w:r>
          </w:p>
        </w:tc>
        <w:tc>
          <w:tcPr>
            <w:tcW w:w="3418" w:type="dxa"/>
            <w:tcBorders>
              <w:top w:val="nil"/>
              <w:left w:val="nil"/>
              <w:bottom w:val="nil"/>
              <w:right w:val="nil"/>
            </w:tcBorders>
          </w:tcPr>
          <w:p w14:paraId="1EDAA783" w14:textId="77777777" w:rsidR="00C1784B" w:rsidRDefault="00A25547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Frec</w:t>
            </w:r>
            <w:r w:rsidR="00A440D0">
              <w:rPr>
                <w:sz w:val="20"/>
                <w:szCs w:val="20"/>
              </w:rPr>
              <w:t>uencia:</w:t>
            </w:r>
          </w:p>
        </w:tc>
        <w:tc>
          <w:tcPr>
            <w:tcW w:w="3536" w:type="dxa"/>
            <w:tcBorders>
              <w:top w:val="nil"/>
              <w:left w:val="nil"/>
              <w:bottom w:val="nil"/>
              <w:right w:val="nil"/>
            </w:tcBorders>
          </w:tcPr>
          <w:p w14:paraId="4559126C" w14:textId="77777777" w:rsidR="00C1784B" w:rsidRDefault="00CA15B2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Cantidad: </w:t>
            </w:r>
          </w:p>
        </w:tc>
      </w:tr>
      <w:tr w:rsidR="00C1784B" w14:paraId="133988D3" w14:textId="77777777">
        <w:trPr>
          <w:trHeight w:val="507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</w:tcPr>
          <w:p w14:paraId="68D47E6F" w14:textId="77E052C9" w:rsidR="00C1784B" w:rsidRDefault="00CA15B2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Consumo de alcohol: </w:t>
            </w:r>
            <w:r w:rsidR="00DA1EC9">
              <w:rPr>
                <w:sz w:val="20"/>
                <w:szCs w:val="20"/>
              </w:rPr>
              <w:t xml:space="preserve"> </w:t>
            </w:r>
          </w:p>
        </w:tc>
        <w:tc>
          <w:tcPr>
            <w:tcW w:w="3418" w:type="dxa"/>
            <w:tcBorders>
              <w:top w:val="nil"/>
              <w:left w:val="nil"/>
              <w:bottom w:val="nil"/>
              <w:right w:val="nil"/>
            </w:tcBorders>
          </w:tcPr>
          <w:p w14:paraId="3B03459C" w14:textId="73D4E745" w:rsidR="00EE21F3" w:rsidRDefault="00757E13" w:rsidP="00757E13">
            <w:pPr>
              <w:tabs>
                <w:tab w:val="left" w:pos="2525"/>
              </w:tabs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Frecuencia:</w:t>
            </w:r>
            <w:r w:rsidR="003267BF">
              <w:rPr>
                <w:sz w:val="20"/>
                <w:szCs w:val="20"/>
              </w:rPr>
              <w:t xml:space="preserve"> </w:t>
            </w:r>
          </w:p>
        </w:tc>
        <w:tc>
          <w:tcPr>
            <w:tcW w:w="3536" w:type="dxa"/>
            <w:tcBorders>
              <w:top w:val="nil"/>
              <w:left w:val="nil"/>
              <w:bottom w:val="nil"/>
              <w:right w:val="nil"/>
            </w:tcBorders>
          </w:tcPr>
          <w:p w14:paraId="079250FC" w14:textId="77777777" w:rsidR="00C1784B" w:rsidRDefault="00CA15B2" w:rsidP="00757E13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Cantidad:</w:t>
            </w:r>
            <w:r w:rsidR="00A440D0">
              <w:rPr>
                <w:sz w:val="20"/>
                <w:szCs w:val="20"/>
              </w:rPr>
              <w:t xml:space="preserve"> </w:t>
            </w:r>
          </w:p>
        </w:tc>
      </w:tr>
    </w:tbl>
    <w:p w14:paraId="440193CD" w14:textId="77777777" w:rsidR="00C1784B" w:rsidRDefault="00C1784B"/>
    <w:tbl>
      <w:tblPr>
        <w:tblStyle w:val="affa"/>
        <w:tblW w:w="106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000000" w:themeFill="text1"/>
        <w:tblLayout w:type="fixed"/>
        <w:tblLook w:val="0400" w:firstRow="0" w:lastRow="0" w:firstColumn="0" w:lastColumn="0" w:noHBand="0" w:noVBand="1"/>
      </w:tblPr>
      <w:tblGrid>
        <w:gridCol w:w="10606"/>
      </w:tblGrid>
      <w:tr w:rsidR="006A37A5" w:rsidRPr="006A37A5" w14:paraId="2BBB767D" w14:textId="77777777" w:rsidTr="006A37A5">
        <w:tc>
          <w:tcPr>
            <w:tcW w:w="10606" w:type="dxa"/>
            <w:shd w:val="clear" w:color="auto" w:fill="000000" w:themeFill="text1"/>
          </w:tcPr>
          <w:p w14:paraId="0B8FEE73" w14:textId="77777777" w:rsidR="00C1784B" w:rsidRPr="006A37A5" w:rsidRDefault="00A2554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b/>
                <w:color w:val="FFFFFF" w:themeColor="background1"/>
              </w:rPr>
            </w:pPr>
            <w:r w:rsidRPr="006A37A5">
              <w:rPr>
                <w:b/>
                <w:color w:val="FFFFFF" w:themeColor="background1"/>
              </w:rPr>
              <w:t>BIOQUÍMICA (B)</w:t>
            </w:r>
          </w:p>
        </w:tc>
      </w:tr>
    </w:tbl>
    <w:p w14:paraId="51BD628A" w14:textId="77777777" w:rsidR="00C1784B" w:rsidRDefault="00C1784B">
      <w:pPr>
        <w:jc w:val="center"/>
      </w:pPr>
    </w:p>
    <w:tbl>
      <w:tblPr>
        <w:tblStyle w:val="affb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080"/>
        <w:gridCol w:w="1160"/>
        <w:gridCol w:w="1160"/>
        <w:gridCol w:w="1160"/>
        <w:gridCol w:w="1160"/>
        <w:gridCol w:w="1160"/>
        <w:gridCol w:w="1160"/>
        <w:gridCol w:w="1160"/>
      </w:tblGrid>
      <w:tr w:rsidR="00DF511C" w:rsidRPr="00DF511C" w14:paraId="7B567CE9" w14:textId="77777777" w:rsidTr="00DF511C">
        <w:trPr>
          <w:trHeight w:val="302"/>
          <w:jc w:val="center"/>
        </w:trPr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center"/>
          </w:tcPr>
          <w:p w14:paraId="697A2CC2" w14:textId="77777777" w:rsidR="00C1784B" w:rsidRPr="00DF511C" w:rsidRDefault="00A2554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DF511C">
              <w:rPr>
                <w:color w:val="FFFFFF" w:themeColor="background1"/>
                <w:sz w:val="20"/>
                <w:szCs w:val="20"/>
              </w:rPr>
              <w:t>Fecha</w:t>
            </w:r>
          </w:p>
        </w:tc>
        <w:tc>
          <w:tcPr>
            <w:tcW w:w="1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center"/>
          </w:tcPr>
          <w:p w14:paraId="0F140C82" w14:textId="77777777" w:rsidR="00C1784B" w:rsidRPr="00DF511C" w:rsidRDefault="00C1784B">
            <w:pPr>
              <w:jc w:val="center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center"/>
          </w:tcPr>
          <w:p w14:paraId="0F309EA3" w14:textId="77777777" w:rsidR="00C1784B" w:rsidRPr="00DF511C" w:rsidRDefault="00C1784B">
            <w:pPr>
              <w:jc w:val="center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center"/>
          </w:tcPr>
          <w:p w14:paraId="57428AA9" w14:textId="77777777" w:rsidR="00C1784B" w:rsidRPr="00DF511C" w:rsidRDefault="00C1784B">
            <w:pPr>
              <w:jc w:val="center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center"/>
          </w:tcPr>
          <w:p w14:paraId="2ECE5F1F" w14:textId="77777777" w:rsidR="00C1784B" w:rsidRPr="00DF511C" w:rsidRDefault="00C1784B">
            <w:pPr>
              <w:jc w:val="center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center"/>
          </w:tcPr>
          <w:p w14:paraId="3E23E70D" w14:textId="77777777" w:rsidR="00C1784B" w:rsidRPr="00DF511C" w:rsidRDefault="00C1784B">
            <w:pPr>
              <w:jc w:val="center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center"/>
          </w:tcPr>
          <w:p w14:paraId="0263BFCF" w14:textId="77777777" w:rsidR="00C1784B" w:rsidRPr="00DF511C" w:rsidRDefault="00C1784B">
            <w:pPr>
              <w:jc w:val="center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center"/>
          </w:tcPr>
          <w:p w14:paraId="47C212C2" w14:textId="77777777" w:rsidR="00C1784B" w:rsidRPr="00DF511C" w:rsidRDefault="00C1784B">
            <w:pPr>
              <w:rPr>
                <w:rFonts w:ascii="Arial" w:eastAsia="Arial" w:hAnsi="Arial" w:cs="Arial"/>
                <w:color w:val="FFFFFF" w:themeColor="background1"/>
              </w:rPr>
            </w:pPr>
          </w:p>
        </w:tc>
      </w:tr>
      <w:tr w:rsidR="00C1784B" w14:paraId="4DFA5F2B" w14:textId="77777777" w:rsidTr="00DF511C">
        <w:trPr>
          <w:trHeight w:val="541"/>
          <w:jc w:val="center"/>
        </w:trPr>
        <w:tc>
          <w:tcPr>
            <w:tcW w:w="2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 w:themeFill="text1" w:themeFillTint="BF"/>
            <w:vAlign w:val="center"/>
          </w:tcPr>
          <w:p w14:paraId="0780AC42" w14:textId="77777777" w:rsidR="00C1784B" w:rsidRPr="00DF511C" w:rsidRDefault="00A2554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DF511C">
              <w:rPr>
                <w:color w:val="FFFFFF" w:themeColor="background1"/>
                <w:sz w:val="20"/>
                <w:szCs w:val="20"/>
              </w:rPr>
              <w:t>Glucosa en ayuno (mg/</w:t>
            </w:r>
            <w:proofErr w:type="spellStart"/>
            <w:r w:rsidRPr="00DF511C">
              <w:rPr>
                <w:color w:val="FFFFFF" w:themeColor="background1"/>
                <w:sz w:val="20"/>
                <w:szCs w:val="20"/>
              </w:rPr>
              <w:t>dL</w:t>
            </w:r>
            <w:proofErr w:type="spellEnd"/>
            <w:r w:rsidRPr="00DF511C">
              <w:rPr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5D1DA4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47093A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39B83C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5D982E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A41A5E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945328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46D231" w14:textId="77777777" w:rsidR="00C1784B" w:rsidRDefault="00C1784B">
            <w:pPr>
              <w:rPr>
                <w:rFonts w:ascii="Arial" w:eastAsia="Arial" w:hAnsi="Arial" w:cs="Arial"/>
                <w:color w:val="000000"/>
              </w:rPr>
            </w:pPr>
          </w:p>
        </w:tc>
      </w:tr>
      <w:tr w:rsidR="00C1784B" w14:paraId="3C1D88A8" w14:textId="77777777" w:rsidTr="00DF511C">
        <w:trPr>
          <w:trHeight w:val="302"/>
          <w:jc w:val="center"/>
        </w:trPr>
        <w:tc>
          <w:tcPr>
            <w:tcW w:w="2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 w:themeFill="text1" w:themeFillTint="BF"/>
            <w:vAlign w:val="center"/>
          </w:tcPr>
          <w:p w14:paraId="07494045" w14:textId="77777777" w:rsidR="00C1784B" w:rsidRPr="00DF511C" w:rsidRDefault="00A2554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DF511C">
              <w:rPr>
                <w:color w:val="FFFFFF" w:themeColor="background1"/>
                <w:sz w:val="20"/>
                <w:szCs w:val="20"/>
              </w:rPr>
              <w:t>Urea (mg/</w:t>
            </w:r>
            <w:proofErr w:type="spellStart"/>
            <w:r w:rsidRPr="00DF511C">
              <w:rPr>
                <w:color w:val="FFFFFF" w:themeColor="background1"/>
                <w:sz w:val="20"/>
                <w:szCs w:val="20"/>
              </w:rPr>
              <w:t>dL</w:t>
            </w:r>
            <w:proofErr w:type="spellEnd"/>
            <w:r w:rsidRPr="00DF511C">
              <w:rPr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335E7A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BC25C4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01B9ED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469E53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34BF35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97FAD7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7EF8D9" w14:textId="77777777" w:rsidR="00C1784B" w:rsidRDefault="00C1784B">
            <w:pPr>
              <w:rPr>
                <w:rFonts w:ascii="Arial" w:eastAsia="Arial" w:hAnsi="Arial" w:cs="Arial"/>
                <w:color w:val="000000"/>
              </w:rPr>
            </w:pPr>
          </w:p>
        </w:tc>
      </w:tr>
      <w:tr w:rsidR="00F401F0" w14:paraId="6FF762AB" w14:textId="77777777" w:rsidTr="00DF511C">
        <w:trPr>
          <w:trHeight w:val="302"/>
          <w:jc w:val="center"/>
        </w:trPr>
        <w:tc>
          <w:tcPr>
            <w:tcW w:w="2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 w:themeFill="text1" w:themeFillTint="BF"/>
            <w:vAlign w:val="center"/>
          </w:tcPr>
          <w:p w14:paraId="00004CD3" w14:textId="0FD18F46" w:rsidR="00F401F0" w:rsidRPr="00DF511C" w:rsidRDefault="00F401F0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DF511C">
              <w:rPr>
                <w:color w:val="FFFFFF" w:themeColor="background1"/>
                <w:sz w:val="20"/>
                <w:szCs w:val="20"/>
              </w:rPr>
              <w:t>Creatinina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8FFA0B" w14:textId="77777777" w:rsidR="00F401F0" w:rsidRDefault="00F401F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784518" w14:textId="77777777" w:rsidR="00F401F0" w:rsidRDefault="00F401F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FFB430" w14:textId="77777777" w:rsidR="00F401F0" w:rsidRDefault="00F401F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B062B0" w14:textId="77777777" w:rsidR="00F401F0" w:rsidRDefault="00F401F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C6DE31" w14:textId="77777777" w:rsidR="00F401F0" w:rsidRDefault="00F401F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46D8FD" w14:textId="77777777" w:rsidR="00F401F0" w:rsidRDefault="00F401F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FF3DED" w14:textId="77777777" w:rsidR="00F401F0" w:rsidRDefault="00F401F0">
            <w:pPr>
              <w:rPr>
                <w:rFonts w:ascii="Arial" w:eastAsia="Arial" w:hAnsi="Arial" w:cs="Arial"/>
                <w:color w:val="000000"/>
              </w:rPr>
            </w:pPr>
          </w:p>
        </w:tc>
      </w:tr>
      <w:tr w:rsidR="00C1784B" w14:paraId="5FEA1F53" w14:textId="77777777" w:rsidTr="00DF511C">
        <w:trPr>
          <w:trHeight w:val="302"/>
          <w:jc w:val="center"/>
        </w:trPr>
        <w:tc>
          <w:tcPr>
            <w:tcW w:w="2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 w:themeFill="text1" w:themeFillTint="BF"/>
            <w:vAlign w:val="center"/>
          </w:tcPr>
          <w:p w14:paraId="6F07EFC3" w14:textId="77777777" w:rsidR="00C1784B" w:rsidRPr="00DF511C" w:rsidRDefault="00A2554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DF511C">
              <w:rPr>
                <w:color w:val="FFFFFF" w:themeColor="background1"/>
                <w:sz w:val="20"/>
                <w:szCs w:val="20"/>
              </w:rPr>
              <w:t>Colesterol total (mg/</w:t>
            </w:r>
            <w:proofErr w:type="spellStart"/>
            <w:r w:rsidRPr="00DF511C">
              <w:rPr>
                <w:color w:val="FFFFFF" w:themeColor="background1"/>
                <w:sz w:val="20"/>
                <w:szCs w:val="20"/>
              </w:rPr>
              <w:t>dL</w:t>
            </w:r>
            <w:proofErr w:type="spellEnd"/>
            <w:r w:rsidRPr="00DF511C">
              <w:rPr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85FA83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E83202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D335F8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CA2A43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C40488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EEDE73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D8C428" w14:textId="77777777" w:rsidR="00C1784B" w:rsidRDefault="00C1784B">
            <w:pPr>
              <w:rPr>
                <w:rFonts w:ascii="Arial" w:eastAsia="Arial" w:hAnsi="Arial" w:cs="Arial"/>
                <w:color w:val="000000"/>
              </w:rPr>
            </w:pPr>
          </w:p>
        </w:tc>
      </w:tr>
      <w:tr w:rsidR="00C1784B" w14:paraId="5E114A09" w14:textId="77777777" w:rsidTr="00DF511C">
        <w:trPr>
          <w:trHeight w:val="302"/>
          <w:jc w:val="center"/>
        </w:trPr>
        <w:tc>
          <w:tcPr>
            <w:tcW w:w="2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 w:themeFill="text1" w:themeFillTint="BF"/>
            <w:vAlign w:val="center"/>
          </w:tcPr>
          <w:p w14:paraId="33C0A977" w14:textId="77777777" w:rsidR="00C1784B" w:rsidRPr="00DF511C" w:rsidRDefault="00A2554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DF511C">
              <w:rPr>
                <w:color w:val="FFFFFF" w:themeColor="background1"/>
                <w:sz w:val="20"/>
                <w:szCs w:val="20"/>
              </w:rPr>
              <w:t>Colesterol HDL (mg/dL)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320CCE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21F4C1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B7799D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C157D3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5300AE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4E1AE8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6B0E53" w14:textId="77777777" w:rsidR="00C1784B" w:rsidRDefault="00C1784B">
            <w:pPr>
              <w:rPr>
                <w:rFonts w:ascii="Arial" w:eastAsia="Arial" w:hAnsi="Arial" w:cs="Arial"/>
                <w:color w:val="000000"/>
              </w:rPr>
            </w:pPr>
          </w:p>
        </w:tc>
      </w:tr>
      <w:tr w:rsidR="00C1784B" w14:paraId="1CB3AB25" w14:textId="77777777" w:rsidTr="00DF511C">
        <w:trPr>
          <w:trHeight w:val="302"/>
          <w:jc w:val="center"/>
        </w:trPr>
        <w:tc>
          <w:tcPr>
            <w:tcW w:w="2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 w:themeFill="text1" w:themeFillTint="BF"/>
            <w:vAlign w:val="center"/>
          </w:tcPr>
          <w:p w14:paraId="58522AD6" w14:textId="77777777" w:rsidR="00C1784B" w:rsidRPr="00DF511C" w:rsidRDefault="00A2554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DF511C">
              <w:rPr>
                <w:color w:val="FFFFFF" w:themeColor="background1"/>
                <w:sz w:val="20"/>
                <w:szCs w:val="20"/>
              </w:rPr>
              <w:t>Colesterol LDL (mg/dL)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423F56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84C026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CC5FF4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89C7B8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BF9A89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98588F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8A10D0" w14:textId="77777777" w:rsidR="00C1784B" w:rsidRDefault="00C1784B">
            <w:pPr>
              <w:rPr>
                <w:rFonts w:ascii="Arial" w:eastAsia="Arial" w:hAnsi="Arial" w:cs="Arial"/>
                <w:color w:val="000000"/>
              </w:rPr>
            </w:pPr>
          </w:p>
        </w:tc>
      </w:tr>
      <w:tr w:rsidR="00C1784B" w14:paraId="201133D7" w14:textId="77777777" w:rsidTr="00DF511C">
        <w:trPr>
          <w:trHeight w:val="302"/>
          <w:jc w:val="center"/>
        </w:trPr>
        <w:tc>
          <w:tcPr>
            <w:tcW w:w="2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 w:themeFill="text1" w:themeFillTint="BF"/>
            <w:vAlign w:val="center"/>
          </w:tcPr>
          <w:p w14:paraId="33B96B08" w14:textId="77777777" w:rsidR="00C1784B" w:rsidRPr="00DF511C" w:rsidRDefault="00A2554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DF511C">
              <w:rPr>
                <w:color w:val="FFFFFF" w:themeColor="background1"/>
                <w:sz w:val="20"/>
                <w:szCs w:val="20"/>
              </w:rPr>
              <w:t>Colesterol VLDL (mg/dL)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4BDB69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2D2C40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077CAC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46C221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923830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827F3B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579C3A" w14:textId="77777777" w:rsidR="00C1784B" w:rsidRDefault="00C1784B">
            <w:pPr>
              <w:rPr>
                <w:rFonts w:ascii="Arial" w:eastAsia="Arial" w:hAnsi="Arial" w:cs="Arial"/>
                <w:color w:val="000000"/>
              </w:rPr>
            </w:pPr>
          </w:p>
        </w:tc>
      </w:tr>
      <w:tr w:rsidR="00C1784B" w14:paraId="3CAFBCF4" w14:textId="77777777" w:rsidTr="00DF511C">
        <w:trPr>
          <w:trHeight w:val="302"/>
          <w:jc w:val="center"/>
        </w:trPr>
        <w:tc>
          <w:tcPr>
            <w:tcW w:w="2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 w:themeFill="text1" w:themeFillTint="BF"/>
            <w:vAlign w:val="center"/>
          </w:tcPr>
          <w:p w14:paraId="4EFE7F9E" w14:textId="77777777" w:rsidR="00C1784B" w:rsidRPr="00DF511C" w:rsidRDefault="00A2554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DF511C">
              <w:rPr>
                <w:color w:val="FFFFFF" w:themeColor="background1"/>
                <w:sz w:val="20"/>
                <w:szCs w:val="20"/>
              </w:rPr>
              <w:t>Triglicéridos (mg/dL)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72B94D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3B7DD7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5763CA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9C2F8D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D8EEAB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48E3AD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531741" w14:textId="77777777" w:rsidR="00C1784B" w:rsidRDefault="00C1784B">
            <w:pPr>
              <w:rPr>
                <w:rFonts w:ascii="Arial" w:eastAsia="Arial" w:hAnsi="Arial" w:cs="Arial"/>
                <w:color w:val="000000"/>
              </w:rPr>
            </w:pPr>
          </w:p>
        </w:tc>
      </w:tr>
      <w:tr w:rsidR="00C1784B" w14:paraId="6BBCD1AF" w14:textId="77777777" w:rsidTr="00DF511C">
        <w:trPr>
          <w:trHeight w:val="302"/>
          <w:jc w:val="center"/>
        </w:trPr>
        <w:tc>
          <w:tcPr>
            <w:tcW w:w="2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 w:themeFill="text1" w:themeFillTint="BF"/>
            <w:vAlign w:val="center"/>
          </w:tcPr>
          <w:p w14:paraId="3CF0BA27" w14:textId="77777777" w:rsidR="00C1784B" w:rsidRPr="00DF511C" w:rsidRDefault="00A2554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DF511C">
              <w:rPr>
                <w:color w:val="FFFFFF" w:themeColor="background1"/>
                <w:sz w:val="20"/>
                <w:szCs w:val="20"/>
              </w:rPr>
              <w:t>Lípidos totales (mg/dL)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223804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CBE718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6D3E16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F3BEF1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F0DB14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11323C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C0E276" w14:textId="77777777" w:rsidR="00C1784B" w:rsidRDefault="00C1784B">
            <w:pPr>
              <w:rPr>
                <w:rFonts w:ascii="Arial" w:eastAsia="Arial" w:hAnsi="Arial" w:cs="Arial"/>
                <w:color w:val="000000"/>
              </w:rPr>
            </w:pPr>
          </w:p>
        </w:tc>
      </w:tr>
      <w:tr w:rsidR="00C1784B" w14:paraId="6B7B85A7" w14:textId="77777777" w:rsidTr="00DF511C">
        <w:trPr>
          <w:trHeight w:val="302"/>
          <w:jc w:val="center"/>
        </w:trPr>
        <w:tc>
          <w:tcPr>
            <w:tcW w:w="2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 w:themeFill="text1" w:themeFillTint="BF"/>
            <w:vAlign w:val="center"/>
          </w:tcPr>
          <w:p w14:paraId="45C51A7D" w14:textId="77777777" w:rsidR="00C1784B" w:rsidRPr="00DF511C" w:rsidRDefault="00A2554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DF511C">
              <w:rPr>
                <w:color w:val="FFFFFF" w:themeColor="background1"/>
                <w:sz w:val="20"/>
                <w:szCs w:val="20"/>
              </w:rPr>
              <w:t>Hemoglobina (g/dL)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960740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A0F3EC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BA7E1F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855FDA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BAF9F3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13AB41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9DBD80" w14:textId="77777777" w:rsidR="00C1784B" w:rsidRDefault="00C1784B">
            <w:pPr>
              <w:rPr>
                <w:rFonts w:ascii="Arial" w:eastAsia="Arial" w:hAnsi="Arial" w:cs="Arial"/>
                <w:color w:val="000000"/>
              </w:rPr>
            </w:pPr>
          </w:p>
        </w:tc>
      </w:tr>
      <w:tr w:rsidR="00C1784B" w14:paraId="05613B63" w14:textId="77777777" w:rsidTr="00DF511C">
        <w:trPr>
          <w:trHeight w:val="302"/>
          <w:jc w:val="center"/>
        </w:trPr>
        <w:tc>
          <w:tcPr>
            <w:tcW w:w="2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 w:themeFill="text1" w:themeFillTint="BF"/>
            <w:vAlign w:val="center"/>
          </w:tcPr>
          <w:p w14:paraId="7CC353AC" w14:textId="77777777" w:rsidR="00C1784B" w:rsidRPr="00DF511C" w:rsidRDefault="00A2554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DF511C">
              <w:rPr>
                <w:color w:val="FFFFFF" w:themeColor="background1"/>
                <w:sz w:val="20"/>
                <w:szCs w:val="20"/>
              </w:rPr>
              <w:t>Otro: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6DDF00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10E408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08E96F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F0420E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23014E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F5EE98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CF0E37" w14:textId="77777777" w:rsidR="00C1784B" w:rsidRDefault="00C1784B">
            <w:pPr>
              <w:rPr>
                <w:rFonts w:ascii="Arial" w:eastAsia="Arial" w:hAnsi="Arial" w:cs="Arial"/>
                <w:color w:val="000000"/>
              </w:rPr>
            </w:pPr>
          </w:p>
        </w:tc>
      </w:tr>
      <w:tr w:rsidR="00C1784B" w14:paraId="69DD76B9" w14:textId="77777777" w:rsidTr="00DF511C">
        <w:trPr>
          <w:trHeight w:val="302"/>
          <w:jc w:val="center"/>
        </w:trPr>
        <w:tc>
          <w:tcPr>
            <w:tcW w:w="2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 w:themeFill="text1" w:themeFillTint="BF"/>
            <w:vAlign w:val="center"/>
          </w:tcPr>
          <w:p w14:paraId="7E2FEB8D" w14:textId="77777777" w:rsidR="00C1784B" w:rsidRPr="00DF511C" w:rsidRDefault="00A2554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DF511C">
              <w:rPr>
                <w:color w:val="FFFFFF" w:themeColor="background1"/>
                <w:sz w:val="20"/>
                <w:szCs w:val="20"/>
              </w:rPr>
              <w:t>Otro: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6C6EF8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E9E58D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183AAD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8FBA44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E99E1D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63AF73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4EC4B6" w14:textId="77777777" w:rsidR="00C1784B" w:rsidRDefault="00C1784B">
            <w:pPr>
              <w:rPr>
                <w:rFonts w:ascii="Arial" w:eastAsia="Arial" w:hAnsi="Arial" w:cs="Arial"/>
                <w:color w:val="000000"/>
              </w:rPr>
            </w:pPr>
          </w:p>
        </w:tc>
      </w:tr>
      <w:tr w:rsidR="00C1784B" w14:paraId="7639CE00" w14:textId="77777777" w:rsidTr="00DF511C">
        <w:trPr>
          <w:trHeight w:val="302"/>
          <w:jc w:val="center"/>
        </w:trPr>
        <w:tc>
          <w:tcPr>
            <w:tcW w:w="2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 w:themeFill="text1" w:themeFillTint="BF"/>
            <w:vAlign w:val="center"/>
          </w:tcPr>
          <w:p w14:paraId="702073BE" w14:textId="77777777" w:rsidR="00C1784B" w:rsidRPr="00DF511C" w:rsidRDefault="00A2554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DF511C">
              <w:rPr>
                <w:color w:val="FFFFFF" w:themeColor="background1"/>
                <w:sz w:val="20"/>
                <w:szCs w:val="20"/>
              </w:rPr>
              <w:t>Otro: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052661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9E0F82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C5D7E1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F78A8F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8B7628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4086B8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7CFE70" w14:textId="77777777" w:rsidR="00C1784B" w:rsidRDefault="00C1784B">
            <w:pPr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22A0C280" w14:textId="77777777" w:rsidR="00C1784B" w:rsidRDefault="00C1784B">
      <w:pPr>
        <w:jc w:val="center"/>
      </w:pPr>
    </w:p>
    <w:tbl>
      <w:tblPr>
        <w:tblStyle w:val="affc"/>
        <w:tblW w:w="10606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606"/>
      </w:tblGrid>
      <w:tr w:rsidR="00C1784B" w14:paraId="441FA54A" w14:textId="77777777">
        <w:tc>
          <w:tcPr>
            <w:tcW w:w="10606" w:type="dxa"/>
          </w:tcPr>
          <w:p w14:paraId="041D48A3" w14:textId="77777777" w:rsidR="006F0366" w:rsidRDefault="006F0366" w:rsidP="00DF511C">
            <w:pPr>
              <w:spacing w:line="360" w:lineRule="auto"/>
              <w:jc w:val="both"/>
              <w:rPr>
                <w:b/>
                <w:i/>
              </w:rPr>
            </w:pPr>
          </w:p>
          <w:p w14:paraId="08FA1D76" w14:textId="77777777" w:rsidR="00DF511C" w:rsidRDefault="00DF511C" w:rsidP="00DF511C">
            <w:pPr>
              <w:spacing w:line="360" w:lineRule="auto"/>
              <w:jc w:val="both"/>
              <w:rPr>
                <w:b/>
                <w:i/>
              </w:rPr>
            </w:pPr>
          </w:p>
          <w:p w14:paraId="51424091" w14:textId="77777777" w:rsidR="00DF511C" w:rsidRDefault="00DF511C" w:rsidP="00DF511C">
            <w:pPr>
              <w:spacing w:line="360" w:lineRule="auto"/>
              <w:jc w:val="both"/>
              <w:rPr>
                <w:b/>
                <w:i/>
              </w:rPr>
            </w:pPr>
          </w:p>
          <w:p w14:paraId="10F20659" w14:textId="77777777" w:rsidR="00DF511C" w:rsidRDefault="00DF511C" w:rsidP="00DF511C">
            <w:pPr>
              <w:spacing w:line="360" w:lineRule="auto"/>
              <w:jc w:val="both"/>
              <w:rPr>
                <w:b/>
                <w:i/>
              </w:rPr>
            </w:pPr>
          </w:p>
          <w:p w14:paraId="4B31A66B" w14:textId="77777777" w:rsidR="00DF511C" w:rsidRDefault="00DF511C" w:rsidP="00DF511C">
            <w:pPr>
              <w:spacing w:line="360" w:lineRule="auto"/>
              <w:jc w:val="both"/>
              <w:rPr>
                <w:b/>
                <w:i/>
              </w:rPr>
            </w:pPr>
          </w:p>
          <w:p w14:paraId="49204EC6" w14:textId="77777777" w:rsidR="00DF511C" w:rsidRDefault="00DF511C" w:rsidP="00DF511C">
            <w:pPr>
              <w:spacing w:line="360" w:lineRule="auto"/>
              <w:jc w:val="both"/>
              <w:rPr>
                <w:b/>
                <w:i/>
              </w:rPr>
            </w:pPr>
          </w:p>
          <w:p w14:paraId="3E177435" w14:textId="77777777" w:rsidR="00DF511C" w:rsidRDefault="00DF511C" w:rsidP="00DF511C">
            <w:pPr>
              <w:spacing w:line="360" w:lineRule="auto"/>
              <w:jc w:val="both"/>
              <w:rPr>
                <w:b/>
                <w:i/>
              </w:rPr>
            </w:pPr>
          </w:p>
          <w:p w14:paraId="2278584B" w14:textId="77777777" w:rsidR="00DF511C" w:rsidRDefault="00DF511C" w:rsidP="00DF511C">
            <w:pPr>
              <w:spacing w:line="360" w:lineRule="auto"/>
              <w:jc w:val="both"/>
              <w:rPr>
                <w:b/>
                <w:i/>
              </w:rPr>
            </w:pPr>
          </w:p>
          <w:p w14:paraId="13D87CE6" w14:textId="77777777" w:rsidR="00DF511C" w:rsidRDefault="00DF511C" w:rsidP="00DF511C">
            <w:pPr>
              <w:spacing w:line="360" w:lineRule="auto"/>
              <w:jc w:val="both"/>
              <w:rPr>
                <w:b/>
                <w:i/>
              </w:rPr>
            </w:pPr>
          </w:p>
          <w:p w14:paraId="668591AF" w14:textId="77777777" w:rsidR="00DF511C" w:rsidRDefault="00DF511C" w:rsidP="00DF511C">
            <w:pPr>
              <w:spacing w:line="360" w:lineRule="auto"/>
              <w:jc w:val="both"/>
              <w:rPr>
                <w:b/>
                <w:i/>
              </w:rPr>
            </w:pPr>
          </w:p>
          <w:p w14:paraId="0F3A721D" w14:textId="77777777" w:rsidR="00DF511C" w:rsidRDefault="00DF511C" w:rsidP="00DF511C">
            <w:pPr>
              <w:spacing w:line="360" w:lineRule="auto"/>
              <w:jc w:val="both"/>
              <w:rPr>
                <w:b/>
                <w:i/>
              </w:rPr>
            </w:pPr>
          </w:p>
          <w:p w14:paraId="22A0D0EB" w14:textId="77777777" w:rsidR="00DF511C" w:rsidRDefault="00DF511C" w:rsidP="00DF511C">
            <w:pPr>
              <w:spacing w:line="360" w:lineRule="auto"/>
              <w:jc w:val="both"/>
              <w:rPr>
                <w:b/>
                <w:i/>
              </w:rPr>
            </w:pPr>
          </w:p>
          <w:p w14:paraId="33161DA4" w14:textId="77777777" w:rsidR="00DF511C" w:rsidRDefault="00DF511C" w:rsidP="00DF511C">
            <w:pPr>
              <w:spacing w:line="360" w:lineRule="auto"/>
              <w:jc w:val="both"/>
              <w:rPr>
                <w:b/>
                <w:i/>
              </w:rPr>
            </w:pPr>
          </w:p>
          <w:p w14:paraId="18757AE0" w14:textId="77777777" w:rsidR="00DF511C" w:rsidRDefault="00DF511C" w:rsidP="00DF511C">
            <w:pPr>
              <w:spacing w:line="360" w:lineRule="auto"/>
              <w:jc w:val="both"/>
              <w:rPr>
                <w:b/>
                <w:i/>
              </w:rPr>
            </w:pPr>
          </w:p>
          <w:p w14:paraId="4DF0000A" w14:textId="77777777" w:rsidR="00DF511C" w:rsidRDefault="00DF511C" w:rsidP="00DF511C">
            <w:pPr>
              <w:spacing w:line="360" w:lineRule="auto"/>
              <w:jc w:val="both"/>
              <w:rPr>
                <w:b/>
                <w:i/>
              </w:rPr>
            </w:pPr>
          </w:p>
          <w:p w14:paraId="4EB65675" w14:textId="6DF793DA" w:rsidR="00DF511C" w:rsidRDefault="00DF511C" w:rsidP="00DF511C">
            <w:pPr>
              <w:spacing w:line="360" w:lineRule="auto"/>
              <w:jc w:val="both"/>
            </w:pPr>
          </w:p>
        </w:tc>
      </w:tr>
    </w:tbl>
    <w:p w14:paraId="0D14D91C" w14:textId="77777777" w:rsidR="00C1784B" w:rsidRDefault="00C1784B">
      <w:pPr>
        <w:jc w:val="center"/>
      </w:pPr>
    </w:p>
    <w:tbl>
      <w:tblPr>
        <w:tblStyle w:val="affd"/>
        <w:tblW w:w="106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000000" w:themeFill="text1"/>
        <w:tblLayout w:type="fixed"/>
        <w:tblLook w:val="0400" w:firstRow="0" w:lastRow="0" w:firstColumn="0" w:lastColumn="0" w:noHBand="0" w:noVBand="1"/>
      </w:tblPr>
      <w:tblGrid>
        <w:gridCol w:w="10606"/>
      </w:tblGrid>
      <w:tr w:rsidR="006A37A5" w:rsidRPr="006A37A5" w14:paraId="0244CAB5" w14:textId="77777777" w:rsidTr="006A37A5">
        <w:tc>
          <w:tcPr>
            <w:tcW w:w="10606" w:type="dxa"/>
            <w:shd w:val="clear" w:color="auto" w:fill="000000" w:themeFill="text1"/>
          </w:tcPr>
          <w:p w14:paraId="73D9B6C0" w14:textId="77777777" w:rsidR="00C1784B" w:rsidRPr="006A37A5" w:rsidRDefault="00A2554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b/>
                <w:color w:val="FFFFFF" w:themeColor="background1"/>
              </w:rPr>
            </w:pPr>
            <w:r w:rsidRPr="006A37A5">
              <w:rPr>
                <w:b/>
                <w:color w:val="FFFFFF" w:themeColor="background1"/>
              </w:rPr>
              <w:t>CLÍNICA (C)</w:t>
            </w:r>
          </w:p>
        </w:tc>
      </w:tr>
    </w:tbl>
    <w:p w14:paraId="2421250C" w14:textId="77777777" w:rsidR="00C1784B" w:rsidRDefault="00C1784B" w:rsidP="00003477"/>
    <w:tbl>
      <w:tblPr>
        <w:tblStyle w:val="affe"/>
        <w:tblW w:w="106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000000" w:themeFill="text1"/>
        <w:tblLayout w:type="fixed"/>
        <w:tblLook w:val="0400" w:firstRow="0" w:lastRow="0" w:firstColumn="0" w:lastColumn="0" w:noHBand="0" w:noVBand="1"/>
      </w:tblPr>
      <w:tblGrid>
        <w:gridCol w:w="10606"/>
      </w:tblGrid>
      <w:tr w:rsidR="00C1784B" w14:paraId="0ACFA5D2" w14:textId="77777777" w:rsidTr="006A37A5">
        <w:tc>
          <w:tcPr>
            <w:tcW w:w="10606" w:type="dxa"/>
            <w:shd w:val="clear" w:color="auto" w:fill="000000" w:themeFill="text1"/>
          </w:tcPr>
          <w:p w14:paraId="2697060B" w14:textId="77777777" w:rsidR="00C1784B" w:rsidRDefault="00A25547">
            <w:pPr>
              <w:jc w:val="both"/>
            </w:pPr>
            <w:r>
              <w:t>III.1 PATOLOGÍAS RELACIONADAS CON LA NUTRICIÓN</w:t>
            </w:r>
          </w:p>
        </w:tc>
      </w:tr>
    </w:tbl>
    <w:p w14:paraId="5B192A40" w14:textId="77777777" w:rsidR="00C1784B" w:rsidRDefault="00C1784B" w:rsidP="00003477"/>
    <w:tbl>
      <w:tblPr>
        <w:tblStyle w:val="afff"/>
        <w:tblW w:w="1144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226"/>
        <w:gridCol w:w="440"/>
        <w:gridCol w:w="2120"/>
        <w:gridCol w:w="440"/>
        <w:gridCol w:w="1780"/>
        <w:gridCol w:w="440"/>
        <w:gridCol w:w="1720"/>
        <w:gridCol w:w="440"/>
        <w:gridCol w:w="1840"/>
      </w:tblGrid>
      <w:tr w:rsidR="00C1784B" w14:paraId="1BC86542" w14:textId="77777777" w:rsidTr="00655D7C">
        <w:trPr>
          <w:trHeight w:val="255"/>
          <w:jc w:val="center"/>
        </w:trPr>
        <w:tc>
          <w:tcPr>
            <w:tcW w:w="2226" w:type="dxa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2F2F2"/>
            <w:vAlign w:val="center"/>
          </w:tcPr>
          <w:p w14:paraId="6F76C598" w14:textId="77777777" w:rsidR="00C1784B" w:rsidRDefault="00A2554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1. Sistema cardiovascular</w:t>
            </w:r>
          </w:p>
        </w:tc>
        <w:tc>
          <w:tcPr>
            <w:tcW w:w="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874B16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585000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Angina de pecho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01F501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20FB82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Antec</w:t>
            </w:r>
            <w:proofErr w:type="spellEnd"/>
            <w:r>
              <w:rPr>
                <w:color w:val="000000"/>
                <w:sz w:val="20"/>
                <w:szCs w:val="20"/>
              </w:rPr>
              <w:t>. de infarto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5D8365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867303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Arterosclerosis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F71235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82461C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Cardiomegalia</w:t>
            </w:r>
          </w:p>
        </w:tc>
      </w:tr>
      <w:tr w:rsidR="00C1784B" w14:paraId="34FBA086" w14:textId="77777777" w:rsidTr="00655D7C">
        <w:trPr>
          <w:trHeight w:val="255"/>
          <w:jc w:val="center"/>
        </w:trPr>
        <w:tc>
          <w:tcPr>
            <w:tcW w:w="2226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2F2F2"/>
            <w:vAlign w:val="center"/>
          </w:tcPr>
          <w:p w14:paraId="71E15A95" w14:textId="77777777" w:rsidR="00C1784B" w:rsidRDefault="00C17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5CFC83" w14:textId="77777777" w:rsidR="00C1784B" w:rsidRDefault="00C1784B" w:rsidP="00757E1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502D7F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Taquicardia</w:t>
            </w:r>
          </w:p>
        </w:tc>
        <w:tc>
          <w:tcPr>
            <w:tcW w:w="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EE1702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F59892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Bradicardia</w:t>
            </w:r>
          </w:p>
        </w:tc>
        <w:tc>
          <w:tcPr>
            <w:tcW w:w="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EAE1A5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DF5128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Hipertensión</w:t>
            </w:r>
          </w:p>
        </w:tc>
        <w:tc>
          <w:tcPr>
            <w:tcW w:w="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3939B0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66B35C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Hipotensión</w:t>
            </w:r>
          </w:p>
        </w:tc>
      </w:tr>
      <w:tr w:rsidR="00C1784B" w14:paraId="430EFC13" w14:textId="77777777" w:rsidTr="00655D7C">
        <w:trPr>
          <w:trHeight w:val="255"/>
          <w:jc w:val="center"/>
        </w:trPr>
        <w:tc>
          <w:tcPr>
            <w:tcW w:w="2226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2F2F2"/>
            <w:vAlign w:val="center"/>
          </w:tcPr>
          <w:p w14:paraId="3449FD36" w14:textId="77777777" w:rsidR="00C1784B" w:rsidRDefault="00C17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83D3DE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63978E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Hipercolesterolemia</w:t>
            </w:r>
          </w:p>
        </w:tc>
        <w:tc>
          <w:tcPr>
            <w:tcW w:w="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BA0D5B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9F561E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Hipertrigliceridemia</w:t>
            </w:r>
            <w:proofErr w:type="spellEnd"/>
          </w:p>
        </w:tc>
        <w:tc>
          <w:tcPr>
            <w:tcW w:w="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B792B0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836950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Várices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6C1A2C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34EA59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1784B" w14:paraId="7D0ADF5D" w14:textId="77777777" w:rsidTr="00655D7C">
        <w:trPr>
          <w:trHeight w:val="255"/>
          <w:jc w:val="center"/>
        </w:trPr>
        <w:tc>
          <w:tcPr>
            <w:tcW w:w="11446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E93108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1784B" w14:paraId="66D88F2C" w14:textId="77777777" w:rsidTr="00655D7C">
        <w:trPr>
          <w:trHeight w:val="255"/>
          <w:jc w:val="center"/>
        </w:trPr>
        <w:tc>
          <w:tcPr>
            <w:tcW w:w="2226" w:type="dxa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2F2F2"/>
            <w:vAlign w:val="center"/>
          </w:tcPr>
          <w:p w14:paraId="2527DC5C" w14:textId="77777777" w:rsidR="00C1784B" w:rsidRDefault="00A2554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2. Sistema </w:t>
            </w:r>
            <w:r>
              <w:rPr>
                <w:color w:val="000000"/>
                <w:sz w:val="20"/>
                <w:szCs w:val="20"/>
                <w:shd w:val="clear" w:color="auto" w:fill="F2F2F2"/>
              </w:rPr>
              <w:t>digestivo</w:t>
            </w:r>
          </w:p>
        </w:tc>
        <w:tc>
          <w:tcPr>
            <w:tcW w:w="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3D8CB8" w14:textId="4F7BDD7A" w:rsidR="00C1784B" w:rsidRDefault="00C1784B" w:rsidP="003267BF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4C1369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Acidez estomacal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916F32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63B904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Colon irritable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BD9F01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89A6F5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Colitis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D6C452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3643EC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Diarrea</w:t>
            </w:r>
          </w:p>
        </w:tc>
      </w:tr>
      <w:tr w:rsidR="00C1784B" w14:paraId="10AE1655" w14:textId="77777777" w:rsidTr="00655D7C">
        <w:trPr>
          <w:trHeight w:val="255"/>
          <w:jc w:val="center"/>
        </w:trPr>
        <w:tc>
          <w:tcPr>
            <w:tcW w:w="2226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2F2F2"/>
            <w:vAlign w:val="center"/>
          </w:tcPr>
          <w:p w14:paraId="1CF96E0B" w14:textId="77777777" w:rsidR="00C1784B" w:rsidRDefault="00C17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FF546B" w14:textId="6EC663D5" w:rsidR="00C1784B" w:rsidRDefault="00586611" w:rsidP="003267B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565E19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Distension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abdominal</w:t>
            </w:r>
          </w:p>
        </w:tc>
        <w:tc>
          <w:tcPr>
            <w:tcW w:w="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6494A9" w14:textId="1D89325C" w:rsidR="00C1784B" w:rsidRDefault="00586611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A7FE59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Estreñimiento</w:t>
            </w:r>
          </w:p>
        </w:tc>
        <w:tc>
          <w:tcPr>
            <w:tcW w:w="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D565D6" w14:textId="759F8778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B0A3D9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Gases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8AA541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F29E41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1784B" w14:paraId="436C84A7" w14:textId="77777777" w:rsidTr="00655D7C">
        <w:trPr>
          <w:trHeight w:val="255"/>
          <w:jc w:val="center"/>
        </w:trPr>
        <w:tc>
          <w:tcPr>
            <w:tcW w:w="11446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9B71E1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1784B" w14:paraId="14FC4660" w14:textId="77777777" w:rsidTr="00655D7C">
        <w:trPr>
          <w:trHeight w:val="255"/>
          <w:jc w:val="center"/>
        </w:trPr>
        <w:tc>
          <w:tcPr>
            <w:tcW w:w="2226" w:type="dxa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2F2F2"/>
            <w:vAlign w:val="center"/>
          </w:tcPr>
          <w:p w14:paraId="3529D230" w14:textId="77777777" w:rsidR="00C1784B" w:rsidRDefault="00A2554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3. Sistema urinario</w:t>
            </w:r>
          </w:p>
        </w:tc>
        <w:tc>
          <w:tcPr>
            <w:tcW w:w="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714060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BF5A8C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Insuficiencia renal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018520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5CF56B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Dolor de riñón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3FC6B6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B720D7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Disuria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73A12A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FA7F8E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Oliguria</w:t>
            </w:r>
          </w:p>
        </w:tc>
      </w:tr>
      <w:tr w:rsidR="00C1784B" w14:paraId="6A275D29" w14:textId="77777777" w:rsidTr="00655D7C">
        <w:trPr>
          <w:trHeight w:val="255"/>
          <w:jc w:val="center"/>
        </w:trPr>
        <w:tc>
          <w:tcPr>
            <w:tcW w:w="2226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2F2F2"/>
            <w:vAlign w:val="center"/>
          </w:tcPr>
          <w:p w14:paraId="2D2497E9" w14:textId="77777777" w:rsidR="00C1784B" w:rsidRDefault="00C17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E4809C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26DF01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Poliuria</w:t>
            </w:r>
          </w:p>
        </w:tc>
        <w:tc>
          <w:tcPr>
            <w:tcW w:w="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45E66D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A5E53A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Pielonefritis</w:t>
            </w:r>
          </w:p>
        </w:tc>
        <w:tc>
          <w:tcPr>
            <w:tcW w:w="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579EAF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6F9DC1" w14:textId="77777777" w:rsidR="00C1784B" w:rsidRDefault="00A440D0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Sistitis</w:t>
            </w:r>
            <w:proofErr w:type="spellEnd"/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03CA74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7AC012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1784B" w14:paraId="3E8A71F2" w14:textId="77777777" w:rsidTr="00655D7C">
        <w:trPr>
          <w:trHeight w:val="255"/>
          <w:jc w:val="center"/>
        </w:trPr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2DDA05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11A96B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9D18CE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CD8AC0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50C196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1F8F87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D20794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79BB4B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12EFE8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1784B" w14:paraId="6F6EB05C" w14:textId="77777777" w:rsidTr="00655D7C">
        <w:trPr>
          <w:trHeight w:val="255"/>
          <w:jc w:val="center"/>
        </w:trPr>
        <w:tc>
          <w:tcPr>
            <w:tcW w:w="2226" w:type="dxa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2F2F2"/>
            <w:vAlign w:val="center"/>
          </w:tcPr>
          <w:p w14:paraId="60422282" w14:textId="77777777" w:rsidR="00C1784B" w:rsidRDefault="00A2554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4. Cabello</w:t>
            </w:r>
          </w:p>
        </w:tc>
        <w:tc>
          <w:tcPr>
            <w:tcW w:w="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32CE02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161B71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Deslustrado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276311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1052AD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Despigmentado</w:t>
            </w:r>
            <w:proofErr w:type="spellEnd"/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4085FA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60741A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Escaso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52F0B3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E8C232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Ralo</w:t>
            </w:r>
          </w:p>
        </w:tc>
      </w:tr>
      <w:tr w:rsidR="00C1784B" w14:paraId="50530D99" w14:textId="77777777" w:rsidTr="00655D7C">
        <w:trPr>
          <w:trHeight w:val="255"/>
          <w:jc w:val="center"/>
        </w:trPr>
        <w:tc>
          <w:tcPr>
            <w:tcW w:w="2226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2F2F2"/>
            <w:vAlign w:val="center"/>
          </w:tcPr>
          <w:p w14:paraId="04709C1B" w14:textId="77777777" w:rsidR="00C1784B" w:rsidRDefault="00C17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2173D3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655272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Fácil desprendimiento</w:t>
            </w:r>
          </w:p>
        </w:tc>
        <w:tc>
          <w:tcPr>
            <w:tcW w:w="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18D5BA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CC1337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Franjeado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0A0C3C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8418F6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BE73ED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722DC7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1784B" w14:paraId="5D406C36" w14:textId="77777777" w:rsidTr="00655D7C">
        <w:trPr>
          <w:trHeight w:val="255"/>
          <w:jc w:val="center"/>
        </w:trPr>
        <w:tc>
          <w:tcPr>
            <w:tcW w:w="11446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3D8C69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1784B" w14:paraId="4A8739E1" w14:textId="77777777" w:rsidTr="00655D7C">
        <w:trPr>
          <w:trHeight w:val="255"/>
          <w:jc w:val="center"/>
        </w:trPr>
        <w:tc>
          <w:tcPr>
            <w:tcW w:w="2226" w:type="dxa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2F2F2"/>
            <w:vAlign w:val="center"/>
          </w:tcPr>
          <w:p w14:paraId="0B844C2E" w14:textId="77777777" w:rsidR="00C1784B" w:rsidRDefault="00A2554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5. Boca</w:t>
            </w:r>
          </w:p>
        </w:tc>
        <w:tc>
          <w:tcPr>
            <w:tcW w:w="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6B3E26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3C35E9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Cicatrices angulares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ECFA19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434B61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Edema de lengua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AF87DB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FB9834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Glositis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0ACCD8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615F05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Queilosis</w:t>
            </w:r>
            <w:proofErr w:type="spellEnd"/>
          </w:p>
        </w:tc>
      </w:tr>
      <w:tr w:rsidR="00C1784B" w14:paraId="2616E89E" w14:textId="77777777" w:rsidTr="00655D7C">
        <w:trPr>
          <w:trHeight w:val="255"/>
          <w:jc w:val="center"/>
        </w:trPr>
        <w:tc>
          <w:tcPr>
            <w:tcW w:w="2226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2F2F2"/>
            <w:vAlign w:val="center"/>
          </w:tcPr>
          <w:p w14:paraId="40C43857" w14:textId="77777777" w:rsidR="00C1784B" w:rsidRDefault="00C17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B24602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34A3DA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Esmalte moteado</w:t>
            </w:r>
          </w:p>
        </w:tc>
        <w:tc>
          <w:tcPr>
            <w:tcW w:w="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7EB5F8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17A16C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Encías hemorrágicas</w:t>
            </w:r>
          </w:p>
        </w:tc>
        <w:tc>
          <w:tcPr>
            <w:tcW w:w="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9853CC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D38F5A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Prob</w:t>
            </w:r>
            <w:proofErr w:type="spellEnd"/>
            <w:r>
              <w:rPr>
                <w:color w:val="000000"/>
                <w:sz w:val="20"/>
                <w:szCs w:val="20"/>
              </w:rPr>
              <w:t>. En deglución</w:t>
            </w:r>
          </w:p>
        </w:tc>
        <w:tc>
          <w:tcPr>
            <w:tcW w:w="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2F4C29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8979EB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Prob</w:t>
            </w:r>
            <w:proofErr w:type="spellEnd"/>
            <w:r>
              <w:rPr>
                <w:color w:val="000000"/>
                <w:sz w:val="20"/>
                <w:szCs w:val="20"/>
              </w:rPr>
              <w:t>. En masticación</w:t>
            </w:r>
          </w:p>
        </w:tc>
      </w:tr>
      <w:tr w:rsidR="00C1784B" w14:paraId="13162D74" w14:textId="77777777" w:rsidTr="00655D7C">
        <w:trPr>
          <w:trHeight w:val="510"/>
          <w:jc w:val="center"/>
        </w:trPr>
        <w:tc>
          <w:tcPr>
            <w:tcW w:w="2226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2F2F2"/>
            <w:vAlign w:val="center"/>
          </w:tcPr>
          <w:p w14:paraId="57E6AA5F" w14:textId="77777777" w:rsidR="00C1784B" w:rsidRDefault="00C17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22E876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3CCA90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Estomatitis angular</w:t>
            </w:r>
          </w:p>
        </w:tc>
        <w:tc>
          <w:tcPr>
            <w:tcW w:w="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33CC08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2720F4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Lengua magenta</w:t>
            </w:r>
          </w:p>
        </w:tc>
        <w:tc>
          <w:tcPr>
            <w:tcW w:w="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280681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8E8937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Papilas filiformes atróficas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32AA51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BCCD21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1784B" w14:paraId="04A7F69E" w14:textId="77777777" w:rsidTr="00655D7C">
        <w:trPr>
          <w:trHeight w:val="255"/>
          <w:jc w:val="center"/>
        </w:trPr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DA7309" w14:textId="77777777" w:rsidR="00C1784B" w:rsidRDefault="00C1784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7C0D70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1C747A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AD50A5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FBD276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C5D0E8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EC3E88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27B09C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AF3C45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1784B" w14:paraId="5F81097A" w14:textId="77777777" w:rsidTr="00655D7C">
        <w:trPr>
          <w:trHeight w:val="255"/>
          <w:jc w:val="center"/>
        </w:trPr>
        <w:tc>
          <w:tcPr>
            <w:tcW w:w="2226" w:type="dxa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2F2F2"/>
            <w:vAlign w:val="center"/>
          </w:tcPr>
          <w:p w14:paraId="3AACACD1" w14:textId="77777777" w:rsidR="00C1784B" w:rsidRDefault="00A2554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6. Ojos</w:t>
            </w:r>
          </w:p>
        </w:tc>
        <w:tc>
          <w:tcPr>
            <w:tcW w:w="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6EA838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381B19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Manchas de </w:t>
            </w:r>
            <w:proofErr w:type="spellStart"/>
            <w:r>
              <w:rPr>
                <w:color w:val="000000"/>
                <w:sz w:val="20"/>
                <w:szCs w:val="20"/>
              </w:rPr>
              <w:t>bitot</w:t>
            </w:r>
            <w:proofErr w:type="spellEnd"/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74751C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BD83A6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Palidez conjuntival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702DED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9EC6E6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Palpebritis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angular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412B51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277A06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Queratomalacia</w:t>
            </w:r>
            <w:proofErr w:type="spellEnd"/>
          </w:p>
        </w:tc>
      </w:tr>
      <w:tr w:rsidR="00C1784B" w14:paraId="28DE37DA" w14:textId="77777777" w:rsidTr="00655D7C">
        <w:trPr>
          <w:trHeight w:val="255"/>
          <w:jc w:val="center"/>
        </w:trPr>
        <w:tc>
          <w:tcPr>
            <w:tcW w:w="2226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2F2F2"/>
            <w:vAlign w:val="center"/>
          </w:tcPr>
          <w:p w14:paraId="74556A3B" w14:textId="77777777" w:rsidR="00C1784B" w:rsidRDefault="00C17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D93C44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E9C6A9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Xerosis conjuntival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76FF96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37EE31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B99954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3C08F3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303F86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01CB39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1784B" w14:paraId="183F65D1" w14:textId="77777777" w:rsidTr="00655D7C">
        <w:trPr>
          <w:trHeight w:val="255"/>
          <w:jc w:val="center"/>
        </w:trPr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11807B" w14:textId="77777777" w:rsidR="00C1784B" w:rsidRDefault="00C1784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7AEA2A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76344A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C0A4FE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868143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19AAC6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B95A0D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C082C2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6524BE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1784B" w14:paraId="69FDB498" w14:textId="77777777" w:rsidTr="00655D7C">
        <w:trPr>
          <w:trHeight w:val="510"/>
          <w:jc w:val="center"/>
        </w:trPr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5331BFC4" w14:textId="77777777" w:rsidR="00C1784B" w:rsidRDefault="00A2554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7. Glándulas y metabolismo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96AEED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18314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Agrandamiento de la parótida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CE6CF6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36D2E9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Errores metabólicos congénitos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4621AA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865BB0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Hipertiroidismo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783C1D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A701D2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Hipotiroidismo</w:t>
            </w:r>
          </w:p>
        </w:tc>
      </w:tr>
      <w:tr w:rsidR="00C1784B" w14:paraId="6328D3E5" w14:textId="77777777" w:rsidTr="00655D7C">
        <w:trPr>
          <w:trHeight w:val="255"/>
          <w:jc w:val="center"/>
        </w:trPr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062D38" w14:textId="77777777" w:rsidR="00C1784B" w:rsidRDefault="00C1784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019CCE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E94E0B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63F994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6A66B9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F3BDBF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C30981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50476B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D0BE80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1784B" w14:paraId="37FE92F3" w14:textId="77777777" w:rsidTr="00655D7C">
        <w:trPr>
          <w:trHeight w:val="255"/>
          <w:jc w:val="center"/>
        </w:trPr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055D627" w14:textId="77777777" w:rsidR="00C1784B" w:rsidRDefault="00A2554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8. Piel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0572ED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16E95B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Despigmentación difusa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031A2D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10338D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Facies lunar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965DCB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993014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Seborrea </w:t>
            </w:r>
            <w:proofErr w:type="spellStart"/>
            <w:r>
              <w:rPr>
                <w:color w:val="000000"/>
                <w:sz w:val="20"/>
                <w:szCs w:val="20"/>
              </w:rPr>
              <w:t>nasolabial</w:t>
            </w:r>
            <w:proofErr w:type="spellEnd"/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D64882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A86384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1784B" w14:paraId="216C850E" w14:textId="77777777" w:rsidTr="00655D7C">
        <w:trPr>
          <w:trHeight w:val="255"/>
          <w:jc w:val="center"/>
        </w:trPr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583F82" w14:textId="77777777" w:rsidR="00C1784B" w:rsidRDefault="00C1784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891FCB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955FC0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871AA5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161A3D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F95806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B2AB10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5936DD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9AA304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1784B" w14:paraId="56B2888B" w14:textId="77777777" w:rsidTr="00655D7C">
        <w:trPr>
          <w:trHeight w:val="255"/>
          <w:jc w:val="center"/>
        </w:trPr>
        <w:tc>
          <w:tcPr>
            <w:tcW w:w="2226" w:type="dxa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2F2F2"/>
            <w:vAlign w:val="center"/>
          </w:tcPr>
          <w:p w14:paraId="5B393131" w14:textId="77777777" w:rsidR="00C1784B" w:rsidRDefault="00A2554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9. Heces</w:t>
            </w:r>
          </w:p>
        </w:tc>
        <w:tc>
          <w:tcPr>
            <w:tcW w:w="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210D1A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00724A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Esteatorrea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2D648A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76CBF0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Heces color marrón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7A8CCF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7893C7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Heces color negro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CA0413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0B0B05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Heces color rojo</w:t>
            </w:r>
          </w:p>
        </w:tc>
      </w:tr>
      <w:tr w:rsidR="00C1784B" w14:paraId="426B9F6C" w14:textId="77777777" w:rsidTr="00655D7C">
        <w:trPr>
          <w:trHeight w:val="255"/>
          <w:jc w:val="center"/>
        </w:trPr>
        <w:tc>
          <w:tcPr>
            <w:tcW w:w="2226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2F2F2"/>
            <w:vAlign w:val="center"/>
          </w:tcPr>
          <w:p w14:paraId="1A2D3283" w14:textId="77777777" w:rsidR="00C1784B" w:rsidRDefault="00C17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F78249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4E1B49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Sangre en heces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79A785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1C77A6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270F72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8850B8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8D878D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95E47E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1784B" w14:paraId="2E94DBC5" w14:textId="77777777" w:rsidTr="00655D7C">
        <w:trPr>
          <w:trHeight w:val="255"/>
          <w:jc w:val="center"/>
        </w:trPr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CFD06C" w14:textId="77777777" w:rsidR="00C1784B" w:rsidRDefault="00C1784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7B7F14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C6CC74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9E3BBC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66661C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683B51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B86D50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467C91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258CBD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1784B" w14:paraId="278413DB" w14:textId="77777777" w:rsidTr="00655D7C">
        <w:trPr>
          <w:trHeight w:val="255"/>
          <w:jc w:val="center"/>
        </w:trPr>
        <w:tc>
          <w:tcPr>
            <w:tcW w:w="2226" w:type="dxa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2F2F2"/>
            <w:vAlign w:val="center"/>
          </w:tcPr>
          <w:p w14:paraId="1FBFD562" w14:textId="77777777" w:rsidR="00C1784B" w:rsidRDefault="00A2554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10. Otros</w:t>
            </w:r>
          </w:p>
        </w:tc>
        <w:tc>
          <w:tcPr>
            <w:tcW w:w="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69C8A6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435D0C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Anemia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557FE7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18CC82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Alcoholismo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6A805A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CAD077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Cáncer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AC41EB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69A24D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Cirrosis</w:t>
            </w:r>
          </w:p>
        </w:tc>
      </w:tr>
      <w:tr w:rsidR="00C1784B" w14:paraId="3BBD4195" w14:textId="77777777" w:rsidTr="00655D7C">
        <w:trPr>
          <w:trHeight w:val="255"/>
          <w:jc w:val="center"/>
        </w:trPr>
        <w:tc>
          <w:tcPr>
            <w:tcW w:w="2226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2F2F2"/>
            <w:vAlign w:val="center"/>
          </w:tcPr>
          <w:p w14:paraId="10FA6EA9" w14:textId="77777777" w:rsidR="00C1784B" w:rsidRDefault="00C17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7274026A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8D7F1D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Diabetes</w:t>
            </w:r>
          </w:p>
        </w:tc>
        <w:tc>
          <w:tcPr>
            <w:tcW w:w="4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3A5256E0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DB92F7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Gota</w:t>
            </w:r>
          </w:p>
        </w:tc>
        <w:tc>
          <w:tcPr>
            <w:tcW w:w="4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19A1BB11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922A87" w14:textId="77777777" w:rsidR="00C1784B" w:rsidRDefault="00A2554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Osteoporosis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767574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84B915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1784B" w14:paraId="71EFD56D" w14:textId="77777777" w:rsidTr="00655D7C">
        <w:trPr>
          <w:trHeight w:val="255"/>
          <w:jc w:val="center"/>
        </w:trPr>
        <w:tc>
          <w:tcPr>
            <w:tcW w:w="2226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2F2F2"/>
            <w:vAlign w:val="center"/>
          </w:tcPr>
          <w:p w14:paraId="6689BAA2" w14:textId="77777777" w:rsidR="00C1784B" w:rsidRDefault="00C17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220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7F2EDC" w14:textId="2A73D895" w:rsidR="00C1784B" w:rsidRDefault="00586611" w:rsidP="00FB4DD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Siente que se le infla </w:t>
            </w:r>
            <w:proofErr w:type="spellStart"/>
            <w:r>
              <w:rPr>
                <w:color w:val="000000"/>
                <w:sz w:val="20"/>
                <w:szCs w:val="20"/>
              </w:rPr>
              <w:t>ersl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estomago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  Estreñimiento, no va todos los días. </w:t>
            </w:r>
          </w:p>
          <w:p w14:paraId="4CC9B9F5" w14:textId="0235897D" w:rsidR="009B3545" w:rsidRDefault="009B3545" w:rsidP="00FB4DD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18DBA63E" w14:textId="77777777" w:rsidR="00C1784B" w:rsidRDefault="00C1784B" w:rsidP="00003477"/>
    <w:tbl>
      <w:tblPr>
        <w:tblStyle w:val="afff0"/>
        <w:tblW w:w="11624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000000" w:themeFill="text1"/>
        <w:tblLayout w:type="fixed"/>
        <w:tblLook w:val="0400" w:firstRow="0" w:lastRow="0" w:firstColumn="0" w:lastColumn="0" w:noHBand="0" w:noVBand="1"/>
      </w:tblPr>
      <w:tblGrid>
        <w:gridCol w:w="11624"/>
      </w:tblGrid>
      <w:tr w:rsidR="00C1784B" w14:paraId="417BC2BC" w14:textId="77777777" w:rsidTr="001C721C">
        <w:tc>
          <w:tcPr>
            <w:tcW w:w="11624" w:type="dxa"/>
            <w:shd w:val="clear" w:color="auto" w:fill="000000" w:themeFill="text1"/>
          </w:tcPr>
          <w:p w14:paraId="3D8564E0" w14:textId="77777777" w:rsidR="00C1784B" w:rsidRDefault="00A25547">
            <w:pPr>
              <w:jc w:val="both"/>
            </w:pPr>
            <w:r>
              <w:lastRenderedPageBreak/>
              <w:t>III.2 DESÓRDENES ALIMENTICIOS</w:t>
            </w:r>
          </w:p>
        </w:tc>
      </w:tr>
    </w:tbl>
    <w:p w14:paraId="43EA8C93" w14:textId="77777777" w:rsidR="00C1784B" w:rsidRDefault="00C1784B">
      <w:pPr>
        <w:jc w:val="center"/>
      </w:pPr>
    </w:p>
    <w:tbl>
      <w:tblPr>
        <w:tblStyle w:val="afff1"/>
        <w:tblW w:w="11061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79"/>
        <w:gridCol w:w="3760"/>
        <w:gridCol w:w="1320"/>
        <w:gridCol w:w="440"/>
        <w:gridCol w:w="1320"/>
        <w:gridCol w:w="1320"/>
        <w:gridCol w:w="440"/>
        <w:gridCol w:w="2182"/>
      </w:tblGrid>
      <w:tr w:rsidR="00C1784B" w14:paraId="3AFB44AF" w14:textId="77777777" w:rsidTr="00655D7C">
        <w:trPr>
          <w:trHeight w:val="300"/>
          <w:jc w:val="center"/>
        </w:trPr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1FBAEC" w14:textId="77777777" w:rsidR="00C1784B" w:rsidRDefault="00A2554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52A935" w14:textId="77777777" w:rsidR="00C1784B" w:rsidRDefault="00A25547" w:rsidP="001C721C">
            <w:pPr>
              <w:rPr>
                <w:color w:val="000000"/>
              </w:rPr>
            </w:pPr>
            <w:r>
              <w:rPr>
                <w:color w:val="000000"/>
              </w:rPr>
              <w:t>Anorexia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3215F1" w14:textId="77777777" w:rsidR="00C1784B" w:rsidRDefault="00C1784B">
            <w:pPr>
              <w:jc w:val="center"/>
              <w:rPr>
                <w:color w:val="000000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80A787" w14:textId="77777777" w:rsidR="00C1784B" w:rsidRDefault="00A2554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A7ABE0" w14:textId="77777777" w:rsidR="00C1784B" w:rsidRDefault="00A25547" w:rsidP="001C721C">
            <w:pPr>
              <w:rPr>
                <w:color w:val="000000"/>
              </w:rPr>
            </w:pPr>
            <w:r>
              <w:rPr>
                <w:color w:val="000000"/>
              </w:rPr>
              <w:t>Bulimia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79954E" w14:textId="77777777" w:rsidR="00C1784B" w:rsidRDefault="00C1784B">
            <w:pPr>
              <w:jc w:val="center"/>
              <w:rPr>
                <w:color w:val="000000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619E84" w14:textId="1F51D35B" w:rsidR="00C1784B" w:rsidRDefault="00C1784B">
            <w:pPr>
              <w:jc w:val="center"/>
              <w:rPr>
                <w:color w:val="000000"/>
              </w:rPr>
            </w:pP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0AE4E1" w14:textId="77777777" w:rsidR="00C1784B" w:rsidRDefault="00A2554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Vigorexia</w:t>
            </w:r>
          </w:p>
        </w:tc>
      </w:tr>
      <w:tr w:rsidR="00C1784B" w14:paraId="44EB7970" w14:textId="77777777" w:rsidTr="00655D7C">
        <w:trPr>
          <w:trHeight w:val="300"/>
          <w:jc w:val="center"/>
        </w:trPr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86C936" w14:textId="77777777" w:rsidR="00C1784B" w:rsidRDefault="00C1784B">
            <w:pPr>
              <w:jc w:val="center"/>
              <w:rPr>
                <w:color w:val="000000"/>
              </w:rPr>
            </w:pP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E1FC13" w14:textId="77777777" w:rsidR="00C1784B" w:rsidRDefault="00C1784B">
            <w:pPr>
              <w:jc w:val="center"/>
              <w:rPr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904E79" w14:textId="77777777" w:rsidR="00C1784B" w:rsidRDefault="00C1784B">
            <w:pPr>
              <w:jc w:val="center"/>
              <w:rPr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1F7589" w14:textId="77777777" w:rsidR="00C1784B" w:rsidRDefault="00C1784B">
            <w:pPr>
              <w:jc w:val="center"/>
              <w:rPr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ECF319" w14:textId="77777777" w:rsidR="00C1784B" w:rsidRDefault="00C1784B">
            <w:pPr>
              <w:jc w:val="center"/>
              <w:rPr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36AFF7" w14:textId="77777777" w:rsidR="00C1784B" w:rsidRDefault="00C1784B">
            <w:pPr>
              <w:jc w:val="center"/>
              <w:rPr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09852E" w14:textId="77777777" w:rsidR="00C1784B" w:rsidRDefault="00C1784B">
            <w:pPr>
              <w:jc w:val="center"/>
              <w:rPr>
                <w:color w:val="000000"/>
              </w:rPr>
            </w:pP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46DF26" w14:textId="77777777" w:rsidR="00C1784B" w:rsidRDefault="00C1784B">
            <w:pPr>
              <w:jc w:val="center"/>
              <w:rPr>
                <w:color w:val="000000"/>
              </w:rPr>
            </w:pPr>
          </w:p>
        </w:tc>
      </w:tr>
      <w:tr w:rsidR="00C1784B" w14:paraId="195B4E5F" w14:textId="77777777" w:rsidTr="00655D7C">
        <w:trPr>
          <w:trHeight w:val="300"/>
          <w:jc w:val="center"/>
        </w:trPr>
        <w:tc>
          <w:tcPr>
            <w:tcW w:w="1106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9EA637" w14:textId="41069DD6" w:rsidR="00C1784B" w:rsidRDefault="00A25547">
            <w:pPr>
              <w:rPr>
                <w:color w:val="000000"/>
              </w:rPr>
            </w:pPr>
            <w:r>
              <w:rPr>
                <w:color w:val="000000"/>
              </w:rPr>
              <w:t>Observaci</w:t>
            </w:r>
            <w:r w:rsidR="006B25A1">
              <w:rPr>
                <w:color w:val="000000"/>
              </w:rPr>
              <w:t>ón:</w:t>
            </w:r>
            <w:r w:rsidR="003C06A7">
              <w:rPr>
                <w:color w:val="000000"/>
              </w:rPr>
              <w:t xml:space="preserve"> </w:t>
            </w:r>
          </w:p>
        </w:tc>
      </w:tr>
    </w:tbl>
    <w:p w14:paraId="5EDA4370" w14:textId="77777777" w:rsidR="00A440D0" w:rsidRDefault="00A440D0" w:rsidP="00003477"/>
    <w:tbl>
      <w:tblPr>
        <w:tblStyle w:val="afff2"/>
        <w:tblW w:w="11624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000000" w:themeFill="text1"/>
        <w:tblLayout w:type="fixed"/>
        <w:tblLook w:val="0400" w:firstRow="0" w:lastRow="0" w:firstColumn="0" w:lastColumn="0" w:noHBand="0" w:noVBand="1"/>
      </w:tblPr>
      <w:tblGrid>
        <w:gridCol w:w="11624"/>
      </w:tblGrid>
      <w:tr w:rsidR="00C1784B" w14:paraId="784A393C" w14:textId="77777777" w:rsidTr="001C721C">
        <w:tc>
          <w:tcPr>
            <w:tcW w:w="11624" w:type="dxa"/>
            <w:shd w:val="clear" w:color="auto" w:fill="000000" w:themeFill="text1"/>
          </w:tcPr>
          <w:p w14:paraId="765A10FA" w14:textId="77777777" w:rsidR="00C1784B" w:rsidRDefault="00A25547">
            <w:r>
              <w:t>III.3 INTOLERANCIAS ALIMENTARIAS</w:t>
            </w:r>
          </w:p>
        </w:tc>
      </w:tr>
    </w:tbl>
    <w:p w14:paraId="52829AB9" w14:textId="77777777" w:rsidR="00C1784B" w:rsidRDefault="00C1784B" w:rsidP="00003477"/>
    <w:tbl>
      <w:tblPr>
        <w:tblStyle w:val="afff3"/>
        <w:tblW w:w="11477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87"/>
        <w:gridCol w:w="2280"/>
        <w:gridCol w:w="1160"/>
        <w:gridCol w:w="440"/>
        <w:gridCol w:w="2080"/>
        <w:gridCol w:w="1160"/>
        <w:gridCol w:w="440"/>
        <w:gridCol w:w="3330"/>
      </w:tblGrid>
      <w:tr w:rsidR="00C1784B" w14:paraId="2F9237B2" w14:textId="77777777" w:rsidTr="001C721C">
        <w:trPr>
          <w:trHeight w:val="300"/>
          <w:jc w:val="center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7682A5" w14:textId="23A11374" w:rsidR="00C1784B" w:rsidRDefault="00C1784B" w:rsidP="00BA0FEF">
            <w:pPr>
              <w:rPr>
                <w:color w:val="00000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7EF32C" w14:textId="77777777" w:rsidR="00C1784B" w:rsidRDefault="00A2554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Intolerancia a la lactosa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43A2F1" w14:textId="77777777" w:rsidR="00C1784B" w:rsidRDefault="00C1784B">
            <w:pPr>
              <w:jc w:val="center"/>
              <w:rPr>
                <w:color w:val="000000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CEEE17" w14:textId="77777777" w:rsidR="00C1784B" w:rsidRDefault="00A2554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90A978" w14:textId="77777777" w:rsidR="00C1784B" w:rsidRDefault="00A2554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Intolerancia al gluten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C23483" w14:textId="77777777" w:rsidR="00C1784B" w:rsidRDefault="00C1784B">
            <w:pPr>
              <w:jc w:val="center"/>
              <w:rPr>
                <w:color w:val="000000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657036" w14:textId="77777777" w:rsidR="00C1784B" w:rsidRDefault="00A2554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8EB3BD" w14:textId="77777777" w:rsidR="00C1784B" w:rsidRDefault="00A25547">
            <w:pPr>
              <w:rPr>
                <w:color w:val="000000"/>
              </w:rPr>
            </w:pPr>
            <w:r>
              <w:rPr>
                <w:color w:val="000000"/>
              </w:rPr>
              <w:t>Otros</w:t>
            </w:r>
          </w:p>
        </w:tc>
      </w:tr>
      <w:tr w:rsidR="00C1784B" w14:paraId="6C42D534" w14:textId="77777777" w:rsidTr="001C721C">
        <w:trPr>
          <w:trHeight w:val="300"/>
          <w:jc w:val="center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6F7FEF" w14:textId="77777777" w:rsidR="00C1784B" w:rsidRDefault="00C1784B">
            <w:pPr>
              <w:jc w:val="center"/>
              <w:rPr>
                <w:color w:val="00000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8BA641" w14:textId="77777777" w:rsidR="00C1784B" w:rsidRDefault="00C1784B">
            <w:pPr>
              <w:jc w:val="center"/>
              <w:rPr>
                <w:color w:val="00000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75C875" w14:textId="77777777" w:rsidR="00C1784B" w:rsidRDefault="00C1784B">
            <w:pPr>
              <w:jc w:val="center"/>
              <w:rPr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97F6DC" w14:textId="77777777" w:rsidR="00C1784B" w:rsidRDefault="00C1784B">
            <w:pPr>
              <w:jc w:val="center"/>
              <w:rPr>
                <w:color w:val="000000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E64545" w14:textId="77777777" w:rsidR="00C1784B" w:rsidRDefault="00C1784B">
            <w:pPr>
              <w:jc w:val="center"/>
              <w:rPr>
                <w:color w:val="00000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FC188B" w14:textId="77777777" w:rsidR="00C1784B" w:rsidRDefault="00C1784B">
            <w:pPr>
              <w:jc w:val="center"/>
              <w:rPr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467A58" w14:textId="77777777" w:rsidR="00C1784B" w:rsidRDefault="00C1784B">
            <w:pPr>
              <w:jc w:val="center"/>
              <w:rPr>
                <w:color w:val="000000"/>
              </w:rPr>
            </w:pP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D04062" w14:textId="77777777" w:rsidR="00C1784B" w:rsidRDefault="00C1784B">
            <w:pPr>
              <w:jc w:val="center"/>
              <w:rPr>
                <w:color w:val="000000"/>
              </w:rPr>
            </w:pPr>
          </w:p>
        </w:tc>
      </w:tr>
      <w:tr w:rsidR="00C1784B" w14:paraId="467B1481" w14:textId="77777777" w:rsidTr="001C721C">
        <w:trPr>
          <w:trHeight w:val="300"/>
          <w:jc w:val="center"/>
        </w:trPr>
        <w:tc>
          <w:tcPr>
            <w:tcW w:w="1147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FA116B" w14:textId="14CFA869" w:rsidR="00C1784B" w:rsidRPr="0079653A" w:rsidRDefault="00A25547">
            <w:pPr>
              <w:rPr>
                <w:color w:val="FF0000"/>
              </w:rPr>
            </w:pPr>
            <w:r w:rsidRPr="0079653A">
              <w:rPr>
                <w:color w:val="FF0000"/>
              </w:rPr>
              <w:t>Otras intolerancias o alergias alim</w:t>
            </w:r>
            <w:r w:rsidR="00CB49E6">
              <w:rPr>
                <w:color w:val="FF0000"/>
              </w:rPr>
              <w:t>entarias</w:t>
            </w:r>
            <w:r w:rsidR="00B924D9">
              <w:rPr>
                <w:color w:val="FF0000"/>
              </w:rPr>
              <w:t xml:space="preserve">. </w:t>
            </w:r>
            <w:r w:rsidR="009B3545">
              <w:rPr>
                <w:color w:val="FF0000"/>
              </w:rPr>
              <w:t xml:space="preserve">Parcial  </w:t>
            </w:r>
            <w:r w:rsidR="00B924D9">
              <w:rPr>
                <w:color w:val="FF0000"/>
              </w:rPr>
              <w:t xml:space="preserve"> </w:t>
            </w:r>
          </w:p>
        </w:tc>
      </w:tr>
    </w:tbl>
    <w:p w14:paraId="20239213" w14:textId="77777777" w:rsidR="00F401F0" w:rsidRDefault="00F401F0" w:rsidP="00F401F0"/>
    <w:tbl>
      <w:tblPr>
        <w:tblStyle w:val="afff5"/>
        <w:tblW w:w="11624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000000" w:themeFill="text1"/>
        <w:tblLayout w:type="fixed"/>
        <w:tblLook w:val="0400" w:firstRow="0" w:lastRow="0" w:firstColumn="0" w:lastColumn="0" w:noHBand="0" w:noVBand="1"/>
      </w:tblPr>
      <w:tblGrid>
        <w:gridCol w:w="11624"/>
      </w:tblGrid>
      <w:tr w:rsidR="006A37A5" w:rsidRPr="006A37A5" w14:paraId="676DB3C8" w14:textId="77777777" w:rsidTr="00003477">
        <w:trPr>
          <w:trHeight w:val="371"/>
        </w:trPr>
        <w:tc>
          <w:tcPr>
            <w:tcW w:w="11624" w:type="dxa"/>
            <w:shd w:val="clear" w:color="auto" w:fill="000000" w:themeFill="text1"/>
          </w:tcPr>
          <w:p w14:paraId="04A5CB1C" w14:textId="77777777" w:rsidR="00C1784B" w:rsidRPr="006A37A5" w:rsidRDefault="00A2554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b/>
                <w:color w:val="FFFFFF" w:themeColor="background1"/>
              </w:rPr>
            </w:pPr>
            <w:r w:rsidRPr="006A37A5">
              <w:rPr>
                <w:b/>
                <w:color w:val="FFFFFF" w:themeColor="background1"/>
              </w:rPr>
              <w:t>DIETÉTICA (D)</w:t>
            </w:r>
          </w:p>
        </w:tc>
      </w:tr>
    </w:tbl>
    <w:p w14:paraId="7696EBDA" w14:textId="77777777" w:rsidR="00C1784B" w:rsidRDefault="00C1784B">
      <w:pPr>
        <w:jc w:val="center"/>
      </w:pPr>
    </w:p>
    <w:tbl>
      <w:tblPr>
        <w:tblStyle w:val="afff6"/>
        <w:tblW w:w="11624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000000" w:themeFill="text1"/>
        <w:tblLayout w:type="fixed"/>
        <w:tblLook w:val="0400" w:firstRow="0" w:lastRow="0" w:firstColumn="0" w:lastColumn="0" w:noHBand="0" w:noVBand="1"/>
      </w:tblPr>
      <w:tblGrid>
        <w:gridCol w:w="11624"/>
      </w:tblGrid>
      <w:tr w:rsidR="00C1784B" w14:paraId="1AFC6BE1" w14:textId="77777777" w:rsidTr="00003477">
        <w:tc>
          <w:tcPr>
            <w:tcW w:w="11624" w:type="dxa"/>
            <w:shd w:val="clear" w:color="auto" w:fill="000000" w:themeFill="text1"/>
          </w:tcPr>
          <w:p w14:paraId="16E2EF20" w14:textId="77777777" w:rsidR="00C1784B" w:rsidRDefault="00A25547">
            <w:r>
              <w:t>V.1 FRECUENCIA DE CONSUMO DE ALIMENTOS</w:t>
            </w:r>
          </w:p>
        </w:tc>
      </w:tr>
    </w:tbl>
    <w:p w14:paraId="60C354A1" w14:textId="77777777" w:rsidR="00C1784B" w:rsidRDefault="00C1784B">
      <w:pPr>
        <w:jc w:val="center"/>
      </w:pPr>
    </w:p>
    <w:tbl>
      <w:tblPr>
        <w:tblStyle w:val="afff7"/>
        <w:tblW w:w="1148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3"/>
        <w:gridCol w:w="3138"/>
        <w:gridCol w:w="641"/>
        <w:gridCol w:w="960"/>
        <w:gridCol w:w="960"/>
        <w:gridCol w:w="841"/>
        <w:gridCol w:w="1080"/>
        <w:gridCol w:w="2889"/>
      </w:tblGrid>
      <w:tr w:rsidR="00C1784B" w14:paraId="149061EC" w14:textId="77777777" w:rsidTr="009F5176">
        <w:trPr>
          <w:trHeight w:val="281"/>
          <w:jc w:val="center"/>
        </w:trPr>
        <w:tc>
          <w:tcPr>
            <w:tcW w:w="4111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927FAD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 w:themeFill="text1" w:themeFillTint="A6"/>
            <w:vAlign w:val="center"/>
          </w:tcPr>
          <w:p w14:paraId="4F38EBDC" w14:textId="77777777" w:rsidR="00C1784B" w:rsidRPr="00A5350B" w:rsidRDefault="00A2554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A5350B">
              <w:rPr>
                <w:color w:val="FFFFFF" w:themeColor="background1"/>
                <w:sz w:val="20"/>
                <w:szCs w:val="20"/>
              </w:rPr>
              <w:t>Diario</w:t>
            </w:r>
          </w:p>
        </w:tc>
        <w:tc>
          <w:tcPr>
            <w:tcW w:w="276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95959" w:themeFill="text1" w:themeFillTint="A6"/>
            <w:vAlign w:val="center"/>
          </w:tcPr>
          <w:p w14:paraId="55BD32DC" w14:textId="77777777" w:rsidR="00C1784B" w:rsidRPr="00A5350B" w:rsidRDefault="00A2554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A5350B">
              <w:rPr>
                <w:color w:val="FFFFFF" w:themeColor="background1"/>
                <w:sz w:val="20"/>
                <w:szCs w:val="20"/>
              </w:rPr>
              <w:t>Veces a la semana</w:t>
            </w:r>
          </w:p>
        </w:tc>
        <w:tc>
          <w:tcPr>
            <w:tcW w:w="396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95959" w:themeFill="text1" w:themeFillTint="A6"/>
            <w:vAlign w:val="center"/>
          </w:tcPr>
          <w:p w14:paraId="5654F6E4" w14:textId="77777777" w:rsidR="00C1784B" w:rsidRPr="00A5350B" w:rsidRDefault="00A2554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A5350B">
              <w:rPr>
                <w:color w:val="FFFFFF" w:themeColor="background1"/>
                <w:sz w:val="20"/>
                <w:szCs w:val="20"/>
              </w:rPr>
              <w:t xml:space="preserve">Veces al mes </w:t>
            </w:r>
          </w:p>
        </w:tc>
      </w:tr>
      <w:tr w:rsidR="00C1784B" w14:paraId="2013D050" w14:textId="77777777" w:rsidTr="009F5176">
        <w:trPr>
          <w:trHeight w:val="281"/>
          <w:jc w:val="center"/>
        </w:trPr>
        <w:tc>
          <w:tcPr>
            <w:tcW w:w="411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094D17" w14:textId="77777777" w:rsidR="00C1784B" w:rsidRDefault="00C17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6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 w:themeFill="text1" w:themeFillTint="A6"/>
            <w:vAlign w:val="center"/>
          </w:tcPr>
          <w:p w14:paraId="39DF213B" w14:textId="77777777" w:rsidR="00C1784B" w:rsidRPr="00A5350B" w:rsidRDefault="00C17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95959" w:themeFill="text1" w:themeFillTint="A6"/>
            <w:vAlign w:val="center"/>
          </w:tcPr>
          <w:p w14:paraId="400A9EEA" w14:textId="77777777" w:rsidR="00C1784B" w:rsidRPr="00A5350B" w:rsidRDefault="00A2554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A5350B">
              <w:rPr>
                <w:color w:val="FFFFFF" w:themeColor="background1"/>
                <w:sz w:val="20"/>
                <w:szCs w:val="20"/>
              </w:rPr>
              <w:t>4 a 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95959" w:themeFill="text1" w:themeFillTint="A6"/>
            <w:vAlign w:val="center"/>
          </w:tcPr>
          <w:p w14:paraId="727F569D" w14:textId="77777777" w:rsidR="00C1784B" w:rsidRPr="00A5350B" w:rsidRDefault="00A2554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A5350B">
              <w:rPr>
                <w:color w:val="FFFFFF" w:themeColor="background1"/>
                <w:sz w:val="20"/>
                <w:szCs w:val="20"/>
              </w:rPr>
              <w:t>2 a 3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95959" w:themeFill="text1" w:themeFillTint="A6"/>
            <w:vAlign w:val="center"/>
          </w:tcPr>
          <w:p w14:paraId="1A2ABC8C" w14:textId="77777777" w:rsidR="00C1784B" w:rsidRPr="00A5350B" w:rsidRDefault="00A2554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A5350B">
              <w:rPr>
                <w:color w:val="FFFFFF" w:themeColor="background1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95959" w:themeFill="text1" w:themeFillTint="A6"/>
            <w:vAlign w:val="center"/>
          </w:tcPr>
          <w:p w14:paraId="749015E8" w14:textId="77777777" w:rsidR="00C1784B" w:rsidRPr="00A5350B" w:rsidRDefault="00A2554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A5350B">
              <w:rPr>
                <w:color w:val="FFFFFF" w:themeColor="background1"/>
                <w:sz w:val="20"/>
                <w:szCs w:val="20"/>
              </w:rPr>
              <w:t>2 a 3</w:t>
            </w:r>
          </w:p>
        </w:tc>
        <w:tc>
          <w:tcPr>
            <w:tcW w:w="28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95959" w:themeFill="text1" w:themeFillTint="A6"/>
            <w:vAlign w:val="center"/>
          </w:tcPr>
          <w:p w14:paraId="56A55752" w14:textId="77777777" w:rsidR="00C1784B" w:rsidRPr="00A5350B" w:rsidRDefault="00A2554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A5350B">
              <w:rPr>
                <w:color w:val="FFFFFF" w:themeColor="background1"/>
                <w:sz w:val="20"/>
                <w:szCs w:val="20"/>
              </w:rPr>
              <w:t>1</w:t>
            </w:r>
          </w:p>
        </w:tc>
      </w:tr>
      <w:tr w:rsidR="00C1784B" w14:paraId="223D817D" w14:textId="77777777" w:rsidTr="009F5176">
        <w:trPr>
          <w:trHeight w:val="355"/>
          <w:jc w:val="center"/>
        </w:trPr>
        <w:tc>
          <w:tcPr>
            <w:tcW w:w="9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32B59A4" w14:textId="77777777" w:rsidR="00C1784B" w:rsidRDefault="00A25547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G</w:t>
            </w:r>
            <w:r>
              <w:rPr>
                <w:b/>
                <w:color w:val="000000"/>
                <w:sz w:val="20"/>
                <w:szCs w:val="20"/>
              </w:rPr>
              <w:br/>
              <w:t>R</w:t>
            </w:r>
            <w:r>
              <w:rPr>
                <w:b/>
                <w:color w:val="000000"/>
                <w:sz w:val="20"/>
                <w:szCs w:val="20"/>
              </w:rPr>
              <w:br/>
              <w:t>U</w:t>
            </w:r>
            <w:r>
              <w:rPr>
                <w:b/>
                <w:color w:val="000000"/>
                <w:sz w:val="20"/>
                <w:szCs w:val="20"/>
              </w:rPr>
              <w:br/>
              <w:t>P</w:t>
            </w:r>
            <w:r>
              <w:rPr>
                <w:b/>
                <w:color w:val="000000"/>
                <w:sz w:val="20"/>
                <w:szCs w:val="20"/>
              </w:rPr>
              <w:br/>
              <w:t>O</w:t>
            </w:r>
            <w:r>
              <w:rPr>
                <w:b/>
                <w:color w:val="000000"/>
                <w:sz w:val="20"/>
                <w:szCs w:val="20"/>
              </w:rPr>
              <w:br/>
              <w:t>S</w:t>
            </w:r>
          </w:p>
        </w:tc>
        <w:tc>
          <w:tcPr>
            <w:tcW w:w="31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95959" w:themeFill="text1" w:themeFillTint="A6"/>
            <w:vAlign w:val="center"/>
          </w:tcPr>
          <w:p w14:paraId="211AB47C" w14:textId="028D96F3" w:rsidR="00C1784B" w:rsidRPr="00A5350B" w:rsidRDefault="00A25547">
            <w:pPr>
              <w:rPr>
                <w:color w:val="FFFFFF" w:themeColor="background1"/>
                <w:sz w:val="20"/>
                <w:szCs w:val="20"/>
              </w:rPr>
            </w:pPr>
            <w:r w:rsidRPr="00A5350B">
              <w:rPr>
                <w:color w:val="FFFFFF" w:themeColor="background1"/>
                <w:sz w:val="20"/>
                <w:szCs w:val="20"/>
              </w:rPr>
              <w:t>Frutas</w:t>
            </w:r>
            <w:r w:rsidR="00C25C16" w:rsidRPr="00A5350B">
              <w:rPr>
                <w:color w:val="FFFFFF" w:themeColor="background1"/>
                <w:sz w:val="20"/>
                <w:szCs w:val="20"/>
              </w:rPr>
              <w:t xml:space="preserve"> </w:t>
            </w:r>
            <w:r w:rsidR="009B3545">
              <w:rPr>
                <w:color w:val="FFFFFF" w:themeColor="background1"/>
                <w:sz w:val="20"/>
                <w:szCs w:val="20"/>
              </w:rPr>
              <w:t xml:space="preserve">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8AAC9A" w14:textId="0CE4904B" w:rsidR="00C1784B" w:rsidRDefault="00586611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z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0C423A" w14:textId="42779B45" w:rsidR="00C1784B" w:rsidRDefault="00C1784B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5559FA" w14:textId="49B944D1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699A6C" w14:textId="40014B45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55E977" w14:textId="49DF3222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EA57F6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1784B" w14:paraId="50F7763A" w14:textId="77777777" w:rsidTr="009F5176">
        <w:trPr>
          <w:trHeight w:val="355"/>
          <w:jc w:val="center"/>
        </w:trPr>
        <w:tc>
          <w:tcPr>
            <w:tcW w:w="9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C9D5B79" w14:textId="77777777" w:rsidR="00C1784B" w:rsidRDefault="00C17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31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95959" w:themeFill="text1" w:themeFillTint="A6"/>
            <w:vAlign w:val="center"/>
          </w:tcPr>
          <w:p w14:paraId="2BCAFA3D" w14:textId="4E3A2221" w:rsidR="00C1784B" w:rsidRPr="00A5350B" w:rsidRDefault="00A25547">
            <w:pPr>
              <w:rPr>
                <w:color w:val="FFFFFF" w:themeColor="background1"/>
                <w:sz w:val="20"/>
                <w:szCs w:val="20"/>
              </w:rPr>
            </w:pPr>
            <w:r w:rsidRPr="00A5350B">
              <w:rPr>
                <w:color w:val="FFFFFF" w:themeColor="background1"/>
                <w:sz w:val="20"/>
                <w:szCs w:val="20"/>
              </w:rPr>
              <w:t>Verduras</w:t>
            </w:r>
            <w:r w:rsidR="009B3545">
              <w:rPr>
                <w:color w:val="FFFFFF" w:themeColor="background1"/>
                <w:sz w:val="20"/>
                <w:szCs w:val="20"/>
              </w:rPr>
              <w:t xml:space="preserve"> 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EEC25D" w14:textId="68FC4D27" w:rsidR="00C1784B" w:rsidRDefault="00586611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A33935" w14:textId="25B82C56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D694C5" w14:textId="0CB16FD5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1646C6" w14:textId="6391DE6A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A5E17D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C83DCB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1784B" w14:paraId="11EA6DBA" w14:textId="77777777" w:rsidTr="009F5176">
        <w:trPr>
          <w:trHeight w:val="355"/>
          <w:jc w:val="center"/>
        </w:trPr>
        <w:tc>
          <w:tcPr>
            <w:tcW w:w="9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07F74F9" w14:textId="77777777" w:rsidR="00C1784B" w:rsidRDefault="00C17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31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95959" w:themeFill="text1" w:themeFillTint="A6"/>
            <w:vAlign w:val="center"/>
          </w:tcPr>
          <w:p w14:paraId="74B74F7E" w14:textId="7562C3BE" w:rsidR="00C1784B" w:rsidRPr="00A5350B" w:rsidRDefault="00A25547">
            <w:pPr>
              <w:rPr>
                <w:color w:val="FFFFFF" w:themeColor="background1"/>
                <w:sz w:val="20"/>
                <w:szCs w:val="20"/>
              </w:rPr>
            </w:pPr>
            <w:r w:rsidRPr="00A5350B">
              <w:rPr>
                <w:color w:val="FFFFFF" w:themeColor="background1"/>
                <w:sz w:val="20"/>
                <w:szCs w:val="20"/>
              </w:rPr>
              <w:t>Cereales</w:t>
            </w:r>
            <w:r w:rsidR="003C06A7">
              <w:rPr>
                <w:color w:val="FFFFFF" w:themeColor="background1"/>
                <w:sz w:val="20"/>
                <w:szCs w:val="20"/>
              </w:rPr>
              <w:t xml:space="preserve"> </w:t>
            </w:r>
            <w:r w:rsidR="009B3545">
              <w:rPr>
                <w:color w:val="FFFFFF" w:themeColor="background1"/>
                <w:sz w:val="20"/>
                <w:szCs w:val="20"/>
              </w:rPr>
              <w:t xml:space="preserve">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718936" w14:textId="3228B832" w:rsidR="00C1784B" w:rsidRDefault="00586611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A9C0F3" w14:textId="6E0E7633" w:rsidR="00CA15B2" w:rsidRDefault="00CA15B2" w:rsidP="00CA15B2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5BE613" w14:textId="738438DF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96186F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341046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611EE0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1784B" w14:paraId="1423C53C" w14:textId="77777777" w:rsidTr="009F5176">
        <w:trPr>
          <w:trHeight w:val="355"/>
          <w:jc w:val="center"/>
        </w:trPr>
        <w:tc>
          <w:tcPr>
            <w:tcW w:w="9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9803B7B" w14:textId="77777777" w:rsidR="00C1784B" w:rsidRDefault="00C17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31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95959" w:themeFill="text1" w:themeFillTint="A6"/>
            <w:vAlign w:val="center"/>
          </w:tcPr>
          <w:p w14:paraId="7776BF63" w14:textId="77777777" w:rsidR="00C1784B" w:rsidRPr="00A5350B" w:rsidRDefault="00A25547">
            <w:pPr>
              <w:rPr>
                <w:color w:val="FFFFFF" w:themeColor="background1"/>
                <w:sz w:val="20"/>
                <w:szCs w:val="20"/>
              </w:rPr>
            </w:pPr>
            <w:r w:rsidRPr="00A5350B">
              <w:rPr>
                <w:color w:val="FFFFFF" w:themeColor="background1"/>
                <w:sz w:val="20"/>
                <w:szCs w:val="20"/>
              </w:rPr>
              <w:t>Tubérculos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9933C6" w14:textId="2029152E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6401AF" w14:textId="5664F791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A14661" w14:textId="5F2F26A3" w:rsidR="00C1784B" w:rsidRDefault="00586611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15CCBB" w14:textId="3286CA55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5C0571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497BEA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1784B" w14:paraId="41C58E7E" w14:textId="77777777" w:rsidTr="009F5176">
        <w:trPr>
          <w:trHeight w:val="355"/>
          <w:jc w:val="center"/>
        </w:trPr>
        <w:tc>
          <w:tcPr>
            <w:tcW w:w="9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B5240C6" w14:textId="77777777" w:rsidR="00C1784B" w:rsidRDefault="00C17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31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95959" w:themeFill="text1" w:themeFillTint="A6"/>
            <w:vAlign w:val="center"/>
          </w:tcPr>
          <w:p w14:paraId="5D8BCBB0" w14:textId="6E3DEE4C" w:rsidR="00C1784B" w:rsidRPr="00A5350B" w:rsidRDefault="00A25547">
            <w:pPr>
              <w:rPr>
                <w:color w:val="FFFFFF" w:themeColor="background1"/>
                <w:sz w:val="20"/>
                <w:szCs w:val="20"/>
              </w:rPr>
            </w:pPr>
            <w:r w:rsidRPr="00A5350B">
              <w:rPr>
                <w:color w:val="FFFFFF" w:themeColor="background1"/>
                <w:sz w:val="20"/>
                <w:szCs w:val="20"/>
              </w:rPr>
              <w:t>Leguminosas</w:t>
            </w:r>
            <w:r w:rsidR="00A45F82" w:rsidRPr="00A5350B">
              <w:rPr>
                <w:color w:val="FFFFFF" w:themeColor="background1"/>
                <w:sz w:val="20"/>
                <w:szCs w:val="20"/>
              </w:rPr>
              <w:t xml:space="preserve">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11FE05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4AF2E9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55C078" w14:textId="780CFA83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C57DAE" w14:textId="07B745CA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735DFE" w14:textId="2EEA1834" w:rsidR="00C1784B" w:rsidRDefault="00586611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28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E9B4B0" w14:textId="220616DB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1784B" w14:paraId="6836FFC0" w14:textId="77777777" w:rsidTr="009F5176">
        <w:trPr>
          <w:trHeight w:val="355"/>
          <w:jc w:val="center"/>
        </w:trPr>
        <w:tc>
          <w:tcPr>
            <w:tcW w:w="9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2F84759" w14:textId="77777777" w:rsidR="00C1784B" w:rsidRDefault="00C17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31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95959" w:themeFill="text1" w:themeFillTint="A6"/>
            <w:vAlign w:val="center"/>
          </w:tcPr>
          <w:p w14:paraId="19D5F76D" w14:textId="380BB5AA" w:rsidR="009B3545" w:rsidRPr="00A5350B" w:rsidRDefault="00A25547">
            <w:pPr>
              <w:rPr>
                <w:color w:val="FFFFFF" w:themeColor="background1"/>
                <w:sz w:val="20"/>
                <w:szCs w:val="20"/>
              </w:rPr>
            </w:pPr>
            <w:r w:rsidRPr="00A5350B">
              <w:rPr>
                <w:color w:val="FFFFFF" w:themeColor="background1"/>
                <w:sz w:val="20"/>
                <w:szCs w:val="20"/>
              </w:rPr>
              <w:t>Pescado</w:t>
            </w:r>
            <w:r w:rsidR="009B3545">
              <w:rPr>
                <w:color w:val="FFFFFF" w:themeColor="background1"/>
                <w:sz w:val="20"/>
                <w:szCs w:val="20"/>
              </w:rPr>
              <w:t xml:space="preserve"> </w:t>
            </w:r>
            <w:r w:rsidR="00586611">
              <w:rPr>
                <w:color w:val="FFFFFF" w:themeColor="background1"/>
                <w:sz w:val="20"/>
                <w:szCs w:val="20"/>
              </w:rPr>
              <w:t>(</w:t>
            </w:r>
            <w:proofErr w:type="spellStart"/>
            <w:r w:rsidR="00586611">
              <w:rPr>
                <w:color w:val="FFFFFF" w:themeColor="background1"/>
                <w:sz w:val="20"/>
                <w:szCs w:val="20"/>
              </w:rPr>
              <w:t>atun</w:t>
            </w:r>
            <w:proofErr w:type="spellEnd"/>
            <w:r w:rsidR="00586611">
              <w:rPr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="00586611">
              <w:rPr>
                <w:color w:val="FFFFFF" w:themeColor="background1"/>
                <w:sz w:val="20"/>
                <w:szCs w:val="20"/>
              </w:rPr>
              <w:t>salmon</w:t>
            </w:r>
            <w:proofErr w:type="spellEnd"/>
            <w:r w:rsidR="00586611">
              <w:rPr>
                <w:color w:val="FFFFFF" w:themeColor="background1"/>
                <w:sz w:val="20"/>
                <w:szCs w:val="20"/>
              </w:rPr>
              <w:t xml:space="preserve"> </w:t>
            </w:r>
            <w:proofErr w:type="gramStart"/>
            <w:r w:rsidR="00586611">
              <w:rPr>
                <w:color w:val="FFFFFF" w:themeColor="background1"/>
                <w:sz w:val="20"/>
                <w:szCs w:val="20"/>
              </w:rPr>
              <w:t>ceviche)=</w:t>
            </w:r>
            <w:proofErr w:type="gramEnd"/>
            <w:r w:rsidR="00586611">
              <w:rPr>
                <w:color w:val="FFFFFF" w:themeColor="background1"/>
                <w:sz w:val="20"/>
                <w:szCs w:val="20"/>
              </w:rPr>
              <w:t xml:space="preserve">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81DF1F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598FE3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F1D951" w14:textId="6D09DF25" w:rsidR="00C1784B" w:rsidRDefault="00586611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2B012C" w14:textId="2EC27578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D8BB7E" w14:textId="706321E4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9DA7B2" w14:textId="24F3796A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1784B" w14:paraId="3CF006C1" w14:textId="77777777" w:rsidTr="009F5176">
        <w:trPr>
          <w:trHeight w:val="355"/>
          <w:jc w:val="center"/>
        </w:trPr>
        <w:tc>
          <w:tcPr>
            <w:tcW w:w="9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0FE4969" w14:textId="77777777" w:rsidR="00C1784B" w:rsidRDefault="00C17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31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95959" w:themeFill="text1" w:themeFillTint="A6"/>
            <w:vAlign w:val="center"/>
          </w:tcPr>
          <w:p w14:paraId="565300C2" w14:textId="4051FBE2" w:rsidR="00C1784B" w:rsidRPr="00A5350B" w:rsidRDefault="00A25547">
            <w:pPr>
              <w:rPr>
                <w:color w:val="FFFFFF" w:themeColor="background1"/>
                <w:sz w:val="20"/>
                <w:szCs w:val="20"/>
              </w:rPr>
            </w:pPr>
            <w:r w:rsidRPr="00A5350B">
              <w:rPr>
                <w:color w:val="FFFFFF" w:themeColor="background1"/>
                <w:sz w:val="20"/>
                <w:szCs w:val="20"/>
              </w:rPr>
              <w:t>Pollo, pavita, pav</w:t>
            </w:r>
            <w:r w:rsidR="00586611">
              <w:rPr>
                <w:color w:val="FFFFFF" w:themeColor="background1"/>
                <w:sz w:val="20"/>
                <w:szCs w:val="20"/>
              </w:rPr>
              <w:t xml:space="preserve">o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50F47C" w14:textId="2B859ADF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C00300" w14:textId="2438D410" w:rsidR="00C1784B" w:rsidRDefault="00586611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3FFB8D" w14:textId="34C8D391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A24748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958720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6D94BE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1784B" w14:paraId="121FD028" w14:textId="77777777" w:rsidTr="009F5176">
        <w:trPr>
          <w:trHeight w:val="355"/>
          <w:jc w:val="center"/>
        </w:trPr>
        <w:tc>
          <w:tcPr>
            <w:tcW w:w="9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F3FE9C3" w14:textId="77777777" w:rsidR="00C1784B" w:rsidRDefault="00C17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31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95959" w:themeFill="text1" w:themeFillTint="A6"/>
            <w:vAlign w:val="center"/>
          </w:tcPr>
          <w:p w14:paraId="31F7BAE7" w14:textId="77777777" w:rsidR="00C1784B" w:rsidRPr="00A5350B" w:rsidRDefault="00A25547">
            <w:pPr>
              <w:rPr>
                <w:color w:val="FFFFFF" w:themeColor="background1"/>
                <w:sz w:val="20"/>
                <w:szCs w:val="20"/>
              </w:rPr>
            </w:pPr>
            <w:r w:rsidRPr="00A5350B">
              <w:rPr>
                <w:color w:val="FFFFFF" w:themeColor="background1"/>
                <w:sz w:val="20"/>
                <w:szCs w:val="20"/>
              </w:rPr>
              <w:t>Cerdo, carne de res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C9FA53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9503CA" w14:textId="57601246" w:rsidR="00C1784B" w:rsidRDefault="00C1784B" w:rsidP="00A45F8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BF3AB7" w14:textId="378BEFCF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3C729E" w14:textId="332C1DD0" w:rsidR="00C1784B" w:rsidRDefault="00586611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060638" w14:textId="637B29DC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295EA0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1784B" w14:paraId="7F31C2E4" w14:textId="77777777" w:rsidTr="009F5176">
        <w:trPr>
          <w:trHeight w:val="355"/>
          <w:jc w:val="center"/>
        </w:trPr>
        <w:tc>
          <w:tcPr>
            <w:tcW w:w="9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9815290" w14:textId="77777777" w:rsidR="00C1784B" w:rsidRDefault="00C17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31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95959" w:themeFill="text1" w:themeFillTint="A6"/>
            <w:vAlign w:val="center"/>
          </w:tcPr>
          <w:p w14:paraId="21495BD2" w14:textId="2B5C88F5" w:rsidR="00CD11DC" w:rsidRPr="00A5350B" w:rsidRDefault="00A25547">
            <w:pPr>
              <w:rPr>
                <w:color w:val="FFFFFF" w:themeColor="background1"/>
                <w:sz w:val="20"/>
                <w:szCs w:val="20"/>
              </w:rPr>
            </w:pPr>
            <w:r w:rsidRPr="00A5350B">
              <w:rPr>
                <w:color w:val="FFFFFF" w:themeColor="background1"/>
                <w:sz w:val="20"/>
                <w:szCs w:val="20"/>
              </w:rPr>
              <w:t>Huevo</w:t>
            </w:r>
            <w:r w:rsidR="00586611">
              <w:rPr>
                <w:color w:val="FFFFFF" w:themeColor="background1"/>
                <w:sz w:val="20"/>
                <w:szCs w:val="20"/>
              </w:rPr>
              <w:t xml:space="preserve"> (</w:t>
            </w:r>
            <w:proofErr w:type="gramStart"/>
            <w:r w:rsidR="00586611">
              <w:rPr>
                <w:color w:val="FFFFFF" w:themeColor="background1"/>
                <w:sz w:val="20"/>
                <w:szCs w:val="20"/>
              </w:rPr>
              <w:t>3 )</w:t>
            </w:r>
            <w:proofErr w:type="gramEnd"/>
          </w:p>
        </w:tc>
        <w:tc>
          <w:tcPr>
            <w:tcW w:w="6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544449" w14:textId="0E7BB33E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CC5274" w14:textId="1BA9F1E8" w:rsidR="00C1784B" w:rsidRDefault="00C1784B" w:rsidP="00B924D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83ECE0" w14:textId="099E698F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234B2E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07FCA7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745D73" w14:textId="302A34AF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1784B" w14:paraId="47424FEC" w14:textId="77777777" w:rsidTr="009F5176">
        <w:trPr>
          <w:trHeight w:val="355"/>
          <w:jc w:val="center"/>
        </w:trPr>
        <w:tc>
          <w:tcPr>
            <w:tcW w:w="9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30E94EC" w14:textId="77777777" w:rsidR="00C1784B" w:rsidRDefault="00C17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31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95959" w:themeFill="text1" w:themeFillTint="A6"/>
            <w:vAlign w:val="center"/>
          </w:tcPr>
          <w:p w14:paraId="5173F162" w14:textId="26AC810C" w:rsidR="00C1784B" w:rsidRPr="00A5350B" w:rsidRDefault="00A25547">
            <w:pPr>
              <w:rPr>
                <w:color w:val="FFFFFF" w:themeColor="background1"/>
                <w:sz w:val="20"/>
                <w:szCs w:val="20"/>
              </w:rPr>
            </w:pPr>
            <w:r w:rsidRPr="00A5350B">
              <w:rPr>
                <w:color w:val="FFFFFF" w:themeColor="background1"/>
                <w:sz w:val="20"/>
                <w:szCs w:val="20"/>
              </w:rPr>
              <w:t>Embutidos</w:t>
            </w:r>
            <w:r w:rsidR="00A45F82" w:rsidRPr="00A5350B">
              <w:rPr>
                <w:color w:val="FFFFFF" w:themeColor="background1"/>
                <w:sz w:val="20"/>
                <w:szCs w:val="20"/>
              </w:rPr>
              <w:t xml:space="preserve"> </w:t>
            </w:r>
            <w:r w:rsidR="009B3545">
              <w:rPr>
                <w:color w:val="FFFFFF" w:themeColor="background1"/>
                <w:sz w:val="20"/>
                <w:szCs w:val="20"/>
              </w:rPr>
              <w:t xml:space="preserve">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0019A9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E55929" w14:textId="6E6AA18C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9A61E6" w14:textId="61B2090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AA6C87" w14:textId="0758FF89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1244D1" w14:textId="4CB0B36D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E6F498" w14:textId="0F6EFE9B" w:rsidR="00C1784B" w:rsidRDefault="00586611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</w:tr>
      <w:tr w:rsidR="00C1784B" w14:paraId="0AE8C016" w14:textId="77777777" w:rsidTr="009F5176">
        <w:trPr>
          <w:trHeight w:val="355"/>
          <w:jc w:val="center"/>
        </w:trPr>
        <w:tc>
          <w:tcPr>
            <w:tcW w:w="9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600EF5E" w14:textId="77777777" w:rsidR="00C1784B" w:rsidRDefault="00C17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31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95959" w:themeFill="text1" w:themeFillTint="A6"/>
            <w:vAlign w:val="center"/>
          </w:tcPr>
          <w:p w14:paraId="5B0B0469" w14:textId="77777777" w:rsidR="00586611" w:rsidRDefault="00A25547">
            <w:pPr>
              <w:rPr>
                <w:color w:val="FFFFFF" w:themeColor="background1"/>
                <w:sz w:val="20"/>
                <w:szCs w:val="20"/>
              </w:rPr>
            </w:pPr>
            <w:r w:rsidRPr="00A5350B">
              <w:rPr>
                <w:color w:val="FFFFFF" w:themeColor="background1"/>
                <w:sz w:val="20"/>
                <w:szCs w:val="20"/>
              </w:rPr>
              <w:t xml:space="preserve">Lácteos </w:t>
            </w:r>
            <w:r w:rsidR="00586611">
              <w:rPr>
                <w:color w:val="FFFFFF" w:themeColor="background1"/>
                <w:sz w:val="20"/>
                <w:szCs w:val="20"/>
              </w:rPr>
              <w:t xml:space="preserve">(café agua y hielo a veces le mete un chorrito de leche y </w:t>
            </w:r>
            <w:proofErr w:type="spellStart"/>
            <w:r w:rsidR="00586611">
              <w:rPr>
                <w:color w:val="FFFFFF" w:themeColor="background1"/>
                <w:sz w:val="20"/>
                <w:szCs w:val="20"/>
              </w:rPr>
              <w:t>capuccinos</w:t>
            </w:r>
            <w:proofErr w:type="spellEnd"/>
            <w:r w:rsidR="00586611">
              <w:rPr>
                <w:color w:val="FFFFFF" w:themeColor="background1"/>
                <w:sz w:val="20"/>
                <w:szCs w:val="20"/>
              </w:rPr>
              <w:t xml:space="preserve"> en el club en la </w:t>
            </w:r>
            <w:proofErr w:type="spellStart"/>
            <w:r w:rsidR="00586611">
              <w:rPr>
                <w:color w:val="FFFFFF" w:themeColor="background1"/>
                <w:sz w:val="20"/>
                <w:szCs w:val="20"/>
              </w:rPr>
              <w:t>mañan</w:t>
            </w:r>
            <w:proofErr w:type="spellEnd"/>
            <w:r w:rsidR="00586611">
              <w:rPr>
                <w:color w:val="FFFFFF" w:themeColor="background1"/>
                <w:sz w:val="20"/>
                <w:szCs w:val="20"/>
              </w:rPr>
              <w:t xml:space="preserve">) nunca con azúcar.  </w:t>
            </w:r>
          </w:p>
          <w:p w14:paraId="7CEBD2CB" w14:textId="68EAF2FC" w:rsidR="00586611" w:rsidRPr="00A5350B" w:rsidRDefault="00586611">
            <w:pPr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 xml:space="preserve">Yogurt </w:t>
            </w:r>
            <w:proofErr w:type="spellStart"/>
            <w:r>
              <w:rPr>
                <w:color w:val="FFFFFF" w:themeColor="background1"/>
                <w:sz w:val="20"/>
                <w:szCs w:val="20"/>
              </w:rPr>
              <w:t>si</w:t>
            </w:r>
            <w:proofErr w:type="spellEnd"/>
            <w:r>
              <w:rPr>
                <w:color w:val="FFFFFF" w:themeColor="background1"/>
                <w:sz w:val="20"/>
                <w:szCs w:val="20"/>
              </w:rPr>
              <w:t xml:space="preserve">, queso no.,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02BA4A" w14:textId="7C4FECA1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B1B586" w14:textId="2C324E9A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8DAD45" w14:textId="061130C8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3D16DD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A32495" w14:textId="31E04520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BF2B30" w14:textId="64B64F98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1784B" w14:paraId="07605299" w14:textId="77777777" w:rsidTr="009F5176">
        <w:trPr>
          <w:trHeight w:val="355"/>
          <w:jc w:val="center"/>
        </w:trPr>
        <w:tc>
          <w:tcPr>
            <w:tcW w:w="9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E1DB1D5" w14:textId="77777777" w:rsidR="00C1784B" w:rsidRDefault="00C17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31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95959" w:themeFill="text1" w:themeFillTint="A6"/>
            <w:vAlign w:val="center"/>
          </w:tcPr>
          <w:p w14:paraId="743C07CD" w14:textId="1A984EEE" w:rsidR="00C1784B" w:rsidRPr="00A5350B" w:rsidRDefault="00003477">
            <w:pPr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 xml:space="preserve">Grasas poli: </w:t>
            </w:r>
            <w:r w:rsidR="00A25547" w:rsidRPr="00A5350B">
              <w:rPr>
                <w:color w:val="FFFFFF" w:themeColor="background1"/>
                <w:sz w:val="20"/>
                <w:szCs w:val="20"/>
              </w:rPr>
              <w:t>Palta</w:t>
            </w:r>
            <w:r w:rsidR="00923799">
              <w:rPr>
                <w:color w:val="FFFFFF" w:themeColor="background1"/>
                <w:sz w:val="20"/>
                <w:szCs w:val="20"/>
              </w:rPr>
              <w:t xml:space="preserve"> </w:t>
            </w:r>
            <w:r w:rsidR="009B3545">
              <w:rPr>
                <w:color w:val="FFFFFF" w:themeColor="background1"/>
                <w:sz w:val="20"/>
                <w:szCs w:val="20"/>
              </w:rPr>
              <w:t>(</w:t>
            </w:r>
            <w:r w:rsidR="00586611">
              <w:rPr>
                <w:color w:val="FFFFFF" w:themeColor="background1"/>
                <w:sz w:val="20"/>
                <w:szCs w:val="20"/>
              </w:rPr>
              <w:t>4</w:t>
            </w:r>
            <w:r w:rsidR="00923799">
              <w:rPr>
                <w:color w:val="FFFFFF" w:themeColor="background1"/>
                <w:sz w:val="20"/>
                <w:szCs w:val="20"/>
              </w:rPr>
              <w:t>)</w:t>
            </w:r>
            <w:r w:rsidR="00A25547" w:rsidRPr="00A5350B">
              <w:rPr>
                <w:color w:val="FFFFFF" w:themeColor="background1"/>
                <w:sz w:val="20"/>
                <w:szCs w:val="20"/>
              </w:rPr>
              <w:t>, aceitunas</w:t>
            </w:r>
            <w:r w:rsidR="00923799">
              <w:rPr>
                <w:color w:val="FFFFFF" w:themeColor="background1"/>
                <w:sz w:val="20"/>
                <w:szCs w:val="20"/>
              </w:rPr>
              <w:t xml:space="preserve"> </w:t>
            </w:r>
            <w:r w:rsidR="006C2B32">
              <w:rPr>
                <w:color w:val="FFFFFF" w:themeColor="background1"/>
                <w:sz w:val="20"/>
                <w:szCs w:val="20"/>
              </w:rPr>
              <w:t>(</w:t>
            </w:r>
            <w:proofErr w:type="spellStart"/>
            <w:r w:rsidR="00586611">
              <w:rPr>
                <w:color w:val="FFFFFF" w:themeColor="background1"/>
                <w:sz w:val="20"/>
                <w:szCs w:val="20"/>
              </w:rPr>
              <w:t>sin</w:t>
            </w:r>
            <w:r w:rsidR="00A25547" w:rsidRPr="00A5350B">
              <w:rPr>
                <w:color w:val="FFFFFF" w:themeColor="background1"/>
                <w:sz w:val="20"/>
                <w:szCs w:val="20"/>
              </w:rPr>
              <w:t>oleaginosas</w:t>
            </w:r>
            <w:proofErr w:type="spellEnd"/>
            <w:r w:rsidR="009B3545">
              <w:rPr>
                <w:color w:val="FFFFFF" w:themeColor="background1"/>
                <w:sz w:val="20"/>
                <w:szCs w:val="20"/>
              </w:rPr>
              <w:t xml:space="preserve"> (</w:t>
            </w:r>
            <w:proofErr w:type="gramStart"/>
            <w:r w:rsidR="00586611">
              <w:rPr>
                <w:color w:val="FFFFFF" w:themeColor="background1"/>
                <w:sz w:val="20"/>
                <w:szCs w:val="20"/>
              </w:rPr>
              <w:t xml:space="preserve">si </w:t>
            </w:r>
            <w:r w:rsidR="009B3545">
              <w:rPr>
                <w:color w:val="FFFFFF" w:themeColor="background1"/>
                <w:sz w:val="20"/>
                <w:szCs w:val="20"/>
              </w:rPr>
              <w:t>)</w:t>
            </w:r>
            <w:proofErr w:type="gramEnd"/>
            <w:r>
              <w:rPr>
                <w:color w:val="FFFFFF" w:themeColor="background1"/>
                <w:sz w:val="20"/>
                <w:szCs w:val="20"/>
              </w:rPr>
              <w:t xml:space="preserve">, </w:t>
            </w:r>
            <w:r w:rsidR="00586611">
              <w:rPr>
                <w:color w:val="FFFFFF" w:themeColor="background1"/>
                <w:sz w:val="20"/>
                <w:szCs w:val="20"/>
              </w:rPr>
              <w:t xml:space="preserve">aceite de </w:t>
            </w:r>
            <w:proofErr w:type="spellStart"/>
            <w:r w:rsidR="00586611">
              <w:rPr>
                <w:color w:val="FFFFFF" w:themeColor="background1"/>
                <w:sz w:val="20"/>
                <w:szCs w:val="20"/>
              </w:rPr>
              <w:t>olkiva</w:t>
            </w:r>
            <w:proofErr w:type="spellEnd"/>
            <w:r w:rsidR="00586611">
              <w:rPr>
                <w:color w:val="FFFFFF" w:themeColor="background1"/>
                <w:sz w:val="20"/>
                <w:szCs w:val="20"/>
              </w:rPr>
              <w:t xml:space="preserve"> para cocinar.   No mantequilla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0431FE" w14:textId="03C89F04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FEB41E" w14:textId="5C8916F6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50AA61" w14:textId="1765951C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A53005" w14:textId="6018B222" w:rsidR="00C1784B" w:rsidRDefault="00586611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2FEF0E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F2D19E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1784B" w14:paraId="6A18AD26" w14:textId="77777777" w:rsidTr="009F5176">
        <w:trPr>
          <w:trHeight w:val="355"/>
          <w:jc w:val="center"/>
        </w:trPr>
        <w:tc>
          <w:tcPr>
            <w:tcW w:w="97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54D73E7" w14:textId="77777777" w:rsidR="00C1784B" w:rsidRDefault="00A25547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</w:t>
            </w:r>
            <w:r>
              <w:rPr>
                <w:b/>
                <w:color w:val="000000"/>
                <w:sz w:val="20"/>
                <w:szCs w:val="20"/>
              </w:rPr>
              <w:br/>
              <w:t>L</w:t>
            </w:r>
            <w:r>
              <w:rPr>
                <w:b/>
                <w:color w:val="000000"/>
                <w:sz w:val="20"/>
                <w:szCs w:val="20"/>
              </w:rPr>
              <w:br/>
              <w:t>I</w:t>
            </w:r>
            <w:r>
              <w:rPr>
                <w:b/>
                <w:color w:val="000000"/>
                <w:sz w:val="20"/>
                <w:szCs w:val="20"/>
              </w:rPr>
              <w:br/>
              <w:t>M</w:t>
            </w:r>
            <w:r>
              <w:rPr>
                <w:b/>
                <w:color w:val="000000"/>
                <w:sz w:val="20"/>
                <w:szCs w:val="20"/>
              </w:rPr>
              <w:br/>
              <w:t>E</w:t>
            </w:r>
            <w:r>
              <w:rPr>
                <w:b/>
                <w:color w:val="000000"/>
                <w:sz w:val="20"/>
                <w:szCs w:val="20"/>
              </w:rPr>
              <w:br/>
              <w:t>N</w:t>
            </w:r>
            <w:r>
              <w:rPr>
                <w:b/>
                <w:color w:val="000000"/>
                <w:sz w:val="20"/>
                <w:szCs w:val="20"/>
              </w:rPr>
              <w:br/>
              <w:t>T</w:t>
            </w:r>
            <w:r>
              <w:rPr>
                <w:b/>
                <w:color w:val="000000"/>
                <w:sz w:val="20"/>
                <w:szCs w:val="20"/>
              </w:rPr>
              <w:br/>
              <w:t>O</w:t>
            </w:r>
            <w:r>
              <w:rPr>
                <w:b/>
                <w:color w:val="000000"/>
                <w:sz w:val="20"/>
                <w:szCs w:val="20"/>
              </w:rPr>
              <w:br/>
              <w:t>S</w:t>
            </w:r>
          </w:p>
        </w:tc>
        <w:tc>
          <w:tcPr>
            <w:tcW w:w="31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95959" w:themeFill="text1" w:themeFillTint="A6"/>
            <w:vAlign w:val="center"/>
          </w:tcPr>
          <w:p w14:paraId="576420DC" w14:textId="0B4E8552" w:rsidR="00C1784B" w:rsidRPr="00A5350B" w:rsidRDefault="00A25547">
            <w:pPr>
              <w:rPr>
                <w:color w:val="FFFFFF" w:themeColor="background1"/>
                <w:sz w:val="20"/>
                <w:szCs w:val="20"/>
              </w:rPr>
            </w:pPr>
            <w:r w:rsidRPr="00A5350B">
              <w:rPr>
                <w:color w:val="FFFFFF" w:themeColor="background1"/>
                <w:sz w:val="20"/>
                <w:szCs w:val="20"/>
              </w:rPr>
              <w:t>Café</w:t>
            </w:r>
            <w:r w:rsidR="006B25A1" w:rsidRPr="00A5350B">
              <w:rPr>
                <w:color w:val="FFFFFF" w:themeColor="background1"/>
                <w:sz w:val="20"/>
                <w:szCs w:val="20"/>
              </w:rPr>
              <w:t xml:space="preserve"> </w:t>
            </w:r>
            <w:proofErr w:type="gramStart"/>
            <w:r w:rsidR="009B3545">
              <w:rPr>
                <w:color w:val="FFFFFF" w:themeColor="background1"/>
                <w:sz w:val="20"/>
                <w:szCs w:val="20"/>
              </w:rPr>
              <w:t>( 4</w:t>
            </w:r>
            <w:proofErr w:type="gramEnd"/>
            <w:r w:rsidR="009B3545">
              <w:rPr>
                <w:color w:val="FFFFFF" w:themeColor="background1"/>
                <w:sz w:val="20"/>
                <w:szCs w:val="20"/>
              </w:rPr>
              <w:t xml:space="preserve"> tazas, ½ </w:t>
            </w:r>
            <w:proofErr w:type="spellStart"/>
            <w:r w:rsidR="009B3545">
              <w:rPr>
                <w:color w:val="FFFFFF" w:themeColor="background1"/>
                <w:sz w:val="20"/>
                <w:szCs w:val="20"/>
              </w:rPr>
              <w:t>cdta</w:t>
            </w:r>
            <w:proofErr w:type="spellEnd"/>
            <w:r w:rsidR="009B3545">
              <w:rPr>
                <w:color w:val="FFFFFF" w:themeColor="background1"/>
                <w:sz w:val="20"/>
                <w:szCs w:val="20"/>
              </w:rPr>
              <w:t xml:space="preserve"> de Stevia) 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4D7DC0" w14:textId="3A97F93C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DE02D2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1F047D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FBECD9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BA3EEF" w14:textId="51455830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0D4B91" w14:textId="42890D62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1784B" w14:paraId="1FE708CC" w14:textId="77777777" w:rsidTr="009F5176">
        <w:trPr>
          <w:trHeight w:val="355"/>
          <w:jc w:val="center"/>
        </w:trPr>
        <w:tc>
          <w:tcPr>
            <w:tcW w:w="97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FB782D7" w14:textId="77777777" w:rsidR="00C1784B" w:rsidRDefault="00C17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31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95959" w:themeFill="text1" w:themeFillTint="A6"/>
            <w:vAlign w:val="center"/>
          </w:tcPr>
          <w:p w14:paraId="4E234B7F" w14:textId="5F4C182C" w:rsidR="00C1784B" w:rsidRPr="00A5350B" w:rsidRDefault="00A25547">
            <w:pPr>
              <w:rPr>
                <w:color w:val="FFFFFF" w:themeColor="background1"/>
                <w:sz w:val="20"/>
                <w:szCs w:val="20"/>
              </w:rPr>
            </w:pPr>
            <w:r w:rsidRPr="00A5350B">
              <w:rPr>
                <w:color w:val="FFFFFF" w:themeColor="background1"/>
                <w:sz w:val="20"/>
                <w:szCs w:val="20"/>
              </w:rPr>
              <w:t>Refrescos azucarados</w:t>
            </w:r>
            <w:r w:rsidR="006B3166" w:rsidRPr="00A5350B">
              <w:rPr>
                <w:color w:val="FFFFFF" w:themeColor="background1"/>
                <w:sz w:val="20"/>
                <w:szCs w:val="20"/>
              </w:rPr>
              <w:t xml:space="preserve"> </w:t>
            </w:r>
            <w:proofErr w:type="gramStart"/>
            <w:r w:rsidR="00AB1A28" w:rsidRPr="00A5350B">
              <w:rPr>
                <w:color w:val="FFFFFF" w:themeColor="background1"/>
                <w:sz w:val="20"/>
                <w:szCs w:val="20"/>
              </w:rPr>
              <w:t xml:space="preserve"> </w:t>
            </w:r>
            <w:r w:rsidR="006C2B32">
              <w:rPr>
                <w:color w:val="FFFFFF" w:themeColor="background1"/>
                <w:sz w:val="20"/>
                <w:szCs w:val="20"/>
              </w:rPr>
              <w:t xml:space="preserve"> </w:t>
            </w:r>
            <w:r w:rsidR="00586611">
              <w:rPr>
                <w:color w:val="FFFFFF" w:themeColor="background1"/>
                <w:sz w:val="20"/>
                <w:szCs w:val="20"/>
              </w:rPr>
              <w:t xml:space="preserve"> (</w:t>
            </w:r>
            <w:proofErr w:type="gramEnd"/>
            <w:r w:rsidR="00586611">
              <w:rPr>
                <w:color w:val="FFFFFF" w:themeColor="background1"/>
                <w:sz w:val="20"/>
                <w:szCs w:val="20"/>
              </w:rPr>
              <w:t xml:space="preserve">a veces Gatorade o </w:t>
            </w:r>
            <w:proofErr w:type="spellStart"/>
            <w:r w:rsidR="00586611">
              <w:rPr>
                <w:color w:val="FFFFFF" w:themeColor="background1"/>
                <w:sz w:val="20"/>
                <w:szCs w:val="20"/>
              </w:rPr>
              <w:t>suerox</w:t>
            </w:r>
            <w:proofErr w:type="spellEnd"/>
            <w:r w:rsidR="00586611">
              <w:rPr>
                <w:color w:val="FFFFFF" w:themeColor="background1"/>
                <w:sz w:val="20"/>
                <w:szCs w:val="20"/>
              </w:rPr>
              <w:t xml:space="preserve"> cuando le mete golf)  le parece </w:t>
            </w:r>
            <w:proofErr w:type="spellStart"/>
            <w:r w:rsidR="00586611">
              <w:rPr>
                <w:color w:val="FFFFFF" w:themeColor="background1"/>
                <w:sz w:val="20"/>
                <w:szCs w:val="20"/>
              </w:rPr>
              <w:t>aburrito</w:t>
            </w:r>
            <w:proofErr w:type="spellEnd"/>
            <w:r w:rsidR="00586611">
              <w:rPr>
                <w:color w:val="FFFFFF" w:themeColor="background1"/>
                <w:sz w:val="20"/>
                <w:szCs w:val="20"/>
              </w:rPr>
              <w:t xml:space="preserve"> el agua, agua con gas y </w:t>
            </w:r>
            <w:proofErr w:type="spellStart"/>
            <w:r w:rsidR="00586611">
              <w:rPr>
                <w:color w:val="FFFFFF" w:themeColor="background1"/>
                <w:sz w:val="20"/>
                <w:szCs w:val="20"/>
              </w:rPr>
              <w:t>limon</w:t>
            </w:r>
            <w:proofErr w:type="spellEnd"/>
            <w:r w:rsidR="00586611">
              <w:rPr>
                <w:color w:val="FFFFFF" w:themeColor="background1"/>
                <w:sz w:val="20"/>
                <w:szCs w:val="20"/>
              </w:rPr>
              <w:t xml:space="preserve">.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14155D" w14:textId="37E28F42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845C8B" w14:textId="25A4331E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DEE61C" w14:textId="734156F9" w:rsidR="00C1784B" w:rsidRDefault="00C1784B" w:rsidP="009B354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2EA10E" w14:textId="425C95C7" w:rsidR="00C1784B" w:rsidRDefault="00586611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E56A9A" w14:textId="1AA07BA8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3791F3" w14:textId="41FA6C64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1784B" w14:paraId="48A7095B" w14:textId="77777777" w:rsidTr="009F5176">
        <w:trPr>
          <w:trHeight w:val="355"/>
          <w:jc w:val="center"/>
        </w:trPr>
        <w:tc>
          <w:tcPr>
            <w:tcW w:w="97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D4934B3" w14:textId="77777777" w:rsidR="00C1784B" w:rsidRDefault="00C17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31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95959" w:themeFill="text1" w:themeFillTint="A6"/>
            <w:vAlign w:val="center"/>
          </w:tcPr>
          <w:p w14:paraId="7C77B8E0" w14:textId="15832371" w:rsidR="00C1784B" w:rsidRPr="00A5350B" w:rsidRDefault="009F5176">
            <w:pPr>
              <w:rPr>
                <w:color w:val="FFFFFF" w:themeColor="background1"/>
                <w:sz w:val="20"/>
                <w:szCs w:val="20"/>
              </w:rPr>
            </w:pPr>
            <w:proofErr w:type="spellStart"/>
            <w:r>
              <w:rPr>
                <w:color w:val="FFFFFF" w:themeColor="background1"/>
                <w:sz w:val="20"/>
                <w:szCs w:val="20"/>
              </w:rPr>
              <w:t>Bollerí</w:t>
            </w:r>
            <w:r w:rsidR="005D2321">
              <w:rPr>
                <w:color w:val="FFFFFF" w:themeColor="background1"/>
                <w:sz w:val="20"/>
                <w:szCs w:val="20"/>
              </w:rPr>
              <w:t>A</w:t>
            </w:r>
            <w:proofErr w:type="spellEnd"/>
            <w:r w:rsidR="00586611">
              <w:rPr>
                <w:color w:val="FFFFFF" w:themeColor="background1"/>
                <w:sz w:val="20"/>
                <w:szCs w:val="20"/>
              </w:rPr>
              <w:t xml:space="preserve"> (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FC6157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2EF2BD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2315F9" w14:textId="2749BA46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0EDF13" w14:textId="5FE92F1D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90D224" w14:textId="2B7C7033" w:rsidR="00C1784B" w:rsidRDefault="00586611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28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DA7AD5" w14:textId="175EC1C8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1784B" w14:paraId="20E7E246" w14:textId="77777777" w:rsidTr="009F5176">
        <w:trPr>
          <w:trHeight w:val="355"/>
          <w:jc w:val="center"/>
        </w:trPr>
        <w:tc>
          <w:tcPr>
            <w:tcW w:w="97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B1EC8F1" w14:textId="77777777" w:rsidR="00C1784B" w:rsidRDefault="00C17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31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95959" w:themeFill="text1" w:themeFillTint="A6"/>
            <w:vAlign w:val="center"/>
          </w:tcPr>
          <w:p w14:paraId="770F9A11" w14:textId="76D29EC6" w:rsidR="00C1784B" w:rsidRPr="00A5350B" w:rsidRDefault="00A25547">
            <w:pPr>
              <w:rPr>
                <w:color w:val="FFFFFF" w:themeColor="background1"/>
                <w:sz w:val="20"/>
                <w:szCs w:val="20"/>
              </w:rPr>
            </w:pPr>
            <w:r w:rsidRPr="00A5350B">
              <w:rPr>
                <w:color w:val="FFFFFF" w:themeColor="background1"/>
                <w:sz w:val="20"/>
                <w:szCs w:val="20"/>
              </w:rPr>
              <w:t>Queques, pasteles, donuts, etc.</w:t>
            </w:r>
            <w:r w:rsidR="00586611">
              <w:rPr>
                <w:color w:val="FFFFFF" w:themeColor="background1"/>
                <w:sz w:val="20"/>
                <w:szCs w:val="20"/>
              </w:rPr>
              <w:t xml:space="preserve"> (de todo, helado, </w:t>
            </w:r>
            <w:proofErr w:type="spellStart"/>
            <w:proofErr w:type="gramStart"/>
            <w:r w:rsidR="00586611">
              <w:rPr>
                <w:color w:val="FFFFFF" w:themeColor="background1"/>
                <w:sz w:val="20"/>
                <w:szCs w:val="20"/>
              </w:rPr>
              <w:t>mcflury</w:t>
            </w:r>
            <w:proofErr w:type="spellEnd"/>
            <w:r w:rsidR="00586611">
              <w:rPr>
                <w:color w:val="FFFFFF" w:themeColor="background1"/>
                <w:sz w:val="20"/>
                <w:szCs w:val="20"/>
              </w:rPr>
              <w:t xml:space="preserve">  </w:t>
            </w:r>
            <w:proofErr w:type="spellStart"/>
            <w:r w:rsidR="00586611">
              <w:rPr>
                <w:color w:val="FFFFFF" w:themeColor="background1"/>
                <w:sz w:val="20"/>
                <w:szCs w:val="20"/>
              </w:rPr>
              <w:t>pinkberry</w:t>
            </w:r>
            <w:proofErr w:type="spellEnd"/>
            <w:proofErr w:type="gramEnd"/>
            <w:r w:rsidR="00586611">
              <w:rPr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="00586611">
              <w:rPr>
                <w:color w:val="FFFFFF" w:themeColor="background1"/>
                <w:sz w:val="20"/>
                <w:szCs w:val="20"/>
              </w:rPr>
              <w:t>bekia</w:t>
            </w:r>
            <w:proofErr w:type="spellEnd"/>
            <w:r w:rsidR="00586611">
              <w:rPr>
                <w:color w:val="FFFFFF" w:themeColor="background1"/>
                <w:sz w:val="20"/>
                <w:szCs w:val="20"/>
              </w:rPr>
              <w:t xml:space="preserve">) 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967A2F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DA283B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461A08" w14:textId="05482E9F" w:rsidR="00C1784B" w:rsidRDefault="00586611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615A08" w14:textId="527BE7FE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C7B66E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AE7C6A" w14:textId="584024C4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1784B" w14:paraId="7FFA1CED" w14:textId="77777777" w:rsidTr="009F5176">
        <w:trPr>
          <w:trHeight w:val="355"/>
          <w:jc w:val="center"/>
        </w:trPr>
        <w:tc>
          <w:tcPr>
            <w:tcW w:w="97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AE06341" w14:textId="77777777" w:rsidR="00C1784B" w:rsidRDefault="00C17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31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95959" w:themeFill="text1" w:themeFillTint="A6"/>
            <w:vAlign w:val="center"/>
          </w:tcPr>
          <w:p w14:paraId="0D4CADED" w14:textId="10B291E4" w:rsidR="00C1784B" w:rsidRPr="00A5350B" w:rsidRDefault="00A25547">
            <w:pPr>
              <w:rPr>
                <w:color w:val="FFFFFF" w:themeColor="background1"/>
                <w:sz w:val="20"/>
                <w:szCs w:val="20"/>
              </w:rPr>
            </w:pPr>
            <w:r w:rsidRPr="00A5350B">
              <w:rPr>
                <w:color w:val="FFFFFF" w:themeColor="background1"/>
                <w:sz w:val="20"/>
                <w:szCs w:val="20"/>
              </w:rPr>
              <w:t>Comida rápida</w:t>
            </w:r>
            <w:r w:rsidR="00A45F82" w:rsidRPr="00A5350B">
              <w:rPr>
                <w:color w:val="FFFFFF" w:themeColor="background1"/>
                <w:sz w:val="20"/>
                <w:szCs w:val="20"/>
              </w:rPr>
              <w:t xml:space="preserve"> </w:t>
            </w:r>
            <w:r w:rsidR="00586611">
              <w:rPr>
                <w:color w:val="FFFFFF" w:themeColor="background1"/>
                <w:sz w:val="20"/>
                <w:szCs w:val="20"/>
              </w:rPr>
              <w:t>(</w:t>
            </w:r>
            <w:proofErr w:type="spellStart"/>
            <w:r w:rsidR="00586611">
              <w:rPr>
                <w:color w:val="FFFFFF" w:themeColor="background1"/>
                <w:sz w:val="20"/>
                <w:szCs w:val="20"/>
              </w:rPr>
              <w:t>cuado</w:t>
            </w:r>
            <w:proofErr w:type="spellEnd"/>
            <w:r w:rsidR="00586611">
              <w:rPr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="00586611">
              <w:rPr>
                <w:color w:val="FFFFFF" w:themeColor="background1"/>
                <w:sz w:val="20"/>
                <w:szCs w:val="20"/>
              </w:rPr>
              <w:t>esta</w:t>
            </w:r>
            <w:proofErr w:type="spellEnd"/>
            <w:r w:rsidR="00586611">
              <w:rPr>
                <w:color w:val="FFFFFF" w:themeColor="background1"/>
                <w:sz w:val="20"/>
                <w:szCs w:val="20"/>
              </w:rPr>
              <w:t xml:space="preserve"> en la carretera en </w:t>
            </w:r>
            <w:proofErr w:type="spellStart"/>
            <w:r w:rsidR="00586611">
              <w:rPr>
                <w:color w:val="FFFFFF" w:themeColor="background1"/>
                <w:sz w:val="20"/>
                <w:szCs w:val="20"/>
              </w:rPr>
              <w:t>costarrica</w:t>
            </w:r>
            <w:proofErr w:type="spellEnd"/>
            <w:r w:rsidR="00586611">
              <w:rPr>
                <w:color w:val="FFFFFF" w:themeColor="background1"/>
                <w:sz w:val="20"/>
                <w:szCs w:val="20"/>
              </w:rPr>
              <w:t xml:space="preserve"> le mete </w:t>
            </w:r>
            <w:proofErr w:type="spellStart"/>
            <w:proofErr w:type="gramStart"/>
            <w:r w:rsidR="00586611">
              <w:rPr>
                <w:color w:val="FFFFFF" w:themeColor="background1"/>
                <w:sz w:val="20"/>
                <w:szCs w:val="20"/>
              </w:rPr>
              <w:t>kfc</w:t>
            </w:r>
            <w:proofErr w:type="spellEnd"/>
            <w:r w:rsidR="00586611">
              <w:rPr>
                <w:color w:val="FFFFFF" w:themeColor="background1"/>
                <w:sz w:val="20"/>
                <w:szCs w:val="20"/>
              </w:rPr>
              <w:t xml:space="preserve"> )</w:t>
            </w:r>
            <w:proofErr w:type="gramEnd"/>
            <w:r w:rsidR="00586611">
              <w:rPr>
                <w:color w:val="FFFFFF" w:themeColor="background1"/>
                <w:sz w:val="20"/>
                <w:szCs w:val="20"/>
              </w:rPr>
              <w:t xml:space="preserve">  </w:t>
            </w:r>
            <w:r w:rsidR="009B3545">
              <w:rPr>
                <w:color w:val="FFFFFF" w:themeColor="background1"/>
                <w:sz w:val="20"/>
                <w:szCs w:val="20"/>
              </w:rPr>
              <w:t xml:space="preserve">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B91392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30A3E7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0CA2EC" w14:textId="2FCF4EC4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D2EE96" w14:textId="648273C2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17A277" w14:textId="305D300B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C0B55A" w14:textId="1D443D83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1784B" w14:paraId="44E09A31" w14:textId="77777777" w:rsidTr="009F5176">
        <w:trPr>
          <w:trHeight w:val="355"/>
          <w:jc w:val="center"/>
        </w:trPr>
        <w:tc>
          <w:tcPr>
            <w:tcW w:w="97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934AB21" w14:textId="77777777" w:rsidR="00C1784B" w:rsidRDefault="00C17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31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95959" w:themeFill="text1" w:themeFillTint="A6"/>
            <w:vAlign w:val="center"/>
          </w:tcPr>
          <w:p w14:paraId="3495F4B8" w14:textId="7476A0EB" w:rsidR="00C1784B" w:rsidRPr="00A5350B" w:rsidRDefault="00A25547">
            <w:pPr>
              <w:rPr>
                <w:color w:val="FFFFFF" w:themeColor="background1"/>
                <w:sz w:val="20"/>
                <w:szCs w:val="20"/>
              </w:rPr>
            </w:pPr>
            <w:r w:rsidRPr="00A5350B">
              <w:rPr>
                <w:color w:val="FFFFFF" w:themeColor="background1"/>
                <w:sz w:val="20"/>
                <w:szCs w:val="20"/>
              </w:rPr>
              <w:t>Helado</w:t>
            </w:r>
            <w:r w:rsidR="00037434" w:rsidRPr="00A5350B">
              <w:rPr>
                <w:color w:val="FFFFFF" w:themeColor="background1"/>
                <w:sz w:val="20"/>
                <w:szCs w:val="20"/>
              </w:rPr>
              <w:t xml:space="preserve">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DA079D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630AE6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A5CC95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A63E5B" w14:textId="25249CE9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B30BD0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D913FD" w14:textId="5DF884A8" w:rsidR="00C1784B" w:rsidRDefault="00C1784B" w:rsidP="00B1255C">
            <w:pPr>
              <w:rPr>
                <w:color w:val="000000"/>
                <w:sz w:val="20"/>
                <w:szCs w:val="20"/>
              </w:rPr>
            </w:pPr>
          </w:p>
        </w:tc>
      </w:tr>
      <w:tr w:rsidR="00C1784B" w14:paraId="66B42F5C" w14:textId="77777777" w:rsidTr="009F5176">
        <w:trPr>
          <w:trHeight w:val="355"/>
          <w:jc w:val="center"/>
        </w:trPr>
        <w:tc>
          <w:tcPr>
            <w:tcW w:w="97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7881600" w14:textId="77777777" w:rsidR="00C1784B" w:rsidRDefault="00C17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31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95959" w:themeFill="text1" w:themeFillTint="A6"/>
            <w:vAlign w:val="center"/>
          </w:tcPr>
          <w:p w14:paraId="3AC0F3CA" w14:textId="2D9389F5" w:rsidR="00C1784B" w:rsidRPr="00A5350B" w:rsidRDefault="00A25547">
            <w:pPr>
              <w:rPr>
                <w:color w:val="FFFFFF" w:themeColor="background1"/>
                <w:sz w:val="20"/>
                <w:szCs w:val="20"/>
              </w:rPr>
            </w:pPr>
            <w:r w:rsidRPr="00A5350B">
              <w:rPr>
                <w:color w:val="FFFFFF" w:themeColor="background1"/>
                <w:sz w:val="20"/>
                <w:szCs w:val="20"/>
              </w:rPr>
              <w:t>Galletas</w:t>
            </w:r>
            <w:r w:rsidR="002A67FB" w:rsidRPr="00A5350B">
              <w:rPr>
                <w:color w:val="FFFFFF" w:themeColor="background1"/>
                <w:sz w:val="20"/>
                <w:szCs w:val="20"/>
              </w:rPr>
              <w:t xml:space="preserve"> </w:t>
            </w:r>
            <w:r w:rsidR="00A45F82" w:rsidRPr="00A5350B">
              <w:rPr>
                <w:color w:val="FFFFFF" w:themeColor="background1"/>
                <w:sz w:val="20"/>
                <w:szCs w:val="20"/>
              </w:rPr>
              <w:t>/ SNACKS</w:t>
            </w:r>
            <w:r w:rsidR="006C2B32">
              <w:rPr>
                <w:color w:val="FFFFFF" w:themeColor="background1"/>
                <w:sz w:val="20"/>
                <w:szCs w:val="20"/>
              </w:rPr>
              <w:t xml:space="preserve"> </w:t>
            </w:r>
            <w:r w:rsidR="005D2321">
              <w:rPr>
                <w:color w:val="FFFFFF" w:themeColor="background1"/>
                <w:sz w:val="20"/>
                <w:szCs w:val="20"/>
              </w:rPr>
              <w:t>(</w:t>
            </w:r>
            <w:r w:rsidR="00BB7021">
              <w:rPr>
                <w:color w:val="FFFFFF" w:themeColor="background1"/>
                <w:sz w:val="20"/>
                <w:szCs w:val="20"/>
              </w:rPr>
              <w:t xml:space="preserve">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55548B" w14:textId="7664E23C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9908E6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F7466E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55D2DC" w14:textId="08A45E81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872727" w14:textId="71673587" w:rsidR="00C1784B" w:rsidRDefault="00C1784B" w:rsidP="006168B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8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F5C5DA" w14:textId="42219986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1784B" w14:paraId="1A1A3F21" w14:textId="77777777" w:rsidTr="00BB7021">
        <w:trPr>
          <w:trHeight w:val="355"/>
          <w:jc w:val="center"/>
        </w:trPr>
        <w:tc>
          <w:tcPr>
            <w:tcW w:w="97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989BD3B" w14:textId="77777777" w:rsidR="00C1784B" w:rsidRDefault="00C17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31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95959" w:themeFill="text1" w:themeFillTint="A6"/>
            <w:vAlign w:val="center"/>
          </w:tcPr>
          <w:p w14:paraId="242D4DFD" w14:textId="04ECB310" w:rsidR="00C1784B" w:rsidRPr="00A5350B" w:rsidRDefault="00A25547">
            <w:pPr>
              <w:rPr>
                <w:color w:val="FFFFFF" w:themeColor="background1"/>
                <w:sz w:val="20"/>
                <w:szCs w:val="20"/>
              </w:rPr>
            </w:pPr>
            <w:r w:rsidRPr="00A5350B">
              <w:rPr>
                <w:color w:val="FFFFFF" w:themeColor="background1"/>
                <w:sz w:val="20"/>
                <w:szCs w:val="20"/>
              </w:rPr>
              <w:t>Chocolate</w:t>
            </w:r>
            <w:r w:rsidR="002A67FB" w:rsidRPr="00A5350B">
              <w:rPr>
                <w:color w:val="FFFFFF" w:themeColor="background1"/>
                <w:sz w:val="20"/>
                <w:szCs w:val="20"/>
              </w:rPr>
              <w:t xml:space="preserve"> </w:t>
            </w:r>
            <w:r w:rsidR="009F5176">
              <w:rPr>
                <w:color w:val="FFFFFF" w:themeColor="background1"/>
                <w:sz w:val="20"/>
                <w:szCs w:val="20"/>
              </w:rPr>
              <w:t>/Dulces</w:t>
            </w:r>
            <w:r w:rsidR="00BB7021">
              <w:rPr>
                <w:color w:val="FFFFFF" w:themeColor="background1"/>
                <w:sz w:val="20"/>
                <w:szCs w:val="20"/>
              </w:rPr>
              <w:t xml:space="preserve">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15964F" w14:textId="7A62181A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3445C4" w14:textId="17480A5D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654DCB" w14:textId="7B9FC7C5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661334" w14:textId="40F67D92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FB7D0B" w14:textId="24CA35C2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F8EFF4" w14:textId="3F0D8DB2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1784B" w14:paraId="6B9D6125" w14:textId="77777777" w:rsidTr="009F5176">
        <w:trPr>
          <w:trHeight w:val="355"/>
          <w:jc w:val="center"/>
        </w:trPr>
        <w:tc>
          <w:tcPr>
            <w:tcW w:w="97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BF4A682" w14:textId="77777777" w:rsidR="00C1784B" w:rsidRDefault="00C17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31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95959" w:themeFill="text1" w:themeFillTint="A6"/>
            <w:vAlign w:val="center"/>
          </w:tcPr>
          <w:p w14:paraId="4355D7FB" w14:textId="607B8015" w:rsidR="00586611" w:rsidRDefault="00A25547" w:rsidP="00586611">
            <w:pPr>
              <w:rPr>
                <w:color w:val="FFFFFF" w:themeColor="background1"/>
                <w:sz w:val="20"/>
                <w:szCs w:val="20"/>
              </w:rPr>
            </w:pPr>
            <w:proofErr w:type="spellStart"/>
            <w:r w:rsidRPr="00A5350B">
              <w:rPr>
                <w:color w:val="FFFFFF" w:themeColor="background1"/>
                <w:sz w:val="20"/>
                <w:szCs w:val="20"/>
              </w:rPr>
              <w:t>Comid</w:t>
            </w:r>
            <w:proofErr w:type="spellEnd"/>
          </w:p>
          <w:p w14:paraId="73A4BB0A" w14:textId="10204357" w:rsidR="00BB7021" w:rsidRPr="00A5350B" w:rsidRDefault="00BB7021">
            <w:pPr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 xml:space="preserve">por semana. 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A86B8B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325F2F" w14:textId="4B3C2DFE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7A3D93" w14:textId="7C7D2478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9936C1" w14:textId="5EE57B99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D63174" w14:textId="204387B2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33F07B" w14:textId="3803F68B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1784B" w14:paraId="0411E3A1" w14:textId="77777777" w:rsidTr="009F5176">
        <w:trPr>
          <w:trHeight w:val="355"/>
          <w:jc w:val="center"/>
        </w:trPr>
        <w:tc>
          <w:tcPr>
            <w:tcW w:w="97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FA4A6B4" w14:textId="77777777" w:rsidR="00C1784B" w:rsidRDefault="00C17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31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95959" w:themeFill="text1" w:themeFillTint="A6"/>
            <w:vAlign w:val="center"/>
          </w:tcPr>
          <w:p w14:paraId="3A9C0E59" w14:textId="4B0CD411" w:rsidR="00C1784B" w:rsidRPr="00A5350B" w:rsidRDefault="00A25547">
            <w:pPr>
              <w:rPr>
                <w:color w:val="FFFFFF" w:themeColor="background1"/>
                <w:sz w:val="20"/>
                <w:szCs w:val="20"/>
              </w:rPr>
            </w:pPr>
            <w:r w:rsidRPr="00A5350B">
              <w:rPr>
                <w:color w:val="FFFFFF" w:themeColor="background1"/>
                <w:sz w:val="20"/>
                <w:szCs w:val="20"/>
              </w:rPr>
              <w:t>Otros</w:t>
            </w:r>
            <w:r w:rsidR="00CD11DC">
              <w:rPr>
                <w:color w:val="FFFFFF" w:themeColor="background1"/>
                <w:sz w:val="20"/>
                <w:szCs w:val="20"/>
              </w:rPr>
              <w:t xml:space="preserve"> </w:t>
            </w:r>
            <w:r w:rsidR="006C2B32">
              <w:rPr>
                <w:color w:val="FFFFFF" w:themeColor="background1"/>
                <w:sz w:val="20"/>
                <w:szCs w:val="20"/>
              </w:rPr>
              <w:t>no</w:t>
            </w:r>
            <w:r w:rsidR="005D2321">
              <w:rPr>
                <w:color w:val="FFFFFF" w:themeColor="background1"/>
                <w:sz w:val="20"/>
                <w:szCs w:val="20"/>
              </w:rPr>
              <w:t xml:space="preserve"> ()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DF46B3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A7F6C1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B206A7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B62BE2" w14:textId="3FECBA80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BE3035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4C1015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</w:tbl>
    <w:p w14:paraId="6ACFB45C" w14:textId="7574584E" w:rsidR="00C1784B" w:rsidRDefault="00C1784B" w:rsidP="002A67FB">
      <w:pPr>
        <w:tabs>
          <w:tab w:val="left" w:pos="2476"/>
        </w:tabs>
      </w:pPr>
    </w:p>
    <w:p w14:paraId="0B6C9C8E" w14:textId="60BE9C92" w:rsidR="00A5350B" w:rsidRDefault="00A5350B" w:rsidP="002A67FB">
      <w:pPr>
        <w:tabs>
          <w:tab w:val="left" w:pos="2476"/>
        </w:tabs>
      </w:pPr>
    </w:p>
    <w:p w14:paraId="0B897498" w14:textId="334A9FBF" w:rsidR="00A5350B" w:rsidRDefault="00A5350B" w:rsidP="002A67FB">
      <w:pPr>
        <w:tabs>
          <w:tab w:val="left" w:pos="2476"/>
        </w:tabs>
      </w:pPr>
    </w:p>
    <w:p w14:paraId="50DF2286" w14:textId="1B3C5B1A" w:rsidR="00A5350B" w:rsidRDefault="00A5350B" w:rsidP="002A67FB">
      <w:pPr>
        <w:tabs>
          <w:tab w:val="left" w:pos="2476"/>
        </w:tabs>
      </w:pPr>
    </w:p>
    <w:p w14:paraId="757FC7EA" w14:textId="77777777" w:rsidR="00A5350B" w:rsidRDefault="00A5350B" w:rsidP="002A67FB">
      <w:pPr>
        <w:tabs>
          <w:tab w:val="left" w:pos="2476"/>
        </w:tabs>
      </w:pPr>
    </w:p>
    <w:tbl>
      <w:tblPr>
        <w:tblStyle w:val="afff8"/>
        <w:tblW w:w="11624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000000" w:themeFill="text1"/>
        <w:tblLayout w:type="fixed"/>
        <w:tblLook w:val="0400" w:firstRow="0" w:lastRow="0" w:firstColumn="0" w:lastColumn="0" w:noHBand="0" w:noVBand="1"/>
      </w:tblPr>
      <w:tblGrid>
        <w:gridCol w:w="11624"/>
      </w:tblGrid>
      <w:tr w:rsidR="00C1784B" w14:paraId="6A8974AA" w14:textId="77777777" w:rsidTr="00003477">
        <w:tc>
          <w:tcPr>
            <w:tcW w:w="11624" w:type="dxa"/>
            <w:shd w:val="clear" w:color="auto" w:fill="000000" w:themeFill="text1"/>
          </w:tcPr>
          <w:p w14:paraId="3D4711FA" w14:textId="08BB4B0F" w:rsidR="00C1784B" w:rsidRDefault="00A25547">
            <w:r>
              <w:t xml:space="preserve">V.2 </w:t>
            </w:r>
            <w:r w:rsidR="00A5350B">
              <w:t>CONSUMO HABITUAL DE ALIMENTOS</w:t>
            </w:r>
          </w:p>
        </w:tc>
      </w:tr>
    </w:tbl>
    <w:p w14:paraId="364D9D96" w14:textId="77777777" w:rsidR="00C1784B" w:rsidRDefault="00C1784B" w:rsidP="00CD11DC"/>
    <w:tbl>
      <w:tblPr>
        <w:tblStyle w:val="afff9"/>
        <w:tblW w:w="11624" w:type="dxa"/>
        <w:tblInd w:w="-567" w:type="dxa"/>
        <w:tblLayout w:type="fixed"/>
        <w:tblLook w:val="0400" w:firstRow="0" w:lastRow="0" w:firstColumn="0" w:lastColumn="0" w:noHBand="0" w:noVBand="1"/>
      </w:tblPr>
      <w:tblGrid>
        <w:gridCol w:w="1872"/>
        <w:gridCol w:w="1560"/>
        <w:gridCol w:w="4460"/>
        <w:gridCol w:w="2173"/>
        <w:gridCol w:w="1559"/>
      </w:tblGrid>
      <w:tr w:rsidR="00C1784B" w14:paraId="3B25947F" w14:textId="77777777" w:rsidTr="00003477">
        <w:trPr>
          <w:trHeight w:val="510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A358AF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404040" w:themeFill="text1" w:themeFillTint="BF"/>
            <w:vAlign w:val="center"/>
          </w:tcPr>
          <w:p w14:paraId="478E1F92" w14:textId="0A1F0EA6" w:rsidR="00C1784B" w:rsidRPr="00003477" w:rsidRDefault="00A25547" w:rsidP="00003477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003477">
              <w:rPr>
                <w:b/>
                <w:bCs/>
                <w:color w:val="FFFFFF" w:themeColor="background1"/>
                <w:sz w:val="20"/>
                <w:szCs w:val="20"/>
              </w:rPr>
              <w:t>H</w:t>
            </w:r>
            <w:r w:rsidR="00003477">
              <w:rPr>
                <w:b/>
                <w:bCs/>
                <w:color w:val="FFFFFF" w:themeColor="background1"/>
                <w:sz w:val="20"/>
                <w:szCs w:val="20"/>
              </w:rPr>
              <w:t>ORA</w:t>
            </w:r>
          </w:p>
        </w:tc>
        <w:tc>
          <w:tcPr>
            <w:tcW w:w="446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404040" w:themeFill="text1" w:themeFillTint="BF"/>
            <w:vAlign w:val="center"/>
          </w:tcPr>
          <w:p w14:paraId="325DF064" w14:textId="37596F24" w:rsidR="00C1784B" w:rsidRPr="00003477" w:rsidRDefault="00003477" w:rsidP="00003477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DESCRIPCIÓN DE LA INGESTA</w:t>
            </w:r>
          </w:p>
        </w:tc>
        <w:tc>
          <w:tcPr>
            <w:tcW w:w="217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404040" w:themeFill="text1" w:themeFillTint="BF"/>
            <w:vAlign w:val="center"/>
          </w:tcPr>
          <w:p w14:paraId="58DC09B0" w14:textId="491CC929" w:rsidR="00C1784B" w:rsidRPr="00003477" w:rsidRDefault="00003477" w:rsidP="00003477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ALTERNATIVAS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404040" w:themeFill="text1" w:themeFillTint="BF"/>
            <w:vAlign w:val="center"/>
          </w:tcPr>
          <w:p w14:paraId="0C6C8B38" w14:textId="77777777" w:rsidR="00C1784B" w:rsidRPr="00003477" w:rsidRDefault="00EC3DFA" w:rsidP="00003477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003477">
              <w:rPr>
                <w:b/>
                <w:bCs/>
                <w:color w:val="FFFFFF" w:themeColor="background1"/>
                <w:sz w:val="20"/>
                <w:szCs w:val="20"/>
              </w:rPr>
              <w:t>KCAL y macros</w:t>
            </w:r>
          </w:p>
        </w:tc>
      </w:tr>
      <w:tr w:rsidR="00C1784B" w14:paraId="48A01DF7" w14:textId="77777777" w:rsidTr="00003477">
        <w:trPr>
          <w:trHeight w:val="1335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 w:themeFill="text1" w:themeFillTint="BF"/>
            <w:vAlign w:val="center"/>
          </w:tcPr>
          <w:p w14:paraId="2BBEABF9" w14:textId="4E842EF8" w:rsidR="00C1784B" w:rsidRPr="00003477" w:rsidRDefault="0000347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003477">
              <w:rPr>
                <w:color w:val="FFFFFF" w:themeColor="background1"/>
                <w:sz w:val="20"/>
                <w:szCs w:val="20"/>
              </w:rPr>
              <w:t>COMIDA 1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D82F25" w14:textId="3EF5081E" w:rsidR="00037434" w:rsidRDefault="00037434" w:rsidP="0046704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DD60E4" w14:textId="77777777" w:rsidR="00BB7021" w:rsidRDefault="00586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Desayuna 9 am. Post ejercicios. </w:t>
            </w:r>
          </w:p>
          <w:p w14:paraId="0002B371" w14:textId="77777777" w:rsidR="00586611" w:rsidRDefault="00586611">
            <w:pPr>
              <w:rPr>
                <w:sz w:val="20"/>
                <w:szCs w:val="20"/>
              </w:rPr>
            </w:pPr>
          </w:p>
          <w:p w14:paraId="1C95876B" w14:textId="387FB37B" w:rsidR="00586611" w:rsidRDefault="00586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 huevos revueltos, una </w:t>
            </w:r>
            <w:proofErr w:type="spellStart"/>
            <w:r>
              <w:rPr>
                <w:sz w:val="20"/>
                <w:szCs w:val="20"/>
              </w:rPr>
              <w:t>cda</w:t>
            </w:r>
            <w:proofErr w:type="spellEnd"/>
            <w:r>
              <w:rPr>
                <w:sz w:val="20"/>
                <w:szCs w:val="20"/>
              </w:rPr>
              <w:t xml:space="preserve"> de queso cottage 1 tostada del pan de la chola pan de masa madre de semillas.  </w:t>
            </w:r>
          </w:p>
        </w:tc>
        <w:tc>
          <w:tcPr>
            <w:tcW w:w="217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78D9B5" w14:textId="77777777" w:rsidR="00C1784B" w:rsidRDefault="00C1784B">
            <w:pPr>
              <w:rPr>
                <w:sz w:val="20"/>
                <w:szCs w:val="20"/>
                <w:highlight w:val="whit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44B352" w14:textId="5EBD4EF3" w:rsidR="00C1784B" w:rsidRDefault="00C1784B">
            <w:pPr>
              <w:jc w:val="center"/>
              <w:rPr>
                <w:color w:val="000000"/>
                <w:sz w:val="20"/>
                <w:szCs w:val="20"/>
                <w:highlight w:val="yellow"/>
              </w:rPr>
            </w:pPr>
          </w:p>
        </w:tc>
      </w:tr>
      <w:tr w:rsidR="00C1784B" w14:paraId="4862339C" w14:textId="77777777" w:rsidTr="00003477">
        <w:trPr>
          <w:trHeight w:val="870"/>
        </w:trPr>
        <w:tc>
          <w:tcPr>
            <w:tcW w:w="18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 w:themeFill="text1" w:themeFillTint="BF"/>
            <w:vAlign w:val="center"/>
          </w:tcPr>
          <w:p w14:paraId="41AA6A04" w14:textId="3BD10528" w:rsidR="00C1784B" w:rsidRPr="00003477" w:rsidRDefault="0000347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003477">
              <w:rPr>
                <w:color w:val="FFFFFF" w:themeColor="background1"/>
                <w:sz w:val="20"/>
                <w:szCs w:val="20"/>
              </w:rPr>
              <w:t>COMIDA 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B1FAC3" w14:textId="2215D790" w:rsidR="00F6300B" w:rsidRDefault="00F6300B" w:rsidP="0046704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EDE67A" w14:textId="2C6B2155" w:rsidR="00037434" w:rsidRDefault="00586611" w:rsidP="002A67FB">
            <w:pPr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Vape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como mierda.  </w:t>
            </w:r>
          </w:p>
        </w:tc>
        <w:tc>
          <w:tcPr>
            <w:tcW w:w="21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AFB5C8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0C27DE" w14:textId="77777777" w:rsidR="00CA15B2" w:rsidRDefault="00CA15B2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1784B" w14:paraId="02B3E88F" w14:textId="77777777" w:rsidTr="00003477">
        <w:trPr>
          <w:trHeight w:val="1335"/>
        </w:trPr>
        <w:tc>
          <w:tcPr>
            <w:tcW w:w="18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 w:themeFill="text1" w:themeFillTint="BF"/>
            <w:vAlign w:val="center"/>
          </w:tcPr>
          <w:p w14:paraId="7A62B7D8" w14:textId="4C6B5D89" w:rsidR="00C1784B" w:rsidRPr="00003477" w:rsidRDefault="0000347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003477">
              <w:rPr>
                <w:color w:val="FFFFFF" w:themeColor="background1"/>
                <w:sz w:val="20"/>
                <w:szCs w:val="20"/>
              </w:rPr>
              <w:t>COMIDA 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33C0F2" w14:textId="52191597" w:rsidR="00C1784B" w:rsidRDefault="00C1784B" w:rsidP="002A67F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4FAD22" w14:textId="77777777" w:rsidR="00BB7021" w:rsidRDefault="00586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Arroz ensalada y proteína. Medio pollo a la brasa con ensalada y camote y con cremas  </w:t>
            </w:r>
          </w:p>
          <w:p w14:paraId="78FAB0E6" w14:textId="77777777" w:rsidR="00586611" w:rsidRDefault="00586611">
            <w:pPr>
              <w:rPr>
                <w:sz w:val="20"/>
                <w:szCs w:val="20"/>
              </w:rPr>
            </w:pPr>
          </w:p>
          <w:p w14:paraId="549F9E09" w14:textId="77777777" w:rsidR="00586611" w:rsidRDefault="00586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veces va a la mar y pide ceviche.  </w:t>
            </w:r>
          </w:p>
          <w:p w14:paraId="34D8E373" w14:textId="77777777" w:rsidR="00586611" w:rsidRDefault="00586611">
            <w:pPr>
              <w:rPr>
                <w:sz w:val="20"/>
                <w:szCs w:val="20"/>
              </w:rPr>
            </w:pPr>
          </w:p>
          <w:p w14:paraId="0B59EAB4" w14:textId="77777777" w:rsidR="00586611" w:rsidRDefault="00586611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Siemore</w:t>
            </w:r>
            <w:proofErr w:type="spellEnd"/>
            <w:r>
              <w:rPr>
                <w:sz w:val="20"/>
                <w:szCs w:val="20"/>
              </w:rPr>
              <w:t xml:space="preserve"> hay un cumple o algo </w:t>
            </w:r>
            <w:proofErr w:type="spellStart"/>
            <w:r>
              <w:rPr>
                <w:sz w:val="20"/>
                <w:szCs w:val="20"/>
              </w:rPr>
              <w:t>asi</w:t>
            </w:r>
            <w:proofErr w:type="spellEnd"/>
            <w:r>
              <w:rPr>
                <w:sz w:val="20"/>
                <w:szCs w:val="20"/>
              </w:rPr>
              <w:t xml:space="preserve">.  </w:t>
            </w:r>
          </w:p>
          <w:p w14:paraId="3F7155B0" w14:textId="77777777" w:rsidR="00586611" w:rsidRDefault="00586611">
            <w:pPr>
              <w:rPr>
                <w:sz w:val="20"/>
                <w:szCs w:val="20"/>
              </w:rPr>
            </w:pPr>
          </w:p>
          <w:p w14:paraId="30352601" w14:textId="77777777" w:rsidR="00586611" w:rsidRDefault="00586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Pizzas cosas </w:t>
            </w:r>
            <w:proofErr w:type="spellStart"/>
            <w:r>
              <w:rPr>
                <w:sz w:val="20"/>
                <w:szCs w:val="20"/>
              </w:rPr>
              <w:t>asi</w:t>
            </w:r>
            <w:proofErr w:type="spellEnd"/>
            <w:r>
              <w:rPr>
                <w:sz w:val="20"/>
                <w:szCs w:val="20"/>
              </w:rPr>
              <w:t xml:space="preserve">   </w:t>
            </w:r>
          </w:p>
          <w:p w14:paraId="347DD7E9" w14:textId="01FFD207" w:rsidR="00586611" w:rsidRDefault="00586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D0D0DF" w14:textId="77777777" w:rsidR="00C1784B" w:rsidRPr="00EC3DFA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E9E2F1" w14:textId="2613025F" w:rsidR="00C1784B" w:rsidRDefault="00C1784B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</w:tr>
      <w:tr w:rsidR="00C1784B" w14:paraId="63D51514" w14:textId="77777777" w:rsidTr="00003477">
        <w:trPr>
          <w:trHeight w:val="870"/>
        </w:trPr>
        <w:tc>
          <w:tcPr>
            <w:tcW w:w="18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 w:themeFill="text1" w:themeFillTint="BF"/>
            <w:vAlign w:val="center"/>
          </w:tcPr>
          <w:p w14:paraId="4AED617B" w14:textId="030352AB" w:rsidR="00C1784B" w:rsidRPr="00003477" w:rsidRDefault="0000347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003477">
              <w:rPr>
                <w:color w:val="FFFFFF" w:themeColor="background1"/>
                <w:sz w:val="20"/>
                <w:szCs w:val="20"/>
              </w:rPr>
              <w:t>COMIDA 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C199FC" w14:textId="19D5B72A" w:rsidR="00C1784B" w:rsidRDefault="00C178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2CC1DC" w14:textId="077178DA" w:rsidR="00586611" w:rsidRDefault="00586611" w:rsidP="00F630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Si le da hambre un </w:t>
            </w:r>
            <w:proofErr w:type="spellStart"/>
            <w:r>
              <w:rPr>
                <w:sz w:val="20"/>
                <w:szCs w:val="20"/>
              </w:rPr>
              <w:t>pedazom</w:t>
            </w:r>
            <w:proofErr w:type="spellEnd"/>
            <w:r>
              <w:rPr>
                <w:sz w:val="20"/>
                <w:szCs w:val="20"/>
              </w:rPr>
              <w:t xml:space="preserve"> de chocolate de la purita, mantequilla de </w:t>
            </w:r>
            <w:proofErr w:type="spellStart"/>
            <w:r>
              <w:rPr>
                <w:sz w:val="20"/>
                <w:szCs w:val="20"/>
              </w:rPr>
              <w:t>mani</w:t>
            </w:r>
            <w:proofErr w:type="spellEnd"/>
            <w:r>
              <w:rPr>
                <w:sz w:val="20"/>
                <w:szCs w:val="20"/>
              </w:rPr>
              <w:t xml:space="preserve"> cero.  </w:t>
            </w:r>
          </w:p>
          <w:p w14:paraId="32A912AD" w14:textId="77777777" w:rsidR="00586611" w:rsidRDefault="00586611" w:rsidP="00F6300B">
            <w:pPr>
              <w:rPr>
                <w:sz w:val="20"/>
                <w:szCs w:val="20"/>
              </w:rPr>
            </w:pPr>
          </w:p>
          <w:p w14:paraId="43E37395" w14:textId="77777777" w:rsidR="00586611" w:rsidRDefault="00586611" w:rsidP="00F630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Chocolate con mantequilla de </w:t>
            </w:r>
            <w:proofErr w:type="spellStart"/>
            <w:r>
              <w:rPr>
                <w:sz w:val="20"/>
                <w:szCs w:val="20"/>
              </w:rPr>
              <w:t>mani</w:t>
            </w:r>
            <w:proofErr w:type="spellEnd"/>
            <w:r>
              <w:rPr>
                <w:sz w:val="20"/>
                <w:szCs w:val="20"/>
              </w:rPr>
              <w:t xml:space="preserve"> de la purita. </w:t>
            </w:r>
          </w:p>
          <w:p w14:paraId="421A4687" w14:textId="328DBFCE" w:rsidR="00586611" w:rsidRDefault="00586611" w:rsidP="00F630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Chequearme.  </w:t>
            </w:r>
            <w:r w:rsidR="00DA3B6C">
              <w:rPr>
                <w:sz w:val="20"/>
                <w:szCs w:val="20"/>
              </w:rPr>
              <w:t xml:space="preserve"> Le </w:t>
            </w:r>
            <w:proofErr w:type="spellStart"/>
            <w:r w:rsidR="00DA3B6C">
              <w:rPr>
                <w:sz w:val="20"/>
                <w:szCs w:val="20"/>
              </w:rPr>
              <w:t>megte</w:t>
            </w:r>
            <w:proofErr w:type="spellEnd"/>
            <w:r w:rsidR="00DA3B6C">
              <w:rPr>
                <w:sz w:val="20"/>
                <w:szCs w:val="20"/>
              </w:rPr>
              <w:t xml:space="preserve"> uno de esos.  1 </w:t>
            </w:r>
            <w:proofErr w:type="spellStart"/>
            <w:r w:rsidR="00DA3B6C">
              <w:rPr>
                <w:sz w:val="20"/>
                <w:szCs w:val="20"/>
              </w:rPr>
              <w:t>scoop</w:t>
            </w:r>
            <w:proofErr w:type="spellEnd"/>
            <w:r w:rsidR="00DA3B6C">
              <w:rPr>
                <w:sz w:val="20"/>
                <w:szCs w:val="20"/>
              </w:rPr>
              <w:t xml:space="preserve"> de proteína y agua con </w:t>
            </w:r>
            <w:proofErr w:type="spellStart"/>
            <w:r w:rsidR="00DA3B6C">
              <w:rPr>
                <w:sz w:val="20"/>
                <w:szCs w:val="20"/>
              </w:rPr>
              <w:t>huielo</w:t>
            </w:r>
            <w:proofErr w:type="spellEnd"/>
            <w:r w:rsidR="00DA3B6C">
              <w:rPr>
                <w:sz w:val="20"/>
                <w:szCs w:val="20"/>
              </w:rPr>
              <w:t xml:space="preserve">. </w:t>
            </w:r>
          </w:p>
          <w:p w14:paraId="6745E08B" w14:textId="77777777" w:rsidR="00586611" w:rsidRDefault="00586611" w:rsidP="00F6300B">
            <w:pPr>
              <w:rPr>
                <w:sz w:val="20"/>
                <w:szCs w:val="20"/>
              </w:rPr>
            </w:pPr>
          </w:p>
          <w:p w14:paraId="113D0B0D" w14:textId="05108EE0" w:rsidR="00586611" w:rsidRDefault="00586611" w:rsidP="00F6300B">
            <w:pPr>
              <w:rPr>
                <w:sz w:val="20"/>
                <w:szCs w:val="20"/>
              </w:rPr>
            </w:pPr>
          </w:p>
        </w:tc>
        <w:tc>
          <w:tcPr>
            <w:tcW w:w="21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DDB588" w14:textId="77777777" w:rsidR="00C1784B" w:rsidRDefault="00C178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8A0B01" w14:textId="603DB0AC" w:rsidR="00C1784B" w:rsidRDefault="00C1784B">
            <w:pPr>
              <w:jc w:val="center"/>
              <w:rPr>
                <w:sz w:val="20"/>
                <w:szCs w:val="20"/>
              </w:rPr>
            </w:pPr>
          </w:p>
        </w:tc>
      </w:tr>
      <w:tr w:rsidR="00C1784B" w14:paraId="4C482296" w14:textId="77777777" w:rsidTr="00003477">
        <w:trPr>
          <w:trHeight w:val="1335"/>
        </w:trPr>
        <w:tc>
          <w:tcPr>
            <w:tcW w:w="18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 w:themeFill="text1" w:themeFillTint="BF"/>
            <w:vAlign w:val="center"/>
          </w:tcPr>
          <w:p w14:paraId="009699E1" w14:textId="35EC3329" w:rsidR="00C1784B" w:rsidRPr="00003477" w:rsidRDefault="0000347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003477">
              <w:rPr>
                <w:color w:val="FFFFFF" w:themeColor="background1"/>
                <w:sz w:val="20"/>
                <w:szCs w:val="20"/>
              </w:rPr>
              <w:t>COMIDA 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99F8A6" w14:textId="184426B4" w:rsidR="00563B98" w:rsidRDefault="00563B98">
            <w:pPr>
              <w:jc w:val="center"/>
              <w:rPr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792146" w14:textId="77777777" w:rsidR="00AD2F6F" w:rsidRDefault="00DA3B6C" w:rsidP="00B1255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En la noche lo que almorzó. Cena lo </w:t>
            </w:r>
            <w:proofErr w:type="spellStart"/>
            <w:r>
              <w:rPr>
                <w:color w:val="000000"/>
                <w:sz w:val="20"/>
                <w:szCs w:val="20"/>
              </w:rPr>
              <w:t>aquer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almuerza, arroz lomo saltado o algo </w:t>
            </w:r>
            <w:proofErr w:type="spellStart"/>
            <w:r>
              <w:rPr>
                <w:color w:val="000000"/>
                <w:sz w:val="20"/>
                <w:szCs w:val="20"/>
              </w:rPr>
              <w:t>asi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  <w:p w14:paraId="3D07CBD5" w14:textId="77777777" w:rsidR="00DA3B6C" w:rsidRDefault="00DA3B6C" w:rsidP="00B1255C">
            <w:pPr>
              <w:rPr>
                <w:color w:val="000000"/>
                <w:sz w:val="20"/>
                <w:szCs w:val="20"/>
              </w:rPr>
            </w:pPr>
          </w:p>
          <w:p w14:paraId="29E4BCB8" w14:textId="7F65C6CF" w:rsidR="00DA3B6C" w:rsidRDefault="00DA3B6C" w:rsidP="00B1255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Hershery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zero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azúcar.  </w:t>
            </w:r>
          </w:p>
        </w:tc>
        <w:tc>
          <w:tcPr>
            <w:tcW w:w="21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28979A" w14:textId="77777777" w:rsidR="00C1784B" w:rsidRDefault="00C178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4CCC57" w14:textId="39AFAE12" w:rsidR="00C1784B" w:rsidRDefault="00C1784B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</w:tr>
      <w:tr w:rsidR="00467048" w14:paraId="4DE9C159" w14:textId="77777777" w:rsidTr="00003477">
        <w:trPr>
          <w:trHeight w:val="1335"/>
        </w:trPr>
        <w:tc>
          <w:tcPr>
            <w:tcW w:w="18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 w:themeFill="text1" w:themeFillTint="BF"/>
            <w:vAlign w:val="center"/>
          </w:tcPr>
          <w:p w14:paraId="3AADA1BE" w14:textId="67BEA449" w:rsidR="00467048" w:rsidRPr="00003477" w:rsidRDefault="0000347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003477">
              <w:rPr>
                <w:color w:val="FFFFFF" w:themeColor="background1"/>
                <w:sz w:val="20"/>
                <w:szCs w:val="20"/>
              </w:rPr>
              <w:lastRenderedPageBreak/>
              <w:t>COMIDA 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22D8DB" w14:textId="77777777" w:rsidR="00467048" w:rsidRDefault="00467048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E6136F" w14:textId="098D9086" w:rsidR="006C2B32" w:rsidRDefault="006C2B32" w:rsidP="00020D68">
            <w:pPr>
              <w:rPr>
                <w:sz w:val="20"/>
                <w:szCs w:val="20"/>
              </w:rPr>
            </w:pPr>
          </w:p>
        </w:tc>
        <w:tc>
          <w:tcPr>
            <w:tcW w:w="21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848D45" w14:textId="77777777" w:rsidR="00467048" w:rsidRDefault="00467048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2C8B53" w14:textId="77777777" w:rsidR="00467048" w:rsidRDefault="00467048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</w:tr>
      <w:tr w:rsidR="00706B19" w14:paraId="5ACD48D3" w14:textId="77777777" w:rsidTr="00003477">
        <w:trPr>
          <w:trHeight w:val="870"/>
        </w:trPr>
        <w:tc>
          <w:tcPr>
            <w:tcW w:w="18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 w:themeFill="text1" w:themeFillTint="BF"/>
            <w:vAlign w:val="center"/>
          </w:tcPr>
          <w:p w14:paraId="0663AD70" w14:textId="77777777" w:rsidR="00706B19" w:rsidRPr="00003477" w:rsidRDefault="00706B19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003477">
              <w:rPr>
                <w:color w:val="FFFFFF" w:themeColor="background1"/>
                <w:sz w:val="20"/>
                <w:szCs w:val="20"/>
              </w:rPr>
              <w:t>Colación 3</w:t>
            </w:r>
          </w:p>
        </w:tc>
        <w:tc>
          <w:tcPr>
            <w:tcW w:w="8193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01461A" w14:textId="77777777" w:rsidR="00706B19" w:rsidRDefault="00706B1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EB37EE" w14:textId="77777777" w:rsidR="00706B19" w:rsidRPr="00706B19" w:rsidRDefault="00706B19" w:rsidP="00706B19">
            <w:pPr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</w:rPr>
              <w:t> </w:t>
            </w:r>
            <w:r w:rsidRPr="00706B19">
              <w:rPr>
                <w:sz w:val="20"/>
                <w:szCs w:val="20"/>
                <w:highlight w:val="yellow"/>
              </w:rPr>
              <w:t xml:space="preserve">190C, 65P, 80G </w:t>
            </w:r>
            <w:r w:rsidRPr="00706B19">
              <w:rPr>
                <w:sz w:val="20"/>
                <w:szCs w:val="20"/>
                <w:highlight w:val="yellow"/>
              </w:rPr>
              <w:sym w:font="Wingdings" w:char="F0E0"/>
            </w:r>
            <w:r>
              <w:rPr>
                <w:sz w:val="20"/>
                <w:szCs w:val="20"/>
                <w:highlight w:val="yellow"/>
              </w:rPr>
              <w:t xml:space="preserve"> </w:t>
            </w:r>
            <w:r w:rsidRPr="00706B19">
              <w:rPr>
                <w:sz w:val="20"/>
                <w:szCs w:val="20"/>
                <w:highlight w:val="yellow"/>
              </w:rPr>
              <w:t>1740 KCAL</w:t>
            </w:r>
          </w:p>
        </w:tc>
      </w:tr>
    </w:tbl>
    <w:p w14:paraId="106FBCAB" w14:textId="11E62361" w:rsidR="00C1784B" w:rsidRDefault="00C1784B">
      <w:pPr>
        <w:jc w:val="center"/>
        <w:rPr>
          <w:lang w:val="en-US"/>
        </w:rPr>
      </w:pPr>
    </w:p>
    <w:p w14:paraId="44E7E81A" w14:textId="0FBFF933" w:rsidR="000C2C90" w:rsidRDefault="000C2C90">
      <w:pPr>
        <w:jc w:val="center"/>
        <w:rPr>
          <w:lang w:val="en-US"/>
        </w:rPr>
      </w:pPr>
    </w:p>
    <w:p w14:paraId="52C7E581" w14:textId="77777777" w:rsidR="000C2C90" w:rsidRPr="0056466B" w:rsidRDefault="000C2C90">
      <w:pPr>
        <w:jc w:val="center"/>
        <w:rPr>
          <w:lang w:val="en-US"/>
        </w:rPr>
      </w:pPr>
    </w:p>
    <w:tbl>
      <w:tblPr>
        <w:tblStyle w:val="afffa"/>
        <w:tblW w:w="11624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000000" w:themeFill="text1"/>
        <w:tblLayout w:type="fixed"/>
        <w:tblLook w:val="0400" w:firstRow="0" w:lastRow="0" w:firstColumn="0" w:lastColumn="0" w:noHBand="0" w:noVBand="1"/>
      </w:tblPr>
      <w:tblGrid>
        <w:gridCol w:w="11624"/>
      </w:tblGrid>
      <w:tr w:rsidR="00C1784B" w14:paraId="541BE8E8" w14:textId="77777777" w:rsidTr="000C2C90">
        <w:tc>
          <w:tcPr>
            <w:tcW w:w="11624" w:type="dxa"/>
            <w:shd w:val="clear" w:color="auto" w:fill="000000" w:themeFill="text1"/>
          </w:tcPr>
          <w:p w14:paraId="29A5AE49" w14:textId="77777777" w:rsidR="00C1784B" w:rsidRDefault="00A25547">
            <w:r>
              <w:t>V.3 GUSTOS Y PREFERENCIAS</w:t>
            </w:r>
          </w:p>
        </w:tc>
      </w:tr>
    </w:tbl>
    <w:p w14:paraId="4DC2E392" w14:textId="77777777" w:rsidR="00C1784B" w:rsidRDefault="00C1784B" w:rsidP="000C2C90"/>
    <w:tbl>
      <w:tblPr>
        <w:tblStyle w:val="afffb"/>
        <w:tblW w:w="11619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539"/>
        <w:gridCol w:w="8080"/>
      </w:tblGrid>
      <w:tr w:rsidR="00C1784B" w14:paraId="4E2E4B50" w14:textId="77777777" w:rsidTr="00003477">
        <w:trPr>
          <w:trHeight w:val="600"/>
          <w:jc w:val="center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 w:themeFill="text1" w:themeFillTint="BF"/>
            <w:vAlign w:val="center"/>
          </w:tcPr>
          <w:p w14:paraId="48A14955" w14:textId="77777777" w:rsidR="00C1784B" w:rsidRPr="005B4D4C" w:rsidRDefault="00A2554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5B4D4C">
              <w:rPr>
                <w:color w:val="FFFFFF" w:themeColor="background1"/>
                <w:sz w:val="20"/>
                <w:szCs w:val="20"/>
              </w:rPr>
              <w:t>Alimentos preferidos</w:t>
            </w:r>
          </w:p>
        </w:tc>
        <w:tc>
          <w:tcPr>
            <w:tcW w:w="80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704561" w14:textId="77777777" w:rsidR="00D66F6B" w:rsidRDefault="00D66F6B" w:rsidP="0038484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  <w:p w14:paraId="67493ED3" w14:textId="5F33224C" w:rsidR="00DA3B6C" w:rsidRDefault="00DA3B6C" w:rsidP="0038484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Frutas: manzana verde con sal. </w:t>
            </w:r>
          </w:p>
          <w:p w14:paraId="57362720" w14:textId="1E074360" w:rsidR="00DA3B6C" w:rsidRDefault="00DA3B6C" w:rsidP="0038484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Papaya </w:t>
            </w:r>
            <w:proofErr w:type="spellStart"/>
            <w:r>
              <w:rPr>
                <w:color w:val="000000"/>
                <w:sz w:val="20"/>
                <w:szCs w:val="20"/>
              </w:rPr>
              <w:t>melon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pìña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Aguita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piña.  </w:t>
            </w:r>
          </w:p>
          <w:p w14:paraId="17B08ACD" w14:textId="6AC9948A" w:rsidR="00DA3B6C" w:rsidRDefault="00DA3B6C" w:rsidP="00384845">
            <w:pPr>
              <w:rPr>
                <w:color w:val="000000"/>
                <w:sz w:val="20"/>
                <w:szCs w:val="20"/>
              </w:rPr>
            </w:pPr>
          </w:p>
          <w:p w14:paraId="52546991" w14:textId="518EC7F8" w:rsidR="00DA3B6C" w:rsidRDefault="00DA3B6C" w:rsidP="0038484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Yogurt le mete </w:t>
            </w:r>
          </w:p>
          <w:p w14:paraId="6D9A5AEB" w14:textId="559EE3CE" w:rsidR="00DA3B6C" w:rsidRDefault="00DA3B6C" w:rsidP="00384845">
            <w:pPr>
              <w:rPr>
                <w:color w:val="000000"/>
                <w:sz w:val="20"/>
                <w:szCs w:val="20"/>
              </w:rPr>
            </w:pPr>
          </w:p>
          <w:p w14:paraId="4B96282F" w14:textId="3965A73A" w:rsidR="00DA3B6C" w:rsidRDefault="00DA3B6C" w:rsidP="0038484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Le </w:t>
            </w:r>
            <w:proofErr w:type="spellStart"/>
            <w:r>
              <w:rPr>
                <w:color w:val="000000"/>
                <w:sz w:val="20"/>
                <w:szCs w:val="20"/>
              </w:rPr>
              <w:t>serveria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una lista de Wong.  </w:t>
            </w:r>
          </w:p>
          <w:p w14:paraId="0BCD371D" w14:textId="5AC7FB3F" w:rsidR="00DA3B6C" w:rsidRDefault="00DA3B6C" w:rsidP="00384845">
            <w:pPr>
              <w:rPr>
                <w:color w:val="000000"/>
                <w:sz w:val="20"/>
                <w:szCs w:val="20"/>
              </w:rPr>
            </w:pPr>
          </w:p>
          <w:p w14:paraId="44FE8411" w14:textId="5195D7E2" w:rsidR="00DA3B6C" w:rsidRDefault="00DA3B6C" w:rsidP="00384845">
            <w:pPr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Vakimu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.</w:t>
            </w:r>
            <w:proofErr w:type="gramEnd"/>
          </w:p>
          <w:p w14:paraId="56A231EE" w14:textId="27626E86" w:rsidR="00DA3B6C" w:rsidRDefault="00DA3B6C" w:rsidP="00384845">
            <w:pPr>
              <w:rPr>
                <w:color w:val="000000"/>
                <w:sz w:val="20"/>
                <w:szCs w:val="20"/>
              </w:rPr>
            </w:pPr>
          </w:p>
          <w:p w14:paraId="0636D636" w14:textId="77777777" w:rsidR="00DA3B6C" w:rsidRDefault="00DA3B6C" w:rsidP="00384845">
            <w:pPr>
              <w:rPr>
                <w:color w:val="000000"/>
                <w:sz w:val="20"/>
                <w:szCs w:val="20"/>
              </w:rPr>
            </w:pPr>
          </w:p>
          <w:p w14:paraId="0566EB05" w14:textId="77777777" w:rsidR="00DA3B6C" w:rsidRDefault="00DA3B6C" w:rsidP="00384845">
            <w:pPr>
              <w:rPr>
                <w:color w:val="000000"/>
                <w:sz w:val="20"/>
                <w:szCs w:val="20"/>
              </w:rPr>
            </w:pPr>
          </w:p>
          <w:p w14:paraId="6E870DEE" w14:textId="7FFC1963" w:rsidR="00DA3B6C" w:rsidRPr="00384845" w:rsidRDefault="00DA3B6C" w:rsidP="00384845">
            <w:pPr>
              <w:rPr>
                <w:color w:val="000000"/>
                <w:sz w:val="20"/>
                <w:szCs w:val="20"/>
              </w:rPr>
            </w:pPr>
          </w:p>
        </w:tc>
      </w:tr>
      <w:tr w:rsidR="00C1784B" w14:paraId="64BAFFCD" w14:textId="77777777" w:rsidTr="00D52CC4">
        <w:trPr>
          <w:trHeight w:val="64"/>
          <w:jc w:val="center"/>
        </w:trPr>
        <w:tc>
          <w:tcPr>
            <w:tcW w:w="35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 w:themeFill="text1" w:themeFillTint="BF"/>
            <w:vAlign w:val="center"/>
          </w:tcPr>
          <w:p w14:paraId="610C0C9C" w14:textId="77777777" w:rsidR="00C1784B" w:rsidRPr="005B4D4C" w:rsidRDefault="00A2554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5B4D4C">
              <w:rPr>
                <w:color w:val="FFFFFF" w:themeColor="background1"/>
                <w:sz w:val="20"/>
                <w:szCs w:val="20"/>
              </w:rPr>
              <w:t>Alimentos que le desagradan</w:t>
            </w:r>
          </w:p>
        </w:tc>
        <w:tc>
          <w:tcPr>
            <w:tcW w:w="8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431DF1" w14:textId="77777777" w:rsidR="00D66F6B" w:rsidRDefault="00DA3B6C" w:rsidP="00DA3B6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No hay, los que sean </w:t>
            </w:r>
            <w:proofErr w:type="spellStart"/>
            <w:r>
              <w:rPr>
                <w:color w:val="000000"/>
                <w:sz w:val="20"/>
                <w:szCs w:val="20"/>
              </w:rPr>
              <w:t>diciciles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</w:t>
            </w:r>
            <w:proofErr w:type="gramStart"/>
            <w:r>
              <w:rPr>
                <w:color w:val="000000"/>
                <w:sz w:val="20"/>
                <w:szCs w:val="20"/>
              </w:rPr>
              <w:t>comprar.  ,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no le gusta el </w:t>
            </w:r>
            <w:proofErr w:type="spellStart"/>
            <w:r>
              <w:rPr>
                <w:color w:val="000000"/>
                <w:sz w:val="20"/>
                <w:szCs w:val="20"/>
              </w:rPr>
              <w:t>skyr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 </w:t>
            </w:r>
          </w:p>
          <w:p w14:paraId="264CA0A1" w14:textId="63732444" w:rsidR="00DA3B6C" w:rsidRDefault="00DA3B6C" w:rsidP="00DA3B6C">
            <w:pPr>
              <w:rPr>
                <w:color w:val="000000"/>
                <w:sz w:val="20"/>
                <w:szCs w:val="20"/>
              </w:rPr>
            </w:pPr>
          </w:p>
        </w:tc>
      </w:tr>
    </w:tbl>
    <w:p w14:paraId="74F447F7" w14:textId="77777777" w:rsidR="00C1784B" w:rsidRDefault="00C1784B">
      <w:pPr>
        <w:jc w:val="center"/>
      </w:pPr>
    </w:p>
    <w:tbl>
      <w:tblPr>
        <w:tblStyle w:val="afffc"/>
        <w:tblW w:w="10606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606"/>
      </w:tblGrid>
      <w:tr w:rsidR="00C1784B" w14:paraId="4EC5A886" w14:textId="77777777">
        <w:tc>
          <w:tcPr>
            <w:tcW w:w="10606" w:type="dxa"/>
          </w:tcPr>
          <w:p w14:paraId="0E1B778A" w14:textId="49012D2D" w:rsidR="00C1784B" w:rsidRDefault="00C1784B" w:rsidP="000C2C90"/>
        </w:tc>
      </w:tr>
    </w:tbl>
    <w:p w14:paraId="0FDEE9C9" w14:textId="77777777" w:rsidR="00C1784B" w:rsidRDefault="00C1784B">
      <w:pPr>
        <w:jc w:val="center"/>
      </w:pPr>
    </w:p>
    <w:tbl>
      <w:tblPr>
        <w:tblStyle w:val="afffd"/>
        <w:tblW w:w="11477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516"/>
        <w:gridCol w:w="7961"/>
      </w:tblGrid>
      <w:tr w:rsidR="006A37A5" w:rsidRPr="006A37A5" w14:paraId="335CFAE3" w14:textId="77777777" w:rsidTr="00DF511C">
        <w:trPr>
          <w:trHeight w:val="615"/>
          <w:jc w:val="center"/>
        </w:trPr>
        <w:tc>
          <w:tcPr>
            <w:tcW w:w="1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center"/>
          </w:tcPr>
          <w:p w14:paraId="75BB73F8" w14:textId="77777777" w:rsidR="00C1784B" w:rsidRPr="006A37A5" w:rsidRDefault="00A25547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6A37A5">
              <w:rPr>
                <w:b/>
                <w:color w:val="FFFFFF" w:themeColor="background1"/>
                <w:sz w:val="20"/>
                <w:szCs w:val="20"/>
              </w:rPr>
              <w:t>NOTAS ADICIONALES</w:t>
            </w:r>
          </w:p>
        </w:tc>
      </w:tr>
      <w:tr w:rsidR="00C1784B" w14:paraId="7993D5ED" w14:textId="77777777" w:rsidTr="00DF511C">
        <w:trPr>
          <w:trHeight w:val="697"/>
          <w:jc w:val="center"/>
        </w:trPr>
        <w:tc>
          <w:tcPr>
            <w:tcW w:w="35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 w:themeFill="text1" w:themeFillTint="A6"/>
            <w:vAlign w:val="center"/>
          </w:tcPr>
          <w:p w14:paraId="1111B1CE" w14:textId="77777777" w:rsidR="00C1784B" w:rsidRPr="00003477" w:rsidRDefault="00A25547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003477">
              <w:rPr>
                <w:b/>
                <w:bCs/>
                <w:color w:val="FFFFFF" w:themeColor="background1"/>
                <w:sz w:val="20"/>
                <w:szCs w:val="20"/>
              </w:rPr>
              <w:t>Hidratación en el día</w:t>
            </w:r>
          </w:p>
        </w:tc>
        <w:tc>
          <w:tcPr>
            <w:tcW w:w="79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DEEF6B" w14:textId="31883C8A" w:rsidR="00D14E12" w:rsidRDefault="00DA3B6C" w:rsidP="00DA3B6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3 a 4 de 700 ml </w:t>
            </w:r>
          </w:p>
        </w:tc>
      </w:tr>
      <w:tr w:rsidR="00C1784B" w14:paraId="617FF91B" w14:textId="77777777" w:rsidTr="00DF511C">
        <w:trPr>
          <w:trHeight w:val="697"/>
          <w:jc w:val="center"/>
        </w:trPr>
        <w:tc>
          <w:tcPr>
            <w:tcW w:w="35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 w:themeFill="text1" w:themeFillTint="A6"/>
            <w:vAlign w:val="center"/>
          </w:tcPr>
          <w:p w14:paraId="3782E141" w14:textId="77777777" w:rsidR="00C1784B" w:rsidRPr="00003477" w:rsidRDefault="00A25547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003477">
              <w:rPr>
                <w:b/>
                <w:bCs/>
                <w:color w:val="FFFFFF" w:themeColor="background1"/>
                <w:sz w:val="20"/>
                <w:szCs w:val="20"/>
              </w:rPr>
              <w:t>Calidad de sueño</w:t>
            </w:r>
          </w:p>
        </w:tc>
        <w:tc>
          <w:tcPr>
            <w:tcW w:w="79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4A4997" w14:textId="3F3E3351" w:rsidR="00D66F6B" w:rsidRDefault="00DA3B6C" w:rsidP="00020D6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Bien </w:t>
            </w:r>
          </w:p>
          <w:p w14:paraId="4F6EB95F" w14:textId="77777777" w:rsidR="00D14E12" w:rsidRDefault="00D14E12" w:rsidP="00020D68">
            <w:pPr>
              <w:rPr>
                <w:color w:val="000000"/>
                <w:sz w:val="20"/>
                <w:szCs w:val="20"/>
              </w:rPr>
            </w:pPr>
          </w:p>
          <w:p w14:paraId="330853B4" w14:textId="710B5634" w:rsidR="00E72B12" w:rsidRDefault="00E72B12" w:rsidP="00020D68">
            <w:pPr>
              <w:rPr>
                <w:color w:val="000000"/>
                <w:sz w:val="20"/>
                <w:szCs w:val="20"/>
              </w:rPr>
            </w:pPr>
          </w:p>
        </w:tc>
      </w:tr>
      <w:tr w:rsidR="00C1784B" w14:paraId="0A5383B7" w14:textId="77777777" w:rsidTr="00DF511C">
        <w:trPr>
          <w:trHeight w:val="697"/>
          <w:jc w:val="center"/>
        </w:trPr>
        <w:tc>
          <w:tcPr>
            <w:tcW w:w="35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 w:themeFill="text1" w:themeFillTint="A6"/>
            <w:vAlign w:val="center"/>
          </w:tcPr>
          <w:p w14:paraId="05845D0D" w14:textId="77777777" w:rsidR="00C1784B" w:rsidRPr="00003477" w:rsidRDefault="00A25547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003477">
              <w:rPr>
                <w:b/>
                <w:bCs/>
                <w:color w:val="FFFFFF" w:themeColor="background1"/>
                <w:sz w:val="20"/>
                <w:szCs w:val="20"/>
              </w:rPr>
              <w:t>Otros</w:t>
            </w:r>
          </w:p>
        </w:tc>
        <w:tc>
          <w:tcPr>
            <w:tcW w:w="79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F25FD7" w14:textId="5F74CC11" w:rsidR="00C1784B" w:rsidRDefault="00A25547" w:rsidP="00020D6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 w:rsidR="00AD2F6F">
              <w:rPr>
                <w:color w:val="000000"/>
                <w:sz w:val="20"/>
                <w:szCs w:val="20"/>
              </w:rPr>
              <w:t xml:space="preserve">Normalmente esta o </w:t>
            </w:r>
            <w:proofErr w:type="spellStart"/>
            <w:r w:rsidR="00AD2F6F">
              <w:rPr>
                <w:color w:val="000000"/>
                <w:sz w:val="20"/>
                <w:szCs w:val="20"/>
              </w:rPr>
              <w:t>aca</w:t>
            </w:r>
            <w:proofErr w:type="spellEnd"/>
            <w:r w:rsidR="00AD2F6F">
              <w:rPr>
                <w:color w:val="000000"/>
                <w:sz w:val="20"/>
                <w:szCs w:val="20"/>
              </w:rPr>
              <w:t xml:space="preserve">, o en paraca que tiene Airbnb o en Huaura que va a hotel o en Tarapoto hotel  </w:t>
            </w:r>
          </w:p>
        </w:tc>
      </w:tr>
    </w:tbl>
    <w:p w14:paraId="70C03460" w14:textId="77777777" w:rsidR="00C1784B" w:rsidRDefault="00C1784B">
      <w:pPr>
        <w:spacing w:after="0" w:line="240" w:lineRule="auto"/>
        <w:rPr>
          <w:b/>
          <w:i/>
        </w:rPr>
      </w:pPr>
    </w:p>
    <w:p w14:paraId="18A64403" w14:textId="77777777" w:rsidR="00C1784B" w:rsidRDefault="00C1784B">
      <w:pPr>
        <w:spacing w:after="0" w:line="240" w:lineRule="auto"/>
        <w:rPr>
          <w:b/>
          <w:i/>
        </w:rPr>
      </w:pPr>
    </w:p>
    <w:tbl>
      <w:tblPr>
        <w:tblStyle w:val="afffe"/>
        <w:tblW w:w="11624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000000" w:themeFill="text1"/>
        <w:tblLayout w:type="fixed"/>
        <w:tblLook w:val="0400" w:firstRow="0" w:lastRow="0" w:firstColumn="0" w:lastColumn="0" w:noHBand="0" w:noVBand="1"/>
      </w:tblPr>
      <w:tblGrid>
        <w:gridCol w:w="11624"/>
      </w:tblGrid>
      <w:tr w:rsidR="00DF511C" w:rsidRPr="00DF511C" w14:paraId="38F6823A" w14:textId="77777777" w:rsidTr="00DF511C">
        <w:trPr>
          <w:trHeight w:val="607"/>
        </w:trPr>
        <w:tc>
          <w:tcPr>
            <w:tcW w:w="11624" w:type="dxa"/>
            <w:shd w:val="clear" w:color="auto" w:fill="000000" w:themeFill="text1"/>
          </w:tcPr>
          <w:p w14:paraId="3D8BD851" w14:textId="77777777" w:rsidR="00C1784B" w:rsidRPr="00DF511C" w:rsidRDefault="00A2554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FFFFFF" w:themeColor="background1"/>
              </w:rPr>
            </w:pPr>
            <w:r w:rsidRPr="00DF511C">
              <w:rPr>
                <w:b/>
                <w:color w:val="FFFFFF" w:themeColor="background1"/>
              </w:rPr>
              <w:t>OBJETIVO DEL TRATAMIENTO DIETÉTICO</w:t>
            </w:r>
          </w:p>
        </w:tc>
      </w:tr>
      <w:tr w:rsidR="00003477" w:rsidRPr="00DF511C" w14:paraId="01BFDB00" w14:textId="77777777" w:rsidTr="00003477">
        <w:trPr>
          <w:trHeight w:val="607"/>
        </w:trPr>
        <w:tc>
          <w:tcPr>
            <w:tcW w:w="11624" w:type="dxa"/>
            <w:shd w:val="clear" w:color="auto" w:fill="auto"/>
          </w:tcPr>
          <w:p w14:paraId="04E67734" w14:textId="77777777" w:rsidR="007F17D0" w:rsidRDefault="00536FE9" w:rsidP="00DA3B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Armar plan de entrenamiento. </w:t>
            </w:r>
          </w:p>
          <w:p w14:paraId="735950EC" w14:textId="77777777" w:rsidR="00536FE9" w:rsidRDefault="00536FE9" w:rsidP="00DA3B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 w:themeColor="text1"/>
              </w:rPr>
            </w:pPr>
          </w:p>
          <w:p w14:paraId="37371168" w14:textId="77777777" w:rsidR="00536FE9" w:rsidRDefault="00536FE9" w:rsidP="00DA3B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 </w:t>
            </w:r>
          </w:p>
          <w:p w14:paraId="2340A327" w14:textId="5258E431" w:rsidR="00536FE9" w:rsidRPr="007D75CE" w:rsidRDefault="00536FE9" w:rsidP="00DA3B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 w:themeColor="text1"/>
              </w:rPr>
            </w:pPr>
          </w:p>
        </w:tc>
      </w:tr>
    </w:tbl>
    <w:p w14:paraId="63EECD00" w14:textId="77777777" w:rsidR="00C1784B" w:rsidRDefault="00C1784B">
      <w:pPr>
        <w:jc w:val="center"/>
      </w:pPr>
    </w:p>
    <w:p w14:paraId="221DDF38" w14:textId="77777777" w:rsidR="00C1784B" w:rsidRDefault="00C1784B">
      <w:pPr>
        <w:jc w:val="center"/>
      </w:pPr>
    </w:p>
    <w:p w14:paraId="7FF2099B" w14:textId="77777777" w:rsidR="00C1784B" w:rsidRDefault="00C1784B">
      <w:pPr>
        <w:rPr>
          <w:b/>
          <w:sz w:val="20"/>
          <w:szCs w:val="20"/>
        </w:rPr>
      </w:pPr>
    </w:p>
    <w:p w14:paraId="03678D4D" w14:textId="77777777" w:rsidR="00C1784B" w:rsidRDefault="00C1784B">
      <w:pPr>
        <w:rPr>
          <w:b/>
          <w:sz w:val="20"/>
          <w:szCs w:val="20"/>
        </w:rPr>
      </w:pPr>
    </w:p>
    <w:p w14:paraId="4CEA205C" w14:textId="77777777" w:rsidR="00C1784B" w:rsidRDefault="00C1784B">
      <w:pPr>
        <w:jc w:val="center"/>
      </w:pPr>
    </w:p>
    <w:p w14:paraId="57624FFC" w14:textId="77777777" w:rsidR="00C1784B" w:rsidRDefault="00C1784B">
      <w:pPr>
        <w:jc w:val="center"/>
      </w:pPr>
    </w:p>
    <w:sectPr w:rsidR="00C1784B">
      <w:headerReference w:type="default" r:id="rId8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1E1F48" w14:textId="77777777" w:rsidR="00241FD6" w:rsidRDefault="00241FD6">
      <w:pPr>
        <w:spacing w:after="0" w:line="240" w:lineRule="auto"/>
      </w:pPr>
      <w:r>
        <w:separator/>
      </w:r>
    </w:p>
  </w:endnote>
  <w:endnote w:type="continuationSeparator" w:id="0">
    <w:p w14:paraId="637C4DB7" w14:textId="77777777" w:rsidR="00241FD6" w:rsidRDefault="00241F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611828" w14:textId="77777777" w:rsidR="00241FD6" w:rsidRDefault="00241FD6">
      <w:pPr>
        <w:spacing w:after="0" w:line="240" w:lineRule="auto"/>
      </w:pPr>
      <w:r>
        <w:separator/>
      </w:r>
    </w:p>
  </w:footnote>
  <w:footnote w:type="continuationSeparator" w:id="0">
    <w:p w14:paraId="1731B526" w14:textId="77777777" w:rsidR="00241FD6" w:rsidRDefault="00241F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95A017" w14:textId="77777777" w:rsidR="0079653A" w:rsidRDefault="0079653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149D2"/>
    <w:multiLevelType w:val="hybridMultilevel"/>
    <w:tmpl w:val="55983754"/>
    <w:lvl w:ilvl="0" w:tplc="B95CB892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7A3BAE"/>
    <w:multiLevelType w:val="multilevel"/>
    <w:tmpl w:val="8F88ECFA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DD5FAD"/>
    <w:multiLevelType w:val="hybridMultilevel"/>
    <w:tmpl w:val="E07CAE82"/>
    <w:lvl w:ilvl="0" w:tplc="693A6B96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4D44B0"/>
    <w:multiLevelType w:val="hybridMultilevel"/>
    <w:tmpl w:val="1FB26FDC"/>
    <w:lvl w:ilvl="0" w:tplc="583A1F1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007D53"/>
    <w:multiLevelType w:val="multilevel"/>
    <w:tmpl w:val="7C2E6F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7472904"/>
    <w:multiLevelType w:val="hybridMultilevel"/>
    <w:tmpl w:val="B4F46BFE"/>
    <w:lvl w:ilvl="0" w:tplc="CE0061C8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84B"/>
    <w:rsid w:val="00003477"/>
    <w:rsid w:val="00004C43"/>
    <w:rsid w:val="00020D68"/>
    <w:rsid w:val="0003073B"/>
    <w:rsid w:val="00034B25"/>
    <w:rsid w:val="00037434"/>
    <w:rsid w:val="00074191"/>
    <w:rsid w:val="0007702A"/>
    <w:rsid w:val="000A0068"/>
    <w:rsid w:val="000A5A8F"/>
    <w:rsid w:val="000C2C90"/>
    <w:rsid w:val="00100174"/>
    <w:rsid w:val="001076F3"/>
    <w:rsid w:val="00107AAC"/>
    <w:rsid w:val="001330CA"/>
    <w:rsid w:val="00147229"/>
    <w:rsid w:val="00152AC8"/>
    <w:rsid w:val="001B5A06"/>
    <w:rsid w:val="001C3BEF"/>
    <w:rsid w:val="001C721C"/>
    <w:rsid w:val="002109E1"/>
    <w:rsid w:val="00212601"/>
    <w:rsid w:val="002202B9"/>
    <w:rsid w:val="00232F03"/>
    <w:rsid w:val="00241FD6"/>
    <w:rsid w:val="0025511E"/>
    <w:rsid w:val="0027029D"/>
    <w:rsid w:val="002A67FB"/>
    <w:rsid w:val="00311F8D"/>
    <w:rsid w:val="003250B2"/>
    <w:rsid w:val="003267BF"/>
    <w:rsid w:val="003340AD"/>
    <w:rsid w:val="00341A90"/>
    <w:rsid w:val="00343BCE"/>
    <w:rsid w:val="0036182A"/>
    <w:rsid w:val="00374298"/>
    <w:rsid w:val="00384845"/>
    <w:rsid w:val="00397591"/>
    <w:rsid w:val="003C06A7"/>
    <w:rsid w:val="003D3633"/>
    <w:rsid w:val="003E459F"/>
    <w:rsid w:val="003F5AAE"/>
    <w:rsid w:val="00467048"/>
    <w:rsid w:val="004A3038"/>
    <w:rsid w:val="004C1AF6"/>
    <w:rsid w:val="004C3542"/>
    <w:rsid w:val="004E2A71"/>
    <w:rsid w:val="004F1995"/>
    <w:rsid w:val="005000A2"/>
    <w:rsid w:val="00502DB8"/>
    <w:rsid w:val="00516520"/>
    <w:rsid w:val="00524C4F"/>
    <w:rsid w:val="00525B54"/>
    <w:rsid w:val="00536FE9"/>
    <w:rsid w:val="0055327F"/>
    <w:rsid w:val="005552DA"/>
    <w:rsid w:val="005634CB"/>
    <w:rsid w:val="00563B98"/>
    <w:rsid w:val="0056466B"/>
    <w:rsid w:val="00571903"/>
    <w:rsid w:val="00572588"/>
    <w:rsid w:val="00586611"/>
    <w:rsid w:val="005A6555"/>
    <w:rsid w:val="005B4D4C"/>
    <w:rsid w:val="005C116A"/>
    <w:rsid w:val="005D2321"/>
    <w:rsid w:val="00612D1F"/>
    <w:rsid w:val="00615C26"/>
    <w:rsid w:val="006168B7"/>
    <w:rsid w:val="00655D7C"/>
    <w:rsid w:val="00674DF8"/>
    <w:rsid w:val="006A37A5"/>
    <w:rsid w:val="006B25A1"/>
    <w:rsid w:val="006B3166"/>
    <w:rsid w:val="006C05C5"/>
    <w:rsid w:val="006C2B32"/>
    <w:rsid w:val="006F0366"/>
    <w:rsid w:val="00706B19"/>
    <w:rsid w:val="00756A8C"/>
    <w:rsid w:val="00757E13"/>
    <w:rsid w:val="0079468C"/>
    <w:rsid w:val="0079653A"/>
    <w:rsid w:val="007C4978"/>
    <w:rsid w:val="007C7106"/>
    <w:rsid w:val="007D410D"/>
    <w:rsid w:val="007D75CE"/>
    <w:rsid w:val="007F17D0"/>
    <w:rsid w:val="007F3642"/>
    <w:rsid w:val="007F53B0"/>
    <w:rsid w:val="00833706"/>
    <w:rsid w:val="0086569B"/>
    <w:rsid w:val="00875184"/>
    <w:rsid w:val="008A6B0A"/>
    <w:rsid w:val="008F3010"/>
    <w:rsid w:val="008F382B"/>
    <w:rsid w:val="00923799"/>
    <w:rsid w:val="00927FDD"/>
    <w:rsid w:val="00986619"/>
    <w:rsid w:val="00987129"/>
    <w:rsid w:val="009B2AE9"/>
    <w:rsid w:val="009B3545"/>
    <w:rsid w:val="009C6402"/>
    <w:rsid w:val="009F252A"/>
    <w:rsid w:val="009F5176"/>
    <w:rsid w:val="009F5EB4"/>
    <w:rsid w:val="00A03B64"/>
    <w:rsid w:val="00A13EBE"/>
    <w:rsid w:val="00A21232"/>
    <w:rsid w:val="00A25547"/>
    <w:rsid w:val="00A440D0"/>
    <w:rsid w:val="00A45F82"/>
    <w:rsid w:val="00A5350B"/>
    <w:rsid w:val="00A91CA2"/>
    <w:rsid w:val="00AA17A8"/>
    <w:rsid w:val="00AB1A28"/>
    <w:rsid w:val="00AC5A6F"/>
    <w:rsid w:val="00AD2F6F"/>
    <w:rsid w:val="00AE6DF9"/>
    <w:rsid w:val="00AF11D3"/>
    <w:rsid w:val="00AF5CCF"/>
    <w:rsid w:val="00B1255C"/>
    <w:rsid w:val="00B32602"/>
    <w:rsid w:val="00B63D3E"/>
    <w:rsid w:val="00B924D9"/>
    <w:rsid w:val="00B9666F"/>
    <w:rsid w:val="00BA0FEF"/>
    <w:rsid w:val="00BB7021"/>
    <w:rsid w:val="00BC6709"/>
    <w:rsid w:val="00BE116A"/>
    <w:rsid w:val="00BE3722"/>
    <w:rsid w:val="00BE699F"/>
    <w:rsid w:val="00BF011A"/>
    <w:rsid w:val="00C077F4"/>
    <w:rsid w:val="00C1784B"/>
    <w:rsid w:val="00C25C16"/>
    <w:rsid w:val="00C553CB"/>
    <w:rsid w:val="00C71EA1"/>
    <w:rsid w:val="00CA15B2"/>
    <w:rsid w:val="00CA48E5"/>
    <w:rsid w:val="00CB1154"/>
    <w:rsid w:val="00CB49E6"/>
    <w:rsid w:val="00CD11DC"/>
    <w:rsid w:val="00D14E12"/>
    <w:rsid w:val="00D24E28"/>
    <w:rsid w:val="00D41165"/>
    <w:rsid w:val="00D432A9"/>
    <w:rsid w:val="00D52CC4"/>
    <w:rsid w:val="00D66F6B"/>
    <w:rsid w:val="00DA1EC9"/>
    <w:rsid w:val="00DA3B6C"/>
    <w:rsid w:val="00DA715C"/>
    <w:rsid w:val="00DF0011"/>
    <w:rsid w:val="00DF511C"/>
    <w:rsid w:val="00E064AC"/>
    <w:rsid w:val="00E242DC"/>
    <w:rsid w:val="00E36076"/>
    <w:rsid w:val="00E406AF"/>
    <w:rsid w:val="00E5616A"/>
    <w:rsid w:val="00E72B12"/>
    <w:rsid w:val="00E833E3"/>
    <w:rsid w:val="00EC05BB"/>
    <w:rsid w:val="00EC3DFA"/>
    <w:rsid w:val="00EC6DFF"/>
    <w:rsid w:val="00EE018B"/>
    <w:rsid w:val="00EE21F3"/>
    <w:rsid w:val="00EF4E55"/>
    <w:rsid w:val="00F401F0"/>
    <w:rsid w:val="00F6300B"/>
    <w:rsid w:val="00F6496F"/>
    <w:rsid w:val="00F859A9"/>
    <w:rsid w:val="00F97139"/>
    <w:rsid w:val="00FB4DD8"/>
    <w:rsid w:val="00FC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DF2EE5"/>
  <w15:docId w15:val="{9CF7AB22-D42F-4E93-B3E1-DE95EC904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4974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744A"/>
  </w:style>
  <w:style w:type="paragraph" w:styleId="Piedepgina">
    <w:name w:val="footer"/>
    <w:basedOn w:val="Normal"/>
    <w:link w:val="PiedepginaCar"/>
    <w:uiPriority w:val="99"/>
    <w:unhideWhenUsed/>
    <w:rsid w:val="004974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744A"/>
  </w:style>
  <w:style w:type="paragraph" w:styleId="Textodeglobo">
    <w:name w:val="Balloon Text"/>
    <w:basedOn w:val="Normal"/>
    <w:link w:val="TextodegloboCar"/>
    <w:uiPriority w:val="99"/>
    <w:semiHidden/>
    <w:unhideWhenUsed/>
    <w:rsid w:val="004974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9744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4974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9744A"/>
    <w:pPr>
      <w:ind w:left="720"/>
      <w:contextualSpacing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1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2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3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4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5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6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7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8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9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a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b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c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d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e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0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1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2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3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4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5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6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7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8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9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a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b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c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d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e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f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f0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f1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f2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character" w:styleId="Hipervnculo">
    <w:name w:val="Hyperlink"/>
    <w:basedOn w:val="Fuentedeprrafopredeter"/>
    <w:uiPriority w:val="99"/>
    <w:unhideWhenUsed/>
    <w:rsid w:val="00A91CA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elx2j8nhSqI7gGhI6lUNIdbPXw==">AMUW2mW3KCFppgGuMET/bxQqtIBNRUlsHsa38ePO2crMYc/wZyxDVMt+4uM1LwM7/mLfBd56NnJCIQe3/kSJ7WIZ7wwFKuuB7/LYWoj+dmEsdpSX5ouEmA8=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971</Words>
  <Characters>5344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ANGIE</dc:creator>
  <cp:lastModifiedBy>Franjo Torres Bondy</cp:lastModifiedBy>
  <cp:revision>4</cp:revision>
  <dcterms:created xsi:type="dcterms:W3CDTF">2026-03-05T16:17:00Z</dcterms:created>
  <dcterms:modified xsi:type="dcterms:W3CDTF">2026-03-11T15:10:00Z</dcterms:modified>
</cp:coreProperties>
</file>