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33" w:rsidRPr="000D649B" w:rsidRDefault="00703E33">
      <w:pPr>
        <w:rPr>
          <w:rFonts w:ascii="微软雅黑" w:eastAsia="微软雅黑" w:hAnsi="微软雅黑"/>
        </w:rPr>
      </w:pPr>
    </w:p>
    <w:p w:rsidR="00703E33" w:rsidRPr="000D649B" w:rsidRDefault="00703E33">
      <w:pPr>
        <w:rPr>
          <w:rFonts w:ascii="微软雅黑" w:eastAsia="微软雅黑" w:hAnsi="微软雅黑"/>
          <w:lang w:eastAsia="ja-JP"/>
        </w:rPr>
      </w:pPr>
    </w:p>
    <w:p w:rsidR="00703E33" w:rsidRPr="000D649B" w:rsidRDefault="00703E33">
      <w:pPr>
        <w:rPr>
          <w:rFonts w:ascii="微软雅黑" w:eastAsia="微软雅黑" w:hAnsi="微软雅黑"/>
        </w:rPr>
      </w:pPr>
    </w:p>
    <w:p w:rsidR="00557C11" w:rsidRPr="000D649B" w:rsidRDefault="00557C11">
      <w:pPr>
        <w:rPr>
          <w:rFonts w:ascii="微软雅黑" w:eastAsia="微软雅黑" w:hAnsi="微软雅黑"/>
        </w:rPr>
      </w:pPr>
    </w:p>
    <w:p w:rsidR="00703E33" w:rsidRPr="000D649B" w:rsidRDefault="00703E33">
      <w:pPr>
        <w:rPr>
          <w:rFonts w:ascii="微软雅黑" w:eastAsia="微软雅黑" w:hAnsi="微软雅黑"/>
          <w:sz w:val="36"/>
          <w:szCs w:val="36"/>
        </w:rPr>
      </w:pPr>
    </w:p>
    <w:p w:rsidR="00BB3C82" w:rsidRPr="000D649B" w:rsidRDefault="005F792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D649B">
        <w:rPr>
          <w:rFonts w:ascii="微软雅黑" w:eastAsia="微软雅黑" w:hAnsi="微软雅黑" w:hint="eastAsia"/>
          <w:b/>
          <w:sz w:val="48"/>
          <w:szCs w:val="48"/>
        </w:rPr>
        <w:t>ASP.NET MVC5+EF6</w:t>
      </w:r>
      <w:r w:rsidRPr="000D649B">
        <w:rPr>
          <w:rFonts w:ascii="微软雅黑" w:eastAsia="微软雅黑" w:hAnsi="微软雅黑" w:hint="eastAsia"/>
          <w:b/>
          <w:sz w:val="52"/>
          <w:szCs w:val="52"/>
        </w:rPr>
        <w:t>后台管理系统</w:t>
      </w:r>
    </w:p>
    <w:p w:rsidR="00703E33" w:rsidRPr="000D649B" w:rsidRDefault="005F7929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0D649B">
        <w:rPr>
          <w:rFonts w:ascii="微软雅黑" w:eastAsia="微软雅黑" w:hAnsi="微软雅黑" w:hint="eastAsia"/>
          <w:b/>
          <w:sz w:val="52"/>
          <w:szCs w:val="52"/>
        </w:rPr>
        <w:t>配置说明</w:t>
      </w:r>
    </w:p>
    <w:p w:rsidR="00703E33" w:rsidRPr="000D649B" w:rsidRDefault="00703E33">
      <w:pPr>
        <w:jc w:val="center"/>
        <w:rPr>
          <w:rFonts w:ascii="微软雅黑" w:eastAsia="微软雅黑" w:hAnsi="微软雅黑"/>
          <w:bCs/>
          <w:sz w:val="32"/>
          <w:szCs w:val="32"/>
        </w:rPr>
      </w:pPr>
    </w:p>
    <w:p w:rsidR="00A279B7" w:rsidRPr="000D649B" w:rsidRDefault="00A279B7">
      <w:pPr>
        <w:jc w:val="center"/>
        <w:rPr>
          <w:rFonts w:ascii="微软雅黑" w:eastAsia="微软雅黑" w:hAnsi="微软雅黑"/>
          <w:bCs/>
          <w:sz w:val="32"/>
          <w:szCs w:val="32"/>
        </w:rPr>
      </w:pPr>
    </w:p>
    <w:p w:rsidR="00703E33" w:rsidRPr="000D649B" w:rsidRDefault="005063F7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0D649B">
        <w:rPr>
          <w:rFonts w:ascii="微软雅黑" w:eastAsia="微软雅黑" w:hAnsi="微软雅黑" w:hint="eastAsia"/>
          <w:b/>
          <w:sz w:val="28"/>
          <w:szCs w:val="28"/>
        </w:rPr>
        <w:t>VER1.0</w:t>
      </w:r>
    </w:p>
    <w:p w:rsidR="00703E33" w:rsidRPr="000D649B" w:rsidRDefault="00703E33">
      <w:pPr>
        <w:rPr>
          <w:rFonts w:ascii="微软雅黑" w:eastAsia="微软雅黑" w:hAnsi="微软雅黑"/>
        </w:rPr>
      </w:pPr>
    </w:p>
    <w:p w:rsidR="00703E33" w:rsidRPr="000D649B" w:rsidRDefault="00703E33">
      <w:pPr>
        <w:rPr>
          <w:rFonts w:ascii="微软雅黑" w:eastAsia="微软雅黑" w:hAnsi="微软雅黑"/>
        </w:rPr>
      </w:pPr>
    </w:p>
    <w:p w:rsidR="00A279B7" w:rsidRPr="000D649B" w:rsidRDefault="00A279B7">
      <w:pPr>
        <w:rPr>
          <w:rFonts w:ascii="微软雅黑" w:eastAsia="微软雅黑" w:hAnsi="微软雅黑"/>
        </w:rPr>
      </w:pPr>
    </w:p>
    <w:p w:rsidR="00C46ACD" w:rsidRPr="000D649B" w:rsidRDefault="00C46ACD">
      <w:pPr>
        <w:jc w:val="center"/>
        <w:rPr>
          <w:rFonts w:ascii="微软雅黑" w:eastAsia="微软雅黑" w:hAnsi="微软雅黑" w:cs="Arial"/>
          <w:b/>
          <w:sz w:val="30"/>
          <w:szCs w:val="30"/>
        </w:rPr>
      </w:pPr>
    </w:p>
    <w:p w:rsidR="00703E33" w:rsidRPr="000D649B" w:rsidRDefault="00703E33" w:rsidP="00CA4493">
      <w:pPr>
        <w:spacing w:after="0"/>
        <w:rPr>
          <w:rFonts w:ascii="微软雅黑" w:eastAsia="微软雅黑" w:hAnsi="微软雅黑"/>
          <w:b/>
          <w:bCs/>
          <w:sz w:val="32"/>
          <w:szCs w:val="32"/>
        </w:rPr>
      </w:pPr>
      <w:r w:rsidRPr="000D649B">
        <w:rPr>
          <w:rFonts w:ascii="微软雅黑" w:eastAsia="微软雅黑" w:hAnsi="微软雅黑"/>
        </w:rPr>
        <w:br w:type="page"/>
      </w:r>
      <w:r w:rsidRPr="000D649B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目录</w:t>
      </w:r>
    </w:p>
    <w:p w:rsidR="00D626EC" w:rsidRDefault="0017065B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0D649B">
        <w:rPr>
          <w:rFonts w:ascii="微软雅黑" w:eastAsia="微软雅黑" w:hAnsi="微软雅黑"/>
          <w:bCs/>
        </w:rPr>
        <w:fldChar w:fldCharType="begin"/>
      </w:r>
      <w:r w:rsidR="00703E33" w:rsidRPr="000D649B">
        <w:rPr>
          <w:rFonts w:ascii="微软雅黑" w:eastAsia="微软雅黑" w:hAnsi="微软雅黑"/>
          <w:bCs/>
        </w:rPr>
        <w:instrText xml:space="preserve"> TOC \o "1-3" \u </w:instrText>
      </w:r>
      <w:r w:rsidRPr="000D649B">
        <w:rPr>
          <w:rFonts w:ascii="微软雅黑" w:eastAsia="微软雅黑" w:hAnsi="微软雅黑"/>
          <w:bCs/>
        </w:rPr>
        <w:fldChar w:fldCharType="separate"/>
      </w:r>
      <w:r w:rsidR="00D626EC" w:rsidRPr="008E79E4">
        <w:rPr>
          <w:rFonts w:ascii="Arial" w:eastAsia="微软雅黑" w:hAnsi="Arial" w:cs="Arial"/>
          <w:noProof/>
        </w:rPr>
        <w:t>1.</w:t>
      </w:r>
      <w:r w:rsidR="00D626EC"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="00D626EC" w:rsidRPr="008E79E4">
        <w:rPr>
          <w:rFonts w:ascii="微软雅黑" w:eastAsia="微软雅黑" w:hAnsi="微软雅黑" w:hint="eastAsia"/>
          <w:noProof/>
        </w:rPr>
        <w:t>开发环境</w:t>
      </w:r>
      <w:r w:rsidR="00D626EC">
        <w:rPr>
          <w:noProof/>
        </w:rPr>
        <w:tab/>
      </w:r>
      <w:r>
        <w:rPr>
          <w:noProof/>
        </w:rPr>
        <w:fldChar w:fldCharType="begin"/>
      </w:r>
      <w:r w:rsidR="00D626EC">
        <w:rPr>
          <w:noProof/>
        </w:rPr>
        <w:instrText xml:space="preserve"> PAGEREF _Toc468114036 \h </w:instrText>
      </w:r>
      <w:r>
        <w:rPr>
          <w:noProof/>
        </w:rPr>
      </w:r>
      <w:r>
        <w:rPr>
          <w:noProof/>
        </w:rPr>
        <w:fldChar w:fldCharType="separate"/>
      </w:r>
      <w:r w:rsidR="00D626EC">
        <w:rPr>
          <w:noProof/>
        </w:rPr>
        <w:t>2</w:t>
      </w:r>
      <w:r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最佳环境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_Toc468114037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兼容环境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_Toc468114038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Arial" w:eastAsia="微软雅黑" w:hAnsi="Arial"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数据库附加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_Toc468114039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找到</w:t>
      </w:r>
      <w:r w:rsidRPr="008E79E4">
        <w:rPr>
          <w:rFonts w:ascii="微软雅黑" w:eastAsia="微软雅黑" w:hAnsi="微软雅黑"/>
          <w:noProof/>
        </w:rPr>
        <w:t>sql</w:t>
      </w:r>
      <w:r w:rsidRPr="008E79E4">
        <w:rPr>
          <w:rFonts w:ascii="微软雅黑" w:eastAsia="微软雅黑" w:hAnsi="微软雅黑" w:hint="eastAsia"/>
          <w:noProof/>
        </w:rPr>
        <w:t>建库脚本文件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_Toc468114040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生成数据库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_Toc468114041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2</w:t>
      </w:r>
      <w:r w:rsidR="0017065B">
        <w:rPr>
          <w:noProof/>
        </w:rPr>
        <w:fldChar w:fldCharType="end"/>
      </w:r>
    </w:p>
    <w:p w:rsidR="00D626EC" w:rsidRDefault="00D626EC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Arial" w:eastAsia="微软雅黑" w:hAnsi="Arial" w:cs="Arial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配置数据库连接字符串（加解密等）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_Toc468114042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4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打开项目，并编译项目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_Toc468114043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4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运行加解密程序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_Toc468114044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4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配置加密</w:t>
      </w:r>
      <w:r w:rsidRPr="008E79E4">
        <w:rPr>
          <w:rFonts w:ascii="微软雅黑" w:eastAsia="微软雅黑" w:hAnsi="微软雅黑"/>
          <w:noProof/>
        </w:rPr>
        <w:t>Web.config</w:t>
      </w:r>
      <w:r w:rsidRPr="008E79E4">
        <w:rPr>
          <w:rFonts w:ascii="微软雅黑" w:eastAsia="微软雅黑" w:hAnsi="微软雅黑" w:hint="eastAsia"/>
          <w:noProof/>
        </w:rPr>
        <w:t>里的数据库连接字符串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_Toc468114045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4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按</w:t>
      </w:r>
      <w:r w:rsidRPr="008E79E4">
        <w:rPr>
          <w:rFonts w:ascii="微软雅黑" w:eastAsia="微软雅黑" w:hAnsi="微软雅黑"/>
          <w:noProof/>
        </w:rPr>
        <w:t>F5</w:t>
      </w:r>
      <w:r w:rsidRPr="008E79E4">
        <w:rPr>
          <w:rFonts w:ascii="微软雅黑" w:eastAsia="微软雅黑" w:hAnsi="微软雅黑" w:hint="eastAsia"/>
          <w:noProof/>
        </w:rPr>
        <w:t>运行程序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_Toc468114046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6</w:t>
      </w:r>
      <w:r w:rsidR="0017065B">
        <w:rPr>
          <w:noProof/>
        </w:rPr>
        <w:fldChar w:fldCharType="end"/>
      </w:r>
    </w:p>
    <w:p w:rsidR="00D626EC" w:rsidRDefault="00D626EC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Arial" w:eastAsia="微软雅黑" w:hAnsi="Arial" w:cs="Arial"/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如何启用登录页面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_Toc468114047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6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无登陆页面启动系统（</w:t>
      </w:r>
      <w:r w:rsidRPr="008E79E4">
        <w:rPr>
          <w:rFonts w:ascii="微软雅黑" w:eastAsia="微软雅黑" w:hAnsi="微软雅黑"/>
          <w:noProof/>
        </w:rPr>
        <w:t>Debug</w:t>
      </w:r>
      <w:r w:rsidRPr="008E79E4">
        <w:rPr>
          <w:rFonts w:ascii="微软雅黑" w:eastAsia="微软雅黑" w:hAnsi="微软雅黑" w:hint="eastAsia"/>
          <w:noProof/>
        </w:rPr>
        <w:t>模式）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_Toc468114048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6</w:t>
      </w:r>
      <w:r w:rsidR="0017065B">
        <w:rPr>
          <w:noProof/>
        </w:rPr>
        <w:fldChar w:fldCharType="end"/>
      </w:r>
    </w:p>
    <w:p w:rsidR="00D626EC" w:rsidRDefault="00D626EC" w:rsidP="00D626EC">
      <w:pPr>
        <w:pStyle w:val="21"/>
        <w:tabs>
          <w:tab w:val="left" w:pos="1050"/>
          <w:tab w:val="right" w:leader="dot" w:pos="9627"/>
        </w:tabs>
        <w:ind w:left="44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微软雅黑" w:eastAsia="微软雅黑" w:hAnsi="微软雅黑"/>
          <w:b/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有登陆页面启动系统（</w:t>
      </w:r>
      <w:r w:rsidRPr="008E79E4">
        <w:rPr>
          <w:rFonts w:ascii="微软雅黑" w:eastAsia="微软雅黑" w:hAnsi="微软雅黑"/>
          <w:noProof/>
        </w:rPr>
        <w:t>Release</w:t>
      </w:r>
      <w:r w:rsidRPr="008E79E4">
        <w:rPr>
          <w:rFonts w:ascii="微软雅黑" w:eastAsia="微软雅黑" w:hAnsi="微软雅黑" w:hint="eastAsia"/>
          <w:noProof/>
        </w:rPr>
        <w:t>模式）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_Toc468114049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7</w:t>
      </w:r>
      <w:r w:rsidR="0017065B">
        <w:rPr>
          <w:noProof/>
        </w:rPr>
        <w:fldChar w:fldCharType="end"/>
      </w:r>
    </w:p>
    <w:p w:rsidR="00D626EC" w:rsidRDefault="00D626EC">
      <w:pPr>
        <w:pStyle w:val="1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8E79E4">
        <w:rPr>
          <w:rFonts w:ascii="Arial" w:eastAsia="微软雅黑" w:hAnsi="Arial" w:cs="Arial"/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8E79E4">
        <w:rPr>
          <w:rFonts w:ascii="微软雅黑" w:eastAsia="微软雅黑" w:hAnsi="微软雅黑" w:hint="eastAsia"/>
          <w:noProof/>
        </w:rPr>
        <w:t>代码生成器</w:t>
      </w:r>
      <w:r>
        <w:rPr>
          <w:noProof/>
        </w:rPr>
        <w:tab/>
      </w:r>
      <w:r w:rsidR="0017065B">
        <w:rPr>
          <w:noProof/>
        </w:rPr>
        <w:fldChar w:fldCharType="begin"/>
      </w:r>
      <w:r>
        <w:rPr>
          <w:noProof/>
        </w:rPr>
        <w:instrText xml:space="preserve"> PAGEREF _Toc468114050 \h </w:instrText>
      </w:r>
      <w:r w:rsidR="0017065B">
        <w:rPr>
          <w:noProof/>
        </w:rPr>
      </w:r>
      <w:r w:rsidR="0017065B">
        <w:rPr>
          <w:noProof/>
        </w:rPr>
        <w:fldChar w:fldCharType="separate"/>
      </w:r>
      <w:r>
        <w:rPr>
          <w:noProof/>
        </w:rPr>
        <w:t>7</w:t>
      </w:r>
      <w:r w:rsidR="0017065B">
        <w:rPr>
          <w:noProof/>
        </w:rPr>
        <w:fldChar w:fldCharType="end"/>
      </w:r>
    </w:p>
    <w:p w:rsidR="00703E33" w:rsidRPr="000D649B" w:rsidRDefault="0017065B">
      <w:pPr>
        <w:spacing w:after="0"/>
        <w:ind w:left="440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/>
          <w:bCs/>
        </w:rPr>
        <w:fldChar w:fldCharType="end"/>
      </w:r>
    </w:p>
    <w:p w:rsidR="00703E33" w:rsidRPr="000D649B" w:rsidRDefault="00703E33" w:rsidP="00A00840">
      <w:pPr>
        <w:rPr>
          <w:rFonts w:ascii="微软雅黑" w:eastAsia="微软雅黑" w:hAnsi="微软雅黑"/>
        </w:rPr>
      </w:pPr>
    </w:p>
    <w:p w:rsidR="00A00840" w:rsidRPr="000D649B" w:rsidRDefault="00A00840" w:rsidP="00A00840">
      <w:pPr>
        <w:rPr>
          <w:rFonts w:ascii="微软雅黑" w:eastAsia="微软雅黑" w:hAnsi="微软雅黑"/>
        </w:rPr>
        <w:sectPr w:rsidR="00A00840" w:rsidRPr="000D649B">
          <w:headerReference w:type="default" r:id="rId8"/>
          <w:footerReference w:type="default" r:id="rId9"/>
          <w:headerReference w:type="first" r:id="rId10"/>
          <w:pgSz w:w="11906" w:h="16838" w:code="9"/>
          <w:pgMar w:top="851" w:right="851" w:bottom="851" w:left="1418" w:header="567" w:footer="567" w:gutter="0"/>
          <w:pgNumType w:start="0"/>
          <w:cols w:space="425"/>
          <w:titlePg/>
          <w:docGrid w:type="lines" w:linePitch="317"/>
        </w:sectPr>
      </w:pPr>
    </w:p>
    <w:p w:rsidR="00703E33" w:rsidRPr="000D649B" w:rsidRDefault="00320E29">
      <w:pPr>
        <w:pStyle w:val="10"/>
        <w:rPr>
          <w:rFonts w:ascii="微软雅黑" w:eastAsia="微软雅黑" w:hAnsi="微软雅黑"/>
        </w:rPr>
      </w:pPr>
      <w:bookmarkStart w:id="0" w:name="_Toc468114036"/>
      <w:r w:rsidRPr="000D649B">
        <w:rPr>
          <w:rFonts w:ascii="微软雅黑" w:eastAsia="微软雅黑" w:hAnsi="微软雅黑" w:hint="eastAsia"/>
        </w:rPr>
        <w:lastRenderedPageBreak/>
        <w:t>开发环境</w:t>
      </w:r>
      <w:bookmarkEnd w:id="0"/>
    </w:p>
    <w:p w:rsidR="00B731E6" w:rsidRPr="000D649B" w:rsidRDefault="00320E29" w:rsidP="00B731E6">
      <w:pPr>
        <w:pStyle w:val="2"/>
        <w:rPr>
          <w:rFonts w:ascii="微软雅黑" w:eastAsia="微软雅黑" w:hAnsi="微软雅黑"/>
        </w:rPr>
      </w:pPr>
      <w:bookmarkStart w:id="1" w:name="_Toc468114037"/>
      <w:r w:rsidRPr="000D649B">
        <w:rPr>
          <w:rFonts w:ascii="微软雅黑" w:eastAsia="微软雅黑" w:hAnsi="微软雅黑" w:hint="eastAsia"/>
        </w:rPr>
        <w:t>最佳环境</w:t>
      </w:r>
      <w:bookmarkEnd w:id="1"/>
    </w:p>
    <w:p w:rsidR="00703E33" w:rsidRPr="000D649B" w:rsidRDefault="00320E29">
      <w:pPr>
        <w:ind w:firstLine="420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  <w:sz w:val="21"/>
        </w:rPr>
        <w:t>最佳环境：VS201</w:t>
      </w:r>
      <w:r w:rsidR="008E2E6B" w:rsidRPr="000D649B">
        <w:rPr>
          <w:rFonts w:ascii="微软雅黑" w:eastAsia="微软雅黑" w:hAnsi="微软雅黑"/>
          <w:sz w:val="21"/>
        </w:rPr>
        <w:t>5</w:t>
      </w:r>
      <w:r w:rsidRPr="000D649B">
        <w:rPr>
          <w:rFonts w:ascii="微软雅黑" w:eastAsia="微软雅黑" w:hAnsi="微软雅黑" w:hint="eastAsia"/>
          <w:sz w:val="21"/>
        </w:rPr>
        <w:t>+SQL2012</w:t>
      </w:r>
    </w:p>
    <w:p w:rsidR="00703E33" w:rsidRPr="000D649B" w:rsidRDefault="00320E29">
      <w:pPr>
        <w:pStyle w:val="2"/>
        <w:rPr>
          <w:rFonts w:ascii="微软雅黑" w:eastAsia="微软雅黑" w:hAnsi="微软雅黑"/>
        </w:rPr>
      </w:pPr>
      <w:bookmarkStart w:id="2" w:name="_Toc468114038"/>
      <w:r w:rsidRPr="000D649B">
        <w:rPr>
          <w:rFonts w:ascii="微软雅黑" w:eastAsia="微软雅黑" w:hAnsi="微软雅黑" w:hint="eastAsia"/>
        </w:rPr>
        <w:t>兼容环境</w:t>
      </w:r>
      <w:bookmarkEnd w:id="2"/>
    </w:p>
    <w:p w:rsidR="00703E33" w:rsidRPr="000D649B" w:rsidRDefault="00320E29" w:rsidP="000D5A01">
      <w:pPr>
        <w:ind w:firstLine="420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</w:rPr>
        <w:t>兼容环境：VS2012+SQL2008以上版本</w:t>
      </w:r>
    </w:p>
    <w:p w:rsidR="006A3388" w:rsidRPr="000D649B" w:rsidRDefault="006A3388" w:rsidP="000D5A01">
      <w:pPr>
        <w:ind w:firstLine="420"/>
        <w:rPr>
          <w:rFonts w:ascii="微软雅黑" w:eastAsia="微软雅黑" w:hAnsi="微软雅黑"/>
        </w:rPr>
      </w:pPr>
    </w:p>
    <w:p w:rsidR="00703E33" w:rsidRPr="000D649B" w:rsidRDefault="004D1734">
      <w:pPr>
        <w:pStyle w:val="10"/>
        <w:rPr>
          <w:rFonts w:ascii="微软雅黑" w:eastAsia="微软雅黑" w:hAnsi="微软雅黑"/>
        </w:rPr>
      </w:pPr>
      <w:bookmarkStart w:id="3" w:name="_Toc468114039"/>
      <w:r w:rsidRPr="000D649B">
        <w:rPr>
          <w:rFonts w:ascii="微软雅黑" w:eastAsia="微软雅黑" w:hAnsi="微软雅黑" w:hint="eastAsia"/>
        </w:rPr>
        <w:t>数据库附加</w:t>
      </w:r>
      <w:bookmarkEnd w:id="3"/>
    </w:p>
    <w:p w:rsidR="00703E33" w:rsidRPr="000D649B" w:rsidRDefault="00C47DEA">
      <w:pPr>
        <w:pStyle w:val="2"/>
        <w:rPr>
          <w:rFonts w:ascii="微软雅黑" w:eastAsia="微软雅黑" w:hAnsi="微软雅黑"/>
        </w:rPr>
      </w:pPr>
      <w:bookmarkStart w:id="4" w:name="_Toc468114040"/>
      <w:r w:rsidRPr="000D649B">
        <w:rPr>
          <w:rFonts w:ascii="微软雅黑" w:eastAsia="微软雅黑" w:hAnsi="微软雅黑" w:hint="eastAsia"/>
        </w:rPr>
        <w:t>找到sql建库脚本文件</w:t>
      </w:r>
      <w:bookmarkStart w:id="5" w:name="_GoBack"/>
      <w:bookmarkEnd w:id="4"/>
      <w:bookmarkEnd w:id="5"/>
    </w:p>
    <w:p w:rsidR="008D49BE" w:rsidRDefault="00A92892" w:rsidP="00107BBD">
      <w:pPr>
        <w:ind w:firstLineChars="200" w:firstLine="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解压后根目录：</w:t>
      </w:r>
      <w:r w:rsidRPr="00A92892">
        <w:rPr>
          <w:rFonts w:ascii="微软雅黑" w:eastAsia="微软雅黑" w:hAnsi="微软雅黑"/>
        </w:rPr>
        <w:t>script.sql</w:t>
      </w:r>
      <w:r w:rsidR="00CC7F51" w:rsidRPr="000D649B">
        <w:rPr>
          <w:rFonts w:ascii="微软雅黑" w:eastAsia="微软雅黑" w:hAnsi="微软雅黑" w:hint="eastAsia"/>
        </w:rPr>
        <w:t>。</w:t>
      </w:r>
    </w:p>
    <w:p w:rsidR="00C47DEA" w:rsidRPr="000D649B" w:rsidRDefault="00C47DEA" w:rsidP="006A3388">
      <w:pPr>
        <w:ind w:firstLineChars="200" w:firstLine="440"/>
        <w:jc w:val="center"/>
        <w:rPr>
          <w:rFonts w:ascii="微软雅黑" w:eastAsia="微软雅黑" w:hAnsi="微软雅黑"/>
        </w:rPr>
      </w:pPr>
    </w:p>
    <w:p w:rsidR="00703E33" w:rsidRPr="000D649B" w:rsidRDefault="00877FD9">
      <w:pPr>
        <w:pStyle w:val="2"/>
        <w:rPr>
          <w:rFonts w:ascii="微软雅黑" w:eastAsia="微软雅黑" w:hAnsi="微软雅黑"/>
        </w:rPr>
      </w:pPr>
      <w:bookmarkStart w:id="6" w:name="_Toc468114041"/>
      <w:r w:rsidRPr="000D649B">
        <w:rPr>
          <w:rFonts w:ascii="微软雅黑" w:eastAsia="微软雅黑" w:hAnsi="微软雅黑" w:hint="eastAsia"/>
        </w:rPr>
        <w:t>生成</w:t>
      </w:r>
      <w:r w:rsidR="00F548EA" w:rsidRPr="000D649B">
        <w:rPr>
          <w:rFonts w:ascii="微软雅黑" w:eastAsia="微软雅黑" w:hAnsi="微软雅黑" w:hint="eastAsia"/>
        </w:rPr>
        <w:t>数据库</w:t>
      </w:r>
      <w:bookmarkEnd w:id="6"/>
    </w:p>
    <w:p w:rsidR="00703E33" w:rsidRPr="000D649B" w:rsidRDefault="00F548EA">
      <w:pPr>
        <w:ind w:firstLineChars="200" w:firstLine="440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</w:rPr>
        <w:t xml:space="preserve">打开“Microsoft </w:t>
      </w:r>
      <w:r w:rsidRPr="000D649B">
        <w:rPr>
          <w:rFonts w:ascii="微软雅黑" w:eastAsia="微软雅黑" w:hAnsi="微软雅黑"/>
        </w:rPr>
        <w:t>SQL Server Management Studio</w:t>
      </w:r>
      <w:r w:rsidRPr="000D649B">
        <w:rPr>
          <w:rFonts w:ascii="微软雅黑" w:eastAsia="微软雅黑" w:hAnsi="微软雅黑" w:hint="eastAsia"/>
        </w:rPr>
        <w:t>”（MS SQL SERVER2008及以上版本），</w:t>
      </w:r>
      <w:r w:rsidR="00BA3423" w:rsidRPr="000D649B">
        <w:rPr>
          <w:rFonts w:ascii="微软雅黑" w:eastAsia="微软雅黑" w:hAnsi="微软雅黑" w:hint="eastAsia"/>
        </w:rPr>
        <w:t>点“文件”-&gt;“打开”-&gt;“文件”菜单，打开“</w:t>
      </w:r>
      <w:r w:rsidR="00E730D6" w:rsidRPr="00A92892">
        <w:rPr>
          <w:rFonts w:ascii="微软雅黑" w:eastAsia="微软雅黑" w:hAnsi="微软雅黑"/>
        </w:rPr>
        <w:t>script.sql</w:t>
      </w:r>
      <w:r w:rsidR="00BA3423" w:rsidRPr="000D649B">
        <w:rPr>
          <w:rFonts w:ascii="微软雅黑" w:eastAsia="微软雅黑" w:hAnsi="微软雅黑" w:hint="eastAsia"/>
        </w:rPr>
        <w:t>”文件，点击“执行”及根据脚本生成数据库</w:t>
      </w:r>
      <w:r w:rsidR="00703E33" w:rsidRPr="000D649B">
        <w:rPr>
          <w:rFonts w:ascii="微软雅黑" w:eastAsia="微软雅黑" w:hAnsi="微软雅黑" w:hint="eastAsia"/>
        </w:rPr>
        <w:t>。</w:t>
      </w:r>
    </w:p>
    <w:p w:rsidR="00BA3423" w:rsidRPr="000D649B" w:rsidRDefault="00BF2A1D" w:rsidP="006A3388">
      <w:pPr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6115685" cy="3105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388" w:rsidRPr="000D649B" w:rsidRDefault="006A3388" w:rsidP="00BA3423">
      <w:pPr>
        <w:rPr>
          <w:rFonts w:ascii="微软雅黑" w:eastAsia="微软雅黑" w:hAnsi="微软雅黑"/>
        </w:rPr>
      </w:pPr>
    </w:p>
    <w:p w:rsidR="00BA3423" w:rsidRDefault="00BF2A1D" w:rsidP="006A3388">
      <w:pPr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09970" cy="36988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B0" w:rsidRPr="0012667B" w:rsidRDefault="00B460B0" w:rsidP="006A3388">
      <w:pPr>
        <w:jc w:val="center"/>
        <w:rPr>
          <w:rFonts w:ascii="微软雅黑" w:eastAsia="微软雅黑" w:hAnsi="微软雅黑"/>
          <w:color w:val="FF0000"/>
        </w:rPr>
      </w:pPr>
      <w:r w:rsidRPr="0012667B">
        <w:rPr>
          <w:rFonts w:ascii="微软雅黑" w:eastAsia="微软雅黑" w:hAnsi="微软雅黑" w:hint="eastAsia"/>
          <w:color w:val="FF0000"/>
        </w:rPr>
        <w:t>如果执行错误，请注意目录是否存在，或者输入：存放数据库文件的位置</w:t>
      </w:r>
    </w:p>
    <w:p w:rsidR="00703E33" w:rsidRPr="000D649B" w:rsidRDefault="00344188">
      <w:pPr>
        <w:pStyle w:val="10"/>
        <w:rPr>
          <w:rFonts w:ascii="微软雅黑" w:eastAsia="微软雅黑" w:hAnsi="微软雅黑"/>
        </w:rPr>
      </w:pPr>
      <w:bookmarkStart w:id="7" w:name="_Toc468114042"/>
      <w:r w:rsidRPr="000D649B">
        <w:rPr>
          <w:rFonts w:ascii="微软雅黑" w:eastAsia="微软雅黑" w:hAnsi="微软雅黑" w:hint="eastAsia"/>
        </w:rPr>
        <w:lastRenderedPageBreak/>
        <w:t>配置数据库连接字符串（加解密等）</w:t>
      </w:r>
      <w:bookmarkEnd w:id="7"/>
    </w:p>
    <w:p w:rsidR="00703E33" w:rsidRPr="000D649B" w:rsidRDefault="00344188">
      <w:pPr>
        <w:pStyle w:val="2"/>
        <w:rPr>
          <w:rFonts w:ascii="微软雅黑" w:eastAsia="微软雅黑" w:hAnsi="微软雅黑"/>
        </w:rPr>
      </w:pPr>
      <w:bookmarkStart w:id="8" w:name="_Toc468114043"/>
      <w:r w:rsidRPr="000D649B">
        <w:rPr>
          <w:rFonts w:ascii="微软雅黑" w:eastAsia="微软雅黑" w:hAnsi="微软雅黑" w:hint="eastAsia"/>
        </w:rPr>
        <w:t>打开项目，并编译项目</w:t>
      </w:r>
      <w:bookmarkEnd w:id="8"/>
    </w:p>
    <w:p w:rsidR="00CB0FCE" w:rsidRPr="000D649B" w:rsidRDefault="00BF2A1D" w:rsidP="006A3388">
      <w:pPr>
        <w:ind w:firstLineChars="350" w:firstLine="770"/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/>
          <w:noProof/>
        </w:rPr>
        <w:drawing>
          <wp:inline distT="0" distB="0" distL="0" distR="0">
            <wp:extent cx="4904740" cy="23336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A6" w:rsidRPr="000D649B" w:rsidRDefault="007E57A6">
      <w:pPr>
        <w:pStyle w:val="2"/>
        <w:rPr>
          <w:rFonts w:ascii="微软雅黑" w:eastAsia="微软雅黑" w:hAnsi="微软雅黑"/>
        </w:rPr>
      </w:pPr>
      <w:bookmarkStart w:id="9" w:name="_Toc468114044"/>
      <w:r w:rsidRPr="000D649B">
        <w:rPr>
          <w:rFonts w:ascii="微软雅黑" w:eastAsia="微软雅黑" w:hAnsi="微软雅黑" w:hint="eastAsia"/>
        </w:rPr>
        <w:t>运行加解密程序</w:t>
      </w:r>
      <w:bookmarkEnd w:id="9"/>
    </w:p>
    <w:p w:rsidR="007E57A6" w:rsidRPr="000D649B" w:rsidRDefault="00BF2A1D" w:rsidP="006A3388">
      <w:pPr>
        <w:ind w:left="420"/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/>
          <w:noProof/>
        </w:rPr>
        <w:drawing>
          <wp:inline distT="0" distB="0" distL="0" distR="0">
            <wp:extent cx="4013835" cy="362204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A6" w:rsidRPr="000D649B" w:rsidRDefault="005E6E5A">
      <w:pPr>
        <w:pStyle w:val="2"/>
        <w:rPr>
          <w:rFonts w:ascii="微软雅黑" w:eastAsia="微软雅黑" w:hAnsi="微软雅黑"/>
        </w:rPr>
      </w:pPr>
      <w:bookmarkStart w:id="10" w:name="_Toc468114045"/>
      <w:r w:rsidRPr="000D649B">
        <w:rPr>
          <w:rFonts w:ascii="微软雅黑" w:eastAsia="微软雅黑" w:hAnsi="微软雅黑" w:hint="eastAsia"/>
        </w:rPr>
        <w:t>配置加密Web.config里的数据库连接字符串</w:t>
      </w:r>
      <w:bookmarkEnd w:id="10"/>
    </w:p>
    <w:p w:rsidR="005E6E5A" w:rsidRPr="000D649B" w:rsidRDefault="005E6E5A" w:rsidP="007E57A6">
      <w:pPr>
        <w:rPr>
          <w:rFonts w:ascii="微软雅黑" w:eastAsia="微软雅黑" w:hAnsi="微软雅黑"/>
          <w:noProof/>
          <w:color w:val="FF0000"/>
        </w:rPr>
      </w:pPr>
      <w:r w:rsidRPr="000D649B">
        <w:rPr>
          <w:rFonts w:ascii="微软雅黑" w:eastAsia="微软雅黑" w:hAnsi="微软雅黑" w:hint="eastAsia"/>
          <w:noProof/>
          <w:color w:val="FF0000"/>
        </w:rPr>
        <w:t>注意：这里有2个加密串，都要先解密修改后再次加密，第一个“</w:t>
      </w:r>
      <w:r w:rsidRPr="000D649B">
        <w:rPr>
          <w:rFonts w:ascii="微软雅黑" w:eastAsia="微软雅黑" w:hAnsi="微软雅黑"/>
          <w:noProof/>
          <w:color w:val="FF0000"/>
        </w:rPr>
        <w:t>DBContainer</w:t>
      </w:r>
      <w:r w:rsidRPr="000D649B">
        <w:rPr>
          <w:rFonts w:ascii="微软雅黑" w:eastAsia="微软雅黑" w:hAnsi="微软雅黑" w:hint="eastAsia"/>
          <w:noProof/>
          <w:color w:val="FF0000"/>
        </w:rPr>
        <w:t>”是EF专用，第二个“</w:t>
      </w:r>
      <w:r w:rsidRPr="000D649B">
        <w:rPr>
          <w:rFonts w:ascii="微软雅黑" w:eastAsia="微软雅黑" w:hAnsi="微软雅黑"/>
          <w:noProof/>
          <w:color w:val="FF0000"/>
        </w:rPr>
        <w:t>QuartzConnectionString</w:t>
      </w:r>
      <w:r w:rsidRPr="000D649B">
        <w:rPr>
          <w:rFonts w:ascii="微软雅黑" w:eastAsia="微软雅黑" w:hAnsi="微软雅黑" w:hint="eastAsia"/>
          <w:noProof/>
          <w:color w:val="FF0000"/>
        </w:rPr>
        <w:t>”是任务调度系统使用。</w:t>
      </w:r>
      <w:r w:rsidR="004209A8">
        <w:rPr>
          <w:rFonts w:ascii="微软雅黑" w:eastAsia="微软雅黑" w:hAnsi="微软雅黑" w:hint="eastAsia"/>
          <w:noProof/>
          <w:color w:val="FF0000"/>
        </w:rPr>
        <w:t xml:space="preserve"> </w:t>
      </w:r>
    </w:p>
    <w:p w:rsidR="007E57A6" w:rsidRPr="000D649B" w:rsidRDefault="00BF2A1D" w:rsidP="006A3388">
      <w:pPr>
        <w:jc w:val="center"/>
        <w:rPr>
          <w:rFonts w:ascii="微软雅黑" w:eastAsia="微软雅黑" w:hAnsi="微软雅黑"/>
          <w:noProof/>
        </w:rPr>
      </w:pPr>
      <w:r w:rsidRPr="000D649B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8755" cy="2665730"/>
            <wp:effectExtent l="0" t="0" r="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5A" w:rsidRPr="000D649B" w:rsidRDefault="005E6E5A" w:rsidP="007E57A6">
      <w:pPr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</w:rPr>
        <w:t>先将加密的连接字符串先解密，然后修改为你的环境配置好数据库连接帐号和密码，再将配置好的连接字符串进行加密后修改到Web.config对应位置。</w:t>
      </w:r>
    </w:p>
    <w:p w:rsidR="005E6E5A" w:rsidRPr="000D649B" w:rsidRDefault="00BF2A1D" w:rsidP="006A3388">
      <w:pPr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/>
          <w:noProof/>
        </w:rPr>
        <w:drawing>
          <wp:inline distT="0" distB="0" distL="0" distR="0">
            <wp:extent cx="3064015" cy="2211935"/>
            <wp:effectExtent l="19050" t="0" r="303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59" cy="221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190" w:rsidRPr="000D649B" w:rsidRDefault="00E671EB" w:rsidP="00B94190">
      <w:pPr>
        <w:pStyle w:val="2"/>
        <w:rPr>
          <w:rFonts w:ascii="微软雅黑" w:eastAsia="微软雅黑" w:hAnsi="微软雅黑"/>
        </w:rPr>
      </w:pPr>
      <w:bookmarkStart w:id="11" w:name="_Toc468114046"/>
      <w:r w:rsidRPr="000D649B">
        <w:rPr>
          <w:rFonts w:ascii="微软雅黑" w:eastAsia="微软雅黑" w:hAnsi="微软雅黑" w:hint="eastAsia"/>
        </w:rPr>
        <w:t>按F5</w:t>
      </w:r>
      <w:r w:rsidR="005E6E5A" w:rsidRPr="000D649B">
        <w:rPr>
          <w:rFonts w:ascii="微软雅黑" w:eastAsia="微软雅黑" w:hAnsi="微软雅黑" w:hint="eastAsia"/>
        </w:rPr>
        <w:t>运行程序</w:t>
      </w:r>
      <w:bookmarkEnd w:id="11"/>
    </w:p>
    <w:p w:rsidR="003E0471" w:rsidRPr="000D649B" w:rsidRDefault="00817754" w:rsidP="006A3388">
      <w:pPr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795711" cy="2214521"/>
            <wp:effectExtent l="19050" t="0" r="4889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919" cy="221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7A6" w:rsidRPr="000D649B" w:rsidRDefault="007E57A6" w:rsidP="007E57A6">
      <w:pPr>
        <w:ind w:firstLineChars="350" w:firstLine="770"/>
        <w:rPr>
          <w:rFonts w:ascii="微软雅黑" w:eastAsia="微软雅黑" w:hAnsi="微软雅黑"/>
        </w:rPr>
      </w:pPr>
    </w:p>
    <w:p w:rsidR="00703E33" w:rsidRPr="000D649B" w:rsidRDefault="00E671EB">
      <w:pPr>
        <w:pStyle w:val="10"/>
        <w:rPr>
          <w:rFonts w:ascii="微软雅黑" w:eastAsia="微软雅黑" w:hAnsi="微软雅黑"/>
        </w:rPr>
      </w:pPr>
      <w:bookmarkStart w:id="12" w:name="_Toc468114047"/>
      <w:r w:rsidRPr="000D649B">
        <w:rPr>
          <w:rFonts w:ascii="微软雅黑" w:eastAsia="微软雅黑" w:hAnsi="微软雅黑" w:hint="eastAsia"/>
        </w:rPr>
        <w:lastRenderedPageBreak/>
        <w:t>如何启用登录页面</w:t>
      </w:r>
      <w:bookmarkEnd w:id="12"/>
    </w:p>
    <w:p w:rsidR="00703E33" w:rsidRPr="000D649B" w:rsidRDefault="00E671EB">
      <w:pPr>
        <w:pStyle w:val="2"/>
        <w:rPr>
          <w:rFonts w:ascii="微软雅黑" w:eastAsia="微软雅黑" w:hAnsi="微软雅黑"/>
        </w:rPr>
      </w:pPr>
      <w:bookmarkStart w:id="13" w:name="_Toc468114048"/>
      <w:r w:rsidRPr="000D649B">
        <w:rPr>
          <w:rFonts w:ascii="微软雅黑" w:eastAsia="微软雅黑" w:hAnsi="微软雅黑" w:hint="eastAsia"/>
        </w:rPr>
        <w:t>无登陆页面启动系统</w:t>
      </w:r>
      <w:r w:rsidR="0071243E" w:rsidRPr="000D649B">
        <w:rPr>
          <w:rFonts w:ascii="微软雅黑" w:eastAsia="微软雅黑" w:hAnsi="微软雅黑" w:hint="eastAsia"/>
        </w:rPr>
        <w:t>（</w:t>
      </w:r>
      <w:r w:rsidRPr="000D649B">
        <w:rPr>
          <w:rFonts w:ascii="微软雅黑" w:eastAsia="微软雅黑" w:hAnsi="微软雅黑" w:hint="eastAsia"/>
        </w:rPr>
        <w:t>Debug模式）</w:t>
      </w:r>
      <w:bookmarkEnd w:id="13"/>
    </w:p>
    <w:p w:rsidR="00703E33" w:rsidRPr="000D649B" w:rsidRDefault="00E671EB" w:rsidP="00277511">
      <w:pPr>
        <w:pStyle w:val="af"/>
        <w:ind w:firstLine="440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</w:rPr>
        <w:t>Debug模式启动系统，无登陆页面，直接进入系统</w:t>
      </w:r>
      <w:r w:rsidR="00703E33" w:rsidRPr="000D649B">
        <w:rPr>
          <w:rFonts w:ascii="微软雅黑" w:eastAsia="微软雅黑" w:hAnsi="微软雅黑" w:hint="eastAsia"/>
        </w:rPr>
        <w:t>。</w:t>
      </w:r>
    </w:p>
    <w:p w:rsidR="00C6560E" w:rsidRDefault="00BF2A1D" w:rsidP="006A3388">
      <w:pPr>
        <w:pStyle w:val="af"/>
        <w:ind w:firstLineChars="0" w:firstLine="0"/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979226" cy="3738646"/>
            <wp:effectExtent l="19050" t="0" r="2474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21" cy="373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60E" w:rsidRPr="000D649B" w:rsidRDefault="00C6560E" w:rsidP="006A3388">
      <w:pPr>
        <w:pStyle w:val="af"/>
        <w:ind w:firstLineChars="0" w:firstLine="0"/>
        <w:rPr>
          <w:rFonts w:ascii="微软雅黑" w:eastAsia="微软雅黑" w:hAnsi="微软雅黑"/>
        </w:rPr>
      </w:pPr>
    </w:p>
    <w:p w:rsidR="00703E33" w:rsidRPr="000D649B" w:rsidRDefault="0071243E">
      <w:pPr>
        <w:pStyle w:val="2"/>
        <w:rPr>
          <w:rFonts w:ascii="微软雅黑" w:eastAsia="微软雅黑" w:hAnsi="微软雅黑"/>
        </w:rPr>
      </w:pPr>
      <w:bookmarkStart w:id="14" w:name="_软件主窗口"/>
      <w:bookmarkStart w:id="15" w:name="_Toc468114049"/>
      <w:bookmarkEnd w:id="14"/>
      <w:r w:rsidRPr="000D649B">
        <w:rPr>
          <w:rFonts w:ascii="微软雅黑" w:eastAsia="微软雅黑" w:hAnsi="微软雅黑" w:hint="eastAsia"/>
        </w:rPr>
        <w:t>有登陆页面启动系统（</w:t>
      </w:r>
      <w:r w:rsidRPr="000D649B">
        <w:rPr>
          <w:rFonts w:ascii="微软雅黑" w:eastAsia="微软雅黑" w:hAnsi="微软雅黑"/>
        </w:rPr>
        <w:t>Release</w:t>
      </w:r>
      <w:r w:rsidRPr="000D649B">
        <w:rPr>
          <w:rFonts w:ascii="微软雅黑" w:eastAsia="微软雅黑" w:hAnsi="微软雅黑" w:hint="eastAsia"/>
        </w:rPr>
        <w:t>模式）</w:t>
      </w:r>
      <w:bookmarkEnd w:id="15"/>
    </w:p>
    <w:p w:rsidR="0071243E" w:rsidRPr="000D649B" w:rsidRDefault="00BF2A1D" w:rsidP="006A3388">
      <w:pPr>
        <w:jc w:val="center"/>
        <w:rPr>
          <w:rFonts w:ascii="微软雅黑" w:eastAsia="微软雅黑" w:hAnsi="微软雅黑"/>
        </w:rPr>
      </w:pPr>
      <w:r w:rsidRPr="000D649B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22035" cy="15024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5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43E" w:rsidRPr="000D649B" w:rsidRDefault="00BB321F" w:rsidP="007124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362153" cy="2476087"/>
            <wp:effectExtent l="1905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354" cy="247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43E" w:rsidRPr="000D649B" w:rsidRDefault="0071243E" w:rsidP="0071243E">
      <w:pPr>
        <w:rPr>
          <w:rFonts w:ascii="微软雅黑" w:eastAsia="微软雅黑" w:hAnsi="微软雅黑"/>
        </w:rPr>
      </w:pPr>
    </w:p>
    <w:p w:rsidR="00703E33" w:rsidRPr="000D649B" w:rsidRDefault="0071243E" w:rsidP="0071243E">
      <w:pPr>
        <w:rPr>
          <w:rFonts w:ascii="微软雅黑" w:eastAsia="微软雅黑" w:hAnsi="微软雅黑"/>
          <w:color w:val="FF0000"/>
        </w:rPr>
      </w:pPr>
      <w:r w:rsidRPr="000D649B">
        <w:rPr>
          <w:rFonts w:ascii="微软雅黑" w:eastAsia="微软雅黑" w:hAnsi="微软雅黑" w:hint="eastAsia"/>
          <w:color w:val="FF0000"/>
        </w:rPr>
        <w:t>登录账户：admin     密码：</w:t>
      </w:r>
      <w:r w:rsidR="005E3033">
        <w:rPr>
          <w:rFonts w:ascii="微软雅黑" w:eastAsia="微软雅黑" w:hAnsi="微软雅黑" w:hint="eastAsia"/>
          <w:color w:val="FF0000"/>
        </w:rPr>
        <w:t>zhaoyun</w:t>
      </w:r>
      <w:r w:rsidR="00675EF1">
        <w:rPr>
          <w:rFonts w:ascii="微软雅黑" w:eastAsia="微软雅黑" w:hAnsi="微软雅黑" w:hint="eastAsia"/>
          <w:color w:val="FF0000"/>
        </w:rPr>
        <w:t>123</w:t>
      </w:r>
    </w:p>
    <w:p w:rsidR="005D7956" w:rsidRDefault="00213F0E" w:rsidP="00213F0E">
      <w:pPr>
        <w:pStyle w:val="10"/>
        <w:rPr>
          <w:rFonts w:ascii="微软雅黑" w:eastAsia="微软雅黑" w:hAnsi="微软雅黑"/>
        </w:rPr>
      </w:pPr>
      <w:bookmarkStart w:id="16" w:name="_Toc468114050"/>
      <w:r w:rsidRPr="00213F0E">
        <w:rPr>
          <w:rFonts w:ascii="微软雅黑" w:eastAsia="微软雅黑" w:hAnsi="微软雅黑" w:hint="eastAsia"/>
        </w:rPr>
        <w:t>代码生成器</w:t>
      </w:r>
      <w:bookmarkEnd w:id="16"/>
    </w:p>
    <w:p w:rsidR="00213F0E" w:rsidRPr="00213F0E" w:rsidRDefault="00213F0E" w:rsidP="00213F0E">
      <w:r>
        <w:rPr>
          <w:rFonts w:hint="eastAsia"/>
        </w:rPr>
        <w:t>代码生成器在项目</w:t>
      </w:r>
      <w:r>
        <w:rPr>
          <w:rFonts w:hint="eastAsia"/>
        </w:rPr>
        <w:t>Apps.Helper</w:t>
      </w:r>
      <w:r>
        <w:rPr>
          <w:rFonts w:hint="eastAsia"/>
        </w:rPr>
        <w:t>下的</w:t>
      </w:r>
      <w:r>
        <w:rPr>
          <w:rFonts w:hint="eastAsia"/>
        </w:rPr>
        <w:t>Apps.CodeHelper</w:t>
      </w:r>
      <w:r>
        <w:rPr>
          <w:rFonts w:hint="eastAsia"/>
        </w:rPr>
        <w:t>可以自由修改符合业务的规则代码</w:t>
      </w:r>
    </w:p>
    <w:sectPr w:rsidR="00213F0E" w:rsidRPr="00213F0E" w:rsidSect="00E63046">
      <w:pgSz w:w="11906" w:h="16838" w:code="9"/>
      <w:pgMar w:top="851" w:right="851" w:bottom="851" w:left="1418" w:header="567" w:footer="567" w:gutter="0"/>
      <w:cols w:space="425"/>
      <w:docGrid w:type="lines" w:linePitch="31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6A6" w:rsidRDefault="00B116A6">
      <w:r>
        <w:separator/>
      </w:r>
    </w:p>
  </w:endnote>
  <w:endnote w:type="continuationSeparator" w:id="1">
    <w:p w:rsidR="00B116A6" w:rsidRDefault="00B11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1EB" w:rsidRDefault="00E671EB">
    <w:pPr>
      <w:pStyle w:val="a4"/>
      <w:jc w:val="center"/>
    </w:pPr>
    <w:r>
      <w:rPr>
        <w:rFonts w:hint="eastAsia"/>
        <w:kern w:val="0"/>
        <w:szCs w:val="21"/>
      </w:rPr>
      <w:t>第</w:t>
    </w:r>
    <w:r w:rsidR="0017065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7065B">
      <w:rPr>
        <w:kern w:val="0"/>
        <w:szCs w:val="21"/>
      </w:rPr>
      <w:fldChar w:fldCharType="separate"/>
    </w:r>
    <w:r w:rsidR="005E3033">
      <w:rPr>
        <w:noProof/>
        <w:kern w:val="0"/>
        <w:szCs w:val="21"/>
      </w:rPr>
      <w:t>7</w:t>
    </w:r>
    <w:r w:rsidR="0017065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6A6" w:rsidRDefault="00B116A6">
      <w:r>
        <w:separator/>
      </w:r>
    </w:p>
  </w:footnote>
  <w:footnote w:type="continuationSeparator" w:id="1">
    <w:p w:rsidR="00B116A6" w:rsidRDefault="00B116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1EB" w:rsidRDefault="00E671EB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1EB" w:rsidRPr="00382C53" w:rsidRDefault="00382C53" w:rsidP="00382C53">
    <w:pPr>
      <w:pStyle w:val="a3"/>
      <w:jc w:val="left"/>
      <w:rPr>
        <w:rFonts w:ascii="微软雅黑" w:eastAsia="微软雅黑" w:hAnsi="微软雅黑"/>
      </w:rPr>
    </w:pPr>
    <w:r w:rsidRPr="00382C53">
      <w:rPr>
        <w:rFonts w:ascii="微软雅黑" w:eastAsia="微软雅黑" w:hAnsi="微软雅黑"/>
      </w:rPr>
      <w:t>ASP.NET MVC5 EF6 后台管理系统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24EB3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160041E3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25AA32D0"/>
    <w:multiLevelType w:val="hybridMultilevel"/>
    <w:tmpl w:val="066483B2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">
    <w:nsid w:val="29684008"/>
    <w:multiLevelType w:val="hybridMultilevel"/>
    <w:tmpl w:val="69F2F98A"/>
    <w:lvl w:ilvl="0" w:tplc="4224B5A6">
      <w:start w:val="1"/>
      <w:numFmt w:val="decimal"/>
      <w:pStyle w:val="1"/>
      <w:lvlText w:val="%1)"/>
      <w:lvlJc w:val="left"/>
      <w:pPr>
        <w:tabs>
          <w:tab w:val="num" w:pos="312"/>
        </w:tabs>
        <w:ind w:left="31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32"/>
        </w:tabs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92"/>
        </w:tabs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52"/>
        </w:tabs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72"/>
        </w:tabs>
        <w:ind w:left="3672" w:hanging="420"/>
      </w:pPr>
    </w:lvl>
  </w:abstractNum>
  <w:abstractNum w:abstractNumId="4">
    <w:nsid w:val="37E756B3"/>
    <w:multiLevelType w:val="multilevel"/>
    <w:tmpl w:val="09CAD950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41CA1E4A"/>
    <w:multiLevelType w:val="hybridMultilevel"/>
    <w:tmpl w:val="E0BAC170"/>
    <w:lvl w:ilvl="0" w:tplc="48B0F412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4A5557EA"/>
    <w:multiLevelType w:val="hybridMultilevel"/>
    <w:tmpl w:val="0290A16E"/>
    <w:lvl w:ilvl="0" w:tplc="F7F07BDE">
      <w:start w:val="1"/>
      <w:numFmt w:val="decimal"/>
      <w:pStyle w:val="30"/>
      <w:lvlText w:val="%1)"/>
      <w:lvlJc w:val="left"/>
      <w:pPr>
        <w:tabs>
          <w:tab w:val="num" w:pos="1500"/>
        </w:tabs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7">
    <w:nsid w:val="4CB17AA7"/>
    <w:multiLevelType w:val="hybridMultilevel"/>
    <w:tmpl w:val="3844E898"/>
    <w:lvl w:ilvl="0" w:tplc="7820024C">
      <w:start w:val="1"/>
      <w:numFmt w:val="decimal"/>
      <w:pStyle w:val="20"/>
      <w:lvlText w:val="%1)"/>
      <w:lvlJc w:val="left"/>
      <w:pPr>
        <w:tabs>
          <w:tab w:val="num" w:pos="312"/>
        </w:tabs>
        <w:ind w:left="31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732"/>
        </w:tabs>
        <w:ind w:left="73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2"/>
        </w:tabs>
        <w:ind w:left="115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2"/>
        </w:tabs>
        <w:ind w:left="157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92"/>
        </w:tabs>
        <w:ind w:left="199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2"/>
        </w:tabs>
        <w:ind w:left="241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2"/>
        </w:tabs>
        <w:ind w:left="283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52"/>
        </w:tabs>
        <w:ind w:left="325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72"/>
        </w:tabs>
        <w:ind w:left="3672" w:hanging="420"/>
      </w:pPr>
    </w:lvl>
  </w:abstractNum>
  <w:abstractNum w:abstractNumId="8">
    <w:nsid w:val="67BF62FD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>
    <w:nsid w:val="6DBF01E5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79C43056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C4B2418"/>
    <w:multiLevelType w:val="multilevel"/>
    <w:tmpl w:val="09CAD9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25" w:hanging="42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425" w:hanging="425"/>
      </w:pPr>
      <w:rPr>
        <w:rFonts w:ascii="Arial" w:eastAsia="宋体" w:hAnsi="Arial" w:cs="Arial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7CAF0696"/>
    <w:multiLevelType w:val="hybridMultilevel"/>
    <w:tmpl w:val="09AA107A"/>
    <w:lvl w:ilvl="0" w:tplc="DEBA28D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6A9672B6">
      <w:start w:val="1"/>
      <w:numFmt w:val="japaneseCounting"/>
      <w:lvlText w:val="%2．"/>
      <w:lvlJc w:val="left"/>
      <w:pPr>
        <w:tabs>
          <w:tab w:val="num" w:pos="1290"/>
        </w:tabs>
        <w:ind w:left="129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8"/>
  </w:num>
  <w:num w:numId="11">
    <w:abstractNumId w:val="0"/>
  </w:num>
  <w:num w:numId="12">
    <w:abstractNumId w:val="11"/>
  </w:num>
  <w:num w:numId="13">
    <w:abstractNumId w:val="9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2"/>
  </w:num>
  <w:num w:numId="19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bordersDoNotSurroundHeader/>
  <w:bordersDoNotSurroundFooter/>
  <w:stylePaneFormatFilter w:val="3F01"/>
  <w:defaultTabStop w:val="420"/>
  <w:drawingGridHorizontalSpacing w:val="110"/>
  <w:drawingGridVerticalSpacing w:val="317"/>
  <w:displayHorizontalDrawingGridEvery w:val="0"/>
  <w:characterSpacingControl w:val="compressPunctuation"/>
  <w:hdrShapeDefaults>
    <o:shapedefaults v:ext="edit" spidmax="8194">
      <o:colormru v:ext="edit" colors="#ccecff,#fde9d1,#e7f6ff,#ffffc9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D69"/>
    <w:rsid w:val="00001AF5"/>
    <w:rsid w:val="00002241"/>
    <w:rsid w:val="0000277A"/>
    <w:rsid w:val="0000352B"/>
    <w:rsid w:val="00003EC7"/>
    <w:rsid w:val="000056D2"/>
    <w:rsid w:val="000060D1"/>
    <w:rsid w:val="00006C78"/>
    <w:rsid w:val="00006FA6"/>
    <w:rsid w:val="000075E2"/>
    <w:rsid w:val="000127A8"/>
    <w:rsid w:val="000128B8"/>
    <w:rsid w:val="00013BED"/>
    <w:rsid w:val="000143BE"/>
    <w:rsid w:val="00015826"/>
    <w:rsid w:val="00015E82"/>
    <w:rsid w:val="00021F31"/>
    <w:rsid w:val="00027000"/>
    <w:rsid w:val="000271B4"/>
    <w:rsid w:val="00032480"/>
    <w:rsid w:val="0003738B"/>
    <w:rsid w:val="000414D9"/>
    <w:rsid w:val="000440F8"/>
    <w:rsid w:val="00050321"/>
    <w:rsid w:val="00050C96"/>
    <w:rsid w:val="00052808"/>
    <w:rsid w:val="00052CE1"/>
    <w:rsid w:val="0005664C"/>
    <w:rsid w:val="000621B3"/>
    <w:rsid w:val="00065C42"/>
    <w:rsid w:val="000663DB"/>
    <w:rsid w:val="00066CDE"/>
    <w:rsid w:val="00070252"/>
    <w:rsid w:val="00071039"/>
    <w:rsid w:val="00073C89"/>
    <w:rsid w:val="0008004F"/>
    <w:rsid w:val="0008087D"/>
    <w:rsid w:val="0008235E"/>
    <w:rsid w:val="00083ACE"/>
    <w:rsid w:val="0008517C"/>
    <w:rsid w:val="000855A4"/>
    <w:rsid w:val="00086448"/>
    <w:rsid w:val="00087793"/>
    <w:rsid w:val="00087B06"/>
    <w:rsid w:val="000912BF"/>
    <w:rsid w:val="00091A55"/>
    <w:rsid w:val="00091BF8"/>
    <w:rsid w:val="0009222A"/>
    <w:rsid w:val="000936FF"/>
    <w:rsid w:val="00094178"/>
    <w:rsid w:val="00094CE9"/>
    <w:rsid w:val="00096E4F"/>
    <w:rsid w:val="000A2A31"/>
    <w:rsid w:val="000B0A7A"/>
    <w:rsid w:val="000B3B3F"/>
    <w:rsid w:val="000B62FF"/>
    <w:rsid w:val="000B7613"/>
    <w:rsid w:val="000C15EA"/>
    <w:rsid w:val="000C4949"/>
    <w:rsid w:val="000C5177"/>
    <w:rsid w:val="000D1EDC"/>
    <w:rsid w:val="000D2414"/>
    <w:rsid w:val="000D29BF"/>
    <w:rsid w:val="000D484D"/>
    <w:rsid w:val="000D5A01"/>
    <w:rsid w:val="000D649B"/>
    <w:rsid w:val="000D79B8"/>
    <w:rsid w:val="000E1AFC"/>
    <w:rsid w:val="000E7B2E"/>
    <w:rsid w:val="000F15C8"/>
    <w:rsid w:val="000F26E2"/>
    <w:rsid w:val="000F373A"/>
    <w:rsid w:val="000F374E"/>
    <w:rsid w:val="000F53C6"/>
    <w:rsid w:val="000F57E2"/>
    <w:rsid w:val="000F6151"/>
    <w:rsid w:val="000F793A"/>
    <w:rsid w:val="0010031C"/>
    <w:rsid w:val="00100C6E"/>
    <w:rsid w:val="00101F70"/>
    <w:rsid w:val="00102AF1"/>
    <w:rsid w:val="001041C9"/>
    <w:rsid w:val="001047AD"/>
    <w:rsid w:val="00105B25"/>
    <w:rsid w:val="00107A5A"/>
    <w:rsid w:val="00107BBD"/>
    <w:rsid w:val="00107DAA"/>
    <w:rsid w:val="00116CAC"/>
    <w:rsid w:val="0012667B"/>
    <w:rsid w:val="00127103"/>
    <w:rsid w:val="00131F41"/>
    <w:rsid w:val="0013215F"/>
    <w:rsid w:val="00143C4E"/>
    <w:rsid w:val="00151024"/>
    <w:rsid w:val="0016074E"/>
    <w:rsid w:val="00164905"/>
    <w:rsid w:val="001655AA"/>
    <w:rsid w:val="0016761E"/>
    <w:rsid w:val="0017065B"/>
    <w:rsid w:val="00175135"/>
    <w:rsid w:val="00176A55"/>
    <w:rsid w:val="00181404"/>
    <w:rsid w:val="0018147E"/>
    <w:rsid w:val="00181604"/>
    <w:rsid w:val="0018400B"/>
    <w:rsid w:val="00194322"/>
    <w:rsid w:val="00195A53"/>
    <w:rsid w:val="001A276B"/>
    <w:rsid w:val="001A2D18"/>
    <w:rsid w:val="001A62B7"/>
    <w:rsid w:val="001A69A8"/>
    <w:rsid w:val="001B1F02"/>
    <w:rsid w:val="001B388B"/>
    <w:rsid w:val="001B6F7B"/>
    <w:rsid w:val="001B7EC8"/>
    <w:rsid w:val="001C05CC"/>
    <w:rsid w:val="001C0640"/>
    <w:rsid w:val="001C3855"/>
    <w:rsid w:val="001D19C8"/>
    <w:rsid w:val="001E16E9"/>
    <w:rsid w:val="001E2D85"/>
    <w:rsid w:val="001E51AA"/>
    <w:rsid w:val="001E65A5"/>
    <w:rsid w:val="001E72C8"/>
    <w:rsid w:val="001F3B1F"/>
    <w:rsid w:val="001F5280"/>
    <w:rsid w:val="001F5A52"/>
    <w:rsid w:val="00200554"/>
    <w:rsid w:val="0020121B"/>
    <w:rsid w:val="00201B5F"/>
    <w:rsid w:val="002056EC"/>
    <w:rsid w:val="00205EF9"/>
    <w:rsid w:val="00207C1F"/>
    <w:rsid w:val="00210B2C"/>
    <w:rsid w:val="00211851"/>
    <w:rsid w:val="00212C42"/>
    <w:rsid w:val="00213F0E"/>
    <w:rsid w:val="00216E7F"/>
    <w:rsid w:val="00221CB7"/>
    <w:rsid w:val="0022367D"/>
    <w:rsid w:val="00226B0A"/>
    <w:rsid w:val="00226EE9"/>
    <w:rsid w:val="0023248C"/>
    <w:rsid w:val="002329B7"/>
    <w:rsid w:val="002419C3"/>
    <w:rsid w:val="00242467"/>
    <w:rsid w:val="00245E54"/>
    <w:rsid w:val="002461C1"/>
    <w:rsid w:val="00247FF5"/>
    <w:rsid w:val="002555A7"/>
    <w:rsid w:val="002571BF"/>
    <w:rsid w:val="002578DD"/>
    <w:rsid w:val="00257DF3"/>
    <w:rsid w:val="00263FA2"/>
    <w:rsid w:val="002641FD"/>
    <w:rsid w:val="00267FC5"/>
    <w:rsid w:val="002725B4"/>
    <w:rsid w:val="002744D1"/>
    <w:rsid w:val="00276629"/>
    <w:rsid w:val="00277511"/>
    <w:rsid w:val="00280046"/>
    <w:rsid w:val="00280ABD"/>
    <w:rsid w:val="00282E62"/>
    <w:rsid w:val="00286B32"/>
    <w:rsid w:val="00287909"/>
    <w:rsid w:val="002907AC"/>
    <w:rsid w:val="0029252B"/>
    <w:rsid w:val="0029409E"/>
    <w:rsid w:val="00294A2A"/>
    <w:rsid w:val="00296082"/>
    <w:rsid w:val="002A36B5"/>
    <w:rsid w:val="002A3AB4"/>
    <w:rsid w:val="002A4B66"/>
    <w:rsid w:val="002A5D26"/>
    <w:rsid w:val="002A7D71"/>
    <w:rsid w:val="002B067C"/>
    <w:rsid w:val="002B3057"/>
    <w:rsid w:val="002B42D2"/>
    <w:rsid w:val="002B7919"/>
    <w:rsid w:val="002C1AA7"/>
    <w:rsid w:val="002C411D"/>
    <w:rsid w:val="002D1EC6"/>
    <w:rsid w:val="002D27D1"/>
    <w:rsid w:val="002D3606"/>
    <w:rsid w:val="002D4373"/>
    <w:rsid w:val="002D6A89"/>
    <w:rsid w:val="002E0C67"/>
    <w:rsid w:val="002F23FB"/>
    <w:rsid w:val="002F2419"/>
    <w:rsid w:val="002F279C"/>
    <w:rsid w:val="002F2F80"/>
    <w:rsid w:val="002F5948"/>
    <w:rsid w:val="00303471"/>
    <w:rsid w:val="00306A37"/>
    <w:rsid w:val="003112DC"/>
    <w:rsid w:val="00315244"/>
    <w:rsid w:val="00320E29"/>
    <w:rsid w:val="00321921"/>
    <w:rsid w:val="003221A6"/>
    <w:rsid w:val="00322E9F"/>
    <w:rsid w:val="00324761"/>
    <w:rsid w:val="00330238"/>
    <w:rsid w:val="00331E7C"/>
    <w:rsid w:val="0033317C"/>
    <w:rsid w:val="00335C6C"/>
    <w:rsid w:val="00336679"/>
    <w:rsid w:val="00344188"/>
    <w:rsid w:val="0035335E"/>
    <w:rsid w:val="00353A43"/>
    <w:rsid w:val="0035533F"/>
    <w:rsid w:val="00362143"/>
    <w:rsid w:val="00366D8D"/>
    <w:rsid w:val="0036701A"/>
    <w:rsid w:val="00374666"/>
    <w:rsid w:val="00374E47"/>
    <w:rsid w:val="003767E0"/>
    <w:rsid w:val="003768DF"/>
    <w:rsid w:val="0038234E"/>
    <w:rsid w:val="00382C53"/>
    <w:rsid w:val="00387BAE"/>
    <w:rsid w:val="0039054E"/>
    <w:rsid w:val="00391150"/>
    <w:rsid w:val="0039135A"/>
    <w:rsid w:val="00393B74"/>
    <w:rsid w:val="00396578"/>
    <w:rsid w:val="003972FD"/>
    <w:rsid w:val="00397BDD"/>
    <w:rsid w:val="003A24BE"/>
    <w:rsid w:val="003A41F8"/>
    <w:rsid w:val="003A6E0E"/>
    <w:rsid w:val="003A787D"/>
    <w:rsid w:val="003A7902"/>
    <w:rsid w:val="003B097D"/>
    <w:rsid w:val="003B5E6E"/>
    <w:rsid w:val="003B63B3"/>
    <w:rsid w:val="003C2D01"/>
    <w:rsid w:val="003C4200"/>
    <w:rsid w:val="003C4AFB"/>
    <w:rsid w:val="003C4D23"/>
    <w:rsid w:val="003C7A7F"/>
    <w:rsid w:val="003D0EEF"/>
    <w:rsid w:val="003E0471"/>
    <w:rsid w:val="003E199D"/>
    <w:rsid w:val="003E3D59"/>
    <w:rsid w:val="003E7429"/>
    <w:rsid w:val="003F0F45"/>
    <w:rsid w:val="003F2803"/>
    <w:rsid w:val="003F29DE"/>
    <w:rsid w:val="003F35C5"/>
    <w:rsid w:val="003F4916"/>
    <w:rsid w:val="00400134"/>
    <w:rsid w:val="0040376E"/>
    <w:rsid w:val="00403C5A"/>
    <w:rsid w:val="0040487D"/>
    <w:rsid w:val="00404C92"/>
    <w:rsid w:val="00405119"/>
    <w:rsid w:val="004062AA"/>
    <w:rsid w:val="00406909"/>
    <w:rsid w:val="004110FE"/>
    <w:rsid w:val="00413533"/>
    <w:rsid w:val="0041754A"/>
    <w:rsid w:val="004209A8"/>
    <w:rsid w:val="004263E7"/>
    <w:rsid w:val="004265A1"/>
    <w:rsid w:val="00430E83"/>
    <w:rsid w:val="00431019"/>
    <w:rsid w:val="00432054"/>
    <w:rsid w:val="00434173"/>
    <w:rsid w:val="004360DD"/>
    <w:rsid w:val="004415A7"/>
    <w:rsid w:val="00441B2A"/>
    <w:rsid w:val="00441EA7"/>
    <w:rsid w:val="004466DD"/>
    <w:rsid w:val="00450E63"/>
    <w:rsid w:val="00453ED8"/>
    <w:rsid w:val="00455AB5"/>
    <w:rsid w:val="00457C85"/>
    <w:rsid w:val="004649CB"/>
    <w:rsid w:val="00464D04"/>
    <w:rsid w:val="004655FB"/>
    <w:rsid w:val="0046591C"/>
    <w:rsid w:val="0047085A"/>
    <w:rsid w:val="00472A9A"/>
    <w:rsid w:val="004734AE"/>
    <w:rsid w:val="00474D49"/>
    <w:rsid w:val="00485430"/>
    <w:rsid w:val="004912D6"/>
    <w:rsid w:val="0049245D"/>
    <w:rsid w:val="00492B6C"/>
    <w:rsid w:val="0049351B"/>
    <w:rsid w:val="00495BE8"/>
    <w:rsid w:val="004962E7"/>
    <w:rsid w:val="004C22E1"/>
    <w:rsid w:val="004D1734"/>
    <w:rsid w:val="004D2582"/>
    <w:rsid w:val="004D29F1"/>
    <w:rsid w:val="004D2C86"/>
    <w:rsid w:val="004D6E18"/>
    <w:rsid w:val="004D753C"/>
    <w:rsid w:val="004E1335"/>
    <w:rsid w:val="004E453D"/>
    <w:rsid w:val="004F0812"/>
    <w:rsid w:val="004F119B"/>
    <w:rsid w:val="004F1D3A"/>
    <w:rsid w:val="004F2BC1"/>
    <w:rsid w:val="004F3F56"/>
    <w:rsid w:val="004F6B70"/>
    <w:rsid w:val="004F766E"/>
    <w:rsid w:val="004F7DEE"/>
    <w:rsid w:val="0050131B"/>
    <w:rsid w:val="00501A8C"/>
    <w:rsid w:val="00505BB3"/>
    <w:rsid w:val="005063F7"/>
    <w:rsid w:val="005073A4"/>
    <w:rsid w:val="00510D9B"/>
    <w:rsid w:val="00512E77"/>
    <w:rsid w:val="00516ADA"/>
    <w:rsid w:val="00526D15"/>
    <w:rsid w:val="005272C7"/>
    <w:rsid w:val="00531F10"/>
    <w:rsid w:val="005338DD"/>
    <w:rsid w:val="005347A1"/>
    <w:rsid w:val="00534909"/>
    <w:rsid w:val="00535AED"/>
    <w:rsid w:val="00536F78"/>
    <w:rsid w:val="005430FD"/>
    <w:rsid w:val="005444B3"/>
    <w:rsid w:val="00545998"/>
    <w:rsid w:val="00550FD6"/>
    <w:rsid w:val="00553998"/>
    <w:rsid w:val="0055478C"/>
    <w:rsid w:val="00554944"/>
    <w:rsid w:val="00555BDE"/>
    <w:rsid w:val="0055708B"/>
    <w:rsid w:val="00557C11"/>
    <w:rsid w:val="00561A54"/>
    <w:rsid w:val="005678E6"/>
    <w:rsid w:val="005700F2"/>
    <w:rsid w:val="00571E9F"/>
    <w:rsid w:val="0057203D"/>
    <w:rsid w:val="0057257B"/>
    <w:rsid w:val="005762A5"/>
    <w:rsid w:val="00577E97"/>
    <w:rsid w:val="0058609E"/>
    <w:rsid w:val="005864FC"/>
    <w:rsid w:val="00587532"/>
    <w:rsid w:val="00591104"/>
    <w:rsid w:val="00594BA2"/>
    <w:rsid w:val="0059604D"/>
    <w:rsid w:val="00596063"/>
    <w:rsid w:val="00597954"/>
    <w:rsid w:val="005A3BE0"/>
    <w:rsid w:val="005B471C"/>
    <w:rsid w:val="005B4E14"/>
    <w:rsid w:val="005C5693"/>
    <w:rsid w:val="005C6486"/>
    <w:rsid w:val="005C685D"/>
    <w:rsid w:val="005D12EB"/>
    <w:rsid w:val="005D17C8"/>
    <w:rsid w:val="005D1B0B"/>
    <w:rsid w:val="005D4186"/>
    <w:rsid w:val="005D6B86"/>
    <w:rsid w:val="005D7956"/>
    <w:rsid w:val="005E13DC"/>
    <w:rsid w:val="005E1676"/>
    <w:rsid w:val="005E26B2"/>
    <w:rsid w:val="005E2D67"/>
    <w:rsid w:val="005E3033"/>
    <w:rsid w:val="005E305E"/>
    <w:rsid w:val="005E6144"/>
    <w:rsid w:val="005E6E5A"/>
    <w:rsid w:val="005E77A9"/>
    <w:rsid w:val="005F28A1"/>
    <w:rsid w:val="005F5FF3"/>
    <w:rsid w:val="005F71F3"/>
    <w:rsid w:val="005F7929"/>
    <w:rsid w:val="005F7FBE"/>
    <w:rsid w:val="006005E3"/>
    <w:rsid w:val="006034F9"/>
    <w:rsid w:val="006047D0"/>
    <w:rsid w:val="0060532B"/>
    <w:rsid w:val="00611B91"/>
    <w:rsid w:val="00612911"/>
    <w:rsid w:val="00614A69"/>
    <w:rsid w:val="00614E40"/>
    <w:rsid w:val="0061663A"/>
    <w:rsid w:val="00622B47"/>
    <w:rsid w:val="00625103"/>
    <w:rsid w:val="00626755"/>
    <w:rsid w:val="00626B30"/>
    <w:rsid w:val="0063012B"/>
    <w:rsid w:val="0063036F"/>
    <w:rsid w:val="006304AA"/>
    <w:rsid w:val="00630B88"/>
    <w:rsid w:val="00631294"/>
    <w:rsid w:val="00633B0E"/>
    <w:rsid w:val="00634B4A"/>
    <w:rsid w:val="0063569A"/>
    <w:rsid w:val="006369CC"/>
    <w:rsid w:val="00636B7F"/>
    <w:rsid w:val="00637F61"/>
    <w:rsid w:val="00640154"/>
    <w:rsid w:val="0064209D"/>
    <w:rsid w:val="00642F60"/>
    <w:rsid w:val="00646532"/>
    <w:rsid w:val="00647930"/>
    <w:rsid w:val="00651220"/>
    <w:rsid w:val="0065131F"/>
    <w:rsid w:val="00652C8A"/>
    <w:rsid w:val="00656636"/>
    <w:rsid w:val="0066001E"/>
    <w:rsid w:val="00661717"/>
    <w:rsid w:val="006650D0"/>
    <w:rsid w:val="006653BB"/>
    <w:rsid w:val="0066723F"/>
    <w:rsid w:val="00670497"/>
    <w:rsid w:val="00673429"/>
    <w:rsid w:val="00675EF1"/>
    <w:rsid w:val="00684E8E"/>
    <w:rsid w:val="00687105"/>
    <w:rsid w:val="00687E47"/>
    <w:rsid w:val="006907DA"/>
    <w:rsid w:val="00692165"/>
    <w:rsid w:val="006927CD"/>
    <w:rsid w:val="006934AF"/>
    <w:rsid w:val="0069380C"/>
    <w:rsid w:val="0069548E"/>
    <w:rsid w:val="00695FC2"/>
    <w:rsid w:val="006964DD"/>
    <w:rsid w:val="00696A9B"/>
    <w:rsid w:val="00696EB0"/>
    <w:rsid w:val="00697817"/>
    <w:rsid w:val="006A191A"/>
    <w:rsid w:val="006A308D"/>
    <w:rsid w:val="006A3388"/>
    <w:rsid w:val="006A4E41"/>
    <w:rsid w:val="006A5212"/>
    <w:rsid w:val="006A6DBD"/>
    <w:rsid w:val="006A76C3"/>
    <w:rsid w:val="006A7E5A"/>
    <w:rsid w:val="006B17A0"/>
    <w:rsid w:val="006B1A31"/>
    <w:rsid w:val="006B5DFF"/>
    <w:rsid w:val="006C1DFD"/>
    <w:rsid w:val="006C356E"/>
    <w:rsid w:val="006C4B23"/>
    <w:rsid w:val="006C5E01"/>
    <w:rsid w:val="006C5FF3"/>
    <w:rsid w:val="006C6FDF"/>
    <w:rsid w:val="006C783F"/>
    <w:rsid w:val="006C7AB6"/>
    <w:rsid w:val="006D20E7"/>
    <w:rsid w:val="006D7FE7"/>
    <w:rsid w:val="006E0C7C"/>
    <w:rsid w:val="006E10F9"/>
    <w:rsid w:val="006E1B06"/>
    <w:rsid w:val="006E7097"/>
    <w:rsid w:val="006F15A1"/>
    <w:rsid w:val="006F1A71"/>
    <w:rsid w:val="006F51B6"/>
    <w:rsid w:val="006F764E"/>
    <w:rsid w:val="00700A4E"/>
    <w:rsid w:val="0070308D"/>
    <w:rsid w:val="007036DA"/>
    <w:rsid w:val="00703E33"/>
    <w:rsid w:val="0071243E"/>
    <w:rsid w:val="00712A05"/>
    <w:rsid w:val="00717619"/>
    <w:rsid w:val="00720359"/>
    <w:rsid w:val="00721A0C"/>
    <w:rsid w:val="00722C3C"/>
    <w:rsid w:val="00723203"/>
    <w:rsid w:val="00724A58"/>
    <w:rsid w:val="007253FD"/>
    <w:rsid w:val="00731EEB"/>
    <w:rsid w:val="00733C9D"/>
    <w:rsid w:val="00735251"/>
    <w:rsid w:val="00742CB0"/>
    <w:rsid w:val="00743180"/>
    <w:rsid w:val="00745D7A"/>
    <w:rsid w:val="0075462C"/>
    <w:rsid w:val="00756243"/>
    <w:rsid w:val="00765E0B"/>
    <w:rsid w:val="0076661C"/>
    <w:rsid w:val="0076721C"/>
    <w:rsid w:val="00772EF6"/>
    <w:rsid w:val="00777A73"/>
    <w:rsid w:val="00787039"/>
    <w:rsid w:val="007906DF"/>
    <w:rsid w:val="007919FD"/>
    <w:rsid w:val="00792F00"/>
    <w:rsid w:val="00797D1F"/>
    <w:rsid w:val="007A046A"/>
    <w:rsid w:val="007A105D"/>
    <w:rsid w:val="007A37A7"/>
    <w:rsid w:val="007A5BAF"/>
    <w:rsid w:val="007A7319"/>
    <w:rsid w:val="007B0DB1"/>
    <w:rsid w:val="007B2DE4"/>
    <w:rsid w:val="007B6DC3"/>
    <w:rsid w:val="007C0F7C"/>
    <w:rsid w:val="007C31DB"/>
    <w:rsid w:val="007D34E7"/>
    <w:rsid w:val="007D49D1"/>
    <w:rsid w:val="007D4EC3"/>
    <w:rsid w:val="007D7FED"/>
    <w:rsid w:val="007E02C2"/>
    <w:rsid w:val="007E4525"/>
    <w:rsid w:val="007E57A6"/>
    <w:rsid w:val="007F02E2"/>
    <w:rsid w:val="007F0463"/>
    <w:rsid w:val="007F64C3"/>
    <w:rsid w:val="00800BFB"/>
    <w:rsid w:val="00801679"/>
    <w:rsid w:val="00804CE7"/>
    <w:rsid w:val="008068B3"/>
    <w:rsid w:val="00807780"/>
    <w:rsid w:val="0081042E"/>
    <w:rsid w:val="00814A5D"/>
    <w:rsid w:val="00814F2E"/>
    <w:rsid w:val="00815785"/>
    <w:rsid w:val="00817754"/>
    <w:rsid w:val="00820402"/>
    <w:rsid w:val="008260F2"/>
    <w:rsid w:val="008263C4"/>
    <w:rsid w:val="00832FCA"/>
    <w:rsid w:val="008330B9"/>
    <w:rsid w:val="00833439"/>
    <w:rsid w:val="00833629"/>
    <w:rsid w:val="0083402A"/>
    <w:rsid w:val="00834ECC"/>
    <w:rsid w:val="008362BB"/>
    <w:rsid w:val="008365A6"/>
    <w:rsid w:val="00840CC1"/>
    <w:rsid w:val="008428B0"/>
    <w:rsid w:val="00843E33"/>
    <w:rsid w:val="00844BF8"/>
    <w:rsid w:val="00847665"/>
    <w:rsid w:val="008547F4"/>
    <w:rsid w:val="00857C59"/>
    <w:rsid w:val="0086012C"/>
    <w:rsid w:val="0086067E"/>
    <w:rsid w:val="00860B31"/>
    <w:rsid w:val="00862ED9"/>
    <w:rsid w:val="0086687B"/>
    <w:rsid w:val="008672D8"/>
    <w:rsid w:val="00871560"/>
    <w:rsid w:val="0087487A"/>
    <w:rsid w:val="008752BD"/>
    <w:rsid w:val="00877FD9"/>
    <w:rsid w:val="00884C3A"/>
    <w:rsid w:val="008852F5"/>
    <w:rsid w:val="00886BFE"/>
    <w:rsid w:val="008910BB"/>
    <w:rsid w:val="00894A5B"/>
    <w:rsid w:val="008959A8"/>
    <w:rsid w:val="0089618C"/>
    <w:rsid w:val="008A17AF"/>
    <w:rsid w:val="008A1CDE"/>
    <w:rsid w:val="008A412D"/>
    <w:rsid w:val="008A41C7"/>
    <w:rsid w:val="008A48D3"/>
    <w:rsid w:val="008A4B19"/>
    <w:rsid w:val="008A7974"/>
    <w:rsid w:val="008B054B"/>
    <w:rsid w:val="008B1715"/>
    <w:rsid w:val="008B18CB"/>
    <w:rsid w:val="008B1BD7"/>
    <w:rsid w:val="008B1F02"/>
    <w:rsid w:val="008B211A"/>
    <w:rsid w:val="008B6455"/>
    <w:rsid w:val="008C4166"/>
    <w:rsid w:val="008C4B0B"/>
    <w:rsid w:val="008C6514"/>
    <w:rsid w:val="008C6AA0"/>
    <w:rsid w:val="008D2429"/>
    <w:rsid w:val="008D3161"/>
    <w:rsid w:val="008D48F5"/>
    <w:rsid w:val="008D49BE"/>
    <w:rsid w:val="008D49E8"/>
    <w:rsid w:val="008E2E6B"/>
    <w:rsid w:val="008E38CD"/>
    <w:rsid w:val="008E3BC5"/>
    <w:rsid w:val="008E51A6"/>
    <w:rsid w:val="008E6C1E"/>
    <w:rsid w:val="008E6CFF"/>
    <w:rsid w:val="008E7E2D"/>
    <w:rsid w:val="008F03E2"/>
    <w:rsid w:val="008F0E0A"/>
    <w:rsid w:val="008F44AC"/>
    <w:rsid w:val="008F54DD"/>
    <w:rsid w:val="00900331"/>
    <w:rsid w:val="00903A7F"/>
    <w:rsid w:val="00906A80"/>
    <w:rsid w:val="00910BEB"/>
    <w:rsid w:val="00910D49"/>
    <w:rsid w:val="00912410"/>
    <w:rsid w:val="00913566"/>
    <w:rsid w:val="0091525E"/>
    <w:rsid w:val="00916A08"/>
    <w:rsid w:val="0091731C"/>
    <w:rsid w:val="00917884"/>
    <w:rsid w:val="009203EB"/>
    <w:rsid w:val="00922A6A"/>
    <w:rsid w:val="00923461"/>
    <w:rsid w:val="00925C07"/>
    <w:rsid w:val="00927022"/>
    <w:rsid w:val="00930CBD"/>
    <w:rsid w:val="009317A1"/>
    <w:rsid w:val="00933947"/>
    <w:rsid w:val="009377B5"/>
    <w:rsid w:val="00941BF4"/>
    <w:rsid w:val="00943BF6"/>
    <w:rsid w:val="0094602B"/>
    <w:rsid w:val="00947286"/>
    <w:rsid w:val="00951EF8"/>
    <w:rsid w:val="00952151"/>
    <w:rsid w:val="00952E10"/>
    <w:rsid w:val="00953F70"/>
    <w:rsid w:val="00954153"/>
    <w:rsid w:val="009568C5"/>
    <w:rsid w:val="00961333"/>
    <w:rsid w:val="0097211A"/>
    <w:rsid w:val="00972661"/>
    <w:rsid w:val="00972D2B"/>
    <w:rsid w:val="00975026"/>
    <w:rsid w:val="00976168"/>
    <w:rsid w:val="00977A23"/>
    <w:rsid w:val="00980A6B"/>
    <w:rsid w:val="00982DF3"/>
    <w:rsid w:val="00984E20"/>
    <w:rsid w:val="00985CAC"/>
    <w:rsid w:val="00986173"/>
    <w:rsid w:val="00986486"/>
    <w:rsid w:val="00991870"/>
    <w:rsid w:val="00992009"/>
    <w:rsid w:val="00992BFB"/>
    <w:rsid w:val="009A1ED2"/>
    <w:rsid w:val="009A3E8B"/>
    <w:rsid w:val="009A41C0"/>
    <w:rsid w:val="009A5CBD"/>
    <w:rsid w:val="009A5F9F"/>
    <w:rsid w:val="009A7209"/>
    <w:rsid w:val="009A7FE8"/>
    <w:rsid w:val="009B16D1"/>
    <w:rsid w:val="009B1769"/>
    <w:rsid w:val="009B3559"/>
    <w:rsid w:val="009B380F"/>
    <w:rsid w:val="009B40AF"/>
    <w:rsid w:val="009B70FD"/>
    <w:rsid w:val="009C01EC"/>
    <w:rsid w:val="009C03D0"/>
    <w:rsid w:val="009C1833"/>
    <w:rsid w:val="009C3389"/>
    <w:rsid w:val="009C3C61"/>
    <w:rsid w:val="009D1281"/>
    <w:rsid w:val="009D1339"/>
    <w:rsid w:val="009D2D56"/>
    <w:rsid w:val="009D66FC"/>
    <w:rsid w:val="009E1153"/>
    <w:rsid w:val="009E178F"/>
    <w:rsid w:val="009E2554"/>
    <w:rsid w:val="009E4C8B"/>
    <w:rsid w:val="009E5263"/>
    <w:rsid w:val="009E63DA"/>
    <w:rsid w:val="009E6402"/>
    <w:rsid w:val="009E766B"/>
    <w:rsid w:val="009F333C"/>
    <w:rsid w:val="009F35D7"/>
    <w:rsid w:val="009F4191"/>
    <w:rsid w:val="009F4481"/>
    <w:rsid w:val="009F796F"/>
    <w:rsid w:val="00A00840"/>
    <w:rsid w:val="00A0436D"/>
    <w:rsid w:val="00A05404"/>
    <w:rsid w:val="00A06161"/>
    <w:rsid w:val="00A06342"/>
    <w:rsid w:val="00A12CA8"/>
    <w:rsid w:val="00A147BE"/>
    <w:rsid w:val="00A14C2C"/>
    <w:rsid w:val="00A14C83"/>
    <w:rsid w:val="00A1789A"/>
    <w:rsid w:val="00A22E3F"/>
    <w:rsid w:val="00A279B7"/>
    <w:rsid w:val="00A37468"/>
    <w:rsid w:val="00A415BA"/>
    <w:rsid w:val="00A4527E"/>
    <w:rsid w:val="00A50107"/>
    <w:rsid w:val="00A512B4"/>
    <w:rsid w:val="00A53ED7"/>
    <w:rsid w:val="00A54A2A"/>
    <w:rsid w:val="00A557BD"/>
    <w:rsid w:val="00A60008"/>
    <w:rsid w:val="00A60784"/>
    <w:rsid w:val="00A628DF"/>
    <w:rsid w:val="00A67650"/>
    <w:rsid w:val="00A735B2"/>
    <w:rsid w:val="00A73874"/>
    <w:rsid w:val="00A8066B"/>
    <w:rsid w:val="00A820F2"/>
    <w:rsid w:val="00A82FDD"/>
    <w:rsid w:val="00A84837"/>
    <w:rsid w:val="00A85F36"/>
    <w:rsid w:val="00A874CB"/>
    <w:rsid w:val="00A875B4"/>
    <w:rsid w:val="00A8794B"/>
    <w:rsid w:val="00A92892"/>
    <w:rsid w:val="00A93767"/>
    <w:rsid w:val="00A93AE4"/>
    <w:rsid w:val="00A976BB"/>
    <w:rsid w:val="00A977D1"/>
    <w:rsid w:val="00A977E1"/>
    <w:rsid w:val="00AA1170"/>
    <w:rsid w:val="00AA2707"/>
    <w:rsid w:val="00AA3730"/>
    <w:rsid w:val="00AB19D8"/>
    <w:rsid w:val="00AB1E37"/>
    <w:rsid w:val="00AB7E40"/>
    <w:rsid w:val="00AC1F86"/>
    <w:rsid w:val="00AC5C9F"/>
    <w:rsid w:val="00AD03EA"/>
    <w:rsid w:val="00AD2E36"/>
    <w:rsid w:val="00AD367F"/>
    <w:rsid w:val="00AD4098"/>
    <w:rsid w:val="00AD7E06"/>
    <w:rsid w:val="00AE0C7F"/>
    <w:rsid w:val="00AE41CF"/>
    <w:rsid w:val="00AE506E"/>
    <w:rsid w:val="00AE52ED"/>
    <w:rsid w:val="00AE6E05"/>
    <w:rsid w:val="00AE7C32"/>
    <w:rsid w:val="00AF00DB"/>
    <w:rsid w:val="00AF35AA"/>
    <w:rsid w:val="00AF418B"/>
    <w:rsid w:val="00AF48E3"/>
    <w:rsid w:val="00B000D7"/>
    <w:rsid w:val="00B00879"/>
    <w:rsid w:val="00B01383"/>
    <w:rsid w:val="00B0334E"/>
    <w:rsid w:val="00B0458B"/>
    <w:rsid w:val="00B06158"/>
    <w:rsid w:val="00B116A6"/>
    <w:rsid w:val="00B126BE"/>
    <w:rsid w:val="00B146BC"/>
    <w:rsid w:val="00B14BB5"/>
    <w:rsid w:val="00B15A4A"/>
    <w:rsid w:val="00B16524"/>
    <w:rsid w:val="00B206B1"/>
    <w:rsid w:val="00B20848"/>
    <w:rsid w:val="00B22985"/>
    <w:rsid w:val="00B24D11"/>
    <w:rsid w:val="00B24FC5"/>
    <w:rsid w:val="00B255DE"/>
    <w:rsid w:val="00B2693B"/>
    <w:rsid w:val="00B313D5"/>
    <w:rsid w:val="00B34993"/>
    <w:rsid w:val="00B3550D"/>
    <w:rsid w:val="00B362F8"/>
    <w:rsid w:val="00B42A76"/>
    <w:rsid w:val="00B45D5A"/>
    <w:rsid w:val="00B460B0"/>
    <w:rsid w:val="00B47A38"/>
    <w:rsid w:val="00B51458"/>
    <w:rsid w:val="00B52F62"/>
    <w:rsid w:val="00B5398E"/>
    <w:rsid w:val="00B56742"/>
    <w:rsid w:val="00B60339"/>
    <w:rsid w:val="00B60CF6"/>
    <w:rsid w:val="00B6244D"/>
    <w:rsid w:val="00B63231"/>
    <w:rsid w:val="00B67DCC"/>
    <w:rsid w:val="00B70662"/>
    <w:rsid w:val="00B731E6"/>
    <w:rsid w:val="00B77158"/>
    <w:rsid w:val="00B8058C"/>
    <w:rsid w:val="00B81385"/>
    <w:rsid w:val="00B815FC"/>
    <w:rsid w:val="00B81FE8"/>
    <w:rsid w:val="00B821A8"/>
    <w:rsid w:val="00B8756B"/>
    <w:rsid w:val="00B94190"/>
    <w:rsid w:val="00B95DE5"/>
    <w:rsid w:val="00B96300"/>
    <w:rsid w:val="00BA3423"/>
    <w:rsid w:val="00BA4D9E"/>
    <w:rsid w:val="00BA6D2E"/>
    <w:rsid w:val="00BB0A1F"/>
    <w:rsid w:val="00BB181B"/>
    <w:rsid w:val="00BB1A99"/>
    <w:rsid w:val="00BB240E"/>
    <w:rsid w:val="00BB321F"/>
    <w:rsid w:val="00BB3308"/>
    <w:rsid w:val="00BB3C82"/>
    <w:rsid w:val="00BB71C2"/>
    <w:rsid w:val="00BB7D1E"/>
    <w:rsid w:val="00BB7F99"/>
    <w:rsid w:val="00BC092A"/>
    <w:rsid w:val="00BC490F"/>
    <w:rsid w:val="00BD4027"/>
    <w:rsid w:val="00BD6D99"/>
    <w:rsid w:val="00BE1130"/>
    <w:rsid w:val="00BE25CC"/>
    <w:rsid w:val="00BF14E4"/>
    <w:rsid w:val="00BF2A1D"/>
    <w:rsid w:val="00BF4456"/>
    <w:rsid w:val="00BF59AD"/>
    <w:rsid w:val="00BF7C49"/>
    <w:rsid w:val="00C02542"/>
    <w:rsid w:val="00C041BF"/>
    <w:rsid w:val="00C04F28"/>
    <w:rsid w:val="00C063F2"/>
    <w:rsid w:val="00C07295"/>
    <w:rsid w:val="00C11925"/>
    <w:rsid w:val="00C13855"/>
    <w:rsid w:val="00C16063"/>
    <w:rsid w:val="00C217A8"/>
    <w:rsid w:val="00C21EC7"/>
    <w:rsid w:val="00C249C5"/>
    <w:rsid w:val="00C25E89"/>
    <w:rsid w:val="00C3705D"/>
    <w:rsid w:val="00C411DF"/>
    <w:rsid w:val="00C46ACD"/>
    <w:rsid w:val="00C46FD5"/>
    <w:rsid w:val="00C47666"/>
    <w:rsid w:val="00C47B55"/>
    <w:rsid w:val="00C47DEA"/>
    <w:rsid w:val="00C52BBD"/>
    <w:rsid w:val="00C532BB"/>
    <w:rsid w:val="00C56088"/>
    <w:rsid w:val="00C5747E"/>
    <w:rsid w:val="00C57C6D"/>
    <w:rsid w:val="00C57CED"/>
    <w:rsid w:val="00C601B3"/>
    <w:rsid w:val="00C60702"/>
    <w:rsid w:val="00C60B65"/>
    <w:rsid w:val="00C620DE"/>
    <w:rsid w:val="00C6560E"/>
    <w:rsid w:val="00C66D5E"/>
    <w:rsid w:val="00C66D74"/>
    <w:rsid w:val="00C678E5"/>
    <w:rsid w:val="00C701C2"/>
    <w:rsid w:val="00C73CEF"/>
    <w:rsid w:val="00C80EF2"/>
    <w:rsid w:val="00C826BE"/>
    <w:rsid w:val="00C8336C"/>
    <w:rsid w:val="00C85F58"/>
    <w:rsid w:val="00C872F8"/>
    <w:rsid w:val="00C94254"/>
    <w:rsid w:val="00C94904"/>
    <w:rsid w:val="00C94B5C"/>
    <w:rsid w:val="00CA28E1"/>
    <w:rsid w:val="00CA2B59"/>
    <w:rsid w:val="00CA3F7E"/>
    <w:rsid w:val="00CA424F"/>
    <w:rsid w:val="00CA4493"/>
    <w:rsid w:val="00CA4899"/>
    <w:rsid w:val="00CB0FCE"/>
    <w:rsid w:val="00CB1EB9"/>
    <w:rsid w:val="00CB2DFC"/>
    <w:rsid w:val="00CB662B"/>
    <w:rsid w:val="00CB701F"/>
    <w:rsid w:val="00CC0618"/>
    <w:rsid w:val="00CC092A"/>
    <w:rsid w:val="00CC25B5"/>
    <w:rsid w:val="00CC266A"/>
    <w:rsid w:val="00CC67BC"/>
    <w:rsid w:val="00CC70CB"/>
    <w:rsid w:val="00CC7F51"/>
    <w:rsid w:val="00CD4068"/>
    <w:rsid w:val="00CD5E25"/>
    <w:rsid w:val="00CE16C4"/>
    <w:rsid w:val="00CE1A85"/>
    <w:rsid w:val="00CE382D"/>
    <w:rsid w:val="00CF163B"/>
    <w:rsid w:val="00CF4EA4"/>
    <w:rsid w:val="00CF589E"/>
    <w:rsid w:val="00CF6AF4"/>
    <w:rsid w:val="00D00EF8"/>
    <w:rsid w:val="00D02A4A"/>
    <w:rsid w:val="00D03543"/>
    <w:rsid w:val="00D06112"/>
    <w:rsid w:val="00D06F90"/>
    <w:rsid w:val="00D1026F"/>
    <w:rsid w:val="00D118CA"/>
    <w:rsid w:val="00D12F8A"/>
    <w:rsid w:val="00D200C9"/>
    <w:rsid w:val="00D22678"/>
    <w:rsid w:val="00D250D1"/>
    <w:rsid w:val="00D25DB1"/>
    <w:rsid w:val="00D32D69"/>
    <w:rsid w:val="00D3536F"/>
    <w:rsid w:val="00D37F8F"/>
    <w:rsid w:val="00D42C3A"/>
    <w:rsid w:val="00D47ECB"/>
    <w:rsid w:val="00D507E2"/>
    <w:rsid w:val="00D525C8"/>
    <w:rsid w:val="00D52847"/>
    <w:rsid w:val="00D53468"/>
    <w:rsid w:val="00D565CC"/>
    <w:rsid w:val="00D60009"/>
    <w:rsid w:val="00D60A51"/>
    <w:rsid w:val="00D626C5"/>
    <w:rsid w:val="00D626EC"/>
    <w:rsid w:val="00D62C72"/>
    <w:rsid w:val="00D63F03"/>
    <w:rsid w:val="00D73FAF"/>
    <w:rsid w:val="00D748A7"/>
    <w:rsid w:val="00D75277"/>
    <w:rsid w:val="00D7602A"/>
    <w:rsid w:val="00D94450"/>
    <w:rsid w:val="00DA0351"/>
    <w:rsid w:val="00DA2510"/>
    <w:rsid w:val="00DA381B"/>
    <w:rsid w:val="00DB0716"/>
    <w:rsid w:val="00DB12BB"/>
    <w:rsid w:val="00DB227D"/>
    <w:rsid w:val="00DB2FD1"/>
    <w:rsid w:val="00DC2C7E"/>
    <w:rsid w:val="00DC6D45"/>
    <w:rsid w:val="00DD010E"/>
    <w:rsid w:val="00DD03B5"/>
    <w:rsid w:val="00DD0A70"/>
    <w:rsid w:val="00DD1E19"/>
    <w:rsid w:val="00DD3513"/>
    <w:rsid w:val="00DD506D"/>
    <w:rsid w:val="00DD7A83"/>
    <w:rsid w:val="00DE0E41"/>
    <w:rsid w:val="00DE2150"/>
    <w:rsid w:val="00DE32D3"/>
    <w:rsid w:val="00DE5FC5"/>
    <w:rsid w:val="00DE6F4A"/>
    <w:rsid w:val="00DF1C68"/>
    <w:rsid w:val="00DF399A"/>
    <w:rsid w:val="00DF539F"/>
    <w:rsid w:val="00E0294F"/>
    <w:rsid w:val="00E03650"/>
    <w:rsid w:val="00E05F4C"/>
    <w:rsid w:val="00E07A64"/>
    <w:rsid w:val="00E127AD"/>
    <w:rsid w:val="00E127CB"/>
    <w:rsid w:val="00E139D8"/>
    <w:rsid w:val="00E14B1A"/>
    <w:rsid w:val="00E204E5"/>
    <w:rsid w:val="00E20675"/>
    <w:rsid w:val="00E217C9"/>
    <w:rsid w:val="00E2379F"/>
    <w:rsid w:val="00E245C5"/>
    <w:rsid w:val="00E24B06"/>
    <w:rsid w:val="00E25DFC"/>
    <w:rsid w:val="00E3189F"/>
    <w:rsid w:val="00E4496E"/>
    <w:rsid w:val="00E45028"/>
    <w:rsid w:val="00E47C66"/>
    <w:rsid w:val="00E51187"/>
    <w:rsid w:val="00E51255"/>
    <w:rsid w:val="00E530B7"/>
    <w:rsid w:val="00E5619F"/>
    <w:rsid w:val="00E63046"/>
    <w:rsid w:val="00E63958"/>
    <w:rsid w:val="00E6440D"/>
    <w:rsid w:val="00E66312"/>
    <w:rsid w:val="00E66A0B"/>
    <w:rsid w:val="00E671EB"/>
    <w:rsid w:val="00E67B75"/>
    <w:rsid w:val="00E7072B"/>
    <w:rsid w:val="00E70C15"/>
    <w:rsid w:val="00E70CEC"/>
    <w:rsid w:val="00E7107A"/>
    <w:rsid w:val="00E714F5"/>
    <w:rsid w:val="00E718B9"/>
    <w:rsid w:val="00E7219C"/>
    <w:rsid w:val="00E72FDD"/>
    <w:rsid w:val="00E730D6"/>
    <w:rsid w:val="00E74948"/>
    <w:rsid w:val="00E75AB9"/>
    <w:rsid w:val="00E820FC"/>
    <w:rsid w:val="00E82474"/>
    <w:rsid w:val="00E82AA9"/>
    <w:rsid w:val="00E84AFC"/>
    <w:rsid w:val="00E86C7E"/>
    <w:rsid w:val="00E941F1"/>
    <w:rsid w:val="00EA5DE6"/>
    <w:rsid w:val="00EB04EE"/>
    <w:rsid w:val="00EB21CA"/>
    <w:rsid w:val="00EB2339"/>
    <w:rsid w:val="00EB3D95"/>
    <w:rsid w:val="00EB5FE8"/>
    <w:rsid w:val="00EB6FCC"/>
    <w:rsid w:val="00EB78AE"/>
    <w:rsid w:val="00EB7C93"/>
    <w:rsid w:val="00EC29CE"/>
    <w:rsid w:val="00EC3734"/>
    <w:rsid w:val="00EC3A02"/>
    <w:rsid w:val="00EC3A23"/>
    <w:rsid w:val="00EC4FF3"/>
    <w:rsid w:val="00EC7B0F"/>
    <w:rsid w:val="00ED42B3"/>
    <w:rsid w:val="00EE3A80"/>
    <w:rsid w:val="00EE6093"/>
    <w:rsid w:val="00EE6CEB"/>
    <w:rsid w:val="00EE7416"/>
    <w:rsid w:val="00EF3570"/>
    <w:rsid w:val="00EF422A"/>
    <w:rsid w:val="00EF4DD0"/>
    <w:rsid w:val="00F01182"/>
    <w:rsid w:val="00F029EA"/>
    <w:rsid w:val="00F0345B"/>
    <w:rsid w:val="00F03FB1"/>
    <w:rsid w:val="00F040F9"/>
    <w:rsid w:val="00F048E6"/>
    <w:rsid w:val="00F04B64"/>
    <w:rsid w:val="00F05557"/>
    <w:rsid w:val="00F071B7"/>
    <w:rsid w:val="00F07B35"/>
    <w:rsid w:val="00F07EDF"/>
    <w:rsid w:val="00F07F20"/>
    <w:rsid w:val="00F157A0"/>
    <w:rsid w:val="00F15A4A"/>
    <w:rsid w:val="00F206A1"/>
    <w:rsid w:val="00F216CA"/>
    <w:rsid w:val="00F2231C"/>
    <w:rsid w:val="00F23E40"/>
    <w:rsid w:val="00F2424E"/>
    <w:rsid w:val="00F300C8"/>
    <w:rsid w:val="00F31854"/>
    <w:rsid w:val="00F31B5B"/>
    <w:rsid w:val="00F34500"/>
    <w:rsid w:val="00F34E1E"/>
    <w:rsid w:val="00F3538B"/>
    <w:rsid w:val="00F44FBB"/>
    <w:rsid w:val="00F500ED"/>
    <w:rsid w:val="00F518A9"/>
    <w:rsid w:val="00F53A80"/>
    <w:rsid w:val="00F548EA"/>
    <w:rsid w:val="00F560BF"/>
    <w:rsid w:val="00F603BD"/>
    <w:rsid w:val="00F62CE7"/>
    <w:rsid w:val="00F63433"/>
    <w:rsid w:val="00F63CFE"/>
    <w:rsid w:val="00F63D82"/>
    <w:rsid w:val="00F76DB9"/>
    <w:rsid w:val="00F802C6"/>
    <w:rsid w:val="00F85BF1"/>
    <w:rsid w:val="00F87447"/>
    <w:rsid w:val="00F92057"/>
    <w:rsid w:val="00F924CE"/>
    <w:rsid w:val="00F947CE"/>
    <w:rsid w:val="00F94F63"/>
    <w:rsid w:val="00F95B40"/>
    <w:rsid w:val="00F95D14"/>
    <w:rsid w:val="00F96672"/>
    <w:rsid w:val="00F979EF"/>
    <w:rsid w:val="00FA09A9"/>
    <w:rsid w:val="00FA1945"/>
    <w:rsid w:val="00FA3CFF"/>
    <w:rsid w:val="00FA711F"/>
    <w:rsid w:val="00FB2791"/>
    <w:rsid w:val="00FB530C"/>
    <w:rsid w:val="00FB7C47"/>
    <w:rsid w:val="00FC0F7F"/>
    <w:rsid w:val="00FC173E"/>
    <w:rsid w:val="00FC2EB5"/>
    <w:rsid w:val="00FC4D09"/>
    <w:rsid w:val="00FC5A9D"/>
    <w:rsid w:val="00FC66B9"/>
    <w:rsid w:val="00FC7C87"/>
    <w:rsid w:val="00FD7420"/>
    <w:rsid w:val="00FE35FE"/>
    <w:rsid w:val="00FE374E"/>
    <w:rsid w:val="00FE62C7"/>
    <w:rsid w:val="00FE64DC"/>
    <w:rsid w:val="00FF0117"/>
    <w:rsid w:val="00FF061D"/>
    <w:rsid w:val="00FF172A"/>
    <w:rsid w:val="00FF2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ccecff,#fde9d1,#e7f6ff,#ffff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17C"/>
    <w:pPr>
      <w:widowControl w:val="0"/>
      <w:spacing w:after="80"/>
    </w:pPr>
    <w:rPr>
      <w:kern w:val="2"/>
      <w:sz w:val="22"/>
      <w:szCs w:val="24"/>
    </w:rPr>
  </w:style>
  <w:style w:type="paragraph" w:styleId="10">
    <w:name w:val="heading 1"/>
    <w:basedOn w:val="a"/>
    <w:next w:val="a"/>
    <w:qFormat/>
    <w:rsid w:val="00E63046"/>
    <w:pPr>
      <w:keepNext/>
      <w:keepLines/>
      <w:numPr>
        <w:numId w:val="2"/>
      </w:numPr>
      <w:spacing w:before="160" w:after="16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autoRedefine/>
    <w:qFormat/>
    <w:rsid w:val="00E6304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宋体" w:hAnsi="宋体"/>
      <w:bCs/>
      <w:sz w:val="32"/>
      <w:szCs w:val="32"/>
    </w:rPr>
  </w:style>
  <w:style w:type="paragraph" w:styleId="3">
    <w:name w:val="heading 3"/>
    <w:basedOn w:val="a"/>
    <w:next w:val="a"/>
    <w:qFormat/>
    <w:rsid w:val="00E6304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qFormat/>
    <w:rsid w:val="00E6304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Cs/>
      <w:sz w:val="28"/>
      <w:szCs w:val="28"/>
    </w:rPr>
  </w:style>
  <w:style w:type="paragraph" w:styleId="5">
    <w:name w:val="heading 5"/>
    <w:basedOn w:val="a"/>
    <w:next w:val="a"/>
    <w:qFormat/>
    <w:rsid w:val="00E6304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qFormat/>
    <w:rsid w:val="00E6304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Cs/>
      <w:sz w:val="24"/>
    </w:rPr>
  </w:style>
  <w:style w:type="paragraph" w:styleId="7">
    <w:name w:val="heading 7"/>
    <w:basedOn w:val="a"/>
    <w:next w:val="a"/>
    <w:qFormat/>
    <w:rsid w:val="00E6304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Cs/>
      <w:sz w:val="24"/>
    </w:rPr>
  </w:style>
  <w:style w:type="paragraph" w:styleId="8">
    <w:name w:val="heading 8"/>
    <w:basedOn w:val="a"/>
    <w:next w:val="a"/>
    <w:qFormat/>
    <w:rsid w:val="00E6304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/>
      <w:sz w:val="24"/>
    </w:rPr>
  </w:style>
  <w:style w:type="paragraph" w:styleId="9">
    <w:name w:val="heading 9"/>
    <w:basedOn w:val="a"/>
    <w:next w:val="a"/>
    <w:qFormat/>
    <w:rsid w:val="00E63046"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E127AD"/>
    <w:pPr>
      <w:jc w:val="center"/>
    </w:pPr>
  </w:style>
  <w:style w:type="paragraph" w:styleId="21">
    <w:name w:val="toc 2"/>
    <w:basedOn w:val="a"/>
    <w:next w:val="a"/>
    <w:autoRedefine/>
    <w:uiPriority w:val="39"/>
    <w:rsid w:val="00E63046"/>
    <w:pPr>
      <w:ind w:leftChars="200" w:left="420"/>
    </w:pPr>
  </w:style>
  <w:style w:type="paragraph" w:customStyle="1" w:styleId="30">
    <w:name w:val="样式3"/>
    <w:basedOn w:val="a"/>
    <w:rsid w:val="00E63046"/>
    <w:pPr>
      <w:numPr>
        <w:numId w:val="1"/>
      </w:numPr>
    </w:pPr>
  </w:style>
  <w:style w:type="paragraph" w:styleId="31">
    <w:name w:val="toc 3"/>
    <w:basedOn w:val="a"/>
    <w:next w:val="a"/>
    <w:autoRedefine/>
    <w:uiPriority w:val="39"/>
    <w:rsid w:val="00E63046"/>
    <w:pPr>
      <w:ind w:leftChars="400" w:left="840"/>
    </w:pPr>
  </w:style>
  <w:style w:type="paragraph" w:styleId="a3">
    <w:name w:val="header"/>
    <w:basedOn w:val="a"/>
    <w:link w:val="Char"/>
    <w:uiPriority w:val="99"/>
    <w:rsid w:val="00E63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630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Date"/>
    <w:basedOn w:val="a"/>
    <w:next w:val="a"/>
    <w:rsid w:val="00E63046"/>
    <w:pPr>
      <w:ind w:leftChars="2500" w:left="100"/>
    </w:pPr>
    <w:rPr>
      <w:rFonts w:ascii="宋体" w:hAnsi="宋体"/>
      <w:sz w:val="32"/>
      <w:szCs w:val="32"/>
    </w:rPr>
  </w:style>
  <w:style w:type="character" w:styleId="a6">
    <w:name w:val="page number"/>
    <w:basedOn w:val="a0"/>
    <w:rsid w:val="00E63046"/>
  </w:style>
  <w:style w:type="paragraph" w:styleId="a7">
    <w:name w:val="Document Map"/>
    <w:basedOn w:val="a"/>
    <w:semiHidden/>
    <w:rsid w:val="00E63046"/>
    <w:pPr>
      <w:shd w:val="clear" w:color="auto" w:fill="000080"/>
    </w:pPr>
  </w:style>
  <w:style w:type="paragraph" w:customStyle="1" w:styleId="InfoBlue">
    <w:name w:val="InfoBlue"/>
    <w:basedOn w:val="a"/>
    <w:next w:val="a8"/>
    <w:autoRedefine/>
    <w:rsid w:val="00E63046"/>
    <w:pPr>
      <w:spacing w:line="240" w:lineRule="atLeast"/>
      <w:ind w:hanging="108"/>
    </w:pPr>
    <w:rPr>
      <w:rFonts w:ascii="宋体" w:hAnsi="宋体"/>
      <w:i/>
      <w:iCs/>
      <w:snapToGrid w:val="0"/>
      <w:color w:val="0000FF"/>
      <w:kern w:val="0"/>
      <w:szCs w:val="22"/>
    </w:rPr>
  </w:style>
  <w:style w:type="paragraph" w:styleId="a8">
    <w:name w:val="Body Text"/>
    <w:basedOn w:val="a"/>
    <w:rsid w:val="00E63046"/>
    <w:pPr>
      <w:spacing w:after="120"/>
    </w:pPr>
  </w:style>
  <w:style w:type="paragraph" w:customStyle="1" w:styleId="1">
    <w:name w:val="样式1"/>
    <w:basedOn w:val="InfoBlue"/>
    <w:rsid w:val="00E63046"/>
    <w:pPr>
      <w:numPr>
        <w:numId w:val="3"/>
      </w:numPr>
    </w:pPr>
  </w:style>
  <w:style w:type="paragraph" w:customStyle="1" w:styleId="20">
    <w:name w:val="样式2"/>
    <w:basedOn w:val="InfoBlue"/>
    <w:rsid w:val="00E63046"/>
    <w:pPr>
      <w:numPr>
        <w:numId w:val="4"/>
      </w:numPr>
    </w:pPr>
  </w:style>
  <w:style w:type="character" w:styleId="a9">
    <w:name w:val="Emphasis"/>
    <w:qFormat/>
    <w:rsid w:val="00E63046"/>
    <w:rPr>
      <w:rFonts w:ascii="HeiTi" w:hAnsi="HeiTi" w:hint="default"/>
      <w:i w:val="0"/>
      <w:iCs w:val="0"/>
    </w:rPr>
  </w:style>
  <w:style w:type="paragraph" w:styleId="aa">
    <w:name w:val="Body Text Indent"/>
    <w:basedOn w:val="a"/>
    <w:rsid w:val="00E63046"/>
    <w:pPr>
      <w:spacing w:after="120"/>
      <w:ind w:leftChars="200" w:left="420"/>
      <w:jc w:val="both"/>
    </w:pPr>
    <w:rPr>
      <w:sz w:val="21"/>
    </w:rPr>
  </w:style>
  <w:style w:type="paragraph" w:styleId="22">
    <w:name w:val="Body Text Indent 2"/>
    <w:basedOn w:val="a"/>
    <w:rsid w:val="00E63046"/>
    <w:pPr>
      <w:spacing w:line="360" w:lineRule="auto"/>
      <w:ind w:firstLineChars="200" w:firstLine="440"/>
    </w:pPr>
    <w:rPr>
      <w:rFonts w:ascii="宋体" w:hAnsi="宋体"/>
      <w:lang w:val="en-GB"/>
    </w:rPr>
  </w:style>
  <w:style w:type="paragraph" w:styleId="32">
    <w:name w:val="Body Text Indent 3"/>
    <w:basedOn w:val="a"/>
    <w:rsid w:val="00E63046"/>
    <w:pPr>
      <w:ind w:firstLine="420"/>
    </w:pPr>
    <w:rPr>
      <w:rFonts w:ascii="宋体" w:hAnsi="宋体"/>
    </w:rPr>
  </w:style>
  <w:style w:type="paragraph" w:styleId="23">
    <w:name w:val="Body Text 2"/>
    <w:basedOn w:val="a"/>
    <w:rsid w:val="00E63046"/>
    <w:pPr>
      <w:jc w:val="center"/>
    </w:pPr>
    <w:rPr>
      <w:rFonts w:ascii="宋体" w:hAnsi="Arial" w:cs="Arial"/>
      <w:color w:val="000000"/>
      <w:szCs w:val="28"/>
    </w:rPr>
  </w:style>
  <w:style w:type="paragraph" w:styleId="ab">
    <w:name w:val="Normal (Web)"/>
    <w:basedOn w:val="a"/>
    <w:uiPriority w:val="99"/>
    <w:rsid w:val="00E63046"/>
    <w:pPr>
      <w:widowControl/>
      <w:spacing w:before="100" w:beforeAutospacing="1" w:after="100" w:afterAutospacing="1"/>
    </w:pPr>
    <w:rPr>
      <w:rFonts w:ascii="宋体" w:hAnsi="宋体"/>
      <w:kern w:val="0"/>
      <w:sz w:val="24"/>
    </w:rPr>
  </w:style>
  <w:style w:type="character" w:styleId="ac">
    <w:name w:val="Hyperlink"/>
    <w:rsid w:val="00E63046"/>
    <w:rPr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pccontent1">
    <w:name w:val="tpccontent1"/>
    <w:basedOn w:val="a0"/>
    <w:rsid w:val="00E63046"/>
  </w:style>
  <w:style w:type="character" w:styleId="ad">
    <w:name w:val="FollowedHyperlink"/>
    <w:rsid w:val="00E63046"/>
    <w:rPr>
      <w:color w:val="800080"/>
      <w:u w:val="single"/>
    </w:rPr>
  </w:style>
  <w:style w:type="paragraph" w:customStyle="1" w:styleId="font5">
    <w:name w:val="font5"/>
    <w:basedOn w:val="a"/>
    <w:rsid w:val="00E63046"/>
    <w:pPr>
      <w:widowControl/>
      <w:spacing w:before="100" w:beforeAutospacing="1" w:after="100" w:afterAutospacing="1"/>
    </w:pPr>
    <w:rPr>
      <w:rFonts w:ascii="宋体" w:hAnsi="宋体" w:hint="eastAsia"/>
      <w:kern w:val="0"/>
      <w:sz w:val="18"/>
      <w:szCs w:val="18"/>
    </w:rPr>
  </w:style>
  <w:style w:type="paragraph" w:customStyle="1" w:styleId="ae">
    <w:basedOn w:val="a"/>
    <w:next w:val="a8"/>
    <w:rsid w:val="00E63046"/>
    <w:pPr>
      <w:spacing w:after="120"/>
    </w:pPr>
  </w:style>
  <w:style w:type="character" w:customStyle="1" w:styleId="CharChar1">
    <w:name w:val="Char Char1"/>
    <w:rsid w:val="00E63046"/>
    <w:rPr>
      <w:rFonts w:ascii="Arial" w:eastAsia="宋体" w:hAnsi="Arial"/>
      <w:bCs/>
      <w:kern w:val="2"/>
      <w:sz w:val="32"/>
      <w:szCs w:val="32"/>
      <w:lang w:val="en-US" w:eastAsia="zh-CN" w:bidi="ar-SA"/>
    </w:rPr>
  </w:style>
  <w:style w:type="character" w:customStyle="1" w:styleId="CharChar">
    <w:name w:val="Char Char"/>
    <w:rsid w:val="00E63046"/>
    <w:rPr>
      <w:rFonts w:eastAsia="宋体"/>
      <w:bCs/>
      <w:kern w:val="2"/>
      <w:sz w:val="28"/>
      <w:szCs w:val="32"/>
      <w:lang w:val="en-US" w:eastAsia="zh-CN" w:bidi="ar-SA"/>
    </w:rPr>
  </w:style>
  <w:style w:type="paragraph" w:customStyle="1" w:styleId="ParaCharCharChar">
    <w:name w:val="默认段落字体 Para Char Char Char"/>
    <w:basedOn w:val="a"/>
    <w:rsid w:val="00E63046"/>
    <w:pPr>
      <w:jc w:val="both"/>
    </w:pPr>
    <w:rPr>
      <w:sz w:val="21"/>
    </w:rPr>
  </w:style>
  <w:style w:type="paragraph" w:customStyle="1" w:styleId="Char0">
    <w:name w:val="正文（首行缩进两字） Char"/>
    <w:aliases w:val="正文（首行缩进两字） Char Char Char Char Char,正文（首行缩进两字） Char Char Char"/>
    <w:basedOn w:val="a"/>
    <w:next w:val="af"/>
    <w:autoRedefine/>
    <w:rsid w:val="00E63046"/>
    <w:pPr>
      <w:adjustRightInd w:val="0"/>
      <w:spacing w:line="360" w:lineRule="auto"/>
      <w:ind w:firstLine="420"/>
      <w:jc w:val="both"/>
      <w:textAlignment w:val="baseline"/>
    </w:pPr>
    <w:rPr>
      <w:sz w:val="24"/>
      <w:szCs w:val="20"/>
    </w:rPr>
  </w:style>
  <w:style w:type="paragraph" w:styleId="af">
    <w:name w:val="Normal Indent"/>
    <w:basedOn w:val="a"/>
    <w:rsid w:val="00E63046"/>
    <w:pPr>
      <w:ind w:firstLineChars="200" w:firstLine="420"/>
    </w:pPr>
  </w:style>
  <w:style w:type="paragraph" w:customStyle="1" w:styleId="Table">
    <w:name w:val="Table"/>
    <w:basedOn w:val="a"/>
    <w:rsid w:val="00E63046"/>
    <w:pPr>
      <w:widowControl/>
      <w:spacing w:before="40" w:after="40" w:line="360" w:lineRule="auto"/>
      <w:ind w:firstLineChars="200" w:firstLine="480"/>
      <w:textAlignment w:val="baseline"/>
    </w:pPr>
    <w:rPr>
      <w:rFonts w:ascii="Arial Narrow" w:eastAsia="仿宋_GB2312" w:hAnsi="Arial Narrow"/>
      <w:color w:val="000000"/>
      <w:kern w:val="0"/>
      <w:sz w:val="21"/>
      <w:szCs w:val="20"/>
    </w:rPr>
  </w:style>
  <w:style w:type="paragraph" w:styleId="af0">
    <w:name w:val="Note Heading"/>
    <w:basedOn w:val="a"/>
    <w:next w:val="a"/>
    <w:rsid w:val="00E63046"/>
    <w:pPr>
      <w:spacing w:line="360" w:lineRule="auto"/>
      <w:jc w:val="center"/>
    </w:pPr>
    <w:rPr>
      <w:sz w:val="24"/>
    </w:rPr>
  </w:style>
  <w:style w:type="paragraph" w:customStyle="1" w:styleId="xl26">
    <w:name w:val="xl26"/>
    <w:basedOn w:val="a"/>
    <w:rsid w:val="00E63046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character" w:customStyle="1" w:styleId="3Char">
    <w:name w:val="标题 3 Char"/>
    <w:rsid w:val="00E63046"/>
    <w:rPr>
      <w:rFonts w:eastAsia="宋体"/>
      <w:bCs/>
      <w:kern w:val="2"/>
      <w:sz w:val="28"/>
      <w:szCs w:val="32"/>
      <w:lang w:val="en-US" w:eastAsia="zh-CN" w:bidi="ar-SA"/>
    </w:rPr>
  </w:style>
  <w:style w:type="character" w:customStyle="1" w:styleId="Char">
    <w:name w:val="页眉 Char"/>
    <w:link w:val="a3"/>
    <w:uiPriority w:val="99"/>
    <w:rsid w:val="00382C53"/>
    <w:rPr>
      <w:kern w:val="2"/>
      <w:sz w:val="18"/>
      <w:szCs w:val="18"/>
    </w:rPr>
  </w:style>
  <w:style w:type="paragraph" w:styleId="af1">
    <w:name w:val="Balloon Text"/>
    <w:basedOn w:val="a"/>
    <w:link w:val="Char1"/>
    <w:rsid w:val="00A0084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f1"/>
    <w:rsid w:val="00A0084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082">
          <w:marLeft w:val="475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F5F4E-58A3-47BC-96E0-7D43EC94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216</Words>
  <Characters>1237</Characters>
  <Application>Microsoft Office Word</Application>
  <DocSecurity>0</DocSecurity>
  <Lines>10</Lines>
  <Paragraphs>2</Paragraphs>
  <ScaleCrop>false</ScaleCrop>
  <Company>hymake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技术方案</dc:title>
  <dc:subject/>
  <dc:creator>刘永聪</dc:creator>
  <cp:keywords/>
  <dc:description/>
  <cp:lastModifiedBy>senwoo</cp:lastModifiedBy>
  <cp:revision>25</cp:revision>
  <dcterms:created xsi:type="dcterms:W3CDTF">2016-09-11T13:50:00Z</dcterms:created>
  <dcterms:modified xsi:type="dcterms:W3CDTF">2017-11-06T00:54:00Z</dcterms:modified>
</cp:coreProperties>
</file>