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93E96" w14:textId="3774EE8A" w:rsidR="004100B0" w:rsidRDefault="008F1DAA">
      <w:pPr>
        <w:rPr>
          <w:color w:val="FF0000"/>
          <w:sz w:val="36"/>
          <w:szCs w:val="36"/>
        </w:rPr>
      </w:pPr>
      <w:r w:rsidRPr="008F1DAA">
        <w:rPr>
          <w:rFonts w:ascii="Times New Roman" w:hAnsi="Times New Roman" w:cs="Times New Roman"/>
          <w:noProof/>
          <w:color w:val="FF0000"/>
          <w:sz w:val="40"/>
          <w:szCs w:val="40"/>
          <w:lang w:eastAsia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AD27F4" wp14:editId="7BE3A708">
                <wp:simplePos x="0" y="0"/>
                <wp:positionH relativeFrom="column">
                  <wp:posOffset>-439387</wp:posOffset>
                </wp:positionH>
                <wp:positionV relativeFrom="paragraph">
                  <wp:posOffset>-702426</wp:posOffset>
                </wp:positionV>
                <wp:extent cx="6096000" cy="467995"/>
                <wp:effectExtent l="0" t="0" r="0" b="0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67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29E05" w14:textId="77777777" w:rsidR="008F1DAA" w:rsidRDefault="008F1DAA" w:rsidP="008F1DAA">
                            <w:pPr>
                              <w:jc w:val="center"/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  <w:t>Unidad Educativa Fiscal Vicente Rocafuerte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AD27F4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-34.6pt;margin-top:-55.3pt;width:480pt;height:36.8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" filled="f" stroked="f">
                <v:textbox style="mso-fit-shape-to-text:t">
                  <w:txbxContent>
                    <w:p w14:paraId="4BE29E05" w14:textId="77777777" w:rsidR="008F1DAA" w:rsidRDefault="008F1DAA" w:rsidP="008F1DAA">
                      <w:pPr>
                        <w:jc w:val="center"/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  <w:t>Unidad Educativa Fiscal Vicente Rocafuerte</w:t>
                      </w:r>
                    </w:p>
                  </w:txbxContent>
                </v:textbox>
              </v:shape>
            </w:pict>
          </mc:Fallback>
        </mc:AlternateContent>
      </w:r>
      <w:r w:rsidRPr="008F1DAA">
        <w:rPr>
          <w:color w:val="FF0000"/>
          <w:sz w:val="36"/>
          <w:szCs w:val="36"/>
        </w:rPr>
        <w:t>Manejadores de Contenido de Audio y Video</w:t>
      </w:r>
    </w:p>
    <w:p w14:paraId="1BEFF548" w14:textId="47A004B5" w:rsidR="008F1DAA" w:rsidRDefault="008F1DAA">
      <w:pPr>
        <w:rPr>
          <w:sz w:val="28"/>
          <w:szCs w:val="28"/>
        </w:rPr>
      </w:pPr>
      <w:r>
        <w:rPr>
          <w:sz w:val="28"/>
          <w:szCs w:val="28"/>
        </w:rPr>
        <w:t>Realizar un cuadro comparativo sobre las ventajas y desventajas de los manejadores de contenido de audio y video que te puedan dar ayuda en la práctica.</w:t>
      </w:r>
    </w:p>
    <w:p w14:paraId="0491D281" w14:textId="1C1A5208" w:rsidR="008F1DAA" w:rsidRDefault="008F1DAA">
      <w:pPr>
        <w:rPr>
          <w:sz w:val="28"/>
          <w:szCs w:val="28"/>
        </w:rPr>
      </w:pPr>
    </w:p>
    <w:p w14:paraId="25D8E9BC" w14:textId="66451017" w:rsidR="008F1DAA" w:rsidRDefault="008F1DAA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1493BE" wp14:editId="17B874A7">
                <wp:simplePos x="0" y="0"/>
                <wp:positionH relativeFrom="column">
                  <wp:posOffset>3214180</wp:posOffset>
                </wp:positionH>
                <wp:positionV relativeFrom="paragraph">
                  <wp:posOffset>245745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F6FFB6" w14:textId="5A58D078" w:rsidR="008F1DAA" w:rsidRPr="008F1DAA" w:rsidRDefault="008F1DAA" w:rsidP="008F1DA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DESVENTAJAS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493BE" id="Cuadro de texto 3" o:spid="_x0000_s1027" type="#_x0000_t202" style="position:absolute;margin-left:253.1pt;margin-top:19.3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14:paraId="3EF6FFB6" w14:textId="5A58D078" w:rsidR="008F1DAA" w:rsidRPr="008F1DAA" w:rsidRDefault="008F1DAA" w:rsidP="008F1DAA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DESVENTAJAS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6B39AD" wp14:editId="42DE9432">
                <wp:simplePos x="0" y="0"/>
                <wp:positionH relativeFrom="column">
                  <wp:posOffset>-510639</wp:posOffset>
                </wp:positionH>
                <wp:positionV relativeFrom="paragraph">
                  <wp:posOffset>250652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4B1DC6" w14:textId="40C1F67E" w:rsidR="008F1DAA" w:rsidRPr="008F1DAA" w:rsidRDefault="008F1DAA" w:rsidP="008F1DA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VENTAJAS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B39AD" id="Cuadro de texto 1" o:spid="_x0000_s1028" type="#_x0000_t202" style="position:absolute;margin-left:-40.2pt;margin-top:19.7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14:paraId="344B1DC6" w14:textId="40C1F67E" w:rsidR="008F1DAA" w:rsidRPr="008F1DAA" w:rsidRDefault="008F1DAA" w:rsidP="008F1DAA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VENTAJAS</w:t>
                      </w:r>
                    </w:p>
                  </w:txbxContent>
                </v:textbox>
              </v:shape>
            </w:pict>
          </mc:Fallback>
        </mc:AlternateContent>
      </w:r>
    </w:p>
    <w:p w14:paraId="7EFE6D12" w14:textId="0BCDB7D3" w:rsidR="008F1DAA" w:rsidRPr="008F1DAA" w:rsidRDefault="00671FAC">
      <w:pPr>
        <w:rPr>
          <w:sz w:val="28"/>
          <w:szCs w:val="28"/>
        </w:rPr>
      </w:pPr>
      <w:r w:rsidRPr="008F1DA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9569609" wp14:editId="14B2D52F">
                <wp:simplePos x="0" y="0"/>
                <wp:positionH relativeFrom="column">
                  <wp:posOffset>3504505</wp:posOffset>
                </wp:positionH>
                <wp:positionV relativeFrom="paragraph">
                  <wp:posOffset>723354</wp:posOffset>
                </wp:positionV>
                <wp:extent cx="2360930" cy="1404620"/>
                <wp:effectExtent l="0" t="0" r="11430" b="2032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78CD5" w14:textId="49DBBB2C" w:rsidR="008F1DAA" w:rsidRPr="00671FAC" w:rsidRDefault="00671FA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71FAC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• El gestor de contenido no es nada sencillo</w:t>
                            </w:r>
                            <w:r w:rsidRPr="00671FAC">
                              <w:rPr>
                                <w:rFonts w:ascii="Arial" w:hAnsi="Arial" w:cs="Arial"/>
                                <w:color w:val="333333"/>
                              </w:rPr>
                              <w:br/>
                            </w:r>
                            <w:r w:rsidRPr="00671FAC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• Cualquier persona puede generar páginas con CMS, creando trabajos poco profesionales</w:t>
                            </w:r>
                            <w:r w:rsidRPr="00671FAC">
                              <w:rPr>
                                <w:rFonts w:ascii="Arial" w:hAnsi="Arial" w:cs="Arial"/>
                                <w:color w:val="333333"/>
                              </w:rPr>
                              <w:br/>
                            </w:r>
                            <w:r w:rsidRPr="00671FAC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• El posicionamiento en buscadores, SEO, podría resultar imposible</w:t>
                            </w:r>
                            <w:r w:rsidRPr="00671FAC">
                              <w:rPr>
                                <w:rFonts w:ascii="Arial" w:hAnsi="Arial" w:cs="Arial"/>
                                <w:color w:val="333333"/>
                              </w:rPr>
                              <w:br/>
                            </w:r>
                            <w:r w:rsidRPr="00671FAC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• Los </w:t>
                            </w:r>
                            <w:proofErr w:type="spellStart"/>
                            <w:r w:rsidRPr="00671FAC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newsletter</w:t>
                            </w:r>
                            <w:proofErr w:type="spellEnd"/>
                            <w:r w:rsidRPr="00671FAC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 podrían ser hackeados fácilmente</w:t>
                            </w:r>
                            <w:r w:rsidRPr="00671FAC">
                              <w:rPr>
                                <w:rFonts w:ascii="Arial" w:hAnsi="Arial" w:cs="Arial"/>
                                <w:color w:val="333333"/>
                              </w:rPr>
                              <w:br/>
                            </w:r>
                            <w:r w:rsidRPr="00671FAC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• Las plantillas CMS son más propensas a recibir ataques por parte de hackers</w:t>
                            </w:r>
                            <w:r w:rsidRPr="00671FAC">
                              <w:rPr>
                                <w:rFonts w:ascii="Arial" w:hAnsi="Arial" w:cs="Arial"/>
                                <w:color w:val="333333"/>
                              </w:rPr>
                              <w:br/>
                            </w:r>
                            <w:r w:rsidRPr="00671FAC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• No se puede editar toda la plantilla, limitándose a pocas secciones de la misma</w:t>
                            </w:r>
                            <w:r w:rsidRPr="00671FAC">
                              <w:rPr>
                                <w:rFonts w:ascii="Arial" w:hAnsi="Arial" w:cs="Arial"/>
                                <w:color w:val="333333"/>
                              </w:rPr>
                              <w:br/>
                            </w:r>
                            <w:r w:rsidRPr="00671FAC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• Siempre serán más pesadas y menos optimizadas para un posicionamiento</w:t>
                            </w:r>
                            <w:r w:rsidRPr="00671FAC">
                              <w:rPr>
                                <w:rFonts w:ascii="Arial" w:hAnsi="Arial" w:cs="Arial"/>
                                <w:color w:val="333333"/>
                              </w:rPr>
                              <w:br/>
                            </w:r>
                            <w:r w:rsidRPr="00671FAC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• El diseño web siempre se repetirá con otros usuarios</w:t>
                            </w:r>
                            <w:r w:rsidRPr="00671FAC">
                              <w:rPr>
                                <w:rFonts w:ascii="Arial" w:hAnsi="Arial" w:cs="Arial"/>
                                <w:color w:val="333333"/>
                              </w:rPr>
                              <w:br/>
                            </w:r>
                            <w:r w:rsidRPr="00671FAC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• Nunca conocerás el creador de la plantilla que compres</w:t>
                            </w:r>
                            <w:r w:rsidRPr="00671FAC">
                              <w:rPr>
                                <w:rFonts w:ascii="Arial" w:hAnsi="Arial" w:cs="Arial"/>
                                <w:color w:val="333333"/>
                              </w:rPr>
                              <w:br/>
                            </w:r>
                            <w:r w:rsidRPr="00671FAC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• Aunque nosotros mismos podemos editar el contenido, nunca sabemos si lo hacemos de manera segura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569609" id="Cuadro de texto 2" o:spid="_x0000_s1029" type="#_x0000_t202" style="position:absolute;margin-left:275.95pt;margin-top:56.9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">
                <v:textbox style="mso-fit-shape-to-text:t">
                  <w:txbxContent>
                    <w:p w14:paraId="20E78CD5" w14:textId="49DBBB2C" w:rsidR="008F1DAA" w:rsidRPr="00671FAC" w:rsidRDefault="00671FAC">
                      <w:pPr>
                        <w:rPr>
                          <w:rFonts w:ascii="Arial" w:hAnsi="Arial" w:cs="Arial"/>
                        </w:rPr>
                      </w:pPr>
                      <w:r w:rsidRPr="00671FAC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• El gestor de contenido no es nada sencillo</w:t>
                      </w:r>
                      <w:r w:rsidRPr="00671FAC">
                        <w:rPr>
                          <w:rFonts w:ascii="Arial" w:hAnsi="Arial" w:cs="Arial"/>
                          <w:color w:val="333333"/>
                        </w:rPr>
                        <w:br/>
                      </w:r>
                      <w:r w:rsidRPr="00671FAC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• Cualquier persona puede generar páginas con CMS, creando trabajos poco profesionales</w:t>
                      </w:r>
                      <w:r w:rsidRPr="00671FAC">
                        <w:rPr>
                          <w:rFonts w:ascii="Arial" w:hAnsi="Arial" w:cs="Arial"/>
                          <w:color w:val="333333"/>
                        </w:rPr>
                        <w:br/>
                      </w:r>
                      <w:r w:rsidRPr="00671FAC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• El posicionamiento en buscadores, SEO, podría resultar imposible</w:t>
                      </w:r>
                      <w:r w:rsidRPr="00671FAC">
                        <w:rPr>
                          <w:rFonts w:ascii="Arial" w:hAnsi="Arial" w:cs="Arial"/>
                          <w:color w:val="333333"/>
                        </w:rPr>
                        <w:br/>
                      </w:r>
                      <w:r w:rsidRPr="00671FAC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• Los </w:t>
                      </w:r>
                      <w:proofErr w:type="spellStart"/>
                      <w:r w:rsidRPr="00671FAC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newsletter</w:t>
                      </w:r>
                      <w:proofErr w:type="spellEnd"/>
                      <w:r w:rsidRPr="00671FAC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 podrían ser hackeados fácilmente</w:t>
                      </w:r>
                      <w:r w:rsidRPr="00671FAC">
                        <w:rPr>
                          <w:rFonts w:ascii="Arial" w:hAnsi="Arial" w:cs="Arial"/>
                          <w:color w:val="333333"/>
                        </w:rPr>
                        <w:br/>
                      </w:r>
                      <w:r w:rsidRPr="00671FAC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• Las plantillas CMS son más propensas a recibir ataques por parte de hackers</w:t>
                      </w:r>
                      <w:r w:rsidRPr="00671FAC">
                        <w:rPr>
                          <w:rFonts w:ascii="Arial" w:hAnsi="Arial" w:cs="Arial"/>
                          <w:color w:val="333333"/>
                        </w:rPr>
                        <w:br/>
                      </w:r>
                      <w:r w:rsidRPr="00671FAC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• No se puede editar toda la plantilla, limitándose a pocas secciones de la misma</w:t>
                      </w:r>
                      <w:r w:rsidRPr="00671FAC">
                        <w:rPr>
                          <w:rFonts w:ascii="Arial" w:hAnsi="Arial" w:cs="Arial"/>
                          <w:color w:val="333333"/>
                        </w:rPr>
                        <w:br/>
                      </w:r>
                      <w:r w:rsidRPr="00671FAC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• Siempre serán más pesadas y menos optimizadas para un posicionamiento</w:t>
                      </w:r>
                      <w:r w:rsidRPr="00671FAC">
                        <w:rPr>
                          <w:rFonts w:ascii="Arial" w:hAnsi="Arial" w:cs="Arial"/>
                          <w:color w:val="333333"/>
                        </w:rPr>
                        <w:br/>
                      </w:r>
                      <w:r w:rsidRPr="00671FAC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• El diseño web siempre se repetirá con otros usuarios</w:t>
                      </w:r>
                      <w:r w:rsidRPr="00671FAC">
                        <w:rPr>
                          <w:rFonts w:ascii="Arial" w:hAnsi="Arial" w:cs="Arial"/>
                          <w:color w:val="333333"/>
                        </w:rPr>
                        <w:br/>
                      </w:r>
                      <w:r w:rsidRPr="00671FAC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• Nunca conocerás el creador de la plantilla que compres</w:t>
                      </w:r>
                      <w:r w:rsidRPr="00671FAC">
                        <w:rPr>
                          <w:rFonts w:ascii="Arial" w:hAnsi="Arial" w:cs="Arial"/>
                          <w:color w:val="333333"/>
                        </w:rPr>
                        <w:br/>
                      </w:r>
                      <w:r w:rsidRPr="00671FAC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• Aunque nosotros mismos podemos editar el contenido, nunca sabemos si lo hacemos de manera segura</w:t>
                      </w:r>
                    </w:p>
                  </w:txbxContent>
                </v:textbox>
              </v:shape>
            </w:pict>
          </mc:Fallback>
        </mc:AlternateContent>
      </w:r>
      <w:r w:rsidRPr="008F1DA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FAC3F6" wp14:editId="70E34BEB">
                <wp:simplePos x="0" y="0"/>
                <wp:positionH relativeFrom="column">
                  <wp:posOffset>-692091</wp:posOffset>
                </wp:positionH>
                <wp:positionV relativeFrom="paragraph">
                  <wp:posOffset>495507</wp:posOffset>
                </wp:positionV>
                <wp:extent cx="2968831" cy="1404620"/>
                <wp:effectExtent l="0" t="0" r="22225" b="1206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83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9FF29" w14:textId="77777777" w:rsidR="008F1DAA" w:rsidRPr="00671FAC" w:rsidRDefault="008F1DAA" w:rsidP="008F1DAA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50" w:beforeAutospacing="0" w:after="225" w:afterAutospacing="0"/>
                              <w:ind w:left="0"/>
                              <w:rPr>
                                <w:rFonts w:ascii="Arial" w:hAnsi="Arial" w:cs="Arial"/>
                                <w:color w:val="323232"/>
                                <w:sz w:val="20"/>
                                <w:szCs w:val="20"/>
                              </w:rPr>
                            </w:pPr>
                            <w:r w:rsidRPr="00671FAC">
                              <w:rPr>
                                <w:rStyle w:val="Textoennegrita"/>
                                <w:rFonts w:ascii="Arial" w:hAnsi="Arial" w:cs="Arial"/>
                                <w:color w:val="323232"/>
                                <w:sz w:val="20"/>
                                <w:szCs w:val="20"/>
                              </w:rPr>
                              <w:t>Ahorro de tiempo en la elaboración de páginas web y abaratamiento de costes</w:t>
                            </w:r>
                            <w:r w:rsidRPr="00671FAC">
                              <w:rPr>
                                <w:rFonts w:ascii="Arial" w:hAnsi="Arial" w:cs="Arial"/>
                                <w:color w:val="323232"/>
                                <w:sz w:val="20"/>
                                <w:szCs w:val="20"/>
                              </w:rPr>
                              <w:t>, al utilizar plantillas predefinidas, con posibilidad de adaptarlas y personalizarlas, la necesidad de programación es menor.</w:t>
                            </w:r>
                          </w:p>
                          <w:p w14:paraId="14EEBB49" w14:textId="77777777" w:rsidR="008F1DAA" w:rsidRPr="00671FAC" w:rsidRDefault="008F1DAA" w:rsidP="008F1DAA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50" w:beforeAutospacing="0" w:after="225" w:afterAutospacing="0"/>
                              <w:ind w:left="0"/>
                              <w:rPr>
                                <w:rFonts w:ascii="Arial" w:hAnsi="Arial" w:cs="Arial"/>
                                <w:color w:val="323232"/>
                                <w:sz w:val="20"/>
                                <w:szCs w:val="20"/>
                              </w:rPr>
                            </w:pPr>
                            <w:r w:rsidRPr="00671FAC">
                              <w:rPr>
                                <w:rStyle w:val="Textoennegrita"/>
                                <w:rFonts w:ascii="Arial" w:hAnsi="Arial" w:cs="Arial"/>
                                <w:color w:val="323232"/>
                                <w:sz w:val="20"/>
                                <w:szCs w:val="20"/>
                              </w:rPr>
                              <w:t>Mayor flexibilidad para añadir o suprimir apartados dentro de una página web</w:t>
                            </w:r>
                            <w:r w:rsidRPr="00671FAC">
                              <w:rPr>
                                <w:rFonts w:ascii="Arial" w:hAnsi="Arial" w:cs="Arial"/>
                                <w:color w:val="32323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593AEDF" w14:textId="77777777" w:rsidR="008F1DAA" w:rsidRPr="00671FAC" w:rsidRDefault="008F1DAA" w:rsidP="008F1DAA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50" w:beforeAutospacing="0" w:after="225" w:afterAutospacing="0"/>
                              <w:ind w:left="0"/>
                              <w:rPr>
                                <w:rFonts w:ascii="Arial" w:hAnsi="Arial" w:cs="Arial"/>
                                <w:color w:val="323232"/>
                                <w:sz w:val="20"/>
                                <w:szCs w:val="20"/>
                              </w:rPr>
                            </w:pPr>
                            <w:r w:rsidRPr="00671FAC">
                              <w:rPr>
                                <w:rStyle w:val="Textoennegrita"/>
                                <w:rFonts w:ascii="Arial" w:hAnsi="Arial" w:cs="Arial"/>
                                <w:color w:val="323232"/>
                                <w:sz w:val="20"/>
                                <w:szCs w:val="20"/>
                              </w:rPr>
                              <w:t>Posibilidad de crear, editar y actualizar contenidos web a diario</w:t>
                            </w:r>
                            <w:r w:rsidRPr="00671FAC">
                              <w:rPr>
                                <w:rFonts w:ascii="Arial" w:hAnsi="Arial" w:cs="Arial"/>
                                <w:color w:val="323232"/>
                                <w:sz w:val="20"/>
                                <w:szCs w:val="20"/>
                              </w:rPr>
                              <w:t> sin grandes conocimientos de informática o programación.</w:t>
                            </w:r>
                          </w:p>
                          <w:p w14:paraId="2DA86233" w14:textId="77777777" w:rsidR="008F1DAA" w:rsidRPr="00671FAC" w:rsidRDefault="008F1DAA" w:rsidP="008F1DAA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50" w:beforeAutospacing="0" w:after="225" w:afterAutospacing="0"/>
                              <w:ind w:left="0"/>
                              <w:rPr>
                                <w:rFonts w:ascii="Arial" w:hAnsi="Arial" w:cs="Arial"/>
                                <w:color w:val="323232"/>
                                <w:sz w:val="20"/>
                                <w:szCs w:val="20"/>
                              </w:rPr>
                            </w:pPr>
                            <w:r w:rsidRPr="00671FAC">
                              <w:rPr>
                                <w:rStyle w:val="Textoennegrita"/>
                                <w:rFonts w:ascii="Arial" w:hAnsi="Arial" w:cs="Arial"/>
                                <w:color w:val="323232"/>
                                <w:sz w:val="20"/>
                                <w:szCs w:val="20"/>
                              </w:rPr>
                              <w:t>Posibilidad de que varias personas, de forma controlada, publiquen contenidos en una misma página</w:t>
                            </w:r>
                            <w:r w:rsidRPr="00671FAC">
                              <w:rPr>
                                <w:rFonts w:ascii="Arial" w:hAnsi="Arial" w:cs="Arial"/>
                                <w:color w:val="323232"/>
                                <w:sz w:val="20"/>
                                <w:szCs w:val="20"/>
                              </w:rPr>
                              <w:t>. Distintos departamentos de una misma empresa o distintas delegaciones pueden gestionar su propio contenido dentro de la web corporativa.</w:t>
                            </w:r>
                          </w:p>
                          <w:p w14:paraId="2FCC196B" w14:textId="79C73691" w:rsidR="008F1DAA" w:rsidRPr="00671FAC" w:rsidRDefault="008F1DAA" w:rsidP="008F1DAA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50" w:beforeAutospacing="0" w:after="225" w:afterAutospacing="0"/>
                              <w:ind w:left="0"/>
                              <w:rPr>
                                <w:rFonts w:ascii="Arial" w:hAnsi="Arial" w:cs="Arial"/>
                                <w:color w:val="323232"/>
                                <w:sz w:val="20"/>
                                <w:szCs w:val="20"/>
                              </w:rPr>
                            </w:pPr>
                            <w:r w:rsidRPr="00671FAC">
                              <w:rPr>
                                <w:rStyle w:val="Textoennegrita"/>
                                <w:rFonts w:ascii="Arial" w:hAnsi="Arial" w:cs="Arial"/>
                                <w:color w:val="323232"/>
                                <w:sz w:val="20"/>
                                <w:szCs w:val="20"/>
                              </w:rPr>
                              <w:t xml:space="preserve">Apariencia </w:t>
                            </w:r>
                            <w:r w:rsidRPr="00671FAC">
                              <w:rPr>
                                <w:rStyle w:val="Textoennegrita"/>
                                <w:rFonts w:ascii="Arial" w:hAnsi="Arial" w:cs="Arial"/>
                                <w:color w:val="323232"/>
                                <w:sz w:val="20"/>
                                <w:szCs w:val="20"/>
                              </w:rPr>
                              <w:t>homogénea</w:t>
                            </w:r>
                            <w:r w:rsidRPr="00671FAC">
                              <w:rPr>
                                <w:rStyle w:val="Textoennegrita"/>
                                <w:rFonts w:ascii="Arial" w:hAnsi="Arial" w:cs="Arial"/>
                                <w:color w:val="323232"/>
                                <w:sz w:val="20"/>
                                <w:szCs w:val="20"/>
                              </w:rPr>
                              <w:t xml:space="preserve"> de todos los contenidos publicados,</w:t>
                            </w:r>
                            <w:r w:rsidRPr="00671FAC">
                              <w:rPr>
                                <w:rFonts w:ascii="Arial" w:hAnsi="Arial" w:cs="Arial"/>
                                <w:color w:val="323232"/>
                                <w:sz w:val="20"/>
                                <w:szCs w:val="20"/>
                              </w:rPr>
                              <w:t> de acuerdo a un diseño preestablecido en la plantilla elegida. Al mantenerse el mismo diseño en todas las páginas del sitio web se </w:t>
                            </w:r>
                            <w:r w:rsidRPr="00671FAC">
                              <w:rPr>
                                <w:rStyle w:val="Textoennegrita"/>
                                <w:rFonts w:ascii="Arial" w:hAnsi="Arial" w:cs="Arial"/>
                                <w:color w:val="323232"/>
                                <w:sz w:val="20"/>
                                <w:szCs w:val="20"/>
                              </w:rPr>
                              <w:t>facilita la coherencia y la usabilidad web.</w:t>
                            </w:r>
                          </w:p>
                          <w:p w14:paraId="43F7DE03" w14:textId="77777777" w:rsidR="008F1DAA" w:rsidRPr="00671FAC" w:rsidRDefault="008F1DAA" w:rsidP="008F1DAA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50" w:beforeAutospacing="0" w:after="225" w:afterAutospacing="0"/>
                              <w:ind w:left="0"/>
                              <w:rPr>
                                <w:rFonts w:ascii="Arial" w:hAnsi="Arial" w:cs="Arial"/>
                                <w:color w:val="323232"/>
                                <w:sz w:val="20"/>
                                <w:szCs w:val="20"/>
                              </w:rPr>
                            </w:pPr>
                            <w:r w:rsidRPr="00671FAC">
                              <w:rPr>
                                <w:rStyle w:val="Textoennegrita"/>
                                <w:rFonts w:ascii="Arial" w:hAnsi="Arial" w:cs="Arial"/>
                                <w:color w:val="323232"/>
                                <w:sz w:val="20"/>
                                <w:szCs w:val="20"/>
                              </w:rPr>
                              <w:t>Sistema de navegación sencillo</w:t>
                            </w:r>
                            <w:r w:rsidRPr="00671FAC">
                              <w:rPr>
                                <w:rFonts w:ascii="Arial" w:hAnsi="Arial" w:cs="Arial"/>
                                <w:color w:val="323232"/>
                                <w:sz w:val="20"/>
                                <w:szCs w:val="20"/>
                              </w:rPr>
                              <w:t> que permite a los usuarios llegar fácilmente a cada uno de los contenidos publicados.</w:t>
                            </w:r>
                          </w:p>
                          <w:p w14:paraId="170CDF27" w14:textId="77777777" w:rsidR="008F1DAA" w:rsidRPr="00671FAC" w:rsidRDefault="008F1DAA" w:rsidP="008F1DAA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50" w:beforeAutospacing="0" w:after="225" w:afterAutospacing="0"/>
                              <w:ind w:left="0"/>
                              <w:rPr>
                                <w:rFonts w:ascii="Arial" w:hAnsi="Arial" w:cs="Arial"/>
                                <w:color w:val="323232"/>
                                <w:sz w:val="20"/>
                                <w:szCs w:val="20"/>
                              </w:rPr>
                            </w:pPr>
                            <w:r w:rsidRPr="00671FAC">
                              <w:rPr>
                                <w:rStyle w:val="Textoennegrita"/>
                                <w:rFonts w:ascii="Arial" w:hAnsi="Arial" w:cs="Arial"/>
                                <w:color w:val="323232"/>
                                <w:sz w:val="20"/>
                                <w:szCs w:val="20"/>
                              </w:rPr>
                              <w:t>Facilitan el posicionamiento SEO</w:t>
                            </w:r>
                            <w:r w:rsidRPr="00671FAC">
                              <w:rPr>
                                <w:rFonts w:ascii="Arial" w:hAnsi="Arial" w:cs="Arial"/>
                                <w:color w:val="323232"/>
                                <w:sz w:val="20"/>
                                <w:szCs w:val="20"/>
                              </w:rPr>
                              <w:t> al permitir la indexación de contenidos con un lenguaje de programación limpio.</w:t>
                            </w:r>
                          </w:p>
                          <w:p w14:paraId="63D98846" w14:textId="77777777" w:rsidR="008F1DAA" w:rsidRPr="00671FAC" w:rsidRDefault="008F1DAA" w:rsidP="008F1DAA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50" w:beforeAutospacing="0" w:after="225" w:afterAutospacing="0"/>
                              <w:ind w:left="0"/>
                              <w:rPr>
                                <w:rFonts w:ascii="Arial" w:hAnsi="Arial" w:cs="Arial"/>
                                <w:color w:val="323232"/>
                                <w:sz w:val="20"/>
                                <w:szCs w:val="20"/>
                              </w:rPr>
                            </w:pPr>
                            <w:r w:rsidRPr="00671FAC">
                              <w:rPr>
                                <w:rFonts w:ascii="Arial" w:hAnsi="Arial" w:cs="Arial"/>
                                <w:color w:val="323232"/>
                                <w:sz w:val="20"/>
                                <w:szCs w:val="20"/>
                              </w:rPr>
                              <w:t>Generan </w:t>
                            </w:r>
                            <w:r w:rsidRPr="00671FAC">
                              <w:rPr>
                                <w:rStyle w:val="Textoennegrita"/>
                                <w:rFonts w:ascii="Arial" w:hAnsi="Arial" w:cs="Arial"/>
                                <w:color w:val="323232"/>
                                <w:sz w:val="20"/>
                                <w:szCs w:val="20"/>
                              </w:rPr>
                              <w:t>URL dinámicos</w:t>
                            </w:r>
                            <w:r w:rsidRPr="00671FAC">
                              <w:rPr>
                                <w:rFonts w:ascii="Arial" w:hAnsi="Arial" w:cs="Arial"/>
                                <w:color w:val="323232"/>
                                <w:sz w:val="20"/>
                                <w:szCs w:val="20"/>
                              </w:rPr>
                              <w:t> para cada artículo o contenido publicado </w:t>
                            </w:r>
                            <w:r w:rsidRPr="00671FAC">
                              <w:rPr>
                                <w:rStyle w:val="Textoennegrita"/>
                                <w:rFonts w:ascii="Arial" w:hAnsi="Arial" w:cs="Arial"/>
                                <w:color w:val="323232"/>
                                <w:sz w:val="20"/>
                                <w:szCs w:val="20"/>
                              </w:rPr>
                              <w:t>facilitando que el contenido se enlace en otras páginas </w:t>
                            </w:r>
                            <w:r w:rsidRPr="00671FAC">
                              <w:rPr>
                                <w:rFonts w:ascii="Arial" w:hAnsi="Arial" w:cs="Arial"/>
                                <w:color w:val="323232"/>
                                <w:sz w:val="20"/>
                                <w:szCs w:val="20"/>
                              </w:rPr>
                              <w:t>y favoreciendo así </w:t>
                            </w:r>
                            <w:r w:rsidRPr="00671FAC">
                              <w:rPr>
                                <w:rStyle w:val="Textoennegrita"/>
                                <w:rFonts w:ascii="Arial" w:hAnsi="Arial" w:cs="Arial"/>
                                <w:color w:val="323232"/>
                                <w:sz w:val="20"/>
                                <w:szCs w:val="20"/>
                              </w:rPr>
                              <w:t>mayor visibilidad en la red.</w:t>
                            </w:r>
                          </w:p>
                          <w:p w14:paraId="2B4DCC9C" w14:textId="77777777" w:rsidR="008F1DAA" w:rsidRPr="00671FAC" w:rsidRDefault="008F1DAA" w:rsidP="008F1DAA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50" w:beforeAutospacing="0" w:after="225" w:afterAutospacing="0"/>
                              <w:ind w:left="0"/>
                              <w:rPr>
                                <w:rFonts w:ascii="Arial" w:hAnsi="Arial" w:cs="Arial"/>
                                <w:color w:val="323232"/>
                                <w:sz w:val="20"/>
                                <w:szCs w:val="20"/>
                              </w:rPr>
                            </w:pPr>
                            <w:r w:rsidRPr="00671FAC">
                              <w:rPr>
                                <w:rStyle w:val="Textoennegrita"/>
                                <w:rFonts w:ascii="Arial" w:hAnsi="Arial" w:cs="Arial"/>
                                <w:color w:val="323232"/>
                                <w:sz w:val="20"/>
                                <w:szCs w:val="20"/>
                              </w:rPr>
                              <w:t>Fácil integración con redes sociales y sindicación de contenidos mediante RSS.</w:t>
                            </w:r>
                          </w:p>
                          <w:p w14:paraId="62AF34B7" w14:textId="77777777" w:rsidR="008F1DAA" w:rsidRPr="00671FAC" w:rsidRDefault="008F1DAA" w:rsidP="008F1DAA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50" w:beforeAutospacing="0" w:after="225" w:afterAutospacing="0"/>
                              <w:ind w:left="0"/>
                              <w:rPr>
                                <w:rFonts w:ascii="Arial" w:hAnsi="Arial" w:cs="Arial"/>
                                <w:color w:val="323232"/>
                                <w:sz w:val="20"/>
                                <w:szCs w:val="20"/>
                              </w:rPr>
                            </w:pPr>
                            <w:r w:rsidRPr="00671FAC">
                              <w:rPr>
                                <w:rStyle w:val="Textoennegrita"/>
                                <w:rFonts w:ascii="Arial" w:hAnsi="Arial" w:cs="Arial"/>
                                <w:color w:val="323232"/>
                                <w:sz w:val="20"/>
                                <w:szCs w:val="20"/>
                              </w:rPr>
                              <w:t>Gestión independiente de contenido y diseño de la página web.</w:t>
                            </w:r>
                            <w:r w:rsidRPr="00671FAC">
                              <w:rPr>
                                <w:rFonts w:ascii="Arial" w:hAnsi="Arial" w:cs="Arial"/>
                                <w:color w:val="323232"/>
                                <w:sz w:val="20"/>
                                <w:szCs w:val="20"/>
                              </w:rPr>
                              <w:t> En cualquier momento se puede cambiar el diseño de la página web sin perder los contenidos o sin necesidad de darles formato de nuevo.</w:t>
                            </w:r>
                          </w:p>
                          <w:p w14:paraId="418193DF" w14:textId="14D12FE3" w:rsidR="008F1DAA" w:rsidRDefault="008F1DA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FAC3F6" id="_x0000_s1030" type="#_x0000_t202" style="position:absolute;margin-left:-54.5pt;margin-top:39pt;width:233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">
                <v:textbox style="mso-fit-shape-to-text:t">
                  <w:txbxContent>
                    <w:p w14:paraId="7DE9FF29" w14:textId="77777777" w:rsidR="008F1DAA" w:rsidRPr="00671FAC" w:rsidRDefault="008F1DAA" w:rsidP="008F1DAA">
                      <w:pPr>
                        <w:pStyle w:val="NormalWeb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50" w:beforeAutospacing="0" w:after="225" w:afterAutospacing="0"/>
                        <w:ind w:left="0"/>
                        <w:rPr>
                          <w:rFonts w:ascii="Arial" w:hAnsi="Arial" w:cs="Arial"/>
                          <w:color w:val="323232"/>
                          <w:sz w:val="20"/>
                          <w:szCs w:val="20"/>
                        </w:rPr>
                      </w:pPr>
                      <w:r w:rsidRPr="00671FAC">
                        <w:rPr>
                          <w:rStyle w:val="Textoennegrita"/>
                          <w:rFonts w:ascii="Arial" w:hAnsi="Arial" w:cs="Arial"/>
                          <w:color w:val="323232"/>
                          <w:sz w:val="20"/>
                          <w:szCs w:val="20"/>
                        </w:rPr>
                        <w:t>Ahorro de tiempo en la elaboración de páginas web y abaratamiento de costes</w:t>
                      </w:r>
                      <w:r w:rsidRPr="00671FAC">
                        <w:rPr>
                          <w:rFonts w:ascii="Arial" w:hAnsi="Arial" w:cs="Arial"/>
                          <w:color w:val="323232"/>
                          <w:sz w:val="20"/>
                          <w:szCs w:val="20"/>
                        </w:rPr>
                        <w:t>, al utilizar plantillas predefinidas, con posibilidad de adaptarlas y personalizarlas, la necesidad de programación es menor.</w:t>
                      </w:r>
                    </w:p>
                    <w:p w14:paraId="14EEBB49" w14:textId="77777777" w:rsidR="008F1DAA" w:rsidRPr="00671FAC" w:rsidRDefault="008F1DAA" w:rsidP="008F1DAA">
                      <w:pPr>
                        <w:pStyle w:val="NormalWeb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50" w:beforeAutospacing="0" w:after="225" w:afterAutospacing="0"/>
                        <w:ind w:left="0"/>
                        <w:rPr>
                          <w:rFonts w:ascii="Arial" w:hAnsi="Arial" w:cs="Arial"/>
                          <w:color w:val="323232"/>
                          <w:sz w:val="20"/>
                          <w:szCs w:val="20"/>
                        </w:rPr>
                      </w:pPr>
                      <w:r w:rsidRPr="00671FAC">
                        <w:rPr>
                          <w:rStyle w:val="Textoennegrita"/>
                          <w:rFonts w:ascii="Arial" w:hAnsi="Arial" w:cs="Arial"/>
                          <w:color w:val="323232"/>
                          <w:sz w:val="20"/>
                          <w:szCs w:val="20"/>
                        </w:rPr>
                        <w:t>Mayor flexibilidad para añadir o suprimir apartados dentro de una página web</w:t>
                      </w:r>
                      <w:r w:rsidRPr="00671FAC">
                        <w:rPr>
                          <w:rFonts w:ascii="Arial" w:hAnsi="Arial" w:cs="Arial"/>
                          <w:color w:val="323232"/>
                          <w:sz w:val="20"/>
                          <w:szCs w:val="20"/>
                        </w:rPr>
                        <w:t>.</w:t>
                      </w:r>
                    </w:p>
                    <w:p w14:paraId="2593AEDF" w14:textId="77777777" w:rsidR="008F1DAA" w:rsidRPr="00671FAC" w:rsidRDefault="008F1DAA" w:rsidP="008F1DAA">
                      <w:pPr>
                        <w:pStyle w:val="NormalWeb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50" w:beforeAutospacing="0" w:after="225" w:afterAutospacing="0"/>
                        <w:ind w:left="0"/>
                        <w:rPr>
                          <w:rFonts w:ascii="Arial" w:hAnsi="Arial" w:cs="Arial"/>
                          <w:color w:val="323232"/>
                          <w:sz w:val="20"/>
                          <w:szCs w:val="20"/>
                        </w:rPr>
                      </w:pPr>
                      <w:r w:rsidRPr="00671FAC">
                        <w:rPr>
                          <w:rStyle w:val="Textoennegrita"/>
                          <w:rFonts w:ascii="Arial" w:hAnsi="Arial" w:cs="Arial"/>
                          <w:color w:val="323232"/>
                          <w:sz w:val="20"/>
                          <w:szCs w:val="20"/>
                        </w:rPr>
                        <w:t>Posibilidad de crear, editar y actualizar contenidos web a diario</w:t>
                      </w:r>
                      <w:r w:rsidRPr="00671FAC">
                        <w:rPr>
                          <w:rFonts w:ascii="Arial" w:hAnsi="Arial" w:cs="Arial"/>
                          <w:color w:val="323232"/>
                          <w:sz w:val="20"/>
                          <w:szCs w:val="20"/>
                        </w:rPr>
                        <w:t> sin grandes conocimientos de informática o programación.</w:t>
                      </w:r>
                    </w:p>
                    <w:p w14:paraId="2DA86233" w14:textId="77777777" w:rsidR="008F1DAA" w:rsidRPr="00671FAC" w:rsidRDefault="008F1DAA" w:rsidP="008F1DAA">
                      <w:pPr>
                        <w:pStyle w:val="NormalWeb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50" w:beforeAutospacing="0" w:after="225" w:afterAutospacing="0"/>
                        <w:ind w:left="0"/>
                        <w:rPr>
                          <w:rFonts w:ascii="Arial" w:hAnsi="Arial" w:cs="Arial"/>
                          <w:color w:val="323232"/>
                          <w:sz w:val="20"/>
                          <w:szCs w:val="20"/>
                        </w:rPr>
                      </w:pPr>
                      <w:r w:rsidRPr="00671FAC">
                        <w:rPr>
                          <w:rStyle w:val="Textoennegrita"/>
                          <w:rFonts w:ascii="Arial" w:hAnsi="Arial" w:cs="Arial"/>
                          <w:color w:val="323232"/>
                          <w:sz w:val="20"/>
                          <w:szCs w:val="20"/>
                        </w:rPr>
                        <w:t>Posibilidad de que varias personas, de forma controlada, publiquen contenidos en una misma página</w:t>
                      </w:r>
                      <w:r w:rsidRPr="00671FAC">
                        <w:rPr>
                          <w:rFonts w:ascii="Arial" w:hAnsi="Arial" w:cs="Arial"/>
                          <w:color w:val="323232"/>
                          <w:sz w:val="20"/>
                          <w:szCs w:val="20"/>
                        </w:rPr>
                        <w:t>. Distintos departamentos de una misma empresa o distintas delegaciones pueden gestionar su propio contenido dentro de la web corporativa.</w:t>
                      </w:r>
                    </w:p>
                    <w:p w14:paraId="2FCC196B" w14:textId="79C73691" w:rsidR="008F1DAA" w:rsidRPr="00671FAC" w:rsidRDefault="008F1DAA" w:rsidP="008F1DAA">
                      <w:pPr>
                        <w:pStyle w:val="NormalWeb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50" w:beforeAutospacing="0" w:after="225" w:afterAutospacing="0"/>
                        <w:ind w:left="0"/>
                        <w:rPr>
                          <w:rFonts w:ascii="Arial" w:hAnsi="Arial" w:cs="Arial"/>
                          <w:color w:val="323232"/>
                          <w:sz w:val="20"/>
                          <w:szCs w:val="20"/>
                        </w:rPr>
                      </w:pPr>
                      <w:r w:rsidRPr="00671FAC">
                        <w:rPr>
                          <w:rStyle w:val="Textoennegrita"/>
                          <w:rFonts w:ascii="Arial" w:hAnsi="Arial" w:cs="Arial"/>
                          <w:color w:val="323232"/>
                          <w:sz w:val="20"/>
                          <w:szCs w:val="20"/>
                        </w:rPr>
                        <w:t xml:space="preserve">Apariencia </w:t>
                      </w:r>
                      <w:r w:rsidRPr="00671FAC">
                        <w:rPr>
                          <w:rStyle w:val="Textoennegrita"/>
                          <w:rFonts w:ascii="Arial" w:hAnsi="Arial" w:cs="Arial"/>
                          <w:color w:val="323232"/>
                          <w:sz w:val="20"/>
                          <w:szCs w:val="20"/>
                        </w:rPr>
                        <w:t>homogénea</w:t>
                      </w:r>
                      <w:r w:rsidRPr="00671FAC">
                        <w:rPr>
                          <w:rStyle w:val="Textoennegrita"/>
                          <w:rFonts w:ascii="Arial" w:hAnsi="Arial" w:cs="Arial"/>
                          <w:color w:val="323232"/>
                          <w:sz w:val="20"/>
                          <w:szCs w:val="20"/>
                        </w:rPr>
                        <w:t xml:space="preserve"> de todos los contenidos publicados,</w:t>
                      </w:r>
                      <w:r w:rsidRPr="00671FAC">
                        <w:rPr>
                          <w:rFonts w:ascii="Arial" w:hAnsi="Arial" w:cs="Arial"/>
                          <w:color w:val="323232"/>
                          <w:sz w:val="20"/>
                          <w:szCs w:val="20"/>
                        </w:rPr>
                        <w:t> de acuerdo a un diseño preestablecido en la plantilla elegida. Al mantenerse el mismo diseño en todas las páginas del sitio web se </w:t>
                      </w:r>
                      <w:r w:rsidRPr="00671FAC">
                        <w:rPr>
                          <w:rStyle w:val="Textoennegrita"/>
                          <w:rFonts w:ascii="Arial" w:hAnsi="Arial" w:cs="Arial"/>
                          <w:color w:val="323232"/>
                          <w:sz w:val="20"/>
                          <w:szCs w:val="20"/>
                        </w:rPr>
                        <w:t>facilita la coherencia y la usabilidad web.</w:t>
                      </w:r>
                    </w:p>
                    <w:p w14:paraId="43F7DE03" w14:textId="77777777" w:rsidR="008F1DAA" w:rsidRPr="00671FAC" w:rsidRDefault="008F1DAA" w:rsidP="008F1DAA">
                      <w:pPr>
                        <w:pStyle w:val="NormalWeb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50" w:beforeAutospacing="0" w:after="225" w:afterAutospacing="0"/>
                        <w:ind w:left="0"/>
                        <w:rPr>
                          <w:rFonts w:ascii="Arial" w:hAnsi="Arial" w:cs="Arial"/>
                          <w:color w:val="323232"/>
                          <w:sz w:val="20"/>
                          <w:szCs w:val="20"/>
                        </w:rPr>
                      </w:pPr>
                      <w:r w:rsidRPr="00671FAC">
                        <w:rPr>
                          <w:rStyle w:val="Textoennegrita"/>
                          <w:rFonts w:ascii="Arial" w:hAnsi="Arial" w:cs="Arial"/>
                          <w:color w:val="323232"/>
                          <w:sz w:val="20"/>
                          <w:szCs w:val="20"/>
                        </w:rPr>
                        <w:t>Sistema de navegación sencillo</w:t>
                      </w:r>
                      <w:r w:rsidRPr="00671FAC">
                        <w:rPr>
                          <w:rFonts w:ascii="Arial" w:hAnsi="Arial" w:cs="Arial"/>
                          <w:color w:val="323232"/>
                          <w:sz w:val="20"/>
                          <w:szCs w:val="20"/>
                        </w:rPr>
                        <w:t> que permite a los usuarios llegar fácilmente a cada uno de los contenidos publicados.</w:t>
                      </w:r>
                    </w:p>
                    <w:p w14:paraId="170CDF27" w14:textId="77777777" w:rsidR="008F1DAA" w:rsidRPr="00671FAC" w:rsidRDefault="008F1DAA" w:rsidP="008F1DAA">
                      <w:pPr>
                        <w:pStyle w:val="NormalWeb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50" w:beforeAutospacing="0" w:after="225" w:afterAutospacing="0"/>
                        <w:ind w:left="0"/>
                        <w:rPr>
                          <w:rFonts w:ascii="Arial" w:hAnsi="Arial" w:cs="Arial"/>
                          <w:color w:val="323232"/>
                          <w:sz w:val="20"/>
                          <w:szCs w:val="20"/>
                        </w:rPr>
                      </w:pPr>
                      <w:r w:rsidRPr="00671FAC">
                        <w:rPr>
                          <w:rStyle w:val="Textoennegrita"/>
                          <w:rFonts w:ascii="Arial" w:hAnsi="Arial" w:cs="Arial"/>
                          <w:color w:val="323232"/>
                          <w:sz w:val="20"/>
                          <w:szCs w:val="20"/>
                        </w:rPr>
                        <w:t>Facilitan el posicionamiento SEO</w:t>
                      </w:r>
                      <w:r w:rsidRPr="00671FAC">
                        <w:rPr>
                          <w:rFonts w:ascii="Arial" w:hAnsi="Arial" w:cs="Arial"/>
                          <w:color w:val="323232"/>
                          <w:sz w:val="20"/>
                          <w:szCs w:val="20"/>
                        </w:rPr>
                        <w:t> al permitir la indexación de contenidos con un lenguaje de programación limpio.</w:t>
                      </w:r>
                    </w:p>
                    <w:p w14:paraId="63D98846" w14:textId="77777777" w:rsidR="008F1DAA" w:rsidRPr="00671FAC" w:rsidRDefault="008F1DAA" w:rsidP="008F1DAA">
                      <w:pPr>
                        <w:pStyle w:val="NormalWeb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50" w:beforeAutospacing="0" w:after="225" w:afterAutospacing="0"/>
                        <w:ind w:left="0"/>
                        <w:rPr>
                          <w:rFonts w:ascii="Arial" w:hAnsi="Arial" w:cs="Arial"/>
                          <w:color w:val="323232"/>
                          <w:sz w:val="20"/>
                          <w:szCs w:val="20"/>
                        </w:rPr>
                      </w:pPr>
                      <w:r w:rsidRPr="00671FAC">
                        <w:rPr>
                          <w:rFonts w:ascii="Arial" w:hAnsi="Arial" w:cs="Arial"/>
                          <w:color w:val="323232"/>
                          <w:sz w:val="20"/>
                          <w:szCs w:val="20"/>
                        </w:rPr>
                        <w:t>Generan </w:t>
                      </w:r>
                      <w:r w:rsidRPr="00671FAC">
                        <w:rPr>
                          <w:rStyle w:val="Textoennegrita"/>
                          <w:rFonts w:ascii="Arial" w:hAnsi="Arial" w:cs="Arial"/>
                          <w:color w:val="323232"/>
                          <w:sz w:val="20"/>
                          <w:szCs w:val="20"/>
                        </w:rPr>
                        <w:t>URL dinámicos</w:t>
                      </w:r>
                      <w:r w:rsidRPr="00671FAC">
                        <w:rPr>
                          <w:rFonts w:ascii="Arial" w:hAnsi="Arial" w:cs="Arial"/>
                          <w:color w:val="323232"/>
                          <w:sz w:val="20"/>
                          <w:szCs w:val="20"/>
                        </w:rPr>
                        <w:t> para cada artículo o contenido publicado </w:t>
                      </w:r>
                      <w:r w:rsidRPr="00671FAC">
                        <w:rPr>
                          <w:rStyle w:val="Textoennegrita"/>
                          <w:rFonts w:ascii="Arial" w:hAnsi="Arial" w:cs="Arial"/>
                          <w:color w:val="323232"/>
                          <w:sz w:val="20"/>
                          <w:szCs w:val="20"/>
                        </w:rPr>
                        <w:t>facilitando que el contenido se enlace en otras páginas </w:t>
                      </w:r>
                      <w:r w:rsidRPr="00671FAC">
                        <w:rPr>
                          <w:rFonts w:ascii="Arial" w:hAnsi="Arial" w:cs="Arial"/>
                          <w:color w:val="323232"/>
                          <w:sz w:val="20"/>
                          <w:szCs w:val="20"/>
                        </w:rPr>
                        <w:t>y favoreciendo así </w:t>
                      </w:r>
                      <w:r w:rsidRPr="00671FAC">
                        <w:rPr>
                          <w:rStyle w:val="Textoennegrita"/>
                          <w:rFonts w:ascii="Arial" w:hAnsi="Arial" w:cs="Arial"/>
                          <w:color w:val="323232"/>
                          <w:sz w:val="20"/>
                          <w:szCs w:val="20"/>
                        </w:rPr>
                        <w:t>mayor visibilidad en la red.</w:t>
                      </w:r>
                    </w:p>
                    <w:p w14:paraId="2B4DCC9C" w14:textId="77777777" w:rsidR="008F1DAA" w:rsidRPr="00671FAC" w:rsidRDefault="008F1DAA" w:rsidP="008F1DAA">
                      <w:pPr>
                        <w:pStyle w:val="NormalWeb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50" w:beforeAutospacing="0" w:after="225" w:afterAutospacing="0"/>
                        <w:ind w:left="0"/>
                        <w:rPr>
                          <w:rFonts w:ascii="Arial" w:hAnsi="Arial" w:cs="Arial"/>
                          <w:color w:val="323232"/>
                          <w:sz w:val="20"/>
                          <w:szCs w:val="20"/>
                        </w:rPr>
                      </w:pPr>
                      <w:r w:rsidRPr="00671FAC">
                        <w:rPr>
                          <w:rStyle w:val="Textoennegrita"/>
                          <w:rFonts w:ascii="Arial" w:hAnsi="Arial" w:cs="Arial"/>
                          <w:color w:val="323232"/>
                          <w:sz w:val="20"/>
                          <w:szCs w:val="20"/>
                        </w:rPr>
                        <w:t>Fácil integración con redes sociales y sindicación de contenidos mediante RSS.</w:t>
                      </w:r>
                    </w:p>
                    <w:p w14:paraId="62AF34B7" w14:textId="77777777" w:rsidR="008F1DAA" w:rsidRPr="00671FAC" w:rsidRDefault="008F1DAA" w:rsidP="008F1DAA">
                      <w:pPr>
                        <w:pStyle w:val="NormalWeb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50" w:beforeAutospacing="0" w:after="225" w:afterAutospacing="0"/>
                        <w:ind w:left="0"/>
                        <w:rPr>
                          <w:rFonts w:ascii="Arial" w:hAnsi="Arial" w:cs="Arial"/>
                          <w:color w:val="323232"/>
                          <w:sz w:val="20"/>
                          <w:szCs w:val="20"/>
                        </w:rPr>
                      </w:pPr>
                      <w:r w:rsidRPr="00671FAC">
                        <w:rPr>
                          <w:rStyle w:val="Textoennegrita"/>
                          <w:rFonts w:ascii="Arial" w:hAnsi="Arial" w:cs="Arial"/>
                          <w:color w:val="323232"/>
                          <w:sz w:val="20"/>
                          <w:szCs w:val="20"/>
                        </w:rPr>
                        <w:t>Gestión independiente de contenido y diseño de la página web.</w:t>
                      </w:r>
                      <w:r w:rsidRPr="00671FAC">
                        <w:rPr>
                          <w:rFonts w:ascii="Arial" w:hAnsi="Arial" w:cs="Arial"/>
                          <w:color w:val="323232"/>
                          <w:sz w:val="20"/>
                          <w:szCs w:val="20"/>
                        </w:rPr>
                        <w:t> En cualquier momento se puede cambiar el diseño de la página web sin perder los contenidos o sin necesidad de darles formato de nuevo.</w:t>
                      </w:r>
                    </w:p>
                    <w:p w14:paraId="418193DF" w14:textId="14D12FE3" w:rsidR="008F1DAA" w:rsidRDefault="008F1DAA"/>
                  </w:txbxContent>
                </v:textbox>
              </v:shape>
            </w:pict>
          </mc:Fallback>
        </mc:AlternateContent>
      </w:r>
    </w:p>
    <w:sectPr w:rsidR="008F1DAA" w:rsidRPr="008F1D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1D0246"/>
    <w:multiLevelType w:val="multilevel"/>
    <w:tmpl w:val="EE364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2C"/>
    <w:rsid w:val="004100B0"/>
    <w:rsid w:val="00671FAC"/>
    <w:rsid w:val="008F1DAA"/>
    <w:rsid w:val="00E2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D93C"/>
  <w15:chartTrackingRefBased/>
  <w15:docId w15:val="{5D9B4840-542F-4512-ABF7-A5BDD7A2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DAA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8F1D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47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Borja</dc:creator>
  <cp:keywords/>
  <dc:description/>
  <cp:lastModifiedBy>Frank Borja</cp:lastModifiedBy>
  <cp:revision>3</cp:revision>
  <dcterms:created xsi:type="dcterms:W3CDTF">2020-07-03T22:33:00Z</dcterms:created>
  <dcterms:modified xsi:type="dcterms:W3CDTF">2020-07-03T22:45:00Z</dcterms:modified>
</cp:coreProperties>
</file>