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D-flipflop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0" distT="0" distL="0" distR="0">
            <wp:extent cx="8863330" cy="959485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9594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r w:rsidDel="00000000" w:rsidR="00000000" w:rsidRPr="00000000">
        <w:rPr>
          <w:rtl w:val="0"/>
        </w:rPr>
        <w:t xml:space="preserve">Four bit Linear Feedback Shift Register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0" distT="0" distL="0" distR="0">
            <wp:extent cx="8863330" cy="58801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5880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/>
      </w:pPr>
      <w:r w:rsidDel="00000000" w:rsidR="00000000" w:rsidRPr="00000000">
        <w:rPr>
          <w:rtl w:val="0"/>
        </w:rPr>
        <w:t xml:space="preserve">N bit Register with LOAD/~HOLD control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0" distT="0" distL="0" distR="0">
            <wp:extent cx="8863330" cy="85598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8559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/>
      </w:pPr>
      <w:r w:rsidDel="00000000" w:rsidR="00000000" w:rsidRPr="00000000">
        <w:rPr>
          <w:rtl w:val="0"/>
        </w:rPr>
        <w:t xml:space="preserve">N bit Register with LOAD/~HOLD control and tristate output enable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0" distT="0" distL="0" distR="0">
            <wp:extent cx="8863330" cy="784225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784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rPr/>
      </w:pPr>
      <w:r w:rsidDel="00000000" w:rsidR="00000000" w:rsidRPr="00000000">
        <w:rPr>
          <w:rtl w:val="0"/>
        </w:rPr>
        <w:t xml:space="preserve">N bit Register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0" distT="0" distL="0" distR="0">
            <wp:extent cx="8863330" cy="80391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8039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rPr/>
      </w:pPr>
      <w:r w:rsidDel="00000000" w:rsidR="00000000" w:rsidRPr="00000000">
        <w:rPr>
          <w:rtl w:val="0"/>
        </w:rPr>
        <w:t xml:space="preserve">N bit shift register with parallel load input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0" distT="0" distL="0" distR="0">
            <wp:extent cx="8863330" cy="85661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8566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rPr/>
      </w:pPr>
      <w:r w:rsidDel="00000000" w:rsidR="00000000" w:rsidRPr="00000000">
        <w:rPr>
          <w:rtl w:val="0"/>
        </w:rPr>
        <w:t xml:space="preserve">N bit shift register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0" distT="0" distL="0" distR="0">
            <wp:extent cx="8863330" cy="75057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7505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rPr/>
      </w:pPr>
      <w:r w:rsidDel="00000000" w:rsidR="00000000" w:rsidRPr="00000000">
        <w:rPr>
          <w:rtl w:val="0"/>
        </w:rPr>
        <w:t xml:space="preserve">N bit tri-state buffer</w:t>
      </w:r>
    </w:p>
    <w:p w:rsidR="00000000" w:rsidDel="00000000" w:rsidP="00000000" w:rsidRDefault="00000000" w:rsidRPr="00000000" w14:paraId="0000001D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0" distT="0" distL="0" distR="0">
            <wp:extent cx="8863330" cy="54038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5403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rPr/>
      </w:pPr>
      <w:r w:rsidDel="00000000" w:rsidR="00000000" w:rsidRPr="00000000">
        <w:rPr>
          <w:rtl w:val="0"/>
        </w:rPr>
        <w:t xml:space="preserve">N bit twisted ring counter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0" distT="0" distL="0" distR="0">
            <wp:extent cx="8863330" cy="6477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rPr/>
      </w:pPr>
      <w:r w:rsidDel="00000000" w:rsidR="00000000" w:rsidRPr="00000000">
        <w:rPr>
          <w:rtl w:val="0"/>
        </w:rPr>
        <w:t xml:space="preserve">N bit universal shift register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0" distT="0" distL="0" distR="0">
            <wp:extent cx="8863330" cy="955675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955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1906" w:w="16838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13" Type="http://schemas.openxmlformats.org/officeDocument/2006/relationships/image" Target="media/image1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9.png"/><Relationship Id="rId14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