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xsim.dir/tb_State_Machine_behav/xsimk.exe -simmode gui -wdb tb_State_Machine_behav.wdb -simrunnum 0 -socket 49848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successfully loaded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Loading Memory Usage: 6144 KB (Peak: 6144 KB)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Loading CPU Usage: 61 ms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completed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Memory Usage: 6436 KB (Peak: 6436 KB)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CPU Usage: 61 ms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