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8CB06" w14:textId="481E764A" w:rsidR="006210C1" w:rsidRPr="003F41D7" w:rsidRDefault="006210C1" w:rsidP="00A943DF">
      <w:pPr>
        <w:spacing w:after="240" w:line="240" w:lineRule="auto"/>
        <w:jc w:val="center"/>
        <w:rPr>
          <w:b/>
          <w:color w:val="000000" w:themeColor="text1"/>
          <w:sz w:val="24"/>
          <w:szCs w:val="24"/>
        </w:rPr>
      </w:pPr>
      <w:r w:rsidRPr="003F41D7">
        <w:rPr>
          <w:b/>
          <w:color w:val="000000" w:themeColor="text1"/>
          <w:sz w:val="24"/>
          <w:szCs w:val="24"/>
        </w:rPr>
        <w:t xml:space="preserve">DATA </w:t>
      </w:r>
      <w:r w:rsidR="00BD5476" w:rsidRPr="003F41D7">
        <w:rPr>
          <w:b/>
          <w:color w:val="000000" w:themeColor="text1"/>
          <w:sz w:val="24"/>
          <w:szCs w:val="24"/>
        </w:rPr>
        <w:t xml:space="preserve">SAMPLE </w:t>
      </w:r>
      <w:r w:rsidR="00D14708" w:rsidRPr="003F41D7">
        <w:rPr>
          <w:b/>
          <w:color w:val="000000" w:themeColor="text1"/>
          <w:sz w:val="24"/>
          <w:szCs w:val="24"/>
        </w:rPr>
        <w:t xml:space="preserve">REQUEST </w:t>
      </w:r>
      <w:r w:rsidR="00BD5476" w:rsidRPr="003F41D7">
        <w:rPr>
          <w:b/>
          <w:color w:val="000000" w:themeColor="text1"/>
          <w:sz w:val="24"/>
          <w:szCs w:val="24"/>
        </w:rPr>
        <w:t>QUESTIONNAIRE</w:t>
      </w:r>
    </w:p>
    <w:tbl>
      <w:tblPr>
        <w:tblStyle w:val="Grilledutableau"/>
        <w:tblW w:w="9355" w:type="dxa"/>
        <w:tblLayout w:type="fixed"/>
        <w:tblLook w:val="04A0" w:firstRow="1" w:lastRow="0" w:firstColumn="1" w:lastColumn="0" w:noHBand="0" w:noVBand="1"/>
      </w:tblPr>
      <w:tblGrid>
        <w:gridCol w:w="4678"/>
        <w:gridCol w:w="4677"/>
      </w:tblGrid>
      <w:tr w:rsidR="00AC76FD" w:rsidRPr="00AF6D0E" w14:paraId="008F594B" w14:textId="77777777" w:rsidTr="00AC76FD">
        <w:tc>
          <w:tcPr>
            <w:tcW w:w="4678" w:type="dxa"/>
            <w:vAlign w:val="center"/>
          </w:tcPr>
          <w:p w14:paraId="3AE39F21" w14:textId="1909CC13" w:rsidR="00AC76FD" w:rsidRPr="00AF6D0E" w:rsidRDefault="00AC76FD" w:rsidP="00AC76FD">
            <w:pPr>
              <w:pStyle w:val="Paragraphedeliste"/>
              <w:spacing w:before="60" w:after="60"/>
              <w:ind w:left="0"/>
              <w:contextualSpacing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F6D0E">
              <w:rPr>
                <w:rFonts w:cstheme="minorHAnsi"/>
                <w:color w:val="000000" w:themeColor="text1"/>
                <w:sz w:val="20"/>
                <w:szCs w:val="20"/>
              </w:rPr>
              <w:t>Company Name</w:t>
            </w:r>
          </w:p>
        </w:tc>
        <w:tc>
          <w:tcPr>
            <w:tcW w:w="4677" w:type="dxa"/>
            <w:vAlign w:val="center"/>
          </w:tcPr>
          <w:p w14:paraId="5C21B739" w14:textId="4C6979EE" w:rsidR="00AC76FD" w:rsidRPr="00AF6D0E" w:rsidRDefault="003A53EB" w:rsidP="00AC76FD">
            <w:pPr>
              <w:pStyle w:val="Paragraphedeliste"/>
              <w:spacing w:before="60" w:after="60"/>
              <w:ind w:left="0"/>
              <w:contextualSpacing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École Polytechnique Fédérale Lausanne</w:t>
            </w:r>
          </w:p>
        </w:tc>
      </w:tr>
      <w:tr w:rsidR="00AC76FD" w:rsidRPr="00AF6D0E" w14:paraId="7BDBCA21" w14:textId="77777777" w:rsidTr="00AC76FD">
        <w:tc>
          <w:tcPr>
            <w:tcW w:w="4678" w:type="dxa"/>
            <w:vAlign w:val="center"/>
          </w:tcPr>
          <w:p w14:paraId="597B8584" w14:textId="396A5657" w:rsidR="00AC76FD" w:rsidRPr="00AF6D0E" w:rsidRDefault="00AC76FD" w:rsidP="00AC76FD">
            <w:pPr>
              <w:pStyle w:val="Paragraphedeliste"/>
              <w:spacing w:before="60" w:after="60"/>
              <w:ind w:left="0"/>
              <w:contextualSpacing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F6D0E">
              <w:rPr>
                <w:rFonts w:cstheme="minorHAnsi"/>
                <w:color w:val="000000" w:themeColor="text1"/>
                <w:sz w:val="20"/>
                <w:szCs w:val="20"/>
              </w:rPr>
              <w:t>Business Contact Name</w:t>
            </w:r>
          </w:p>
        </w:tc>
        <w:tc>
          <w:tcPr>
            <w:tcW w:w="4677" w:type="dxa"/>
            <w:vAlign w:val="center"/>
          </w:tcPr>
          <w:p w14:paraId="150FC72A" w14:textId="6BA4AE66" w:rsidR="00AC76FD" w:rsidRPr="00AF6D0E" w:rsidRDefault="003A53EB" w:rsidP="00AC76FD">
            <w:pPr>
              <w:pStyle w:val="Paragraphedeliste"/>
              <w:spacing w:before="60" w:after="60"/>
              <w:ind w:left="0"/>
              <w:contextualSpacing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Franziska Zollner</w:t>
            </w:r>
          </w:p>
        </w:tc>
      </w:tr>
      <w:tr w:rsidR="00AC76FD" w:rsidRPr="00AF6D0E" w14:paraId="491A72A0" w14:textId="77777777" w:rsidTr="00AC76FD">
        <w:tc>
          <w:tcPr>
            <w:tcW w:w="4678" w:type="dxa"/>
            <w:vAlign w:val="center"/>
          </w:tcPr>
          <w:p w14:paraId="166140EE" w14:textId="49A32C77" w:rsidR="00AC76FD" w:rsidRPr="00AF6D0E" w:rsidRDefault="00AC76FD" w:rsidP="00AC76FD">
            <w:pPr>
              <w:pStyle w:val="Paragraphedeliste"/>
              <w:spacing w:before="60" w:after="60"/>
              <w:ind w:left="0"/>
              <w:contextualSpacing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F6D0E">
              <w:rPr>
                <w:rFonts w:cstheme="minorHAnsi"/>
                <w:color w:val="000000" w:themeColor="text1"/>
                <w:sz w:val="20"/>
                <w:szCs w:val="20"/>
              </w:rPr>
              <w:t>Business Contact Email</w:t>
            </w:r>
          </w:p>
        </w:tc>
        <w:tc>
          <w:tcPr>
            <w:tcW w:w="4677" w:type="dxa"/>
            <w:vAlign w:val="center"/>
          </w:tcPr>
          <w:p w14:paraId="2BC400EB" w14:textId="098EF0CC" w:rsidR="00AC76FD" w:rsidRPr="00AF6D0E" w:rsidRDefault="003A53EB" w:rsidP="00AC76FD">
            <w:pPr>
              <w:pStyle w:val="Paragraphedeliste"/>
              <w:spacing w:before="60" w:after="60"/>
              <w:ind w:left="0"/>
              <w:contextualSpacing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hyperlink r:id="rId11" w:history="1">
              <w:r w:rsidRPr="008B3BF6">
                <w:rPr>
                  <w:rStyle w:val="Lienhypertexte"/>
                  <w:rFonts w:cstheme="minorHAnsi"/>
                  <w:sz w:val="20"/>
                  <w:szCs w:val="20"/>
                </w:rPr>
                <w:t>Franziska.zollner@epfl.ch</w:t>
              </w:r>
            </w:hyperlink>
          </w:p>
        </w:tc>
      </w:tr>
      <w:tr w:rsidR="00AC76FD" w:rsidRPr="00AF6D0E" w14:paraId="0E551267" w14:textId="77777777" w:rsidTr="00AC76FD">
        <w:tc>
          <w:tcPr>
            <w:tcW w:w="4678" w:type="dxa"/>
            <w:vAlign w:val="center"/>
          </w:tcPr>
          <w:p w14:paraId="640ED270" w14:textId="4F07B76C" w:rsidR="00AC76FD" w:rsidRPr="00AF6D0E" w:rsidRDefault="00AC76FD" w:rsidP="00AC76FD">
            <w:pPr>
              <w:pStyle w:val="Paragraphedeliste"/>
              <w:spacing w:before="60" w:after="60"/>
              <w:ind w:left="0"/>
              <w:contextualSpacing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F6D0E">
              <w:rPr>
                <w:rFonts w:cstheme="minorHAnsi"/>
                <w:color w:val="000000" w:themeColor="text1"/>
                <w:sz w:val="20"/>
                <w:szCs w:val="20"/>
              </w:rPr>
              <w:t>Technical Contact Name</w:t>
            </w:r>
          </w:p>
        </w:tc>
        <w:tc>
          <w:tcPr>
            <w:tcW w:w="4677" w:type="dxa"/>
            <w:vAlign w:val="center"/>
          </w:tcPr>
          <w:p w14:paraId="3B816A22" w14:textId="63248F3F" w:rsidR="00AC76FD" w:rsidRPr="00AF6D0E" w:rsidRDefault="007D586D" w:rsidP="00AC76FD">
            <w:pPr>
              <w:pStyle w:val="Paragraphedeliste"/>
              <w:spacing w:before="60" w:after="60"/>
              <w:ind w:left="0"/>
              <w:contextualSpacing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-</w:t>
            </w:r>
          </w:p>
        </w:tc>
      </w:tr>
      <w:tr w:rsidR="00AC76FD" w:rsidRPr="00AF6D0E" w14:paraId="6A51A827" w14:textId="77777777" w:rsidTr="00AC76FD">
        <w:tc>
          <w:tcPr>
            <w:tcW w:w="4678" w:type="dxa"/>
            <w:vAlign w:val="center"/>
          </w:tcPr>
          <w:p w14:paraId="7EFCE9BF" w14:textId="69A8BDCD" w:rsidR="00AC76FD" w:rsidRPr="00AF6D0E" w:rsidRDefault="00AC76FD" w:rsidP="00AC76FD">
            <w:pPr>
              <w:pStyle w:val="Paragraphedeliste"/>
              <w:spacing w:before="60" w:after="60"/>
              <w:ind w:left="0"/>
              <w:contextualSpacing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F6D0E">
              <w:rPr>
                <w:rFonts w:cstheme="minorHAnsi"/>
                <w:color w:val="000000" w:themeColor="text1"/>
                <w:sz w:val="20"/>
                <w:szCs w:val="20"/>
              </w:rPr>
              <w:t>Technical Contact Email</w:t>
            </w:r>
          </w:p>
        </w:tc>
        <w:tc>
          <w:tcPr>
            <w:tcW w:w="4677" w:type="dxa"/>
            <w:vAlign w:val="center"/>
          </w:tcPr>
          <w:p w14:paraId="0E60A593" w14:textId="0C98564E" w:rsidR="00AC76FD" w:rsidRPr="00AF6D0E" w:rsidRDefault="007D586D" w:rsidP="00AC76FD">
            <w:pPr>
              <w:pStyle w:val="Paragraphedeliste"/>
              <w:spacing w:before="60" w:after="60"/>
              <w:ind w:left="0"/>
              <w:contextualSpacing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-</w:t>
            </w:r>
          </w:p>
        </w:tc>
      </w:tr>
    </w:tbl>
    <w:p w14:paraId="57EF7A06" w14:textId="77777777" w:rsidR="00BD5476" w:rsidRPr="003F41D7" w:rsidRDefault="00BD5476" w:rsidP="00700CEA">
      <w:pPr>
        <w:spacing w:after="0" w:line="240" w:lineRule="auto"/>
        <w:jc w:val="both"/>
        <w:rPr>
          <w:rFonts w:cstheme="minorHAnsi"/>
          <w:color w:val="000000" w:themeColor="text1"/>
          <w:sz w:val="20"/>
          <w:szCs w:val="20"/>
        </w:rPr>
      </w:pPr>
    </w:p>
    <w:p w14:paraId="33E45574" w14:textId="087A5C05" w:rsidR="00A93011" w:rsidRPr="00814C46" w:rsidRDefault="000B6891" w:rsidP="00A93011">
      <w:pPr>
        <w:spacing w:after="120" w:line="240" w:lineRule="auto"/>
        <w:jc w:val="center"/>
        <w:rPr>
          <w:rFonts w:cstheme="minorHAnsi"/>
          <w:b/>
          <w:i/>
          <w:iCs/>
          <w:color w:val="000000" w:themeColor="text1"/>
          <w:sz w:val="24"/>
          <w:szCs w:val="24"/>
        </w:rPr>
      </w:pPr>
      <w:r w:rsidRPr="00814C46">
        <w:rPr>
          <w:rFonts w:cstheme="minorHAnsi"/>
          <w:b/>
          <w:i/>
          <w:iCs/>
          <w:color w:val="000000" w:themeColor="text1"/>
          <w:sz w:val="24"/>
          <w:szCs w:val="24"/>
          <w:highlight w:val="yellow"/>
        </w:rPr>
        <w:t xml:space="preserve">Note – </w:t>
      </w:r>
      <w:proofErr w:type="gramStart"/>
      <w:r w:rsidR="00A93011" w:rsidRPr="00814C46">
        <w:rPr>
          <w:rFonts w:cstheme="minorHAnsi"/>
          <w:b/>
          <w:i/>
          <w:iCs/>
          <w:color w:val="000000" w:themeColor="text1"/>
          <w:sz w:val="24"/>
          <w:szCs w:val="24"/>
          <w:highlight w:val="yellow"/>
        </w:rPr>
        <w:t>ALL</w:t>
      </w:r>
      <w:r w:rsidRPr="00814C46">
        <w:rPr>
          <w:rFonts w:cstheme="minorHAnsi"/>
          <w:b/>
          <w:i/>
          <w:iCs/>
          <w:color w:val="000000" w:themeColor="text1"/>
          <w:sz w:val="24"/>
          <w:szCs w:val="24"/>
          <w:highlight w:val="yellow"/>
        </w:rPr>
        <w:t xml:space="preserve"> </w:t>
      </w:r>
      <w:r w:rsidR="00A93011" w:rsidRPr="00814C46">
        <w:rPr>
          <w:rFonts w:cstheme="minorHAnsi"/>
          <w:b/>
          <w:i/>
          <w:iCs/>
          <w:color w:val="000000" w:themeColor="text1"/>
          <w:sz w:val="24"/>
          <w:szCs w:val="24"/>
          <w:highlight w:val="yellow"/>
        </w:rPr>
        <w:t>of</w:t>
      </w:r>
      <w:proofErr w:type="gramEnd"/>
      <w:r w:rsidR="00A93011" w:rsidRPr="00814C46">
        <w:rPr>
          <w:rFonts w:cstheme="minorHAnsi"/>
          <w:b/>
          <w:i/>
          <w:iCs/>
          <w:color w:val="000000" w:themeColor="text1"/>
          <w:sz w:val="24"/>
          <w:szCs w:val="24"/>
          <w:highlight w:val="yellow"/>
        </w:rPr>
        <w:t xml:space="preserve"> the questions below </w:t>
      </w:r>
      <w:r w:rsidRPr="00814C46">
        <w:rPr>
          <w:rFonts w:cstheme="minorHAnsi"/>
          <w:b/>
          <w:i/>
          <w:iCs/>
          <w:color w:val="000000" w:themeColor="text1"/>
          <w:sz w:val="24"/>
          <w:szCs w:val="24"/>
          <w:highlight w:val="yellow"/>
        </w:rPr>
        <w:t xml:space="preserve">must be answered </w:t>
      </w:r>
      <w:r w:rsidR="003F41D7" w:rsidRPr="00814C46">
        <w:rPr>
          <w:rFonts w:cstheme="minorHAnsi"/>
          <w:b/>
          <w:i/>
          <w:iCs/>
          <w:color w:val="000000" w:themeColor="text1"/>
          <w:sz w:val="24"/>
          <w:szCs w:val="24"/>
          <w:highlight w:val="yellow"/>
        </w:rPr>
        <w:t>for</w:t>
      </w:r>
      <w:r w:rsidR="00A93011" w:rsidRPr="00814C46">
        <w:rPr>
          <w:rFonts w:cstheme="minorHAnsi"/>
          <w:b/>
          <w:i/>
          <w:iCs/>
          <w:color w:val="000000" w:themeColor="text1"/>
          <w:sz w:val="24"/>
          <w:szCs w:val="24"/>
          <w:highlight w:val="yellow"/>
        </w:rPr>
        <w:t xml:space="preserve"> </w:t>
      </w:r>
      <w:r w:rsidR="00814C46" w:rsidRPr="00814C46">
        <w:rPr>
          <w:rFonts w:cstheme="minorHAnsi"/>
          <w:b/>
          <w:i/>
          <w:iCs/>
          <w:color w:val="000000" w:themeColor="text1"/>
          <w:sz w:val="24"/>
          <w:szCs w:val="24"/>
          <w:highlight w:val="yellow"/>
        </w:rPr>
        <w:t xml:space="preserve">your </w:t>
      </w:r>
      <w:r w:rsidR="003F41D7" w:rsidRPr="00814C46">
        <w:rPr>
          <w:rFonts w:cstheme="minorHAnsi"/>
          <w:b/>
          <w:i/>
          <w:iCs/>
          <w:color w:val="000000" w:themeColor="text1"/>
          <w:sz w:val="24"/>
          <w:szCs w:val="24"/>
          <w:highlight w:val="yellow"/>
        </w:rPr>
        <w:t xml:space="preserve">sample </w:t>
      </w:r>
      <w:r w:rsidR="00A93011" w:rsidRPr="00814C46">
        <w:rPr>
          <w:rFonts w:cstheme="minorHAnsi"/>
          <w:b/>
          <w:i/>
          <w:iCs/>
          <w:color w:val="000000" w:themeColor="text1"/>
          <w:sz w:val="24"/>
          <w:szCs w:val="24"/>
          <w:highlight w:val="yellow"/>
        </w:rPr>
        <w:t>request</w:t>
      </w:r>
      <w:r w:rsidR="003F41D7" w:rsidRPr="00814C46">
        <w:rPr>
          <w:rFonts w:cstheme="minorHAnsi"/>
          <w:b/>
          <w:i/>
          <w:iCs/>
          <w:color w:val="000000" w:themeColor="text1"/>
          <w:sz w:val="24"/>
          <w:szCs w:val="24"/>
          <w:highlight w:val="yellow"/>
        </w:rPr>
        <w:t xml:space="preserve"> to be processed</w:t>
      </w:r>
    </w:p>
    <w:p w14:paraId="6E588FF8" w14:textId="0CBCBDDE" w:rsidR="00CF0681" w:rsidRPr="003F41D7" w:rsidRDefault="00CA00CA" w:rsidP="00CA00CA">
      <w:pPr>
        <w:spacing w:before="120" w:after="120" w:line="240" w:lineRule="auto"/>
        <w:rPr>
          <w:rFonts w:cstheme="minorHAnsi"/>
          <w:b/>
          <w:color w:val="000000" w:themeColor="text1"/>
          <w:sz w:val="24"/>
          <w:szCs w:val="24"/>
        </w:rPr>
      </w:pPr>
      <w:r w:rsidRPr="003F41D7">
        <w:rPr>
          <w:rFonts w:cstheme="minorHAnsi"/>
          <w:b/>
          <w:color w:val="000000" w:themeColor="text1"/>
          <w:sz w:val="24"/>
          <w:szCs w:val="24"/>
        </w:rPr>
        <w:t xml:space="preserve">Project </w:t>
      </w:r>
      <w:r w:rsidR="00CF0681" w:rsidRPr="003F41D7">
        <w:rPr>
          <w:rFonts w:cstheme="minorHAnsi"/>
          <w:b/>
          <w:color w:val="000000" w:themeColor="text1"/>
          <w:sz w:val="24"/>
          <w:szCs w:val="24"/>
        </w:rPr>
        <w:t>Timeline</w:t>
      </w:r>
    </w:p>
    <w:p w14:paraId="3B8F5CEF" w14:textId="77777777" w:rsidR="00CA00CA" w:rsidRPr="00AF6D0E" w:rsidRDefault="00CA00CA" w:rsidP="00CA00CA">
      <w:pPr>
        <w:tabs>
          <w:tab w:val="left" w:pos="360"/>
        </w:tabs>
        <w:spacing w:after="120" w:line="240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3F41D7">
        <w:rPr>
          <w:rFonts w:cstheme="minorHAnsi"/>
          <w:color w:val="000000" w:themeColor="text1"/>
          <w:sz w:val="20"/>
          <w:szCs w:val="20"/>
        </w:rPr>
        <w:tab/>
      </w:r>
      <w:r w:rsidRPr="00AF6D0E">
        <w:rPr>
          <w:rFonts w:cstheme="minorHAnsi"/>
          <w:b/>
          <w:bCs/>
          <w:color w:val="000000" w:themeColor="text1"/>
          <w:sz w:val="20"/>
          <w:szCs w:val="20"/>
        </w:rPr>
        <w:t>Dates Are Required to the Entered for ALL Steps</w:t>
      </w:r>
    </w:p>
    <w:tbl>
      <w:tblPr>
        <w:tblStyle w:val="Grilledutableau"/>
        <w:tblW w:w="8995" w:type="dxa"/>
        <w:tblInd w:w="360" w:type="dxa"/>
        <w:tblLook w:val="04A0" w:firstRow="1" w:lastRow="0" w:firstColumn="1" w:lastColumn="0" w:noHBand="0" w:noVBand="1"/>
      </w:tblPr>
      <w:tblGrid>
        <w:gridCol w:w="588"/>
        <w:gridCol w:w="5347"/>
        <w:gridCol w:w="3060"/>
      </w:tblGrid>
      <w:tr w:rsidR="003F41D7" w:rsidRPr="00AF6D0E" w14:paraId="56C9BEC2" w14:textId="77777777" w:rsidTr="001E6B48">
        <w:tc>
          <w:tcPr>
            <w:tcW w:w="588" w:type="dxa"/>
            <w:shd w:val="clear" w:color="auto" w:fill="D9D9D9" w:themeFill="background1" w:themeFillShade="D9"/>
            <w:vAlign w:val="center"/>
          </w:tcPr>
          <w:p w14:paraId="5697FC54" w14:textId="12478C90" w:rsidR="00CF0681" w:rsidRPr="00AF6D0E" w:rsidRDefault="00E3346C" w:rsidP="00A427D6">
            <w:pPr>
              <w:pStyle w:val="Paragraphedeliste"/>
              <w:spacing w:before="60" w:after="60"/>
              <w:ind w:left="0"/>
              <w:contextualSpacing w:val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AF6D0E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Step</w:t>
            </w:r>
          </w:p>
        </w:tc>
        <w:tc>
          <w:tcPr>
            <w:tcW w:w="5347" w:type="dxa"/>
            <w:shd w:val="clear" w:color="auto" w:fill="D9D9D9" w:themeFill="background1" w:themeFillShade="D9"/>
            <w:vAlign w:val="center"/>
          </w:tcPr>
          <w:p w14:paraId="1FB7F743" w14:textId="77777777" w:rsidR="00CF0681" w:rsidRPr="00AF6D0E" w:rsidRDefault="00CF0681" w:rsidP="00A427D6">
            <w:pPr>
              <w:pStyle w:val="Paragraphedeliste"/>
              <w:spacing w:before="60" w:after="60"/>
              <w:ind w:left="0"/>
              <w:contextualSpacing w:val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AF6D0E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Item</w:t>
            </w:r>
          </w:p>
        </w:tc>
        <w:tc>
          <w:tcPr>
            <w:tcW w:w="3060" w:type="dxa"/>
            <w:shd w:val="clear" w:color="auto" w:fill="D9D9D9" w:themeFill="background1" w:themeFillShade="D9"/>
            <w:vAlign w:val="center"/>
          </w:tcPr>
          <w:p w14:paraId="6F958986" w14:textId="09864F9F" w:rsidR="00CF0681" w:rsidRPr="00AF6D0E" w:rsidRDefault="004717B7" w:rsidP="00A427D6">
            <w:pPr>
              <w:spacing w:before="60" w:after="6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AF6D0E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D</w:t>
            </w:r>
            <w:r w:rsidR="00CF0681" w:rsidRPr="00AF6D0E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ate</w:t>
            </w:r>
          </w:p>
        </w:tc>
      </w:tr>
      <w:tr w:rsidR="003F41D7" w:rsidRPr="00AF6D0E" w14:paraId="3D7E03C5" w14:textId="77777777" w:rsidTr="001E6B48">
        <w:tc>
          <w:tcPr>
            <w:tcW w:w="588" w:type="dxa"/>
            <w:shd w:val="clear" w:color="auto" w:fill="D9D9D9" w:themeFill="background1" w:themeFillShade="D9"/>
            <w:vAlign w:val="center"/>
          </w:tcPr>
          <w:p w14:paraId="63CFA9BA" w14:textId="01FCFCB6" w:rsidR="00CF0681" w:rsidRPr="00AF6D0E" w:rsidRDefault="00171CD0" w:rsidP="00A427D6">
            <w:pPr>
              <w:spacing w:before="60" w:after="6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F6D0E">
              <w:rPr>
                <w:rFonts w:cstheme="minorHAns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5347" w:type="dxa"/>
            <w:vAlign w:val="center"/>
          </w:tcPr>
          <w:p w14:paraId="30AF1EC9" w14:textId="743E3999" w:rsidR="00CF0681" w:rsidRPr="00AF6D0E" w:rsidRDefault="00EE7ADF" w:rsidP="00A427D6">
            <w:pPr>
              <w:spacing w:before="60" w:after="60"/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</w:pPr>
            <w:r w:rsidRPr="00AF6D0E">
              <w:rPr>
                <w:rFonts w:cstheme="minorHAnsi"/>
                <w:color w:val="000000" w:themeColor="text1"/>
                <w:sz w:val="20"/>
                <w:szCs w:val="20"/>
              </w:rPr>
              <w:t>Target date for d</w:t>
            </w:r>
            <w:r w:rsidR="00CF0681" w:rsidRPr="00AF6D0E">
              <w:rPr>
                <w:rFonts w:cstheme="minorHAnsi"/>
                <w:color w:val="000000" w:themeColor="text1"/>
                <w:sz w:val="20"/>
                <w:szCs w:val="20"/>
              </w:rPr>
              <w:t xml:space="preserve">ata </w:t>
            </w:r>
            <w:r w:rsidRPr="00AF6D0E">
              <w:rPr>
                <w:rFonts w:cstheme="minorHAnsi"/>
                <w:color w:val="000000" w:themeColor="text1"/>
                <w:sz w:val="20"/>
                <w:szCs w:val="20"/>
              </w:rPr>
              <w:t>e</w:t>
            </w:r>
            <w:r w:rsidR="00CF0681" w:rsidRPr="00AF6D0E">
              <w:rPr>
                <w:rFonts w:cstheme="minorHAnsi"/>
                <w:color w:val="000000" w:themeColor="text1"/>
                <w:sz w:val="20"/>
                <w:szCs w:val="20"/>
              </w:rPr>
              <w:t xml:space="preserve">valuation </w:t>
            </w:r>
            <w:r w:rsidRPr="00AF6D0E">
              <w:rPr>
                <w:rFonts w:cstheme="minorHAnsi"/>
                <w:color w:val="000000" w:themeColor="text1"/>
                <w:sz w:val="20"/>
                <w:szCs w:val="20"/>
              </w:rPr>
              <w:t>to be c</w:t>
            </w:r>
            <w:r w:rsidR="00CF0681" w:rsidRPr="00AF6D0E">
              <w:rPr>
                <w:rFonts w:cstheme="minorHAnsi"/>
                <w:color w:val="000000" w:themeColor="text1"/>
                <w:sz w:val="20"/>
                <w:szCs w:val="20"/>
              </w:rPr>
              <w:t>ompleted</w:t>
            </w:r>
          </w:p>
        </w:tc>
        <w:sdt>
          <w:sdtPr>
            <w:rPr>
              <w:rFonts w:cstheme="minorHAnsi"/>
              <w:color w:val="000000" w:themeColor="text1"/>
              <w:sz w:val="20"/>
              <w:szCs w:val="20"/>
              <w:highlight w:val="yellow"/>
            </w:rPr>
            <w:id w:val="1234439789"/>
            <w:placeholder>
              <w:docPart w:val="0A08BD92B4384A75966D383EDFB92012"/>
            </w:placeholder>
            <w:date w:fullDate="2025-12-12T00:00:00Z"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3060" w:type="dxa"/>
                <w:shd w:val="clear" w:color="auto" w:fill="FFFFFF" w:themeFill="background1"/>
                <w:vAlign w:val="center"/>
              </w:tcPr>
              <w:p w14:paraId="493CD32B" w14:textId="26B45326" w:rsidR="00CF0681" w:rsidRPr="00AF6D0E" w:rsidRDefault="003A53EB" w:rsidP="00A427D6">
                <w:pPr>
                  <w:spacing w:before="60" w:after="60"/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  <w:highlight w:val="yellow"/>
                  </w:rPr>
                </w:pPr>
                <w:r>
                  <w:rPr>
                    <w:rFonts w:cstheme="minorHAnsi"/>
                    <w:color w:val="000000" w:themeColor="text1"/>
                    <w:sz w:val="20"/>
                    <w:szCs w:val="20"/>
                    <w:highlight w:val="yellow"/>
                  </w:rPr>
                  <w:t>12/</w:t>
                </w:r>
                <w:r w:rsidR="00D75CBB">
                  <w:rPr>
                    <w:rFonts w:cstheme="minorHAnsi"/>
                    <w:color w:val="000000" w:themeColor="text1"/>
                    <w:sz w:val="20"/>
                    <w:szCs w:val="20"/>
                    <w:highlight w:val="yellow"/>
                  </w:rPr>
                  <w:t>12</w:t>
                </w:r>
                <w:r>
                  <w:rPr>
                    <w:rFonts w:cstheme="minorHAnsi"/>
                    <w:color w:val="000000" w:themeColor="text1"/>
                    <w:sz w:val="20"/>
                    <w:szCs w:val="20"/>
                    <w:highlight w:val="yellow"/>
                  </w:rPr>
                  <w:t>/2025</w:t>
                </w:r>
              </w:p>
            </w:tc>
          </w:sdtContent>
        </w:sdt>
      </w:tr>
      <w:tr w:rsidR="003F41D7" w:rsidRPr="00AF6D0E" w14:paraId="15971146" w14:textId="77777777" w:rsidTr="001E6B48">
        <w:tc>
          <w:tcPr>
            <w:tcW w:w="588" w:type="dxa"/>
            <w:shd w:val="clear" w:color="auto" w:fill="D9D9D9" w:themeFill="background1" w:themeFillShade="D9"/>
            <w:vAlign w:val="center"/>
          </w:tcPr>
          <w:p w14:paraId="26636CAB" w14:textId="411C0C17" w:rsidR="00CF0681" w:rsidRPr="00AF6D0E" w:rsidRDefault="00171CD0" w:rsidP="00A427D6">
            <w:pPr>
              <w:spacing w:before="60" w:after="6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F6D0E">
              <w:rPr>
                <w:rFonts w:cstheme="minorHAnsi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5347" w:type="dxa"/>
            <w:vAlign w:val="center"/>
          </w:tcPr>
          <w:p w14:paraId="4F4C9644" w14:textId="04A41565" w:rsidR="00CF0681" w:rsidRPr="00AF6D0E" w:rsidRDefault="00EE7ADF" w:rsidP="00A427D6">
            <w:pPr>
              <w:spacing w:before="60" w:after="60"/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</w:pPr>
            <w:r w:rsidRPr="00AF6D0E">
              <w:rPr>
                <w:rFonts w:cstheme="minorHAnsi"/>
                <w:color w:val="000000" w:themeColor="text1"/>
                <w:sz w:val="20"/>
                <w:szCs w:val="20"/>
              </w:rPr>
              <w:t>Dat</w:t>
            </w:r>
            <w:r w:rsidR="00CF0681" w:rsidRPr="00AF6D0E">
              <w:rPr>
                <w:rFonts w:cstheme="minorHAnsi"/>
                <w:color w:val="000000" w:themeColor="text1"/>
                <w:sz w:val="20"/>
                <w:szCs w:val="20"/>
              </w:rPr>
              <w:t xml:space="preserve">a </w:t>
            </w:r>
            <w:r w:rsidRPr="00AF6D0E">
              <w:rPr>
                <w:rFonts w:cstheme="minorHAnsi"/>
                <w:color w:val="000000" w:themeColor="text1"/>
                <w:sz w:val="20"/>
                <w:szCs w:val="20"/>
              </w:rPr>
              <w:t>e</w:t>
            </w:r>
            <w:r w:rsidR="00CF0681" w:rsidRPr="00AF6D0E">
              <w:rPr>
                <w:rFonts w:cstheme="minorHAnsi"/>
                <w:color w:val="000000" w:themeColor="text1"/>
                <w:sz w:val="20"/>
                <w:szCs w:val="20"/>
              </w:rPr>
              <w:t xml:space="preserve">valuation </w:t>
            </w:r>
            <w:r w:rsidRPr="00AF6D0E">
              <w:rPr>
                <w:rFonts w:cstheme="minorHAnsi"/>
                <w:color w:val="000000" w:themeColor="text1"/>
                <w:sz w:val="20"/>
                <w:szCs w:val="20"/>
              </w:rPr>
              <w:t>review m</w:t>
            </w:r>
            <w:r w:rsidR="00CF0681" w:rsidRPr="00AF6D0E">
              <w:rPr>
                <w:rFonts w:cstheme="minorHAnsi"/>
                <w:color w:val="000000" w:themeColor="text1"/>
                <w:sz w:val="20"/>
                <w:szCs w:val="20"/>
              </w:rPr>
              <w:t>eeting</w:t>
            </w:r>
            <w:r w:rsidR="00702239" w:rsidRPr="00AF6D0E">
              <w:rPr>
                <w:rFonts w:cstheme="minorHAnsi"/>
                <w:color w:val="000000" w:themeColor="text1"/>
                <w:sz w:val="20"/>
                <w:szCs w:val="20"/>
              </w:rPr>
              <w:t xml:space="preserve"> scheduled – required</w:t>
            </w:r>
          </w:p>
        </w:tc>
        <w:sdt>
          <w:sdtPr>
            <w:rPr>
              <w:rFonts w:cstheme="minorHAnsi"/>
              <w:color w:val="000000" w:themeColor="text1"/>
              <w:sz w:val="20"/>
              <w:szCs w:val="20"/>
              <w:highlight w:val="yellow"/>
            </w:rPr>
            <w:id w:val="-1483766038"/>
            <w:placeholder>
              <w:docPart w:val="5D6A09DFF7B441CCB1539B5602D49E76"/>
            </w:placeholder>
            <w:date w:fullDate="2025-12-15T00:00:00Z"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3060" w:type="dxa"/>
                <w:shd w:val="clear" w:color="auto" w:fill="FFFFFF" w:themeFill="background1"/>
                <w:vAlign w:val="center"/>
              </w:tcPr>
              <w:p w14:paraId="482D86BE" w14:textId="7BF90BFB" w:rsidR="00CF0681" w:rsidRPr="00AF6D0E" w:rsidRDefault="003A53EB" w:rsidP="00A427D6">
                <w:pPr>
                  <w:spacing w:before="60" w:after="60"/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  <w:highlight w:val="yellow"/>
                  </w:rPr>
                </w:pPr>
                <w:r>
                  <w:rPr>
                    <w:rFonts w:cstheme="minorHAnsi"/>
                    <w:color w:val="000000" w:themeColor="text1"/>
                    <w:sz w:val="20"/>
                    <w:szCs w:val="20"/>
                    <w:highlight w:val="yellow"/>
                  </w:rPr>
                  <w:t>12/</w:t>
                </w:r>
                <w:r w:rsidR="00503981">
                  <w:rPr>
                    <w:rFonts w:cstheme="minorHAnsi"/>
                    <w:color w:val="000000" w:themeColor="text1"/>
                    <w:sz w:val="20"/>
                    <w:szCs w:val="20"/>
                    <w:highlight w:val="yellow"/>
                  </w:rPr>
                  <w:t>15</w:t>
                </w:r>
                <w:r>
                  <w:rPr>
                    <w:rFonts w:cstheme="minorHAnsi"/>
                    <w:color w:val="000000" w:themeColor="text1"/>
                    <w:sz w:val="20"/>
                    <w:szCs w:val="20"/>
                    <w:highlight w:val="yellow"/>
                  </w:rPr>
                  <w:t>/2025</w:t>
                </w:r>
              </w:p>
            </w:tc>
          </w:sdtContent>
        </w:sdt>
      </w:tr>
      <w:tr w:rsidR="003F41D7" w:rsidRPr="00AF6D0E" w14:paraId="6FAD2BEE" w14:textId="77777777" w:rsidTr="001E6B48">
        <w:tc>
          <w:tcPr>
            <w:tcW w:w="588" w:type="dxa"/>
            <w:shd w:val="clear" w:color="auto" w:fill="D9D9D9" w:themeFill="background1" w:themeFillShade="D9"/>
            <w:vAlign w:val="center"/>
          </w:tcPr>
          <w:p w14:paraId="5F7E73A2" w14:textId="258ABC6C" w:rsidR="00CF0681" w:rsidRPr="00AF6D0E" w:rsidRDefault="00171CD0" w:rsidP="00A427D6">
            <w:pPr>
              <w:spacing w:before="60" w:after="6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F6D0E">
              <w:rPr>
                <w:rFonts w:cstheme="minorHAnsi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5347" w:type="dxa"/>
            <w:vAlign w:val="center"/>
          </w:tcPr>
          <w:p w14:paraId="1126F974" w14:textId="214385E8" w:rsidR="00CF0681" w:rsidRPr="00AF6D0E" w:rsidRDefault="00EE7ADF" w:rsidP="00A427D6">
            <w:pPr>
              <w:spacing w:before="60" w:after="6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F6D0E">
              <w:rPr>
                <w:rFonts w:cstheme="minorHAnsi"/>
                <w:color w:val="000000" w:themeColor="text1"/>
                <w:sz w:val="20"/>
                <w:szCs w:val="20"/>
              </w:rPr>
              <w:t xml:space="preserve">Target date for </w:t>
            </w:r>
            <w:proofErr w:type="gramStart"/>
            <w:r w:rsidRPr="00AF6D0E">
              <w:rPr>
                <w:rFonts w:cstheme="minorHAnsi"/>
                <w:color w:val="000000" w:themeColor="text1"/>
                <w:sz w:val="20"/>
                <w:szCs w:val="20"/>
              </w:rPr>
              <w:t>entering</w:t>
            </w:r>
            <w:proofErr w:type="gramEnd"/>
            <w:r w:rsidRPr="00AF6D0E">
              <w:rPr>
                <w:rFonts w:cstheme="minorHAnsi"/>
                <w:color w:val="000000" w:themeColor="text1"/>
                <w:sz w:val="20"/>
                <w:szCs w:val="20"/>
              </w:rPr>
              <w:t xml:space="preserve"> a c</w:t>
            </w:r>
            <w:r w:rsidR="00CF0681" w:rsidRPr="00AF6D0E">
              <w:rPr>
                <w:rFonts w:cstheme="minorHAnsi"/>
                <w:color w:val="000000" w:themeColor="text1"/>
                <w:sz w:val="20"/>
                <w:szCs w:val="20"/>
              </w:rPr>
              <w:t xml:space="preserve">ommercial </w:t>
            </w:r>
            <w:r w:rsidRPr="00AF6D0E">
              <w:rPr>
                <w:rFonts w:cstheme="minorHAnsi"/>
                <w:color w:val="000000" w:themeColor="text1"/>
                <w:sz w:val="20"/>
                <w:szCs w:val="20"/>
              </w:rPr>
              <w:t>ag</w:t>
            </w:r>
            <w:r w:rsidR="00CF0681" w:rsidRPr="00AF6D0E">
              <w:rPr>
                <w:rFonts w:cstheme="minorHAnsi"/>
                <w:color w:val="000000" w:themeColor="text1"/>
                <w:sz w:val="20"/>
                <w:szCs w:val="20"/>
              </w:rPr>
              <w:t>reement</w:t>
            </w:r>
            <w:r w:rsidR="00CA00CA" w:rsidRPr="00AF6D0E">
              <w:rPr>
                <w:rFonts w:cstheme="minorHAnsi"/>
                <w:color w:val="000000" w:themeColor="text1"/>
                <w:sz w:val="20"/>
                <w:szCs w:val="20"/>
              </w:rPr>
              <w:t>*</w:t>
            </w:r>
          </w:p>
        </w:tc>
        <w:sdt>
          <w:sdtPr>
            <w:rPr>
              <w:rFonts w:cstheme="minorHAnsi"/>
              <w:color w:val="000000" w:themeColor="text1"/>
              <w:sz w:val="20"/>
              <w:szCs w:val="20"/>
              <w:highlight w:val="yellow"/>
            </w:rPr>
            <w:id w:val="-678492898"/>
            <w:placeholder>
              <w:docPart w:val="67AD93D4170F4E219025CEA00B3EBDEB"/>
            </w:placeholder>
            <w:date w:fullDate="2025-12-19T00:00:00Z"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3060" w:type="dxa"/>
                <w:shd w:val="clear" w:color="auto" w:fill="FFFFFF" w:themeFill="background1"/>
                <w:vAlign w:val="center"/>
              </w:tcPr>
              <w:p w14:paraId="1F3C8453" w14:textId="696C8896" w:rsidR="00CF0681" w:rsidRPr="00AF6D0E" w:rsidRDefault="003A53EB" w:rsidP="00A427D6">
                <w:pPr>
                  <w:spacing w:before="60" w:after="60"/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  <w:highlight w:val="yellow"/>
                  </w:rPr>
                </w:pPr>
                <w:r>
                  <w:rPr>
                    <w:rFonts w:cstheme="minorHAnsi"/>
                    <w:color w:val="000000" w:themeColor="text1"/>
                    <w:sz w:val="20"/>
                    <w:szCs w:val="20"/>
                    <w:highlight w:val="yellow"/>
                  </w:rPr>
                  <w:t>12/1</w:t>
                </w:r>
                <w:r w:rsidR="00503981">
                  <w:rPr>
                    <w:rFonts w:cstheme="minorHAnsi"/>
                    <w:color w:val="000000" w:themeColor="text1"/>
                    <w:sz w:val="20"/>
                    <w:szCs w:val="20"/>
                    <w:highlight w:val="yellow"/>
                  </w:rPr>
                  <w:t>9</w:t>
                </w:r>
                <w:r>
                  <w:rPr>
                    <w:rFonts w:cstheme="minorHAnsi"/>
                    <w:color w:val="000000" w:themeColor="text1"/>
                    <w:sz w:val="20"/>
                    <w:szCs w:val="20"/>
                    <w:highlight w:val="yellow"/>
                  </w:rPr>
                  <w:t>/2025</w:t>
                </w:r>
              </w:p>
            </w:tc>
          </w:sdtContent>
        </w:sdt>
      </w:tr>
      <w:tr w:rsidR="003F41D7" w:rsidRPr="00AF6D0E" w14:paraId="4050C707" w14:textId="77777777" w:rsidTr="001E6B48">
        <w:tc>
          <w:tcPr>
            <w:tcW w:w="588" w:type="dxa"/>
            <w:shd w:val="clear" w:color="auto" w:fill="D9D9D9" w:themeFill="background1" w:themeFillShade="D9"/>
            <w:vAlign w:val="center"/>
          </w:tcPr>
          <w:p w14:paraId="617B4A1C" w14:textId="6A2DBF4D" w:rsidR="00CF0681" w:rsidRPr="00AF6D0E" w:rsidRDefault="00171CD0" w:rsidP="00A427D6">
            <w:pPr>
              <w:spacing w:before="60" w:after="6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F6D0E">
              <w:rPr>
                <w:rFonts w:cstheme="minorHAnsi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5347" w:type="dxa"/>
            <w:vAlign w:val="center"/>
          </w:tcPr>
          <w:p w14:paraId="51D70FBA" w14:textId="3A68DF16" w:rsidR="00CF0681" w:rsidRPr="00AF6D0E" w:rsidRDefault="00EE7ADF" w:rsidP="00A427D6">
            <w:pPr>
              <w:spacing w:before="60" w:after="6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F6D0E">
              <w:rPr>
                <w:rFonts w:cstheme="minorHAnsi"/>
                <w:color w:val="000000" w:themeColor="text1"/>
                <w:sz w:val="20"/>
                <w:szCs w:val="20"/>
              </w:rPr>
              <w:t>Target date for adding a live data feed into production</w:t>
            </w:r>
            <w:r w:rsidR="00CA00CA" w:rsidRPr="00AF6D0E">
              <w:rPr>
                <w:rFonts w:cstheme="minorHAnsi"/>
                <w:color w:val="000000" w:themeColor="text1"/>
                <w:sz w:val="20"/>
                <w:szCs w:val="20"/>
              </w:rPr>
              <w:t>*</w:t>
            </w:r>
          </w:p>
        </w:tc>
        <w:sdt>
          <w:sdtPr>
            <w:rPr>
              <w:rFonts w:cstheme="minorHAnsi"/>
              <w:color w:val="000000" w:themeColor="text1"/>
              <w:sz w:val="20"/>
              <w:szCs w:val="20"/>
              <w:highlight w:val="yellow"/>
            </w:rPr>
            <w:id w:val="-2033247031"/>
            <w:placeholder>
              <w:docPart w:val="6C157CA2030E4ABBA9057B53BDABA96F"/>
            </w:placeholder>
            <w:date w:fullDate="2027-12-01T00:00:00Z"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3060" w:type="dxa"/>
                <w:shd w:val="clear" w:color="auto" w:fill="FFFFFF" w:themeFill="background1"/>
                <w:vAlign w:val="center"/>
              </w:tcPr>
              <w:p w14:paraId="42834091" w14:textId="114A856D" w:rsidR="00CF0681" w:rsidRPr="00AF6D0E" w:rsidRDefault="008B5C6F" w:rsidP="00A427D6">
                <w:pPr>
                  <w:spacing w:before="60" w:after="60"/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  <w:highlight w:val="yellow"/>
                  </w:rPr>
                </w:pPr>
                <w:r>
                  <w:rPr>
                    <w:rFonts w:cstheme="minorHAnsi"/>
                    <w:color w:val="000000" w:themeColor="text1"/>
                    <w:sz w:val="20"/>
                    <w:szCs w:val="20"/>
                    <w:highlight w:val="yellow"/>
                  </w:rPr>
                  <w:t>12/1/2027</w:t>
                </w:r>
              </w:p>
            </w:tc>
          </w:sdtContent>
        </w:sdt>
      </w:tr>
    </w:tbl>
    <w:p w14:paraId="3E0A84C6" w14:textId="23763EDD" w:rsidR="00CA00CA" w:rsidRPr="00AF6D0E" w:rsidRDefault="00CA00CA" w:rsidP="00CA00CA">
      <w:pPr>
        <w:tabs>
          <w:tab w:val="left" w:pos="360"/>
        </w:tabs>
        <w:spacing w:before="240" w:after="120" w:line="240" w:lineRule="auto"/>
        <w:ind w:left="360"/>
        <w:rPr>
          <w:rFonts w:cstheme="minorHAnsi"/>
          <w:color w:val="000000" w:themeColor="text1"/>
          <w:sz w:val="20"/>
          <w:szCs w:val="20"/>
        </w:rPr>
      </w:pPr>
      <w:r w:rsidRPr="00AF6D0E">
        <w:rPr>
          <w:rFonts w:cstheme="minorHAnsi"/>
          <w:color w:val="000000" w:themeColor="text1"/>
          <w:sz w:val="20"/>
          <w:szCs w:val="20"/>
        </w:rPr>
        <w:t xml:space="preserve">Data Sample will be </w:t>
      </w:r>
      <w:proofErr w:type="gramStart"/>
      <w:r w:rsidRPr="00AF6D0E">
        <w:rPr>
          <w:rFonts w:cstheme="minorHAnsi"/>
          <w:color w:val="000000" w:themeColor="text1"/>
          <w:sz w:val="20"/>
          <w:szCs w:val="20"/>
        </w:rPr>
        <w:t>delivered</w:t>
      </w:r>
      <w:proofErr w:type="gramEnd"/>
      <w:r w:rsidRPr="00AF6D0E">
        <w:rPr>
          <w:rFonts w:cstheme="minorHAnsi"/>
          <w:color w:val="000000" w:themeColor="text1"/>
          <w:sz w:val="20"/>
          <w:szCs w:val="20"/>
        </w:rPr>
        <w:t xml:space="preserve"> approximately 1 week following </w:t>
      </w:r>
      <w:proofErr w:type="gramStart"/>
      <w:r w:rsidRPr="00AF6D0E">
        <w:rPr>
          <w:rFonts w:cstheme="minorHAnsi"/>
          <w:color w:val="000000" w:themeColor="text1"/>
          <w:sz w:val="20"/>
          <w:szCs w:val="20"/>
        </w:rPr>
        <w:t>the confirmation</w:t>
      </w:r>
      <w:proofErr w:type="gramEnd"/>
      <w:r w:rsidRPr="00AF6D0E">
        <w:rPr>
          <w:rFonts w:cstheme="minorHAnsi"/>
          <w:color w:val="000000" w:themeColor="text1"/>
          <w:sz w:val="20"/>
          <w:szCs w:val="20"/>
        </w:rPr>
        <w:t xml:space="preserve"> of all </w:t>
      </w:r>
      <w:r w:rsidR="00A93011" w:rsidRPr="00AF6D0E">
        <w:rPr>
          <w:rFonts w:cstheme="minorHAnsi"/>
          <w:color w:val="000000" w:themeColor="text1"/>
          <w:sz w:val="20"/>
          <w:szCs w:val="20"/>
        </w:rPr>
        <w:t>information</w:t>
      </w:r>
    </w:p>
    <w:p w14:paraId="0A5666D3" w14:textId="1C788AFD" w:rsidR="00A93011" w:rsidRPr="00AF6D0E" w:rsidRDefault="00A93011" w:rsidP="00A93011">
      <w:pPr>
        <w:tabs>
          <w:tab w:val="left" w:pos="360"/>
        </w:tabs>
        <w:spacing w:after="120" w:line="240" w:lineRule="auto"/>
        <w:ind w:left="360"/>
        <w:rPr>
          <w:rFonts w:cstheme="minorHAnsi"/>
          <w:color w:val="000000" w:themeColor="text1"/>
          <w:sz w:val="20"/>
          <w:szCs w:val="20"/>
        </w:rPr>
      </w:pPr>
      <w:r w:rsidRPr="00AF6D0E">
        <w:rPr>
          <w:rFonts w:cstheme="minorHAnsi"/>
          <w:color w:val="000000" w:themeColor="text1"/>
          <w:sz w:val="20"/>
          <w:szCs w:val="20"/>
        </w:rPr>
        <w:t>Data Sample will not be provided without an evaluation review meeting being scheduled</w:t>
      </w:r>
    </w:p>
    <w:p w14:paraId="580C5640" w14:textId="213D6357" w:rsidR="00F76C12" w:rsidRPr="00AF6D0E" w:rsidRDefault="00B0296E" w:rsidP="00F76C12">
      <w:pPr>
        <w:tabs>
          <w:tab w:val="left" w:pos="360"/>
        </w:tabs>
        <w:spacing w:before="120" w:after="120" w:line="240" w:lineRule="auto"/>
        <w:ind w:left="360"/>
        <w:rPr>
          <w:rFonts w:cstheme="minorHAnsi"/>
          <w:color w:val="000000" w:themeColor="text1"/>
          <w:sz w:val="20"/>
          <w:szCs w:val="20"/>
        </w:rPr>
      </w:pPr>
      <w:r w:rsidRPr="00AF6D0E">
        <w:rPr>
          <w:rFonts w:cstheme="minorHAnsi"/>
          <w:color w:val="000000" w:themeColor="text1"/>
          <w:sz w:val="20"/>
          <w:szCs w:val="20"/>
        </w:rPr>
        <w:t xml:space="preserve">Link to </w:t>
      </w:r>
      <w:r w:rsidR="00321057" w:rsidRPr="00AF6D0E">
        <w:rPr>
          <w:rFonts w:cstheme="minorHAnsi"/>
          <w:color w:val="000000" w:themeColor="text1"/>
          <w:sz w:val="20"/>
          <w:szCs w:val="20"/>
        </w:rPr>
        <w:t xml:space="preserve">Schedule </w:t>
      </w:r>
      <w:r w:rsidRPr="00AF6D0E">
        <w:rPr>
          <w:rFonts w:cstheme="minorHAnsi"/>
          <w:color w:val="000000" w:themeColor="text1"/>
          <w:sz w:val="20"/>
          <w:szCs w:val="20"/>
        </w:rPr>
        <w:t xml:space="preserve">Data Evaluation </w:t>
      </w:r>
      <w:r w:rsidR="00321057" w:rsidRPr="00AF6D0E">
        <w:rPr>
          <w:rFonts w:cstheme="minorHAnsi"/>
          <w:color w:val="000000" w:themeColor="text1"/>
          <w:sz w:val="20"/>
          <w:szCs w:val="20"/>
        </w:rPr>
        <w:t>Review Meeting</w:t>
      </w:r>
      <w:r w:rsidR="00F76C12" w:rsidRPr="00AF6D0E">
        <w:rPr>
          <w:rFonts w:cstheme="minorHAnsi"/>
          <w:color w:val="000000" w:themeColor="text1"/>
          <w:sz w:val="20"/>
          <w:szCs w:val="20"/>
        </w:rPr>
        <w:t xml:space="preserve">: </w:t>
      </w:r>
      <w:hyperlink r:id="rId12" w:history="1">
        <w:r w:rsidR="00F76C12" w:rsidRPr="00AF6D0E">
          <w:rPr>
            <w:rStyle w:val="Lienhypertexte"/>
            <w:rFonts w:cstheme="minorHAnsi"/>
            <w:color w:val="000000" w:themeColor="text1"/>
            <w:sz w:val="20"/>
            <w:szCs w:val="20"/>
          </w:rPr>
          <w:t>https://meetings.hubspot.com/tim321</w:t>
        </w:r>
      </w:hyperlink>
      <w:r w:rsidR="00F76C12" w:rsidRPr="00AF6D0E">
        <w:rPr>
          <w:rFonts w:cstheme="minorHAnsi"/>
          <w:color w:val="000000" w:themeColor="text1"/>
          <w:sz w:val="20"/>
          <w:szCs w:val="20"/>
        </w:rPr>
        <w:t xml:space="preserve"> </w:t>
      </w:r>
    </w:p>
    <w:p w14:paraId="5308C5B5" w14:textId="59273B59" w:rsidR="00EE7ADF" w:rsidRPr="00AF6D0E" w:rsidRDefault="00EE7ADF" w:rsidP="00B0296E">
      <w:pPr>
        <w:tabs>
          <w:tab w:val="left" w:pos="360"/>
        </w:tabs>
        <w:spacing w:after="120" w:line="240" w:lineRule="auto"/>
        <w:rPr>
          <w:rFonts w:cstheme="minorHAnsi"/>
          <w:color w:val="000000" w:themeColor="text1"/>
          <w:sz w:val="20"/>
          <w:szCs w:val="20"/>
        </w:rPr>
      </w:pPr>
      <w:r w:rsidRPr="00AF6D0E">
        <w:rPr>
          <w:rFonts w:cstheme="minorHAnsi"/>
          <w:color w:val="000000" w:themeColor="text1"/>
          <w:sz w:val="20"/>
          <w:szCs w:val="20"/>
        </w:rPr>
        <w:tab/>
      </w:r>
      <w:r w:rsidR="00CA00CA" w:rsidRPr="00AF6D0E">
        <w:rPr>
          <w:rFonts w:cstheme="minorHAnsi"/>
          <w:color w:val="000000" w:themeColor="text1"/>
          <w:sz w:val="20"/>
          <w:szCs w:val="20"/>
        </w:rPr>
        <w:t>*</w:t>
      </w:r>
      <w:r w:rsidR="008857CD" w:rsidRPr="00AF6D0E">
        <w:rPr>
          <w:rFonts w:cstheme="minorHAnsi"/>
          <w:color w:val="000000" w:themeColor="text1"/>
          <w:sz w:val="20"/>
          <w:szCs w:val="20"/>
        </w:rPr>
        <w:t>B</w:t>
      </w:r>
      <w:r w:rsidRPr="00AF6D0E">
        <w:rPr>
          <w:rFonts w:cstheme="minorHAnsi"/>
          <w:color w:val="000000" w:themeColor="text1"/>
          <w:sz w:val="20"/>
          <w:szCs w:val="20"/>
        </w:rPr>
        <w:t>ased on a successful evaluation</w:t>
      </w:r>
    </w:p>
    <w:p w14:paraId="5946A592" w14:textId="1AEE871D" w:rsidR="001903B4" w:rsidRPr="003F41D7" w:rsidRDefault="001903B4" w:rsidP="001903B4">
      <w:pPr>
        <w:spacing w:before="240" w:after="120"/>
        <w:rPr>
          <w:rFonts w:cstheme="minorHAnsi"/>
          <w:b/>
          <w:color w:val="000000" w:themeColor="text1"/>
          <w:sz w:val="24"/>
          <w:szCs w:val="24"/>
        </w:rPr>
      </w:pPr>
      <w:r w:rsidRPr="003F41D7">
        <w:rPr>
          <w:rFonts w:cstheme="minorHAnsi"/>
          <w:b/>
          <w:color w:val="000000" w:themeColor="text1"/>
          <w:sz w:val="24"/>
          <w:szCs w:val="24"/>
        </w:rPr>
        <w:t>Evaluation</w:t>
      </w:r>
      <w:r w:rsidR="00CA00CA" w:rsidRPr="003F41D7">
        <w:rPr>
          <w:rFonts w:cstheme="minorHAnsi"/>
          <w:b/>
          <w:color w:val="000000" w:themeColor="text1"/>
          <w:sz w:val="24"/>
          <w:szCs w:val="24"/>
        </w:rPr>
        <w:t xml:space="preserve"> Criteria</w:t>
      </w:r>
    </w:p>
    <w:p w14:paraId="1B2A6833" w14:textId="2FDB3688" w:rsidR="00CF0681" w:rsidRPr="00AF6D0E" w:rsidRDefault="00CF0681" w:rsidP="00476FA6">
      <w:pPr>
        <w:spacing w:after="120" w:line="240" w:lineRule="auto"/>
        <w:ind w:left="360"/>
        <w:rPr>
          <w:rFonts w:cstheme="minorHAnsi"/>
          <w:color w:val="000000" w:themeColor="text1"/>
          <w:sz w:val="20"/>
          <w:szCs w:val="20"/>
        </w:rPr>
      </w:pPr>
      <w:r w:rsidRPr="00AF6D0E">
        <w:rPr>
          <w:rFonts w:cstheme="minorHAnsi"/>
          <w:b/>
          <w:i/>
          <w:color w:val="000000" w:themeColor="text1"/>
          <w:sz w:val="20"/>
          <w:szCs w:val="20"/>
        </w:rPr>
        <w:t>Please provide details regarding your specific evaluation criteria</w:t>
      </w:r>
      <w:r w:rsidRPr="00AF6D0E">
        <w:rPr>
          <w:rFonts w:cstheme="minorHAnsi"/>
          <w:color w:val="000000" w:themeColor="text1"/>
          <w:sz w:val="20"/>
          <w:szCs w:val="20"/>
        </w:rPr>
        <w:t xml:space="preserve"> </w:t>
      </w:r>
    </w:p>
    <w:tbl>
      <w:tblPr>
        <w:tblStyle w:val="Grilledutableau"/>
        <w:tblW w:w="8995" w:type="dxa"/>
        <w:tblInd w:w="360" w:type="dxa"/>
        <w:tblLook w:val="04A0" w:firstRow="1" w:lastRow="0" w:firstColumn="1" w:lastColumn="0" w:noHBand="0" w:noVBand="1"/>
      </w:tblPr>
      <w:tblGrid>
        <w:gridCol w:w="535"/>
        <w:gridCol w:w="8460"/>
      </w:tblGrid>
      <w:tr w:rsidR="003F41D7" w:rsidRPr="00AF6D0E" w14:paraId="31AC3D8A" w14:textId="77777777" w:rsidTr="00CF0681">
        <w:tc>
          <w:tcPr>
            <w:tcW w:w="8995" w:type="dxa"/>
            <w:gridSpan w:val="2"/>
            <w:shd w:val="clear" w:color="auto" w:fill="D9D9D9" w:themeFill="background1" w:themeFillShade="D9"/>
          </w:tcPr>
          <w:p w14:paraId="44EC1DC1" w14:textId="77777777" w:rsidR="00CF0681" w:rsidRPr="00AF6D0E" w:rsidRDefault="00CF0681" w:rsidP="00A427D6">
            <w:pPr>
              <w:spacing w:before="60" w:after="60"/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</w:pPr>
            <w:r w:rsidRPr="00AF6D0E"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  <w:t xml:space="preserve">Example: </w:t>
            </w:r>
          </w:p>
          <w:p w14:paraId="313E5BEB" w14:textId="1DF3D874" w:rsidR="00CF0681" w:rsidRPr="00AF6D0E" w:rsidRDefault="00CF0681" w:rsidP="00CF0681">
            <w:pPr>
              <w:pStyle w:val="Paragraphedeliste"/>
              <w:numPr>
                <w:ilvl w:val="0"/>
                <w:numId w:val="5"/>
              </w:numPr>
              <w:spacing w:before="60" w:after="60"/>
              <w:contextualSpacing w:val="0"/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</w:pPr>
            <w:r w:rsidRPr="00AF6D0E"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  <w:t>DAU with 5</w:t>
            </w:r>
            <w:r w:rsidR="00AB1AD8" w:rsidRPr="00AF6D0E"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  <w:t xml:space="preserve"> or more </w:t>
            </w:r>
            <w:r w:rsidRPr="00AF6D0E"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  <w:t>events per day</w:t>
            </w:r>
            <w:r w:rsidR="00AB1AD8" w:rsidRPr="00AF6D0E"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  <w:t xml:space="preserve"> and </w:t>
            </w:r>
            <w:r w:rsidRPr="00AF6D0E"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  <w:t xml:space="preserve">seen for </w:t>
            </w:r>
            <w:r w:rsidR="00AB1AD8" w:rsidRPr="00AF6D0E"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  <w:t xml:space="preserve">2 or more </w:t>
            </w:r>
            <w:r w:rsidRPr="00AF6D0E"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  <w:t>days per month</w:t>
            </w:r>
          </w:p>
          <w:p w14:paraId="405901F0" w14:textId="2EC3A18C" w:rsidR="00CF0681" w:rsidRPr="00AF6D0E" w:rsidRDefault="00CF0681" w:rsidP="00CF0681">
            <w:pPr>
              <w:pStyle w:val="Paragraphedeliste"/>
              <w:numPr>
                <w:ilvl w:val="0"/>
                <w:numId w:val="5"/>
              </w:numPr>
              <w:spacing w:before="60" w:after="60"/>
              <w:contextualSpacing w:val="0"/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</w:pPr>
            <w:r w:rsidRPr="00AF6D0E"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  <w:t>Number of events seen against proprietary POI database</w:t>
            </w:r>
          </w:p>
        </w:tc>
      </w:tr>
      <w:tr w:rsidR="003F41D7" w:rsidRPr="00AF6D0E" w14:paraId="40F973B6" w14:textId="77777777" w:rsidTr="008857CD">
        <w:tc>
          <w:tcPr>
            <w:tcW w:w="8995" w:type="dxa"/>
            <w:gridSpan w:val="2"/>
            <w:shd w:val="clear" w:color="auto" w:fill="D9D9D9" w:themeFill="background1" w:themeFillShade="D9"/>
          </w:tcPr>
          <w:p w14:paraId="19287ABD" w14:textId="6E5D5EE7" w:rsidR="008857CD" w:rsidRPr="00AF6D0E" w:rsidRDefault="008857CD" w:rsidP="008857CD">
            <w:pPr>
              <w:spacing w:before="60" w:after="6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F6D0E">
              <w:rPr>
                <w:rFonts w:cstheme="minorHAnsi"/>
                <w:color w:val="000000" w:themeColor="text1"/>
                <w:sz w:val="20"/>
                <w:szCs w:val="20"/>
              </w:rPr>
              <w:t>What are the key criteria on which you will be evaluating the data?</w:t>
            </w:r>
          </w:p>
        </w:tc>
      </w:tr>
      <w:tr w:rsidR="00F05ECA" w:rsidRPr="00AF6D0E" w14:paraId="09352EAA" w14:textId="77777777" w:rsidTr="008857CD"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7C060F45" w14:textId="7DF5FCBF" w:rsidR="00F05ECA" w:rsidRPr="00AF6D0E" w:rsidRDefault="00F05ECA" w:rsidP="00F05ECA">
            <w:pPr>
              <w:spacing w:before="60" w:after="6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F6D0E">
              <w:rPr>
                <w:rFonts w:cstheme="minorHAns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8460" w:type="dxa"/>
            <w:vAlign w:val="center"/>
          </w:tcPr>
          <w:p w14:paraId="58F9FB93" w14:textId="45E340F5" w:rsidR="00F05ECA" w:rsidRPr="00AF6D0E" w:rsidRDefault="000141E7" w:rsidP="00F05ECA">
            <w:pPr>
              <w:spacing w:before="60" w:after="6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Users seen for min. 10 nights per year, out of which 50% or more appear at the same night location </w:t>
            </w:r>
          </w:p>
        </w:tc>
      </w:tr>
      <w:tr w:rsidR="00F05ECA" w:rsidRPr="00AF6D0E" w14:paraId="62840663" w14:textId="77777777" w:rsidTr="008857CD"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0C251142" w14:textId="60EE2418" w:rsidR="00F05ECA" w:rsidRPr="00AF6D0E" w:rsidRDefault="00F05ECA" w:rsidP="00F05ECA">
            <w:pPr>
              <w:spacing w:before="60" w:after="6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F6D0E">
              <w:rPr>
                <w:rFonts w:cstheme="minorHAnsi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8460" w:type="dxa"/>
            <w:vAlign w:val="center"/>
          </w:tcPr>
          <w:p w14:paraId="0513C548" w14:textId="34F7C072" w:rsidR="00F05ECA" w:rsidRPr="00AF6D0E" w:rsidRDefault="000141E7" w:rsidP="00F05ECA">
            <w:pPr>
              <w:spacing w:before="60" w:after="6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Users seen for min. 8 distinct weekdays per year, out of which 50% or more appear at the same day location</w:t>
            </w:r>
          </w:p>
        </w:tc>
      </w:tr>
      <w:tr w:rsidR="003F41D7" w:rsidRPr="00AF6D0E" w14:paraId="1E8C82B9" w14:textId="77777777" w:rsidTr="008857CD"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2DF6F025" w14:textId="2AEB9E89" w:rsidR="008857CD" w:rsidRPr="00AF6D0E" w:rsidRDefault="008857CD" w:rsidP="008857CD">
            <w:pPr>
              <w:spacing w:before="60" w:after="6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F6D0E">
              <w:rPr>
                <w:rFonts w:cstheme="minorHAnsi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8460" w:type="dxa"/>
            <w:vAlign w:val="center"/>
          </w:tcPr>
          <w:p w14:paraId="75677F53" w14:textId="12BD2EA0" w:rsidR="008857CD" w:rsidRPr="00AF6D0E" w:rsidRDefault="000141E7" w:rsidP="008857CD">
            <w:pPr>
              <w:spacing w:before="60" w:after="6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Users with 5 or more events per day</w:t>
            </w:r>
          </w:p>
        </w:tc>
      </w:tr>
    </w:tbl>
    <w:p w14:paraId="6601CF1E" w14:textId="27D0C76F" w:rsidR="00CF0681" w:rsidRPr="00AF6D0E" w:rsidRDefault="00CF0681" w:rsidP="00A93011">
      <w:pPr>
        <w:spacing w:before="120" w:after="60" w:line="240" w:lineRule="auto"/>
        <w:ind w:left="360"/>
        <w:rPr>
          <w:rFonts w:cstheme="minorHAnsi"/>
          <w:color w:val="000000" w:themeColor="text1"/>
          <w:sz w:val="20"/>
          <w:szCs w:val="20"/>
        </w:rPr>
      </w:pPr>
      <w:r w:rsidRPr="00AF6D0E">
        <w:rPr>
          <w:rFonts w:cstheme="minorHAnsi"/>
          <w:color w:val="000000" w:themeColor="text1"/>
          <w:sz w:val="20"/>
          <w:szCs w:val="20"/>
        </w:rPr>
        <w:t xml:space="preserve">Data Evaluation </w:t>
      </w:r>
      <w:r w:rsidR="003F0A9A" w:rsidRPr="00AF6D0E">
        <w:rPr>
          <w:rFonts w:cstheme="minorHAnsi"/>
          <w:color w:val="000000" w:themeColor="text1"/>
          <w:sz w:val="20"/>
          <w:szCs w:val="20"/>
        </w:rPr>
        <w:t xml:space="preserve">Feedback </w:t>
      </w:r>
      <w:r w:rsidRPr="00AF6D0E">
        <w:rPr>
          <w:rFonts w:cstheme="minorHAnsi"/>
          <w:color w:val="000000" w:themeColor="text1"/>
          <w:sz w:val="20"/>
          <w:szCs w:val="20"/>
        </w:rPr>
        <w:t xml:space="preserve">Report </w:t>
      </w:r>
      <w:r w:rsidRPr="00AF6D0E">
        <w:rPr>
          <w:rFonts w:cstheme="minorHAnsi"/>
          <w:color w:val="000000" w:themeColor="text1"/>
          <w:sz w:val="20"/>
          <w:szCs w:val="20"/>
        </w:rPr>
        <w:tab/>
      </w:r>
    </w:p>
    <w:p w14:paraId="206494C8" w14:textId="6B6E0BE6" w:rsidR="008857CD" w:rsidRPr="00AF6D0E" w:rsidRDefault="008857CD" w:rsidP="0086215B">
      <w:pPr>
        <w:spacing w:after="60" w:line="240" w:lineRule="auto"/>
        <w:ind w:left="360"/>
        <w:rPr>
          <w:rFonts w:cstheme="minorHAnsi"/>
          <w:color w:val="000000" w:themeColor="text1"/>
          <w:sz w:val="20"/>
          <w:szCs w:val="20"/>
        </w:rPr>
      </w:pPr>
      <w:r w:rsidRPr="00AF6D0E">
        <w:rPr>
          <w:rFonts w:cstheme="minorHAnsi"/>
          <w:color w:val="000000" w:themeColor="text1"/>
          <w:sz w:val="20"/>
          <w:szCs w:val="20"/>
        </w:rPr>
        <w:t>Do you have a</w:t>
      </w:r>
      <w:r w:rsidR="007A292B" w:rsidRPr="00AF6D0E">
        <w:rPr>
          <w:rFonts w:cstheme="minorHAnsi"/>
          <w:color w:val="000000" w:themeColor="text1"/>
          <w:sz w:val="20"/>
          <w:szCs w:val="20"/>
        </w:rPr>
        <w:t xml:space="preserve"> standard </w:t>
      </w:r>
      <w:r w:rsidRPr="00AF6D0E">
        <w:rPr>
          <w:rFonts w:cstheme="minorHAnsi"/>
          <w:color w:val="000000" w:themeColor="text1"/>
          <w:sz w:val="20"/>
          <w:szCs w:val="20"/>
        </w:rPr>
        <w:t xml:space="preserve">evaluation feedback template </w:t>
      </w:r>
      <w:r w:rsidR="007A292B" w:rsidRPr="00AF6D0E">
        <w:rPr>
          <w:rFonts w:cstheme="minorHAnsi"/>
          <w:color w:val="000000" w:themeColor="text1"/>
          <w:sz w:val="20"/>
          <w:szCs w:val="20"/>
        </w:rPr>
        <w:t xml:space="preserve">and/or </w:t>
      </w:r>
      <w:r w:rsidRPr="00AF6D0E">
        <w:rPr>
          <w:rFonts w:cstheme="minorHAnsi"/>
          <w:color w:val="000000" w:themeColor="text1"/>
          <w:sz w:val="20"/>
          <w:szCs w:val="20"/>
        </w:rPr>
        <w:t>report?</w:t>
      </w:r>
    </w:p>
    <w:sdt>
      <w:sdtPr>
        <w:rPr>
          <w:rFonts w:cstheme="minorHAnsi"/>
          <w:color w:val="000000" w:themeColor="text1"/>
          <w:sz w:val="20"/>
          <w:szCs w:val="20"/>
          <w:highlight w:val="yellow"/>
          <w:shd w:val="clear" w:color="auto" w:fill="FFFF00"/>
        </w:rPr>
        <w:id w:val="-1999953174"/>
        <w:placeholder>
          <w:docPart w:val="D150727A7209489B9F136783AA21DD52"/>
        </w:placeholder>
        <w:dropDownList>
          <w:listItem w:value="Choose an item."/>
          <w:listItem w:displayText="Yes" w:value="Yes"/>
          <w:listItem w:displayText="No" w:value="No"/>
        </w:dropDownList>
      </w:sdtPr>
      <w:sdtContent>
        <w:p w14:paraId="77CB63B9" w14:textId="1F4EEDE5" w:rsidR="001138D4" w:rsidRPr="00AF6D0E" w:rsidRDefault="000141E7" w:rsidP="001138D4">
          <w:pPr>
            <w:spacing w:before="120" w:after="120" w:line="240" w:lineRule="auto"/>
            <w:ind w:left="360"/>
            <w:rPr>
              <w:rFonts w:cstheme="minorHAnsi"/>
              <w:color w:val="000000" w:themeColor="text1"/>
              <w:sz w:val="20"/>
              <w:szCs w:val="20"/>
            </w:rPr>
          </w:pPr>
          <w:r>
            <w:rPr>
              <w:rFonts w:cstheme="minorHAnsi"/>
              <w:color w:val="000000" w:themeColor="text1"/>
              <w:sz w:val="20"/>
              <w:szCs w:val="20"/>
              <w:highlight w:val="yellow"/>
              <w:shd w:val="clear" w:color="auto" w:fill="FFFF00"/>
            </w:rPr>
            <w:t>No</w:t>
          </w:r>
        </w:p>
      </w:sdtContent>
    </w:sdt>
    <w:p w14:paraId="2BDB3B9C" w14:textId="6A776324" w:rsidR="0086215B" w:rsidRPr="00AF6D0E" w:rsidRDefault="007A292B" w:rsidP="0086215B">
      <w:pPr>
        <w:spacing w:after="60" w:line="240" w:lineRule="auto"/>
        <w:ind w:left="360"/>
        <w:rPr>
          <w:rFonts w:cstheme="minorHAnsi"/>
          <w:color w:val="000000" w:themeColor="text1"/>
          <w:sz w:val="20"/>
          <w:szCs w:val="20"/>
        </w:rPr>
      </w:pPr>
      <w:r w:rsidRPr="00AF6D0E">
        <w:rPr>
          <w:rFonts w:cstheme="minorHAnsi"/>
          <w:b/>
          <w:bCs/>
          <w:i/>
          <w:iCs/>
          <w:color w:val="000000" w:themeColor="text1"/>
          <w:sz w:val="20"/>
          <w:szCs w:val="20"/>
        </w:rPr>
        <w:t>If yes, please provide a sample template of your data evaluation report</w:t>
      </w:r>
    </w:p>
    <w:p w14:paraId="4106179D" w14:textId="77777777" w:rsidR="000B6891" w:rsidRPr="003F41D7" w:rsidRDefault="000B6891">
      <w:pPr>
        <w:rPr>
          <w:rFonts w:cstheme="minorHAnsi"/>
          <w:b/>
          <w:caps/>
          <w:color w:val="000000" w:themeColor="text1"/>
          <w:sz w:val="24"/>
          <w:szCs w:val="24"/>
        </w:rPr>
      </w:pPr>
      <w:bookmarkStart w:id="0" w:name="_Hlk146629675"/>
      <w:r w:rsidRPr="003F41D7">
        <w:rPr>
          <w:rFonts w:cstheme="minorHAnsi"/>
          <w:b/>
          <w:caps/>
          <w:color w:val="000000" w:themeColor="text1"/>
          <w:sz w:val="24"/>
          <w:szCs w:val="24"/>
        </w:rPr>
        <w:br w:type="page"/>
      </w:r>
    </w:p>
    <w:p w14:paraId="5AD074C9" w14:textId="6F3E3863" w:rsidR="0086215B" w:rsidRPr="003F41D7" w:rsidRDefault="00171CD0" w:rsidP="008A5EFC">
      <w:pPr>
        <w:spacing w:after="120" w:line="240" w:lineRule="auto"/>
        <w:jc w:val="center"/>
        <w:rPr>
          <w:rFonts w:cstheme="minorHAnsi"/>
          <w:b/>
          <w:caps/>
          <w:color w:val="000000" w:themeColor="text1"/>
          <w:sz w:val="24"/>
          <w:szCs w:val="24"/>
        </w:rPr>
      </w:pPr>
      <w:r w:rsidRPr="003F41D7">
        <w:rPr>
          <w:rFonts w:cstheme="minorHAnsi"/>
          <w:b/>
          <w:caps/>
          <w:color w:val="000000" w:themeColor="text1"/>
          <w:sz w:val="24"/>
          <w:szCs w:val="24"/>
        </w:rPr>
        <w:lastRenderedPageBreak/>
        <w:t xml:space="preserve">Data </w:t>
      </w:r>
      <w:r w:rsidR="00CA00CA" w:rsidRPr="003F41D7">
        <w:rPr>
          <w:rFonts w:cstheme="minorHAnsi"/>
          <w:b/>
          <w:caps/>
          <w:color w:val="000000" w:themeColor="text1"/>
          <w:sz w:val="24"/>
          <w:szCs w:val="24"/>
        </w:rPr>
        <w:t xml:space="preserve">Sample </w:t>
      </w:r>
      <w:r w:rsidR="0086215B" w:rsidRPr="003F41D7">
        <w:rPr>
          <w:rFonts w:cstheme="minorHAnsi"/>
          <w:b/>
          <w:caps/>
          <w:color w:val="000000" w:themeColor="text1"/>
          <w:sz w:val="24"/>
          <w:szCs w:val="24"/>
        </w:rPr>
        <w:t>Request</w:t>
      </w:r>
      <w:r w:rsidR="008A5EFC" w:rsidRPr="003F41D7">
        <w:rPr>
          <w:rFonts w:cstheme="minorHAnsi"/>
          <w:b/>
          <w:caps/>
          <w:color w:val="000000" w:themeColor="text1"/>
          <w:sz w:val="24"/>
          <w:szCs w:val="24"/>
        </w:rPr>
        <w:t xml:space="preserve"> Details</w:t>
      </w:r>
    </w:p>
    <w:p w14:paraId="266E18A3" w14:textId="6770AF02" w:rsidR="008A5EFC" w:rsidRPr="003F41D7" w:rsidRDefault="008A5EFC" w:rsidP="008A5EFC">
      <w:pPr>
        <w:spacing w:after="120" w:line="240" w:lineRule="auto"/>
        <w:rPr>
          <w:rFonts w:cstheme="minorHAnsi"/>
          <w:b/>
          <w:color w:val="000000" w:themeColor="text1"/>
          <w:sz w:val="24"/>
          <w:szCs w:val="24"/>
        </w:rPr>
      </w:pPr>
      <w:r w:rsidRPr="003F41D7">
        <w:rPr>
          <w:rFonts w:cstheme="minorHAnsi"/>
          <w:b/>
          <w:color w:val="000000" w:themeColor="text1"/>
          <w:sz w:val="24"/>
          <w:szCs w:val="24"/>
        </w:rPr>
        <w:t>Delivery Information</w:t>
      </w:r>
    </w:p>
    <w:bookmarkEnd w:id="0"/>
    <w:p w14:paraId="23AC766E" w14:textId="77777777" w:rsidR="008A5EFC" w:rsidRPr="005A4C09" w:rsidRDefault="008A5EFC" w:rsidP="008A5EFC">
      <w:pPr>
        <w:pStyle w:val="Paragraphedeliste"/>
        <w:numPr>
          <w:ilvl w:val="0"/>
          <w:numId w:val="11"/>
        </w:numPr>
        <w:spacing w:before="120" w:after="60" w:line="240" w:lineRule="auto"/>
        <w:contextualSpacing w:val="0"/>
        <w:jc w:val="both"/>
        <w:rPr>
          <w:rFonts w:cstheme="minorHAnsi"/>
          <w:bCs/>
          <w:color w:val="000000" w:themeColor="text1"/>
          <w:sz w:val="20"/>
          <w:szCs w:val="20"/>
        </w:rPr>
      </w:pPr>
      <w:r w:rsidRPr="005A4C09">
        <w:rPr>
          <w:rFonts w:cstheme="minorHAnsi"/>
          <w:bCs/>
          <w:color w:val="000000" w:themeColor="text1"/>
          <w:sz w:val="20"/>
          <w:szCs w:val="20"/>
        </w:rPr>
        <w:t>Which Cloud Storage do you utilize?</w:t>
      </w:r>
    </w:p>
    <w:sdt>
      <w:sdtPr>
        <w:rPr>
          <w:rFonts w:cstheme="minorHAnsi"/>
          <w:bCs/>
          <w:color w:val="000000" w:themeColor="text1"/>
          <w:sz w:val="20"/>
          <w:szCs w:val="20"/>
          <w:highlight w:val="yellow"/>
          <w:shd w:val="clear" w:color="auto" w:fill="FFFF00"/>
        </w:rPr>
        <w:id w:val="1877358242"/>
        <w:placeholder>
          <w:docPart w:val="F08EEFD7CDF64BEDAD6A2EE9235A6F4E"/>
        </w:placeholder>
        <w15:color w:val="000000"/>
        <w:dropDownList>
          <w:listItem w:value="Choose One Item"/>
          <w:listItem w:displayText="AWS" w:value="AWS"/>
          <w:listItem w:displayText="Azure" w:value="Azure"/>
          <w:listItem w:displayText="Google" w:value="Google"/>
          <w:listItem w:displayText="Other" w:value="Other"/>
        </w:dropDownList>
      </w:sdtPr>
      <w:sdtContent>
        <w:p w14:paraId="2A481588" w14:textId="38565B60" w:rsidR="008A5EFC" w:rsidRPr="005A4C09" w:rsidRDefault="002E07D5" w:rsidP="008A5EFC">
          <w:pPr>
            <w:spacing w:before="60" w:after="60" w:line="240" w:lineRule="auto"/>
            <w:ind w:left="360"/>
            <w:jc w:val="both"/>
            <w:rPr>
              <w:rFonts w:cstheme="minorHAnsi"/>
              <w:bCs/>
              <w:color w:val="000000" w:themeColor="text1"/>
              <w:sz w:val="20"/>
              <w:szCs w:val="20"/>
            </w:rPr>
          </w:pPr>
          <w:r>
            <w:rPr>
              <w:rFonts w:cstheme="minorHAnsi"/>
              <w:bCs/>
              <w:color w:val="000000" w:themeColor="text1"/>
              <w:sz w:val="20"/>
              <w:szCs w:val="20"/>
              <w:highlight w:val="yellow"/>
              <w:shd w:val="clear" w:color="auto" w:fill="FFFF00"/>
            </w:rPr>
            <w:t>Google</w:t>
          </w:r>
        </w:p>
      </w:sdtContent>
    </w:sdt>
    <w:p w14:paraId="2A6EC565" w14:textId="5ADDB4C6" w:rsidR="008A5EFC" w:rsidRPr="005A4C09" w:rsidRDefault="008A5EFC" w:rsidP="008A5EFC">
      <w:pPr>
        <w:spacing w:after="60" w:line="240" w:lineRule="auto"/>
        <w:ind w:left="360"/>
        <w:rPr>
          <w:rFonts w:cstheme="minorHAnsi"/>
          <w:bCs/>
          <w:color w:val="000000" w:themeColor="text1"/>
          <w:sz w:val="20"/>
          <w:szCs w:val="20"/>
        </w:rPr>
      </w:pPr>
      <w:r w:rsidRPr="005A4C09">
        <w:rPr>
          <w:rFonts w:cstheme="minorHAnsi"/>
          <w:bCs/>
          <w:color w:val="000000" w:themeColor="text1"/>
          <w:sz w:val="20"/>
          <w:szCs w:val="20"/>
        </w:rPr>
        <w:t>AWS</w:t>
      </w:r>
      <w:r w:rsidR="009D6CE2" w:rsidRPr="005A4C09">
        <w:rPr>
          <w:rFonts w:cstheme="minorHAnsi"/>
          <w:bCs/>
          <w:color w:val="000000" w:themeColor="text1"/>
          <w:sz w:val="20"/>
          <w:szCs w:val="20"/>
        </w:rPr>
        <w:t xml:space="preserve"> is the </w:t>
      </w:r>
      <w:r w:rsidR="003F41D7" w:rsidRPr="005A4C09">
        <w:rPr>
          <w:rFonts w:cstheme="minorHAnsi"/>
          <w:bCs/>
          <w:color w:val="000000" w:themeColor="text1"/>
          <w:sz w:val="20"/>
          <w:szCs w:val="20"/>
        </w:rPr>
        <w:t xml:space="preserve">Quadrant </w:t>
      </w:r>
      <w:r w:rsidR="00F76C12" w:rsidRPr="005A4C09">
        <w:rPr>
          <w:rFonts w:cstheme="minorHAnsi"/>
          <w:bCs/>
          <w:color w:val="000000" w:themeColor="text1"/>
          <w:sz w:val="20"/>
          <w:szCs w:val="20"/>
        </w:rPr>
        <w:t>R</w:t>
      </w:r>
      <w:r w:rsidR="009D6CE2" w:rsidRPr="005A4C09">
        <w:rPr>
          <w:rFonts w:cstheme="minorHAnsi"/>
          <w:bCs/>
          <w:color w:val="000000" w:themeColor="text1"/>
          <w:sz w:val="20"/>
          <w:szCs w:val="20"/>
        </w:rPr>
        <w:t xml:space="preserve">ecommended </w:t>
      </w:r>
      <w:r w:rsidR="00F76C12" w:rsidRPr="005A4C09">
        <w:rPr>
          <w:rFonts w:cstheme="minorHAnsi"/>
          <w:bCs/>
          <w:color w:val="000000" w:themeColor="text1"/>
          <w:sz w:val="20"/>
          <w:szCs w:val="20"/>
        </w:rPr>
        <w:t>S</w:t>
      </w:r>
      <w:r w:rsidR="009D6CE2" w:rsidRPr="005A4C09">
        <w:rPr>
          <w:rFonts w:cstheme="minorHAnsi"/>
          <w:bCs/>
          <w:color w:val="000000" w:themeColor="text1"/>
          <w:sz w:val="20"/>
          <w:szCs w:val="20"/>
        </w:rPr>
        <w:t>torage</w:t>
      </w:r>
    </w:p>
    <w:p w14:paraId="76977600" w14:textId="77777777" w:rsidR="008A5EFC" w:rsidRPr="005A4C09" w:rsidRDefault="008A5EFC" w:rsidP="008A5EFC">
      <w:pPr>
        <w:spacing w:after="60" w:line="240" w:lineRule="auto"/>
        <w:ind w:left="360"/>
        <w:rPr>
          <w:rFonts w:cstheme="minorHAnsi"/>
          <w:bCs/>
          <w:color w:val="000000" w:themeColor="text1"/>
          <w:sz w:val="20"/>
          <w:szCs w:val="20"/>
          <w:lang w:val="en-GB"/>
        </w:rPr>
      </w:pPr>
      <w:r w:rsidRPr="005A4C09">
        <w:rPr>
          <w:rFonts w:cstheme="minorHAnsi"/>
          <w:bCs/>
          <w:color w:val="000000" w:themeColor="text1"/>
          <w:sz w:val="20"/>
          <w:szCs w:val="20"/>
          <w:lang w:val="en-GB"/>
        </w:rPr>
        <w:t>Assign our account "AWS": "</w:t>
      </w:r>
      <w:proofErr w:type="spellStart"/>
      <w:proofErr w:type="gramStart"/>
      <w:r w:rsidRPr="005A4C09">
        <w:rPr>
          <w:rFonts w:cstheme="minorHAnsi"/>
          <w:bCs/>
          <w:color w:val="000000" w:themeColor="text1"/>
          <w:sz w:val="20"/>
          <w:szCs w:val="20"/>
          <w:lang w:val="en-GB"/>
        </w:rPr>
        <w:t>arn:aws</w:t>
      </w:r>
      <w:proofErr w:type="gramEnd"/>
      <w:r w:rsidRPr="005A4C09">
        <w:rPr>
          <w:rFonts w:cstheme="minorHAnsi"/>
          <w:bCs/>
          <w:color w:val="000000" w:themeColor="text1"/>
          <w:sz w:val="20"/>
          <w:szCs w:val="20"/>
          <w:lang w:val="en-GB"/>
        </w:rPr>
        <w:t>:</w:t>
      </w:r>
      <w:proofErr w:type="gramStart"/>
      <w:r w:rsidRPr="005A4C09">
        <w:rPr>
          <w:rFonts w:cstheme="minorHAnsi"/>
          <w:bCs/>
          <w:color w:val="000000" w:themeColor="text1"/>
          <w:sz w:val="20"/>
          <w:szCs w:val="20"/>
          <w:lang w:val="en-GB"/>
        </w:rPr>
        <w:t>iam</w:t>
      </w:r>
      <w:proofErr w:type="spellEnd"/>
      <w:r w:rsidRPr="005A4C09">
        <w:rPr>
          <w:rFonts w:cstheme="minorHAnsi"/>
          <w:bCs/>
          <w:color w:val="000000" w:themeColor="text1"/>
          <w:sz w:val="20"/>
          <w:szCs w:val="20"/>
          <w:lang w:val="en-GB"/>
        </w:rPr>
        <w:t>::625460199338:root</w:t>
      </w:r>
      <w:proofErr w:type="gramEnd"/>
      <w:r w:rsidRPr="005A4C09">
        <w:rPr>
          <w:rFonts w:cstheme="minorHAnsi"/>
          <w:bCs/>
          <w:color w:val="000000" w:themeColor="text1"/>
          <w:sz w:val="20"/>
          <w:szCs w:val="20"/>
          <w:lang w:val="en-GB"/>
        </w:rPr>
        <w:t>" to have access to your bucket to push data</w:t>
      </w:r>
    </w:p>
    <w:p w14:paraId="2B96D4B0" w14:textId="77777777" w:rsidR="008A5EFC" w:rsidRPr="005A4C09" w:rsidRDefault="008A5EFC" w:rsidP="008A5EFC">
      <w:pPr>
        <w:spacing w:after="60" w:line="240" w:lineRule="auto"/>
        <w:ind w:left="360"/>
        <w:rPr>
          <w:rFonts w:cstheme="minorHAnsi"/>
          <w:bCs/>
          <w:color w:val="000000" w:themeColor="text1"/>
          <w:sz w:val="20"/>
          <w:szCs w:val="20"/>
        </w:rPr>
      </w:pPr>
      <w:r w:rsidRPr="005A4C09">
        <w:rPr>
          <w:rFonts w:cstheme="minorHAnsi"/>
          <w:bCs/>
          <w:color w:val="000000" w:themeColor="text1"/>
          <w:sz w:val="20"/>
          <w:szCs w:val="20"/>
          <w:lang w:val="en-GB"/>
        </w:rPr>
        <w:t xml:space="preserve">You can follow this URL to provide access: </w:t>
      </w:r>
      <w:hyperlink r:id="rId13" w:history="1">
        <w:r w:rsidRPr="005A4C09">
          <w:rPr>
            <w:rStyle w:val="Lienhypertexte"/>
            <w:rFonts w:cstheme="minorHAnsi"/>
            <w:bCs/>
            <w:color w:val="000000" w:themeColor="text1"/>
            <w:sz w:val="20"/>
            <w:szCs w:val="20"/>
            <w:lang w:val="en-GB"/>
          </w:rPr>
          <w:t>https://docs.quadrant.io/resources/quadrant-integration-with-aws</w:t>
        </w:r>
      </w:hyperlink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2335"/>
        <w:gridCol w:w="6655"/>
      </w:tblGrid>
      <w:tr w:rsidR="005A4C09" w:rsidRPr="005A4C09" w14:paraId="7FB868DC" w14:textId="77777777" w:rsidTr="000B6891">
        <w:tc>
          <w:tcPr>
            <w:tcW w:w="2335" w:type="dxa"/>
          </w:tcPr>
          <w:p w14:paraId="546A32FC" w14:textId="35A053E9" w:rsidR="008A5EFC" w:rsidRPr="005A4C09" w:rsidRDefault="008A5EFC" w:rsidP="00A204E8">
            <w:pPr>
              <w:spacing w:before="60" w:after="60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5A4C09">
              <w:rPr>
                <w:rFonts w:cstheme="minorHAnsi"/>
                <w:bCs/>
                <w:color w:val="000000" w:themeColor="text1"/>
                <w:sz w:val="20"/>
                <w:szCs w:val="20"/>
              </w:rPr>
              <w:t xml:space="preserve">Enter </w:t>
            </w:r>
            <w:r w:rsidR="00970624" w:rsidRPr="005A4C09">
              <w:rPr>
                <w:rFonts w:cstheme="minorHAnsi"/>
                <w:bCs/>
                <w:color w:val="000000" w:themeColor="text1"/>
                <w:sz w:val="20"/>
                <w:szCs w:val="20"/>
              </w:rPr>
              <w:t xml:space="preserve">Your </w:t>
            </w:r>
            <w:r w:rsidRPr="005A4C09">
              <w:rPr>
                <w:rFonts w:cstheme="minorHAnsi"/>
                <w:bCs/>
                <w:color w:val="000000" w:themeColor="text1"/>
                <w:sz w:val="20"/>
                <w:szCs w:val="20"/>
              </w:rPr>
              <w:t xml:space="preserve">Bucket </w:t>
            </w:r>
            <w:r w:rsidR="000B6891" w:rsidRPr="005A4C09">
              <w:rPr>
                <w:rFonts w:cstheme="minorHAnsi"/>
                <w:bCs/>
                <w:color w:val="000000" w:themeColor="text1"/>
                <w:sz w:val="20"/>
                <w:szCs w:val="20"/>
              </w:rPr>
              <w:t>N</w:t>
            </w:r>
            <w:r w:rsidRPr="005A4C09">
              <w:rPr>
                <w:rFonts w:cstheme="minorHAnsi"/>
                <w:bCs/>
                <w:color w:val="000000" w:themeColor="text1"/>
                <w:sz w:val="20"/>
                <w:szCs w:val="20"/>
              </w:rPr>
              <w:t>ame</w:t>
            </w:r>
          </w:p>
        </w:tc>
        <w:tc>
          <w:tcPr>
            <w:tcW w:w="6655" w:type="dxa"/>
          </w:tcPr>
          <w:p w14:paraId="0932DF97" w14:textId="77777777" w:rsidR="008A5EFC" w:rsidRPr="005A4C09" w:rsidRDefault="008A5EFC" w:rsidP="00A204E8">
            <w:pPr>
              <w:spacing w:before="60" w:after="60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716783DC" w14:textId="680C719F" w:rsidR="008A5EFC" w:rsidRPr="005A4C09" w:rsidRDefault="008A5EFC" w:rsidP="008A5EFC">
      <w:pPr>
        <w:spacing w:before="120" w:after="60" w:line="240" w:lineRule="auto"/>
        <w:ind w:left="360"/>
        <w:rPr>
          <w:rFonts w:cstheme="minorHAnsi"/>
          <w:color w:val="000000" w:themeColor="text1"/>
          <w:sz w:val="20"/>
          <w:szCs w:val="20"/>
        </w:rPr>
      </w:pPr>
      <w:r w:rsidRPr="005A4C09">
        <w:rPr>
          <w:rFonts w:eastAsia="MS Gothic" w:cstheme="minorHAnsi"/>
          <w:bCs/>
          <w:color w:val="000000" w:themeColor="text1"/>
          <w:sz w:val="20"/>
          <w:szCs w:val="20"/>
        </w:rPr>
        <w:t xml:space="preserve">For </w:t>
      </w:r>
      <w:r w:rsidR="009D6CE2" w:rsidRPr="005A4C09">
        <w:rPr>
          <w:rFonts w:eastAsia="MS Gothic" w:cstheme="minorHAnsi"/>
          <w:bCs/>
          <w:color w:val="000000" w:themeColor="text1"/>
          <w:sz w:val="20"/>
          <w:szCs w:val="20"/>
        </w:rPr>
        <w:t xml:space="preserve">All </w:t>
      </w:r>
      <w:r w:rsidRPr="005A4C09">
        <w:rPr>
          <w:rFonts w:cstheme="minorHAnsi"/>
          <w:bCs/>
          <w:color w:val="000000" w:themeColor="text1"/>
          <w:sz w:val="20"/>
          <w:szCs w:val="20"/>
        </w:rPr>
        <w:t>Other</w:t>
      </w:r>
      <w:r w:rsidR="009D6CE2" w:rsidRPr="005A4C09">
        <w:rPr>
          <w:rFonts w:cstheme="minorHAnsi"/>
          <w:bCs/>
          <w:color w:val="000000" w:themeColor="text1"/>
          <w:sz w:val="20"/>
          <w:szCs w:val="20"/>
        </w:rPr>
        <w:t xml:space="preserve"> Storage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2335"/>
        <w:gridCol w:w="6655"/>
      </w:tblGrid>
      <w:tr w:rsidR="005A4C09" w:rsidRPr="005A4C09" w14:paraId="7ED1248B" w14:textId="77777777" w:rsidTr="000B6891">
        <w:tc>
          <w:tcPr>
            <w:tcW w:w="2335" w:type="dxa"/>
          </w:tcPr>
          <w:p w14:paraId="60811953" w14:textId="74EB3183" w:rsidR="000B6891" w:rsidRPr="005A4C09" w:rsidRDefault="000B6891" w:rsidP="00A204E8">
            <w:pPr>
              <w:spacing w:before="60" w:after="60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5A4C09">
              <w:rPr>
                <w:rFonts w:cstheme="minorHAnsi"/>
                <w:color w:val="000000" w:themeColor="text1"/>
                <w:sz w:val="20"/>
                <w:szCs w:val="20"/>
              </w:rPr>
              <w:t>Provide Details</w:t>
            </w:r>
          </w:p>
        </w:tc>
        <w:tc>
          <w:tcPr>
            <w:tcW w:w="6655" w:type="dxa"/>
          </w:tcPr>
          <w:p w14:paraId="2B3A8370" w14:textId="0F26D9E0" w:rsidR="000B6891" w:rsidRPr="005A4C09" w:rsidRDefault="000B6891" w:rsidP="00A204E8">
            <w:pPr>
              <w:spacing w:before="60" w:after="60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3873E5ED" w14:textId="77777777" w:rsidR="008A5EFC" w:rsidRPr="005A4C09" w:rsidRDefault="008A5EFC" w:rsidP="008A5EFC">
      <w:pPr>
        <w:pStyle w:val="Paragraphedeliste"/>
        <w:numPr>
          <w:ilvl w:val="0"/>
          <w:numId w:val="11"/>
        </w:numPr>
        <w:spacing w:before="120" w:after="60" w:line="240" w:lineRule="auto"/>
        <w:rPr>
          <w:rFonts w:cstheme="minorHAnsi"/>
          <w:color w:val="000000" w:themeColor="text1"/>
          <w:sz w:val="20"/>
          <w:szCs w:val="20"/>
        </w:rPr>
      </w:pPr>
      <w:r w:rsidRPr="005A4C09">
        <w:rPr>
          <w:rFonts w:cstheme="minorHAnsi"/>
          <w:color w:val="000000" w:themeColor="text1"/>
          <w:sz w:val="20"/>
          <w:szCs w:val="20"/>
        </w:rPr>
        <w:t>File Format</w:t>
      </w:r>
    </w:p>
    <w:sdt>
      <w:sdtPr>
        <w:rPr>
          <w:rFonts w:cstheme="minorHAnsi"/>
          <w:color w:val="000000" w:themeColor="text1"/>
          <w:sz w:val="20"/>
          <w:szCs w:val="20"/>
          <w:highlight w:val="yellow"/>
          <w:shd w:val="clear" w:color="auto" w:fill="FFFF00"/>
        </w:rPr>
        <w:id w:val="1260650635"/>
        <w:placeholder>
          <w:docPart w:val="4676BDD5F4E74480A61ED78DF16CCC72"/>
        </w:placeholder>
        <w15:color w:val="000000"/>
        <w:dropDownList>
          <w:listItem w:value="Choose an item."/>
          <w:listItem w:displayText="CSV" w:value="CSV"/>
          <w:listItem w:displayText="AVRO" w:value="AVRO"/>
          <w:listItem w:displayText="JSON" w:value="JSON"/>
          <w:listItem w:displayText="Parquet" w:value="Parquet"/>
          <w:listItem w:displayText="Other" w:value="Other"/>
        </w:dropDownList>
      </w:sdtPr>
      <w:sdtContent>
        <w:p w14:paraId="514891A2" w14:textId="1EE8827F" w:rsidR="008A5EFC" w:rsidRPr="005A4C09" w:rsidRDefault="000141E7" w:rsidP="008A5EFC">
          <w:pPr>
            <w:spacing w:before="60" w:after="120" w:line="240" w:lineRule="auto"/>
            <w:ind w:left="360"/>
            <w:rPr>
              <w:rFonts w:cstheme="minorHAnsi"/>
              <w:color w:val="000000" w:themeColor="text1"/>
              <w:sz w:val="20"/>
              <w:szCs w:val="20"/>
              <w:shd w:val="clear" w:color="auto" w:fill="FFFF00"/>
            </w:rPr>
          </w:pPr>
          <w:r>
            <w:rPr>
              <w:rFonts w:cstheme="minorHAnsi"/>
              <w:color w:val="000000" w:themeColor="text1"/>
              <w:sz w:val="20"/>
              <w:szCs w:val="20"/>
              <w:highlight w:val="yellow"/>
              <w:shd w:val="clear" w:color="auto" w:fill="FFFF00"/>
            </w:rPr>
            <w:t>CSV</w:t>
          </w:r>
        </w:p>
      </w:sdtContent>
    </w:sdt>
    <w:p w14:paraId="59C6D93B" w14:textId="54333C5F" w:rsidR="000B6891" w:rsidRPr="005A4C09" w:rsidRDefault="000B6891" w:rsidP="008A5EFC">
      <w:pPr>
        <w:spacing w:before="60" w:after="120" w:line="240" w:lineRule="auto"/>
        <w:ind w:left="360"/>
        <w:rPr>
          <w:rFonts w:cstheme="minorHAnsi"/>
          <w:color w:val="000000" w:themeColor="text1"/>
          <w:sz w:val="20"/>
          <w:szCs w:val="20"/>
        </w:rPr>
      </w:pPr>
      <w:r w:rsidRPr="005A4C09">
        <w:rPr>
          <w:rFonts w:cstheme="minorHAnsi"/>
          <w:color w:val="000000" w:themeColor="text1"/>
          <w:sz w:val="20"/>
          <w:szCs w:val="20"/>
        </w:rPr>
        <w:t>If Other, provide details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5A4C09" w:rsidRPr="005A4C09" w14:paraId="104ADB61" w14:textId="77777777" w:rsidTr="00A204E8">
        <w:tc>
          <w:tcPr>
            <w:tcW w:w="8990" w:type="dxa"/>
          </w:tcPr>
          <w:p w14:paraId="6807DA34" w14:textId="0A64B2FD" w:rsidR="008A5EFC" w:rsidRPr="005A4C09" w:rsidRDefault="008A5EFC" w:rsidP="00A204E8">
            <w:pPr>
              <w:spacing w:before="60" w:after="60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22CECD97" w14:textId="77777777" w:rsidR="008A5EFC" w:rsidRPr="005A4C09" w:rsidRDefault="008A5EFC" w:rsidP="008A5EFC">
      <w:pPr>
        <w:pStyle w:val="Paragraphedeliste"/>
        <w:numPr>
          <w:ilvl w:val="0"/>
          <w:numId w:val="11"/>
        </w:numPr>
        <w:spacing w:before="120" w:after="60" w:line="240" w:lineRule="auto"/>
        <w:rPr>
          <w:rFonts w:cstheme="minorHAnsi"/>
          <w:color w:val="000000" w:themeColor="text1"/>
          <w:sz w:val="20"/>
          <w:szCs w:val="20"/>
        </w:rPr>
      </w:pPr>
      <w:r w:rsidRPr="005A4C09">
        <w:rPr>
          <w:rFonts w:cstheme="minorHAnsi"/>
          <w:color w:val="000000" w:themeColor="text1"/>
          <w:sz w:val="20"/>
          <w:szCs w:val="20"/>
        </w:rPr>
        <w:t>Is there a maximum file size you can accept?</w:t>
      </w:r>
    </w:p>
    <w:sdt>
      <w:sdtPr>
        <w:rPr>
          <w:rFonts w:cstheme="minorHAnsi"/>
          <w:color w:val="000000" w:themeColor="text1"/>
          <w:sz w:val="20"/>
          <w:szCs w:val="20"/>
          <w:highlight w:val="yellow"/>
          <w:shd w:val="clear" w:color="auto" w:fill="FFFF00"/>
        </w:rPr>
        <w:id w:val="332500514"/>
        <w:placeholder>
          <w:docPart w:val="774068F4FDB54734993F1B385834037E"/>
        </w:placeholder>
        <w:dropDownList>
          <w:listItem w:value="Choose an item."/>
          <w:listItem w:displayText="Yes" w:value="Yes"/>
          <w:listItem w:displayText="No" w:value="No"/>
        </w:dropDownList>
      </w:sdtPr>
      <w:sdtContent>
        <w:p w14:paraId="72B1D9EB" w14:textId="179EC692" w:rsidR="008A5EFC" w:rsidRPr="005A4C09" w:rsidRDefault="000141E7" w:rsidP="008A5EFC">
          <w:pPr>
            <w:spacing w:before="60" w:after="120" w:line="240" w:lineRule="auto"/>
            <w:ind w:left="360"/>
            <w:rPr>
              <w:rFonts w:cstheme="minorHAnsi"/>
              <w:color w:val="000000" w:themeColor="text1"/>
              <w:sz w:val="20"/>
              <w:szCs w:val="20"/>
              <w:shd w:val="clear" w:color="auto" w:fill="FFFF00"/>
            </w:rPr>
          </w:pPr>
          <w:r>
            <w:rPr>
              <w:rFonts w:cstheme="minorHAnsi"/>
              <w:color w:val="000000" w:themeColor="text1"/>
              <w:sz w:val="20"/>
              <w:szCs w:val="20"/>
              <w:highlight w:val="yellow"/>
              <w:shd w:val="clear" w:color="auto" w:fill="FFFF00"/>
            </w:rPr>
            <w:t>No</w:t>
          </w:r>
        </w:p>
      </w:sdtContent>
    </w:sdt>
    <w:p w14:paraId="2F553B27" w14:textId="550A98F5" w:rsidR="000B6891" w:rsidRPr="005A4C09" w:rsidRDefault="000B6891" w:rsidP="008A5EFC">
      <w:pPr>
        <w:spacing w:before="60" w:after="120" w:line="240" w:lineRule="auto"/>
        <w:ind w:left="360"/>
        <w:rPr>
          <w:rFonts w:cstheme="minorHAnsi"/>
          <w:color w:val="000000" w:themeColor="text1"/>
          <w:sz w:val="20"/>
          <w:szCs w:val="20"/>
        </w:rPr>
      </w:pPr>
      <w:r w:rsidRPr="005A4C09">
        <w:rPr>
          <w:rFonts w:cstheme="minorHAnsi"/>
          <w:color w:val="000000" w:themeColor="text1"/>
          <w:sz w:val="20"/>
          <w:szCs w:val="20"/>
        </w:rPr>
        <w:t xml:space="preserve">If </w:t>
      </w:r>
      <w:proofErr w:type="gramStart"/>
      <w:r w:rsidRPr="005A4C09">
        <w:rPr>
          <w:rFonts w:cstheme="minorHAnsi"/>
          <w:color w:val="000000" w:themeColor="text1"/>
          <w:sz w:val="20"/>
          <w:szCs w:val="20"/>
        </w:rPr>
        <w:t>Yes</w:t>
      </w:r>
      <w:proofErr w:type="gramEnd"/>
      <w:r w:rsidRPr="005A4C09">
        <w:rPr>
          <w:rFonts w:cstheme="minorHAnsi"/>
          <w:color w:val="000000" w:themeColor="text1"/>
          <w:sz w:val="20"/>
          <w:szCs w:val="20"/>
        </w:rPr>
        <w:t>, insert the maximum file size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5A4C09" w:rsidRPr="005A4C09" w14:paraId="61A70364" w14:textId="77777777" w:rsidTr="00A204E8">
        <w:tc>
          <w:tcPr>
            <w:tcW w:w="9350" w:type="dxa"/>
          </w:tcPr>
          <w:p w14:paraId="2C01F1D3" w14:textId="29A05690" w:rsidR="008A5EFC" w:rsidRPr="005A4C09" w:rsidRDefault="008A5EFC" w:rsidP="00A204E8">
            <w:pPr>
              <w:spacing w:before="60" w:after="60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</w:tbl>
    <w:p w14:paraId="6A9DFA3C" w14:textId="38BB0BAE" w:rsidR="008A5EFC" w:rsidRPr="005A4C09" w:rsidRDefault="008A5EFC" w:rsidP="008A5EFC">
      <w:pPr>
        <w:spacing w:before="120" w:after="120" w:line="240" w:lineRule="auto"/>
        <w:rPr>
          <w:rFonts w:cstheme="minorHAnsi"/>
          <w:b/>
          <w:color w:val="000000" w:themeColor="text1"/>
          <w:sz w:val="24"/>
          <w:szCs w:val="24"/>
        </w:rPr>
      </w:pPr>
      <w:bookmarkStart w:id="1" w:name="_Hlk146629734"/>
      <w:r w:rsidRPr="005A4C09">
        <w:rPr>
          <w:rFonts w:cstheme="minorHAnsi"/>
          <w:b/>
          <w:color w:val="000000" w:themeColor="text1"/>
          <w:sz w:val="24"/>
          <w:szCs w:val="24"/>
        </w:rPr>
        <w:t>Sample Inform</w:t>
      </w:r>
      <w:r w:rsidR="00386B16">
        <w:rPr>
          <w:rFonts w:cstheme="minorHAnsi"/>
          <w:b/>
          <w:color w:val="000000" w:themeColor="text1"/>
          <w:sz w:val="24"/>
          <w:szCs w:val="24"/>
        </w:rPr>
        <w:t>a</w:t>
      </w:r>
      <w:r w:rsidRPr="005A4C09">
        <w:rPr>
          <w:rFonts w:cstheme="minorHAnsi"/>
          <w:b/>
          <w:color w:val="000000" w:themeColor="text1"/>
          <w:sz w:val="24"/>
          <w:szCs w:val="24"/>
        </w:rPr>
        <w:t>tion</w:t>
      </w:r>
    </w:p>
    <w:bookmarkEnd w:id="1"/>
    <w:p w14:paraId="604F5514" w14:textId="768DCDE4" w:rsidR="00C5390D" w:rsidRPr="005A4C09" w:rsidRDefault="009F0781" w:rsidP="00171CD0">
      <w:pPr>
        <w:pStyle w:val="Paragraphedeliste"/>
        <w:numPr>
          <w:ilvl w:val="0"/>
          <w:numId w:val="11"/>
        </w:numPr>
        <w:spacing w:after="60"/>
        <w:contextualSpacing w:val="0"/>
        <w:rPr>
          <w:rFonts w:cstheme="minorHAnsi"/>
          <w:color w:val="000000" w:themeColor="text1"/>
          <w:sz w:val="20"/>
          <w:szCs w:val="20"/>
        </w:rPr>
      </w:pPr>
      <w:r w:rsidRPr="005A4C09">
        <w:rPr>
          <w:rFonts w:cstheme="minorHAnsi"/>
          <w:color w:val="000000" w:themeColor="text1"/>
          <w:sz w:val="20"/>
          <w:szCs w:val="20"/>
        </w:rPr>
        <w:t>Data Sample Geography Requested</w:t>
      </w:r>
    </w:p>
    <w:sdt>
      <w:sdtPr>
        <w:rPr>
          <w:rFonts w:cstheme="minorHAnsi"/>
          <w:color w:val="000000" w:themeColor="text1"/>
          <w:sz w:val="20"/>
          <w:szCs w:val="20"/>
          <w:highlight w:val="yellow"/>
          <w:shd w:val="clear" w:color="auto" w:fill="FFFF00"/>
        </w:rPr>
        <w:id w:val="1401014087"/>
        <w:placeholder>
          <w:docPart w:val="601E63DBB1A8446C89C65230A0F9789F"/>
        </w:placeholder>
        <w:showingPlcHdr/>
        <w:dropDownList>
          <w:listItem w:value="Choose an item."/>
          <w:listItem w:displayText="Region" w:value="Region"/>
          <w:listItem w:displayText="Country" w:value="Country"/>
          <w:listItem w:displayText="State" w:value="State"/>
          <w:listItem w:displayText="City" w:value="City"/>
          <w:listItem w:displayText="Bounding Box" w:value="Bounding Box"/>
          <w:listItem w:displayText="Shapefile" w:value="Shapefile"/>
          <w:listItem w:displayText="Other" w:value="Other"/>
        </w:dropDownList>
      </w:sdtPr>
      <w:sdtContent>
        <w:p w14:paraId="3DF94FF9" w14:textId="4A1693AD" w:rsidR="003C4AB0" w:rsidRPr="005A4C09" w:rsidRDefault="005A4C09" w:rsidP="00A84829">
          <w:pPr>
            <w:spacing w:before="60" w:after="120" w:line="240" w:lineRule="auto"/>
            <w:ind w:firstLine="360"/>
            <w:rPr>
              <w:rFonts w:cstheme="minorHAnsi"/>
              <w:color w:val="000000" w:themeColor="text1"/>
              <w:sz w:val="20"/>
              <w:szCs w:val="20"/>
              <w:shd w:val="clear" w:color="auto" w:fill="FFFF00"/>
            </w:rPr>
          </w:pPr>
          <w:r w:rsidRPr="005A4C09">
            <w:rPr>
              <w:rStyle w:val="Textedelespacerserv"/>
              <w:color w:val="000000" w:themeColor="text1"/>
              <w:sz w:val="20"/>
              <w:szCs w:val="20"/>
            </w:rPr>
            <w:t>Choose an item.</w:t>
          </w:r>
        </w:p>
      </w:sdtContent>
    </w:sdt>
    <w:p w14:paraId="3CDEFD93" w14:textId="224DFB7C" w:rsidR="000B6891" w:rsidRPr="005A4C09" w:rsidRDefault="000B6891" w:rsidP="003F41D7">
      <w:pPr>
        <w:spacing w:before="60" w:after="60" w:line="240" w:lineRule="auto"/>
        <w:ind w:firstLine="360"/>
        <w:rPr>
          <w:rFonts w:cstheme="minorHAnsi"/>
          <w:color w:val="000000" w:themeColor="text1"/>
          <w:sz w:val="20"/>
          <w:szCs w:val="20"/>
        </w:rPr>
      </w:pPr>
      <w:r w:rsidRPr="005A4C09">
        <w:rPr>
          <w:rFonts w:cstheme="minorHAnsi"/>
          <w:color w:val="000000" w:themeColor="text1"/>
          <w:sz w:val="20"/>
          <w:szCs w:val="20"/>
        </w:rPr>
        <w:t>For State, City, Bounding Box, or Shapefile, insert the name of the requested geography</w:t>
      </w:r>
    </w:p>
    <w:p w14:paraId="0E02BE29" w14:textId="615C05B7" w:rsidR="000B6891" w:rsidRPr="005A4C09" w:rsidRDefault="000B6891" w:rsidP="003F41D7">
      <w:pPr>
        <w:spacing w:after="120" w:line="240" w:lineRule="auto"/>
        <w:ind w:firstLine="360"/>
        <w:rPr>
          <w:rFonts w:cstheme="minorHAnsi"/>
          <w:color w:val="000000" w:themeColor="text1"/>
          <w:sz w:val="20"/>
          <w:szCs w:val="20"/>
        </w:rPr>
      </w:pPr>
      <w:r w:rsidRPr="005A4C09">
        <w:rPr>
          <w:rFonts w:cstheme="minorHAnsi"/>
          <w:color w:val="000000" w:themeColor="text1"/>
          <w:sz w:val="20"/>
          <w:szCs w:val="20"/>
        </w:rPr>
        <w:t xml:space="preserve">Bounding Box or Shapefile </w:t>
      </w:r>
      <w:r w:rsidR="003F41D7" w:rsidRPr="005A4C09">
        <w:rPr>
          <w:rFonts w:cstheme="minorHAnsi"/>
          <w:color w:val="000000" w:themeColor="text1"/>
          <w:sz w:val="20"/>
          <w:szCs w:val="20"/>
        </w:rPr>
        <w:t xml:space="preserve">must </w:t>
      </w:r>
      <w:r w:rsidRPr="005A4C09">
        <w:rPr>
          <w:rFonts w:cstheme="minorHAnsi"/>
          <w:color w:val="000000" w:themeColor="text1"/>
          <w:sz w:val="20"/>
          <w:szCs w:val="20"/>
        </w:rPr>
        <w:t xml:space="preserve">be submitted in </w:t>
      </w:r>
      <w:proofErr w:type="spellStart"/>
      <w:r w:rsidRPr="005A4C09">
        <w:rPr>
          <w:rFonts w:cstheme="minorHAnsi"/>
          <w:color w:val="000000" w:themeColor="text1"/>
          <w:sz w:val="20"/>
          <w:szCs w:val="20"/>
        </w:rPr>
        <w:t>GeoJSON</w:t>
      </w:r>
      <w:proofErr w:type="spellEnd"/>
      <w:r w:rsidRPr="005A4C09">
        <w:rPr>
          <w:rFonts w:cstheme="minorHAnsi"/>
          <w:color w:val="000000" w:themeColor="text1"/>
          <w:sz w:val="20"/>
          <w:szCs w:val="20"/>
        </w:rPr>
        <w:t xml:space="preserve"> or KML format for review and approval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5A4C09" w:rsidRPr="005A4C09" w14:paraId="07148AA8" w14:textId="77777777" w:rsidTr="003C4AB0">
        <w:tc>
          <w:tcPr>
            <w:tcW w:w="8990" w:type="dxa"/>
            <w:vAlign w:val="center"/>
          </w:tcPr>
          <w:p w14:paraId="2F706D0E" w14:textId="79172A15" w:rsidR="0086215B" w:rsidRPr="005A4C09" w:rsidRDefault="002E07D5" w:rsidP="00171CD0">
            <w:pPr>
              <w:spacing w:before="60" w:after="6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Tanzania</w:t>
            </w:r>
          </w:p>
        </w:tc>
      </w:tr>
    </w:tbl>
    <w:p w14:paraId="2B59E9B9" w14:textId="21C4C05F" w:rsidR="003C4AB0" w:rsidRPr="005A4C09" w:rsidRDefault="003C4AB0" w:rsidP="00171CD0">
      <w:pPr>
        <w:pStyle w:val="Paragraphedeliste"/>
        <w:numPr>
          <w:ilvl w:val="0"/>
          <w:numId w:val="11"/>
        </w:numPr>
        <w:spacing w:before="120" w:after="60" w:line="240" w:lineRule="auto"/>
        <w:rPr>
          <w:rFonts w:cstheme="minorHAnsi"/>
          <w:color w:val="000000" w:themeColor="text1"/>
          <w:sz w:val="20"/>
          <w:szCs w:val="20"/>
        </w:rPr>
      </w:pPr>
      <w:r w:rsidRPr="005A4C09">
        <w:rPr>
          <w:rFonts w:cstheme="minorHAnsi"/>
          <w:color w:val="000000" w:themeColor="text1"/>
          <w:sz w:val="20"/>
          <w:szCs w:val="20"/>
        </w:rPr>
        <w:t xml:space="preserve">Data Sample </w:t>
      </w:r>
      <w:r w:rsidR="009D58FF" w:rsidRPr="005A4C09">
        <w:rPr>
          <w:rFonts w:cstheme="minorHAnsi"/>
          <w:color w:val="000000" w:themeColor="text1"/>
          <w:sz w:val="20"/>
          <w:szCs w:val="20"/>
        </w:rPr>
        <w:t>Period</w:t>
      </w:r>
      <w:r w:rsidRPr="005A4C09">
        <w:rPr>
          <w:rFonts w:cstheme="minorHAnsi"/>
          <w:color w:val="000000" w:themeColor="text1"/>
          <w:sz w:val="20"/>
          <w:szCs w:val="20"/>
        </w:rPr>
        <w:t xml:space="preserve"> Requested</w:t>
      </w:r>
    </w:p>
    <w:sdt>
      <w:sdtPr>
        <w:rPr>
          <w:rFonts w:cstheme="minorHAnsi"/>
          <w:color w:val="000000" w:themeColor="text1"/>
          <w:sz w:val="20"/>
          <w:szCs w:val="20"/>
          <w:highlight w:val="yellow"/>
          <w:shd w:val="clear" w:color="auto" w:fill="FFFF00"/>
        </w:rPr>
        <w:id w:val="-1051467510"/>
        <w:placeholder>
          <w:docPart w:val="3FEB9C1EE4AC49A28F78982A4064A687"/>
        </w:placeholder>
        <w:comboBox>
          <w:listItem w:value="Choose an item."/>
          <w:listItem w:displayText="One Week" w:value="One Week"/>
          <w:listItem w:displayText="Specific Week" w:value="Specific Week"/>
        </w:comboBox>
      </w:sdtPr>
      <w:sdtContent>
        <w:p w14:paraId="1C8AB2CD" w14:textId="5E0E450C" w:rsidR="00736ED0" w:rsidRPr="005A4C09" w:rsidRDefault="002E07D5" w:rsidP="00736ED0">
          <w:pPr>
            <w:spacing w:before="60" w:after="60" w:line="240" w:lineRule="auto"/>
            <w:ind w:left="360"/>
            <w:rPr>
              <w:rFonts w:cstheme="minorHAnsi"/>
              <w:color w:val="000000" w:themeColor="text1"/>
              <w:sz w:val="20"/>
              <w:szCs w:val="20"/>
            </w:rPr>
          </w:pPr>
          <w:r>
            <w:rPr>
              <w:rFonts w:cstheme="minorHAnsi"/>
              <w:color w:val="000000" w:themeColor="text1"/>
              <w:sz w:val="20"/>
              <w:szCs w:val="20"/>
              <w:highlight w:val="yellow"/>
              <w:shd w:val="clear" w:color="auto" w:fill="FFFF00"/>
            </w:rPr>
            <w:t>One Week</w:t>
          </w:r>
        </w:p>
      </w:sdtContent>
    </w:sdt>
    <w:p w14:paraId="3D5A02B1" w14:textId="3E0455C4" w:rsidR="00036680" w:rsidRPr="005A4C09" w:rsidRDefault="00036680" w:rsidP="00A84829">
      <w:pPr>
        <w:spacing w:before="120" w:after="120" w:line="240" w:lineRule="auto"/>
        <w:ind w:left="360"/>
        <w:rPr>
          <w:rFonts w:cstheme="minorHAnsi"/>
          <w:color w:val="000000" w:themeColor="text1"/>
          <w:sz w:val="20"/>
          <w:szCs w:val="20"/>
        </w:rPr>
      </w:pPr>
      <w:r w:rsidRPr="005A4C09">
        <w:rPr>
          <w:rFonts w:cstheme="minorHAnsi"/>
          <w:color w:val="000000" w:themeColor="text1"/>
          <w:sz w:val="20"/>
          <w:szCs w:val="20"/>
        </w:rPr>
        <w:t>If you answered "</w:t>
      </w:r>
      <w:r w:rsidR="00A84829" w:rsidRPr="005A4C09">
        <w:rPr>
          <w:rFonts w:cstheme="minorHAnsi"/>
          <w:color w:val="000000" w:themeColor="text1"/>
          <w:sz w:val="20"/>
          <w:szCs w:val="20"/>
        </w:rPr>
        <w:t>Specific Week</w:t>
      </w:r>
      <w:r w:rsidRPr="005A4C09">
        <w:rPr>
          <w:rFonts w:cstheme="minorHAnsi"/>
          <w:color w:val="000000" w:themeColor="text1"/>
          <w:sz w:val="20"/>
          <w:szCs w:val="20"/>
        </w:rPr>
        <w:t xml:space="preserve">" to the question above, </w:t>
      </w:r>
      <w:r w:rsidR="000B6891" w:rsidRPr="005A4C09">
        <w:rPr>
          <w:rFonts w:cstheme="minorHAnsi"/>
          <w:color w:val="000000" w:themeColor="text1"/>
          <w:sz w:val="20"/>
          <w:szCs w:val="20"/>
        </w:rPr>
        <w:t>insert</w:t>
      </w:r>
      <w:r w:rsidRPr="005A4C09">
        <w:rPr>
          <w:rFonts w:cstheme="minorHAnsi"/>
          <w:color w:val="000000" w:themeColor="text1"/>
          <w:sz w:val="20"/>
          <w:szCs w:val="20"/>
        </w:rPr>
        <w:t xml:space="preserve"> the </w:t>
      </w:r>
      <w:r w:rsidR="000B6891" w:rsidRPr="005A4C09">
        <w:rPr>
          <w:rFonts w:cstheme="minorHAnsi"/>
          <w:color w:val="000000" w:themeColor="text1"/>
          <w:sz w:val="20"/>
          <w:szCs w:val="20"/>
        </w:rPr>
        <w:t xml:space="preserve">dates of the </w:t>
      </w:r>
      <w:r w:rsidRPr="005A4C09">
        <w:rPr>
          <w:rFonts w:cstheme="minorHAnsi"/>
          <w:color w:val="000000" w:themeColor="text1"/>
          <w:sz w:val="20"/>
          <w:szCs w:val="20"/>
        </w:rPr>
        <w:t xml:space="preserve">specific </w:t>
      </w:r>
      <w:r w:rsidR="00A84829" w:rsidRPr="005A4C09">
        <w:rPr>
          <w:rFonts w:cstheme="minorHAnsi"/>
          <w:color w:val="000000" w:themeColor="text1"/>
          <w:sz w:val="20"/>
          <w:szCs w:val="20"/>
        </w:rPr>
        <w:t>week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4495"/>
        <w:gridCol w:w="4495"/>
      </w:tblGrid>
      <w:tr w:rsidR="005A4C09" w:rsidRPr="005A4C09" w14:paraId="065E56ED" w14:textId="77777777" w:rsidTr="000B76EB">
        <w:tc>
          <w:tcPr>
            <w:tcW w:w="4495" w:type="dxa"/>
            <w:vAlign w:val="center"/>
          </w:tcPr>
          <w:p w14:paraId="232BE9C3" w14:textId="76D1F67E" w:rsidR="00B1495C" w:rsidRPr="005A4C09" w:rsidRDefault="00082F0B" w:rsidP="00171CD0">
            <w:pPr>
              <w:spacing w:before="60" w:after="6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5A4C09">
              <w:rPr>
                <w:rFonts w:cstheme="minorHAnsi"/>
                <w:color w:val="000000" w:themeColor="text1"/>
                <w:sz w:val="20"/>
                <w:szCs w:val="20"/>
              </w:rPr>
              <w:t xml:space="preserve">Start Date: </w:t>
            </w:r>
            <w:sdt>
              <w:sdtPr>
                <w:rPr>
                  <w:rFonts w:cstheme="minorHAnsi"/>
                  <w:color w:val="000000" w:themeColor="text1"/>
                  <w:sz w:val="20"/>
                  <w:szCs w:val="20"/>
                </w:rPr>
                <w:id w:val="-24486589"/>
                <w:placeholder>
                  <w:docPart w:val="B8D0DE4EF4D74C1FA6EF80A3DF0546D9"/>
                </w:placeholder>
                <w:showingPlcHdr/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 w:rsidR="001E6B48" w:rsidRPr="005A4C09">
                  <w:rPr>
                    <w:rStyle w:val="Textedelespacerserv"/>
                    <w:rFonts w:cstheme="minorHAnsi"/>
                    <w:color w:val="000000" w:themeColor="text1"/>
                    <w:sz w:val="20"/>
                    <w:szCs w:val="20"/>
                  </w:rPr>
                  <w:t>Click or tap to enter a date.</w:t>
                </w:r>
              </w:sdtContent>
            </w:sdt>
          </w:p>
        </w:tc>
        <w:tc>
          <w:tcPr>
            <w:tcW w:w="4495" w:type="dxa"/>
            <w:vAlign w:val="center"/>
          </w:tcPr>
          <w:p w14:paraId="2DB15032" w14:textId="4E93B9BF" w:rsidR="00B1495C" w:rsidRPr="005A4C09" w:rsidRDefault="00082F0B" w:rsidP="00171CD0">
            <w:pPr>
              <w:spacing w:before="60" w:after="6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5A4C09">
              <w:rPr>
                <w:rFonts w:cstheme="minorHAnsi"/>
                <w:color w:val="000000" w:themeColor="text1"/>
                <w:sz w:val="20"/>
                <w:szCs w:val="20"/>
              </w:rPr>
              <w:t xml:space="preserve">End Date: </w:t>
            </w:r>
            <w:sdt>
              <w:sdtPr>
                <w:rPr>
                  <w:rFonts w:cstheme="minorHAnsi"/>
                  <w:color w:val="000000" w:themeColor="text1"/>
                  <w:sz w:val="20"/>
                  <w:szCs w:val="20"/>
                </w:rPr>
                <w:id w:val="-677111417"/>
                <w:placeholder>
                  <w:docPart w:val="265EAC0E2CA348A886BACBCB87304935"/>
                </w:placeholder>
                <w:showingPlcHdr/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 w:rsidR="001E6B48" w:rsidRPr="005A4C09">
                  <w:rPr>
                    <w:rStyle w:val="Textedelespacerserv"/>
                    <w:rFonts w:cstheme="minorHAnsi"/>
                    <w:color w:val="000000" w:themeColor="text1"/>
                    <w:sz w:val="20"/>
                    <w:szCs w:val="20"/>
                  </w:rPr>
                  <w:t>Click or tap to enter a date.</w:t>
                </w:r>
              </w:sdtContent>
            </w:sdt>
          </w:p>
        </w:tc>
      </w:tr>
    </w:tbl>
    <w:p w14:paraId="2B689F9E" w14:textId="4A7A38C5" w:rsidR="00F20EBA" w:rsidRPr="005A4C09" w:rsidRDefault="00F20EBA" w:rsidP="00C247AE">
      <w:pPr>
        <w:spacing w:before="60" w:after="60" w:line="240" w:lineRule="auto"/>
        <w:ind w:left="360"/>
        <w:rPr>
          <w:rFonts w:cstheme="minorHAnsi"/>
          <w:color w:val="000000" w:themeColor="text1"/>
          <w:sz w:val="20"/>
          <w:szCs w:val="20"/>
        </w:rPr>
      </w:pPr>
      <w:r w:rsidRPr="005A4C09">
        <w:rPr>
          <w:rFonts w:cstheme="minorHAnsi"/>
          <w:color w:val="000000" w:themeColor="text1"/>
          <w:sz w:val="20"/>
          <w:szCs w:val="20"/>
        </w:rPr>
        <w:t xml:space="preserve">Note, there is </w:t>
      </w:r>
      <w:proofErr w:type="gramStart"/>
      <w:r w:rsidRPr="005A4C09">
        <w:rPr>
          <w:rFonts w:cstheme="minorHAnsi"/>
          <w:color w:val="000000" w:themeColor="text1"/>
          <w:sz w:val="20"/>
          <w:szCs w:val="20"/>
        </w:rPr>
        <w:t>a</w:t>
      </w:r>
      <w:proofErr w:type="gramEnd"/>
      <w:r w:rsidRPr="005A4C09">
        <w:rPr>
          <w:rFonts w:cstheme="minorHAnsi"/>
          <w:color w:val="000000" w:themeColor="text1"/>
          <w:sz w:val="20"/>
          <w:szCs w:val="20"/>
        </w:rPr>
        <w:t xml:space="preserve"> unarchiving and reprocessing fee for any data prior to the most recent </w:t>
      </w:r>
      <w:r w:rsidR="00171CD0" w:rsidRPr="005A4C09">
        <w:rPr>
          <w:rFonts w:cstheme="minorHAnsi"/>
          <w:color w:val="000000" w:themeColor="text1"/>
          <w:sz w:val="20"/>
          <w:szCs w:val="20"/>
        </w:rPr>
        <w:t>month</w:t>
      </w:r>
    </w:p>
    <w:p w14:paraId="00500F67" w14:textId="52CB8991" w:rsidR="00FF68B5" w:rsidRPr="005A4C09" w:rsidRDefault="00FF68B5" w:rsidP="00171CD0">
      <w:pPr>
        <w:pStyle w:val="Paragraphedeliste"/>
        <w:numPr>
          <w:ilvl w:val="0"/>
          <w:numId w:val="11"/>
        </w:numPr>
        <w:spacing w:before="120" w:after="60" w:line="240" w:lineRule="auto"/>
        <w:contextualSpacing w:val="0"/>
        <w:rPr>
          <w:rFonts w:cstheme="minorHAnsi"/>
          <w:color w:val="000000" w:themeColor="text1"/>
          <w:sz w:val="20"/>
          <w:szCs w:val="20"/>
        </w:rPr>
      </w:pPr>
      <w:r w:rsidRPr="005A4C09">
        <w:rPr>
          <w:rFonts w:cstheme="minorHAnsi"/>
          <w:color w:val="000000" w:themeColor="text1"/>
          <w:sz w:val="20"/>
          <w:szCs w:val="20"/>
        </w:rPr>
        <w:t>Do you have any data pre-processing requirements?</w:t>
      </w:r>
    </w:p>
    <w:sdt>
      <w:sdtPr>
        <w:rPr>
          <w:rFonts w:cstheme="minorHAnsi"/>
          <w:color w:val="000000" w:themeColor="text1"/>
          <w:sz w:val="20"/>
          <w:szCs w:val="20"/>
          <w:highlight w:val="yellow"/>
          <w:shd w:val="clear" w:color="auto" w:fill="FFFF00"/>
        </w:rPr>
        <w:id w:val="-1336615019"/>
        <w:placeholder>
          <w:docPart w:val="DF0A47DC24A543A281393676F4B74DFD"/>
        </w:placeholder>
        <w:dropDownList>
          <w:listItem w:value="Choose an item."/>
          <w:listItem w:displayText="No - provide all available data" w:value="No - provide all available data"/>
          <w:listItem w:displayText="Yes - pre-process and filter based on the following" w:value="Yes - pre-process and filter based on the following"/>
        </w:dropDownList>
      </w:sdtPr>
      <w:sdtContent>
        <w:p w14:paraId="0B14253B" w14:textId="7BD9328C" w:rsidR="009D58FF" w:rsidRPr="005A4C09" w:rsidRDefault="002E07D5" w:rsidP="00A84829">
          <w:pPr>
            <w:spacing w:before="60" w:after="120" w:line="240" w:lineRule="auto"/>
            <w:ind w:left="360"/>
            <w:rPr>
              <w:rFonts w:cstheme="minorHAnsi"/>
              <w:color w:val="000000" w:themeColor="text1"/>
              <w:sz w:val="20"/>
              <w:szCs w:val="20"/>
              <w:shd w:val="clear" w:color="auto" w:fill="FFFF00"/>
            </w:rPr>
          </w:pPr>
          <w:r>
            <w:rPr>
              <w:rFonts w:cstheme="minorHAnsi"/>
              <w:color w:val="000000" w:themeColor="text1"/>
              <w:sz w:val="20"/>
              <w:szCs w:val="20"/>
              <w:highlight w:val="yellow"/>
              <w:shd w:val="clear" w:color="auto" w:fill="FFFF00"/>
            </w:rPr>
            <w:t>No - provide all available data</w:t>
          </w:r>
        </w:p>
      </w:sdtContent>
    </w:sdt>
    <w:p w14:paraId="2D39E2AE" w14:textId="4693D23D" w:rsidR="000B6891" w:rsidRPr="005A4C09" w:rsidRDefault="000B6891" w:rsidP="00A84829">
      <w:pPr>
        <w:spacing w:before="60" w:after="120" w:line="240" w:lineRule="auto"/>
        <w:ind w:left="360"/>
        <w:rPr>
          <w:rFonts w:cstheme="minorHAnsi"/>
          <w:color w:val="000000" w:themeColor="text1"/>
          <w:sz w:val="20"/>
          <w:szCs w:val="20"/>
        </w:rPr>
      </w:pPr>
      <w:r w:rsidRPr="005A4C09">
        <w:rPr>
          <w:rFonts w:cstheme="minorHAnsi"/>
          <w:color w:val="000000" w:themeColor="text1"/>
          <w:sz w:val="20"/>
          <w:szCs w:val="20"/>
        </w:rPr>
        <w:t xml:space="preserve">If </w:t>
      </w:r>
      <w:proofErr w:type="gramStart"/>
      <w:r w:rsidRPr="005A4C09">
        <w:rPr>
          <w:rFonts w:cstheme="minorHAnsi"/>
          <w:color w:val="000000" w:themeColor="text1"/>
          <w:sz w:val="20"/>
          <w:szCs w:val="20"/>
        </w:rPr>
        <w:t>Yes</w:t>
      </w:r>
      <w:proofErr w:type="gramEnd"/>
      <w:r w:rsidRPr="005A4C09">
        <w:rPr>
          <w:rFonts w:cstheme="minorHAnsi"/>
          <w:color w:val="000000" w:themeColor="text1"/>
          <w:sz w:val="20"/>
          <w:szCs w:val="20"/>
        </w:rPr>
        <w:t>, list requirements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B0296E" w:rsidRPr="005A4C09" w14:paraId="0712DC17" w14:textId="77777777" w:rsidTr="00461E9E">
        <w:tc>
          <w:tcPr>
            <w:tcW w:w="8990" w:type="dxa"/>
            <w:vAlign w:val="center"/>
          </w:tcPr>
          <w:p w14:paraId="1711205A" w14:textId="30584D22" w:rsidR="00B0296E" w:rsidRPr="005A4C09" w:rsidRDefault="00B0296E" w:rsidP="00171CD0">
            <w:pPr>
              <w:spacing w:before="60" w:after="60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</w:tbl>
    <w:p w14:paraId="1CDE3882" w14:textId="131910B7" w:rsidR="006416EC" w:rsidRPr="005A4C09" w:rsidRDefault="006416EC" w:rsidP="005A4C09">
      <w:pPr>
        <w:spacing w:before="120" w:after="0" w:line="240" w:lineRule="auto"/>
        <w:rPr>
          <w:rFonts w:cstheme="minorHAnsi"/>
          <w:b/>
          <w:bCs/>
          <w:color w:val="000000" w:themeColor="text1"/>
          <w:spacing w:val="40"/>
          <w:sz w:val="20"/>
          <w:szCs w:val="20"/>
        </w:rPr>
      </w:pPr>
    </w:p>
    <w:sectPr w:rsidR="006416EC" w:rsidRPr="005A4C09" w:rsidSect="00700CEA">
      <w:headerReference w:type="default" r:id="rId14"/>
      <w:footerReference w:type="even" r:id="rId15"/>
      <w:footerReference w:type="default" r:id="rId16"/>
      <w:footerReference w:type="first" r:id="rId17"/>
      <w:type w:val="continuous"/>
      <w:pgSz w:w="12240" w:h="15840"/>
      <w:pgMar w:top="1080" w:right="1440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02CC8" w14:textId="77777777" w:rsidR="002B623A" w:rsidRDefault="002B623A" w:rsidP="00BA0356">
      <w:pPr>
        <w:spacing w:after="0" w:line="240" w:lineRule="auto"/>
      </w:pPr>
      <w:r>
        <w:separator/>
      </w:r>
    </w:p>
  </w:endnote>
  <w:endnote w:type="continuationSeparator" w:id="0">
    <w:p w14:paraId="301FC9BB" w14:textId="77777777" w:rsidR="002B623A" w:rsidRDefault="002B623A" w:rsidP="00BA03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(normal text)">
    <w:altName w:val="Cambria"/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F0A3A" w14:textId="44F4A6D3" w:rsidR="00EF4E60" w:rsidRDefault="00EF4E60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8B0D58C" wp14:editId="760EF66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67560" cy="357505"/>
              <wp:effectExtent l="0" t="0" r="8890" b="0"/>
              <wp:wrapNone/>
              <wp:docPr id="141982887" name="Text Box 2" descr="This content is for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756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7B64B0" w14:textId="49D290A0" w:rsidR="00EF4E60" w:rsidRPr="00EF4E60" w:rsidRDefault="00EF4E60" w:rsidP="00EF4E6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F4E6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This content is for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B0D58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This content is for internal use only" style="position:absolute;margin-left:0;margin-top:0;width:162.8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" filled="f" stroked="f">
              <v:textbox style="mso-fit-shape-to-text:t" inset="20pt,0,0,15pt">
                <w:txbxContent>
                  <w:p w14:paraId="657B64B0" w14:textId="49D290A0" w:rsidR="00EF4E60" w:rsidRPr="00EF4E60" w:rsidRDefault="00EF4E60" w:rsidP="00EF4E6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F4E6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This content is for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72EB1" w14:textId="075B432D" w:rsidR="00F14590" w:rsidRDefault="00EF4E60" w:rsidP="00F14590">
    <w:pPr>
      <w:pStyle w:val="Pieddepage"/>
      <w:jc w:val="center"/>
      <w:rPr>
        <w:rFonts w:ascii="Calibri" w:hAnsi="Calibri"/>
        <w:sz w:val="18"/>
        <w:szCs w:val="18"/>
      </w:rPr>
    </w:pPr>
    <w:r>
      <w:rPr>
        <w:rFonts w:ascii="Calibri" w:hAnsi="Calibri"/>
        <w:noProof/>
        <w:sz w:val="18"/>
        <w:szCs w:val="18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32CC826" wp14:editId="2E1BD15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67560" cy="357505"/>
              <wp:effectExtent l="0" t="0" r="8890" b="0"/>
              <wp:wrapNone/>
              <wp:docPr id="889930979" name="Text Box 3" descr="This content is for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756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2C2DE6" w14:textId="1CE995A4" w:rsidR="00EF4E60" w:rsidRPr="00EF4E60" w:rsidRDefault="00EF4E60" w:rsidP="00EF4E6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F4E6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This content is for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2CC82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This content is for internal use only" style="position:absolute;left:0;text-align:left;margin-left:0;margin-top:0;width:162.8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" filled="f" stroked="f">
              <v:textbox style="mso-fit-shape-to-text:t" inset="20pt,0,0,15pt">
                <w:txbxContent>
                  <w:p w14:paraId="3F2C2DE6" w14:textId="1CE995A4" w:rsidR="00EF4E60" w:rsidRPr="00EF4E60" w:rsidRDefault="00EF4E60" w:rsidP="00EF4E6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F4E6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This content is for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rFonts w:ascii="Calibri" w:hAnsi="Calibri"/>
        <w:noProof/>
        <w:sz w:val="18"/>
        <w:szCs w:val="18"/>
      </w:rPr>
      <w:pict w14:anchorId="5FD3C957">
        <v:rect id="_x0000_i1025" alt="" style="width:468pt;height:.05pt;mso-width-percent:0;mso-height-percent:0;mso-width-percent:0;mso-height-percent:0" o:hralign="center" o:hrstd="t" o:hr="t" fillcolor="#a0a0a0" stroked="f"/>
      </w:pict>
    </w:r>
  </w:p>
  <w:p w14:paraId="6596FB9D" w14:textId="643C8E3F" w:rsidR="00F14590" w:rsidRPr="007A292B" w:rsidRDefault="00F14590" w:rsidP="00F14590">
    <w:pPr>
      <w:pStyle w:val="Pieddepage"/>
      <w:jc w:val="center"/>
      <w:rPr>
        <w:rFonts w:ascii="Calibri" w:hAnsi="Calibri"/>
        <w:b/>
        <w:spacing w:val="40"/>
        <w:sz w:val="18"/>
        <w:szCs w:val="18"/>
      </w:rPr>
    </w:pPr>
    <w:r w:rsidRPr="007A292B">
      <w:rPr>
        <w:rFonts w:ascii="Calibri" w:hAnsi="Calibri"/>
        <w:b/>
        <w:spacing w:val="40"/>
        <w:sz w:val="18"/>
        <w:szCs w:val="18"/>
      </w:rPr>
      <w:t>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DFAFB" w14:textId="4BC2B935" w:rsidR="00EF4E60" w:rsidRDefault="00EF4E60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847FC5A" wp14:editId="1037004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67560" cy="357505"/>
              <wp:effectExtent l="0" t="0" r="8890" b="0"/>
              <wp:wrapNone/>
              <wp:docPr id="948170402" name="Text Box 1" descr="This content is for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756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8851EE" w14:textId="5EBBF9FD" w:rsidR="00EF4E60" w:rsidRPr="00EF4E60" w:rsidRDefault="00EF4E60" w:rsidP="00EF4E6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F4E6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This content is for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47FC5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This content is for internal use only" style="position:absolute;margin-left:0;margin-top:0;width:162.8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" filled="f" stroked="f">
              <v:textbox style="mso-fit-shape-to-text:t" inset="20pt,0,0,15pt">
                <w:txbxContent>
                  <w:p w14:paraId="4E8851EE" w14:textId="5EBBF9FD" w:rsidR="00EF4E60" w:rsidRPr="00EF4E60" w:rsidRDefault="00EF4E60" w:rsidP="00EF4E6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F4E6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This content is for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EA7D0" w14:textId="77777777" w:rsidR="002B623A" w:rsidRDefault="002B623A" w:rsidP="00BA0356">
      <w:pPr>
        <w:spacing w:after="0" w:line="240" w:lineRule="auto"/>
      </w:pPr>
      <w:r>
        <w:separator/>
      </w:r>
    </w:p>
  </w:footnote>
  <w:footnote w:type="continuationSeparator" w:id="0">
    <w:p w14:paraId="264613F4" w14:textId="77777777" w:rsidR="002B623A" w:rsidRDefault="002B623A" w:rsidP="00BA03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230E0" w14:textId="32FF33B2" w:rsidR="00BA0356" w:rsidRDefault="00EC086A" w:rsidP="00D643DF">
    <w:pPr>
      <w:pStyle w:val="En-tte"/>
    </w:pPr>
    <w:r>
      <w:rPr>
        <w:noProof/>
      </w:rPr>
      <w:drawing>
        <wp:inline distT="0" distB="0" distL="0" distR="0" wp14:anchorId="6EC6E9AE" wp14:editId="5FFF9BA4">
          <wp:extent cx="1813560" cy="368918"/>
          <wp:effectExtent l="0" t="0" r="0" b="0"/>
          <wp:docPr id="3" name="Picture 3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410" t="42949" r="16154" b="43333"/>
                  <a:stretch/>
                </pic:blipFill>
                <pic:spPr bwMode="auto">
                  <a:xfrm>
                    <a:off x="0" y="0"/>
                    <a:ext cx="1862787" cy="37893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36F0FAE" w14:textId="77777777" w:rsidR="007A292B" w:rsidRDefault="007A292B" w:rsidP="00D643D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382F"/>
    <w:multiLevelType w:val="hybridMultilevel"/>
    <w:tmpl w:val="D61A36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97077"/>
    <w:multiLevelType w:val="hybridMultilevel"/>
    <w:tmpl w:val="9AE0320E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07D15EA"/>
    <w:multiLevelType w:val="hybridMultilevel"/>
    <w:tmpl w:val="CA280552"/>
    <w:lvl w:ilvl="0" w:tplc="C2501358">
      <w:start w:val="1"/>
      <w:numFmt w:val="decimal"/>
      <w:lvlText w:val="%1)"/>
      <w:lvlJc w:val="left"/>
      <w:pPr>
        <w:ind w:left="360" w:hanging="360"/>
      </w:pPr>
      <w:rPr>
        <w:rFonts w:hint="default"/>
        <w:color w:val="00206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1845AC"/>
    <w:multiLevelType w:val="multilevel"/>
    <w:tmpl w:val="1090BC42"/>
    <w:lvl w:ilvl="0">
      <w:start w:val="1"/>
      <w:numFmt w:val="decimal"/>
      <w:lvlRestart w:val="0"/>
      <w:lvlText w:val="%1."/>
      <w:lvlJc w:val="left"/>
      <w:pPr>
        <w:tabs>
          <w:tab w:val="num" w:pos="720"/>
        </w:tabs>
      </w:pPr>
      <w:rPr>
        <w:rFonts w:cs="Times New Roman" w:hint="default"/>
        <w:b w:val="0"/>
        <w:i w:val="0"/>
        <w:caps w:val="0"/>
        <w:smallCaps w:val="0"/>
        <w:color w:val="auto"/>
        <w:spacing w:val="0"/>
        <w:sz w:val="22"/>
        <w:szCs w:val="22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firstLine="720"/>
      </w:pPr>
      <w:rPr>
        <w:rFonts w:cs="Times New Roman" w:hint="default"/>
        <w:b w:val="0"/>
        <w:i w:val="0"/>
        <w:caps w:val="0"/>
        <w:color w:val="auto"/>
        <w:spacing w:val="0"/>
        <w:sz w:val="22"/>
        <w:szCs w:val="22"/>
        <w:u w:val="none"/>
      </w:rPr>
    </w:lvl>
    <w:lvl w:ilvl="2">
      <w:start w:val="1"/>
      <w:numFmt w:val="decimal"/>
      <w:isLgl/>
      <w:lvlText w:val="%1.%2.%3"/>
      <w:lvlJc w:val="left"/>
      <w:pPr>
        <w:tabs>
          <w:tab w:val="num" w:pos="2300"/>
        </w:tabs>
        <w:ind w:left="140" w:firstLine="1440"/>
      </w:pPr>
      <w:rPr>
        <w:rFonts w:ascii="Times New Roman" w:hAnsi="Times New Roman" w:cs="(normal text)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4"/>
        <w:szCs w:val="24"/>
        <w:u w:val="none" w:color="000000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880"/>
        </w:tabs>
        <w:ind w:left="720" w:firstLine="1440"/>
      </w:pPr>
      <w:rPr>
        <w:rFonts w:cs="(normal text)" w:hint="default"/>
        <w:b w:val="0"/>
        <w:i w:val="0"/>
        <w:caps w:val="0"/>
        <w:color w:val="auto"/>
        <w:spacing w:val="0"/>
        <w:u w:val="none"/>
      </w:rPr>
    </w:lvl>
    <w:lvl w:ilvl="4">
      <w:start w:val="1"/>
      <w:numFmt w:val="decimal"/>
      <w:lvlText w:val="(%5)"/>
      <w:lvlJc w:val="left"/>
      <w:pPr>
        <w:tabs>
          <w:tab w:val="num" w:pos="3600"/>
        </w:tabs>
        <w:ind w:left="1440" w:firstLine="1440"/>
      </w:pPr>
      <w:rPr>
        <w:rFonts w:cs="(normal text)" w:hint="default"/>
        <w:b w:val="0"/>
        <w:i w:val="0"/>
        <w:caps w:val="0"/>
        <w:color w:val="auto"/>
        <w:spacing w:val="0"/>
        <w:u w:val="none"/>
      </w:rPr>
    </w:lvl>
    <w:lvl w:ilvl="5">
      <w:start w:val="1"/>
      <w:numFmt w:val="upperLetter"/>
      <w:lvlText w:val="(%6)"/>
      <w:lvlJc w:val="left"/>
      <w:pPr>
        <w:tabs>
          <w:tab w:val="num" w:pos="4320"/>
        </w:tabs>
        <w:ind w:left="2160" w:firstLine="1440"/>
      </w:pPr>
      <w:rPr>
        <w:rFonts w:cs="(normal text)" w:hint="default"/>
        <w:b w:val="0"/>
        <w:i w:val="0"/>
        <w:caps w:val="0"/>
        <w:color w:val="auto"/>
        <w:spacing w:val="0"/>
        <w:u w:val="none"/>
      </w:rPr>
    </w:lvl>
    <w:lvl w:ilvl="6">
      <w:start w:val="1"/>
      <w:numFmt w:val="lowerRoman"/>
      <w:lvlText w:val="(%7)"/>
      <w:lvlJc w:val="right"/>
      <w:pPr>
        <w:tabs>
          <w:tab w:val="num" w:pos="3600"/>
        </w:tabs>
        <w:ind w:left="1440" w:firstLine="1728"/>
      </w:pPr>
      <w:rPr>
        <w:rFonts w:cs="(normal text)" w:hint="default"/>
        <w:b w:val="0"/>
        <w:i w:val="0"/>
        <w:caps w:val="0"/>
        <w:color w:val="auto"/>
        <w:spacing w:val="0"/>
        <w:u w:val="none"/>
      </w:rPr>
    </w:lvl>
    <w:lvl w:ilvl="7">
      <w:start w:val="1"/>
      <w:numFmt w:val="upperLetter"/>
      <w:lvlText w:val="%8."/>
      <w:lvlJc w:val="left"/>
      <w:pPr>
        <w:tabs>
          <w:tab w:val="num" w:pos="2160"/>
        </w:tabs>
        <w:ind w:firstLine="1440"/>
      </w:pPr>
      <w:rPr>
        <w:rFonts w:cs="(normal text)" w:hint="default"/>
        <w:b w:val="0"/>
        <w:i w:val="0"/>
        <w:caps w:val="0"/>
        <w:color w:val="auto"/>
        <w:spacing w:val="0"/>
        <w:u w:val="none"/>
      </w:rPr>
    </w:lvl>
    <w:lvl w:ilvl="8">
      <w:start w:val="1"/>
      <w:numFmt w:val="decimal"/>
      <w:lvlText w:val="%9."/>
      <w:lvlJc w:val="left"/>
      <w:pPr>
        <w:tabs>
          <w:tab w:val="num" w:pos="2160"/>
        </w:tabs>
        <w:ind w:firstLine="1440"/>
      </w:pPr>
      <w:rPr>
        <w:rFonts w:cs="(normal text)" w:hint="default"/>
        <w:b w:val="0"/>
        <w:i w:val="0"/>
        <w:caps w:val="0"/>
        <w:color w:val="auto"/>
        <w:spacing w:val="0"/>
        <w:u w:val="none"/>
      </w:rPr>
    </w:lvl>
  </w:abstractNum>
  <w:abstractNum w:abstractNumId="4" w15:restartNumberingAfterBreak="0">
    <w:nsid w:val="354003D5"/>
    <w:multiLevelType w:val="hybridMultilevel"/>
    <w:tmpl w:val="77A2EB32"/>
    <w:lvl w:ilvl="0" w:tplc="313049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877276"/>
    <w:multiLevelType w:val="hybridMultilevel"/>
    <w:tmpl w:val="B6289D12"/>
    <w:lvl w:ilvl="0" w:tplc="A47A556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D466AB7"/>
    <w:multiLevelType w:val="hybridMultilevel"/>
    <w:tmpl w:val="7A9C563C"/>
    <w:lvl w:ilvl="0" w:tplc="C2501358">
      <w:start w:val="1"/>
      <w:numFmt w:val="decimal"/>
      <w:lvlText w:val="%1)"/>
      <w:lvlJc w:val="left"/>
      <w:pPr>
        <w:ind w:left="360" w:hanging="360"/>
      </w:pPr>
      <w:rPr>
        <w:color w:val="00206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06523A9"/>
    <w:multiLevelType w:val="hybridMultilevel"/>
    <w:tmpl w:val="3F3429F8"/>
    <w:lvl w:ilvl="0" w:tplc="A680E81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color w:val="00206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A9042F1"/>
    <w:multiLevelType w:val="hybridMultilevel"/>
    <w:tmpl w:val="CA90A914"/>
    <w:lvl w:ilvl="0" w:tplc="C2501358">
      <w:start w:val="1"/>
      <w:numFmt w:val="decimal"/>
      <w:lvlText w:val="%1)"/>
      <w:lvlJc w:val="left"/>
      <w:pPr>
        <w:ind w:left="360" w:hanging="360"/>
      </w:pPr>
      <w:rPr>
        <w:rFonts w:hint="default"/>
        <w:color w:val="00206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2217823"/>
    <w:multiLevelType w:val="hybridMultilevel"/>
    <w:tmpl w:val="5756DC92"/>
    <w:lvl w:ilvl="0" w:tplc="A6B4C55A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 w:val="0"/>
        <w:bCs w:val="0"/>
        <w:i w:val="0"/>
        <w:i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3B507D"/>
    <w:multiLevelType w:val="hybridMultilevel"/>
    <w:tmpl w:val="0A8A8E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AF175C6"/>
    <w:multiLevelType w:val="hybridMultilevel"/>
    <w:tmpl w:val="2FCAC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EC30FF"/>
    <w:multiLevelType w:val="hybridMultilevel"/>
    <w:tmpl w:val="27AC6384"/>
    <w:lvl w:ilvl="0" w:tplc="8C3675A2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 w:val="0"/>
        <w:bCs w:val="0"/>
        <w:i w:val="0"/>
        <w:iCs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65F5E22"/>
    <w:multiLevelType w:val="hybridMultilevel"/>
    <w:tmpl w:val="309C51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06842637">
    <w:abstractNumId w:val="0"/>
  </w:num>
  <w:num w:numId="2" w16cid:durableId="353655786">
    <w:abstractNumId w:val="3"/>
  </w:num>
  <w:num w:numId="3" w16cid:durableId="713311245">
    <w:abstractNumId w:val="12"/>
  </w:num>
  <w:num w:numId="4" w16cid:durableId="1678576901">
    <w:abstractNumId w:val="4"/>
  </w:num>
  <w:num w:numId="5" w16cid:durableId="1169246633">
    <w:abstractNumId w:val="5"/>
  </w:num>
  <w:num w:numId="6" w16cid:durableId="534582131">
    <w:abstractNumId w:val="9"/>
  </w:num>
  <w:num w:numId="7" w16cid:durableId="1295015245">
    <w:abstractNumId w:val="13"/>
  </w:num>
  <w:num w:numId="8" w16cid:durableId="1896501907">
    <w:abstractNumId w:val="10"/>
  </w:num>
  <w:num w:numId="9" w16cid:durableId="943071868">
    <w:abstractNumId w:val="8"/>
  </w:num>
  <w:num w:numId="10" w16cid:durableId="46535311">
    <w:abstractNumId w:val="2"/>
  </w:num>
  <w:num w:numId="11" w16cid:durableId="502018274">
    <w:abstractNumId w:val="7"/>
  </w:num>
  <w:num w:numId="12" w16cid:durableId="67504777">
    <w:abstractNumId w:val="1"/>
  </w:num>
  <w:num w:numId="13" w16cid:durableId="194225490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514363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356"/>
    <w:rsid w:val="000140C0"/>
    <w:rsid w:val="000141E7"/>
    <w:rsid w:val="00030F4A"/>
    <w:rsid w:val="00036680"/>
    <w:rsid w:val="0004255A"/>
    <w:rsid w:val="000638F3"/>
    <w:rsid w:val="000705BC"/>
    <w:rsid w:val="00082F0B"/>
    <w:rsid w:val="00091006"/>
    <w:rsid w:val="000A7902"/>
    <w:rsid w:val="000B05B3"/>
    <w:rsid w:val="000B6891"/>
    <w:rsid w:val="000E1297"/>
    <w:rsid w:val="000F360F"/>
    <w:rsid w:val="00107DE6"/>
    <w:rsid w:val="001138D4"/>
    <w:rsid w:val="001149EC"/>
    <w:rsid w:val="00124BE7"/>
    <w:rsid w:val="00131467"/>
    <w:rsid w:val="001467FF"/>
    <w:rsid w:val="001472E2"/>
    <w:rsid w:val="0015176F"/>
    <w:rsid w:val="00155DEF"/>
    <w:rsid w:val="001657E1"/>
    <w:rsid w:val="0017066C"/>
    <w:rsid w:val="00171CD0"/>
    <w:rsid w:val="0017698E"/>
    <w:rsid w:val="001805EA"/>
    <w:rsid w:val="00183A80"/>
    <w:rsid w:val="001903B4"/>
    <w:rsid w:val="001A4A6A"/>
    <w:rsid w:val="001C0339"/>
    <w:rsid w:val="001C670E"/>
    <w:rsid w:val="001D5429"/>
    <w:rsid w:val="001E2637"/>
    <w:rsid w:val="001E2912"/>
    <w:rsid w:val="001E354D"/>
    <w:rsid w:val="001E41E9"/>
    <w:rsid w:val="001E6B48"/>
    <w:rsid w:val="001F53AF"/>
    <w:rsid w:val="001F6AF9"/>
    <w:rsid w:val="00204722"/>
    <w:rsid w:val="00204ED8"/>
    <w:rsid w:val="00211237"/>
    <w:rsid w:val="00214E96"/>
    <w:rsid w:val="00224B94"/>
    <w:rsid w:val="002374CF"/>
    <w:rsid w:val="00241744"/>
    <w:rsid w:val="002443D5"/>
    <w:rsid w:val="00245B78"/>
    <w:rsid w:val="00271E12"/>
    <w:rsid w:val="00275391"/>
    <w:rsid w:val="00280BAB"/>
    <w:rsid w:val="0028277D"/>
    <w:rsid w:val="002A2505"/>
    <w:rsid w:val="002A71B0"/>
    <w:rsid w:val="002B5F21"/>
    <w:rsid w:val="002B623A"/>
    <w:rsid w:val="002C6CD3"/>
    <w:rsid w:val="002C7209"/>
    <w:rsid w:val="002D095C"/>
    <w:rsid w:val="002E07D5"/>
    <w:rsid w:val="002E1998"/>
    <w:rsid w:val="002E6405"/>
    <w:rsid w:val="002E7ADD"/>
    <w:rsid w:val="00302A58"/>
    <w:rsid w:val="00313714"/>
    <w:rsid w:val="00321057"/>
    <w:rsid w:val="00325B6C"/>
    <w:rsid w:val="00326554"/>
    <w:rsid w:val="0033016C"/>
    <w:rsid w:val="003301FF"/>
    <w:rsid w:val="003360F8"/>
    <w:rsid w:val="003414FE"/>
    <w:rsid w:val="00346505"/>
    <w:rsid w:val="0036289F"/>
    <w:rsid w:val="00376079"/>
    <w:rsid w:val="003822A3"/>
    <w:rsid w:val="00384B50"/>
    <w:rsid w:val="00386B16"/>
    <w:rsid w:val="00393517"/>
    <w:rsid w:val="003946A9"/>
    <w:rsid w:val="00396623"/>
    <w:rsid w:val="003A23D3"/>
    <w:rsid w:val="003A53EB"/>
    <w:rsid w:val="003A6362"/>
    <w:rsid w:val="003B27A7"/>
    <w:rsid w:val="003B7663"/>
    <w:rsid w:val="003C0A2C"/>
    <w:rsid w:val="003C0B0F"/>
    <w:rsid w:val="003C4612"/>
    <w:rsid w:val="003C4AB0"/>
    <w:rsid w:val="003D06B4"/>
    <w:rsid w:val="003D3689"/>
    <w:rsid w:val="003D48DE"/>
    <w:rsid w:val="003D4C6C"/>
    <w:rsid w:val="003D6FD7"/>
    <w:rsid w:val="003E380E"/>
    <w:rsid w:val="003E6B17"/>
    <w:rsid w:val="003F0A9A"/>
    <w:rsid w:val="003F1D92"/>
    <w:rsid w:val="003F41D7"/>
    <w:rsid w:val="00403C51"/>
    <w:rsid w:val="004255F3"/>
    <w:rsid w:val="0043365A"/>
    <w:rsid w:val="0044036F"/>
    <w:rsid w:val="004540AE"/>
    <w:rsid w:val="00464207"/>
    <w:rsid w:val="004717B7"/>
    <w:rsid w:val="00476FA6"/>
    <w:rsid w:val="0048366F"/>
    <w:rsid w:val="004A5D7B"/>
    <w:rsid w:val="004A694D"/>
    <w:rsid w:val="004A7F39"/>
    <w:rsid w:val="004B17E2"/>
    <w:rsid w:val="004C0279"/>
    <w:rsid w:val="004D3109"/>
    <w:rsid w:val="004D3DEB"/>
    <w:rsid w:val="00500C00"/>
    <w:rsid w:val="00503981"/>
    <w:rsid w:val="005427A8"/>
    <w:rsid w:val="005457F3"/>
    <w:rsid w:val="0055610F"/>
    <w:rsid w:val="00565EC6"/>
    <w:rsid w:val="00585E13"/>
    <w:rsid w:val="00590284"/>
    <w:rsid w:val="005944CF"/>
    <w:rsid w:val="00595F02"/>
    <w:rsid w:val="005A4C09"/>
    <w:rsid w:val="005A6EC9"/>
    <w:rsid w:val="005B6018"/>
    <w:rsid w:val="005D51BD"/>
    <w:rsid w:val="00605779"/>
    <w:rsid w:val="006210C1"/>
    <w:rsid w:val="006210E6"/>
    <w:rsid w:val="00622BAC"/>
    <w:rsid w:val="006263CB"/>
    <w:rsid w:val="00634C29"/>
    <w:rsid w:val="006416EC"/>
    <w:rsid w:val="0064558A"/>
    <w:rsid w:val="006456C3"/>
    <w:rsid w:val="006628D0"/>
    <w:rsid w:val="0066290D"/>
    <w:rsid w:val="0066369D"/>
    <w:rsid w:val="006727C1"/>
    <w:rsid w:val="0069157A"/>
    <w:rsid w:val="006B0E78"/>
    <w:rsid w:val="006B5407"/>
    <w:rsid w:val="006C73F3"/>
    <w:rsid w:val="006D14E1"/>
    <w:rsid w:val="006D530E"/>
    <w:rsid w:val="006D5B13"/>
    <w:rsid w:val="006D6AC6"/>
    <w:rsid w:val="006E304A"/>
    <w:rsid w:val="006F1C3A"/>
    <w:rsid w:val="006F38ED"/>
    <w:rsid w:val="00700CEA"/>
    <w:rsid w:val="00702239"/>
    <w:rsid w:val="00723B99"/>
    <w:rsid w:val="0073450D"/>
    <w:rsid w:val="00736ED0"/>
    <w:rsid w:val="00741B77"/>
    <w:rsid w:val="00742EC5"/>
    <w:rsid w:val="007450FF"/>
    <w:rsid w:val="00776B8B"/>
    <w:rsid w:val="007772CF"/>
    <w:rsid w:val="007921D6"/>
    <w:rsid w:val="007A292B"/>
    <w:rsid w:val="007B3B21"/>
    <w:rsid w:val="007B62AE"/>
    <w:rsid w:val="007D586D"/>
    <w:rsid w:val="007F2A48"/>
    <w:rsid w:val="007F7F7E"/>
    <w:rsid w:val="00813C6E"/>
    <w:rsid w:val="00814C46"/>
    <w:rsid w:val="00817CA3"/>
    <w:rsid w:val="00847AD2"/>
    <w:rsid w:val="00857BAE"/>
    <w:rsid w:val="0086215B"/>
    <w:rsid w:val="00872B1D"/>
    <w:rsid w:val="00873C9E"/>
    <w:rsid w:val="008773DD"/>
    <w:rsid w:val="008857CD"/>
    <w:rsid w:val="008906CA"/>
    <w:rsid w:val="00890A6B"/>
    <w:rsid w:val="00892696"/>
    <w:rsid w:val="008932A4"/>
    <w:rsid w:val="008A246C"/>
    <w:rsid w:val="008A5EFC"/>
    <w:rsid w:val="008B42ED"/>
    <w:rsid w:val="008B4455"/>
    <w:rsid w:val="008B4AA2"/>
    <w:rsid w:val="008B5C6F"/>
    <w:rsid w:val="008C4602"/>
    <w:rsid w:val="008D6697"/>
    <w:rsid w:val="008E5C3A"/>
    <w:rsid w:val="008E7E57"/>
    <w:rsid w:val="008F020B"/>
    <w:rsid w:val="009011A8"/>
    <w:rsid w:val="00923932"/>
    <w:rsid w:val="009247E9"/>
    <w:rsid w:val="00931EE0"/>
    <w:rsid w:val="0095625C"/>
    <w:rsid w:val="00965DD2"/>
    <w:rsid w:val="00970624"/>
    <w:rsid w:val="0097384E"/>
    <w:rsid w:val="009751A9"/>
    <w:rsid w:val="00975E89"/>
    <w:rsid w:val="00981C01"/>
    <w:rsid w:val="00982A30"/>
    <w:rsid w:val="00982E46"/>
    <w:rsid w:val="00984E7B"/>
    <w:rsid w:val="009A03A6"/>
    <w:rsid w:val="009A3A23"/>
    <w:rsid w:val="009B3129"/>
    <w:rsid w:val="009C7811"/>
    <w:rsid w:val="009D18A9"/>
    <w:rsid w:val="009D58FF"/>
    <w:rsid w:val="009D63B5"/>
    <w:rsid w:val="009D6CE2"/>
    <w:rsid w:val="009E0426"/>
    <w:rsid w:val="009E1032"/>
    <w:rsid w:val="009E350F"/>
    <w:rsid w:val="009E3FD3"/>
    <w:rsid w:val="009E686F"/>
    <w:rsid w:val="009F0781"/>
    <w:rsid w:val="009F5EB6"/>
    <w:rsid w:val="00A12BC4"/>
    <w:rsid w:val="00A21E9F"/>
    <w:rsid w:val="00A22A04"/>
    <w:rsid w:val="00A23638"/>
    <w:rsid w:val="00A23CC7"/>
    <w:rsid w:val="00A52E7A"/>
    <w:rsid w:val="00A553CA"/>
    <w:rsid w:val="00A84829"/>
    <w:rsid w:val="00A86319"/>
    <w:rsid w:val="00A86B30"/>
    <w:rsid w:val="00A93011"/>
    <w:rsid w:val="00A943DF"/>
    <w:rsid w:val="00A94D2A"/>
    <w:rsid w:val="00AB1AD8"/>
    <w:rsid w:val="00AB3EFD"/>
    <w:rsid w:val="00AB43F0"/>
    <w:rsid w:val="00AC76FD"/>
    <w:rsid w:val="00AF6D0E"/>
    <w:rsid w:val="00AF6D8F"/>
    <w:rsid w:val="00AF77CB"/>
    <w:rsid w:val="00B0296E"/>
    <w:rsid w:val="00B0435E"/>
    <w:rsid w:val="00B1495C"/>
    <w:rsid w:val="00B176E4"/>
    <w:rsid w:val="00B2726E"/>
    <w:rsid w:val="00B31B07"/>
    <w:rsid w:val="00B32483"/>
    <w:rsid w:val="00B36EA6"/>
    <w:rsid w:val="00B53491"/>
    <w:rsid w:val="00B542A2"/>
    <w:rsid w:val="00B636E8"/>
    <w:rsid w:val="00B637FE"/>
    <w:rsid w:val="00B841AC"/>
    <w:rsid w:val="00B85ADE"/>
    <w:rsid w:val="00B87964"/>
    <w:rsid w:val="00B90E09"/>
    <w:rsid w:val="00B95F87"/>
    <w:rsid w:val="00B97922"/>
    <w:rsid w:val="00BA0356"/>
    <w:rsid w:val="00BA3028"/>
    <w:rsid w:val="00BA3662"/>
    <w:rsid w:val="00BC2677"/>
    <w:rsid w:val="00BC7A8D"/>
    <w:rsid w:val="00BC7B46"/>
    <w:rsid w:val="00BD5476"/>
    <w:rsid w:val="00BE3061"/>
    <w:rsid w:val="00BE631A"/>
    <w:rsid w:val="00BE666B"/>
    <w:rsid w:val="00C01A75"/>
    <w:rsid w:val="00C11F2B"/>
    <w:rsid w:val="00C247AE"/>
    <w:rsid w:val="00C330B0"/>
    <w:rsid w:val="00C343E5"/>
    <w:rsid w:val="00C429DC"/>
    <w:rsid w:val="00C44C42"/>
    <w:rsid w:val="00C5390D"/>
    <w:rsid w:val="00C64C87"/>
    <w:rsid w:val="00C745D5"/>
    <w:rsid w:val="00C766C8"/>
    <w:rsid w:val="00C76C09"/>
    <w:rsid w:val="00C80954"/>
    <w:rsid w:val="00C85A2A"/>
    <w:rsid w:val="00CA00CA"/>
    <w:rsid w:val="00CA3D44"/>
    <w:rsid w:val="00CA529D"/>
    <w:rsid w:val="00CB4265"/>
    <w:rsid w:val="00CB4EB0"/>
    <w:rsid w:val="00CC357E"/>
    <w:rsid w:val="00CF0681"/>
    <w:rsid w:val="00CF3EC3"/>
    <w:rsid w:val="00D139B4"/>
    <w:rsid w:val="00D14708"/>
    <w:rsid w:val="00D16573"/>
    <w:rsid w:val="00D16948"/>
    <w:rsid w:val="00D1718A"/>
    <w:rsid w:val="00D21088"/>
    <w:rsid w:val="00D2137E"/>
    <w:rsid w:val="00D24D94"/>
    <w:rsid w:val="00D259F6"/>
    <w:rsid w:val="00D27C0E"/>
    <w:rsid w:val="00D35ABD"/>
    <w:rsid w:val="00D566CF"/>
    <w:rsid w:val="00D57479"/>
    <w:rsid w:val="00D643DF"/>
    <w:rsid w:val="00D679FF"/>
    <w:rsid w:val="00D70157"/>
    <w:rsid w:val="00D75CBB"/>
    <w:rsid w:val="00D92D6F"/>
    <w:rsid w:val="00D95ADE"/>
    <w:rsid w:val="00D978C4"/>
    <w:rsid w:val="00DB1C76"/>
    <w:rsid w:val="00DB1DDC"/>
    <w:rsid w:val="00DB465E"/>
    <w:rsid w:val="00DC55DB"/>
    <w:rsid w:val="00DC5B82"/>
    <w:rsid w:val="00DD04D0"/>
    <w:rsid w:val="00DD0D71"/>
    <w:rsid w:val="00E04B23"/>
    <w:rsid w:val="00E0507F"/>
    <w:rsid w:val="00E11395"/>
    <w:rsid w:val="00E22A86"/>
    <w:rsid w:val="00E240B5"/>
    <w:rsid w:val="00E3346C"/>
    <w:rsid w:val="00E51224"/>
    <w:rsid w:val="00E63A7A"/>
    <w:rsid w:val="00E65C37"/>
    <w:rsid w:val="00E660C9"/>
    <w:rsid w:val="00E73332"/>
    <w:rsid w:val="00E855D3"/>
    <w:rsid w:val="00E9086C"/>
    <w:rsid w:val="00E953F3"/>
    <w:rsid w:val="00E95799"/>
    <w:rsid w:val="00EB3BFB"/>
    <w:rsid w:val="00EC086A"/>
    <w:rsid w:val="00EC0CDB"/>
    <w:rsid w:val="00ED23E1"/>
    <w:rsid w:val="00ED2499"/>
    <w:rsid w:val="00ED4325"/>
    <w:rsid w:val="00ED444B"/>
    <w:rsid w:val="00ED54BD"/>
    <w:rsid w:val="00EE25D7"/>
    <w:rsid w:val="00EE69B2"/>
    <w:rsid w:val="00EE7ADF"/>
    <w:rsid w:val="00EF1085"/>
    <w:rsid w:val="00EF4E60"/>
    <w:rsid w:val="00EF7BA8"/>
    <w:rsid w:val="00F05ECA"/>
    <w:rsid w:val="00F12B01"/>
    <w:rsid w:val="00F14590"/>
    <w:rsid w:val="00F1651C"/>
    <w:rsid w:val="00F16A55"/>
    <w:rsid w:val="00F20EBA"/>
    <w:rsid w:val="00F2219C"/>
    <w:rsid w:val="00F23050"/>
    <w:rsid w:val="00F25BDF"/>
    <w:rsid w:val="00F27705"/>
    <w:rsid w:val="00F321C0"/>
    <w:rsid w:val="00F33504"/>
    <w:rsid w:val="00F45213"/>
    <w:rsid w:val="00F4775E"/>
    <w:rsid w:val="00F504F0"/>
    <w:rsid w:val="00F60A5E"/>
    <w:rsid w:val="00F64252"/>
    <w:rsid w:val="00F76C12"/>
    <w:rsid w:val="00F8098A"/>
    <w:rsid w:val="00F81117"/>
    <w:rsid w:val="00F86E4B"/>
    <w:rsid w:val="00F92CA1"/>
    <w:rsid w:val="00F96F2C"/>
    <w:rsid w:val="00FA0861"/>
    <w:rsid w:val="00FA16DA"/>
    <w:rsid w:val="00FC559C"/>
    <w:rsid w:val="00FC7582"/>
    <w:rsid w:val="00FD0EDB"/>
    <w:rsid w:val="00FD4567"/>
    <w:rsid w:val="00FD589C"/>
    <w:rsid w:val="00FE4D2E"/>
    <w:rsid w:val="00FF6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1DD2F3"/>
  <w15:chartTrackingRefBased/>
  <w15:docId w15:val="{A76E7EF9-09C4-495B-99FC-53301B5AA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0C1"/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A03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A0356"/>
  </w:style>
  <w:style w:type="paragraph" w:styleId="Pieddepage">
    <w:name w:val="footer"/>
    <w:basedOn w:val="Normal"/>
    <w:link w:val="PieddepageCar"/>
    <w:uiPriority w:val="99"/>
    <w:unhideWhenUsed/>
    <w:rsid w:val="00BA03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A0356"/>
  </w:style>
  <w:style w:type="paragraph" w:styleId="Paragraphedeliste">
    <w:name w:val="List Paragraph"/>
    <w:basedOn w:val="Normal"/>
    <w:uiPriority w:val="34"/>
    <w:qFormat/>
    <w:rsid w:val="003D06B4"/>
    <w:pPr>
      <w:ind w:left="720"/>
      <w:contextualSpacing/>
    </w:pPr>
    <w:rPr>
      <w:lang w:eastAsia="zh-CN"/>
    </w:rPr>
  </w:style>
  <w:style w:type="table" w:styleId="Grilledutableau">
    <w:name w:val="Table Grid"/>
    <w:basedOn w:val="TableauNormal"/>
    <w:uiPriority w:val="39"/>
    <w:rsid w:val="002A71B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Continued">
    <w:name w:val="Body Text Continued"/>
    <w:basedOn w:val="Corpsdetexte"/>
    <w:next w:val="Corpsdetexte"/>
    <w:rsid w:val="00F14590"/>
    <w:pPr>
      <w:widowControl w:val="0"/>
      <w:spacing w:line="240" w:lineRule="auto"/>
    </w:pPr>
    <w:rPr>
      <w:rFonts w:ascii="Arial" w:eastAsia="Times New Roman" w:hAnsi="Arial" w:cs="Times New Roman"/>
      <w:sz w:val="24"/>
      <w:szCs w:val="2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F1459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F14590"/>
    <w:rPr>
      <w:lang w:val="en-US"/>
    </w:rPr>
  </w:style>
  <w:style w:type="paragraph" w:styleId="Sansinterligne">
    <w:name w:val="No Spacing"/>
    <w:uiPriority w:val="1"/>
    <w:qFormat/>
    <w:rsid w:val="00CF0681"/>
    <w:pPr>
      <w:spacing w:after="0" w:line="240" w:lineRule="auto"/>
    </w:pPr>
    <w:rPr>
      <w:lang w:val="en-SG"/>
    </w:rPr>
  </w:style>
  <w:style w:type="character" w:styleId="Lienhypertexte">
    <w:name w:val="Hyperlink"/>
    <w:basedOn w:val="Policepardfaut"/>
    <w:uiPriority w:val="99"/>
    <w:unhideWhenUsed/>
    <w:rsid w:val="00CF0681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F0A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entionnonrsolue">
    <w:name w:val="Unresolved Mention"/>
    <w:basedOn w:val="Policepardfaut"/>
    <w:uiPriority w:val="99"/>
    <w:semiHidden/>
    <w:unhideWhenUsed/>
    <w:rsid w:val="00321057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1467FF"/>
    <w:rPr>
      <w:color w:val="954F72" w:themeColor="followedHyperlink"/>
      <w:u w:val="single"/>
    </w:rPr>
  </w:style>
  <w:style w:type="character" w:styleId="lev">
    <w:name w:val="Strong"/>
    <w:basedOn w:val="Policepardfaut"/>
    <w:uiPriority w:val="22"/>
    <w:qFormat/>
    <w:rsid w:val="00B31B07"/>
    <w:rPr>
      <w:b/>
      <w:bCs/>
    </w:rPr>
  </w:style>
  <w:style w:type="character" w:styleId="Textedelespacerserv">
    <w:name w:val="Placeholder Text"/>
    <w:basedOn w:val="Policepardfaut"/>
    <w:uiPriority w:val="99"/>
    <w:semiHidden/>
    <w:rsid w:val="009F078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1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ocs.quadrant.io/resources/quadrant-integration-with-aws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meetings.hubspot.com/tim321" TargetMode="Externa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Franziska.zollner@epfl.ch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08EEFD7CDF64BEDAD6A2EE9235A6F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A91179-7B0F-411E-9D4A-8E77BECF3A7E}"/>
      </w:docPartPr>
      <w:docPartBody>
        <w:p w:rsidR="003A7652" w:rsidRDefault="00B86629" w:rsidP="00B86629">
          <w:pPr>
            <w:pStyle w:val="F08EEFD7CDF64BEDAD6A2EE9235A6F4E1"/>
          </w:pPr>
          <w:r w:rsidRPr="00B87964">
            <w:rPr>
              <w:rStyle w:val="Textedelespacerserv"/>
              <w:bCs/>
              <w:color w:val="000000" w:themeColor="text1"/>
              <w:shd w:val="clear" w:color="auto" w:fill="FFFF00"/>
            </w:rPr>
            <w:t>Choose an item.</w:t>
          </w:r>
        </w:p>
      </w:docPartBody>
    </w:docPart>
    <w:docPart>
      <w:docPartPr>
        <w:name w:val="4676BDD5F4E74480A61ED78DF16CCC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E01F1-A67C-4F8F-88F4-7D0C244157AE}"/>
      </w:docPartPr>
      <w:docPartBody>
        <w:p w:rsidR="003A7652" w:rsidRDefault="00B86629" w:rsidP="00B86629">
          <w:pPr>
            <w:pStyle w:val="4676BDD5F4E74480A61ED78DF16CCC721"/>
          </w:pPr>
          <w:r w:rsidRPr="00FE6164">
            <w:rPr>
              <w:rStyle w:val="Textedelespacerserv"/>
            </w:rPr>
            <w:t>Choose an item.</w:t>
          </w:r>
        </w:p>
      </w:docPartBody>
    </w:docPart>
    <w:docPart>
      <w:docPartPr>
        <w:name w:val="774068F4FDB54734993F1B3858340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F38B6E-F6D2-463E-9A28-61103A58E5AD}"/>
      </w:docPartPr>
      <w:docPartBody>
        <w:p w:rsidR="003A7652" w:rsidRDefault="00B86629" w:rsidP="00B86629">
          <w:pPr>
            <w:pStyle w:val="774068F4FDB54734993F1B385834037E1"/>
          </w:pPr>
          <w:r w:rsidRPr="00B87964">
            <w:rPr>
              <w:rStyle w:val="Textedelespacerserv"/>
              <w:color w:val="000000" w:themeColor="text1"/>
              <w:shd w:val="clear" w:color="auto" w:fill="FFFF00"/>
            </w:rPr>
            <w:t>Choose an item.</w:t>
          </w:r>
        </w:p>
      </w:docPartBody>
    </w:docPart>
    <w:docPart>
      <w:docPartPr>
        <w:name w:val="0A08BD92B4384A75966D383EDFB92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97D050-63B9-460B-BF11-E6FE67B99BCB}"/>
      </w:docPartPr>
      <w:docPartBody>
        <w:p w:rsidR="00C03757" w:rsidRDefault="00B86629" w:rsidP="00B86629">
          <w:pPr>
            <w:pStyle w:val="0A08BD92B4384A75966D383EDFB92012"/>
          </w:pPr>
          <w:r w:rsidRPr="00B87964">
            <w:rPr>
              <w:rStyle w:val="Textedelespacerserv"/>
              <w:color w:val="000000" w:themeColor="text1"/>
            </w:rPr>
            <w:t>Click or tap to enter a date.</w:t>
          </w:r>
        </w:p>
      </w:docPartBody>
    </w:docPart>
    <w:docPart>
      <w:docPartPr>
        <w:name w:val="5D6A09DFF7B441CCB1539B5602D49E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BB9BAD-D2A7-4C58-98ED-07E39B1A3EC2}"/>
      </w:docPartPr>
      <w:docPartBody>
        <w:p w:rsidR="00C03757" w:rsidRDefault="00B86629" w:rsidP="00B86629">
          <w:pPr>
            <w:pStyle w:val="5D6A09DFF7B441CCB1539B5602D49E76"/>
          </w:pPr>
          <w:r w:rsidRPr="00B87964">
            <w:rPr>
              <w:rStyle w:val="Textedelespacerserv"/>
              <w:color w:val="000000" w:themeColor="text1"/>
            </w:rPr>
            <w:t>Click or tap to enter a date.</w:t>
          </w:r>
        </w:p>
      </w:docPartBody>
    </w:docPart>
    <w:docPart>
      <w:docPartPr>
        <w:name w:val="67AD93D4170F4E219025CEA00B3EBD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6D5A8A-2DB6-467F-B997-E6C9F8A8D4B1}"/>
      </w:docPartPr>
      <w:docPartBody>
        <w:p w:rsidR="00C03757" w:rsidRDefault="00B86629" w:rsidP="00B86629">
          <w:pPr>
            <w:pStyle w:val="67AD93D4170F4E219025CEA00B3EBDEB"/>
          </w:pPr>
          <w:r w:rsidRPr="00B87964">
            <w:rPr>
              <w:rStyle w:val="Textedelespacerserv"/>
              <w:color w:val="000000" w:themeColor="text1"/>
            </w:rPr>
            <w:t>Click or tap to enter a date.</w:t>
          </w:r>
        </w:p>
      </w:docPartBody>
    </w:docPart>
    <w:docPart>
      <w:docPartPr>
        <w:name w:val="6C157CA2030E4ABBA9057B53BDABA9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91384C-B9D2-4DDD-8C8E-9AB1C98202C0}"/>
      </w:docPartPr>
      <w:docPartBody>
        <w:p w:rsidR="00C03757" w:rsidRDefault="00B86629" w:rsidP="00B86629">
          <w:pPr>
            <w:pStyle w:val="6C157CA2030E4ABBA9057B53BDABA96F"/>
          </w:pPr>
          <w:r w:rsidRPr="00B87964">
            <w:rPr>
              <w:rStyle w:val="Textedelespacerserv"/>
              <w:color w:val="000000" w:themeColor="text1"/>
            </w:rPr>
            <w:t>Click or tap to enter a date.</w:t>
          </w:r>
        </w:p>
      </w:docPartBody>
    </w:docPart>
    <w:docPart>
      <w:docPartPr>
        <w:name w:val="D150727A7209489B9F136783AA21DD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B897CB-356F-4C75-A1FF-2A804A01492F}"/>
      </w:docPartPr>
      <w:docPartBody>
        <w:p w:rsidR="00C03757" w:rsidRDefault="00B86629" w:rsidP="00B86629">
          <w:pPr>
            <w:pStyle w:val="D150727A7209489B9F136783AA21DD52"/>
          </w:pPr>
          <w:r w:rsidRPr="00B87964">
            <w:rPr>
              <w:rStyle w:val="Textedelespacerserv"/>
              <w:color w:val="000000" w:themeColor="text1"/>
              <w:shd w:val="clear" w:color="auto" w:fill="FFFF00"/>
            </w:rPr>
            <w:t>Choose an item.</w:t>
          </w:r>
        </w:p>
      </w:docPartBody>
    </w:docPart>
    <w:docPart>
      <w:docPartPr>
        <w:name w:val="601E63DBB1A8446C89C65230A0F978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95600D-9691-48D6-AA5B-F3B3F4A29E0E}"/>
      </w:docPartPr>
      <w:docPartBody>
        <w:p w:rsidR="00C03757" w:rsidRDefault="00B86629" w:rsidP="00B86629">
          <w:pPr>
            <w:pStyle w:val="601E63DBB1A8446C89C65230A0F9789F"/>
          </w:pPr>
          <w:r w:rsidRPr="00B87964">
            <w:rPr>
              <w:rStyle w:val="Textedelespacerserv"/>
              <w:color w:val="000000" w:themeColor="text1"/>
            </w:rPr>
            <w:t>Choose an item.</w:t>
          </w:r>
        </w:p>
      </w:docPartBody>
    </w:docPart>
    <w:docPart>
      <w:docPartPr>
        <w:name w:val="3FEB9C1EE4AC49A28F78982A4064A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3111E4-917A-43FB-A96F-32DCBB1DDA40}"/>
      </w:docPartPr>
      <w:docPartBody>
        <w:p w:rsidR="00C03757" w:rsidRDefault="00B86629" w:rsidP="00B86629">
          <w:pPr>
            <w:pStyle w:val="3FEB9C1EE4AC49A28F78982A4064A687"/>
          </w:pPr>
          <w:r w:rsidRPr="00B87964">
            <w:rPr>
              <w:rStyle w:val="Textedelespacerserv"/>
              <w:color w:val="000000" w:themeColor="text1"/>
              <w:shd w:val="clear" w:color="auto" w:fill="FFFF00"/>
            </w:rPr>
            <w:t>Choose an item.</w:t>
          </w:r>
        </w:p>
      </w:docPartBody>
    </w:docPart>
    <w:docPart>
      <w:docPartPr>
        <w:name w:val="B8D0DE4EF4D74C1FA6EF80A3DF054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DD7B57-62FE-4B0A-9D65-C6A96E2CD9E3}"/>
      </w:docPartPr>
      <w:docPartBody>
        <w:p w:rsidR="00C03757" w:rsidRDefault="00B86629" w:rsidP="00B86629">
          <w:pPr>
            <w:pStyle w:val="B8D0DE4EF4D74C1FA6EF80A3DF0546D9"/>
          </w:pPr>
          <w:r w:rsidRPr="00B87964">
            <w:rPr>
              <w:rStyle w:val="Textedelespacerserv"/>
              <w:color w:val="000000" w:themeColor="text1"/>
            </w:rPr>
            <w:t>Click or tap to enter a date.</w:t>
          </w:r>
        </w:p>
      </w:docPartBody>
    </w:docPart>
    <w:docPart>
      <w:docPartPr>
        <w:name w:val="265EAC0E2CA348A886BACBCB873049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20C2F4-B127-4A16-9DD0-A5354416719E}"/>
      </w:docPartPr>
      <w:docPartBody>
        <w:p w:rsidR="00C03757" w:rsidRDefault="00B86629" w:rsidP="00B86629">
          <w:pPr>
            <w:pStyle w:val="265EAC0E2CA348A886BACBCB87304935"/>
          </w:pPr>
          <w:r w:rsidRPr="00B87964">
            <w:rPr>
              <w:rStyle w:val="Textedelespacerserv"/>
              <w:color w:val="000000" w:themeColor="text1"/>
            </w:rPr>
            <w:t>Click or tap to enter a date.</w:t>
          </w:r>
        </w:p>
      </w:docPartBody>
    </w:docPart>
    <w:docPart>
      <w:docPartPr>
        <w:name w:val="DF0A47DC24A543A281393676F4B74D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5A93CE-9949-42ED-89C7-7D31E09496ED}"/>
      </w:docPartPr>
      <w:docPartBody>
        <w:p w:rsidR="00C03757" w:rsidRDefault="00B86629" w:rsidP="00B86629">
          <w:pPr>
            <w:pStyle w:val="DF0A47DC24A543A281393676F4B74DFD"/>
          </w:pPr>
          <w:r w:rsidRPr="00B87964">
            <w:rPr>
              <w:rStyle w:val="Textedelespacerserv"/>
              <w:color w:val="000000" w:themeColor="text1"/>
              <w:shd w:val="clear" w:color="auto" w:fill="FFFF00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(normal text)">
    <w:altName w:val="Cambria"/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CEB"/>
    <w:rsid w:val="0004369B"/>
    <w:rsid w:val="00136171"/>
    <w:rsid w:val="00140C3F"/>
    <w:rsid w:val="00295CEB"/>
    <w:rsid w:val="002B5F21"/>
    <w:rsid w:val="002C3A9C"/>
    <w:rsid w:val="00346414"/>
    <w:rsid w:val="00393517"/>
    <w:rsid w:val="003A7652"/>
    <w:rsid w:val="004718ED"/>
    <w:rsid w:val="004C0279"/>
    <w:rsid w:val="005B3A2F"/>
    <w:rsid w:val="006A2114"/>
    <w:rsid w:val="008233F9"/>
    <w:rsid w:val="00850319"/>
    <w:rsid w:val="0089245F"/>
    <w:rsid w:val="008B4AA2"/>
    <w:rsid w:val="009B74AB"/>
    <w:rsid w:val="00A034A5"/>
    <w:rsid w:val="00A86319"/>
    <w:rsid w:val="00AA5C8A"/>
    <w:rsid w:val="00AB0935"/>
    <w:rsid w:val="00B86629"/>
    <w:rsid w:val="00B93987"/>
    <w:rsid w:val="00BD0DC6"/>
    <w:rsid w:val="00C01A75"/>
    <w:rsid w:val="00C01D4B"/>
    <w:rsid w:val="00C03757"/>
    <w:rsid w:val="00C80954"/>
    <w:rsid w:val="00C86C06"/>
    <w:rsid w:val="00C91E9E"/>
    <w:rsid w:val="00CA3D44"/>
    <w:rsid w:val="00D1718A"/>
    <w:rsid w:val="00DD04D0"/>
    <w:rsid w:val="00E654AB"/>
    <w:rsid w:val="00EB6E39"/>
    <w:rsid w:val="00ED54BD"/>
    <w:rsid w:val="00F70F51"/>
    <w:rsid w:val="00F91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B86629"/>
    <w:rPr>
      <w:color w:val="808080"/>
    </w:rPr>
  </w:style>
  <w:style w:type="paragraph" w:customStyle="1" w:styleId="0A08BD92B4384A75966D383EDFB92012">
    <w:name w:val="0A08BD92B4384A75966D383EDFB92012"/>
    <w:rsid w:val="00B86629"/>
  </w:style>
  <w:style w:type="paragraph" w:customStyle="1" w:styleId="5D6A09DFF7B441CCB1539B5602D49E76">
    <w:name w:val="5D6A09DFF7B441CCB1539B5602D49E76"/>
    <w:rsid w:val="00B86629"/>
  </w:style>
  <w:style w:type="paragraph" w:customStyle="1" w:styleId="67AD93D4170F4E219025CEA00B3EBDEB">
    <w:name w:val="67AD93D4170F4E219025CEA00B3EBDEB"/>
    <w:rsid w:val="00B86629"/>
  </w:style>
  <w:style w:type="paragraph" w:customStyle="1" w:styleId="6C157CA2030E4ABBA9057B53BDABA96F">
    <w:name w:val="6C157CA2030E4ABBA9057B53BDABA96F"/>
    <w:rsid w:val="00B86629"/>
  </w:style>
  <w:style w:type="paragraph" w:customStyle="1" w:styleId="D150727A7209489B9F136783AA21DD52">
    <w:name w:val="D150727A7209489B9F136783AA21DD52"/>
    <w:rsid w:val="00B86629"/>
  </w:style>
  <w:style w:type="paragraph" w:customStyle="1" w:styleId="F08EEFD7CDF64BEDAD6A2EE9235A6F4E1">
    <w:name w:val="F08EEFD7CDF64BEDAD6A2EE9235A6F4E1"/>
    <w:rsid w:val="00B86629"/>
  </w:style>
  <w:style w:type="paragraph" w:customStyle="1" w:styleId="4676BDD5F4E74480A61ED78DF16CCC721">
    <w:name w:val="4676BDD5F4E74480A61ED78DF16CCC721"/>
    <w:rsid w:val="00B86629"/>
  </w:style>
  <w:style w:type="paragraph" w:customStyle="1" w:styleId="774068F4FDB54734993F1B385834037E1">
    <w:name w:val="774068F4FDB54734993F1B385834037E1"/>
    <w:rsid w:val="00B86629"/>
  </w:style>
  <w:style w:type="paragraph" w:customStyle="1" w:styleId="601E63DBB1A8446C89C65230A0F9789F">
    <w:name w:val="601E63DBB1A8446C89C65230A0F9789F"/>
    <w:rsid w:val="00B86629"/>
  </w:style>
  <w:style w:type="paragraph" w:customStyle="1" w:styleId="3FEB9C1EE4AC49A28F78982A4064A687">
    <w:name w:val="3FEB9C1EE4AC49A28F78982A4064A687"/>
    <w:rsid w:val="00B86629"/>
  </w:style>
  <w:style w:type="paragraph" w:customStyle="1" w:styleId="B8D0DE4EF4D74C1FA6EF80A3DF0546D9">
    <w:name w:val="B8D0DE4EF4D74C1FA6EF80A3DF0546D9"/>
    <w:rsid w:val="00B86629"/>
  </w:style>
  <w:style w:type="paragraph" w:customStyle="1" w:styleId="265EAC0E2CA348A886BACBCB87304935">
    <w:name w:val="265EAC0E2CA348A886BACBCB87304935"/>
    <w:rsid w:val="00B86629"/>
  </w:style>
  <w:style w:type="paragraph" w:customStyle="1" w:styleId="DF0A47DC24A543A281393676F4B74DFD">
    <w:name w:val="DF0A47DC24A543A281393676F4B74DFD"/>
    <w:rsid w:val="00B866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70bbdaa-f788-4e4e-bbf1-3878422ee291">
      <Terms xmlns="http://schemas.microsoft.com/office/infopath/2007/PartnerControls"/>
    </lcf76f155ced4ddcb4097134ff3c332f>
    <TaxCatchAll xmlns="6ffc9523-dcd5-422f-bee6-f8599c6bab6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9874193702F24FA6EE97DBDC205F89" ma:contentTypeVersion="20" ma:contentTypeDescription="Create a new document." ma:contentTypeScope="" ma:versionID="01cd4f67df902cc2e88308aeaef17cdb">
  <xsd:schema xmlns:xsd="http://www.w3.org/2001/XMLSchema" xmlns:xs="http://www.w3.org/2001/XMLSchema" xmlns:p="http://schemas.microsoft.com/office/2006/metadata/properties" xmlns:ns2="337d202c-f901-410e-9a69-741211255d0d" xmlns:ns3="d70bbdaa-f788-4e4e-bbf1-3878422ee291" xmlns:ns4="6ffc9523-dcd5-422f-bee6-f8599c6bab66" targetNamespace="http://schemas.microsoft.com/office/2006/metadata/properties" ma:root="true" ma:fieldsID="1f2ec575e2ebc2776400e11984abbe68" ns2:_="" ns3:_="" ns4:_="">
    <xsd:import namespace="337d202c-f901-410e-9a69-741211255d0d"/>
    <xsd:import namespace="d70bbdaa-f788-4e4e-bbf1-3878422ee291"/>
    <xsd:import namespace="6ffc9523-dcd5-422f-bee6-f8599c6bab6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7d202c-f901-410e-9a69-741211255d0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0bbdaa-f788-4e4e-bbf1-3878422ee2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1960c74-1062-48a2-b09b-cc19c462f5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fc9523-dcd5-422f-bee6-f8599c6bab6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2096e2f-07d7-44c0-9fe4-b7ee58700f8a}" ma:internalName="TaxCatchAll" ma:showField="CatchAllData" ma:web="337d202c-f901-410e-9a69-741211255d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167A50-B2C8-4D6A-847B-4FA52078A02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86B1EAD-28F3-445D-80A8-D39B4304D194}">
  <ds:schemaRefs>
    <ds:schemaRef ds:uri="http://schemas.microsoft.com/office/2006/metadata/properties"/>
    <ds:schemaRef ds:uri="http://schemas.microsoft.com/office/infopath/2007/PartnerControls"/>
    <ds:schemaRef ds:uri="d70bbdaa-f788-4e4e-bbf1-3878422ee291"/>
    <ds:schemaRef ds:uri="6ffc9523-dcd5-422f-bee6-f8599c6bab66"/>
  </ds:schemaRefs>
</ds:datastoreItem>
</file>

<file path=customXml/itemProps3.xml><?xml version="1.0" encoding="utf-8"?>
<ds:datastoreItem xmlns:ds="http://schemas.openxmlformats.org/officeDocument/2006/customXml" ds:itemID="{B5459F97-41C0-45AB-80E0-9D162A8C6D2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F633F55-2F78-45D9-B72A-70C80C4493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7d202c-f901-410e-9a69-741211255d0d"/>
    <ds:schemaRef ds:uri="d70bbdaa-f788-4e4e-bbf1-3878422ee291"/>
    <ds:schemaRef ds:uri="6ffc9523-dcd5-422f-bee6-f8599c6bab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464</Words>
  <Characters>2650</Characters>
  <Application>Microsoft Office Word</Application>
  <DocSecurity>0</DocSecurity>
  <Lines>22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Solt</dc:creator>
  <cp:keywords/>
  <dc:description/>
  <cp:lastModifiedBy>Franziska Zollner</cp:lastModifiedBy>
  <cp:revision>6</cp:revision>
  <dcterms:created xsi:type="dcterms:W3CDTF">2025-10-27T12:26:00Z</dcterms:created>
  <dcterms:modified xsi:type="dcterms:W3CDTF">2025-11-03T08:18:00Z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0x010100BB9874193702F24FA6EE97DBDC205F89</vt:lpwstr>
  </property>
  <property fmtid="{D5CDD505-2E9C-101B-9397-08002B2CF9AE}" pid="3" name="MediaServiceImageTags">
    <vt:lpwstr/>
  </property>
  <property fmtid="{D5CDD505-2E9C-101B-9397-08002B2CF9AE}" pid="4" name="ClassificationContentMarkingFooterShapeIds">
    <vt:lpwstr>3883eea2,8767ca7,350b44e3</vt:lpwstr>
  </property>
  <property fmtid="{D5CDD505-2E9C-101B-9397-08002B2CF9AE}" pid="5" name="ClassificationContentMarkingFooterFontProps">
    <vt:lpwstr>#000000,10,Calibri</vt:lpwstr>
  </property>
  <property fmtid="{D5CDD505-2E9C-101B-9397-08002B2CF9AE}" pid="6" name="ClassificationContentMarkingFooterText">
    <vt:lpwstr>This content is for internal use only</vt:lpwstr>
  </property>
  <property fmtid="{D5CDD505-2E9C-101B-9397-08002B2CF9AE}" pid="7" name="MSIP_Label_a4fa5948-508a-4aff-b875-319c4640d60d_Enabled">
    <vt:lpwstr>true</vt:lpwstr>
  </property>
  <property fmtid="{D5CDD505-2E9C-101B-9397-08002B2CF9AE}" pid="8" name="MSIP_Label_a4fa5948-508a-4aff-b875-319c4640d60d_SetDate">
    <vt:lpwstr>2025-06-18T17:36:45Z</vt:lpwstr>
  </property>
  <property fmtid="{D5CDD505-2E9C-101B-9397-08002B2CF9AE}" pid="9" name="MSIP_Label_a4fa5948-508a-4aff-b875-319c4640d60d_Method">
    <vt:lpwstr>Standard</vt:lpwstr>
  </property>
  <property fmtid="{D5CDD505-2E9C-101B-9397-08002B2CF9AE}" pid="10" name="MSIP_Label_a4fa5948-508a-4aff-b875-319c4640d60d_Name">
    <vt:lpwstr>Internal</vt:lpwstr>
  </property>
  <property fmtid="{D5CDD505-2E9C-101B-9397-08002B2CF9AE}" pid="11" name="MSIP_Label_a4fa5948-508a-4aff-b875-319c4640d60d_SiteId">
    <vt:lpwstr>fdf0ccaa-0346-4b63-8c15-21bf34a62d18</vt:lpwstr>
  </property>
  <property fmtid="{D5CDD505-2E9C-101B-9397-08002B2CF9AE}" pid="12" name="MSIP_Label_a4fa5948-508a-4aff-b875-319c4640d60d_ActionId">
    <vt:lpwstr>2baada1b-9cbd-478f-af38-dd284f208f3d</vt:lpwstr>
  </property>
  <property fmtid="{D5CDD505-2E9C-101B-9397-08002B2CF9AE}" pid="13" name="MSIP_Label_a4fa5948-508a-4aff-b875-319c4640d60d_ContentBits">
    <vt:lpwstr>2</vt:lpwstr>
  </property>
  <property fmtid="{D5CDD505-2E9C-101B-9397-08002B2CF9AE}" pid="14" name="MSIP_Label_a4fa5948-508a-4aff-b875-319c4640d60d_Tag">
    <vt:lpwstr>10, 3, 0, 1</vt:lpwstr>
  </property>
</Properties>
</file>