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A59D" w14:textId="24A469C9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LAPORAN TUGAS 1 TUTON</w:t>
      </w:r>
    </w:p>
    <w:p w14:paraId="5EC57397" w14:textId="2248CEA3" w:rsidR="0036511A" w:rsidRPr="00853466" w:rsidRDefault="005D6A4A" w:rsidP="0036511A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ANALISIS DAN VISUALISASI DATA</w:t>
      </w:r>
    </w:p>
    <w:p w14:paraId="6ED397F9" w14:textId="1CD27DE3" w:rsidR="002D47D4" w:rsidRPr="00853466" w:rsidRDefault="005D6A4A" w:rsidP="0036511A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(STSI4204)</w:t>
      </w:r>
    </w:p>
    <w:p w14:paraId="0726CEAE" w14:textId="77777777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30B5CC06" w14:textId="2053669E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noProof/>
          <w:sz w:val="30"/>
          <w:szCs w:val="30"/>
          <w:lang w:val="en-US"/>
        </w:rPr>
        <w:drawing>
          <wp:inline distT="0" distB="0" distL="0" distR="0" wp14:anchorId="3A947492" wp14:editId="00C89C12">
            <wp:extent cx="4283177" cy="3445164"/>
            <wp:effectExtent l="0" t="0" r="0" b="0"/>
            <wp:docPr id="654892928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92928" name="Picture 1" descr="A logo of a university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937" cy="345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4475" w14:textId="77777777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445A2F8D" w14:textId="2ED70368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>DISUSUN OLEH:</w:t>
      </w:r>
    </w:p>
    <w:p w14:paraId="53EA8E84" w14:textId="662A9F99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NAMA : Fraza Aditya Wiguna</w:t>
      </w:r>
    </w:p>
    <w:p w14:paraId="6C186928" w14:textId="1B59EB0A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 xml:space="preserve">NIM : </w:t>
      </w:r>
    </w:p>
    <w:p w14:paraId="49A86B1C" w14:textId="3F3CA74E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PRODI : Sistem Informasi</w:t>
      </w:r>
    </w:p>
    <w:p w14:paraId="60A0AD6C" w14:textId="1E415293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FAKULTAS : Sains dan Teknologi</w:t>
      </w:r>
    </w:p>
    <w:p w14:paraId="600B72A1" w14:textId="48D3AB0C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 xml:space="preserve">UPBJJ UT : </w:t>
      </w:r>
    </w:p>
    <w:p w14:paraId="1C3C9C9F" w14:textId="77777777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UNIVERSITAS TERBUKA </w:t>
      </w:r>
    </w:p>
    <w:p w14:paraId="411F1D9E" w14:textId="6B5E329D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>202</w:t>
      </w:r>
      <w:r w:rsidR="00E21E8A"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>6</w:t>
      </w:r>
    </w:p>
    <w:p w14:paraId="28AA5A0F" w14:textId="77777777" w:rsidR="00853466" w:rsidRPr="00853466" w:rsidRDefault="00853466" w:rsidP="008534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53466">
        <w:rPr>
          <w:rFonts w:ascii="Times New Roman" w:hAnsi="Times New Roman" w:cs="Times New Roman"/>
          <w:b/>
          <w:bCs/>
        </w:rPr>
        <w:lastRenderedPageBreak/>
        <w:t xml:space="preserve">SOAL </w:t>
      </w:r>
    </w:p>
    <w:p w14:paraId="62191D9B" w14:textId="3B2C2C40" w:rsidR="00907FD9" w:rsidRPr="005D6A4A" w:rsidRDefault="00907FD9" w:rsidP="00853466">
      <w:pPr>
        <w:pStyle w:val="ListParagraph"/>
        <w:rPr>
          <w:rFonts w:ascii="Times New Roman" w:hAnsi="Times New Roman" w:cs="Times New Roman"/>
          <w:b/>
          <w:bCs/>
          <w:color w:val="FF0000"/>
        </w:rPr>
      </w:pPr>
      <w:r w:rsidRPr="005D6A4A">
        <w:rPr>
          <w:rFonts w:ascii="Times New Roman" w:hAnsi="Times New Roman" w:cs="Times New Roman"/>
          <w:b/>
          <w:bCs/>
          <w:color w:val="000000"/>
        </w:rPr>
        <w:t>Tugas Tutorial 1</w:t>
      </w:r>
    </w:p>
    <w:p>
      <w:pPr>
        <w:jc w:val="both"/>
      </w:pPr>
      <w:r>
        <w:rPr>
          <w:b/>
          <w:i w:val="0"/>
        </w:rPr>
        <w:t>Soal 1 (Skor 30).</w:t>
      </w:r>
      <w:r>
        <w:rPr>
          <w:b w:val="0"/>
          <w:i w:val="0"/>
        </w:rPr>
        <w:t xml:space="preserve"> Berikut ini adalah data kecepatan mobil dan jarak yang ditempuh mobil hingga berhenti.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No.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Kecepatan (km/h)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Jarak (meter)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No.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Kecepatan (km/h)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Jarak (meter)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55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35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40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29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44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50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46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33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53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33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70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80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36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46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38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68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39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34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48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41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50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56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43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60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43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64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45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56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46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72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58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47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90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80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48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92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49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110</w:t>
            </w:r>
          </w:p>
        </w:tc>
      </w:tr>
      <w:tr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156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85</w:t>
            </w:r>
          </w:p>
        </w:tc>
      </w:tr>
    </w:tbl>
    <w:p>
      <w:pPr>
        <w:jc w:val="both"/>
      </w:pPr>
    </w:p>
    <w:p>
      <w:pPr>
        <w:jc w:val="both"/>
      </w:pPr>
      <w:r>
        <w:rPr>
          <w:b w:val="0"/>
          <w:i w:val="0"/>
        </w:rPr>
        <w:t>Gunakan R untuk menghitung nilai berikut (jawaban harus melampirkan hasil kerja di R):</w:t>
      </w:r>
    </w:p>
    <w:p>
      <w:pPr>
        <w:ind w:left="425"/>
        <w:jc w:val="both"/>
      </w:pPr>
      <w:r>
        <w:rPr>
          <w:b w:val="0"/>
          <w:i w:val="0"/>
        </w:rPr>
        <w:t>a. Rata-rata kecepatan mobil (10)</w:t>
      </w:r>
    </w:p>
    <w:p>
      <w:pPr>
        <w:ind w:left="425"/>
        <w:jc w:val="both"/>
      </w:pPr>
      <w:r>
        <w:rPr>
          <w:b w:val="0"/>
          <w:i w:val="0"/>
        </w:rPr>
        <w:t>b. Rata-rata jarak yang ditempuh mobil (10)</w:t>
      </w:r>
    </w:p>
    <w:p>
      <w:pPr>
        <w:ind w:left="425"/>
        <w:jc w:val="both"/>
      </w:pPr>
      <w:r>
        <w:rPr>
          <w:b w:val="0"/>
          <w:i w:val="0"/>
        </w:rPr>
        <w:t>c. Standar deviasi data jarak yang ditempuh mobil (10)</w:t>
      </w:r>
    </w:p>
    <w:p>
      <w:pPr>
        <w:jc w:val="both"/>
      </w:pPr>
      <w:r>
        <w:rPr>
          <w:b/>
          <w:i w:val="0"/>
        </w:rPr>
        <w:t>Soal 2 (Skor 50).</w:t>
      </w:r>
      <w:r>
        <w:rPr>
          <w:b w:val="0"/>
          <w:i w:val="0"/>
        </w:rPr>
        <w:t xml:space="preserve"> Berdasarkan tabel pada soal nomor 1, gunakan program R untuk membuat plot dan interpretasikan hasilnya!</w:t>
      </w:r>
    </w:p>
    <w:p>
      <w:pPr>
        <w:ind w:left="425"/>
        <w:jc w:val="both"/>
      </w:pPr>
      <w:r>
        <w:rPr>
          <w:b w:val="0"/>
          <w:i w:val="0"/>
        </w:rPr>
        <w:t>a. Scatter plot dari data kecepatan dan jarak (10)</w:t>
      </w:r>
    </w:p>
    <w:p>
      <w:pPr>
        <w:ind w:left="425"/>
        <w:jc w:val="both"/>
      </w:pPr>
      <w:r>
        <w:rPr>
          <w:b w:val="0"/>
          <w:i w:val="0"/>
        </w:rPr>
        <w:t>b. Interpretasi scatter plot yang diperoleh (15)</w:t>
      </w:r>
    </w:p>
    <w:p>
      <w:pPr>
        <w:ind w:left="425"/>
        <w:jc w:val="both"/>
      </w:pPr>
      <w:r>
        <w:rPr>
          <w:b w:val="0"/>
          <w:i w:val="0"/>
        </w:rPr>
        <w:t>c. Histogram untuk data kecepatan mobil (10)</w:t>
      </w:r>
    </w:p>
    <w:p>
      <w:pPr>
        <w:ind w:left="425"/>
        <w:jc w:val="both"/>
      </w:pPr>
      <w:r>
        <w:rPr>
          <w:b w:val="0"/>
          <w:i w:val="0"/>
        </w:rPr>
        <w:t>d. Interpretasi histogram yang diperoleh (15)</w:t>
      </w:r>
    </w:p>
    <w:p>
      <w:pPr>
        <w:jc w:val="both"/>
      </w:pPr>
      <w:r>
        <w:rPr>
          <w:b/>
          <w:i w:val="0"/>
        </w:rPr>
        <w:t>Soal 3 (Skor 20).</w:t>
      </w:r>
      <w:r>
        <w:rPr>
          <w:b w:val="0"/>
          <w:i w:val="0"/>
        </w:rPr>
        <w:t xml:space="preserve"> Thomas memperoleh nilai 80 untuk ujian Matematika dengan rata-rata kelas 75 dan standar deviasi 10. Untuk ujian bahasa Inggris, Thomas memperoleh nilai 75 dengan rata-rata kelas 70 dan standar deviasi 8. Hitunglah koefisien keragaman untuk nilai ujian Matematika dan bahasa Inggris Thomas!</w:t>
      </w:r>
    </w:p>
    <w:p w14:paraId="6D40ED0B" w14:textId="2825EFC1" w:rsidR="0036511A" w:rsidRPr="00853466" w:rsidRDefault="0036511A" w:rsidP="008534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853466">
        <w:rPr>
          <w:rFonts w:ascii="Times New Roman" w:hAnsi="Times New Roman" w:cs="Times New Roman"/>
          <w:b/>
          <w:bCs/>
          <w:lang w:val="en-US"/>
        </w:rPr>
        <w:br w:type="page"/>
      </w:r>
      <w:r w:rsidR="00907FD9" w:rsidRPr="00853466">
        <w:rPr>
          <w:rFonts w:ascii="Times New Roman" w:hAnsi="Times New Roman" w:cs="Times New Roman"/>
          <w:b/>
          <w:bCs/>
        </w:rPr>
        <w:t>Program</w:t>
      </w:r>
    </w:p>
    <w:p>
      <w:pPr>
        <w:jc w:val="both"/>
      </w:pPr>
      <w:r>
        <w:rPr>
          <w:b w:val="0"/>
          <w:i w:val="0"/>
        </w:rPr>
        <w:t>Program ditulis dalam bahasa R (R versi 4.6.0) dan disimpan dengan nama file tugas1.R. Program hanya menggunakan fungsi bawaan R (base R), sehingga tidak memerlukan instalasi paket tambahan.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# ============================================================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# Tugas Tutorial 1 - STSI4204 Analisis dan Visualisasi Data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# ============================================================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# ---------- Data (Tabel Soal No. 1) ----------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kecepatan &lt;- c(4, 4, 7, 7, 8, 8, 9, 10, 10, 11, 11, 12, 12, 12, 13, 13, 13, 13,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              14, 14, 14, 14, 15, 15, 15, 16, 16, 17, 17, 17, 17, 17, 18, 18,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              18, 19, 19, 20, 20, 20, 20, 20, 21, 22, 23, 24, 24, 24, 25, 25)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jarak &lt;- c(2, 10, 4, 20, 17, 13, 18, 28, 33, 18, 26, 12, 24, 22, 28, 24, 32, 34,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          43, 24, 30, 58, 80, 20, 24, 55, 35, 40, 30, 44, 50, 46, 53, 70, 80,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          36, 46, 68, 34, 48, 50, 56, 60, 64, 56, 72, 90, 92, 110, 85)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data_mobil &lt;- data.frame(No = 1:50, Kecepatan = kecepatan, Jarak = jarak)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str(data_mobil)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head(data_mobil)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# ---------- Soal 1 ----------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# a. Rata-rata kecepatan mobil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rata_kecepatan &lt;- mean(data_mobil$Kecepatan)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cat("1a. Rata-rata kecepatan mobil   :", rata_kecepatan, "km/h\n")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# b. Rata-rata jarak yang ditempuh mobil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rata_jarak &lt;- mean(data_mobil$Jarak)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cat("1b. Rata-rata jarak tempuh      :", rata_jarak, "meter\n")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# c. Standar deviasi data jarak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sd_jarak &lt;- sd(data_mobil$Jarak)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cat("1c. Standar deviasi jarak       :", round(sd_jarak, 4), "meter\n")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# ---------- Soal 2 ----------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# a. Scatter plot kecepatan vs jarak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png("hasil/scatter_plot.png", width = 800, height = 600, res = 110)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plot(data_mobil$Kecepatan, data_mobil$Jarak,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    main = "Scatter Plot Kecepatan vs Jarak Berhenti Mobil",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    xlab = "Kecepatan (km/h)", ylab = "Jarak (meter)",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    pch = 19, col = "steelblue")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abline(lm(Jarak ~ Kecepatan, data = data_mobil), col = "red", lwd = 2)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dev.off()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# Pendukung interpretasi scatter plot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korelasi &lt;- cor(data_mobil$Kecepatan, data_mobil$Jarak)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cat("Koefisien korelasi (r)          :", round(korelasi, 4), "\n")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model &lt;- lm(Jarak ~ Kecepatan, data = data_mobil)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print(coef(model))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# c. Histogram kecepatan mobil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png("hasil/histogram_kecepatan.png", width = 800, height = 600, res = 110)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h &lt;- hist(data_mobil$Kecepatan,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         main = "Histogram Kecepatan Mobil",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         xlab = "Kecepatan (km/h)", ylab = "Frekuensi",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         col = "lightblue", border = "black")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dev.off()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# Pendukung interpretasi histogram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print(data.frame(Kelas = paste0("(", head(h$breaks, -1), ", ", h$breaks[-1], "]"),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                Frekuensi = h$counts))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summary(data_mobil$Kecepatan)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cat("Median kecepatan                :", median(data_mobil$Kecepatan), "\n")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# ---------- Soal 3 ----------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# Koefisien keragaman (KK) = (s / rata-rata) x 100%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kk_matematika &lt;- 10 / 75 * 100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kk_inggris    &lt;- 8 / 70 * 100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cat("KK Matematika                   :", round(kk_matematika, 2), "%\n")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cat("KK Bahasa Inggris               :", round(kk_inggris, 2), "%\n")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# Tambahan: nilai baku (z-score) Thomas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z_matematika &lt;- (80 - 75) / 10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z_inggris    &lt;- (75 - 70) / 8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cat("Z Matematika                    :", z_matematika, "\n")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cat("Z Bahasa Inggris                :", z_inggris, "\n")</w:t>
      </w:r>
    </w:p>
    <w:p>
      <w:pPr>
        <w:jc w:val="both"/>
      </w:pPr>
    </w:p>
    <w:p w14:paraId="372820E3" w14:textId="77777777" w:rsidR="0036511A" w:rsidRPr="00853466" w:rsidRDefault="0036511A">
      <w:pPr>
        <w:rPr>
          <w:rFonts w:ascii="Times New Roman" w:hAnsi="Times New Roman" w:cs="Times New Roman"/>
        </w:rPr>
      </w:pPr>
      <w:r w:rsidRPr="00853466">
        <w:rPr>
          <w:rFonts w:ascii="Times New Roman" w:hAnsi="Times New Roman" w:cs="Times New Roman"/>
        </w:rPr>
        <w:br w:type="page"/>
      </w:r>
    </w:p>
    <w:p w14:paraId="287A2351" w14:textId="1729DCCB" w:rsidR="00907FD9" w:rsidRPr="00853466" w:rsidRDefault="00907FD9" w:rsidP="008534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53466">
        <w:rPr>
          <w:rFonts w:ascii="Times New Roman" w:hAnsi="Times New Roman" w:cs="Times New Roman"/>
          <w:b/>
          <w:bCs/>
        </w:rPr>
        <w:t>Penjelasan program</w:t>
      </w:r>
    </w:p>
    <w:p>
      <w:pPr>
        <w:jc w:val="both"/>
      </w:pPr>
      <w:r>
        <w:rPr>
          <w:b/>
          <w:i w:val="0"/>
        </w:rPr>
        <w:t>Langkah 1 – Memasukkan data.</w:t>
      </w:r>
      <w:r>
        <w:rPr>
          <w:b w:val="0"/>
          <w:i w:val="0"/>
        </w:rPr>
        <w:t xml:space="preserve"> Data kecepatan dan jarak dari tabel soal dimasukkan ke dalam dua vektor (kecepatan dan jarak) menggunakan fungsi c(), lalu digabung menjadi data frame data_mobil dengan fungsi data.frame(). Fungsi str() dan head() digunakan untuk memastikan data terbaca dengan benar, yaitu 50 observasi dan 3 variabel (No, Kecepatan, Jarak).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'data.frame':</w:t>
        <w:tab/>
        <w:t>50 obs. of  3 variables: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$ No       : int  1 2 3 4 5 6 7 8 9 10 ...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$ Kecepatan: num  4 4 7 7 8 8 9 10 10 11 ...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$ Jarak    : num  2 10 4 20 17 13 18 28 33 18 ...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 No Kecepatan Jarak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1  1         4     2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2  2         4    10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3  3         7     4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4  4         7    20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5  5         8    17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6  6         8    13</w:t>
      </w:r>
    </w:p>
    <w:p>
      <w:pPr>
        <w:jc w:val="both"/>
      </w:pPr>
    </w:p>
    <w:p>
      <w:r>
        <w:rPr>
          <w:b/>
          <w:i w:val="0"/>
        </w:rPr>
        <w:t>Jawaban Soal 1</w:t>
      </w:r>
    </w:p>
    <w:p>
      <w:pPr>
        <w:jc w:val="both"/>
      </w:pPr>
      <w:r>
        <w:rPr>
          <w:b w:val="0"/>
          <w:i w:val="0"/>
        </w:rPr>
        <w:t>Fungsi mean() digunakan untuk menghitung rata-rata, sedangkan fungsi sd() digunakan untuk menghitung standar deviasi sampel (pembagi n − 1). Hasil keluaran R: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1a. Rata-rata kecepatan mobil   : 15.5 km/h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1b. Rata-rata jarak tempuh      : 42.28 meter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1c. Standar deviasi jarak       : 24.7651 meter</w:t>
      </w:r>
    </w:p>
    <w:p>
      <w:pPr>
        <w:jc w:val="both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No.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Ukuran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Perintah R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Hasil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Rata-rata kecepatan mobil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mean(data_mobil$Kecepatan)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15,5 km/h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Rata-rata jarak tempuh mobil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mean(data_mobil$Jarak)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42,28 meter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Standar deviasi jarak tempuh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sd(data_mobil$Jarak)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24,7651 meter</w:t>
            </w:r>
          </w:p>
        </w:tc>
      </w:tr>
    </w:tbl>
    <w:p>
      <w:pPr>
        <w:jc w:val="both"/>
      </w:pPr>
    </w:p>
    <w:p>
      <w:pPr>
        <w:jc w:val="both"/>
      </w:pPr>
      <w:r>
        <w:rPr>
          <w:b w:val="0"/>
          <w:i w:val="0"/>
        </w:rPr>
        <w:t xml:space="preserve">a. Rata-rata kecepatan mobil adalah x̄ = Σx / n = 775 / 50 = </w:t>
      </w:r>
      <w:r>
        <w:rPr>
          <w:b/>
          <w:i w:val="0"/>
        </w:rPr>
        <w:t>15,5 km/h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 xml:space="preserve">b. Rata-rata jarak yang ditempuh mobil hingga berhenti adalah ȳ = Σy / n = 2.114 / 50 = </w:t>
      </w:r>
      <w:r>
        <w:rPr>
          <w:b/>
          <w:i w:val="0"/>
        </w:rPr>
        <w:t>42,28 meter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 xml:space="preserve">c. Standar deviasi jarak adalah s = √[Σ(y − ȳ)² / (n − 1)] = √(30.052,08 / 49) = √613,31 ≈ </w:t>
      </w:r>
      <w:r>
        <w:rPr>
          <w:b/>
          <w:i w:val="0"/>
        </w:rPr>
        <w:t>24,77 meter</w:t>
      </w:r>
      <w:r>
        <w:rPr>
          <w:b w:val="0"/>
          <w:i w:val="0"/>
        </w:rPr>
        <w:t>. Nilai ini menunjukkan bahwa jarak berhenti mobil rata-rata menyimpang sekitar 24,77 meter dari rata-ratanya (42,28 meter), sehingga variasi jarak berhenti cukup besar.</w:t>
      </w:r>
    </w:p>
    <w:p>
      <w:r>
        <w:rPr>
          <w:b/>
          <w:i w:val="0"/>
        </w:rPr>
        <w:t>Jawaban Soal 2a – Scatter Plot</w:t>
      </w:r>
    </w:p>
    <w:p>
      <w:pPr>
        <w:jc w:val="both"/>
      </w:pPr>
      <w:r>
        <w:rPr>
          <w:b w:val="0"/>
          <w:i w:val="0"/>
        </w:rPr>
        <w:t>Scatter plot dibuat dengan fungsi plot() dengan kecepatan sebagai sumbu X dan jarak sebagai sumbu Y. Garis regresi linear (merah) ditambahkan dengan abline(lm(...)) untuk memperjelas pola hubungan. Grafik disimpan sebagai file PNG menggunakan png() dan dev.off().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654892929" name="Picture 654892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Gambar 1. Scatter plot kecepatan vs jarak berhenti mobil</w:t>
      </w:r>
    </w:p>
    <w:p>
      <w:pPr>
        <w:jc w:val="both"/>
      </w:pPr>
      <w:r>
        <w:rPr>
          <w:b w:val="0"/>
          <w:i w:val="0"/>
        </w:rPr>
        <w:t>Untuk mendukung interpretasi, dihitung juga koefisien korelasi dengan cor() dan persamaan regresi dengan lm():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jc w:val="both"/>
      </w:pPr>
    </w:p>
    <w:p>
      <w:r>
        <w:rPr>
          <w:b/>
          <w:i w:val="0"/>
        </w:rPr>
        <w:t>Jawaban Soal 2b – Interpretasi Scatter Plot</w:t>
      </w:r>
    </w:p>
    <w:p>
      <w:pPr>
        <w:ind w:left="283"/>
        <w:jc w:val="both"/>
      </w:pPr>
      <w:r>
        <w:rPr>
          <w:b w:val="0"/>
          <w:i w:val="0"/>
        </w:rPr>
        <w:t xml:space="preserve">1. </w:t>
      </w:r>
      <w:r>
        <w:rPr>
          <w:b/>
          <w:i w:val="0"/>
        </w:rPr>
        <w:t>Arah hubungan positif.</w:t>
      </w:r>
      <w:r>
        <w:rPr>
          <w:b w:val="0"/>
          <w:i w:val="0"/>
        </w:rPr>
        <w:t xml:space="preserve"> Titik-titik data bergerak dari kiri bawah ke kanan atas. Artinya, semakin tinggi kecepatan mobil, semakin jauh jarak yang dibutuhkan mobil untuk berhenti.</w:t>
      </w:r>
    </w:p>
    <w:p>
      <w:pPr>
        <w:ind w:left="283"/>
        <w:jc w:val="both"/>
      </w:pPr>
      <w:r>
        <w:rPr>
          <w:b w:val="0"/>
          <w:i w:val="0"/>
        </w:rPr>
        <w:t xml:space="preserve">2. </w:t>
      </w:r>
      <w:r>
        <w:rPr>
          <w:b/>
          <w:i w:val="0"/>
        </w:rPr>
        <w:t>Kekuatan hubungan kuat.</w:t>
      </w:r>
      <w:r>
        <w:rPr>
          <w:b w:val="0"/>
          <w:i w:val="0"/>
        </w:rPr>
        <w:t xml:space="preserve"> Koefisien korelasi r = 0,8384 (mendekati 1), sehingga hubungan linear antara kecepatan dan jarak berhenti tergolong kuat. Sekitar r² ≈ 70,3% variasi jarak berhenti dapat dijelaskan oleh kecepatan mobil.</w:t>
      </w:r>
    </w:p>
    <w:p>
      <w:pPr>
        <w:ind w:left="283"/>
        <w:jc w:val="both"/>
      </w:pPr>
      <w:r>
        <w:rPr>
          <w:b w:val="0"/>
          <w:i w:val="0"/>
        </w:rPr>
        <w:t xml:space="preserve">3. </w:t>
      </w:r>
      <w:r>
        <w:rPr>
          <w:b/>
          <w:i w:val="0"/>
        </w:rPr>
        <w:t>Bentuk hubungan cenderung linear.</w:t>
      </w:r>
      <w:r>
        <w:rPr>
          <w:b w:val="0"/>
          <w:i w:val="0"/>
        </w:rPr>
        <w:t xml:space="preserve"> Titik-titik menyebar di sekitar garis regresi Jarak = −17,53 + 3,86 × Kecepatan. Artinya, setiap kenaikan kecepatan 1 km/h, jarak berhenti bertambah rata-rata sekitar 3,86 meter. (Intersep negatif tidak bermakna secara fisik, karena data tidak mencakup kecepatan mendekati 0.)</w:t>
      </w:r>
    </w:p>
    <w:p>
      <w:pPr>
        <w:ind w:left="283"/>
        <w:jc w:val="both"/>
      </w:pPr>
      <w:r>
        <w:rPr>
          <w:b w:val="0"/>
          <w:i w:val="0"/>
        </w:rPr>
        <w:t xml:space="preserve">4. </w:t>
      </w:r>
      <w:r>
        <w:rPr>
          <w:b/>
          <w:i w:val="0"/>
        </w:rPr>
        <w:t>Sebaran makin lebar pada kecepatan tinggi.</w:t>
      </w:r>
      <w:r>
        <w:rPr>
          <w:b w:val="0"/>
          <w:i w:val="0"/>
        </w:rPr>
        <w:t xml:space="preserve"> Pada kecepatan rendah (4–12 km/h) titik-titik berkumpul rapat, sedangkan pada kecepatan tinggi (18–25 km/h) jarak berhenti lebih bervariasi (misalnya pada kecepatan 20 km/h jaraknya berkisar 34–68 meter). Hal ini menunjukkan bahwa makin cepat mobil, makin sulit memprediksi jarak berhentinya secara tepat.</w:t>
      </w:r>
    </w:p>
    <w:p>
      <w:pPr>
        <w:ind w:left="283"/>
        <w:jc w:val="both"/>
      </w:pPr>
      <w:r>
        <w:rPr>
          <w:b w:val="0"/>
          <w:i w:val="0"/>
        </w:rPr>
        <w:t xml:space="preserve">5. </w:t>
      </w:r>
      <w:r>
        <w:rPr>
          <w:b/>
          <w:i w:val="0"/>
        </w:rPr>
        <w:t>Terdapat beberapa titik yang menyimpang (outlier).</w:t>
      </w:r>
      <w:r>
        <w:rPr>
          <w:b w:val="0"/>
          <w:i w:val="0"/>
        </w:rPr>
        <w:t xml:space="preserve"> Contohnya data kecepatan 15 km/h dengan jarak 80 m dan kecepatan 25 km/h dengan jarak 110 m yang letaknya jauh di atas garis regresi. Penyimpangan ini dapat dipengaruhi faktor lain seperti kondisi rem, ban, jalan, atau reaksi pengemudi.</w:t>
      </w:r>
    </w:p>
    <w:p>
      <w:pPr>
        <w:jc w:val="both"/>
      </w:pPr>
      <w:r>
        <w:rPr>
          <w:b w:val="0"/>
          <w:i w:val="0"/>
        </w:rPr>
        <w:t>Kesimpulan: kecepatan mobil berpengaruh positif dan kuat terhadap jarak berhenti, sehingga mengemudi dengan kecepatan tinggi memerlukan jarak aman yang lebih panjang.</w:t>
      </w:r>
    </w:p>
    <w:p>
      <w:r>
        <w:rPr>
          <w:b/>
          <w:i w:val="0"/>
        </w:rPr>
        <w:t>Jawaban Soal 2c – Histogram Kecepatan</w:t>
      </w:r>
    </w:p>
    <w:p>
      <w:pPr>
        <w:jc w:val="both"/>
      </w:pPr>
      <w:r>
        <w:rPr>
          <w:b w:val="0"/>
          <w:i w:val="0"/>
        </w:rPr>
        <w:t>Histogram dibuat dengan fungsi hist(). R secara otomatis membagi data menjadi 5 kelas dengan lebar interval 5 km/h. Objek hasil hist() disimpan di variabel h untuk menampilkan tabel frekuensi tiap kelas, dan summary() digunakan untuk ringkasan statistik kecepatan.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654892930" name="Picture 654892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_kecep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Gambar 2. Histogram kecepatan mobil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    Kelas Frekuensi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1   (0, 5]         2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2  (5, 10]         7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3 (10, 15]        16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4 (15, 20]        17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5 (20, 25]         8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  Min. 1st Qu.  Median    Mean 3rd Qu.    Max.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  4.00   12.00   15.50   15.50   19.75   25.00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Median kecepatan                : 15.5 </w:t>
      </w:r>
    </w:p>
    <w:p>
      <w:pPr>
        <w:jc w:val="both"/>
      </w:pPr>
    </w:p>
    <w:p>
      <w:r>
        <w:rPr>
          <w:b/>
          <w:i w:val="0"/>
        </w:rPr>
        <w:t>Jawaban Soal 2d – Interpretasi Histogram</w:t>
      </w:r>
    </w:p>
    <w:p>
      <w:pPr>
        <w:ind w:left="283"/>
        <w:jc w:val="both"/>
      </w:pPr>
      <w:r>
        <w:rPr>
          <w:b w:val="0"/>
          <w:i w:val="0"/>
        </w:rPr>
        <w:t xml:space="preserve">1. </w:t>
      </w:r>
      <w:r>
        <w:rPr>
          <w:b/>
          <w:i w:val="0"/>
        </w:rPr>
        <w:t>Pusat data.</w:t>
      </w:r>
      <w:r>
        <w:rPr>
          <w:b w:val="0"/>
          <w:i w:val="0"/>
        </w:rPr>
        <w:t xml:space="preserve"> Frekuensi tertinggi berada pada kelas (15, 20] km/h dengan 17 mobil, diikuti kelas (10, 15] km/h dengan 16 mobil. Jadi sebagian besar mobil (33 dari 50 mobil atau 66%) melaju dengan kecepatan antara 10 sampai 20 km/h. Hal ini sesuai dengan nilai rata-rata dan median yang sama-sama 15,5 km/h.</w:t>
      </w:r>
    </w:p>
    <w:p>
      <w:pPr>
        <w:ind w:left="283"/>
        <w:jc w:val="both"/>
      </w:pPr>
      <w:r>
        <w:rPr>
          <w:b w:val="0"/>
          <w:i w:val="0"/>
        </w:rPr>
        <w:t xml:space="preserve">2. </w:t>
      </w:r>
      <w:r>
        <w:rPr>
          <w:b/>
          <w:i w:val="0"/>
        </w:rPr>
        <w:t>Bentuk distribusi.</w:t>
      </w:r>
      <w:r>
        <w:rPr>
          <w:b w:val="0"/>
          <w:i w:val="0"/>
        </w:rPr>
        <w:t xml:space="preserve"> Histogram berbentuk unimodal (satu puncak) dan relatif simetris, karena nilai rata-rata = median = 15,5 km/h. Ekor kiri sedikit lebih panjang (kelas (0, 5] hanya 2 mobil dan kelas (5, 10] 7 mobil), sehingga distribusi sedikit condong ke kiri, tetapi secara umum mendekati distribusi normal.</w:t>
      </w:r>
    </w:p>
    <w:p>
      <w:pPr>
        <w:ind w:left="283"/>
        <w:jc w:val="both"/>
      </w:pPr>
      <w:r>
        <w:rPr>
          <w:b w:val="0"/>
          <w:i w:val="0"/>
        </w:rPr>
        <w:t xml:space="preserve">3. </w:t>
      </w:r>
      <w:r>
        <w:rPr>
          <w:b/>
          <w:i w:val="0"/>
        </w:rPr>
        <w:t>Penyebaran data.</w:t>
      </w:r>
      <w:r>
        <w:rPr>
          <w:b w:val="0"/>
          <w:i w:val="0"/>
        </w:rPr>
        <w:t xml:space="preserve"> Kecepatan mobil berkisar dari 4 km/h (minimum) hingga 25 km/h (maksimum) dengan jangkauan 21 km/h. Kuartil pertama 12 km/h dan kuartil ketiga 19,75 km/h, artinya 50% mobil di tengah memiliki kecepatan antara 12 dan 19,75 km/h.</w:t>
      </w:r>
    </w:p>
    <w:p>
      <w:pPr>
        <w:ind w:left="283"/>
        <w:jc w:val="both"/>
      </w:pPr>
      <w:r>
        <w:rPr>
          <w:b w:val="0"/>
          <w:i w:val="0"/>
        </w:rPr>
        <w:t xml:space="preserve">4. </w:t>
      </w:r>
      <w:r>
        <w:rPr>
          <w:b/>
          <w:i w:val="0"/>
        </w:rPr>
        <w:t>Kecepatan ekstrem jarang terjadi.</w:t>
      </w:r>
      <w:r>
        <w:rPr>
          <w:b w:val="0"/>
          <w:i w:val="0"/>
        </w:rPr>
        <w:t xml:space="preserve"> Hanya 2 mobil (4%) yang melaju ≤ 5 km/h dan 8 mobil (16%) yang melaju di atas 20 km/h.</w:t>
      </w:r>
    </w:p>
    <w:p>
      <w:r>
        <w:rPr>
          <w:b/>
          <w:i w:val="0"/>
        </w:rPr>
        <w:t>Jawaban Soal 3 – Koefisien Keragaman</w:t>
      </w:r>
    </w:p>
    <w:p>
      <w:pPr>
        <w:jc w:val="both"/>
      </w:pPr>
      <w:r>
        <w:rPr>
          <w:b w:val="0"/>
          <w:i w:val="0"/>
        </w:rPr>
        <w:t>Koefisien keragaman (KK) atau coefficient of variation digunakan untuk membandingkan keragaman relatif dua kelompok data yang memiliki rata-rata berbeda. Rumusnya:</w:t>
      </w:r>
    </w:p>
    <w:p>
      <w:pPr>
        <w:jc w:val="center"/>
      </w:pPr>
      <w:r>
        <w:rPr>
          <w:b/>
          <w:i w:val="0"/>
        </w:rPr>
        <w:t>KK = (s / x̄) × 100%</w:t>
      </w:r>
    </w:p>
    <w:p>
      <w:pPr>
        <w:jc w:val="both"/>
      </w:pPr>
      <w:r>
        <w:rPr>
          <w:b w:val="0"/>
          <w:i w:val="0"/>
        </w:rPr>
        <w:t>Keterangan: s = standar deviasi, x̄ = rata-rata.</w:t>
      </w:r>
    </w:p>
    <w:p>
      <w:pPr>
        <w:ind w:left="283"/>
        <w:jc w:val="both"/>
      </w:pPr>
      <w:r>
        <w:rPr>
          <w:b w:val="0"/>
          <w:i w:val="0"/>
        </w:rPr>
        <w:t xml:space="preserve">KK Matematika = (10 / 75) × 100% = </w:t>
      </w:r>
      <w:r>
        <w:rPr>
          <w:b/>
          <w:i w:val="0"/>
        </w:rPr>
        <w:t>13,33%</w:t>
      </w:r>
    </w:p>
    <w:p>
      <w:pPr>
        <w:ind w:left="283"/>
        <w:jc w:val="both"/>
      </w:pPr>
      <w:r>
        <w:rPr>
          <w:b w:val="0"/>
          <w:i w:val="0"/>
        </w:rPr>
        <w:t xml:space="preserve">KK Bahasa Inggris = (8 / 70) × 100% = </w:t>
      </w:r>
      <w:r>
        <w:rPr>
          <w:b/>
          <w:i w:val="0"/>
        </w:rPr>
        <w:t>11,43%</w:t>
      </w:r>
    </w:p>
    <w:p>
      <w:pPr>
        <w:jc w:val="both"/>
      </w:pPr>
      <w:r>
        <w:rPr>
          <w:b w:val="0"/>
          <w:i w:val="0"/>
        </w:rPr>
        <w:t>Perhitungan di R: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KK Matematika                   : 13.33 %</w:t>
      </w:r>
    </w:p>
    <w:p>
      <w:pPr>
        <w:jc w:val="both"/>
      </w:pP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KK Bahasa Inggris               : 11.43 %</w:t>
      </w:r>
    </w:p>
    <w:p>
      <w:pPr>
        <w:jc w:val="both"/>
      </w:pPr>
    </w:p>
    <w:p>
      <w:pPr>
        <w:jc w:val="both"/>
      </w:pPr>
      <w:r>
        <w:rPr>
          <w:b w:val="0"/>
          <w:i w:val="0"/>
        </w:rPr>
        <w:t>Interpretasi: KK nilai ujian Matematika (13,33%) lebih besar daripada KK nilai ujian Bahasa Inggris (11,43%). Artinya, nilai ujian Matematika di kelas Thomas lebih beragam (kurang homogen), sedangkan nilai ujian Bahasa Inggris relatif lebih seragam (homogen).</w:t>
      </w:r>
    </w:p>
    <w:p>
      <w:pPr>
        <w:jc w:val="both"/>
      </w:pPr>
      <w:r>
        <w:rPr>
          <w:b w:val="0"/>
          <w:i w:val="0"/>
        </w:rPr>
        <w:t>Sebagai tambahan, posisi relatif nilai Thomas dapat dibandingkan dengan nilai baku z = (x − x̄)/s. Untuk Matematika z = (80 − 75)/10 = 0,5 dan untuk Bahasa Inggris z = (75 − 70)/8 = 0,625. Karena z Bahasa Inggris lebih besar, prestasi Thomas secara relatif lebih baik pada ujian Bahasa Inggris dibandingkan Matematika, walaupun nilai mentahnya lebih kecil.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Z Matematika                    : 0.5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Z Bahasa Inggris                : 0.625</w:t>
      </w:r>
    </w:p>
    <w:p>
      <w:pPr>
        <w:jc w:val="both"/>
      </w:pPr>
    </w:p>
    <w:p w14:paraId="28A731F8" w14:textId="77777777" w:rsidR="00907FD9" w:rsidRPr="00853466" w:rsidRDefault="00907FD9">
      <w:pPr>
        <w:rPr>
          <w:rFonts w:ascii="Times New Roman" w:hAnsi="Times New Roman" w:cs="Times New Roman"/>
          <w:b/>
          <w:bCs/>
          <w:u w:val="single"/>
        </w:rPr>
      </w:pPr>
      <w:r w:rsidRPr="00853466">
        <w:rPr>
          <w:rFonts w:ascii="Times New Roman" w:hAnsi="Times New Roman" w:cs="Times New Roman"/>
          <w:b/>
          <w:bCs/>
          <w:u w:val="single"/>
        </w:rPr>
        <w:br w:type="page"/>
      </w:r>
    </w:p>
    <w:p w14:paraId="10C0A2A0" w14:textId="16354285" w:rsidR="00907FD9" w:rsidRDefault="00853466" w:rsidP="008534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53466">
        <w:rPr>
          <w:rFonts w:ascii="Times New Roman" w:hAnsi="Times New Roman" w:cs="Times New Roman"/>
          <w:b/>
          <w:bCs/>
        </w:rPr>
        <w:t xml:space="preserve">Bukti Vidio dengan </w:t>
      </w:r>
      <w:r w:rsidR="00907FD9" w:rsidRPr="00853466">
        <w:rPr>
          <w:rFonts w:ascii="Times New Roman" w:hAnsi="Times New Roman" w:cs="Times New Roman"/>
          <w:b/>
          <w:bCs/>
        </w:rPr>
        <w:t>Link Youtube</w:t>
      </w:r>
    </w:p>
    <w:p>
      <w:r>
        <w:rPr>
          <w:b w:val="0"/>
          <w:i w:val="0"/>
          <w:highlight w:val="yellow"/>
        </w:rPr>
        <w:t>Link video: (isi dengan link YouTube / Google Drive video praktik)</w:t>
      </w:r>
    </w:p>
    <w:p w14:paraId="782BADC6" w14:textId="77777777" w:rsidR="00907FD9" w:rsidRPr="00853466" w:rsidRDefault="00907FD9">
      <w:pPr>
        <w:rPr>
          <w:rFonts w:ascii="Times New Roman" w:hAnsi="Times New Roman" w:cs="Times New Roman"/>
          <w:b/>
          <w:bCs/>
          <w:u w:val="single"/>
        </w:rPr>
      </w:pPr>
      <w:r w:rsidRPr="00853466">
        <w:rPr>
          <w:rFonts w:ascii="Times New Roman" w:hAnsi="Times New Roman" w:cs="Times New Roman"/>
          <w:b/>
          <w:bCs/>
          <w:u w:val="single"/>
        </w:rPr>
        <w:br w:type="page"/>
      </w:r>
    </w:p>
    <w:p w14:paraId="3E55117C" w14:textId="18703672" w:rsidR="0036511A" w:rsidRPr="00853466" w:rsidRDefault="00C04825" w:rsidP="008534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853466" w:rsidRPr="00853466">
        <w:rPr>
          <w:rFonts w:ascii="Times New Roman" w:hAnsi="Times New Roman" w:cs="Times New Roman"/>
          <w:b/>
          <w:bCs/>
        </w:rPr>
        <w:t>Tangkapan Layar (Screenshot) Swafoto Bersama Layar Program</w:t>
      </w:r>
    </w:p>
    <w:p>
      <w:pPr>
        <w:jc w:val="center"/>
      </w:pPr>
      <w:r>
        <w:rPr>
          <w:b w:val="0"/>
          <w:i w:val="0"/>
          <w:highlight w:val="yellow"/>
        </w:rPr>
        <w:t>(Tempel tangkapan layar swafoto bersama layar RStudio yang menjalankan program tugas1.R di sini)</w:t>
      </w:r>
    </w:p>
    <w:p w14:paraId="3C4C23F1" w14:textId="77777777" w:rsidR="00907FD9" w:rsidRPr="00853466" w:rsidRDefault="00907FD9">
      <w:pPr>
        <w:rPr>
          <w:rFonts w:ascii="Times New Roman" w:hAnsi="Times New Roman" w:cs="Times New Roman"/>
          <w:b/>
          <w:bCs/>
          <w:lang w:val="en-US"/>
        </w:rPr>
      </w:pPr>
      <w:r w:rsidRPr="00853466">
        <w:rPr>
          <w:rFonts w:ascii="Times New Roman" w:hAnsi="Times New Roman" w:cs="Times New Roman"/>
          <w:b/>
          <w:bCs/>
          <w:lang w:val="en-US"/>
        </w:rPr>
        <w:br w:type="page"/>
      </w:r>
    </w:p>
    <w:p w14:paraId="6FF304CD" w14:textId="5944B7CD" w:rsidR="002D47D4" w:rsidRPr="00853466" w:rsidRDefault="0036511A" w:rsidP="0036511A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53466">
        <w:rPr>
          <w:rFonts w:ascii="Times New Roman" w:hAnsi="Times New Roman" w:cs="Times New Roman"/>
          <w:b/>
          <w:bCs/>
          <w:color w:val="000000"/>
          <w:lang w:val="en-US"/>
        </w:rPr>
        <w:t>DAFTAR PUSTAKA</w:t>
      </w:r>
    </w:p>
    <w:p>
      <w:pPr>
        <w:ind w:left="720" w:hanging="720"/>
        <w:jc w:val="both"/>
      </w:pPr>
      <w:r>
        <w:rPr>
          <w:i w:val="0"/>
        </w:rPr>
        <w:t xml:space="preserve">R Core Team. (2026). </w:t>
      </w:r>
      <w:r>
        <w:rPr>
          <w:i/>
        </w:rPr>
        <w:t>R: A language and environment for statistical computing</w:t>
      </w:r>
      <w:r>
        <w:rPr>
          <w:i w:val="0"/>
        </w:rPr>
        <w:t xml:space="preserve"> (Version 4.6.0) [Computer software]. R Foundation for Statistical Computing. https://www.R-project.org/</w:t>
      </w:r>
    </w:p>
    <w:p>
      <w:pPr>
        <w:ind w:left="720" w:hanging="720"/>
        <w:jc w:val="both"/>
      </w:pPr>
      <w:r>
        <w:rPr>
          <w:i w:val="0"/>
        </w:rPr>
        <w:t xml:space="preserve">Universitas Terbuka. (n.d.). </w:t>
      </w:r>
      <w:r>
        <w:rPr>
          <w:i/>
        </w:rPr>
        <w:t>STSI4204 Analisis dan visualisasi data</w:t>
      </w:r>
      <w:r>
        <w:rPr>
          <w:i w:val="0"/>
        </w:rPr>
        <w:t xml:space="preserve"> [Buku Materi Pokok]. Universitas Terbuka.</w:t>
      </w:r>
    </w:p>
    <w:p>
      <w:pPr>
        <w:ind w:left="720" w:hanging="720"/>
        <w:jc w:val="both"/>
      </w:pPr>
      <w:r>
        <w:rPr>
          <w:i w:val="0"/>
        </w:rPr>
        <w:t xml:space="preserve">Walpole, R. E., Myers, R. H., Myers, S. L., &amp; Ye, K. (2012). </w:t>
      </w:r>
      <w:r>
        <w:rPr>
          <w:i/>
        </w:rPr>
        <w:t>Probability and statistics for engineers and scientists</w:t>
      </w:r>
      <w:r>
        <w:rPr>
          <w:i w:val="0"/>
        </w:rPr>
        <w:t xml:space="preserve"> (9th ed.). Pearson.</w:t>
      </w:r>
    </w:p>
    <w:p w14:paraId="4F62CEF3" w14:textId="77777777" w:rsidR="00D83A6F" w:rsidRPr="00853466" w:rsidRDefault="00D83A6F" w:rsidP="0036511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0434283" w14:textId="77777777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2D47D4" w:rsidRPr="008534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8DE"/>
    <w:multiLevelType w:val="multilevel"/>
    <w:tmpl w:val="A646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D2B9F"/>
    <w:multiLevelType w:val="hybridMultilevel"/>
    <w:tmpl w:val="3E64DE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625691">
    <w:abstractNumId w:val="0"/>
  </w:num>
  <w:num w:numId="2" w16cid:durableId="1187449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D4"/>
    <w:rsid w:val="00181547"/>
    <w:rsid w:val="00197F21"/>
    <w:rsid w:val="00293051"/>
    <w:rsid w:val="002D47D4"/>
    <w:rsid w:val="0036511A"/>
    <w:rsid w:val="00460AE7"/>
    <w:rsid w:val="005D6A4A"/>
    <w:rsid w:val="005E3D4B"/>
    <w:rsid w:val="00670B97"/>
    <w:rsid w:val="00676D6D"/>
    <w:rsid w:val="007966CB"/>
    <w:rsid w:val="007B23BB"/>
    <w:rsid w:val="007D31A2"/>
    <w:rsid w:val="00853466"/>
    <w:rsid w:val="00907FD9"/>
    <w:rsid w:val="009D2D9D"/>
    <w:rsid w:val="00A41E69"/>
    <w:rsid w:val="00A7647F"/>
    <w:rsid w:val="00B9028D"/>
    <w:rsid w:val="00C04825"/>
    <w:rsid w:val="00D32463"/>
    <w:rsid w:val="00D83A6F"/>
    <w:rsid w:val="00DA3544"/>
    <w:rsid w:val="00E2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9351E"/>
  <w15:chartTrackingRefBased/>
  <w15:docId w15:val="{68194045-5510-D84C-A43C-B2F2D697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7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3A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A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3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83A6F"/>
  </w:style>
  <w:style w:type="character" w:styleId="Emphasis">
    <w:name w:val="Emphasis"/>
    <w:basedOn w:val="DefaultParagraphFont"/>
    <w:uiPriority w:val="20"/>
    <w:qFormat/>
    <w:rsid w:val="00D83A6F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60AE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53466"/>
    <w:rPr>
      <w:b/>
      <w:bCs/>
    </w:rPr>
  </w:style>
  <w:style w:type="character" w:customStyle="1" w:styleId="whitespace-normal">
    <w:name w:val="whitespace-normal"/>
    <w:basedOn w:val="DefaultParagraphFont"/>
    <w:rsid w:val="00853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w3schools.com/java/java_algorithms.asp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5120/ijca202091983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802AD-43B1-4C6E-B9E6-B12595453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</dc:creator>
  <cp:keywords/>
  <dc:description/>
  <cp:lastModifiedBy>Hasan Basri, S.Kom., M.Kom.</cp:lastModifiedBy>
  <cp:revision>8</cp:revision>
  <dcterms:created xsi:type="dcterms:W3CDTF">2026-06-23T02:42:00Z</dcterms:created>
  <dcterms:modified xsi:type="dcterms:W3CDTF">2026-07-03T03:42:00Z</dcterms:modified>
</cp:coreProperties>
</file>