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AEA4" w14:textId="2FC0E44A" w:rsidR="002010A7" w:rsidRDefault="00031CFF">
      <w:pPr>
        <w:pStyle w:val="Heading2"/>
        <w:rPr>
          <w:rFonts w:cs="Arial"/>
        </w:rPr>
      </w:pPr>
      <w:bookmarkStart w:id="0" w:name="data-sharing-and-management-plan"/>
      <w:r>
        <w:rPr>
          <w:rFonts w:cs="Arial"/>
        </w:rPr>
        <w:t>H2</w:t>
      </w:r>
    </w:p>
    <w:p w14:paraId="024A8A01" w14:textId="7DA66492" w:rsidR="00031CFF" w:rsidRPr="00FA447A" w:rsidRDefault="00031CFF" w:rsidP="00031CFF">
      <w:pPr>
        <w:pStyle w:val="Heading3"/>
        <w:rPr>
          <w:rFonts w:cs="Arial"/>
        </w:rPr>
      </w:pPr>
      <w:r>
        <w:rPr>
          <w:rFonts w:cs="Arial"/>
        </w:rPr>
        <w:t>H3</w:t>
      </w:r>
    </w:p>
    <w:p w14:paraId="1602BE48" w14:textId="3F87EF90" w:rsidR="00031CFF" w:rsidRPr="00031CFF" w:rsidRDefault="00031CFF" w:rsidP="00031CFF">
      <w:pPr>
        <w:pStyle w:val="Heading4"/>
        <w:rPr>
          <w:rFonts w:cs="Arial"/>
        </w:rPr>
      </w:pPr>
      <w:r>
        <w:rPr>
          <w:rFonts w:cs="Arial"/>
        </w:rPr>
        <w:t>H4</w:t>
      </w:r>
    </w:p>
    <w:p w14:paraId="31869ECE" w14:textId="2F1E8572" w:rsidR="002010A7" w:rsidRPr="00031CFF" w:rsidRDefault="00031CFF" w:rsidP="00031CFF">
      <w:pPr>
        <w:pStyle w:val="BodyText"/>
        <w:rPr>
          <w:rStyle w:val="Hyperlink"/>
        </w:rPr>
      </w:pPr>
      <w:bookmarkStart w:id="1" w:name="data-type"/>
      <w:r>
        <w:t>Body text</w:t>
      </w:r>
      <w:bookmarkEnd w:id="0"/>
      <w:bookmarkEnd w:id="1"/>
    </w:p>
    <w:sectPr w:rsidR="002010A7" w:rsidRPr="00031CFF" w:rsidSect="00031CF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85CE" w14:textId="77777777" w:rsidR="00E70642" w:rsidRDefault="00E70642">
      <w:pPr>
        <w:spacing w:after="0"/>
      </w:pPr>
      <w:r>
        <w:separator/>
      </w:r>
    </w:p>
  </w:endnote>
  <w:endnote w:type="continuationSeparator" w:id="0">
    <w:p w14:paraId="6EFB9BE3" w14:textId="77777777" w:rsidR="00E70642" w:rsidRDefault="00E70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ABDC" w14:textId="77777777" w:rsidR="00E70642" w:rsidRDefault="00E70642">
      <w:r>
        <w:separator/>
      </w:r>
    </w:p>
  </w:footnote>
  <w:footnote w:type="continuationSeparator" w:id="0">
    <w:p w14:paraId="21085155" w14:textId="77777777" w:rsidR="00E70642" w:rsidRDefault="00E70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4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46F6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E81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EA68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C0F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DE0B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F8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688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8CD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5037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1203091">
    <w:abstractNumId w:val="10"/>
  </w:num>
  <w:num w:numId="2" w16cid:durableId="1484657185">
    <w:abstractNumId w:val="0"/>
  </w:num>
  <w:num w:numId="3" w16cid:durableId="50614752">
    <w:abstractNumId w:val="1"/>
  </w:num>
  <w:num w:numId="4" w16cid:durableId="1318994107">
    <w:abstractNumId w:val="2"/>
  </w:num>
  <w:num w:numId="5" w16cid:durableId="44843341">
    <w:abstractNumId w:val="3"/>
  </w:num>
  <w:num w:numId="6" w16cid:durableId="1885678911">
    <w:abstractNumId w:val="8"/>
  </w:num>
  <w:num w:numId="7" w16cid:durableId="881672667">
    <w:abstractNumId w:val="4"/>
  </w:num>
  <w:num w:numId="8" w16cid:durableId="1838957649">
    <w:abstractNumId w:val="5"/>
  </w:num>
  <w:num w:numId="9" w16cid:durableId="187332775">
    <w:abstractNumId w:val="6"/>
  </w:num>
  <w:num w:numId="10" w16cid:durableId="673799940">
    <w:abstractNumId w:val="7"/>
  </w:num>
  <w:num w:numId="11" w16cid:durableId="20776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0A7"/>
    <w:rsid w:val="00031CFF"/>
    <w:rsid w:val="002010A7"/>
    <w:rsid w:val="00283001"/>
    <w:rsid w:val="00610C0C"/>
    <w:rsid w:val="006948D7"/>
    <w:rsid w:val="007E015F"/>
    <w:rsid w:val="00BE76F6"/>
    <w:rsid w:val="00DE7FEE"/>
    <w:rsid w:val="00E70642"/>
    <w:rsid w:val="00F32914"/>
    <w:rsid w:val="00FA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E3F95"/>
  <w15:docId w15:val="{EB51DD3D-AE2E-574B-9B54-318A872E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0C0C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aps/>
      <w:color w:val="1F497D" w:themeColor="text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10C0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10C0C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0000" w:themeColor="text1"/>
      <w:sz w:val="22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1CFF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31CF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Ava Hoffman</cp:lastModifiedBy>
  <cp:revision>6</cp:revision>
  <dcterms:created xsi:type="dcterms:W3CDTF">2022-12-13T18:39:00Z</dcterms:created>
  <dcterms:modified xsi:type="dcterms:W3CDTF">2022-12-14T18:50:00Z</dcterms:modified>
</cp:coreProperties>
</file>