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F46C" w14:textId="55FAC7AC" w:rsidR="00393FF9" w:rsidRPr="00393FF9" w:rsidRDefault="00393FF9" w:rsidP="00393FF9">
      <w:pPr>
        <w:rPr>
          <w:b/>
          <w:bCs/>
        </w:rPr>
      </w:pPr>
      <w:r w:rsidRPr="00393FF9">
        <w:rPr>
          <w:rFonts w:ascii="Segoe UI Emoji" w:hAnsi="Segoe UI Emoji" w:cs="Segoe UI Emoji"/>
          <w:b/>
          <w:bCs/>
        </w:rPr>
        <w:t>📘</w:t>
      </w:r>
      <w:r w:rsidRPr="00393FF9">
        <w:rPr>
          <w:b/>
          <w:bCs/>
        </w:rPr>
        <w:t xml:space="preserve"> CAHIER DES CHARGES FONCTIONNEL ET TECHNIQUE</w:t>
      </w:r>
      <w:r>
        <w:rPr>
          <w:b/>
          <w:bCs/>
        </w:rPr>
        <w:t xml:space="preserve"> </w:t>
      </w:r>
    </w:p>
    <w:p w14:paraId="4580B444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Application Web de Gestion des Patients</w:t>
      </w:r>
    </w:p>
    <w:p w14:paraId="75907728" w14:textId="77777777" w:rsidR="00393FF9" w:rsidRPr="00393FF9" w:rsidRDefault="00393FF9" w:rsidP="00393FF9">
      <w:r w:rsidRPr="00393FF9">
        <w:pict w14:anchorId="5B905DDF">
          <v:rect id="_x0000_i1157" style="width:0;height:1.5pt" o:hralign="center" o:hrstd="t" o:hr="t" fillcolor="#a0a0a0" stroked="f"/>
        </w:pict>
      </w:r>
    </w:p>
    <w:p w14:paraId="42382D4C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1. Introduction</w:t>
      </w:r>
    </w:p>
    <w:p w14:paraId="002E8884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1.1 Contexte</w:t>
      </w:r>
    </w:p>
    <w:p w14:paraId="1437E382" w14:textId="77777777" w:rsidR="00393FF9" w:rsidRPr="00393FF9" w:rsidRDefault="00393FF9" w:rsidP="00393FF9">
      <w:r w:rsidRPr="00393FF9">
        <w:t>Dans les structures médicales (cliniques, cabinets, centres de santé), la gestion des patients, de leurs dossiers médicaux et des examens est souvent réalisée de manière manuelle ou peu structurée.</w:t>
      </w:r>
      <w:r w:rsidRPr="00393FF9">
        <w:br/>
        <w:t>Cela entraîne des pertes d’informations, des erreurs et un manque d’efficacité.</w:t>
      </w:r>
    </w:p>
    <w:p w14:paraId="3F1FA481" w14:textId="77777777" w:rsidR="00393FF9" w:rsidRPr="00393FF9" w:rsidRDefault="00393FF9" w:rsidP="00393FF9">
      <w:r w:rsidRPr="00393FF9">
        <w:t>Dans ce contexte, il est nécessaire de mettre en place une application web permettant de centraliser et digitaliser ces informations.</w:t>
      </w:r>
    </w:p>
    <w:p w14:paraId="3BF6CC80" w14:textId="77777777" w:rsidR="00393FF9" w:rsidRPr="00393FF9" w:rsidRDefault="00393FF9" w:rsidP="00393FF9">
      <w:r w:rsidRPr="00393FF9">
        <w:pict w14:anchorId="4C6E205C">
          <v:rect id="_x0000_i1158" style="width:0;height:1.5pt" o:hralign="center" o:hrstd="t" o:hr="t" fillcolor="#a0a0a0" stroked="f"/>
        </w:pict>
      </w:r>
    </w:p>
    <w:p w14:paraId="06101C2D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1.2 Objectif du projet</w:t>
      </w:r>
    </w:p>
    <w:p w14:paraId="33159D60" w14:textId="77777777" w:rsidR="00393FF9" w:rsidRPr="00393FF9" w:rsidRDefault="00393FF9" w:rsidP="00393FF9">
      <w:r w:rsidRPr="00393FF9">
        <w:t>L’objectif est de concevoir et développer une application web sécurisée permettant :</w:t>
      </w:r>
    </w:p>
    <w:p w14:paraId="5F433A19" w14:textId="77777777" w:rsidR="00393FF9" w:rsidRPr="00393FF9" w:rsidRDefault="00393FF9" w:rsidP="00393FF9">
      <w:pPr>
        <w:numPr>
          <w:ilvl w:val="0"/>
          <w:numId w:val="1"/>
        </w:numPr>
      </w:pPr>
      <w:r w:rsidRPr="00393FF9">
        <w:t xml:space="preserve">La gestion des patients </w:t>
      </w:r>
    </w:p>
    <w:p w14:paraId="3118C333" w14:textId="77777777" w:rsidR="00393FF9" w:rsidRPr="00393FF9" w:rsidRDefault="00393FF9" w:rsidP="00393FF9">
      <w:pPr>
        <w:numPr>
          <w:ilvl w:val="0"/>
          <w:numId w:val="1"/>
        </w:numPr>
      </w:pPr>
      <w:r w:rsidRPr="00393FF9">
        <w:t xml:space="preserve">La gestion des dossiers médicaux </w:t>
      </w:r>
    </w:p>
    <w:p w14:paraId="1E054782" w14:textId="77777777" w:rsidR="00393FF9" w:rsidRPr="00393FF9" w:rsidRDefault="00393FF9" w:rsidP="00393FF9">
      <w:pPr>
        <w:numPr>
          <w:ilvl w:val="0"/>
          <w:numId w:val="1"/>
        </w:numPr>
      </w:pPr>
      <w:r w:rsidRPr="00393FF9">
        <w:t xml:space="preserve">La gestion des examens et résultats </w:t>
      </w:r>
    </w:p>
    <w:p w14:paraId="4B9500BF" w14:textId="77777777" w:rsidR="00393FF9" w:rsidRPr="00393FF9" w:rsidRDefault="00393FF9" w:rsidP="00393FF9">
      <w:pPr>
        <w:numPr>
          <w:ilvl w:val="0"/>
          <w:numId w:val="1"/>
        </w:numPr>
      </w:pPr>
      <w:r w:rsidRPr="00393FF9">
        <w:t xml:space="preserve">La gestion des utilisateurs avec rôles </w:t>
      </w:r>
    </w:p>
    <w:p w14:paraId="2E4A73E8" w14:textId="77777777" w:rsidR="00393FF9" w:rsidRPr="00393FF9" w:rsidRDefault="00393FF9" w:rsidP="00393FF9">
      <w:pPr>
        <w:numPr>
          <w:ilvl w:val="0"/>
          <w:numId w:val="1"/>
        </w:numPr>
      </w:pPr>
      <w:r w:rsidRPr="00393FF9">
        <w:t xml:space="preserve">Le suivi des connexions et déconnexions </w:t>
      </w:r>
    </w:p>
    <w:p w14:paraId="794D60EC" w14:textId="77777777" w:rsidR="00393FF9" w:rsidRPr="00393FF9" w:rsidRDefault="00393FF9" w:rsidP="00393FF9">
      <w:r w:rsidRPr="00393FF9">
        <w:pict w14:anchorId="37DC35ED">
          <v:rect id="_x0000_i1159" style="width:0;height:1.5pt" o:hralign="center" o:hrstd="t" o:hr="t" fillcolor="#a0a0a0" stroked="f"/>
        </w:pict>
      </w:r>
    </w:p>
    <w:p w14:paraId="288C2F2D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2. Périmètre du projet</w:t>
      </w:r>
    </w:p>
    <w:p w14:paraId="24FAAB7D" w14:textId="77777777" w:rsidR="00393FF9" w:rsidRPr="00393FF9" w:rsidRDefault="00393FF9" w:rsidP="00393FF9">
      <w:r w:rsidRPr="00393FF9">
        <w:t>L’application couvre :</w:t>
      </w:r>
    </w:p>
    <w:p w14:paraId="3F91A198" w14:textId="77777777" w:rsidR="00393FF9" w:rsidRPr="00393FF9" w:rsidRDefault="00393FF9" w:rsidP="00393FF9">
      <w:pPr>
        <w:numPr>
          <w:ilvl w:val="0"/>
          <w:numId w:val="2"/>
        </w:numPr>
      </w:pPr>
      <w:r w:rsidRPr="00393FF9">
        <w:t xml:space="preserve">La gestion des données patients </w:t>
      </w:r>
    </w:p>
    <w:p w14:paraId="50F10D20" w14:textId="77777777" w:rsidR="00393FF9" w:rsidRPr="00393FF9" w:rsidRDefault="00393FF9" w:rsidP="00393FF9">
      <w:pPr>
        <w:numPr>
          <w:ilvl w:val="0"/>
          <w:numId w:val="2"/>
        </w:numPr>
      </w:pPr>
      <w:r w:rsidRPr="00393FF9">
        <w:t xml:space="preserve">La gestion des dossiers médicaux associés </w:t>
      </w:r>
    </w:p>
    <w:p w14:paraId="4A915459" w14:textId="77777777" w:rsidR="00393FF9" w:rsidRPr="00393FF9" w:rsidRDefault="00393FF9" w:rsidP="00393FF9">
      <w:pPr>
        <w:numPr>
          <w:ilvl w:val="0"/>
          <w:numId w:val="2"/>
        </w:numPr>
      </w:pPr>
      <w:r w:rsidRPr="00393FF9">
        <w:t xml:space="preserve">La gestion des examens et analyses </w:t>
      </w:r>
    </w:p>
    <w:p w14:paraId="445DBE5D" w14:textId="77777777" w:rsidR="00393FF9" w:rsidRPr="00393FF9" w:rsidRDefault="00393FF9" w:rsidP="00393FF9">
      <w:pPr>
        <w:numPr>
          <w:ilvl w:val="0"/>
          <w:numId w:val="2"/>
        </w:numPr>
      </w:pPr>
      <w:r w:rsidRPr="00393FF9">
        <w:t xml:space="preserve">La gestion des utilisateurs et des accès </w:t>
      </w:r>
    </w:p>
    <w:p w14:paraId="5B5CBC11" w14:textId="77777777" w:rsidR="00393FF9" w:rsidRPr="00393FF9" w:rsidRDefault="00393FF9" w:rsidP="00393FF9">
      <w:r w:rsidRPr="00393FF9">
        <w:t>L’application est accessible uniquement aux utilisateurs authentifiés.</w:t>
      </w:r>
    </w:p>
    <w:p w14:paraId="0FA7C08E" w14:textId="77777777" w:rsidR="00393FF9" w:rsidRPr="00393FF9" w:rsidRDefault="00393FF9" w:rsidP="00393FF9">
      <w:r w:rsidRPr="00393FF9">
        <w:pict w14:anchorId="160D8A09">
          <v:rect id="_x0000_i1160" style="width:0;height:1.5pt" o:hralign="center" o:hrstd="t" o:hr="t" fillcolor="#a0a0a0" stroked="f"/>
        </w:pict>
      </w:r>
    </w:p>
    <w:p w14:paraId="3192BC09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3. Environnement technique</w:t>
      </w:r>
    </w:p>
    <w:p w14:paraId="654484CD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3.1 Technologies</w:t>
      </w:r>
    </w:p>
    <w:p w14:paraId="10A79D05" w14:textId="77777777" w:rsidR="00393FF9" w:rsidRPr="00393FF9" w:rsidRDefault="00393FF9" w:rsidP="00393FF9">
      <w:pPr>
        <w:numPr>
          <w:ilvl w:val="0"/>
          <w:numId w:val="3"/>
        </w:numPr>
      </w:pPr>
      <w:r w:rsidRPr="00393FF9">
        <w:t xml:space="preserve">Backend : Node.js avec Express.js </w:t>
      </w:r>
    </w:p>
    <w:p w14:paraId="093F758D" w14:textId="77777777" w:rsidR="00393FF9" w:rsidRDefault="00393FF9" w:rsidP="00393FF9">
      <w:pPr>
        <w:numPr>
          <w:ilvl w:val="0"/>
          <w:numId w:val="3"/>
        </w:numPr>
      </w:pPr>
      <w:r w:rsidRPr="00393FF9">
        <w:t xml:space="preserve">Base de données : MySQL </w:t>
      </w:r>
    </w:p>
    <w:p w14:paraId="628D668E" w14:textId="77777777" w:rsidR="00393FF9" w:rsidRPr="00393FF9" w:rsidRDefault="00393FF9" w:rsidP="00393FF9">
      <w:pPr>
        <w:numPr>
          <w:ilvl w:val="0"/>
          <w:numId w:val="3"/>
        </w:numPr>
      </w:pPr>
      <w:r w:rsidRPr="00393FF9">
        <w:t xml:space="preserve">Frontend : HTML5, CSS3 </w:t>
      </w:r>
    </w:p>
    <w:p w14:paraId="65A44899" w14:textId="77777777" w:rsidR="00393FF9" w:rsidRPr="00393FF9" w:rsidRDefault="00393FF9" w:rsidP="00393FF9">
      <w:pPr>
        <w:numPr>
          <w:ilvl w:val="0"/>
          <w:numId w:val="3"/>
        </w:numPr>
      </w:pPr>
      <w:r w:rsidRPr="00393FF9">
        <w:lastRenderedPageBreak/>
        <w:t xml:space="preserve">Framework CSS : Bootstrap (optionnel) </w:t>
      </w:r>
    </w:p>
    <w:p w14:paraId="6A820ED0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3.2 Architecture</w:t>
      </w:r>
    </w:p>
    <w:p w14:paraId="1A7F3DB9" w14:textId="77777777" w:rsidR="00393FF9" w:rsidRPr="00393FF9" w:rsidRDefault="00393FF9" w:rsidP="00393FF9">
      <w:pPr>
        <w:numPr>
          <w:ilvl w:val="0"/>
          <w:numId w:val="4"/>
        </w:numPr>
      </w:pPr>
      <w:r w:rsidRPr="00393FF9">
        <w:t xml:space="preserve">Architecture MVC recommandée </w:t>
      </w:r>
    </w:p>
    <w:p w14:paraId="1E6F94DC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3.3 Authentification</w:t>
      </w:r>
    </w:p>
    <w:p w14:paraId="39AE8DAB" w14:textId="77777777" w:rsidR="00393FF9" w:rsidRPr="00393FF9" w:rsidRDefault="00393FF9" w:rsidP="00393FF9">
      <w:pPr>
        <w:numPr>
          <w:ilvl w:val="0"/>
          <w:numId w:val="5"/>
        </w:numPr>
      </w:pPr>
      <w:r w:rsidRPr="00393FF9">
        <w:t xml:space="preserve">Gestion des sessions ou JWT </w:t>
      </w:r>
    </w:p>
    <w:p w14:paraId="787DB97A" w14:textId="77777777" w:rsidR="00393FF9" w:rsidRPr="00393FF9" w:rsidRDefault="00393FF9" w:rsidP="00393FF9">
      <w:r w:rsidRPr="00393FF9">
        <w:pict w14:anchorId="207532F2">
          <v:rect id="_x0000_i1161" style="width:0;height:1.5pt" o:hralign="center" o:hrstd="t" o:hr="t" fillcolor="#a0a0a0" stroked="f"/>
        </w:pict>
      </w:r>
    </w:p>
    <w:p w14:paraId="0A416DCB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4. Description fonctionnelle</w:t>
      </w:r>
    </w:p>
    <w:p w14:paraId="0B1DAA97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4.1 Gestion des patients</w:t>
      </w:r>
    </w:p>
    <w:p w14:paraId="0C260BEB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Fonctionnalités</w:t>
      </w:r>
    </w:p>
    <w:p w14:paraId="2AA3FE87" w14:textId="77777777" w:rsidR="00393FF9" w:rsidRPr="00393FF9" w:rsidRDefault="00393FF9" w:rsidP="00393FF9">
      <w:pPr>
        <w:numPr>
          <w:ilvl w:val="0"/>
          <w:numId w:val="6"/>
        </w:numPr>
      </w:pPr>
      <w:r w:rsidRPr="00393FF9">
        <w:t xml:space="preserve">Ajouter un patient </w:t>
      </w:r>
    </w:p>
    <w:p w14:paraId="706857CF" w14:textId="77777777" w:rsidR="00393FF9" w:rsidRPr="00393FF9" w:rsidRDefault="00393FF9" w:rsidP="00393FF9">
      <w:pPr>
        <w:numPr>
          <w:ilvl w:val="0"/>
          <w:numId w:val="6"/>
        </w:numPr>
      </w:pPr>
      <w:r w:rsidRPr="00393FF9">
        <w:t xml:space="preserve">Modifier un patient </w:t>
      </w:r>
    </w:p>
    <w:p w14:paraId="6DFD8713" w14:textId="77777777" w:rsidR="00393FF9" w:rsidRPr="00393FF9" w:rsidRDefault="00393FF9" w:rsidP="00393FF9">
      <w:pPr>
        <w:numPr>
          <w:ilvl w:val="0"/>
          <w:numId w:val="6"/>
        </w:numPr>
      </w:pPr>
      <w:r w:rsidRPr="00393FF9">
        <w:t xml:space="preserve">Supprimer un patient </w:t>
      </w:r>
    </w:p>
    <w:p w14:paraId="3233CCE1" w14:textId="77777777" w:rsidR="00393FF9" w:rsidRPr="00393FF9" w:rsidRDefault="00393FF9" w:rsidP="00393FF9">
      <w:pPr>
        <w:numPr>
          <w:ilvl w:val="0"/>
          <w:numId w:val="6"/>
        </w:numPr>
      </w:pPr>
      <w:r w:rsidRPr="00393FF9">
        <w:t xml:space="preserve">Consulter la liste des patients </w:t>
      </w:r>
    </w:p>
    <w:p w14:paraId="084799A6" w14:textId="77777777" w:rsidR="00393FF9" w:rsidRPr="00393FF9" w:rsidRDefault="00393FF9" w:rsidP="00393FF9">
      <w:pPr>
        <w:numPr>
          <w:ilvl w:val="0"/>
          <w:numId w:val="6"/>
        </w:numPr>
      </w:pPr>
      <w:r w:rsidRPr="00393FF9">
        <w:t xml:space="preserve">Rechercher un patient </w:t>
      </w:r>
    </w:p>
    <w:p w14:paraId="3DDE3AD7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Données</w:t>
      </w:r>
    </w:p>
    <w:p w14:paraId="1184132A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idPatient (clé primaire) </w:t>
      </w:r>
    </w:p>
    <w:p w14:paraId="12DFE98F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nom </w:t>
      </w:r>
    </w:p>
    <w:p w14:paraId="330FC860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prénom </w:t>
      </w:r>
    </w:p>
    <w:p w14:paraId="7F86D1E7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âge </w:t>
      </w:r>
    </w:p>
    <w:p w14:paraId="722F929C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téléphone </w:t>
      </w:r>
    </w:p>
    <w:p w14:paraId="26186914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sexe </w:t>
      </w:r>
    </w:p>
    <w:p w14:paraId="1183E83B" w14:textId="77777777" w:rsidR="00393FF9" w:rsidRPr="00393FF9" w:rsidRDefault="00393FF9" w:rsidP="00393FF9">
      <w:pPr>
        <w:numPr>
          <w:ilvl w:val="0"/>
          <w:numId w:val="7"/>
        </w:numPr>
      </w:pPr>
      <w:r w:rsidRPr="00393FF9">
        <w:t xml:space="preserve">nationalité </w:t>
      </w:r>
    </w:p>
    <w:p w14:paraId="0C70C93F" w14:textId="77777777" w:rsidR="00393FF9" w:rsidRPr="00393FF9" w:rsidRDefault="00393FF9" w:rsidP="00393FF9">
      <w:r w:rsidRPr="00393FF9">
        <w:pict w14:anchorId="4B301FD1">
          <v:rect id="_x0000_i1162" style="width:0;height:1.5pt" o:hralign="center" o:hrstd="t" o:hr="t" fillcolor="#a0a0a0" stroked="f"/>
        </w:pict>
      </w:r>
    </w:p>
    <w:p w14:paraId="5DE536FF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4.2 Gestion des dossiers médicaux</w:t>
      </w:r>
    </w:p>
    <w:p w14:paraId="3D7BCEEC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Fonctionnalités</w:t>
      </w:r>
    </w:p>
    <w:p w14:paraId="51BDF7FE" w14:textId="77777777" w:rsidR="00393FF9" w:rsidRPr="00393FF9" w:rsidRDefault="00393FF9" w:rsidP="00393FF9">
      <w:pPr>
        <w:numPr>
          <w:ilvl w:val="0"/>
          <w:numId w:val="8"/>
        </w:numPr>
      </w:pPr>
      <w:r w:rsidRPr="00393FF9">
        <w:t xml:space="preserve">Créer un dossier patient </w:t>
      </w:r>
    </w:p>
    <w:p w14:paraId="7FDFB751" w14:textId="77777777" w:rsidR="00393FF9" w:rsidRPr="00393FF9" w:rsidRDefault="00393FF9" w:rsidP="00393FF9">
      <w:pPr>
        <w:numPr>
          <w:ilvl w:val="0"/>
          <w:numId w:val="8"/>
        </w:numPr>
      </w:pPr>
      <w:r w:rsidRPr="00393FF9">
        <w:t xml:space="preserve">Mettre à jour un dossier </w:t>
      </w:r>
    </w:p>
    <w:p w14:paraId="44889BC8" w14:textId="77777777" w:rsidR="00393FF9" w:rsidRPr="00393FF9" w:rsidRDefault="00393FF9" w:rsidP="00393FF9">
      <w:pPr>
        <w:numPr>
          <w:ilvl w:val="0"/>
          <w:numId w:val="8"/>
        </w:numPr>
      </w:pPr>
      <w:r w:rsidRPr="00393FF9">
        <w:t xml:space="preserve">Visualiser un dossier </w:t>
      </w:r>
    </w:p>
    <w:p w14:paraId="47CD1D26" w14:textId="77777777" w:rsidR="00393FF9" w:rsidRPr="00393FF9" w:rsidRDefault="00393FF9" w:rsidP="00393FF9">
      <w:pPr>
        <w:numPr>
          <w:ilvl w:val="0"/>
          <w:numId w:val="8"/>
        </w:numPr>
      </w:pPr>
      <w:r w:rsidRPr="00393FF9">
        <w:t xml:space="preserve">Ajouter des examens </w:t>
      </w:r>
    </w:p>
    <w:p w14:paraId="22E41E50" w14:textId="77777777" w:rsidR="00393FF9" w:rsidRPr="00393FF9" w:rsidRDefault="00393FF9" w:rsidP="00393FF9">
      <w:pPr>
        <w:numPr>
          <w:ilvl w:val="0"/>
          <w:numId w:val="8"/>
        </w:numPr>
      </w:pPr>
      <w:r w:rsidRPr="00393FF9">
        <w:t xml:space="preserve">Ajouter des résultats d’analyses </w:t>
      </w:r>
    </w:p>
    <w:p w14:paraId="246B9EEF" w14:textId="77777777" w:rsidR="00393FF9" w:rsidRPr="00393FF9" w:rsidRDefault="00393FF9" w:rsidP="00393FF9">
      <w:pPr>
        <w:numPr>
          <w:ilvl w:val="0"/>
          <w:numId w:val="8"/>
        </w:numPr>
      </w:pPr>
      <w:r w:rsidRPr="00393FF9">
        <w:t xml:space="preserve">Afficher les résultats sous forme de tableau </w:t>
      </w:r>
    </w:p>
    <w:p w14:paraId="4FBCEF52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Données</w:t>
      </w:r>
    </w:p>
    <w:p w14:paraId="1E35F4FB" w14:textId="77777777" w:rsidR="00393FF9" w:rsidRPr="00393FF9" w:rsidRDefault="00393FF9" w:rsidP="00393FF9">
      <w:pPr>
        <w:numPr>
          <w:ilvl w:val="0"/>
          <w:numId w:val="9"/>
        </w:numPr>
      </w:pPr>
      <w:r w:rsidRPr="00393FF9">
        <w:t xml:space="preserve">idDossier (clé primaire) </w:t>
      </w:r>
    </w:p>
    <w:p w14:paraId="17041302" w14:textId="77777777" w:rsidR="00393FF9" w:rsidRPr="00393FF9" w:rsidRDefault="00393FF9" w:rsidP="00393FF9">
      <w:pPr>
        <w:numPr>
          <w:ilvl w:val="0"/>
          <w:numId w:val="9"/>
        </w:numPr>
      </w:pPr>
      <w:r w:rsidRPr="00393FF9">
        <w:t xml:space="preserve">dateCreation </w:t>
      </w:r>
    </w:p>
    <w:p w14:paraId="1259F4B1" w14:textId="77777777" w:rsidR="00393FF9" w:rsidRPr="00393FF9" w:rsidRDefault="00393FF9" w:rsidP="00393FF9">
      <w:pPr>
        <w:numPr>
          <w:ilvl w:val="0"/>
          <w:numId w:val="9"/>
        </w:numPr>
      </w:pPr>
      <w:r w:rsidRPr="00393FF9">
        <w:t xml:space="preserve">idPatient (clé étrangère) </w:t>
      </w:r>
    </w:p>
    <w:p w14:paraId="200CF049" w14:textId="77777777" w:rsidR="00393FF9" w:rsidRPr="00393FF9" w:rsidRDefault="00393FF9" w:rsidP="00393FF9">
      <w:r w:rsidRPr="00393FF9">
        <w:pict w14:anchorId="10416DB8">
          <v:rect id="_x0000_i1163" style="width:0;height:1.5pt" o:hralign="center" o:hrstd="t" o:hr="t" fillcolor="#a0a0a0" stroked="f"/>
        </w:pict>
      </w:r>
    </w:p>
    <w:p w14:paraId="2B6AED06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4.3 Gestion des examens</w:t>
      </w:r>
    </w:p>
    <w:p w14:paraId="4013C41D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Fonctionnalités</w:t>
      </w:r>
    </w:p>
    <w:p w14:paraId="51576A92" w14:textId="77777777" w:rsidR="00393FF9" w:rsidRPr="00393FF9" w:rsidRDefault="00393FF9" w:rsidP="00393FF9">
      <w:pPr>
        <w:numPr>
          <w:ilvl w:val="0"/>
          <w:numId w:val="10"/>
        </w:numPr>
      </w:pPr>
      <w:r w:rsidRPr="00393FF9">
        <w:t xml:space="preserve">Ajouter un examen </w:t>
      </w:r>
    </w:p>
    <w:p w14:paraId="21A03B4F" w14:textId="77777777" w:rsidR="00393FF9" w:rsidRPr="00393FF9" w:rsidRDefault="00393FF9" w:rsidP="00393FF9">
      <w:pPr>
        <w:numPr>
          <w:ilvl w:val="0"/>
          <w:numId w:val="10"/>
        </w:numPr>
      </w:pPr>
      <w:r w:rsidRPr="00393FF9">
        <w:t xml:space="preserve">Modifier un examen </w:t>
      </w:r>
    </w:p>
    <w:p w14:paraId="1B0FF821" w14:textId="77777777" w:rsidR="00393FF9" w:rsidRPr="00393FF9" w:rsidRDefault="00393FF9" w:rsidP="00393FF9">
      <w:pPr>
        <w:numPr>
          <w:ilvl w:val="0"/>
          <w:numId w:val="10"/>
        </w:numPr>
      </w:pPr>
      <w:r w:rsidRPr="00393FF9">
        <w:t xml:space="preserve">Supprimer un examen </w:t>
      </w:r>
    </w:p>
    <w:p w14:paraId="4EAEC6D4" w14:textId="77777777" w:rsidR="00393FF9" w:rsidRPr="00393FF9" w:rsidRDefault="00393FF9" w:rsidP="00393FF9">
      <w:pPr>
        <w:numPr>
          <w:ilvl w:val="0"/>
          <w:numId w:val="10"/>
        </w:numPr>
      </w:pPr>
      <w:r w:rsidRPr="00393FF9">
        <w:t xml:space="preserve">Ajouter une date de résultat </w:t>
      </w:r>
    </w:p>
    <w:p w14:paraId="220E9FBD" w14:textId="77777777" w:rsidR="00393FF9" w:rsidRPr="00393FF9" w:rsidRDefault="00393FF9" w:rsidP="00393FF9">
      <w:pPr>
        <w:numPr>
          <w:ilvl w:val="0"/>
          <w:numId w:val="10"/>
        </w:numPr>
      </w:pPr>
      <w:r w:rsidRPr="00393FF9">
        <w:t xml:space="preserve">Enregistrer les résultats d’analyses </w:t>
      </w:r>
    </w:p>
    <w:p w14:paraId="2612DEA4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Données</w:t>
      </w:r>
    </w:p>
    <w:p w14:paraId="3CF41045" w14:textId="77777777" w:rsidR="00393FF9" w:rsidRPr="00393FF9" w:rsidRDefault="00393FF9" w:rsidP="00393FF9">
      <w:pPr>
        <w:numPr>
          <w:ilvl w:val="0"/>
          <w:numId w:val="11"/>
        </w:numPr>
      </w:pPr>
      <w:r w:rsidRPr="00393FF9">
        <w:t xml:space="preserve">idExamen (clé primaire) </w:t>
      </w:r>
    </w:p>
    <w:p w14:paraId="7A2106F9" w14:textId="77777777" w:rsidR="00393FF9" w:rsidRPr="00393FF9" w:rsidRDefault="00393FF9" w:rsidP="00393FF9">
      <w:pPr>
        <w:numPr>
          <w:ilvl w:val="0"/>
          <w:numId w:val="11"/>
        </w:numPr>
      </w:pPr>
      <w:r w:rsidRPr="00393FF9">
        <w:t xml:space="preserve">nom </w:t>
      </w:r>
    </w:p>
    <w:p w14:paraId="60156B7A" w14:textId="77777777" w:rsidR="00393FF9" w:rsidRPr="00393FF9" w:rsidRDefault="00393FF9" w:rsidP="00393FF9">
      <w:pPr>
        <w:numPr>
          <w:ilvl w:val="0"/>
          <w:numId w:val="11"/>
        </w:numPr>
      </w:pPr>
      <w:r w:rsidRPr="00393FF9">
        <w:t xml:space="preserve">dateResultat </w:t>
      </w:r>
    </w:p>
    <w:p w14:paraId="30C90C40" w14:textId="77777777" w:rsidR="00393FF9" w:rsidRPr="00393FF9" w:rsidRDefault="00393FF9" w:rsidP="00393FF9">
      <w:r w:rsidRPr="00393FF9">
        <w:pict w14:anchorId="391AE8B0">
          <v:rect id="_x0000_i1164" style="width:0;height:1.5pt" o:hralign="center" o:hrstd="t" o:hr="t" fillcolor="#a0a0a0" stroked="f"/>
        </w:pict>
      </w:r>
    </w:p>
    <w:p w14:paraId="2BE7C06D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4.4 Gestion des utilisateurs</w:t>
      </w:r>
    </w:p>
    <w:p w14:paraId="74CDF2E1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Types d’utilisateurs</w:t>
      </w:r>
    </w:p>
    <w:p w14:paraId="1BEBA76A" w14:textId="77777777" w:rsidR="00393FF9" w:rsidRPr="00393FF9" w:rsidRDefault="00393FF9" w:rsidP="00393FF9">
      <w:pPr>
        <w:numPr>
          <w:ilvl w:val="0"/>
          <w:numId w:val="12"/>
        </w:numPr>
      </w:pPr>
      <w:r w:rsidRPr="00393FF9">
        <w:t xml:space="preserve">Administrateur </w:t>
      </w:r>
    </w:p>
    <w:p w14:paraId="3A8242C8" w14:textId="77777777" w:rsidR="00393FF9" w:rsidRPr="00393FF9" w:rsidRDefault="00393FF9" w:rsidP="00393FF9">
      <w:pPr>
        <w:numPr>
          <w:ilvl w:val="0"/>
          <w:numId w:val="12"/>
        </w:numPr>
      </w:pPr>
      <w:r w:rsidRPr="00393FF9">
        <w:t xml:space="preserve">Secrétaire </w:t>
      </w:r>
    </w:p>
    <w:p w14:paraId="3248D21E" w14:textId="77777777" w:rsidR="00393FF9" w:rsidRPr="00393FF9" w:rsidRDefault="00393FF9" w:rsidP="00393FF9">
      <w:pPr>
        <w:numPr>
          <w:ilvl w:val="0"/>
          <w:numId w:val="12"/>
        </w:numPr>
      </w:pPr>
      <w:r w:rsidRPr="00393FF9">
        <w:t xml:space="preserve">Médecin </w:t>
      </w:r>
    </w:p>
    <w:p w14:paraId="2EB18C1C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Données</w:t>
      </w:r>
    </w:p>
    <w:p w14:paraId="6C58E563" w14:textId="77777777" w:rsidR="00393FF9" w:rsidRPr="00393FF9" w:rsidRDefault="00393FF9" w:rsidP="00393FF9">
      <w:pPr>
        <w:numPr>
          <w:ilvl w:val="0"/>
          <w:numId w:val="13"/>
        </w:numPr>
      </w:pPr>
      <w:r w:rsidRPr="00393FF9">
        <w:t xml:space="preserve">idUser (clé primaire) </w:t>
      </w:r>
    </w:p>
    <w:p w14:paraId="2964F14A" w14:textId="77777777" w:rsidR="00393FF9" w:rsidRPr="00393FF9" w:rsidRDefault="00393FF9" w:rsidP="00393FF9">
      <w:pPr>
        <w:numPr>
          <w:ilvl w:val="0"/>
          <w:numId w:val="13"/>
        </w:numPr>
      </w:pPr>
      <w:r w:rsidRPr="00393FF9">
        <w:t xml:space="preserve">prénom </w:t>
      </w:r>
    </w:p>
    <w:p w14:paraId="20897422" w14:textId="77777777" w:rsidR="00393FF9" w:rsidRPr="00393FF9" w:rsidRDefault="00393FF9" w:rsidP="00393FF9">
      <w:pPr>
        <w:numPr>
          <w:ilvl w:val="0"/>
          <w:numId w:val="13"/>
        </w:numPr>
      </w:pPr>
      <w:r w:rsidRPr="00393FF9">
        <w:t xml:space="preserve">nom </w:t>
      </w:r>
    </w:p>
    <w:p w14:paraId="5439046F" w14:textId="77777777" w:rsidR="00393FF9" w:rsidRPr="00393FF9" w:rsidRDefault="00393FF9" w:rsidP="00393FF9">
      <w:pPr>
        <w:numPr>
          <w:ilvl w:val="0"/>
          <w:numId w:val="13"/>
        </w:numPr>
      </w:pPr>
      <w:r w:rsidRPr="00393FF9">
        <w:t xml:space="preserve">login (unique) </w:t>
      </w:r>
    </w:p>
    <w:p w14:paraId="2A6BE620" w14:textId="77777777" w:rsidR="00393FF9" w:rsidRPr="00393FF9" w:rsidRDefault="00393FF9" w:rsidP="00393FF9">
      <w:pPr>
        <w:numPr>
          <w:ilvl w:val="0"/>
          <w:numId w:val="13"/>
        </w:numPr>
      </w:pPr>
      <w:r w:rsidRPr="00393FF9">
        <w:t xml:space="preserve">password (crypté) </w:t>
      </w:r>
    </w:p>
    <w:p w14:paraId="08681E43" w14:textId="77777777" w:rsidR="00393FF9" w:rsidRPr="00393FF9" w:rsidRDefault="00393FF9" w:rsidP="00393FF9">
      <w:pPr>
        <w:numPr>
          <w:ilvl w:val="0"/>
          <w:numId w:val="13"/>
        </w:numPr>
      </w:pPr>
      <w:r w:rsidRPr="00393FF9">
        <w:t xml:space="preserve">rôle </w:t>
      </w:r>
    </w:p>
    <w:p w14:paraId="1D5DB281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Fonctionnalités</w:t>
      </w:r>
    </w:p>
    <w:p w14:paraId="2E95C140" w14:textId="77777777" w:rsidR="00393FF9" w:rsidRPr="00393FF9" w:rsidRDefault="00393FF9" w:rsidP="00393FF9">
      <w:pPr>
        <w:numPr>
          <w:ilvl w:val="0"/>
          <w:numId w:val="14"/>
        </w:numPr>
      </w:pPr>
      <w:r w:rsidRPr="00393FF9">
        <w:t xml:space="preserve">Création de compte </w:t>
      </w:r>
    </w:p>
    <w:p w14:paraId="42238B8B" w14:textId="77777777" w:rsidR="00393FF9" w:rsidRPr="00393FF9" w:rsidRDefault="00393FF9" w:rsidP="00393FF9">
      <w:pPr>
        <w:numPr>
          <w:ilvl w:val="0"/>
          <w:numId w:val="14"/>
        </w:numPr>
      </w:pPr>
      <w:r w:rsidRPr="00393FF9">
        <w:t xml:space="preserve">Connexion </w:t>
      </w:r>
    </w:p>
    <w:p w14:paraId="68AD1E6C" w14:textId="77777777" w:rsidR="00393FF9" w:rsidRPr="00393FF9" w:rsidRDefault="00393FF9" w:rsidP="00393FF9">
      <w:pPr>
        <w:numPr>
          <w:ilvl w:val="0"/>
          <w:numId w:val="14"/>
        </w:numPr>
      </w:pPr>
      <w:r w:rsidRPr="00393FF9">
        <w:t xml:space="preserve">Déconnexion </w:t>
      </w:r>
    </w:p>
    <w:p w14:paraId="547507A6" w14:textId="77777777" w:rsidR="00393FF9" w:rsidRPr="00393FF9" w:rsidRDefault="00393FF9" w:rsidP="00393FF9">
      <w:pPr>
        <w:numPr>
          <w:ilvl w:val="0"/>
          <w:numId w:val="14"/>
        </w:numPr>
      </w:pPr>
      <w:r w:rsidRPr="00393FF9">
        <w:t xml:space="preserve">Gestion des sessions </w:t>
      </w:r>
    </w:p>
    <w:p w14:paraId="28B35328" w14:textId="77777777" w:rsidR="00393FF9" w:rsidRPr="00393FF9" w:rsidRDefault="00393FF9" w:rsidP="00393FF9">
      <w:pPr>
        <w:numPr>
          <w:ilvl w:val="0"/>
          <w:numId w:val="14"/>
        </w:numPr>
      </w:pPr>
      <w:r w:rsidRPr="00393FF9">
        <w:t xml:space="preserve">Affichage du statut (En ligne / Hors ligne) </w:t>
      </w:r>
    </w:p>
    <w:p w14:paraId="0289F5EF" w14:textId="77777777" w:rsidR="00393FF9" w:rsidRPr="00393FF9" w:rsidRDefault="00393FF9" w:rsidP="00393FF9">
      <w:r w:rsidRPr="00393FF9">
        <w:pict w14:anchorId="585D6E4B">
          <v:rect id="_x0000_i1165" style="width:0;height:1.5pt" o:hralign="center" o:hrstd="t" o:hr="t" fillcolor="#a0a0a0" stroked="f"/>
        </w:pict>
      </w:r>
    </w:p>
    <w:p w14:paraId="01AC817C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5. Gestion des rôles et permissions</w:t>
      </w:r>
    </w:p>
    <w:p w14:paraId="51F0133E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5.1 Administrateur</w:t>
      </w:r>
    </w:p>
    <w:p w14:paraId="021F0DE9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Voir tous les patients </w:t>
      </w:r>
    </w:p>
    <w:p w14:paraId="7C654E0D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Modifier et supprimer un patient (sans ajout) </w:t>
      </w:r>
    </w:p>
    <w:p w14:paraId="55704195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Voir les médecins et secrétaires </w:t>
      </w:r>
    </w:p>
    <w:p w14:paraId="4E90E172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Modifier et supprimer les utilisateurs </w:t>
      </w:r>
    </w:p>
    <w:p w14:paraId="2725B6F8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Voir tous les dossiers médicaux </w:t>
      </w:r>
    </w:p>
    <w:p w14:paraId="6CE918CA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Voir tous les examens et analyses </w:t>
      </w:r>
    </w:p>
    <w:p w14:paraId="4568EF46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Voir les utilisateurs connectés/déconnectés </w:t>
      </w:r>
    </w:p>
    <w:p w14:paraId="65B02DDD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Voir l’historique de connexion </w:t>
      </w:r>
    </w:p>
    <w:p w14:paraId="32DC6488" w14:textId="77777777" w:rsidR="00393FF9" w:rsidRPr="00393FF9" w:rsidRDefault="00393FF9" w:rsidP="00393FF9">
      <w:pPr>
        <w:numPr>
          <w:ilvl w:val="0"/>
          <w:numId w:val="15"/>
        </w:numPr>
      </w:pPr>
      <w:r w:rsidRPr="00393FF9">
        <w:t xml:space="preserve">Accès complet en lecture </w:t>
      </w:r>
    </w:p>
    <w:p w14:paraId="4C0988CD" w14:textId="77777777" w:rsidR="00393FF9" w:rsidRPr="00393FF9" w:rsidRDefault="00393FF9" w:rsidP="00393FF9">
      <w:r w:rsidRPr="00393FF9">
        <w:pict w14:anchorId="135D2298">
          <v:rect id="_x0000_i1166" style="width:0;height:1.5pt" o:hralign="center" o:hrstd="t" o:hr="t" fillcolor="#a0a0a0" stroked="f"/>
        </w:pict>
      </w:r>
    </w:p>
    <w:p w14:paraId="24D200AF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5.2 Secrétaire</w:t>
      </w:r>
    </w:p>
    <w:p w14:paraId="2770F5BE" w14:textId="77777777" w:rsidR="00393FF9" w:rsidRPr="00393FF9" w:rsidRDefault="00393FF9" w:rsidP="00393FF9">
      <w:pPr>
        <w:numPr>
          <w:ilvl w:val="0"/>
          <w:numId w:val="16"/>
        </w:numPr>
      </w:pPr>
      <w:r w:rsidRPr="00393FF9">
        <w:t xml:space="preserve">Ajouter, modifier et supprimer un patient </w:t>
      </w:r>
    </w:p>
    <w:p w14:paraId="33904E65" w14:textId="77777777" w:rsidR="00393FF9" w:rsidRPr="00393FF9" w:rsidRDefault="00393FF9" w:rsidP="00393FF9">
      <w:pPr>
        <w:numPr>
          <w:ilvl w:val="0"/>
          <w:numId w:val="16"/>
        </w:numPr>
      </w:pPr>
      <w:r w:rsidRPr="00393FF9">
        <w:t xml:space="preserve">Consulter la liste des patients </w:t>
      </w:r>
    </w:p>
    <w:p w14:paraId="421C4066" w14:textId="77777777" w:rsidR="00393FF9" w:rsidRPr="00393FF9" w:rsidRDefault="00393FF9" w:rsidP="00393FF9">
      <w:pPr>
        <w:numPr>
          <w:ilvl w:val="0"/>
          <w:numId w:val="16"/>
        </w:numPr>
      </w:pPr>
      <w:r w:rsidRPr="00393FF9">
        <w:t xml:space="preserve">Ajouter et modifier un médecin </w:t>
      </w:r>
    </w:p>
    <w:p w14:paraId="50DF5C60" w14:textId="77777777" w:rsidR="00393FF9" w:rsidRPr="00393FF9" w:rsidRDefault="00393FF9" w:rsidP="00393FF9">
      <w:pPr>
        <w:numPr>
          <w:ilvl w:val="0"/>
          <w:numId w:val="16"/>
        </w:numPr>
      </w:pPr>
      <w:r w:rsidRPr="00393FF9">
        <w:t xml:space="preserve">Consulter la liste des médecins </w:t>
      </w:r>
    </w:p>
    <w:p w14:paraId="23E7A81E" w14:textId="77777777" w:rsidR="00393FF9" w:rsidRPr="00393FF9" w:rsidRDefault="00393FF9" w:rsidP="00393FF9">
      <w:pPr>
        <w:numPr>
          <w:ilvl w:val="0"/>
          <w:numId w:val="16"/>
        </w:numPr>
      </w:pPr>
      <w:r w:rsidRPr="00393FF9">
        <w:t xml:space="preserve">Aucun accès à la modification des examens </w:t>
      </w:r>
    </w:p>
    <w:p w14:paraId="09294731" w14:textId="77777777" w:rsidR="00393FF9" w:rsidRPr="00393FF9" w:rsidRDefault="00393FF9" w:rsidP="00393FF9">
      <w:r w:rsidRPr="00393FF9">
        <w:pict w14:anchorId="7704D18B">
          <v:rect id="_x0000_i1167" style="width:0;height:1.5pt" o:hralign="center" o:hrstd="t" o:hr="t" fillcolor="#a0a0a0" stroked="f"/>
        </w:pict>
      </w:r>
    </w:p>
    <w:p w14:paraId="0F9CD06F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5.3 Médecin</w:t>
      </w:r>
    </w:p>
    <w:p w14:paraId="0DF4FD8E" w14:textId="77777777" w:rsidR="00393FF9" w:rsidRPr="00393FF9" w:rsidRDefault="00393FF9" w:rsidP="00393FF9">
      <w:pPr>
        <w:numPr>
          <w:ilvl w:val="0"/>
          <w:numId w:val="17"/>
        </w:numPr>
      </w:pPr>
      <w:r w:rsidRPr="00393FF9">
        <w:t xml:space="preserve">Consulter les patients </w:t>
      </w:r>
    </w:p>
    <w:p w14:paraId="0AAFF227" w14:textId="77777777" w:rsidR="00393FF9" w:rsidRPr="00393FF9" w:rsidRDefault="00393FF9" w:rsidP="00393FF9">
      <w:pPr>
        <w:numPr>
          <w:ilvl w:val="0"/>
          <w:numId w:val="17"/>
        </w:numPr>
      </w:pPr>
      <w:r w:rsidRPr="00393FF9">
        <w:t xml:space="preserve">Consulter les dossiers médicaux </w:t>
      </w:r>
    </w:p>
    <w:p w14:paraId="1AE9732C" w14:textId="77777777" w:rsidR="00393FF9" w:rsidRPr="00393FF9" w:rsidRDefault="00393FF9" w:rsidP="00393FF9">
      <w:pPr>
        <w:numPr>
          <w:ilvl w:val="0"/>
          <w:numId w:val="17"/>
        </w:numPr>
      </w:pPr>
      <w:r w:rsidRPr="00393FF9">
        <w:t xml:space="preserve">Ajouter, modifier et supprimer des examens </w:t>
      </w:r>
    </w:p>
    <w:p w14:paraId="08F430E2" w14:textId="77777777" w:rsidR="00393FF9" w:rsidRPr="00393FF9" w:rsidRDefault="00393FF9" w:rsidP="00393FF9">
      <w:pPr>
        <w:numPr>
          <w:ilvl w:val="0"/>
          <w:numId w:val="17"/>
        </w:numPr>
      </w:pPr>
      <w:r w:rsidRPr="00393FF9">
        <w:t xml:space="preserve">Ajouter les résultats d’analyses </w:t>
      </w:r>
    </w:p>
    <w:p w14:paraId="1B041609" w14:textId="77777777" w:rsidR="00393FF9" w:rsidRPr="00393FF9" w:rsidRDefault="00393FF9" w:rsidP="00393FF9">
      <w:pPr>
        <w:numPr>
          <w:ilvl w:val="0"/>
          <w:numId w:val="17"/>
        </w:numPr>
      </w:pPr>
      <w:r w:rsidRPr="00393FF9">
        <w:t xml:space="preserve">Mettre à jour les dossiers médicaux </w:t>
      </w:r>
    </w:p>
    <w:p w14:paraId="06CE1923" w14:textId="77777777" w:rsidR="00393FF9" w:rsidRPr="00393FF9" w:rsidRDefault="00393FF9" w:rsidP="00393FF9">
      <w:pPr>
        <w:numPr>
          <w:ilvl w:val="0"/>
          <w:numId w:val="17"/>
        </w:numPr>
      </w:pPr>
      <w:r w:rsidRPr="00393FF9">
        <w:t xml:space="preserve">Visualiser les résultats sous forme de tableau </w:t>
      </w:r>
    </w:p>
    <w:p w14:paraId="2BA6FA3B" w14:textId="77777777" w:rsidR="00393FF9" w:rsidRPr="00393FF9" w:rsidRDefault="00393FF9" w:rsidP="00393FF9">
      <w:r w:rsidRPr="00393FF9">
        <w:pict w14:anchorId="0EE7C7C5">
          <v:rect id="_x0000_i1168" style="width:0;height:1.5pt" o:hralign="center" o:hrstd="t" o:hr="t" fillcolor="#a0a0a0" stroked="f"/>
        </w:pict>
      </w:r>
    </w:p>
    <w:p w14:paraId="3FDA6AD9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5.4 Règles de gestion</w:t>
      </w:r>
    </w:p>
    <w:p w14:paraId="3941D043" w14:textId="77777777" w:rsidR="00393FF9" w:rsidRPr="00393FF9" w:rsidRDefault="00393FF9" w:rsidP="00393FF9">
      <w:pPr>
        <w:numPr>
          <w:ilvl w:val="0"/>
          <w:numId w:val="18"/>
        </w:numPr>
      </w:pPr>
      <w:r w:rsidRPr="00393FF9">
        <w:t xml:space="preserve">Les accès sont contrôlés selon le rôle </w:t>
      </w:r>
    </w:p>
    <w:p w14:paraId="2CDF747B" w14:textId="77777777" w:rsidR="00393FF9" w:rsidRPr="00393FF9" w:rsidRDefault="00393FF9" w:rsidP="00393FF9">
      <w:pPr>
        <w:numPr>
          <w:ilvl w:val="0"/>
          <w:numId w:val="18"/>
        </w:numPr>
      </w:pPr>
      <w:r w:rsidRPr="00393FF9">
        <w:t xml:space="preserve">Un utilisateur non authentifié ne peut accéder aux pages protégées </w:t>
      </w:r>
    </w:p>
    <w:p w14:paraId="138459DE" w14:textId="77777777" w:rsidR="00393FF9" w:rsidRPr="00393FF9" w:rsidRDefault="00393FF9" w:rsidP="00393FF9">
      <w:pPr>
        <w:numPr>
          <w:ilvl w:val="0"/>
          <w:numId w:val="18"/>
        </w:numPr>
      </w:pPr>
      <w:r w:rsidRPr="00393FF9">
        <w:t xml:space="preserve">Redirection automatique vers la page de connexion en cas de déconnexion </w:t>
      </w:r>
    </w:p>
    <w:p w14:paraId="5778628D" w14:textId="77777777" w:rsidR="00393FF9" w:rsidRPr="00393FF9" w:rsidRDefault="00393FF9" w:rsidP="00393FF9">
      <w:r w:rsidRPr="00393FF9">
        <w:pict w14:anchorId="6CE79739">
          <v:rect id="_x0000_i1169" style="width:0;height:1.5pt" o:hralign="center" o:hrstd="t" o:hr="t" fillcolor="#a0a0a0" stroked="f"/>
        </w:pict>
      </w:r>
    </w:p>
    <w:p w14:paraId="4069B14F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6. Modélisation des données</w:t>
      </w:r>
    </w:p>
    <w:p w14:paraId="31C407BB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6.1 Table Patient</w:t>
      </w:r>
    </w:p>
    <w:p w14:paraId="48695737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idPatient (INT, PK, AUTO_INCREMENT) </w:t>
      </w:r>
    </w:p>
    <w:p w14:paraId="0C43C15C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nom (VARCHAR) </w:t>
      </w:r>
    </w:p>
    <w:p w14:paraId="1E5D9AE0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prenom (VARCHAR) </w:t>
      </w:r>
    </w:p>
    <w:p w14:paraId="080B3C8D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age (INT) </w:t>
      </w:r>
    </w:p>
    <w:p w14:paraId="321E910A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tel (VARCHAR) </w:t>
      </w:r>
    </w:p>
    <w:p w14:paraId="59AEFFBA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sexe (ENUM) </w:t>
      </w:r>
    </w:p>
    <w:p w14:paraId="29956D45" w14:textId="77777777" w:rsidR="00393FF9" w:rsidRPr="00393FF9" w:rsidRDefault="00393FF9" w:rsidP="00393FF9">
      <w:pPr>
        <w:numPr>
          <w:ilvl w:val="0"/>
          <w:numId w:val="19"/>
        </w:numPr>
      </w:pPr>
      <w:r w:rsidRPr="00393FF9">
        <w:t xml:space="preserve">nationalite (VARCHAR) </w:t>
      </w:r>
    </w:p>
    <w:p w14:paraId="648DBCB7" w14:textId="77777777" w:rsidR="00393FF9" w:rsidRPr="00393FF9" w:rsidRDefault="00393FF9" w:rsidP="00393FF9">
      <w:r w:rsidRPr="00393FF9">
        <w:pict w14:anchorId="0BA14A90">
          <v:rect id="_x0000_i1170" style="width:0;height:1.5pt" o:hralign="center" o:hrstd="t" o:hr="t" fillcolor="#a0a0a0" stroked="f"/>
        </w:pict>
      </w:r>
    </w:p>
    <w:p w14:paraId="2C8DB1B7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6.2 Table Dossier</w:t>
      </w:r>
    </w:p>
    <w:p w14:paraId="52E78F46" w14:textId="77777777" w:rsidR="00393FF9" w:rsidRPr="00393FF9" w:rsidRDefault="00393FF9" w:rsidP="00393FF9">
      <w:pPr>
        <w:numPr>
          <w:ilvl w:val="0"/>
          <w:numId w:val="20"/>
        </w:numPr>
      </w:pPr>
      <w:r w:rsidRPr="00393FF9">
        <w:t xml:space="preserve">idDossier (INT, PK, AUTO_INCREMENT) </w:t>
      </w:r>
    </w:p>
    <w:p w14:paraId="18704972" w14:textId="77777777" w:rsidR="00393FF9" w:rsidRPr="00393FF9" w:rsidRDefault="00393FF9" w:rsidP="00393FF9">
      <w:pPr>
        <w:numPr>
          <w:ilvl w:val="0"/>
          <w:numId w:val="20"/>
        </w:numPr>
      </w:pPr>
      <w:r w:rsidRPr="00393FF9">
        <w:t xml:space="preserve">dateCreation (DATE) </w:t>
      </w:r>
    </w:p>
    <w:p w14:paraId="26BE6C2A" w14:textId="77777777" w:rsidR="00393FF9" w:rsidRPr="00393FF9" w:rsidRDefault="00393FF9" w:rsidP="00393FF9">
      <w:pPr>
        <w:numPr>
          <w:ilvl w:val="0"/>
          <w:numId w:val="20"/>
        </w:numPr>
      </w:pPr>
      <w:r w:rsidRPr="00393FF9">
        <w:t xml:space="preserve">idPatient (FK) </w:t>
      </w:r>
    </w:p>
    <w:p w14:paraId="72484140" w14:textId="77777777" w:rsidR="00393FF9" w:rsidRPr="00393FF9" w:rsidRDefault="00393FF9" w:rsidP="00393FF9">
      <w:r w:rsidRPr="00393FF9">
        <w:t>Relation :</w:t>
      </w:r>
      <w:r w:rsidRPr="00393FF9">
        <w:br/>
        <w:t>Un patient possède un ou plusieurs dossiers</w:t>
      </w:r>
    </w:p>
    <w:p w14:paraId="58FC24B7" w14:textId="77777777" w:rsidR="00393FF9" w:rsidRPr="00393FF9" w:rsidRDefault="00393FF9" w:rsidP="00393FF9">
      <w:r w:rsidRPr="00393FF9">
        <w:pict w14:anchorId="45B63CAC">
          <v:rect id="_x0000_i1171" style="width:0;height:1.5pt" o:hralign="center" o:hrstd="t" o:hr="t" fillcolor="#a0a0a0" stroked="f"/>
        </w:pict>
      </w:r>
    </w:p>
    <w:p w14:paraId="5C19730B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6.3 Table Examen</w:t>
      </w:r>
    </w:p>
    <w:p w14:paraId="575F62C8" w14:textId="77777777" w:rsidR="00393FF9" w:rsidRPr="00393FF9" w:rsidRDefault="00393FF9" w:rsidP="00393FF9">
      <w:pPr>
        <w:numPr>
          <w:ilvl w:val="0"/>
          <w:numId w:val="21"/>
        </w:numPr>
      </w:pPr>
      <w:r w:rsidRPr="00393FF9">
        <w:t xml:space="preserve">idExamen (INT, PK, AUTO_INCREMENT) </w:t>
      </w:r>
    </w:p>
    <w:p w14:paraId="015D812E" w14:textId="77777777" w:rsidR="00393FF9" w:rsidRPr="00393FF9" w:rsidRDefault="00393FF9" w:rsidP="00393FF9">
      <w:pPr>
        <w:numPr>
          <w:ilvl w:val="0"/>
          <w:numId w:val="21"/>
        </w:numPr>
      </w:pPr>
      <w:r w:rsidRPr="00393FF9">
        <w:t xml:space="preserve">nom (VARCHAR) </w:t>
      </w:r>
    </w:p>
    <w:p w14:paraId="7B31721D" w14:textId="77777777" w:rsidR="00393FF9" w:rsidRPr="00393FF9" w:rsidRDefault="00393FF9" w:rsidP="00393FF9">
      <w:pPr>
        <w:numPr>
          <w:ilvl w:val="0"/>
          <w:numId w:val="21"/>
        </w:numPr>
      </w:pPr>
      <w:r w:rsidRPr="00393FF9">
        <w:t xml:space="preserve">dateResultat (DATE) </w:t>
      </w:r>
    </w:p>
    <w:p w14:paraId="32F3A96A" w14:textId="77777777" w:rsidR="00393FF9" w:rsidRPr="00393FF9" w:rsidRDefault="00393FF9" w:rsidP="00393FF9">
      <w:pPr>
        <w:numPr>
          <w:ilvl w:val="0"/>
          <w:numId w:val="21"/>
        </w:numPr>
      </w:pPr>
      <w:r w:rsidRPr="00393FF9">
        <w:t xml:space="preserve">idDossier (FK) </w:t>
      </w:r>
    </w:p>
    <w:p w14:paraId="48B715A8" w14:textId="77777777" w:rsidR="00393FF9" w:rsidRPr="00393FF9" w:rsidRDefault="00393FF9" w:rsidP="00393FF9">
      <w:r w:rsidRPr="00393FF9">
        <w:t>Relation :</w:t>
      </w:r>
      <w:r w:rsidRPr="00393FF9">
        <w:br/>
        <w:t>Un dossier contient plusieurs examens</w:t>
      </w:r>
    </w:p>
    <w:p w14:paraId="32C6B92E" w14:textId="77777777" w:rsidR="00393FF9" w:rsidRPr="00393FF9" w:rsidRDefault="00393FF9" w:rsidP="00393FF9">
      <w:r w:rsidRPr="00393FF9">
        <w:pict w14:anchorId="7B425B76">
          <v:rect id="_x0000_i1172" style="width:0;height:1.5pt" o:hralign="center" o:hrstd="t" o:hr="t" fillcolor="#a0a0a0" stroked="f"/>
        </w:pict>
      </w:r>
    </w:p>
    <w:p w14:paraId="0CBAE9D0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6.4 Table Utilisateur</w:t>
      </w:r>
    </w:p>
    <w:p w14:paraId="79A88AB4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idUser (INT, PK, AUTO_INCREMENT) </w:t>
      </w:r>
    </w:p>
    <w:p w14:paraId="51DE19CB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prenom (VARCHAR) </w:t>
      </w:r>
    </w:p>
    <w:p w14:paraId="50906B12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nom (VARCHAR) </w:t>
      </w:r>
    </w:p>
    <w:p w14:paraId="4F6861B6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login (VARCHAR UNIQUE) </w:t>
      </w:r>
    </w:p>
    <w:p w14:paraId="72796A97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password (VARCHAR) </w:t>
      </w:r>
    </w:p>
    <w:p w14:paraId="36FB1D24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role (ENUM) </w:t>
      </w:r>
    </w:p>
    <w:p w14:paraId="5A99B256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statut (ENUM) </w:t>
      </w:r>
    </w:p>
    <w:p w14:paraId="555B794A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dateConnexion </w:t>
      </w:r>
    </w:p>
    <w:p w14:paraId="3148E2E0" w14:textId="77777777" w:rsidR="00393FF9" w:rsidRPr="00393FF9" w:rsidRDefault="00393FF9" w:rsidP="00393FF9">
      <w:pPr>
        <w:numPr>
          <w:ilvl w:val="0"/>
          <w:numId w:val="22"/>
        </w:numPr>
      </w:pPr>
      <w:r w:rsidRPr="00393FF9">
        <w:t xml:space="preserve">dateDeconnexion </w:t>
      </w:r>
    </w:p>
    <w:p w14:paraId="543480CB" w14:textId="77777777" w:rsidR="00393FF9" w:rsidRPr="00393FF9" w:rsidRDefault="00393FF9" w:rsidP="00393FF9">
      <w:r w:rsidRPr="00393FF9">
        <w:pict w14:anchorId="3BBBBAEC">
          <v:rect id="_x0000_i1173" style="width:0;height:1.5pt" o:hralign="center" o:hrstd="t" o:hr="t" fillcolor="#a0a0a0" stroked="f"/>
        </w:pict>
      </w:r>
    </w:p>
    <w:p w14:paraId="7D3DC847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7. Sécurité</w:t>
      </w:r>
    </w:p>
    <w:p w14:paraId="46395882" w14:textId="77777777" w:rsidR="00393FF9" w:rsidRPr="00393FF9" w:rsidRDefault="00393FF9" w:rsidP="00393FF9">
      <w:pPr>
        <w:numPr>
          <w:ilvl w:val="0"/>
          <w:numId w:val="23"/>
        </w:numPr>
      </w:pPr>
      <w:r w:rsidRPr="00393FF9">
        <w:t xml:space="preserve">Cryptage des mots de passe (bcrypt recommandé) </w:t>
      </w:r>
    </w:p>
    <w:p w14:paraId="210551DD" w14:textId="77777777" w:rsidR="00393FF9" w:rsidRPr="00393FF9" w:rsidRDefault="00393FF9" w:rsidP="00393FF9">
      <w:pPr>
        <w:numPr>
          <w:ilvl w:val="0"/>
          <w:numId w:val="23"/>
        </w:numPr>
      </w:pPr>
      <w:r w:rsidRPr="00393FF9">
        <w:t xml:space="preserve">Middleware d’authentification </w:t>
      </w:r>
    </w:p>
    <w:p w14:paraId="64224E92" w14:textId="77777777" w:rsidR="00393FF9" w:rsidRPr="00393FF9" w:rsidRDefault="00393FF9" w:rsidP="00393FF9">
      <w:pPr>
        <w:numPr>
          <w:ilvl w:val="0"/>
          <w:numId w:val="23"/>
        </w:numPr>
      </w:pPr>
      <w:r w:rsidRPr="00393FF9">
        <w:t xml:space="preserve">Middleware de gestion des rôles </w:t>
      </w:r>
    </w:p>
    <w:p w14:paraId="132D153A" w14:textId="77777777" w:rsidR="00393FF9" w:rsidRPr="00393FF9" w:rsidRDefault="00393FF9" w:rsidP="00393FF9">
      <w:pPr>
        <w:numPr>
          <w:ilvl w:val="0"/>
          <w:numId w:val="23"/>
        </w:numPr>
      </w:pPr>
      <w:r w:rsidRPr="00393FF9">
        <w:t xml:space="preserve">Protection des routes </w:t>
      </w:r>
    </w:p>
    <w:p w14:paraId="439411E9" w14:textId="77777777" w:rsidR="00393FF9" w:rsidRPr="00393FF9" w:rsidRDefault="00393FF9" w:rsidP="00393FF9">
      <w:pPr>
        <w:numPr>
          <w:ilvl w:val="0"/>
          <w:numId w:val="23"/>
        </w:numPr>
      </w:pPr>
      <w:r w:rsidRPr="00393FF9">
        <w:t xml:space="preserve">Validation des données côté serveur </w:t>
      </w:r>
    </w:p>
    <w:p w14:paraId="227FE832" w14:textId="77777777" w:rsidR="00393FF9" w:rsidRPr="00393FF9" w:rsidRDefault="00393FF9" w:rsidP="00393FF9">
      <w:pPr>
        <w:numPr>
          <w:ilvl w:val="0"/>
          <w:numId w:val="23"/>
        </w:numPr>
      </w:pPr>
      <w:r w:rsidRPr="00393FF9">
        <w:t xml:space="preserve">Protection contre les injections SQL </w:t>
      </w:r>
    </w:p>
    <w:p w14:paraId="1FFB83C2" w14:textId="77777777" w:rsidR="00393FF9" w:rsidRPr="00393FF9" w:rsidRDefault="00393FF9" w:rsidP="00393FF9">
      <w:r w:rsidRPr="00393FF9">
        <w:pict w14:anchorId="2BFECFB8">
          <v:rect id="_x0000_i1174" style="width:0;height:1.5pt" o:hralign="center" o:hrstd="t" o:hr="t" fillcolor="#a0a0a0" stroked="f"/>
        </w:pict>
      </w:r>
    </w:p>
    <w:p w14:paraId="0EFA68CB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8. Interface utilisateur</w:t>
      </w:r>
    </w:p>
    <w:p w14:paraId="3792F9E1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8.1 Pages</w:t>
      </w:r>
    </w:p>
    <w:p w14:paraId="1C89072E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Page d’accueil </w:t>
      </w:r>
    </w:p>
    <w:p w14:paraId="4FE52C67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Page de connexion </w:t>
      </w:r>
    </w:p>
    <w:p w14:paraId="25E54A34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Page d’inscription </w:t>
      </w:r>
    </w:p>
    <w:p w14:paraId="685C7E1C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Dashboard Administrateur </w:t>
      </w:r>
    </w:p>
    <w:p w14:paraId="3F5EF47A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Dashboard Secrétaire </w:t>
      </w:r>
    </w:p>
    <w:p w14:paraId="38D5D346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Dashboard Médecin </w:t>
      </w:r>
    </w:p>
    <w:p w14:paraId="7E16EDEE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Liste des patients </w:t>
      </w:r>
    </w:p>
    <w:p w14:paraId="50B2CAEE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Détail des dossiers </w:t>
      </w:r>
    </w:p>
    <w:p w14:paraId="761FF5E2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Liste des utilisateurs </w:t>
      </w:r>
    </w:p>
    <w:p w14:paraId="4328CEBF" w14:textId="77777777" w:rsidR="00393FF9" w:rsidRPr="00393FF9" w:rsidRDefault="00393FF9" w:rsidP="00393FF9">
      <w:pPr>
        <w:numPr>
          <w:ilvl w:val="0"/>
          <w:numId w:val="24"/>
        </w:numPr>
      </w:pPr>
      <w:r w:rsidRPr="00393FF9">
        <w:t xml:space="preserve">Page profil </w:t>
      </w:r>
    </w:p>
    <w:p w14:paraId="0F9041BE" w14:textId="77777777" w:rsidR="00393FF9" w:rsidRPr="00393FF9" w:rsidRDefault="00393FF9" w:rsidP="00393FF9">
      <w:r w:rsidRPr="00393FF9">
        <w:pict w14:anchorId="69739378">
          <v:rect id="_x0000_i1175" style="width:0;height:1.5pt" o:hralign="center" o:hrstd="t" o:hr="t" fillcolor="#a0a0a0" stroked="f"/>
        </w:pict>
      </w:r>
    </w:p>
    <w:p w14:paraId="2C36CD06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8.2 Ergonomie</w:t>
      </w:r>
    </w:p>
    <w:p w14:paraId="4D641F18" w14:textId="77777777" w:rsidR="00393FF9" w:rsidRPr="00393FF9" w:rsidRDefault="00393FF9" w:rsidP="00393FF9">
      <w:pPr>
        <w:numPr>
          <w:ilvl w:val="0"/>
          <w:numId w:val="25"/>
        </w:numPr>
      </w:pPr>
      <w:r w:rsidRPr="00393FF9">
        <w:t xml:space="preserve">Interface claire et professionnelle </w:t>
      </w:r>
    </w:p>
    <w:p w14:paraId="1509B33D" w14:textId="77777777" w:rsidR="00393FF9" w:rsidRPr="00393FF9" w:rsidRDefault="00393FF9" w:rsidP="00393FF9">
      <w:pPr>
        <w:numPr>
          <w:ilvl w:val="0"/>
          <w:numId w:val="25"/>
        </w:numPr>
      </w:pPr>
      <w:r w:rsidRPr="00393FF9">
        <w:t xml:space="preserve">Design responsive </w:t>
      </w:r>
    </w:p>
    <w:p w14:paraId="302DE4A2" w14:textId="77777777" w:rsidR="00393FF9" w:rsidRPr="00393FF9" w:rsidRDefault="00393FF9" w:rsidP="00393FF9">
      <w:pPr>
        <w:numPr>
          <w:ilvl w:val="0"/>
          <w:numId w:val="25"/>
        </w:numPr>
      </w:pPr>
      <w:r w:rsidRPr="00393FF9">
        <w:t xml:space="preserve">Tableaux lisibles </w:t>
      </w:r>
    </w:p>
    <w:p w14:paraId="6BA8DA8A" w14:textId="77777777" w:rsidR="00393FF9" w:rsidRPr="00393FF9" w:rsidRDefault="00393FF9" w:rsidP="00393FF9">
      <w:pPr>
        <w:numPr>
          <w:ilvl w:val="0"/>
          <w:numId w:val="25"/>
        </w:numPr>
      </w:pPr>
      <w:r w:rsidRPr="00393FF9">
        <w:t xml:space="preserve">Actions visibles (Ajouter, Modifier, Supprimer) </w:t>
      </w:r>
    </w:p>
    <w:p w14:paraId="47D4C91B" w14:textId="77777777" w:rsidR="00393FF9" w:rsidRPr="00393FF9" w:rsidRDefault="00393FF9" w:rsidP="00393FF9">
      <w:r w:rsidRPr="00393FF9">
        <w:pict w14:anchorId="11ED4354">
          <v:rect id="_x0000_i1176" style="width:0;height:1.5pt" o:hralign="center" o:hrstd="t" o:hr="t" fillcolor="#a0a0a0" stroked="f"/>
        </w:pict>
      </w:r>
    </w:p>
    <w:p w14:paraId="4933FD14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9. Contraintes</w:t>
      </w:r>
    </w:p>
    <w:p w14:paraId="6A80D429" w14:textId="77777777" w:rsidR="00393FF9" w:rsidRPr="00393FF9" w:rsidRDefault="00393FF9" w:rsidP="00393FF9">
      <w:pPr>
        <w:numPr>
          <w:ilvl w:val="0"/>
          <w:numId w:val="26"/>
        </w:numPr>
      </w:pPr>
      <w:r w:rsidRPr="00393FF9">
        <w:t xml:space="preserve">Application responsive </w:t>
      </w:r>
    </w:p>
    <w:p w14:paraId="6B581850" w14:textId="77777777" w:rsidR="00393FF9" w:rsidRPr="00393FF9" w:rsidRDefault="00393FF9" w:rsidP="00393FF9">
      <w:pPr>
        <w:numPr>
          <w:ilvl w:val="0"/>
          <w:numId w:val="26"/>
        </w:numPr>
      </w:pPr>
      <w:r w:rsidRPr="00393FF9">
        <w:t xml:space="preserve">Respect de l’architecture MVC </w:t>
      </w:r>
    </w:p>
    <w:p w14:paraId="2DA992B9" w14:textId="77777777" w:rsidR="00393FF9" w:rsidRPr="00393FF9" w:rsidRDefault="00393FF9" w:rsidP="00393FF9">
      <w:pPr>
        <w:numPr>
          <w:ilvl w:val="0"/>
          <w:numId w:val="26"/>
        </w:numPr>
      </w:pPr>
      <w:r w:rsidRPr="00393FF9">
        <w:t xml:space="preserve">Sécurisation des données </w:t>
      </w:r>
    </w:p>
    <w:p w14:paraId="5D6E9F24" w14:textId="77777777" w:rsidR="00393FF9" w:rsidRPr="00393FF9" w:rsidRDefault="00393FF9" w:rsidP="00393FF9">
      <w:pPr>
        <w:numPr>
          <w:ilvl w:val="0"/>
          <w:numId w:val="26"/>
        </w:numPr>
      </w:pPr>
      <w:r w:rsidRPr="00393FF9">
        <w:t xml:space="preserve">Respect strict des rôles </w:t>
      </w:r>
    </w:p>
    <w:p w14:paraId="77DC2368" w14:textId="77777777" w:rsidR="00393FF9" w:rsidRPr="00393FF9" w:rsidRDefault="00393FF9" w:rsidP="00393FF9">
      <w:pPr>
        <w:numPr>
          <w:ilvl w:val="0"/>
          <w:numId w:val="26"/>
        </w:numPr>
      </w:pPr>
      <w:r w:rsidRPr="00393FF9">
        <w:t xml:space="preserve">Fonctionnement en local et déployable </w:t>
      </w:r>
    </w:p>
    <w:p w14:paraId="53474C3C" w14:textId="77777777" w:rsidR="00393FF9" w:rsidRPr="00393FF9" w:rsidRDefault="00393FF9" w:rsidP="00393FF9">
      <w:r w:rsidRPr="00393FF9">
        <w:pict w14:anchorId="563CB419">
          <v:rect id="_x0000_i1177" style="width:0;height:1.5pt" o:hralign="center" o:hrstd="t" o:hr="t" fillcolor="#a0a0a0" stroked="f"/>
        </w:pict>
      </w:r>
    </w:p>
    <w:p w14:paraId="71447296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10. Livrables</w:t>
      </w:r>
    </w:p>
    <w:p w14:paraId="69ECC7B2" w14:textId="77777777" w:rsidR="00393FF9" w:rsidRPr="00393FF9" w:rsidRDefault="00393FF9" w:rsidP="00393FF9">
      <w:pPr>
        <w:numPr>
          <w:ilvl w:val="0"/>
          <w:numId w:val="27"/>
        </w:numPr>
      </w:pPr>
      <w:r w:rsidRPr="00393FF9">
        <w:t xml:space="preserve">Code source complet </w:t>
      </w:r>
    </w:p>
    <w:p w14:paraId="3BB5E463" w14:textId="77777777" w:rsidR="00393FF9" w:rsidRPr="00393FF9" w:rsidRDefault="00393FF9" w:rsidP="00393FF9">
      <w:pPr>
        <w:numPr>
          <w:ilvl w:val="0"/>
          <w:numId w:val="27"/>
        </w:numPr>
      </w:pPr>
      <w:r w:rsidRPr="00393FF9">
        <w:t xml:space="preserve">Script SQL </w:t>
      </w:r>
    </w:p>
    <w:p w14:paraId="4C0772F2" w14:textId="77777777" w:rsidR="00393FF9" w:rsidRPr="00393FF9" w:rsidRDefault="00393FF9" w:rsidP="00393FF9">
      <w:pPr>
        <w:numPr>
          <w:ilvl w:val="0"/>
          <w:numId w:val="27"/>
        </w:numPr>
      </w:pPr>
      <w:r w:rsidRPr="00393FF9">
        <w:t xml:space="preserve">Base de données opérationnelle </w:t>
      </w:r>
    </w:p>
    <w:p w14:paraId="54D1849B" w14:textId="77777777" w:rsidR="00393FF9" w:rsidRPr="00393FF9" w:rsidRDefault="00393FF9" w:rsidP="00393FF9">
      <w:pPr>
        <w:numPr>
          <w:ilvl w:val="0"/>
          <w:numId w:val="27"/>
        </w:numPr>
      </w:pPr>
      <w:r w:rsidRPr="00393FF9">
        <w:t xml:space="preserve">Application fonctionnelle </w:t>
      </w:r>
    </w:p>
    <w:p w14:paraId="04D90E39" w14:textId="77777777" w:rsidR="00393FF9" w:rsidRPr="00393FF9" w:rsidRDefault="00393FF9" w:rsidP="00393FF9">
      <w:pPr>
        <w:numPr>
          <w:ilvl w:val="0"/>
          <w:numId w:val="27"/>
        </w:numPr>
      </w:pPr>
      <w:r w:rsidRPr="00393FF9">
        <w:t xml:space="preserve">Rapport de projet incluant : </w:t>
      </w:r>
    </w:p>
    <w:p w14:paraId="16034101" w14:textId="77777777" w:rsidR="00393FF9" w:rsidRPr="00393FF9" w:rsidRDefault="00393FF9" w:rsidP="00393FF9">
      <w:pPr>
        <w:numPr>
          <w:ilvl w:val="1"/>
          <w:numId w:val="27"/>
        </w:numPr>
      </w:pPr>
      <w:r w:rsidRPr="00393FF9">
        <w:t xml:space="preserve">Architecture </w:t>
      </w:r>
    </w:p>
    <w:p w14:paraId="15E181DB" w14:textId="77777777" w:rsidR="00393FF9" w:rsidRPr="00393FF9" w:rsidRDefault="00393FF9" w:rsidP="00393FF9">
      <w:pPr>
        <w:numPr>
          <w:ilvl w:val="1"/>
          <w:numId w:val="27"/>
        </w:numPr>
      </w:pPr>
      <w:r w:rsidRPr="00393FF9">
        <w:t xml:space="preserve">Choix techniques </w:t>
      </w:r>
    </w:p>
    <w:p w14:paraId="073F74C5" w14:textId="77777777" w:rsidR="00393FF9" w:rsidRPr="00393FF9" w:rsidRDefault="00393FF9" w:rsidP="00393FF9">
      <w:pPr>
        <w:numPr>
          <w:ilvl w:val="1"/>
          <w:numId w:val="27"/>
        </w:numPr>
      </w:pPr>
      <w:r w:rsidRPr="00393FF9">
        <w:t xml:space="preserve">Gestion des rôles </w:t>
      </w:r>
    </w:p>
    <w:p w14:paraId="286F649D" w14:textId="77777777" w:rsidR="00393FF9" w:rsidRPr="00393FF9" w:rsidRDefault="00393FF9" w:rsidP="00393FF9">
      <w:pPr>
        <w:numPr>
          <w:ilvl w:val="1"/>
          <w:numId w:val="27"/>
        </w:numPr>
      </w:pPr>
      <w:r w:rsidRPr="00393FF9">
        <w:t xml:space="preserve">Sécurité </w:t>
      </w:r>
    </w:p>
    <w:p w14:paraId="5473939B" w14:textId="77777777" w:rsidR="00393FF9" w:rsidRPr="00393FF9" w:rsidRDefault="00393FF9" w:rsidP="00393FF9">
      <w:pPr>
        <w:numPr>
          <w:ilvl w:val="1"/>
          <w:numId w:val="27"/>
        </w:numPr>
      </w:pPr>
      <w:r w:rsidRPr="00393FF9">
        <w:t xml:space="preserve">Difficultés rencontrées </w:t>
      </w:r>
    </w:p>
    <w:p w14:paraId="70F28077" w14:textId="77777777" w:rsidR="00393FF9" w:rsidRPr="00393FF9" w:rsidRDefault="00393FF9" w:rsidP="00393FF9">
      <w:r w:rsidRPr="00393FF9">
        <w:pict w14:anchorId="71D600F7">
          <v:rect id="_x0000_i1178" style="width:0;height:1.5pt" o:hralign="center" o:hrstd="t" o:hr="t" fillcolor="#a0a0a0" stroked="f"/>
        </w:pict>
      </w:r>
    </w:p>
    <w:p w14:paraId="2237494C" w14:textId="77777777" w:rsidR="00393FF9" w:rsidRPr="00393FF9" w:rsidRDefault="00393FF9" w:rsidP="00393FF9">
      <w:pPr>
        <w:rPr>
          <w:b/>
          <w:bCs/>
        </w:rPr>
      </w:pPr>
      <w:r w:rsidRPr="00393FF9">
        <w:rPr>
          <w:b/>
          <w:bCs/>
        </w:rPr>
        <w:t>11. Conclusion</w:t>
      </w:r>
    </w:p>
    <w:p w14:paraId="3E03AA06" w14:textId="77777777" w:rsidR="00393FF9" w:rsidRPr="00393FF9" w:rsidRDefault="00393FF9" w:rsidP="00393FF9">
      <w:r w:rsidRPr="00393FF9">
        <w:t>Cette application permettra :</w:t>
      </w:r>
    </w:p>
    <w:p w14:paraId="2D9E719C" w14:textId="77777777" w:rsidR="00393FF9" w:rsidRPr="00393FF9" w:rsidRDefault="00393FF9" w:rsidP="00393FF9">
      <w:pPr>
        <w:numPr>
          <w:ilvl w:val="0"/>
          <w:numId w:val="28"/>
        </w:numPr>
      </w:pPr>
      <w:r w:rsidRPr="00393FF9">
        <w:t xml:space="preserve">Une meilleure organisation des données médicales </w:t>
      </w:r>
    </w:p>
    <w:p w14:paraId="327947D0" w14:textId="77777777" w:rsidR="00393FF9" w:rsidRPr="00393FF9" w:rsidRDefault="00393FF9" w:rsidP="00393FF9">
      <w:pPr>
        <w:numPr>
          <w:ilvl w:val="0"/>
          <w:numId w:val="28"/>
        </w:numPr>
      </w:pPr>
      <w:r w:rsidRPr="00393FF9">
        <w:t xml:space="preserve">Une gestion claire des utilisateurs </w:t>
      </w:r>
    </w:p>
    <w:p w14:paraId="71C4BDBE" w14:textId="77777777" w:rsidR="00393FF9" w:rsidRPr="00393FF9" w:rsidRDefault="00393FF9" w:rsidP="00393FF9">
      <w:pPr>
        <w:numPr>
          <w:ilvl w:val="0"/>
          <w:numId w:val="28"/>
        </w:numPr>
      </w:pPr>
      <w:r w:rsidRPr="00393FF9">
        <w:t xml:space="preserve">Une sécurisation des accès </w:t>
      </w:r>
    </w:p>
    <w:p w14:paraId="4142F762" w14:textId="06070295" w:rsidR="00393FF9" w:rsidRDefault="00393FF9" w:rsidP="00393FF9">
      <w:pPr>
        <w:numPr>
          <w:ilvl w:val="0"/>
          <w:numId w:val="28"/>
        </w:numPr>
      </w:pPr>
      <w:r w:rsidRPr="00393FF9">
        <w:t>Un suivi des activités</w:t>
      </w:r>
    </w:p>
    <w:sectPr w:rsidR="00393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04B"/>
    <w:multiLevelType w:val="multilevel"/>
    <w:tmpl w:val="996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5C98"/>
    <w:multiLevelType w:val="multilevel"/>
    <w:tmpl w:val="1C1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6526"/>
    <w:multiLevelType w:val="multilevel"/>
    <w:tmpl w:val="7F5A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5F23"/>
    <w:multiLevelType w:val="multilevel"/>
    <w:tmpl w:val="0A2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709E7"/>
    <w:multiLevelType w:val="multilevel"/>
    <w:tmpl w:val="30B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663"/>
    <w:multiLevelType w:val="multilevel"/>
    <w:tmpl w:val="1C1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62E"/>
    <w:multiLevelType w:val="multilevel"/>
    <w:tmpl w:val="1AE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20B50"/>
    <w:multiLevelType w:val="multilevel"/>
    <w:tmpl w:val="812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46602"/>
    <w:multiLevelType w:val="multilevel"/>
    <w:tmpl w:val="318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40288"/>
    <w:multiLevelType w:val="multilevel"/>
    <w:tmpl w:val="9EB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1839"/>
    <w:multiLevelType w:val="multilevel"/>
    <w:tmpl w:val="ED7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E64EB"/>
    <w:multiLevelType w:val="multilevel"/>
    <w:tmpl w:val="A4D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D0F55"/>
    <w:multiLevelType w:val="multilevel"/>
    <w:tmpl w:val="CFB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03795"/>
    <w:multiLevelType w:val="multilevel"/>
    <w:tmpl w:val="076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423A8"/>
    <w:multiLevelType w:val="multilevel"/>
    <w:tmpl w:val="368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E33D4"/>
    <w:multiLevelType w:val="multilevel"/>
    <w:tmpl w:val="370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65034"/>
    <w:multiLevelType w:val="multilevel"/>
    <w:tmpl w:val="2B1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24CBF"/>
    <w:multiLevelType w:val="multilevel"/>
    <w:tmpl w:val="1EA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41A04"/>
    <w:multiLevelType w:val="multilevel"/>
    <w:tmpl w:val="73D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63054"/>
    <w:multiLevelType w:val="multilevel"/>
    <w:tmpl w:val="A1D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B5BF7"/>
    <w:multiLevelType w:val="multilevel"/>
    <w:tmpl w:val="D06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8207B"/>
    <w:multiLevelType w:val="multilevel"/>
    <w:tmpl w:val="8660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C2F79"/>
    <w:multiLevelType w:val="multilevel"/>
    <w:tmpl w:val="E8F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447C8"/>
    <w:multiLevelType w:val="multilevel"/>
    <w:tmpl w:val="28D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039DB"/>
    <w:multiLevelType w:val="multilevel"/>
    <w:tmpl w:val="969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C3440"/>
    <w:multiLevelType w:val="multilevel"/>
    <w:tmpl w:val="5C2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26E8D"/>
    <w:multiLevelType w:val="multilevel"/>
    <w:tmpl w:val="D4F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F3DC5"/>
    <w:multiLevelType w:val="multilevel"/>
    <w:tmpl w:val="02F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71539">
    <w:abstractNumId w:val="27"/>
  </w:num>
  <w:num w:numId="2" w16cid:durableId="505562874">
    <w:abstractNumId w:val="11"/>
  </w:num>
  <w:num w:numId="3" w16cid:durableId="1764450686">
    <w:abstractNumId w:val="8"/>
  </w:num>
  <w:num w:numId="4" w16cid:durableId="2116511279">
    <w:abstractNumId w:val="22"/>
  </w:num>
  <w:num w:numId="5" w16cid:durableId="943220819">
    <w:abstractNumId w:val="26"/>
  </w:num>
  <w:num w:numId="6" w16cid:durableId="21589796">
    <w:abstractNumId w:val="2"/>
  </w:num>
  <w:num w:numId="7" w16cid:durableId="1177035380">
    <w:abstractNumId w:val="5"/>
  </w:num>
  <w:num w:numId="8" w16cid:durableId="1500656901">
    <w:abstractNumId w:val="1"/>
  </w:num>
  <w:num w:numId="9" w16cid:durableId="1696691536">
    <w:abstractNumId w:val="20"/>
  </w:num>
  <w:num w:numId="10" w16cid:durableId="1926038915">
    <w:abstractNumId w:val="21"/>
  </w:num>
  <w:num w:numId="11" w16cid:durableId="1514302592">
    <w:abstractNumId w:val="12"/>
  </w:num>
  <w:num w:numId="12" w16cid:durableId="509611542">
    <w:abstractNumId w:val="19"/>
  </w:num>
  <w:num w:numId="13" w16cid:durableId="2062287078">
    <w:abstractNumId w:val="7"/>
  </w:num>
  <w:num w:numId="14" w16cid:durableId="1316881036">
    <w:abstractNumId w:val="13"/>
  </w:num>
  <w:num w:numId="15" w16cid:durableId="369913093">
    <w:abstractNumId w:val="25"/>
  </w:num>
  <w:num w:numId="16" w16cid:durableId="358626181">
    <w:abstractNumId w:val="16"/>
  </w:num>
  <w:num w:numId="17" w16cid:durableId="701134036">
    <w:abstractNumId w:val="17"/>
  </w:num>
  <w:num w:numId="18" w16cid:durableId="1817525180">
    <w:abstractNumId w:val="14"/>
  </w:num>
  <w:num w:numId="19" w16cid:durableId="378239734">
    <w:abstractNumId w:val="24"/>
  </w:num>
  <w:num w:numId="20" w16cid:durableId="480847934">
    <w:abstractNumId w:val="6"/>
  </w:num>
  <w:num w:numId="21" w16cid:durableId="1670985181">
    <w:abstractNumId w:val="9"/>
  </w:num>
  <w:num w:numId="22" w16cid:durableId="1778870203">
    <w:abstractNumId w:val="10"/>
  </w:num>
  <w:num w:numId="23" w16cid:durableId="1961035615">
    <w:abstractNumId w:val="18"/>
  </w:num>
  <w:num w:numId="24" w16cid:durableId="1691297248">
    <w:abstractNumId w:val="0"/>
  </w:num>
  <w:num w:numId="25" w16cid:durableId="952131696">
    <w:abstractNumId w:val="15"/>
  </w:num>
  <w:num w:numId="26" w16cid:durableId="179665287">
    <w:abstractNumId w:val="23"/>
  </w:num>
  <w:num w:numId="27" w16cid:durableId="356783895">
    <w:abstractNumId w:val="4"/>
  </w:num>
  <w:num w:numId="28" w16cid:durableId="2113890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2D"/>
    <w:rsid w:val="001D702D"/>
    <w:rsid w:val="00393FF9"/>
    <w:rsid w:val="004141E9"/>
    <w:rsid w:val="006D35D4"/>
    <w:rsid w:val="00CE6A0A"/>
    <w:rsid w:val="00DC4153"/>
    <w:rsid w:val="00E251A6"/>
    <w:rsid w:val="00F6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671E"/>
  <w15:chartTrackingRefBased/>
  <w15:docId w15:val="{FD41F029-C53D-4DB0-89DE-D4A0F576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7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7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7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7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7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70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70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70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70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70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70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70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70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70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7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70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7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7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Ibrahima MBAYE</dc:creator>
  <cp:keywords/>
  <dc:description/>
  <cp:lastModifiedBy>Pape Ibrahima MBAYE</cp:lastModifiedBy>
  <cp:revision>2</cp:revision>
  <dcterms:created xsi:type="dcterms:W3CDTF">2026-04-07T08:48:00Z</dcterms:created>
  <dcterms:modified xsi:type="dcterms:W3CDTF">2026-04-08T10:06:00Z</dcterms:modified>
</cp:coreProperties>
</file>