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DE37F" w14:textId="198AF4EA" w:rsidR="00B60F67" w:rsidRDefault="00B60F67">
      <w:pPr>
        <w:rPr>
          <w:b/>
          <w:sz w:val="36"/>
          <w:lang w:val="en-US"/>
        </w:rPr>
      </w:pPr>
    </w:p>
    <w:p w14:paraId="0AFB4F9D" w14:textId="04168AD9" w:rsidR="005D53A1" w:rsidRPr="00B60F67" w:rsidRDefault="00C442A9" w:rsidP="00F7408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Electrical</w:t>
      </w:r>
      <w:r w:rsidR="00450F46" w:rsidRPr="00B60F67">
        <w:rPr>
          <w:b/>
          <w:sz w:val="36"/>
          <w:lang w:val="en-US"/>
        </w:rPr>
        <w:t xml:space="preserve"> </w:t>
      </w:r>
      <w:r w:rsidR="00BD0D10" w:rsidRPr="00B60F67">
        <w:rPr>
          <w:b/>
          <w:sz w:val="36"/>
          <w:lang w:val="en-US"/>
        </w:rPr>
        <w:t>c</w:t>
      </w:r>
      <w:r w:rsidR="00450F46" w:rsidRPr="00B60F67">
        <w:rPr>
          <w:b/>
          <w:sz w:val="36"/>
          <w:lang w:val="en-US"/>
        </w:rPr>
        <w:t>omponents</w:t>
      </w:r>
      <w:r w:rsidR="004008D4" w:rsidRPr="00B60F67">
        <w:rPr>
          <w:b/>
          <w:sz w:val="36"/>
          <w:lang w:val="en-US"/>
        </w:rPr>
        <w:t xml:space="preserve"> inside</w:t>
      </w:r>
      <w:r w:rsidR="005D587C" w:rsidRPr="00B60F67">
        <w:rPr>
          <w:b/>
          <w:sz w:val="36"/>
          <w:lang w:val="en-US"/>
        </w:rPr>
        <w:t xml:space="preserve"> electr</w:t>
      </w:r>
      <w:r w:rsidR="002B11F6" w:rsidRPr="00B60F67">
        <w:rPr>
          <w:b/>
          <w:sz w:val="36"/>
          <w:lang w:val="en-US"/>
        </w:rPr>
        <w:t>ical</w:t>
      </w:r>
      <w:r w:rsidR="004008D4" w:rsidRPr="00B60F67">
        <w:rPr>
          <w:b/>
          <w:sz w:val="36"/>
          <w:lang w:val="en-US"/>
        </w:rPr>
        <w:t xml:space="preserve"> box</w:t>
      </w:r>
    </w:p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911"/>
        <w:gridCol w:w="4934"/>
        <w:gridCol w:w="3510"/>
        <w:gridCol w:w="3420"/>
      </w:tblGrid>
      <w:tr w:rsidR="006F3C9D" w:rsidRPr="002F66D7" w14:paraId="0AE712F6" w14:textId="79AE43E6" w:rsidTr="00A9493F">
        <w:tc>
          <w:tcPr>
            <w:tcW w:w="911" w:type="dxa"/>
          </w:tcPr>
          <w:p w14:paraId="15CA9EA9" w14:textId="03CE52CE" w:rsidR="006F3C9D" w:rsidRDefault="006F3C9D" w:rsidP="00102937">
            <w:r>
              <w:t>QTY</w:t>
            </w:r>
          </w:p>
        </w:tc>
        <w:tc>
          <w:tcPr>
            <w:tcW w:w="4934" w:type="dxa"/>
          </w:tcPr>
          <w:p w14:paraId="4C02BE0F" w14:textId="4E00F52D" w:rsidR="006F3C9D" w:rsidRPr="002F66D7" w:rsidRDefault="006F3C9D" w:rsidP="00102937">
            <w:r>
              <w:t>Functie</w:t>
            </w:r>
          </w:p>
        </w:tc>
        <w:tc>
          <w:tcPr>
            <w:tcW w:w="3510" w:type="dxa"/>
          </w:tcPr>
          <w:p w14:paraId="2042177F" w14:textId="50D73FCF" w:rsidR="006F3C9D" w:rsidRPr="002F66D7" w:rsidRDefault="006F3C9D" w:rsidP="00102937">
            <w:r>
              <w:t>Model/type</w:t>
            </w:r>
          </w:p>
        </w:tc>
        <w:tc>
          <w:tcPr>
            <w:tcW w:w="3420" w:type="dxa"/>
          </w:tcPr>
          <w:p w14:paraId="7873BB58" w14:textId="79EE3A1E" w:rsidR="006F3C9D" w:rsidRPr="002F66D7" w:rsidRDefault="006F3C9D" w:rsidP="00102937">
            <w:r>
              <w:t>Leverancier - artikelnummer</w:t>
            </w:r>
          </w:p>
        </w:tc>
      </w:tr>
      <w:tr w:rsidR="006F3C9D" w:rsidRPr="002F66D7" w14:paraId="56CCAEA5" w14:textId="77777777" w:rsidTr="00A9493F">
        <w:trPr>
          <w:trHeight w:val="355"/>
        </w:trPr>
        <w:tc>
          <w:tcPr>
            <w:tcW w:w="911" w:type="dxa"/>
          </w:tcPr>
          <w:p w14:paraId="31E37595" w14:textId="3FC50F25" w:rsidR="006F3C9D" w:rsidRDefault="006F3C9D" w:rsidP="00102937">
            <w:r>
              <w:t>1</w:t>
            </w:r>
          </w:p>
        </w:tc>
        <w:tc>
          <w:tcPr>
            <w:tcW w:w="4934" w:type="dxa"/>
          </w:tcPr>
          <w:p w14:paraId="115B3165" w14:textId="4EC8799D" w:rsidR="006F3C9D" w:rsidRDefault="006F3C9D" w:rsidP="00874FB2">
            <w:r>
              <w:t>Elektrokast</w:t>
            </w:r>
            <w:r w:rsidR="00874FB2">
              <w:t xml:space="preserve"> </w:t>
            </w:r>
            <w:r>
              <w:t>400x500x210mm</w:t>
            </w:r>
          </w:p>
        </w:tc>
        <w:tc>
          <w:tcPr>
            <w:tcW w:w="3510" w:type="dxa"/>
          </w:tcPr>
          <w:p w14:paraId="7282A171" w14:textId="70F40589" w:rsidR="006F3C9D" w:rsidRDefault="006F3C9D" w:rsidP="00102937">
            <w:r>
              <w:t>Rittal AE 1045.500</w:t>
            </w:r>
          </w:p>
        </w:tc>
        <w:tc>
          <w:tcPr>
            <w:tcW w:w="3420" w:type="dxa"/>
          </w:tcPr>
          <w:p w14:paraId="5C9EE539" w14:textId="27EC7FFC" w:rsidR="006F3C9D" w:rsidRPr="00102937" w:rsidRDefault="00580B0D" w:rsidP="00102937">
            <w:hyperlink r:id="rId6" w:history="1">
              <w:r w:rsidR="006F3C9D" w:rsidRPr="00102937">
                <w:rPr>
                  <w:rStyle w:val="Hyperlink"/>
                </w:rPr>
                <w:t>Conrad - 531738</w:t>
              </w:r>
            </w:hyperlink>
          </w:p>
        </w:tc>
      </w:tr>
      <w:tr w:rsidR="006F3C9D" w:rsidRPr="002F66D7" w14:paraId="68D11FEE" w14:textId="77777777" w:rsidTr="00A9493F">
        <w:tc>
          <w:tcPr>
            <w:tcW w:w="911" w:type="dxa"/>
          </w:tcPr>
          <w:p w14:paraId="103B18D3" w14:textId="00FAC592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63914816" w14:textId="4B507812" w:rsidR="006F3C9D" w:rsidRDefault="001E4502" w:rsidP="001E4502">
            <w:r>
              <w:t>230V connector</w:t>
            </w:r>
          </w:p>
        </w:tc>
        <w:tc>
          <w:tcPr>
            <w:tcW w:w="3510" w:type="dxa"/>
          </w:tcPr>
          <w:p w14:paraId="57876821" w14:textId="3829D5CE" w:rsidR="006F3C9D" w:rsidRDefault="004B789D" w:rsidP="008A1987">
            <w:r w:rsidRPr="004B789D">
              <w:t>59JR101-1FR-LR</w:t>
            </w:r>
          </w:p>
        </w:tc>
        <w:tc>
          <w:tcPr>
            <w:tcW w:w="3420" w:type="dxa"/>
          </w:tcPr>
          <w:p w14:paraId="60FD19BC" w14:textId="2F5DFBBE" w:rsidR="006F3C9D" w:rsidRPr="00102937" w:rsidRDefault="00580B0D" w:rsidP="008A1987">
            <w:hyperlink r:id="rId7" w:history="1">
              <w:r w:rsidR="004B789D" w:rsidRPr="004B789D">
                <w:rPr>
                  <w:rStyle w:val="Hyperlink"/>
                </w:rPr>
                <w:t>Conrad - 736709</w:t>
              </w:r>
            </w:hyperlink>
          </w:p>
        </w:tc>
      </w:tr>
      <w:tr w:rsidR="006F3C9D" w:rsidRPr="002F66D7" w14:paraId="587EFFC7" w14:textId="77777777" w:rsidTr="00A9493F">
        <w:tc>
          <w:tcPr>
            <w:tcW w:w="911" w:type="dxa"/>
          </w:tcPr>
          <w:p w14:paraId="7E13EC4B" w14:textId="0E124806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5D5CE7C4" w14:textId="70B6105F" w:rsidR="006F3C9D" w:rsidRDefault="001E4502" w:rsidP="008A1987">
            <w:r>
              <w:t>Emergency switch</w:t>
            </w:r>
          </w:p>
        </w:tc>
        <w:tc>
          <w:tcPr>
            <w:tcW w:w="3510" w:type="dxa"/>
          </w:tcPr>
          <w:p w14:paraId="5034210B" w14:textId="6E16E72E" w:rsidR="006F3C9D" w:rsidRDefault="004B789D" w:rsidP="008A1987">
            <w:r w:rsidRPr="004B789D">
              <w:t>1233815</w:t>
            </w:r>
          </w:p>
        </w:tc>
        <w:tc>
          <w:tcPr>
            <w:tcW w:w="3420" w:type="dxa"/>
          </w:tcPr>
          <w:p w14:paraId="2D956CE3" w14:textId="550E57CB" w:rsidR="006F3C9D" w:rsidRDefault="00580B0D" w:rsidP="008A1987">
            <w:hyperlink r:id="rId8" w:history="1">
              <w:r w:rsidR="004B789D" w:rsidRPr="004B789D">
                <w:rPr>
                  <w:rStyle w:val="Hyperlink"/>
                </w:rPr>
                <w:t>Conrad - 1233815</w:t>
              </w:r>
            </w:hyperlink>
          </w:p>
        </w:tc>
      </w:tr>
      <w:tr w:rsidR="006F3C9D" w:rsidRPr="002F66D7" w14:paraId="593CA86D" w14:textId="77777777" w:rsidTr="00A9493F">
        <w:tc>
          <w:tcPr>
            <w:tcW w:w="911" w:type="dxa"/>
          </w:tcPr>
          <w:p w14:paraId="063E3DC1" w14:textId="3DC73947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1CD3BE54" w14:textId="0EE53087" w:rsidR="006F3C9D" w:rsidRDefault="001E4502" w:rsidP="008A1987">
            <w:r>
              <w:t>Power supply</w:t>
            </w:r>
            <w:r w:rsidR="006F3C9D">
              <w:t xml:space="preserve"> 24V, 15A</w:t>
            </w:r>
          </w:p>
        </w:tc>
        <w:tc>
          <w:tcPr>
            <w:tcW w:w="3510" w:type="dxa"/>
          </w:tcPr>
          <w:p w14:paraId="02394C40" w14:textId="0DB37768" w:rsidR="006F3C9D" w:rsidRDefault="006F3C9D" w:rsidP="008A1987">
            <w:r>
              <w:t>POWER-S25024 - 24V</w:t>
            </w:r>
          </w:p>
        </w:tc>
        <w:tc>
          <w:tcPr>
            <w:tcW w:w="3420" w:type="dxa"/>
          </w:tcPr>
          <w:p w14:paraId="7FA432C5" w14:textId="26142310" w:rsidR="006F3C9D" w:rsidRDefault="00580B0D" w:rsidP="004008D4">
            <w:hyperlink r:id="rId9" w:history="1">
              <w:r w:rsidR="004008D4">
                <w:rPr>
                  <w:rStyle w:val="Hyperlink"/>
                </w:rPr>
                <w:t xml:space="preserve">Reprap World - </w:t>
              </w:r>
              <w:r w:rsidR="006F3C9D" w:rsidRPr="00133CC1">
                <w:rPr>
                  <w:rStyle w:val="Hyperlink"/>
                  <w:shd w:val="clear" w:color="auto" w:fill="FFFFFF"/>
                </w:rPr>
                <w:t>8719128324975</w:t>
              </w:r>
            </w:hyperlink>
          </w:p>
        </w:tc>
      </w:tr>
      <w:tr w:rsidR="006F3C9D" w:rsidRPr="002F66D7" w14:paraId="664B0466" w14:textId="77777777" w:rsidTr="00A9493F">
        <w:tc>
          <w:tcPr>
            <w:tcW w:w="911" w:type="dxa"/>
          </w:tcPr>
          <w:p w14:paraId="3621136D" w14:textId="2A3255EA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2DF301FC" w14:textId="0EC79395" w:rsidR="006F3C9D" w:rsidRDefault="001E4502" w:rsidP="008A1987">
            <w:r>
              <w:t>Power supply</w:t>
            </w:r>
            <w:r w:rsidR="006F3C9D">
              <w:t xml:space="preserve"> 12V, 30A </w:t>
            </w:r>
          </w:p>
        </w:tc>
        <w:tc>
          <w:tcPr>
            <w:tcW w:w="3510" w:type="dxa"/>
          </w:tcPr>
          <w:p w14:paraId="5E9FDBAA" w14:textId="4C918146" w:rsidR="006F3C9D" w:rsidRDefault="006F3C9D" w:rsidP="008A1987">
            <w:r>
              <w:rPr>
                <w:shd w:val="clear" w:color="auto" w:fill="FFFFFF"/>
              </w:rPr>
              <w:t>POWER-S25012-12V30A</w:t>
            </w:r>
          </w:p>
        </w:tc>
        <w:tc>
          <w:tcPr>
            <w:tcW w:w="3420" w:type="dxa"/>
          </w:tcPr>
          <w:p w14:paraId="5F62A46E" w14:textId="05192B35" w:rsidR="006F3C9D" w:rsidRDefault="00580B0D" w:rsidP="008A1987">
            <w:hyperlink r:id="rId10" w:history="1">
              <w:r w:rsidR="006F3C9D" w:rsidRPr="00102937">
                <w:rPr>
                  <w:rStyle w:val="Hyperlink"/>
                </w:rPr>
                <w:t>Reprap World - 8719128327037</w:t>
              </w:r>
            </w:hyperlink>
          </w:p>
        </w:tc>
      </w:tr>
      <w:tr w:rsidR="006F3C9D" w:rsidRPr="002F66D7" w14:paraId="7973651C" w14:textId="77777777" w:rsidTr="00A9493F">
        <w:tc>
          <w:tcPr>
            <w:tcW w:w="911" w:type="dxa"/>
          </w:tcPr>
          <w:p w14:paraId="5C847094" w14:textId="2F3F017C" w:rsidR="006F3C9D" w:rsidRDefault="006F3C9D" w:rsidP="008A1987">
            <w:r>
              <w:t>2</w:t>
            </w:r>
          </w:p>
        </w:tc>
        <w:tc>
          <w:tcPr>
            <w:tcW w:w="4934" w:type="dxa"/>
          </w:tcPr>
          <w:p w14:paraId="5FDFC28B" w14:textId="1F28B57C" w:rsidR="006F3C9D" w:rsidRPr="008A1987" w:rsidRDefault="006F3C9D" w:rsidP="008A1987">
            <w:pPr>
              <w:rPr>
                <w:lang w:val="en-US"/>
              </w:rPr>
            </w:pPr>
            <w:r w:rsidRPr="000433F3">
              <w:rPr>
                <w:lang w:val="en-US"/>
              </w:rPr>
              <w:t>Stepper driver R and Z</w:t>
            </w:r>
          </w:p>
        </w:tc>
        <w:tc>
          <w:tcPr>
            <w:tcW w:w="3510" w:type="dxa"/>
          </w:tcPr>
          <w:p w14:paraId="2637341A" w14:textId="77C71BCD" w:rsidR="006F3C9D" w:rsidRDefault="006F3C9D" w:rsidP="008A1987">
            <w:r>
              <w:t>SDTB6600 9-42V, 3.5A</w:t>
            </w:r>
          </w:p>
        </w:tc>
        <w:tc>
          <w:tcPr>
            <w:tcW w:w="3420" w:type="dxa"/>
          </w:tcPr>
          <w:p w14:paraId="7743A73A" w14:textId="0D6B299E" w:rsidR="006F3C9D" w:rsidRDefault="00580B0D" w:rsidP="004008D4">
            <w:hyperlink r:id="rId11" w:history="1">
              <w:r w:rsidR="006F3C9D" w:rsidRPr="00102937">
                <w:rPr>
                  <w:rStyle w:val="Hyperlink"/>
                </w:rPr>
                <w:t>Reprap World - 8719345004964</w:t>
              </w:r>
            </w:hyperlink>
          </w:p>
        </w:tc>
      </w:tr>
      <w:tr w:rsidR="006F3C9D" w:rsidRPr="002F66D7" w14:paraId="1A8C534E" w14:textId="77777777" w:rsidTr="00A9493F">
        <w:tc>
          <w:tcPr>
            <w:tcW w:w="911" w:type="dxa"/>
          </w:tcPr>
          <w:p w14:paraId="114EE953" w14:textId="72C293B5" w:rsidR="006F3C9D" w:rsidRDefault="006F3C9D" w:rsidP="008A1987">
            <w:r>
              <w:t>2</w:t>
            </w:r>
          </w:p>
        </w:tc>
        <w:tc>
          <w:tcPr>
            <w:tcW w:w="4934" w:type="dxa"/>
          </w:tcPr>
          <w:p w14:paraId="1B59CFF9" w14:textId="2DA98AA1" w:rsidR="006F3C9D" w:rsidRPr="008A1987" w:rsidRDefault="006F3C9D" w:rsidP="008A1987">
            <w:pPr>
              <w:rPr>
                <w:lang w:val="en-US"/>
              </w:rPr>
            </w:pPr>
            <w:r w:rsidRPr="000433F3">
              <w:rPr>
                <w:lang w:val="en-US"/>
              </w:rPr>
              <w:t>Stepper driver X and Y</w:t>
            </w:r>
          </w:p>
        </w:tc>
        <w:tc>
          <w:tcPr>
            <w:tcW w:w="3510" w:type="dxa"/>
          </w:tcPr>
          <w:p w14:paraId="5F8C4D7C" w14:textId="5C381056" w:rsidR="006F3C9D" w:rsidRDefault="006F3C9D" w:rsidP="008A1987">
            <w:r>
              <w:t>SL2690A 20-90V, 6.5A</w:t>
            </w:r>
          </w:p>
        </w:tc>
        <w:tc>
          <w:tcPr>
            <w:tcW w:w="3420" w:type="dxa"/>
          </w:tcPr>
          <w:p w14:paraId="2F95A29E" w14:textId="0576A053" w:rsidR="006F3C9D" w:rsidRDefault="00580B0D" w:rsidP="008A1987">
            <w:hyperlink r:id="rId12" w:history="1">
              <w:r w:rsidR="006F3C9D" w:rsidRPr="00102937">
                <w:rPr>
                  <w:rStyle w:val="Hyperlink"/>
                </w:rPr>
                <w:t>Reprap World - 8719345005824</w:t>
              </w:r>
            </w:hyperlink>
          </w:p>
        </w:tc>
      </w:tr>
      <w:tr w:rsidR="006F3C9D" w:rsidRPr="002F66D7" w14:paraId="79B932D2" w14:textId="77777777" w:rsidTr="00A9493F">
        <w:tc>
          <w:tcPr>
            <w:tcW w:w="911" w:type="dxa"/>
          </w:tcPr>
          <w:p w14:paraId="79E406E9" w14:textId="0ED4B736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3BEA158D" w14:textId="3BD685B6" w:rsidR="006F3C9D" w:rsidRPr="001E4502" w:rsidRDefault="00512D73" w:rsidP="008A1987">
            <w:pPr>
              <w:rPr>
                <w:lang w:val="en-US"/>
              </w:rPr>
            </w:pPr>
            <w:r>
              <w:rPr>
                <w:lang w:val="en-US"/>
              </w:rPr>
              <w:t>5V relay</w:t>
            </w:r>
            <w:r w:rsidR="001E4502" w:rsidRPr="001E4502">
              <w:rPr>
                <w:lang w:val="en-US"/>
              </w:rPr>
              <w:t xml:space="preserve"> 1-channel high active</w:t>
            </w:r>
          </w:p>
        </w:tc>
        <w:tc>
          <w:tcPr>
            <w:tcW w:w="3510" w:type="dxa"/>
          </w:tcPr>
          <w:p w14:paraId="1E499446" w14:textId="220D72E2" w:rsidR="006F3C9D" w:rsidRDefault="006F3C9D" w:rsidP="008A1987">
            <w:r w:rsidRPr="00B12CF7">
              <w:t>5VRELHA</w:t>
            </w:r>
          </w:p>
        </w:tc>
        <w:tc>
          <w:tcPr>
            <w:tcW w:w="3420" w:type="dxa"/>
          </w:tcPr>
          <w:p w14:paraId="692CE0CE" w14:textId="76E01D66" w:rsidR="006F3C9D" w:rsidRDefault="00580B0D" w:rsidP="008A1987">
            <w:hyperlink r:id="rId13" w:history="1">
              <w:r w:rsidR="006F3C9D" w:rsidRPr="00B12CF7">
                <w:rPr>
                  <w:rStyle w:val="Hyperlink"/>
                </w:rPr>
                <w:t>TinyTronics - 000131</w:t>
              </w:r>
            </w:hyperlink>
          </w:p>
        </w:tc>
      </w:tr>
      <w:tr w:rsidR="006F3C9D" w:rsidRPr="002F66D7" w14:paraId="6FAD73B7" w14:textId="77777777" w:rsidTr="00A9493F">
        <w:tc>
          <w:tcPr>
            <w:tcW w:w="911" w:type="dxa"/>
          </w:tcPr>
          <w:p w14:paraId="612448F8" w14:textId="0E1E2CC3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481047BB" w14:textId="255C13C4" w:rsidR="006F3C9D" w:rsidRDefault="006F3C9D" w:rsidP="008A1987">
            <w:r w:rsidRPr="00B12CF7">
              <w:t>STM32 Nucleo-144</w:t>
            </w:r>
          </w:p>
        </w:tc>
        <w:tc>
          <w:tcPr>
            <w:tcW w:w="3510" w:type="dxa"/>
          </w:tcPr>
          <w:p w14:paraId="339CB184" w14:textId="3D30FB8A" w:rsidR="006F3C9D" w:rsidRDefault="006F3C9D" w:rsidP="008A1987">
            <w:r w:rsidRPr="00B12CF7">
              <w:t>NUCLEO-F439ZI</w:t>
            </w:r>
          </w:p>
        </w:tc>
        <w:tc>
          <w:tcPr>
            <w:tcW w:w="3420" w:type="dxa"/>
          </w:tcPr>
          <w:p w14:paraId="12660A7F" w14:textId="34FAA1CE" w:rsidR="006F3C9D" w:rsidRDefault="00580B0D" w:rsidP="008A1987">
            <w:hyperlink r:id="rId14" w:history="1">
              <w:r w:rsidR="006F3C9D" w:rsidRPr="00B12CF7">
                <w:rPr>
                  <w:rStyle w:val="Hyperlink"/>
                </w:rPr>
                <w:t xml:space="preserve">Farnll - </w:t>
              </w:r>
              <w:r w:rsidR="006F3C9D" w:rsidRPr="00B12CF7">
                <w:rPr>
                  <w:rStyle w:val="Hyperlink"/>
                </w:rPr>
                <w:tab/>
                <w:t>2845532</w:t>
              </w:r>
            </w:hyperlink>
          </w:p>
        </w:tc>
      </w:tr>
      <w:tr w:rsidR="006F3C9D" w:rsidRPr="00E442C8" w14:paraId="717A6D81" w14:textId="77777777" w:rsidTr="00A9493F">
        <w:tc>
          <w:tcPr>
            <w:tcW w:w="911" w:type="dxa"/>
          </w:tcPr>
          <w:p w14:paraId="5CCFA4E5" w14:textId="4708633D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24F5DC54" w14:textId="11E2B07B" w:rsidR="006F3C9D" w:rsidRPr="00E442C8" w:rsidRDefault="006F3C9D" w:rsidP="008A1987">
            <w:pPr>
              <w:rPr>
                <w:lang w:val="en-US"/>
              </w:rPr>
            </w:pPr>
            <w:r w:rsidRPr="00E442C8">
              <w:rPr>
                <w:lang w:val="en-US"/>
              </w:rPr>
              <w:t>Raspberry Pi 3 Model B+ 1GB</w:t>
            </w:r>
          </w:p>
        </w:tc>
        <w:tc>
          <w:tcPr>
            <w:tcW w:w="3510" w:type="dxa"/>
          </w:tcPr>
          <w:p w14:paraId="07125504" w14:textId="10845A63" w:rsidR="006F3C9D" w:rsidRPr="00E442C8" w:rsidRDefault="006F3C9D" w:rsidP="008A1987">
            <w:pPr>
              <w:rPr>
                <w:lang w:val="en-US"/>
              </w:rPr>
            </w:pPr>
            <w:r w:rsidRPr="00E442C8">
              <w:rPr>
                <w:lang w:val="en-US"/>
              </w:rPr>
              <w:t>RPI3B+</w:t>
            </w:r>
          </w:p>
        </w:tc>
        <w:tc>
          <w:tcPr>
            <w:tcW w:w="3420" w:type="dxa"/>
          </w:tcPr>
          <w:p w14:paraId="695EB609" w14:textId="107A1B55" w:rsidR="006F3C9D" w:rsidRPr="00E442C8" w:rsidRDefault="00580B0D" w:rsidP="008A1987">
            <w:pPr>
              <w:rPr>
                <w:lang w:val="en-US"/>
              </w:rPr>
            </w:pPr>
            <w:hyperlink r:id="rId15" w:history="1">
              <w:r w:rsidR="004008D4">
                <w:rPr>
                  <w:rStyle w:val="Hyperlink"/>
                  <w:lang w:val="en-US"/>
                </w:rPr>
                <w:t xml:space="preserve">TinyTronics - </w:t>
              </w:r>
              <w:r w:rsidR="006F3C9D" w:rsidRPr="00E442C8">
                <w:rPr>
                  <w:rStyle w:val="Hyperlink"/>
                  <w:lang w:val="en-US"/>
                </w:rPr>
                <w:t>001587</w:t>
              </w:r>
            </w:hyperlink>
          </w:p>
        </w:tc>
      </w:tr>
      <w:tr w:rsidR="006F3C9D" w:rsidRPr="00E442C8" w14:paraId="72C855A5" w14:textId="77777777" w:rsidTr="00A9493F">
        <w:tc>
          <w:tcPr>
            <w:tcW w:w="911" w:type="dxa"/>
          </w:tcPr>
          <w:p w14:paraId="1F5CB1C4" w14:textId="0F140F58" w:rsidR="006F3C9D" w:rsidRDefault="006F3C9D" w:rsidP="008A1987">
            <w:r>
              <w:t>1</w:t>
            </w:r>
          </w:p>
        </w:tc>
        <w:tc>
          <w:tcPr>
            <w:tcW w:w="4934" w:type="dxa"/>
          </w:tcPr>
          <w:p w14:paraId="421C6380" w14:textId="0A8A8545" w:rsidR="006F3C9D" w:rsidRPr="00E442C8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Ethernet cable</w:t>
            </w:r>
          </w:p>
        </w:tc>
        <w:tc>
          <w:tcPr>
            <w:tcW w:w="3510" w:type="dxa"/>
          </w:tcPr>
          <w:p w14:paraId="56220149" w14:textId="7EE0A476" w:rsidR="006F3C9D" w:rsidRPr="00E442C8" w:rsidRDefault="006F3C9D" w:rsidP="008A1987">
            <w:pPr>
              <w:rPr>
                <w:lang w:val="en-US"/>
              </w:rPr>
            </w:pPr>
            <w:r w:rsidRPr="006F3C9D">
              <w:rPr>
                <w:lang w:val="en-US"/>
              </w:rPr>
              <w:t>F6TP0,25RT</w:t>
            </w:r>
          </w:p>
        </w:tc>
        <w:tc>
          <w:tcPr>
            <w:tcW w:w="3420" w:type="dxa"/>
          </w:tcPr>
          <w:p w14:paraId="78190456" w14:textId="0D0B4F34" w:rsidR="006F3C9D" w:rsidRDefault="00580B0D" w:rsidP="008A1987">
            <w:pPr>
              <w:rPr>
                <w:lang w:val="en-US"/>
              </w:rPr>
            </w:pPr>
            <w:hyperlink r:id="rId16" w:history="1">
              <w:r w:rsidR="006F3C9D" w:rsidRPr="006F3C9D">
                <w:rPr>
                  <w:rStyle w:val="Hyperlink"/>
                  <w:lang w:val="en-US"/>
                </w:rPr>
                <w:t>Conrad - 1886785</w:t>
              </w:r>
            </w:hyperlink>
          </w:p>
        </w:tc>
      </w:tr>
      <w:tr w:rsidR="006F3C9D" w:rsidRPr="00E442C8" w14:paraId="01CCA07D" w14:textId="77777777" w:rsidTr="00A9493F">
        <w:tc>
          <w:tcPr>
            <w:tcW w:w="911" w:type="dxa"/>
          </w:tcPr>
          <w:p w14:paraId="1D317FBF" w14:textId="5FABBB4B" w:rsidR="006F3C9D" w:rsidRPr="00E442C8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34" w:type="dxa"/>
          </w:tcPr>
          <w:p w14:paraId="0EFE8287" w14:textId="4F3F4539" w:rsidR="006F3C9D" w:rsidRPr="00E442C8" w:rsidRDefault="006F3C9D" w:rsidP="008A1987">
            <w:pPr>
              <w:rPr>
                <w:lang w:val="en-US"/>
              </w:rPr>
            </w:pPr>
            <w:r w:rsidRPr="00E442C8">
              <w:rPr>
                <w:lang w:val="en-US"/>
              </w:rPr>
              <w:t>USB Adapter</w:t>
            </w:r>
          </w:p>
        </w:tc>
        <w:tc>
          <w:tcPr>
            <w:tcW w:w="3510" w:type="dxa"/>
          </w:tcPr>
          <w:p w14:paraId="54E23B1A" w14:textId="7BFAD780" w:rsidR="006F3C9D" w:rsidRPr="00E442C8" w:rsidRDefault="006F3C9D" w:rsidP="008A1987">
            <w:pPr>
              <w:rPr>
                <w:lang w:val="en-US"/>
              </w:rPr>
            </w:pPr>
            <w:r w:rsidRPr="00450F46">
              <w:rPr>
                <w:lang w:val="en-US"/>
              </w:rPr>
              <w:t>NAUSB-W</w:t>
            </w:r>
          </w:p>
        </w:tc>
        <w:tc>
          <w:tcPr>
            <w:tcW w:w="3420" w:type="dxa"/>
          </w:tcPr>
          <w:p w14:paraId="1BC22330" w14:textId="7DDE994B" w:rsidR="006F3C9D" w:rsidRPr="00E442C8" w:rsidRDefault="00580B0D" w:rsidP="008A1987">
            <w:pPr>
              <w:rPr>
                <w:lang w:val="en-US"/>
              </w:rPr>
            </w:pPr>
            <w:hyperlink r:id="rId17" w:history="1">
              <w:r w:rsidR="006F3C9D" w:rsidRPr="00450F46">
                <w:rPr>
                  <w:rStyle w:val="Hyperlink"/>
                  <w:lang w:val="en-US"/>
                </w:rPr>
                <w:t>Farnell - 1760681</w:t>
              </w:r>
            </w:hyperlink>
          </w:p>
        </w:tc>
      </w:tr>
      <w:tr w:rsidR="006F3C9D" w:rsidRPr="00E442C8" w14:paraId="6F6B1236" w14:textId="77777777" w:rsidTr="00A9493F">
        <w:tc>
          <w:tcPr>
            <w:tcW w:w="911" w:type="dxa"/>
          </w:tcPr>
          <w:p w14:paraId="5618FD9A" w14:textId="492B98EA" w:rsidR="006F3C9D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34" w:type="dxa"/>
          </w:tcPr>
          <w:p w14:paraId="17C5DA4F" w14:textId="3A0E143F" w:rsidR="006F3C9D" w:rsidRPr="00E442C8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USB-B cable</w:t>
            </w:r>
          </w:p>
        </w:tc>
        <w:tc>
          <w:tcPr>
            <w:tcW w:w="3510" w:type="dxa"/>
          </w:tcPr>
          <w:p w14:paraId="1C54C89E" w14:textId="48E08BE8" w:rsidR="006F3C9D" w:rsidRPr="00450F46" w:rsidRDefault="006F3C9D" w:rsidP="008A1987">
            <w:pPr>
              <w:rPr>
                <w:lang w:val="en-US"/>
              </w:rPr>
            </w:pPr>
            <w:r w:rsidRPr="006F3C9D">
              <w:rPr>
                <w:lang w:val="en-US"/>
              </w:rPr>
              <w:t>USB-BUSB30CM</w:t>
            </w:r>
          </w:p>
        </w:tc>
        <w:tc>
          <w:tcPr>
            <w:tcW w:w="3420" w:type="dxa"/>
          </w:tcPr>
          <w:p w14:paraId="6B852F0E" w14:textId="14151F3D" w:rsidR="006F3C9D" w:rsidRDefault="00580B0D" w:rsidP="008A1987">
            <w:pPr>
              <w:rPr>
                <w:lang w:val="en-US"/>
              </w:rPr>
            </w:pPr>
            <w:hyperlink r:id="rId18" w:history="1">
              <w:r w:rsidR="006F3C9D" w:rsidRPr="006F3C9D">
                <w:rPr>
                  <w:rStyle w:val="Hyperlink"/>
                  <w:lang w:val="en-US"/>
                </w:rPr>
                <w:t>TinyTronics - 000927</w:t>
              </w:r>
            </w:hyperlink>
          </w:p>
        </w:tc>
      </w:tr>
      <w:tr w:rsidR="006F3C9D" w:rsidRPr="00E442C8" w14:paraId="628886CD" w14:textId="77777777" w:rsidTr="00A9493F">
        <w:tc>
          <w:tcPr>
            <w:tcW w:w="911" w:type="dxa"/>
          </w:tcPr>
          <w:p w14:paraId="61B190BC" w14:textId="16FB9E6E" w:rsidR="006F3C9D" w:rsidRPr="00E442C8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34" w:type="dxa"/>
          </w:tcPr>
          <w:p w14:paraId="740A65B8" w14:textId="5E44F86F" w:rsidR="006F3C9D" w:rsidRPr="00E442C8" w:rsidRDefault="006F3C9D" w:rsidP="008A1987">
            <w:pPr>
              <w:rPr>
                <w:lang w:val="en-US"/>
              </w:rPr>
            </w:pPr>
            <w:r w:rsidRPr="00450F46">
              <w:rPr>
                <w:lang w:val="en-US"/>
              </w:rPr>
              <w:t>PC-ventilator</w:t>
            </w:r>
          </w:p>
        </w:tc>
        <w:tc>
          <w:tcPr>
            <w:tcW w:w="3510" w:type="dxa"/>
          </w:tcPr>
          <w:p w14:paraId="4DED337D" w14:textId="1AB52506" w:rsidR="006F3C9D" w:rsidRPr="00E442C8" w:rsidRDefault="006F3C9D" w:rsidP="008A1987">
            <w:pPr>
              <w:rPr>
                <w:lang w:val="en-US"/>
              </w:rPr>
            </w:pPr>
            <w:r w:rsidRPr="00450F46">
              <w:rPr>
                <w:lang w:val="en-US"/>
              </w:rPr>
              <w:t>BL046</w:t>
            </w:r>
          </w:p>
        </w:tc>
        <w:tc>
          <w:tcPr>
            <w:tcW w:w="3420" w:type="dxa"/>
          </w:tcPr>
          <w:p w14:paraId="7E8C2C32" w14:textId="1F845A8A" w:rsidR="006F3C9D" w:rsidRPr="00E442C8" w:rsidRDefault="00580B0D" w:rsidP="008A1987">
            <w:pPr>
              <w:rPr>
                <w:lang w:val="en-US"/>
              </w:rPr>
            </w:pPr>
            <w:hyperlink r:id="rId19" w:history="1">
              <w:r w:rsidR="006F3C9D" w:rsidRPr="00450F46">
                <w:rPr>
                  <w:rStyle w:val="Hyperlink"/>
                  <w:lang w:val="en-US"/>
                </w:rPr>
                <w:t>Conrad - 756546</w:t>
              </w:r>
            </w:hyperlink>
          </w:p>
        </w:tc>
      </w:tr>
      <w:tr w:rsidR="006F3C9D" w:rsidRPr="00E442C8" w14:paraId="6A7A8057" w14:textId="77777777" w:rsidTr="00A9493F">
        <w:tc>
          <w:tcPr>
            <w:tcW w:w="911" w:type="dxa"/>
          </w:tcPr>
          <w:p w14:paraId="17E322DB" w14:textId="31DD6B41" w:rsidR="006F3C9D" w:rsidRPr="00E442C8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34" w:type="dxa"/>
          </w:tcPr>
          <w:p w14:paraId="4A99B1F9" w14:textId="10EEBD36" w:rsidR="006F3C9D" w:rsidRPr="00E442C8" w:rsidRDefault="006F3C9D" w:rsidP="008A1987">
            <w:pPr>
              <w:rPr>
                <w:lang w:val="en-US"/>
              </w:rPr>
            </w:pPr>
            <w:r w:rsidRPr="00450F46">
              <w:rPr>
                <w:lang w:val="en-US"/>
              </w:rPr>
              <w:t>PC fan grille</w:t>
            </w:r>
          </w:p>
        </w:tc>
        <w:tc>
          <w:tcPr>
            <w:tcW w:w="3510" w:type="dxa"/>
          </w:tcPr>
          <w:p w14:paraId="054D8922" w14:textId="2DCB1B60" w:rsidR="006F3C9D" w:rsidRPr="00E442C8" w:rsidRDefault="006F3C9D" w:rsidP="008A1987">
            <w:pPr>
              <w:rPr>
                <w:lang w:val="en-US"/>
              </w:rPr>
            </w:pPr>
            <w:r w:rsidRPr="00450F46">
              <w:rPr>
                <w:lang w:val="en-US"/>
              </w:rPr>
              <w:t>GRM120-30</w:t>
            </w:r>
          </w:p>
        </w:tc>
        <w:tc>
          <w:tcPr>
            <w:tcW w:w="3420" w:type="dxa"/>
          </w:tcPr>
          <w:p w14:paraId="33E4C586" w14:textId="7948F187" w:rsidR="006F3C9D" w:rsidRPr="00E442C8" w:rsidRDefault="00580B0D" w:rsidP="008A1987">
            <w:pPr>
              <w:rPr>
                <w:lang w:val="en-US"/>
              </w:rPr>
            </w:pPr>
            <w:hyperlink r:id="rId20" w:history="1">
              <w:r w:rsidR="006F3C9D" w:rsidRPr="00450F46">
                <w:rPr>
                  <w:rStyle w:val="Hyperlink"/>
                  <w:lang w:val="en-US"/>
                </w:rPr>
                <w:t>Conrad - 998782</w:t>
              </w:r>
            </w:hyperlink>
          </w:p>
        </w:tc>
      </w:tr>
      <w:tr w:rsidR="006F3C9D" w:rsidRPr="00E442C8" w14:paraId="690323DD" w14:textId="77777777" w:rsidTr="00A9493F">
        <w:tc>
          <w:tcPr>
            <w:tcW w:w="911" w:type="dxa"/>
          </w:tcPr>
          <w:p w14:paraId="472F5857" w14:textId="49BAB41E" w:rsidR="006F3C9D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4" w:type="dxa"/>
          </w:tcPr>
          <w:p w14:paraId="7E5CD42C" w14:textId="1C3C2095" w:rsidR="006F3C9D" w:rsidRPr="00450F46" w:rsidRDefault="006F3C9D" w:rsidP="008A1987">
            <w:pPr>
              <w:rPr>
                <w:lang w:val="en-US"/>
              </w:rPr>
            </w:pPr>
            <w:r w:rsidRPr="006F3C9D">
              <w:rPr>
                <w:lang w:val="en-US"/>
              </w:rPr>
              <w:t>Touchscreen</w:t>
            </w:r>
          </w:p>
        </w:tc>
        <w:tc>
          <w:tcPr>
            <w:tcW w:w="3510" w:type="dxa"/>
          </w:tcPr>
          <w:p w14:paraId="4A44A2A1" w14:textId="3855DD25" w:rsidR="006F3C9D" w:rsidRPr="00450F46" w:rsidRDefault="006F3C9D" w:rsidP="008A1987">
            <w:pPr>
              <w:rPr>
                <w:lang w:val="en-US"/>
              </w:rPr>
            </w:pPr>
            <w:r w:rsidRPr="006F3C9D">
              <w:rPr>
                <w:lang w:val="en-US"/>
              </w:rPr>
              <w:t>7LCD1024X600TOUCHRPI</w:t>
            </w:r>
          </w:p>
        </w:tc>
        <w:tc>
          <w:tcPr>
            <w:tcW w:w="3420" w:type="dxa"/>
          </w:tcPr>
          <w:p w14:paraId="507D1107" w14:textId="686A3BE0" w:rsidR="006F3C9D" w:rsidRDefault="00580B0D" w:rsidP="008A1987">
            <w:pPr>
              <w:rPr>
                <w:lang w:val="en-US"/>
              </w:rPr>
            </w:pPr>
            <w:hyperlink r:id="rId21" w:history="1">
              <w:r w:rsidR="006F3C9D" w:rsidRPr="006F3C9D">
                <w:rPr>
                  <w:rStyle w:val="Hyperlink"/>
                  <w:lang w:val="en-US"/>
                </w:rPr>
                <w:t>TinyTronics - 001501</w:t>
              </w:r>
            </w:hyperlink>
          </w:p>
        </w:tc>
      </w:tr>
      <w:tr w:rsidR="006F3C9D" w:rsidRPr="00E442C8" w14:paraId="692AE870" w14:textId="77777777" w:rsidTr="00A9493F">
        <w:tc>
          <w:tcPr>
            <w:tcW w:w="911" w:type="dxa"/>
          </w:tcPr>
          <w:p w14:paraId="76FB51CE" w14:textId="672E7E77" w:rsidR="006F3C9D" w:rsidRDefault="006F3C9D" w:rsidP="008A1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4" w:type="dxa"/>
          </w:tcPr>
          <w:p w14:paraId="227E3184" w14:textId="2EE6CC0B" w:rsidR="006F3C9D" w:rsidRPr="006F3C9D" w:rsidRDefault="006F3C9D" w:rsidP="006F3C9D">
            <w:pPr>
              <w:rPr>
                <w:lang w:val="en-US"/>
              </w:rPr>
            </w:pPr>
            <w:r w:rsidRPr="006F3C9D">
              <w:rPr>
                <w:lang w:val="en-US"/>
              </w:rPr>
              <w:t xml:space="preserve">HDMI </w:t>
            </w:r>
            <w:r>
              <w:rPr>
                <w:lang w:val="en-US"/>
              </w:rPr>
              <w:t>cable</w:t>
            </w:r>
          </w:p>
        </w:tc>
        <w:tc>
          <w:tcPr>
            <w:tcW w:w="3510" w:type="dxa"/>
          </w:tcPr>
          <w:p w14:paraId="5E3E5B29" w14:textId="796834DF" w:rsidR="006F3C9D" w:rsidRPr="006F3C9D" w:rsidRDefault="006F3C9D" w:rsidP="008A1987">
            <w:pPr>
              <w:rPr>
                <w:lang w:val="en-US"/>
              </w:rPr>
            </w:pPr>
            <w:r w:rsidRPr="006F3C9D">
              <w:rPr>
                <w:lang w:val="en-US"/>
              </w:rPr>
              <w:t>HDMICABLE1M</w:t>
            </w:r>
          </w:p>
        </w:tc>
        <w:tc>
          <w:tcPr>
            <w:tcW w:w="3420" w:type="dxa"/>
          </w:tcPr>
          <w:p w14:paraId="310A09E8" w14:textId="098B4B8A" w:rsidR="006F3C9D" w:rsidRDefault="00580B0D" w:rsidP="008A1987">
            <w:pPr>
              <w:rPr>
                <w:lang w:val="en-US"/>
              </w:rPr>
            </w:pPr>
            <w:hyperlink r:id="rId22" w:history="1">
              <w:r w:rsidR="006F3C9D" w:rsidRPr="006F3C9D">
                <w:rPr>
                  <w:rStyle w:val="Hyperlink"/>
                  <w:lang w:val="en-US"/>
                </w:rPr>
                <w:t>TinyTronics - 001270</w:t>
              </w:r>
            </w:hyperlink>
          </w:p>
        </w:tc>
      </w:tr>
      <w:tr w:rsidR="006F3C9D" w:rsidRPr="00E442C8" w14:paraId="56E9D888" w14:textId="77777777" w:rsidTr="00A9493F">
        <w:tc>
          <w:tcPr>
            <w:tcW w:w="911" w:type="dxa"/>
          </w:tcPr>
          <w:p w14:paraId="0E4910FA" w14:textId="77ACE7F8" w:rsidR="006F3C9D" w:rsidRPr="00E442C8" w:rsidRDefault="006F3C9D" w:rsidP="00450F46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4934" w:type="dxa"/>
          </w:tcPr>
          <w:p w14:paraId="1C600716" w14:textId="3F4C1AC4" w:rsidR="006F3C9D" w:rsidRPr="00E442C8" w:rsidRDefault="006F3C9D" w:rsidP="00450F46">
            <w:pPr>
              <w:rPr>
                <w:lang w:val="en-US"/>
              </w:rPr>
            </w:pPr>
            <w:r>
              <w:t>Plug-in bridge - FBS 4-5</w:t>
            </w:r>
          </w:p>
        </w:tc>
        <w:tc>
          <w:tcPr>
            <w:tcW w:w="3510" w:type="dxa"/>
          </w:tcPr>
          <w:p w14:paraId="2AFCA54B" w14:textId="65ABACD7" w:rsidR="006F3C9D" w:rsidRPr="00E442C8" w:rsidRDefault="006F3C9D" w:rsidP="00450F46">
            <w:pPr>
              <w:rPr>
                <w:lang w:val="en-US"/>
              </w:rPr>
            </w:pPr>
            <w:r>
              <w:t>Phoenix Contact FBS 4-5</w:t>
            </w:r>
          </w:p>
        </w:tc>
        <w:tc>
          <w:tcPr>
            <w:tcW w:w="3420" w:type="dxa"/>
          </w:tcPr>
          <w:p w14:paraId="6657F1F3" w14:textId="11B3E4E4" w:rsidR="006F3C9D" w:rsidRPr="00E442C8" w:rsidRDefault="00580B0D" w:rsidP="00450F46">
            <w:pPr>
              <w:rPr>
                <w:lang w:val="en-US"/>
              </w:rPr>
            </w:pPr>
            <w:hyperlink r:id="rId23" w:history="1">
              <w:r w:rsidR="006F3C9D" w:rsidRPr="000433F3">
                <w:rPr>
                  <w:rStyle w:val="Hyperlink"/>
                </w:rPr>
                <w:t>Conrad - 744072</w:t>
              </w:r>
            </w:hyperlink>
          </w:p>
        </w:tc>
      </w:tr>
      <w:tr w:rsidR="006F3C9D" w:rsidRPr="00E442C8" w14:paraId="304E3C21" w14:textId="77777777" w:rsidTr="00A9493F">
        <w:tc>
          <w:tcPr>
            <w:tcW w:w="911" w:type="dxa"/>
          </w:tcPr>
          <w:p w14:paraId="143237CA" w14:textId="3CB861CF" w:rsidR="006F3C9D" w:rsidRPr="00E442C8" w:rsidRDefault="006F3C9D" w:rsidP="00450F46">
            <w:pPr>
              <w:rPr>
                <w:lang w:val="en-US"/>
              </w:rPr>
            </w:pPr>
            <w:r>
              <w:t>44</w:t>
            </w:r>
          </w:p>
        </w:tc>
        <w:tc>
          <w:tcPr>
            <w:tcW w:w="4934" w:type="dxa"/>
          </w:tcPr>
          <w:p w14:paraId="071DCF46" w14:textId="088D14EC" w:rsidR="006F3C9D" w:rsidRPr="00E442C8" w:rsidRDefault="006F3C9D" w:rsidP="00450F46">
            <w:pPr>
              <w:rPr>
                <w:lang w:val="en-US"/>
              </w:rPr>
            </w:pPr>
            <w:r w:rsidRPr="005A1623">
              <w:rPr>
                <w:lang w:val="en-US"/>
              </w:rPr>
              <w:t>Feed-through terminal block</w:t>
            </w:r>
          </w:p>
        </w:tc>
        <w:tc>
          <w:tcPr>
            <w:tcW w:w="3510" w:type="dxa"/>
          </w:tcPr>
          <w:p w14:paraId="1DA56E9F" w14:textId="27686998" w:rsidR="006F3C9D" w:rsidRPr="00E442C8" w:rsidRDefault="006F3C9D" w:rsidP="00450F46">
            <w:pPr>
              <w:rPr>
                <w:lang w:val="en-US"/>
              </w:rPr>
            </w:pPr>
            <w:r>
              <w:t>Phoenix Contact UT2,5</w:t>
            </w:r>
          </w:p>
        </w:tc>
        <w:tc>
          <w:tcPr>
            <w:tcW w:w="3420" w:type="dxa"/>
          </w:tcPr>
          <w:p w14:paraId="62DF6C65" w14:textId="19C2D489" w:rsidR="006F3C9D" w:rsidRPr="00E442C8" w:rsidRDefault="00580B0D" w:rsidP="00450F46">
            <w:pPr>
              <w:rPr>
                <w:lang w:val="en-US"/>
              </w:rPr>
            </w:pPr>
            <w:hyperlink r:id="rId24" w:history="1">
              <w:r w:rsidR="006F3C9D" w:rsidRPr="00102937">
                <w:rPr>
                  <w:rStyle w:val="Hyperlink"/>
                </w:rPr>
                <w:t>Conrad - 744725</w:t>
              </w:r>
            </w:hyperlink>
          </w:p>
        </w:tc>
      </w:tr>
    </w:tbl>
    <w:p w14:paraId="77E0C31E" w14:textId="7BDF9DE3" w:rsidR="00B60F67" w:rsidRDefault="00450F46">
      <w:pPr>
        <w:rPr>
          <w:b/>
          <w:sz w:val="36"/>
          <w:szCs w:val="28"/>
        </w:rPr>
      </w:pPr>
      <w:r>
        <w:rPr>
          <w:b/>
          <w:sz w:val="36"/>
          <w:szCs w:val="28"/>
        </w:rPr>
        <w:br w:type="page"/>
      </w:r>
    </w:p>
    <w:p w14:paraId="017546AF" w14:textId="77777777" w:rsidR="00B60F67" w:rsidRDefault="00B60F67" w:rsidP="00F74086">
      <w:pPr>
        <w:rPr>
          <w:b/>
          <w:sz w:val="36"/>
          <w:szCs w:val="28"/>
        </w:rPr>
        <w:sectPr w:rsidR="00B60F67" w:rsidSect="00B2236F">
          <w:pgSz w:w="16838" w:h="11906" w:orient="landscape" w:code="9"/>
          <w:pgMar w:top="1411" w:right="1411" w:bottom="1411" w:left="1411" w:header="706" w:footer="706" w:gutter="0"/>
          <w:cols w:space="708"/>
          <w:docGrid w:linePitch="360"/>
        </w:sectPr>
      </w:pPr>
    </w:p>
    <w:p w14:paraId="59DFF430" w14:textId="050681F9" w:rsidR="00450F46" w:rsidRPr="00C442A9" w:rsidRDefault="00B60F67" w:rsidP="00F74086">
      <w:pPr>
        <w:rPr>
          <w:b/>
          <w:sz w:val="36"/>
          <w:szCs w:val="28"/>
          <w:lang w:val="en-US"/>
        </w:rPr>
      </w:pPr>
      <w:r w:rsidRPr="00B60F67">
        <w:rPr>
          <w:b/>
          <w:noProof/>
          <w:sz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79D99E2" wp14:editId="010851D4">
            <wp:simplePos x="0" y="0"/>
            <wp:positionH relativeFrom="column">
              <wp:posOffset>3334385</wp:posOffset>
            </wp:positionH>
            <wp:positionV relativeFrom="paragraph">
              <wp:posOffset>1369060</wp:posOffset>
            </wp:positionV>
            <wp:extent cx="1247775" cy="1762125"/>
            <wp:effectExtent l="9525" t="0" r="0" b="0"/>
            <wp:wrapTopAndBottom/>
            <wp:docPr id="2" name="Picture 2" descr="C:\Users\frank\Downloads\IMG_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Downloads\IMG_00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0" t="14101" r="30104" b="8032"/>
                    <a:stretch/>
                  </pic:blipFill>
                  <pic:spPr bwMode="auto">
                    <a:xfrm rot="5400000">
                      <a:off x="0" y="0"/>
                      <a:ext cx="1247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F46" w:rsidRPr="00C442A9">
        <w:rPr>
          <w:b/>
          <w:sz w:val="36"/>
          <w:szCs w:val="28"/>
          <w:lang w:val="en-US"/>
        </w:rPr>
        <w:t>Nucleo Shield Components</w:t>
      </w:r>
      <w:r w:rsidR="00C442A9" w:rsidRPr="00C442A9">
        <w:rPr>
          <w:b/>
          <w:sz w:val="36"/>
          <w:szCs w:val="28"/>
          <w:lang w:val="en-US"/>
        </w:rPr>
        <w:t xml:space="preserve"> inside electrical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3510"/>
        <w:gridCol w:w="3420"/>
      </w:tblGrid>
      <w:tr w:rsidR="006F3C9D" w14:paraId="3E60B99F" w14:textId="77777777" w:rsidTr="00A9493F">
        <w:tc>
          <w:tcPr>
            <w:tcW w:w="895" w:type="dxa"/>
          </w:tcPr>
          <w:p w14:paraId="5B8B2044" w14:textId="34137873" w:rsidR="006F3C9D" w:rsidRDefault="006F3C9D" w:rsidP="00450F46">
            <w:pPr>
              <w:rPr>
                <w:sz w:val="28"/>
                <w:szCs w:val="28"/>
              </w:rPr>
            </w:pPr>
            <w:r>
              <w:t>QTY</w:t>
            </w:r>
          </w:p>
        </w:tc>
        <w:tc>
          <w:tcPr>
            <w:tcW w:w="4950" w:type="dxa"/>
          </w:tcPr>
          <w:p w14:paraId="0361C2F9" w14:textId="20C08F22" w:rsidR="006F3C9D" w:rsidRDefault="006F3C9D" w:rsidP="00450F46">
            <w:pPr>
              <w:rPr>
                <w:sz w:val="28"/>
                <w:szCs w:val="28"/>
              </w:rPr>
            </w:pPr>
            <w:r>
              <w:t>Functie</w:t>
            </w:r>
          </w:p>
        </w:tc>
        <w:tc>
          <w:tcPr>
            <w:tcW w:w="3510" w:type="dxa"/>
          </w:tcPr>
          <w:p w14:paraId="58817E02" w14:textId="2064A227" w:rsidR="006F3C9D" w:rsidRDefault="006F3C9D" w:rsidP="00450F46">
            <w:pPr>
              <w:rPr>
                <w:sz w:val="28"/>
                <w:szCs w:val="28"/>
              </w:rPr>
            </w:pPr>
            <w:r>
              <w:t>Model/type</w:t>
            </w:r>
          </w:p>
        </w:tc>
        <w:tc>
          <w:tcPr>
            <w:tcW w:w="3420" w:type="dxa"/>
          </w:tcPr>
          <w:p w14:paraId="7C114A6A" w14:textId="02B662A8" w:rsidR="006F3C9D" w:rsidRDefault="006F3C9D" w:rsidP="00450F46">
            <w:pPr>
              <w:rPr>
                <w:sz w:val="28"/>
                <w:szCs w:val="28"/>
              </w:rPr>
            </w:pPr>
            <w:r>
              <w:t>Leverancier - artikelnummer</w:t>
            </w:r>
          </w:p>
        </w:tc>
      </w:tr>
      <w:tr w:rsidR="006F3C9D" w14:paraId="6B9941DE" w14:textId="77777777" w:rsidTr="00A9493F">
        <w:tc>
          <w:tcPr>
            <w:tcW w:w="895" w:type="dxa"/>
          </w:tcPr>
          <w:p w14:paraId="522105D3" w14:textId="1C901035" w:rsidR="006F3C9D" w:rsidRDefault="006F3C9D" w:rsidP="00450F46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4950" w:type="dxa"/>
          </w:tcPr>
          <w:p w14:paraId="57E94F09" w14:textId="1B098983" w:rsidR="006F3C9D" w:rsidRDefault="006F3C9D" w:rsidP="00450F46">
            <w:pPr>
              <w:rPr>
                <w:sz w:val="28"/>
                <w:szCs w:val="28"/>
              </w:rPr>
            </w:pPr>
            <w:r>
              <w:t xml:space="preserve">Voltage converter </w:t>
            </w:r>
          </w:p>
        </w:tc>
        <w:tc>
          <w:tcPr>
            <w:tcW w:w="3510" w:type="dxa"/>
          </w:tcPr>
          <w:p w14:paraId="2C89EEE0" w14:textId="7E915D21" w:rsidR="006F3C9D" w:rsidRDefault="006F3C9D" w:rsidP="00450F46">
            <w:pPr>
              <w:rPr>
                <w:sz w:val="28"/>
                <w:szCs w:val="28"/>
              </w:rPr>
            </w:pPr>
            <w:r w:rsidRPr="00B12CF7">
              <w:t>DCDCSTEPDOWN5V</w:t>
            </w:r>
          </w:p>
        </w:tc>
        <w:tc>
          <w:tcPr>
            <w:tcW w:w="3420" w:type="dxa"/>
          </w:tcPr>
          <w:p w14:paraId="3E0F4A11" w14:textId="482706E2" w:rsidR="006F3C9D" w:rsidRDefault="00580B0D" w:rsidP="00450F46">
            <w:pPr>
              <w:rPr>
                <w:sz w:val="28"/>
                <w:szCs w:val="28"/>
              </w:rPr>
            </w:pPr>
            <w:hyperlink r:id="rId26" w:history="1">
              <w:r w:rsidR="006F3C9D" w:rsidRPr="00B12CF7">
                <w:rPr>
                  <w:rStyle w:val="Hyperlink"/>
                </w:rPr>
                <w:t>TinyTronics - 001319</w:t>
              </w:r>
            </w:hyperlink>
          </w:p>
        </w:tc>
      </w:tr>
      <w:tr w:rsidR="006F3C9D" w14:paraId="1FA4159D" w14:textId="77777777" w:rsidTr="00A9493F">
        <w:tc>
          <w:tcPr>
            <w:tcW w:w="895" w:type="dxa"/>
          </w:tcPr>
          <w:p w14:paraId="77C720FA" w14:textId="0EC41A6D" w:rsidR="006F3C9D" w:rsidRPr="00FC66D1" w:rsidRDefault="006F3C9D" w:rsidP="00450F4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950" w:type="dxa"/>
          </w:tcPr>
          <w:p w14:paraId="2D491321" w14:textId="34F7553D" w:rsidR="006F3C9D" w:rsidRPr="00FC66D1" w:rsidRDefault="006F3C9D" w:rsidP="00450F46">
            <w:pPr>
              <w:rPr>
                <w:szCs w:val="28"/>
              </w:rPr>
            </w:pPr>
            <w:r w:rsidRPr="00FC66D1">
              <w:rPr>
                <w:szCs w:val="28"/>
              </w:rPr>
              <w:t>Fan connector</w:t>
            </w:r>
          </w:p>
        </w:tc>
        <w:tc>
          <w:tcPr>
            <w:tcW w:w="3510" w:type="dxa"/>
          </w:tcPr>
          <w:p w14:paraId="676F99A6" w14:textId="1B04DC2C" w:rsidR="006F3C9D" w:rsidRPr="00FC66D1" w:rsidRDefault="006F3C9D" w:rsidP="00450F46">
            <w:pPr>
              <w:rPr>
                <w:szCs w:val="28"/>
              </w:rPr>
            </w:pPr>
            <w:r w:rsidRPr="00FC66D1">
              <w:rPr>
                <w:szCs w:val="28"/>
              </w:rPr>
              <w:t>1580964</w:t>
            </w:r>
          </w:p>
        </w:tc>
        <w:tc>
          <w:tcPr>
            <w:tcW w:w="3420" w:type="dxa"/>
          </w:tcPr>
          <w:p w14:paraId="574F7E10" w14:textId="6164B2E3" w:rsidR="006F3C9D" w:rsidRDefault="00580B0D" w:rsidP="00450F46">
            <w:pPr>
              <w:rPr>
                <w:sz w:val="28"/>
                <w:szCs w:val="28"/>
              </w:rPr>
            </w:pPr>
            <w:hyperlink r:id="rId27" w:history="1">
              <w:r w:rsidR="006F3C9D" w:rsidRPr="00FC66D1">
                <w:rPr>
                  <w:rStyle w:val="Hyperlink"/>
                  <w:szCs w:val="28"/>
                </w:rPr>
                <w:t>Conrad - 1580964</w:t>
              </w:r>
            </w:hyperlink>
          </w:p>
        </w:tc>
      </w:tr>
      <w:tr w:rsidR="006F3C9D" w14:paraId="0186C17A" w14:textId="77777777" w:rsidTr="00A9493F">
        <w:tc>
          <w:tcPr>
            <w:tcW w:w="895" w:type="dxa"/>
          </w:tcPr>
          <w:p w14:paraId="2A190BE9" w14:textId="78757AC9" w:rsidR="006F3C9D" w:rsidRDefault="006F3C9D" w:rsidP="00450F4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950" w:type="dxa"/>
          </w:tcPr>
          <w:p w14:paraId="1DEAAA03" w14:textId="43E7EABF" w:rsidR="006F3C9D" w:rsidRPr="00FC66D1" w:rsidRDefault="006F3C9D" w:rsidP="00FC66D1">
            <w:pPr>
              <w:rPr>
                <w:szCs w:val="28"/>
              </w:rPr>
            </w:pPr>
            <w:r>
              <w:rPr>
                <w:szCs w:val="28"/>
              </w:rPr>
              <w:t>2 pin screw terminal</w:t>
            </w:r>
          </w:p>
        </w:tc>
        <w:tc>
          <w:tcPr>
            <w:tcW w:w="3510" w:type="dxa"/>
          </w:tcPr>
          <w:p w14:paraId="4E88E9B0" w14:textId="0924376C" w:rsidR="006F3C9D" w:rsidRPr="00FC66D1" w:rsidRDefault="006F3C9D" w:rsidP="00450F46">
            <w:pPr>
              <w:rPr>
                <w:szCs w:val="28"/>
              </w:rPr>
            </w:pPr>
            <w:r w:rsidRPr="00FC66D1">
              <w:rPr>
                <w:szCs w:val="28"/>
              </w:rPr>
              <w:t>PM 5.08/2/90 3.5 SW -1760510000</w:t>
            </w:r>
          </w:p>
        </w:tc>
        <w:tc>
          <w:tcPr>
            <w:tcW w:w="3420" w:type="dxa"/>
          </w:tcPr>
          <w:p w14:paraId="62556814" w14:textId="1CB575D0" w:rsidR="006F3C9D" w:rsidRDefault="00580B0D" w:rsidP="00450F46">
            <w:pPr>
              <w:rPr>
                <w:szCs w:val="28"/>
              </w:rPr>
            </w:pPr>
            <w:hyperlink r:id="rId28" w:history="1">
              <w:r w:rsidR="006F3C9D" w:rsidRPr="00FC66D1">
                <w:rPr>
                  <w:rStyle w:val="Hyperlink"/>
                  <w:szCs w:val="28"/>
                </w:rPr>
                <w:t>RS - 425-8720</w:t>
              </w:r>
            </w:hyperlink>
          </w:p>
        </w:tc>
      </w:tr>
      <w:tr w:rsidR="006F3C9D" w:rsidRPr="00FC66D1" w14:paraId="640FA0F5" w14:textId="77777777" w:rsidTr="00A9493F">
        <w:tc>
          <w:tcPr>
            <w:tcW w:w="895" w:type="dxa"/>
          </w:tcPr>
          <w:p w14:paraId="3412C36A" w14:textId="7D5447F2" w:rsidR="006F3C9D" w:rsidRDefault="006F3C9D" w:rsidP="00450F4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0" w:type="dxa"/>
          </w:tcPr>
          <w:p w14:paraId="4EDF7AB2" w14:textId="7CCF4F56" w:rsidR="006F3C9D" w:rsidRPr="00FC66D1" w:rsidRDefault="006F3C9D" w:rsidP="00450F46">
            <w:pPr>
              <w:rPr>
                <w:szCs w:val="28"/>
                <w:lang w:val="en-US"/>
              </w:rPr>
            </w:pPr>
            <w:r w:rsidRPr="00DB3886">
              <w:rPr>
                <w:szCs w:val="28"/>
                <w:lang w:val="en-US"/>
              </w:rPr>
              <w:t>Pluggable Terminal Block</w:t>
            </w:r>
            <w:r>
              <w:rPr>
                <w:szCs w:val="28"/>
                <w:lang w:val="en-US"/>
              </w:rPr>
              <w:t xml:space="preserve"> PCB header</w:t>
            </w:r>
          </w:p>
        </w:tc>
        <w:tc>
          <w:tcPr>
            <w:tcW w:w="3510" w:type="dxa"/>
          </w:tcPr>
          <w:p w14:paraId="6E72D98D" w14:textId="475077A1" w:rsidR="006F3C9D" w:rsidRPr="00FC66D1" w:rsidRDefault="006F3C9D" w:rsidP="00450F46">
            <w:pPr>
              <w:rPr>
                <w:szCs w:val="28"/>
                <w:lang w:val="en-US"/>
              </w:rPr>
            </w:pPr>
            <w:r w:rsidRPr="00FC66D1">
              <w:rPr>
                <w:szCs w:val="28"/>
                <w:lang w:val="en-US"/>
              </w:rPr>
              <w:t>691313510002</w:t>
            </w:r>
          </w:p>
        </w:tc>
        <w:tc>
          <w:tcPr>
            <w:tcW w:w="3420" w:type="dxa"/>
          </w:tcPr>
          <w:p w14:paraId="6CF091A0" w14:textId="50FA96D5" w:rsidR="006F3C9D" w:rsidRPr="00FC66D1" w:rsidRDefault="00580B0D" w:rsidP="00450F46">
            <w:pPr>
              <w:rPr>
                <w:szCs w:val="28"/>
                <w:lang w:val="en-US"/>
              </w:rPr>
            </w:pPr>
            <w:hyperlink r:id="rId29" w:history="1">
              <w:r w:rsidR="006F3C9D" w:rsidRPr="00FC66D1">
                <w:rPr>
                  <w:rStyle w:val="Hyperlink"/>
                  <w:szCs w:val="28"/>
                  <w:lang w:val="en-US"/>
                </w:rPr>
                <w:t>RS - 826-7494</w:t>
              </w:r>
            </w:hyperlink>
          </w:p>
        </w:tc>
      </w:tr>
      <w:tr w:rsidR="006F3C9D" w:rsidRPr="00FC66D1" w14:paraId="0F91C0E7" w14:textId="77777777" w:rsidTr="00A9493F">
        <w:tc>
          <w:tcPr>
            <w:tcW w:w="895" w:type="dxa"/>
          </w:tcPr>
          <w:p w14:paraId="688CED48" w14:textId="6C19191A" w:rsidR="006F3C9D" w:rsidRPr="00FC66D1" w:rsidRDefault="006F3C9D" w:rsidP="00450F4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950" w:type="dxa"/>
          </w:tcPr>
          <w:p w14:paraId="0177CFE2" w14:textId="5DD2B025" w:rsidR="006F3C9D" w:rsidRPr="00FC66D1" w:rsidRDefault="006F3C9D" w:rsidP="00450F46">
            <w:pPr>
              <w:rPr>
                <w:szCs w:val="28"/>
                <w:lang w:val="en-US"/>
              </w:rPr>
            </w:pPr>
            <w:r w:rsidRPr="00DB3886">
              <w:rPr>
                <w:szCs w:val="28"/>
                <w:lang w:val="en-US"/>
              </w:rPr>
              <w:t>Pluggable Terminal Block</w:t>
            </w:r>
          </w:p>
        </w:tc>
        <w:tc>
          <w:tcPr>
            <w:tcW w:w="3510" w:type="dxa"/>
          </w:tcPr>
          <w:p w14:paraId="6C6EB3B7" w14:textId="055E91E7" w:rsidR="006F3C9D" w:rsidRPr="00FC66D1" w:rsidRDefault="006F3C9D" w:rsidP="00450F46">
            <w:pPr>
              <w:rPr>
                <w:szCs w:val="28"/>
                <w:lang w:val="en-US"/>
              </w:rPr>
            </w:pPr>
            <w:r w:rsidRPr="00DB3886">
              <w:rPr>
                <w:szCs w:val="28"/>
                <w:lang w:val="en-US"/>
              </w:rPr>
              <w:t>1758364</w:t>
            </w:r>
          </w:p>
        </w:tc>
        <w:tc>
          <w:tcPr>
            <w:tcW w:w="3420" w:type="dxa"/>
          </w:tcPr>
          <w:p w14:paraId="6277234A" w14:textId="191D423B" w:rsidR="006F3C9D" w:rsidRPr="00FC66D1" w:rsidRDefault="00580B0D" w:rsidP="00450F46">
            <w:pPr>
              <w:rPr>
                <w:szCs w:val="28"/>
                <w:lang w:val="en-US"/>
              </w:rPr>
            </w:pPr>
            <w:hyperlink r:id="rId30" w:history="1">
              <w:r w:rsidR="006F3C9D" w:rsidRPr="00DB3886">
                <w:rPr>
                  <w:rStyle w:val="Hyperlink"/>
                  <w:szCs w:val="28"/>
                  <w:lang w:val="en-US"/>
                </w:rPr>
                <w:t>RS - 802-5919</w:t>
              </w:r>
            </w:hyperlink>
          </w:p>
        </w:tc>
      </w:tr>
    </w:tbl>
    <w:p w14:paraId="12827F4B" w14:textId="65B4DADD" w:rsidR="00DB3886" w:rsidRDefault="00DB3886" w:rsidP="00F74086">
      <w:pPr>
        <w:rPr>
          <w:b/>
          <w:sz w:val="36"/>
          <w:szCs w:val="28"/>
          <w:lang w:val="en-US"/>
        </w:rPr>
      </w:pPr>
      <w:r w:rsidRPr="00DB3886">
        <w:rPr>
          <w:b/>
          <w:sz w:val="36"/>
          <w:szCs w:val="28"/>
          <w:lang w:val="en-US"/>
        </w:rPr>
        <w:t>Raspberry Pi Shield Components</w:t>
      </w:r>
      <w:r w:rsidR="00C442A9">
        <w:rPr>
          <w:b/>
          <w:sz w:val="36"/>
          <w:szCs w:val="28"/>
          <w:lang w:val="en-US"/>
        </w:rPr>
        <w:t xml:space="preserve"> inside electrical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3510"/>
        <w:gridCol w:w="3420"/>
      </w:tblGrid>
      <w:tr w:rsidR="006F3C9D" w14:paraId="4E7D8626" w14:textId="77777777" w:rsidTr="00A9493F">
        <w:tc>
          <w:tcPr>
            <w:tcW w:w="895" w:type="dxa"/>
          </w:tcPr>
          <w:p w14:paraId="0817EAD5" w14:textId="6BFEB2C0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t>QTY</w:t>
            </w:r>
          </w:p>
        </w:tc>
        <w:tc>
          <w:tcPr>
            <w:tcW w:w="4950" w:type="dxa"/>
          </w:tcPr>
          <w:p w14:paraId="1898AB59" w14:textId="251C5461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t>Functie</w:t>
            </w:r>
          </w:p>
        </w:tc>
        <w:tc>
          <w:tcPr>
            <w:tcW w:w="3510" w:type="dxa"/>
          </w:tcPr>
          <w:p w14:paraId="33F23120" w14:textId="4ADDE4FB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t>Model/type</w:t>
            </w:r>
          </w:p>
        </w:tc>
        <w:tc>
          <w:tcPr>
            <w:tcW w:w="3420" w:type="dxa"/>
          </w:tcPr>
          <w:p w14:paraId="35105444" w14:textId="2DE12AA4" w:rsidR="006F3C9D" w:rsidRDefault="006F3C9D" w:rsidP="00DB3886">
            <w:pPr>
              <w:rPr>
                <w:b/>
                <w:sz w:val="36"/>
                <w:szCs w:val="28"/>
                <w:lang w:val="en-US"/>
              </w:rPr>
            </w:pPr>
            <w:r>
              <w:t>Leverancier - artikelnummer</w:t>
            </w:r>
          </w:p>
        </w:tc>
      </w:tr>
      <w:tr w:rsidR="006F3C9D" w14:paraId="3AE3DC2A" w14:textId="77777777" w:rsidTr="00A9493F">
        <w:tc>
          <w:tcPr>
            <w:tcW w:w="895" w:type="dxa"/>
          </w:tcPr>
          <w:p w14:paraId="7A8CC341" w14:textId="5657B1AD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t>1</w:t>
            </w:r>
          </w:p>
        </w:tc>
        <w:tc>
          <w:tcPr>
            <w:tcW w:w="4950" w:type="dxa"/>
          </w:tcPr>
          <w:p w14:paraId="052B859C" w14:textId="7D48266A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t xml:space="preserve">Voltage converter </w:t>
            </w:r>
          </w:p>
        </w:tc>
        <w:tc>
          <w:tcPr>
            <w:tcW w:w="3510" w:type="dxa"/>
          </w:tcPr>
          <w:p w14:paraId="71B161D9" w14:textId="5C35833F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  <w:lang w:val="en-US"/>
              </w:rPr>
              <w:t>XL6009UPDOWN</w:t>
            </w:r>
          </w:p>
        </w:tc>
        <w:tc>
          <w:tcPr>
            <w:tcW w:w="3420" w:type="dxa"/>
          </w:tcPr>
          <w:p w14:paraId="5309D2AB" w14:textId="4AEEDFA5" w:rsidR="006F3C9D" w:rsidRDefault="00580B0D" w:rsidP="00DB3886">
            <w:pPr>
              <w:rPr>
                <w:b/>
                <w:sz w:val="36"/>
                <w:szCs w:val="28"/>
                <w:lang w:val="en-US"/>
              </w:rPr>
            </w:pPr>
            <w:hyperlink r:id="rId31" w:history="1">
              <w:r w:rsidR="006F3C9D" w:rsidRPr="00B12CF7">
                <w:rPr>
                  <w:rStyle w:val="Hyperlink"/>
                </w:rPr>
                <w:t>TinyTronics - 001319</w:t>
              </w:r>
            </w:hyperlink>
          </w:p>
        </w:tc>
      </w:tr>
      <w:tr w:rsidR="006F3C9D" w14:paraId="0DDF58C0" w14:textId="77777777" w:rsidTr="00A9493F">
        <w:tc>
          <w:tcPr>
            <w:tcW w:w="895" w:type="dxa"/>
          </w:tcPr>
          <w:p w14:paraId="5FB7A1B4" w14:textId="26387C05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</w:rPr>
              <w:t>2</w:t>
            </w:r>
          </w:p>
        </w:tc>
        <w:tc>
          <w:tcPr>
            <w:tcW w:w="4950" w:type="dxa"/>
          </w:tcPr>
          <w:p w14:paraId="22C370E7" w14:textId="5FFA8908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</w:rPr>
              <w:t>2 pin screw terminal</w:t>
            </w:r>
          </w:p>
        </w:tc>
        <w:tc>
          <w:tcPr>
            <w:tcW w:w="3510" w:type="dxa"/>
          </w:tcPr>
          <w:p w14:paraId="3ECF00B8" w14:textId="2967E11B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</w:rPr>
              <w:t>PM 5.08/2/90 3.5 SW -1760510000</w:t>
            </w:r>
          </w:p>
        </w:tc>
        <w:tc>
          <w:tcPr>
            <w:tcW w:w="3420" w:type="dxa"/>
          </w:tcPr>
          <w:p w14:paraId="1D457D29" w14:textId="1133A38D" w:rsidR="006F3C9D" w:rsidRDefault="00580B0D" w:rsidP="00DB3886">
            <w:pPr>
              <w:rPr>
                <w:b/>
                <w:sz w:val="36"/>
                <w:szCs w:val="28"/>
                <w:lang w:val="en-US"/>
              </w:rPr>
            </w:pPr>
            <w:hyperlink r:id="rId32" w:history="1">
              <w:r w:rsidR="006F3C9D" w:rsidRPr="00FC66D1">
                <w:rPr>
                  <w:rStyle w:val="Hyperlink"/>
                  <w:szCs w:val="28"/>
                </w:rPr>
                <w:t>RS - 425-8720</w:t>
              </w:r>
            </w:hyperlink>
          </w:p>
        </w:tc>
      </w:tr>
      <w:tr w:rsidR="006F3C9D" w14:paraId="44079B48" w14:textId="77777777" w:rsidTr="00A9493F">
        <w:tc>
          <w:tcPr>
            <w:tcW w:w="895" w:type="dxa"/>
          </w:tcPr>
          <w:p w14:paraId="1414115B" w14:textId="6962019A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  <w:lang w:val="en-US"/>
              </w:rPr>
              <w:t>1</w:t>
            </w:r>
          </w:p>
        </w:tc>
        <w:tc>
          <w:tcPr>
            <w:tcW w:w="4950" w:type="dxa"/>
          </w:tcPr>
          <w:p w14:paraId="60EA79B8" w14:textId="774940B3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  <w:lang w:val="en-US"/>
              </w:rPr>
              <w:t>Mini RS232 to TTL converter</w:t>
            </w:r>
          </w:p>
        </w:tc>
        <w:tc>
          <w:tcPr>
            <w:tcW w:w="3510" w:type="dxa"/>
          </w:tcPr>
          <w:p w14:paraId="1E4C6163" w14:textId="0D2D65E6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  <w:lang w:val="en-US"/>
              </w:rPr>
              <w:t>MAX3232</w:t>
            </w:r>
          </w:p>
        </w:tc>
        <w:tc>
          <w:tcPr>
            <w:tcW w:w="3420" w:type="dxa"/>
          </w:tcPr>
          <w:p w14:paraId="1762CAB7" w14:textId="788D8CDD" w:rsidR="006F3C9D" w:rsidRPr="00D92048" w:rsidRDefault="00580B0D" w:rsidP="00DB3886">
            <w:pPr>
              <w:rPr>
                <w:szCs w:val="28"/>
                <w:lang w:val="en-US"/>
              </w:rPr>
            </w:pPr>
            <w:hyperlink r:id="rId33" w:history="1">
              <w:r w:rsidR="006F3C9D" w:rsidRPr="00D92048">
                <w:rPr>
                  <w:rStyle w:val="Hyperlink"/>
                  <w:szCs w:val="28"/>
                  <w:lang w:val="en-US"/>
                </w:rPr>
                <w:t>OpenCircuit - 34764</w:t>
              </w:r>
            </w:hyperlink>
          </w:p>
        </w:tc>
      </w:tr>
      <w:tr w:rsidR="006F3C9D" w14:paraId="5D91770B" w14:textId="77777777" w:rsidTr="00A9493F">
        <w:tc>
          <w:tcPr>
            <w:tcW w:w="895" w:type="dxa"/>
          </w:tcPr>
          <w:p w14:paraId="1C1CD462" w14:textId="3090D49D" w:rsidR="006F3C9D" w:rsidRPr="00D92048" w:rsidRDefault="006F3C9D" w:rsidP="00DB388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950" w:type="dxa"/>
          </w:tcPr>
          <w:p w14:paraId="190C7E3C" w14:textId="31EF9F77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  <w:lang w:val="en-US"/>
              </w:rPr>
              <w:t>PCB Terminal Block</w:t>
            </w:r>
          </w:p>
        </w:tc>
        <w:tc>
          <w:tcPr>
            <w:tcW w:w="3510" w:type="dxa"/>
          </w:tcPr>
          <w:p w14:paraId="0F5373FB" w14:textId="37C89DA6" w:rsidR="006F3C9D" w:rsidRPr="00D92048" w:rsidRDefault="006F3C9D" w:rsidP="00DB3886">
            <w:pPr>
              <w:rPr>
                <w:szCs w:val="28"/>
                <w:lang w:val="en-US"/>
              </w:rPr>
            </w:pPr>
            <w:r w:rsidRPr="00D92048">
              <w:rPr>
                <w:szCs w:val="28"/>
                <w:lang w:val="en-US"/>
              </w:rPr>
              <w:t>1725656</w:t>
            </w:r>
          </w:p>
        </w:tc>
        <w:tc>
          <w:tcPr>
            <w:tcW w:w="3420" w:type="dxa"/>
          </w:tcPr>
          <w:p w14:paraId="648BADA5" w14:textId="2C287CA6" w:rsidR="006F3C9D" w:rsidRDefault="00580B0D" w:rsidP="00DB3886">
            <w:pPr>
              <w:rPr>
                <w:szCs w:val="28"/>
                <w:lang w:val="en-US"/>
              </w:rPr>
            </w:pPr>
            <w:hyperlink r:id="rId34" w:history="1">
              <w:r w:rsidR="006F3C9D" w:rsidRPr="00D92048">
                <w:rPr>
                  <w:rStyle w:val="Hyperlink"/>
                  <w:szCs w:val="28"/>
                  <w:lang w:val="en-US"/>
                </w:rPr>
                <w:t>RS- 220-4260</w:t>
              </w:r>
            </w:hyperlink>
          </w:p>
        </w:tc>
      </w:tr>
    </w:tbl>
    <w:p w14:paraId="22A4E705" w14:textId="5095C3DF" w:rsidR="00DB3886" w:rsidRDefault="00B60F67" w:rsidP="00F74086">
      <w:pPr>
        <w:rPr>
          <w:szCs w:val="28"/>
          <w:lang w:val="en-US"/>
        </w:rPr>
      </w:pPr>
      <w:r w:rsidRPr="00B60F67">
        <w:rPr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2E26D01" wp14:editId="5BB2622A">
            <wp:simplePos x="0" y="0"/>
            <wp:positionH relativeFrom="column">
              <wp:posOffset>3081212</wp:posOffset>
            </wp:positionH>
            <wp:positionV relativeFrom="paragraph">
              <wp:posOffset>249423</wp:posOffset>
            </wp:positionV>
            <wp:extent cx="2057400" cy="1339850"/>
            <wp:effectExtent l="0" t="0" r="0" b="0"/>
            <wp:wrapTopAndBottom/>
            <wp:docPr id="3" name="Picture 3" descr="C:\Users\frank\Downloads\IMG_0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Downloads\IMG_00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1" t="23135" r="24593" b="32591"/>
                    <a:stretch/>
                  </pic:blipFill>
                  <pic:spPr bwMode="auto">
                    <a:xfrm>
                      <a:off x="0" y="0"/>
                      <a:ext cx="20574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E901E" w14:textId="71482D2E" w:rsidR="00B60F67" w:rsidRPr="004008D4" w:rsidRDefault="00C442A9" w:rsidP="00B60F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Electrical c</w:t>
      </w:r>
      <w:r w:rsidR="00B60F67" w:rsidRPr="004008D4">
        <w:rPr>
          <w:b/>
          <w:sz w:val="36"/>
          <w:szCs w:val="36"/>
          <w:lang w:val="en-US"/>
        </w:rPr>
        <w:t>omponents outside electrical box</w:t>
      </w:r>
    </w:p>
    <w:p w14:paraId="5D6EBAB6" w14:textId="5DFDC3C4" w:rsidR="004008D4" w:rsidRDefault="004008D4">
      <w:pPr>
        <w:rPr>
          <w:szCs w:val="28"/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horzAnchor="margin" w:tblpY="720"/>
        <w:tblW w:w="12775" w:type="dxa"/>
        <w:tblLook w:val="04A0" w:firstRow="1" w:lastRow="0" w:firstColumn="1" w:lastColumn="0" w:noHBand="0" w:noVBand="1"/>
      </w:tblPr>
      <w:tblGrid>
        <w:gridCol w:w="911"/>
        <w:gridCol w:w="4934"/>
        <w:gridCol w:w="2790"/>
        <w:gridCol w:w="4140"/>
      </w:tblGrid>
      <w:tr w:rsidR="004008D4" w:rsidRPr="004008D4" w14:paraId="128C23CF" w14:textId="77777777" w:rsidTr="00A9493F">
        <w:tc>
          <w:tcPr>
            <w:tcW w:w="911" w:type="dxa"/>
          </w:tcPr>
          <w:p w14:paraId="2FF0A610" w14:textId="77777777" w:rsidR="004008D4" w:rsidRDefault="004008D4" w:rsidP="004008D4">
            <w:r>
              <w:t>QTY</w:t>
            </w:r>
          </w:p>
        </w:tc>
        <w:tc>
          <w:tcPr>
            <w:tcW w:w="4934" w:type="dxa"/>
          </w:tcPr>
          <w:p w14:paraId="3E1F760D" w14:textId="77777777" w:rsidR="004008D4" w:rsidRPr="002F66D7" w:rsidRDefault="004008D4" w:rsidP="004008D4">
            <w:r>
              <w:t>Functie</w:t>
            </w:r>
          </w:p>
        </w:tc>
        <w:tc>
          <w:tcPr>
            <w:tcW w:w="2790" w:type="dxa"/>
          </w:tcPr>
          <w:p w14:paraId="58009A14" w14:textId="77777777" w:rsidR="004008D4" w:rsidRPr="002F66D7" w:rsidRDefault="004008D4" w:rsidP="004008D4">
            <w:r>
              <w:t>Model/type</w:t>
            </w:r>
          </w:p>
        </w:tc>
        <w:tc>
          <w:tcPr>
            <w:tcW w:w="4140" w:type="dxa"/>
          </w:tcPr>
          <w:p w14:paraId="3933C7FE" w14:textId="77777777" w:rsidR="004008D4" w:rsidRPr="004008D4" w:rsidRDefault="004008D4" w:rsidP="004008D4">
            <w:r w:rsidRPr="004008D4">
              <w:t>Leverancier - artikelnummer</w:t>
            </w:r>
          </w:p>
        </w:tc>
      </w:tr>
      <w:tr w:rsidR="004008D4" w:rsidRPr="002F66D7" w14:paraId="1C2F728D" w14:textId="77777777" w:rsidTr="00A9493F">
        <w:tc>
          <w:tcPr>
            <w:tcW w:w="911" w:type="dxa"/>
          </w:tcPr>
          <w:p w14:paraId="25466915" w14:textId="77777777" w:rsidR="004008D4" w:rsidRDefault="004008D4" w:rsidP="004008D4">
            <w:r>
              <w:t>2</w:t>
            </w:r>
          </w:p>
        </w:tc>
        <w:tc>
          <w:tcPr>
            <w:tcW w:w="4934" w:type="dxa"/>
          </w:tcPr>
          <w:p w14:paraId="193A1CE7" w14:textId="77777777" w:rsidR="004008D4" w:rsidRDefault="004008D4" w:rsidP="004008D4">
            <w:r>
              <w:t>Stepper Motor NEMA17</w:t>
            </w:r>
          </w:p>
        </w:tc>
        <w:tc>
          <w:tcPr>
            <w:tcW w:w="2790" w:type="dxa"/>
          </w:tcPr>
          <w:p w14:paraId="65738E53" w14:textId="77777777" w:rsidR="004008D4" w:rsidRDefault="004008D4" w:rsidP="004008D4">
            <w:r w:rsidRPr="000C5251">
              <w:t>SL42S247A</w:t>
            </w:r>
          </w:p>
        </w:tc>
        <w:tc>
          <w:tcPr>
            <w:tcW w:w="4140" w:type="dxa"/>
          </w:tcPr>
          <w:p w14:paraId="0B036467" w14:textId="5CC6630A" w:rsidR="004008D4" w:rsidRPr="00102937" w:rsidRDefault="00580B0D" w:rsidP="004008D4">
            <w:hyperlink r:id="rId36" w:history="1">
              <w:r w:rsidR="004008D4" w:rsidRPr="000C5251">
                <w:rPr>
                  <w:rStyle w:val="Hyperlink"/>
                </w:rPr>
                <w:t>Reprap World - 8719345003981</w:t>
              </w:r>
            </w:hyperlink>
          </w:p>
        </w:tc>
      </w:tr>
      <w:tr w:rsidR="004008D4" w:rsidRPr="002F66D7" w14:paraId="5BBEEC8B" w14:textId="77777777" w:rsidTr="00A9493F">
        <w:tc>
          <w:tcPr>
            <w:tcW w:w="911" w:type="dxa"/>
          </w:tcPr>
          <w:p w14:paraId="634A485D" w14:textId="77777777" w:rsidR="004008D4" w:rsidRDefault="004008D4" w:rsidP="004008D4">
            <w:r>
              <w:t>1</w:t>
            </w:r>
          </w:p>
        </w:tc>
        <w:tc>
          <w:tcPr>
            <w:tcW w:w="4934" w:type="dxa"/>
          </w:tcPr>
          <w:p w14:paraId="33C6FA04" w14:textId="77777777" w:rsidR="004008D4" w:rsidRDefault="004008D4" w:rsidP="004008D4">
            <w:r>
              <w:rPr>
                <w:lang w:val="en-US"/>
              </w:rPr>
              <w:t>Stepper Motor NEMA23</w:t>
            </w:r>
          </w:p>
        </w:tc>
        <w:tc>
          <w:tcPr>
            <w:tcW w:w="2790" w:type="dxa"/>
          </w:tcPr>
          <w:p w14:paraId="73724A4F" w14:textId="77777777" w:rsidR="004008D4" w:rsidRDefault="004008D4" w:rsidP="004008D4">
            <w:r w:rsidRPr="000C5251">
              <w:t>SMNM23S18KG31</w:t>
            </w:r>
          </w:p>
        </w:tc>
        <w:tc>
          <w:tcPr>
            <w:tcW w:w="4140" w:type="dxa"/>
          </w:tcPr>
          <w:p w14:paraId="5B580B86" w14:textId="35FD65C0" w:rsidR="004008D4" w:rsidRPr="00102937" w:rsidRDefault="00580B0D" w:rsidP="004008D4">
            <w:hyperlink r:id="rId37" w:history="1">
              <w:r w:rsidR="004008D4" w:rsidRPr="000C5251">
                <w:rPr>
                  <w:rStyle w:val="Hyperlink"/>
                </w:rPr>
                <w:t>Reprap World - 8719345005800</w:t>
              </w:r>
            </w:hyperlink>
          </w:p>
        </w:tc>
      </w:tr>
      <w:tr w:rsidR="004008D4" w:rsidRPr="00653F75" w14:paraId="647F884D" w14:textId="77777777" w:rsidTr="00A9493F">
        <w:tc>
          <w:tcPr>
            <w:tcW w:w="911" w:type="dxa"/>
          </w:tcPr>
          <w:p w14:paraId="46857AAB" w14:textId="2582C754" w:rsidR="004008D4" w:rsidRDefault="00653F75" w:rsidP="004008D4">
            <w:r>
              <w:t>1</w:t>
            </w:r>
          </w:p>
        </w:tc>
        <w:tc>
          <w:tcPr>
            <w:tcW w:w="4934" w:type="dxa"/>
          </w:tcPr>
          <w:p w14:paraId="09BFDABA" w14:textId="17860705" w:rsidR="004008D4" w:rsidRPr="00653F75" w:rsidRDefault="00A9493F" w:rsidP="00A9493F">
            <w:pPr>
              <w:rPr>
                <w:lang w:val="en-US"/>
              </w:rPr>
            </w:pPr>
            <w:r>
              <w:rPr>
                <w:lang w:val="en-US"/>
              </w:rPr>
              <w:t>Nema 24 Stepper</w:t>
            </w:r>
            <w:r w:rsidR="00653F75" w:rsidRPr="00653F75">
              <w:rPr>
                <w:lang w:val="en-US"/>
              </w:rPr>
              <w:t xml:space="preserve"> w/ Brake </w:t>
            </w:r>
          </w:p>
        </w:tc>
        <w:tc>
          <w:tcPr>
            <w:tcW w:w="2790" w:type="dxa"/>
          </w:tcPr>
          <w:p w14:paraId="2036B490" w14:textId="6A2A9A19" w:rsidR="004008D4" w:rsidRPr="00653F75" w:rsidRDefault="00653F75" w:rsidP="004008D4">
            <w:pPr>
              <w:rPr>
                <w:lang w:val="en-US"/>
              </w:rPr>
            </w:pPr>
            <w:r w:rsidRPr="00653F75">
              <w:rPr>
                <w:lang w:val="en-US"/>
              </w:rPr>
              <w:t>24HS39-4204D-B200</w:t>
            </w:r>
          </w:p>
        </w:tc>
        <w:tc>
          <w:tcPr>
            <w:tcW w:w="4140" w:type="dxa"/>
          </w:tcPr>
          <w:p w14:paraId="0BC01F5A" w14:textId="5DA1E4BD" w:rsidR="004008D4" w:rsidRPr="00653F75" w:rsidRDefault="00580B0D" w:rsidP="004008D4">
            <w:pPr>
              <w:rPr>
                <w:lang w:val="en-US"/>
              </w:rPr>
            </w:pPr>
            <w:hyperlink r:id="rId38" w:history="1">
              <w:r w:rsidR="00653F75" w:rsidRPr="00653F75">
                <w:rPr>
                  <w:rStyle w:val="Hyperlink"/>
                  <w:lang w:val="en-US"/>
                </w:rPr>
                <w:t>Stepperonline - 24HS39-4204D-B200</w:t>
              </w:r>
            </w:hyperlink>
          </w:p>
        </w:tc>
      </w:tr>
      <w:tr w:rsidR="004008D4" w:rsidRPr="002F66D7" w14:paraId="049392F9" w14:textId="77777777" w:rsidTr="00A9493F">
        <w:tc>
          <w:tcPr>
            <w:tcW w:w="911" w:type="dxa"/>
          </w:tcPr>
          <w:p w14:paraId="0B9CCC31" w14:textId="77777777" w:rsidR="004008D4" w:rsidRDefault="004008D4" w:rsidP="004008D4">
            <w:r>
              <w:t>5</w:t>
            </w:r>
          </w:p>
        </w:tc>
        <w:tc>
          <w:tcPr>
            <w:tcW w:w="4934" w:type="dxa"/>
          </w:tcPr>
          <w:p w14:paraId="19521B97" w14:textId="55ECAC60" w:rsidR="004008D4" w:rsidRPr="000433F3" w:rsidRDefault="004008D4" w:rsidP="004008D4">
            <w:pPr>
              <w:rPr>
                <w:lang w:val="en-US"/>
              </w:rPr>
            </w:pPr>
            <w:r>
              <w:rPr>
                <w:lang w:val="en-US"/>
              </w:rPr>
              <w:t xml:space="preserve">Panasonic </w:t>
            </w:r>
            <w:r w:rsidR="00A9493F">
              <w:t>lightswitch</w:t>
            </w:r>
            <w:r>
              <w:rPr>
                <w:lang w:val="en-US"/>
              </w:rPr>
              <w:t xml:space="preserve"> F-type</w:t>
            </w:r>
          </w:p>
        </w:tc>
        <w:tc>
          <w:tcPr>
            <w:tcW w:w="2790" w:type="dxa"/>
          </w:tcPr>
          <w:p w14:paraId="7DF934A3" w14:textId="77777777" w:rsidR="004008D4" w:rsidRDefault="004008D4" w:rsidP="004008D4">
            <w:r w:rsidRPr="0035270F">
              <w:t>PM-F65W-P</w:t>
            </w:r>
          </w:p>
        </w:tc>
        <w:tc>
          <w:tcPr>
            <w:tcW w:w="4140" w:type="dxa"/>
          </w:tcPr>
          <w:p w14:paraId="347B986E" w14:textId="77777777" w:rsidR="004008D4" w:rsidRPr="00102937" w:rsidRDefault="00580B0D" w:rsidP="004008D4">
            <w:hyperlink r:id="rId39" w:history="1">
              <w:r w:rsidR="004008D4" w:rsidRPr="0035270F">
                <w:rPr>
                  <w:rStyle w:val="Hyperlink"/>
                </w:rPr>
                <w:t>Conrad - 1547476</w:t>
              </w:r>
            </w:hyperlink>
          </w:p>
        </w:tc>
      </w:tr>
      <w:tr w:rsidR="00653F75" w:rsidRPr="0035270F" w14:paraId="358B3BEC" w14:textId="77777777" w:rsidTr="00A9493F">
        <w:tc>
          <w:tcPr>
            <w:tcW w:w="911" w:type="dxa"/>
          </w:tcPr>
          <w:p w14:paraId="2C7A1A39" w14:textId="548BFE7D" w:rsidR="00653F75" w:rsidRDefault="00653F75" w:rsidP="00653F75">
            <w:r>
              <w:t>2</w:t>
            </w:r>
          </w:p>
        </w:tc>
        <w:tc>
          <w:tcPr>
            <w:tcW w:w="4934" w:type="dxa"/>
          </w:tcPr>
          <w:p w14:paraId="634CC649" w14:textId="08113022" w:rsidR="00653F75" w:rsidRDefault="00653F75" w:rsidP="00A9493F">
            <w:pPr>
              <w:rPr>
                <w:lang w:val="en-US"/>
              </w:rPr>
            </w:pPr>
            <w:r w:rsidRPr="0035270F">
              <w:t>Panasonic</w:t>
            </w:r>
            <w:r>
              <w:t xml:space="preserve"> </w:t>
            </w:r>
            <w:r w:rsidR="00A9493F">
              <w:t>lightswitch</w:t>
            </w:r>
          </w:p>
        </w:tc>
        <w:tc>
          <w:tcPr>
            <w:tcW w:w="2790" w:type="dxa"/>
          </w:tcPr>
          <w:p w14:paraId="135FC699" w14:textId="684B47CF" w:rsidR="00653F75" w:rsidRPr="0035270F" w:rsidRDefault="00653F75" w:rsidP="00653F75">
            <w:pPr>
              <w:rPr>
                <w:lang w:val="en-US"/>
              </w:rPr>
            </w:pPr>
            <w:r w:rsidRPr="0035270F">
              <w:t>PM-Y65-P</w:t>
            </w:r>
          </w:p>
        </w:tc>
        <w:tc>
          <w:tcPr>
            <w:tcW w:w="4140" w:type="dxa"/>
          </w:tcPr>
          <w:p w14:paraId="67FED055" w14:textId="2B0ED174" w:rsidR="00653F75" w:rsidRPr="0035270F" w:rsidRDefault="00580B0D" w:rsidP="00653F75">
            <w:pPr>
              <w:rPr>
                <w:rStyle w:val="Hyperlink"/>
                <w:lang w:val="en-US"/>
              </w:rPr>
            </w:pPr>
            <w:hyperlink r:id="rId40" w:history="1">
              <w:r w:rsidR="00653F75" w:rsidRPr="0035270F">
                <w:rPr>
                  <w:rStyle w:val="Hyperlink"/>
                </w:rPr>
                <w:t>Conrad - 1547442</w:t>
              </w:r>
            </w:hyperlink>
          </w:p>
        </w:tc>
      </w:tr>
      <w:tr w:rsidR="00A9493F" w:rsidRPr="00A9493F" w14:paraId="59BE55D4" w14:textId="77777777" w:rsidTr="00A9493F">
        <w:tc>
          <w:tcPr>
            <w:tcW w:w="911" w:type="dxa"/>
          </w:tcPr>
          <w:p w14:paraId="353AE768" w14:textId="6D09EAC9" w:rsidR="00A9493F" w:rsidRDefault="00A9493F" w:rsidP="00653F75">
            <w:r>
              <w:t>1</w:t>
            </w:r>
          </w:p>
        </w:tc>
        <w:tc>
          <w:tcPr>
            <w:tcW w:w="4934" w:type="dxa"/>
          </w:tcPr>
          <w:p w14:paraId="2FCC4DBC" w14:textId="78E076EE" w:rsidR="00A9493F" w:rsidRPr="00A9493F" w:rsidRDefault="00A9493F" w:rsidP="00653F75">
            <w:pPr>
              <w:rPr>
                <w:lang w:val="en-US"/>
              </w:rPr>
            </w:pPr>
            <w:r w:rsidRPr="00A9493F">
              <w:rPr>
                <w:lang w:val="en-US"/>
              </w:rPr>
              <w:t xml:space="preserve">Panasonic CN14AC1 </w:t>
            </w:r>
            <w:r w:rsidR="00B60F67" w:rsidRPr="00A9493F">
              <w:rPr>
                <w:lang w:val="en-US"/>
              </w:rPr>
              <w:t>light switch</w:t>
            </w:r>
            <w:r w:rsidRPr="00A9493F">
              <w:rPr>
                <w:lang w:val="en-US"/>
              </w:rPr>
              <w:t xml:space="preserve"> cable (1m)</w:t>
            </w:r>
          </w:p>
        </w:tc>
        <w:tc>
          <w:tcPr>
            <w:tcW w:w="2790" w:type="dxa"/>
          </w:tcPr>
          <w:p w14:paraId="4BCEEDAD" w14:textId="09384E3C" w:rsidR="00A9493F" w:rsidRPr="00A9493F" w:rsidRDefault="00A9493F" w:rsidP="00653F75">
            <w:pPr>
              <w:rPr>
                <w:lang w:val="en-US"/>
              </w:rPr>
            </w:pPr>
            <w:r w:rsidRPr="00A9493F">
              <w:rPr>
                <w:lang w:val="en-US"/>
              </w:rPr>
              <w:t>CN14AC1</w:t>
            </w:r>
          </w:p>
        </w:tc>
        <w:tc>
          <w:tcPr>
            <w:tcW w:w="4140" w:type="dxa"/>
          </w:tcPr>
          <w:p w14:paraId="5C80F185" w14:textId="6C4494DD" w:rsidR="00A9493F" w:rsidRPr="00A9493F" w:rsidRDefault="00580B0D" w:rsidP="00653F75">
            <w:pPr>
              <w:rPr>
                <w:rStyle w:val="Hyperlink"/>
                <w:lang w:val="en-US"/>
              </w:rPr>
            </w:pPr>
            <w:hyperlink r:id="rId41" w:history="1">
              <w:r w:rsidR="00A9493F" w:rsidRPr="00A9493F">
                <w:rPr>
                  <w:rStyle w:val="Hyperlink"/>
                  <w:lang w:val="en-US"/>
                </w:rPr>
                <w:t>Conrad - 1429076</w:t>
              </w:r>
            </w:hyperlink>
          </w:p>
        </w:tc>
      </w:tr>
      <w:tr w:rsidR="00A9493F" w:rsidRPr="00A9493F" w14:paraId="23BC7773" w14:textId="77777777" w:rsidTr="00A9493F">
        <w:tc>
          <w:tcPr>
            <w:tcW w:w="911" w:type="dxa"/>
          </w:tcPr>
          <w:p w14:paraId="2A6F700E" w14:textId="5F358CD5" w:rsidR="00A9493F" w:rsidRPr="00A9493F" w:rsidRDefault="00A9493F" w:rsidP="00653F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4" w:type="dxa"/>
          </w:tcPr>
          <w:p w14:paraId="102A931E" w14:textId="4FEDB83F" w:rsidR="00A9493F" w:rsidRPr="00A9493F" w:rsidRDefault="00A9493F" w:rsidP="00653F75">
            <w:pPr>
              <w:rPr>
                <w:lang w:val="en-US"/>
              </w:rPr>
            </w:pPr>
            <w:r w:rsidRPr="00A9493F">
              <w:rPr>
                <w:lang w:val="en-US"/>
              </w:rPr>
              <w:t>Panasonic CN14AC3</w:t>
            </w:r>
            <w:r>
              <w:rPr>
                <w:lang w:val="en-US"/>
              </w:rPr>
              <w:t xml:space="preserve"> </w:t>
            </w:r>
            <w:r w:rsidR="00B60F67">
              <w:rPr>
                <w:lang w:val="en-US"/>
              </w:rPr>
              <w:t>light switch</w:t>
            </w:r>
            <w:r>
              <w:rPr>
                <w:lang w:val="en-US"/>
              </w:rPr>
              <w:t xml:space="preserve"> cable (3m)</w:t>
            </w:r>
          </w:p>
        </w:tc>
        <w:tc>
          <w:tcPr>
            <w:tcW w:w="2790" w:type="dxa"/>
          </w:tcPr>
          <w:p w14:paraId="4C5AAB0F" w14:textId="1FFE6C1B" w:rsidR="00A9493F" w:rsidRPr="00A9493F" w:rsidRDefault="00A9493F" w:rsidP="00653F75">
            <w:pPr>
              <w:rPr>
                <w:lang w:val="en-US"/>
              </w:rPr>
            </w:pPr>
            <w:r w:rsidRPr="00A9493F">
              <w:rPr>
                <w:lang w:val="en-US"/>
              </w:rPr>
              <w:t>CN14AC3</w:t>
            </w:r>
          </w:p>
        </w:tc>
        <w:tc>
          <w:tcPr>
            <w:tcW w:w="4140" w:type="dxa"/>
          </w:tcPr>
          <w:p w14:paraId="4D612B07" w14:textId="0448280F" w:rsidR="00A9493F" w:rsidRPr="00A9493F" w:rsidRDefault="00580B0D" w:rsidP="00653F75">
            <w:pPr>
              <w:rPr>
                <w:rStyle w:val="Hyperlink"/>
                <w:lang w:val="en-US"/>
              </w:rPr>
            </w:pPr>
            <w:hyperlink r:id="rId42" w:history="1">
              <w:r w:rsidR="00A9493F" w:rsidRPr="00A9493F">
                <w:rPr>
                  <w:rStyle w:val="Hyperlink"/>
                  <w:lang w:val="en-US"/>
                </w:rPr>
                <w:t>Conrad - 1429107</w:t>
              </w:r>
            </w:hyperlink>
          </w:p>
        </w:tc>
      </w:tr>
      <w:tr w:rsidR="00A9493F" w:rsidRPr="00A9493F" w14:paraId="2001EC79" w14:textId="77777777" w:rsidTr="00A9493F">
        <w:tc>
          <w:tcPr>
            <w:tcW w:w="911" w:type="dxa"/>
          </w:tcPr>
          <w:p w14:paraId="5526CC35" w14:textId="3B3E9398" w:rsidR="00A9493F" w:rsidRPr="00A9493F" w:rsidRDefault="00FD492B" w:rsidP="00653F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34" w:type="dxa"/>
          </w:tcPr>
          <w:p w14:paraId="4C74F1F5" w14:textId="679E0951" w:rsidR="00A9493F" w:rsidRPr="00A9493F" w:rsidRDefault="00A9493F" w:rsidP="00653F75">
            <w:pPr>
              <w:rPr>
                <w:lang w:val="en-US"/>
              </w:rPr>
            </w:pPr>
            <w:r w:rsidRPr="00A9493F">
              <w:rPr>
                <w:lang w:val="en-US"/>
              </w:rPr>
              <w:t>Panasonic CN14AC5</w:t>
            </w:r>
            <w:r>
              <w:rPr>
                <w:lang w:val="en-US"/>
              </w:rPr>
              <w:t xml:space="preserve"> </w:t>
            </w:r>
            <w:r w:rsidR="00B60F67">
              <w:rPr>
                <w:lang w:val="en-US"/>
              </w:rPr>
              <w:t>light switch</w:t>
            </w:r>
            <w:r>
              <w:rPr>
                <w:lang w:val="en-US"/>
              </w:rPr>
              <w:t xml:space="preserve"> cable (5m)</w:t>
            </w:r>
          </w:p>
        </w:tc>
        <w:tc>
          <w:tcPr>
            <w:tcW w:w="2790" w:type="dxa"/>
          </w:tcPr>
          <w:p w14:paraId="3D7322A4" w14:textId="560364D7" w:rsidR="00A9493F" w:rsidRPr="00A9493F" w:rsidRDefault="00A9493F" w:rsidP="00653F75">
            <w:pPr>
              <w:rPr>
                <w:lang w:val="en-US"/>
              </w:rPr>
            </w:pPr>
            <w:r w:rsidRPr="00A9493F">
              <w:rPr>
                <w:lang w:val="en-US"/>
              </w:rPr>
              <w:t>CN14AC5</w:t>
            </w:r>
          </w:p>
        </w:tc>
        <w:tc>
          <w:tcPr>
            <w:tcW w:w="4140" w:type="dxa"/>
          </w:tcPr>
          <w:p w14:paraId="0504B0DE" w14:textId="4904C482" w:rsidR="00A9493F" w:rsidRPr="00A9493F" w:rsidRDefault="00580B0D" w:rsidP="00653F75">
            <w:pPr>
              <w:rPr>
                <w:rStyle w:val="Hyperlink"/>
                <w:lang w:val="en-US"/>
              </w:rPr>
            </w:pPr>
            <w:hyperlink r:id="rId43" w:history="1">
              <w:r w:rsidR="00A9493F" w:rsidRPr="00A9493F">
                <w:rPr>
                  <w:rStyle w:val="Hyperlink"/>
                  <w:lang w:val="en-US"/>
                </w:rPr>
                <w:t>Conrad - 1429077</w:t>
              </w:r>
            </w:hyperlink>
          </w:p>
        </w:tc>
      </w:tr>
      <w:tr w:rsidR="00653F75" w:rsidRPr="0035270F" w14:paraId="31AE25D1" w14:textId="77777777" w:rsidTr="00A9493F">
        <w:tc>
          <w:tcPr>
            <w:tcW w:w="911" w:type="dxa"/>
          </w:tcPr>
          <w:p w14:paraId="3986ADEB" w14:textId="77777777" w:rsidR="00653F75" w:rsidRDefault="00653F75" w:rsidP="00653F75">
            <w:r>
              <w:t>3</w:t>
            </w:r>
          </w:p>
        </w:tc>
        <w:tc>
          <w:tcPr>
            <w:tcW w:w="4934" w:type="dxa"/>
          </w:tcPr>
          <w:p w14:paraId="7ECADA66" w14:textId="77777777" w:rsidR="00653F75" w:rsidRDefault="00653F75" w:rsidP="00653F75">
            <w:pPr>
              <w:rPr>
                <w:lang w:val="en-US"/>
              </w:rPr>
            </w:pPr>
            <w:r>
              <w:rPr>
                <w:lang w:val="en-US"/>
              </w:rPr>
              <w:t>Load cell – 5kg</w:t>
            </w:r>
          </w:p>
        </w:tc>
        <w:tc>
          <w:tcPr>
            <w:tcW w:w="2790" w:type="dxa"/>
          </w:tcPr>
          <w:p w14:paraId="47296694" w14:textId="77777777" w:rsidR="00653F75" w:rsidRPr="0035270F" w:rsidRDefault="00653F75" w:rsidP="00653F75">
            <w:pPr>
              <w:rPr>
                <w:lang w:val="en-US"/>
              </w:rPr>
            </w:pPr>
            <w:r w:rsidRPr="00FF7701">
              <w:rPr>
                <w:lang w:val="en-US"/>
              </w:rPr>
              <w:t>LOADCELL5KG</w:t>
            </w:r>
          </w:p>
        </w:tc>
        <w:tc>
          <w:tcPr>
            <w:tcW w:w="4140" w:type="dxa"/>
          </w:tcPr>
          <w:p w14:paraId="31BCC3BE" w14:textId="77777777" w:rsidR="00653F75" w:rsidRDefault="00580B0D" w:rsidP="00653F75">
            <w:pPr>
              <w:rPr>
                <w:rStyle w:val="Hyperlink"/>
                <w:lang w:val="en-US"/>
              </w:rPr>
            </w:pPr>
            <w:hyperlink r:id="rId44" w:history="1">
              <w:r w:rsidR="00653F75" w:rsidRPr="00FF7701">
                <w:rPr>
                  <w:rStyle w:val="Hyperlink"/>
                  <w:lang w:val="en-US"/>
                </w:rPr>
                <w:t>T</w:t>
              </w:r>
              <w:r w:rsidR="00653F75" w:rsidRPr="00FF7701">
                <w:rPr>
                  <w:rStyle w:val="Hyperlink"/>
                </w:rPr>
                <w:t>inytronics - 000951</w:t>
              </w:r>
            </w:hyperlink>
          </w:p>
        </w:tc>
      </w:tr>
      <w:tr w:rsidR="00653F75" w:rsidRPr="0035270F" w14:paraId="555E6FC2" w14:textId="77777777" w:rsidTr="00A9493F">
        <w:tc>
          <w:tcPr>
            <w:tcW w:w="911" w:type="dxa"/>
          </w:tcPr>
          <w:p w14:paraId="00ED9BF2" w14:textId="4D72BB1A" w:rsidR="00653F75" w:rsidRDefault="00653F75" w:rsidP="00653F75">
            <w:r>
              <w:t>3</w:t>
            </w:r>
          </w:p>
        </w:tc>
        <w:tc>
          <w:tcPr>
            <w:tcW w:w="4934" w:type="dxa"/>
          </w:tcPr>
          <w:p w14:paraId="36843E4C" w14:textId="61198B1C" w:rsidR="00653F75" w:rsidRDefault="00653F75" w:rsidP="00653F75">
            <w:pPr>
              <w:rPr>
                <w:lang w:val="en-US"/>
              </w:rPr>
            </w:pPr>
            <w:r w:rsidRPr="00653F75">
              <w:rPr>
                <w:lang w:val="en-US"/>
              </w:rPr>
              <w:t xml:space="preserve">Load Cell </w:t>
            </w:r>
            <w:r>
              <w:rPr>
                <w:lang w:val="en-US"/>
              </w:rPr>
              <w:t>Amplifier</w:t>
            </w:r>
            <w:r w:rsidRPr="00653F75">
              <w:rPr>
                <w:lang w:val="en-US"/>
              </w:rPr>
              <w:t xml:space="preserve"> - HX711</w:t>
            </w:r>
          </w:p>
        </w:tc>
        <w:tc>
          <w:tcPr>
            <w:tcW w:w="2790" w:type="dxa"/>
          </w:tcPr>
          <w:p w14:paraId="0A56C9F9" w14:textId="234BF1BA" w:rsidR="00653F75" w:rsidRPr="00FF7701" w:rsidRDefault="00653F75" w:rsidP="00653F75">
            <w:pPr>
              <w:rPr>
                <w:lang w:val="en-US"/>
              </w:rPr>
            </w:pPr>
            <w:r w:rsidRPr="00653F75">
              <w:rPr>
                <w:lang w:val="en-US"/>
              </w:rPr>
              <w:t>HX711MOD</w:t>
            </w:r>
          </w:p>
        </w:tc>
        <w:tc>
          <w:tcPr>
            <w:tcW w:w="4140" w:type="dxa"/>
          </w:tcPr>
          <w:p w14:paraId="0FB2B1DF" w14:textId="2EB6218E" w:rsidR="00653F75" w:rsidRDefault="00580B0D" w:rsidP="00653F75">
            <w:pPr>
              <w:rPr>
                <w:rStyle w:val="Hyperlink"/>
                <w:lang w:val="en-US"/>
              </w:rPr>
            </w:pPr>
            <w:hyperlink r:id="rId45" w:history="1">
              <w:r w:rsidR="00653F75" w:rsidRPr="00653F75">
                <w:rPr>
                  <w:rStyle w:val="Hyperlink"/>
                  <w:lang w:val="en-US"/>
                </w:rPr>
                <w:t>TinyTronics - 000747</w:t>
              </w:r>
            </w:hyperlink>
          </w:p>
        </w:tc>
      </w:tr>
      <w:tr w:rsidR="00653F75" w:rsidRPr="0035270F" w14:paraId="6F0F6F5B" w14:textId="77777777" w:rsidTr="00A9493F">
        <w:tc>
          <w:tcPr>
            <w:tcW w:w="911" w:type="dxa"/>
          </w:tcPr>
          <w:p w14:paraId="027B59EE" w14:textId="662DDE52" w:rsidR="00653F75" w:rsidRDefault="00653F75" w:rsidP="00653F75">
            <w:r>
              <w:t>1</w:t>
            </w:r>
          </w:p>
        </w:tc>
        <w:tc>
          <w:tcPr>
            <w:tcW w:w="4934" w:type="dxa"/>
          </w:tcPr>
          <w:p w14:paraId="5135B7A8" w14:textId="08B6CAD5" w:rsidR="00653F75" w:rsidRPr="00653F75" w:rsidRDefault="00653F75" w:rsidP="00653F75">
            <w:pPr>
              <w:rPr>
                <w:lang w:val="en-US"/>
              </w:rPr>
            </w:pPr>
            <w:r>
              <w:t xml:space="preserve">Voltage converter </w:t>
            </w:r>
          </w:p>
        </w:tc>
        <w:tc>
          <w:tcPr>
            <w:tcW w:w="2790" w:type="dxa"/>
          </w:tcPr>
          <w:p w14:paraId="14D38AB8" w14:textId="678FF517" w:rsidR="00653F75" w:rsidRPr="00653F75" w:rsidRDefault="00653F75" w:rsidP="00653F75">
            <w:pPr>
              <w:rPr>
                <w:lang w:val="en-US"/>
              </w:rPr>
            </w:pPr>
            <w:r w:rsidRPr="00B12CF7">
              <w:t>DCDCSTEPDOWN5V</w:t>
            </w:r>
          </w:p>
        </w:tc>
        <w:tc>
          <w:tcPr>
            <w:tcW w:w="4140" w:type="dxa"/>
          </w:tcPr>
          <w:p w14:paraId="127D616E" w14:textId="18BA578A" w:rsidR="00653F75" w:rsidRDefault="00580B0D" w:rsidP="00653F75">
            <w:pPr>
              <w:rPr>
                <w:rStyle w:val="Hyperlink"/>
                <w:lang w:val="en-US"/>
              </w:rPr>
            </w:pPr>
            <w:hyperlink r:id="rId46" w:history="1">
              <w:r w:rsidR="00653F75" w:rsidRPr="00B12CF7">
                <w:rPr>
                  <w:rStyle w:val="Hyperlink"/>
                </w:rPr>
                <w:t>TinyTronics - 001319</w:t>
              </w:r>
            </w:hyperlink>
          </w:p>
        </w:tc>
      </w:tr>
      <w:tr w:rsidR="00653F75" w:rsidRPr="0035270F" w14:paraId="3F649AD4" w14:textId="77777777" w:rsidTr="00A9493F">
        <w:tc>
          <w:tcPr>
            <w:tcW w:w="911" w:type="dxa"/>
          </w:tcPr>
          <w:p w14:paraId="31461A3F" w14:textId="57CA5140" w:rsidR="00653F75" w:rsidRDefault="00653F75" w:rsidP="00653F75">
            <w:r w:rsidRPr="00D92048">
              <w:rPr>
                <w:szCs w:val="28"/>
                <w:lang w:val="en-US"/>
              </w:rPr>
              <w:t>1</w:t>
            </w:r>
          </w:p>
        </w:tc>
        <w:tc>
          <w:tcPr>
            <w:tcW w:w="4934" w:type="dxa"/>
          </w:tcPr>
          <w:p w14:paraId="6969BC93" w14:textId="079BE74F" w:rsidR="00653F75" w:rsidRPr="00653F75" w:rsidRDefault="00653F75" w:rsidP="00653F75">
            <w:pPr>
              <w:rPr>
                <w:lang w:val="en-US"/>
              </w:rPr>
            </w:pPr>
            <w:r w:rsidRPr="00D92048">
              <w:rPr>
                <w:szCs w:val="28"/>
                <w:lang w:val="en-US"/>
              </w:rPr>
              <w:t>Mini RS232 to TTL converter</w:t>
            </w:r>
          </w:p>
        </w:tc>
        <w:tc>
          <w:tcPr>
            <w:tcW w:w="2790" w:type="dxa"/>
          </w:tcPr>
          <w:p w14:paraId="18743D81" w14:textId="03057A20" w:rsidR="00653F75" w:rsidRPr="00653F75" w:rsidRDefault="00653F75" w:rsidP="00653F75">
            <w:pPr>
              <w:rPr>
                <w:lang w:val="en-US"/>
              </w:rPr>
            </w:pPr>
            <w:r w:rsidRPr="00D92048">
              <w:rPr>
                <w:szCs w:val="28"/>
                <w:lang w:val="en-US"/>
              </w:rPr>
              <w:t>MAX3232</w:t>
            </w:r>
          </w:p>
        </w:tc>
        <w:tc>
          <w:tcPr>
            <w:tcW w:w="4140" w:type="dxa"/>
          </w:tcPr>
          <w:p w14:paraId="3E683922" w14:textId="042AC87D" w:rsidR="00653F75" w:rsidRDefault="00580B0D" w:rsidP="00653F75">
            <w:pPr>
              <w:rPr>
                <w:rStyle w:val="Hyperlink"/>
                <w:lang w:val="en-US"/>
              </w:rPr>
            </w:pPr>
            <w:hyperlink r:id="rId47" w:history="1">
              <w:r w:rsidR="00653F75" w:rsidRPr="00D92048">
                <w:rPr>
                  <w:rStyle w:val="Hyperlink"/>
                  <w:szCs w:val="28"/>
                  <w:lang w:val="en-US"/>
                </w:rPr>
                <w:t>OpenCircuit - 34764</w:t>
              </w:r>
            </w:hyperlink>
          </w:p>
        </w:tc>
      </w:tr>
      <w:tr w:rsidR="00653F75" w:rsidRPr="0035270F" w14:paraId="45B94529" w14:textId="77777777" w:rsidTr="00A9493F">
        <w:tc>
          <w:tcPr>
            <w:tcW w:w="911" w:type="dxa"/>
          </w:tcPr>
          <w:p w14:paraId="62B799CE" w14:textId="414205B1" w:rsidR="00653F75" w:rsidRDefault="00653F75" w:rsidP="00653F75">
            <w:r>
              <w:t>1</w:t>
            </w:r>
          </w:p>
        </w:tc>
        <w:tc>
          <w:tcPr>
            <w:tcW w:w="4934" w:type="dxa"/>
          </w:tcPr>
          <w:p w14:paraId="3894528C" w14:textId="1CE13EDB" w:rsidR="00653F75" w:rsidRPr="00653F75" w:rsidRDefault="00653F75" w:rsidP="00653F75">
            <w:pPr>
              <w:rPr>
                <w:lang w:val="en-US"/>
              </w:rPr>
            </w:pPr>
            <w:r>
              <w:rPr>
                <w:lang w:val="en-US"/>
              </w:rPr>
              <w:t>Barcode Scanner Module – 1D/2D</w:t>
            </w:r>
          </w:p>
        </w:tc>
        <w:tc>
          <w:tcPr>
            <w:tcW w:w="2790" w:type="dxa"/>
          </w:tcPr>
          <w:p w14:paraId="2D2F8F1D" w14:textId="08350C16" w:rsidR="00653F75" w:rsidRPr="00653F75" w:rsidRDefault="00653F75" w:rsidP="00653F75">
            <w:pPr>
              <w:rPr>
                <w:lang w:val="en-US"/>
              </w:rPr>
            </w:pPr>
            <w:r w:rsidRPr="0035270F">
              <w:rPr>
                <w:lang w:val="en-US"/>
              </w:rPr>
              <w:t>WS-14810</w:t>
            </w:r>
          </w:p>
        </w:tc>
        <w:tc>
          <w:tcPr>
            <w:tcW w:w="4140" w:type="dxa"/>
          </w:tcPr>
          <w:p w14:paraId="1492259A" w14:textId="761D6821" w:rsidR="00653F75" w:rsidRDefault="00580B0D" w:rsidP="00653F75">
            <w:pPr>
              <w:rPr>
                <w:rStyle w:val="Hyperlink"/>
                <w:lang w:val="en-US"/>
              </w:rPr>
            </w:pPr>
            <w:hyperlink r:id="rId48" w:history="1">
              <w:r w:rsidR="00653F75" w:rsidRPr="00FF7701">
                <w:rPr>
                  <w:rStyle w:val="Hyperlink"/>
                  <w:lang w:val="en-US"/>
                </w:rPr>
                <w:t>K</w:t>
              </w:r>
              <w:r w:rsidR="00653F75" w:rsidRPr="00FF7701">
                <w:rPr>
                  <w:rStyle w:val="Hyperlink"/>
                </w:rPr>
                <w:t>iwi Electronics - WS-14810</w:t>
              </w:r>
            </w:hyperlink>
          </w:p>
        </w:tc>
      </w:tr>
      <w:tr w:rsidR="00653F75" w:rsidRPr="0035270F" w14:paraId="47BD8A62" w14:textId="77777777" w:rsidTr="00A9493F">
        <w:tc>
          <w:tcPr>
            <w:tcW w:w="911" w:type="dxa"/>
          </w:tcPr>
          <w:p w14:paraId="36DB58FA" w14:textId="63300954" w:rsidR="00653F75" w:rsidRDefault="00FD492B" w:rsidP="00653F75">
            <w:r>
              <w:t>1</w:t>
            </w:r>
          </w:p>
        </w:tc>
        <w:tc>
          <w:tcPr>
            <w:tcW w:w="4934" w:type="dxa"/>
          </w:tcPr>
          <w:p w14:paraId="17F13541" w14:textId="70B17706" w:rsidR="00653F75" w:rsidRPr="00653F75" w:rsidRDefault="00FD492B" w:rsidP="00653F75">
            <w:pPr>
              <w:rPr>
                <w:lang w:val="en-US"/>
              </w:rPr>
            </w:pPr>
            <w:r w:rsidRPr="00FD492B">
              <w:rPr>
                <w:lang w:val="en-US"/>
              </w:rPr>
              <w:t>GX16-4 Connector Set</w:t>
            </w:r>
          </w:p>
        </w:tc>
        <w:tc>
          <w:tcPr>
            <w:tcW w:w="2790" w:type="dxa"/>
          </w:tcPr>
          <w:p w14:paraId="1B94CE90" w14:textId="6E2FA7CC" w:rsidR="00653F75" w:rsidRPr="00653F75" w:rsidRDefault="00FD492B" w:rsidP="00653F75">
            <w:pPr>
              <w:rPr>
                <w:lang w:val="en-US"/>
              </w:rPr>
            </w:pPr>
            <w:r w:rsidRPr="00FD492B">
              <w:rPr>
                <w:lang w:val="en-US"/>
              </w:rPr>
              <w:t>GX16-4</w:t>
            </w:r>
          </w:p>
        </w:tc>
        <w:tc>
          <w:tcPr>
            <w:tcW w:w="4140" w:type="dxa"/>
          </w:tcPr>
          <w:p w14:paraId="36C53CE2" w14:textId="08EDC271" w:rsidR="00653F75" w:rsidRDefault="00580B0D" w:rsidP="00653F75">
            <w:pPr>
              <w:rPr>
                <w:rStyle w:val="Hyperlink"/>
                <w:lang w:val="en-US"/>
              </w:rPr>
            </w:pPr>
            <w:hyperlink r:id="rId49" w:history="1">
              <w:r w:rsidR="00FD492B" w:rsidRPr="00FD492B">
                <w:rPr>
                  <w:rStyle w:val="Hyperlink"/>
                  <w:lang w:val="en-US"/>
                </w:rPr>
                <w:t>TinyTronics - 001081</w:t>
              </w:r>
            </w:hyperlink>
          </w:p>
        </w:tc>
      </w:tr>
      <w:tr w:rsidR="00554281" w:rsidRPr="0035270F" w14:paraId="72B96418" w14:textId="77777777" w:rsidTr="00A9493F">
        <w:tc>
          <w:tcPr>
            <w:tcW w:w="911" w:type="dxa"/>
          </w:tcPr>
          <w:p w14:paraId="2030F7B1" w14:textId="57553D0C" w:rsidR="00554281" w:rsidRDefault="00554281" w:rsidP="00653F75">
            <w:r>
              <w:t>1</w:t>
            </w:r>
          </w:p>
        </w:tc>
        <w:tc>
          <w:tcPr>
            <w:tcW w:w="4934" w:type="dxa"/>
          </w:tcPr>
          <w:p w14:paraId="119B1586" w14:textId="44D5C0E0" w:rsidR="00554281" w:rsidRPr="00FD492B" w:rsidRDefault="00554281" w:rsidP="00653F75">
            <w:pPr>
              <w:rPr>
                <w:lang w:val="en-US"/>
              </w:rPr>
            </w:pPr>
            <w:r w:rsidRPr="00554281">
              <w:rPr>
                <w:lang w:val="en-US"/>
              </w:rPr>
              <w:t>GX16-6 Connector Set</w:t>
            </w:r>
          </w:p>
        </w:tc>
        <w:tc>
          <w:tcPr>
            <w:tcW w:w="2790" w:type="dxa"/>
          </w:tcPr>
          <w:p w14:paraId="05956F74" w14:textId="02E3B69D" w:rsidR="00554281" w:rsidRPr="00FD492B" w:rsidRDefault="00554281" w:rsidP="00653F75">
            <w:pPr>
              <w:rPr>
                <w:lang w:val="en-US"/>
              </w:rPr>
            </w:pPr>
            <w:r>
              <w:rPr>
                <w:lang w:val="en-US"/>
              </w:rPr>
              <w:t>GX16-6</w:t>
            </w:r>
          </w:p>
        </w:tc>
        <w:tc>
          <w:tcPr>
            <w:tcW w:w="4140" w:type="dxa"/>
          </w:tcPr>
          <w:p w14:paraId="50E16A57" w14:textId="2724BAF2" w:rsidR="00554281" w:rsidRDefault="00580B0D" w:rsidP="00653F75">
            <w:pPr>
              <w:rPr>
                <w:rStyle w:val="Hyperlink"/>
                <w:lang w:val="en-US"/>
              </w:rPr>
            </w:pPr>
            <w:hyperlink r:id="rId50" w:history="1">
              <w:r w:rsidR="00554281" w:rsidRPr="00554281">
                <w:rPr>
                  <w:rStyle w:val="Hyperlink"/>
                  <w:lang w:val="en-US"/>
                </w:rPr>
                <w:t>TinyTronics - 001593</w:t>
              </w:r>
            </w:hyperlink>
          </w:p>
        </w:tc>
      </w:tr>
    </w:tbl>
    <w:p w14:paraId="0A194081" w14:textId="77777777" w:rsidR="004008D4" w:rsidRDefault="004008D4" w:rsidP="00F74086">
      <w:pPr>
        <w:rPr>
          <w:szCs w:val="28"/>
          <w:lang w:val="en-US"/>
        </w:rPr>
      </w:pPr>
    </w:p>
    <w:p w14:paraId="05CC37EF" w14:textId="77777777" w:rsidR="004008D4" w:rsidRPr="00D92048" w:rsidRDefault="004008D4" w:rsidP="00F74086">
      <w:pPr>
        <w:rPr>
          <w:szCs w:val="28"/>
          <w:lang w:val="en-US"/>
        </w:rPr>
      </w:pPr>
    </w:p>
    <w:sectPr w:rsidR="004008D4" w:rsidRPr="00D92048" w:rsidSect="00B60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AC1A1" w14:textId="77777777" w:rsidR="00580B0D" w:rsidRDefault="00580B0D" w:rsidP="00133CC1">
      <w:pPr>
        <w:spacing w:after="0" w:line="240" w:lineRule="auto"/>
      </w:pPr>
      <w:r>
        <w:separator/>
      </w:r>
    </w:p>
  </w:endnote>
  <w:endnote w:type="continuationSeparator" w:id="0">
    <w:p w14:paraId="18348B18" w14:textId="77777777" w:rsidR="00580B0D" w:rsidRDefault="00580B0D" w:rsidP="0013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7663A" w14:textId="77777777" w:rsidR="00580B0D" w:rsidRDefault="00580B0D" w:rsidP="00133CC1">
      <w:pPr>
        <w:spacing w:after="0" w:line="240" w:lineRule="auto"/>
      </w:pPr>
      <w:r>
        <w:separator/>
      </w:r>
    </w:p>
  </w:footnote>
  <w:footnote w:type="continuationSeparator" w:id="0">
    <w:p w14:paraId="06CA4505" w14:textId="77777777" w:rsidR="00580B0D" w:rsidRDefault="00580B0D" w:rsidP="00133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C4"/>
    <w:rsid w:val="00024B4D"/>
    <w:rsid w:val="00031073"/>
    <w:rsid w:val="000433F3"/>
    <w:rsid w:val="00074427"/>
    <w:rsid w:val="00102937"/>
    <w:rsid w:val="00133CC1"/>
    <w:rsid w:val="001471D2"/>
    <w:rsid w:val="00150064"/>
    <w:rsid w:val="00160EE6"/>
    <w:rsid w:val="00194DEE"/>
    <w:rsid w:val="001E4502"/>
    <w:rsid w:val="00253745"/>
    <w:rsid w:val="002B11F6"/>
    <w:rsid w:val="002F66D7"/>
    <w:rsid w:val="0034075E"/>
    <w:rsid w:val="004008D4"/>
    <w:rsid w:val="00424A9F"/>
    <w:rsid w:val="004359DB"/>
    <w:rsid w:val="00436127"/>
    <w:rsid w:val="00443217"/>
    <w:rsid w:val="00450F46"/>
    <w:rsid w:val="004B789D"/>
    <w:rsid w:val="004F0012"/>
    <w:rsid w:val="00511B41"/>
    <w:rsid w:val="00512D73"/>
    <w:rsid w:val="00541BBA"/>
    <w:rsid w:val="00554281"/>
    <w:rsid w:val="00580B0D"/>
    <w:rsid w:val="005A1623"/>
    <w:rsid w:val="005D53A1"/>
    <w:rsid w:val="005D587C"/>
    <w:rsid w:val="005D624F"/>
    <w:rsid w:val="005D7FC4"/>
    <w:rsid w:val="00602608"/>
    <w:rsid w:val="00641742"/>
    <w:rsid w:val="00653F75"/>
    <w:rsid w:val="006658F0"/>
    <w:rsid w:val="00674B35"/>
    <w:rsid w:val="00687259"/>
    <w:rsid w:val="006A44D2"/>
    <w:rsid w:val="006F3C9D"/>
    <w:rsid w:val="00717F8D"/>
    <w:rsid w:val="00745DC1"/>
    <w:rsid w:val="007B772F"/>
    <w:rsid w:val="00800CA0"/>
    <w:rsid w:val="00813AE3"/>
    <w:rsid w:val="00857365"/>
    <w:rsid w:val="00874FB2"/>
    <w:rsid w:val="00882A86"/>
    <w:rsid w:val="008A04A7"/>
    <w:rsid w:val="008A1987"/>
    <w:rsid w:val="009175A9"/>
    <w:rsid w:val="009600B5"/>
    <w:rsid w:val="00960BD8"/>
    <w:rsid w:val="009A3D99"/>
    <w:rsid w:val="009B0338"/>
    <w:rsid w:val="009B3CA8"/>
    <w:rsid w:val="009D150F"/>
    <w:rsid w:val="009D5983"/>
    <w:rsid w:val="00A41735"/>
    <w:rsid w:val="00A73985"/>
    <w:rsid w:val="00A9493F"/>
    <w:rsid w:val="00AC7148"/>
    <w:rsid w:val="00AD1A19"/>
    <w:rsid w:val="00AD40DD"/>
    <w:rsid w:val="00B0070E"/>
    <w:rsid w:val="00B00752"/>
    <w:rsid w:val="00B07BE9"/>
    <w:rsid w:val="00B12CF7"/>
    <w:rsid w:val="00B14F32"/>
    <w:rsid w:val="00B2236F"/>
    <w:rsid w:val="00B42801"/>
    <w:rsid w:val="00B60F67"/>
    <w:rsid w:val="00B87AB0"/>
    <w:rsid w:val="00BD0D10"/>
    <w:rsid w:val="00BF7EAF"/>
    <w:rsid w:val="00C442A9"/>
    <w:rsid w:val="00C630E3"/>
    <w:rsid w:val="00C863C6"/>
    <w:rsid w:val="00C86735"/>
    <w:rsid w:val="00C93ABE"/>
    <w:rsid w:val="00CB7280"/>
    <w:rsid w:val="00CC098F"/>
    <w:rsid w:val="00CE5453"/>
    <w:rsid w:val="00D27B2A"/>
    <w:rsid w:val="00D547FD"/>
    <w:rsid w:val="00D65AE4"/>
    <w:rsid w:val="00D86E93"/>
    <w:rsid w:val="00D91D43"/>
    <w:rsid w:val="00D92048"/>
    <w:rsid w:val="00DB3886"/>
    <w:rsid w:val="00E416CE"/>
    <w:rsid w:val="00E4277B"/>
    <w:rsid w:val="00E442C8"/>
    <w:rsid w:val="00E6055A"/>
    <w:rsid w:val="00E6254E"/>
    <w:rsid w:val="00EB64BC"/>
    <w:rsid w:val="00EC0742"/>
    <w:rsid w:val="00F11A4E"/>
    <w:rsid w:val="00F160A6"/>
    <w:rsid w:val="00F30103"/>
    <w:rsid w:val="00F36B54"/>
    <w:rsid w:val="00F70049"/>
    <w:rsid w:val="00F74086"/>
    <w:rsid w:val="00F80C3D"/>
    <w:rsid w:val="00FB6687"/>
    <w:rsid w:val="00FC66D1"/>
    <w:rsid w:val="00FD492B"/>
    <w:rsid w:val="00FE10CF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D407"/>
  <w15:chartTrackingRefBased/>
  <w15:docId w15:val="{C91A0BF6-F9A0-4A40-9929-E1E957C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7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0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7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C1"/>
  </w:style>
  <w:style w:type="paragraph" w:styleId="Footer">
    <w:name w:val="footer"/>
    <w:basedOn w:val="Normal"/>
    <w:link w:val="FooterChar"/>
    <w:uiPriority w:val="99"/>
    <w:unhideWhenUsed/>
    <w:rsid w:val="00133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inytronics.nl/shop/nl/diversen/relais/5v-relais-1-channel-hoog-actief?search=relais" TargetMode="External"/><Relationship Id="rId18" Type="http://schemas.openxmlformats.org/officeDocument/2006/relationships/hyperlink" Target="https://www.tinytronics.nl/shop/nl/kabels/usb/usb-b-usb-kabel-30cm?search=927" TargetMode="External"/><Relationship Id="rId26" Type="http://schemas.openxmlformats.org/officeDocument/2006/relationships/hyperlink" Target="https://www.tinytronics.nl/shop/nl/spanning-converters/step-down/dc-dc-step-down-buck-converter-1.5a-5v-output?search=1319" TargetMode="External"/><Relationship Id="rId39" Type="http://schemas.openxmlformats.org/officeDocument/2006/relationships/hyperlink" Target="https://www.conrad.nl/p/panasonic-pm-f65w-p-vorklichtsluis-f-type-lichtschakelend-donkerschakelend-5-24-vdc-1-stuks-1547476" TargetMode="External"/><Relationship Id="rId21" Type="http://schemas.openxmlformats.org/officeDocument/2006/relationships/hyperlink" Target="https://www.tinytronics.nl/shop/nl/raspberry-pi/accessoires/7-inch-lcd-display-1024*600-pixels-met-touchscreen-raspberry-pi-compatible?search=1501" TargetMode="External"/><Relationship Id="rId34" Type="http://schemas.openxmlformats.org/officeDocument/2006/relationships/hyperlink" Target="https://nl.rs-online.com/web/p/pcb-terminal-blocks/2204260/" TargetMode="External"/><Relationship Id="rId42" Type="http://schemas.openxmlformats.org/officeDocument/2006/relationships/hyperlink" Target="https://www.conrad.nl/p/panasonic-cn14ac3-aansluitkabel-serie-cn14-uitvoering-algemeen-aansluitkabel-1429107" TargetMode="External"/><Relationship Id="rId47" Type="http://schemas.openxmlformats.org/officeDocument/2006/relationships/hyperlink" Target="https://opencircuit.nl/Product/11581/MAX3232-Mini-RS232-naar-TTL-converter" TargetMode="External"/><Relationship Id="rId50" Type="http://schemas.openxmlformats.org/officeDocument/2006/relationships/hyperlink" Target="https://www.tinytronics.nl/shop/nl/connectoren/overige/gx16-6-connector-set?search=Connector%20Set" TargetMode="External"/><Relationship Id="rId7" Type="http://schemas.openxmlformats.org/officeDocument/2006/relationships/hyperlink" Target="https://www.conrad.nl/p/apparaatstekker-42r-serie-connectoren-42r-stekker-inbouw-verticaal-totaal-aantal-polen-2-pe-10-a-zwart-k-b-59jr1-7367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nrad.nl/p/econ-connect-rj45-netwerk-aansluitkabel-cat-6-sftp-025-m-rood-pair-afscherming-1886785" TargetMode="External"/><Relationship Id="rId29" Type="http://schemas.openxmlformats.org/officeDocument/2006/relationships/hyperlink" Target="https://nl.rs-online.com/web/p/pcb-terminal-blocks/8267494/" TargetMode="External"/><Relationship Id="rId11" Type="http://schemas.openxmlformats.org/officeDocument/2006/relationships/hyperlink" Target="https://reprapworld.nl/products/elektronica/stappenmotordriver/tb6600_stappenmotor_3_5a_1_32_microstappen_9_42v/" TargetMode="External"/><Relationship Id="rId24" Type="http://schemas.openxmlformats.org/officeDocument/2006/relationships/hyperlink" Target="https://www.conrad.nl/p/phoenix-contact-ut-25-3044076-doorgangsklem-aantal-polen-2-014-mm-4-mm-grijs-1-stuks-744725" TargetMode="External"/><Relationship Id="rId32" Type="http://schemas.openxmlformats.org/officeDocument/2006/relationships/hyperlink" Target="https://nl.rs-online.com/web/p/pcb-terminal-blocks/4258720/" TargetMode="External"/><Relationship Id="rId37" Type="http://schemas.openxmlformats.org/officeDocument/2006/relationships/hyperlink" Target="https://reprapworld.nl/products/motoren_fans/stappenmotoren/nema23_stappenmotor_1_8_stap_30_59_kg_cm" TargetMode="External"/><Relationship Id="rId40" Type="http://schemas.openxmlformats.org/officeDocument/2006/relationships/hyperlink" Target="https://www.conrad.nl/p/panasonic-pm-y65-p-vorklichtsluis-y-type-lichtschakelend-donkerschakelend-5-24-vdc-1-stuks-1547442" TargetMode="External"/><Relationship Id="rId45" Type="http://schemas.openxmlformats.org/officeDocument/2006/relationships/hyperlink" Target="https://www.tinytronics.nl/shop/nl/sensoren/gewicht-druk-kracht/load-cell-versterker-hx711?search=74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inytronics.nl/shop/nl/raspberry-pi/main-boards/raspberry-pi-3-model-b-1gb-1?search=1587" TargetMode="External"/><Relationship Id="rId23" Type="http://schemas.openxmlformats.org/officeDocument/2006/relationships/hyperlink" Target="https://www.conrad.nl/p/geleiderbrug-fbs-4-5-phoenix-contact-inhoud-1-stuks-744072" TargetMode="External"/><Relationship Id="rId28" Type="http://schemas.openxmlformats.org/officeDocument/2006/relationships/hyperlink" Target="https://nl.rs-online.com/web/p/pcb-terminal-blocks/4258720/" TargetMode="External"/><Relationship Id="rId36" Type="http://schemas.openxmlformats.org/officeDocument/2006/relationships/hyperlink" Target="https://reprapworld.nl/products/motoren_fans/stappenmotoren/nema17_stappenmotor_1_8_stap_stekker_platte_as_5_0_kg_cm/" TargetMode="External"/><Relationship Id="rId49" Type="http://schemas.openxmlformats.org/officeDocument/2006/relationships/hyperlink" Target="https://www.tinytronics.nl/shop/nl/connectoren/overige/gx16-4-connector-set?search=1081" TargetMode="External"/><Relationship Id="rId10" Type="http://schemas.openxmlformats.org/officeDocument/2006/relationships/hyperlink" Target="https://reprapworld.nl/products/elektronica/voeding/stroomadapter_12v_240_115v_30a_max/" TargetMode="External"/><Relationship Id="rId19" Type="http://schemas.openxmlformats.org/officeDocument/2006/relationships/hyperlink" Target="https://www.conrad.nl/p/bequiet-pure-wings-2-pc-ventilator-zwart-b-x-h-x-d-120-x-120-x-25-mm-756546" TargetMode="External"/><Relationship Id="rId31" Type="http://schemas.openxmlformats.org/officeDocument/2006/relationships/hyperlink" Target="https://www.tinytronics.nl/shop/nl/spanning-converters/step-up/dc-dc-verstelbare-step-up-down-buck-boost-converter-xl6009-4a?search=290" TargetMode="External"/><Relationship Id="rId44" Type="http://schemas.openxmlformats.org/officeDocument/2006/relationships/hyperlink" Target="https://www.tinytronics.nl/shop/nl/sensoren/gewicht-druk-kracht/load-cell-5kg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eprapworld.nl/products/elektronica/voeding/stroomadapter_24v_240_115v_15a_max/" TargetMode="External"/><Relationship Id="rId14" Type="http://schemas.openxmlformats.org/officeDocument/2006/relationships/hyperlink" Target="https://nl.farnell.com/stmicroelectronics/nucleo-f439zi/dev-board-32bit-arm-cortex-m4/dp/2845532?ost=2845532&amp;ddkey=https%3Anl-NL%2FElement14_Netherlands%2Fsearch" TargetMode="External"/><Relationship Id="rId22" Type="http://schemas.openxmlformats.org/officeDocument/2006/relationships/hyperlink" Target="https://www.tinytronics.nl/shop/nl/kabels/hdmi/hdmi-kabel-1m?search=hdmi" TargetMode="External"/><Relationship Id="rId27" Type="http://schemas.openxmlformats.org/officeDocument/2006/relationships/hyperlink" Target="https://www.conrad.nl/p/tru-components-male-header-standaard-totaal-aantal-polen-3-rastermaat-254-mm-1580964-1-stuks-1580964" TargetMode="External"/><Relationship Id="rId30" Type="http://schemas.openxmlformats.org/officeDocument/2006/relationships/hyperlink" Target="https://nl.rs-online.com/web/p/pcb-terminal-blocks/8025919/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www.conrad.nl/p/panasonic-cn14ac5-aansluitkabel-serie-cn14-uitvoering-algemeen-aansluitkabel-1429077" TargetMode="External"/><Relationship Id="rId48" Type="http://schemas.openxmlformats.org/officeDocument/2006/relationships/hyperlink" Target="https://www.kiwi-electronics.nl/barcode-scanner-14810" TargetMode="External"/><Relationship Id="rId8" Type="http://schemas.openxmlformats.org/officeDocument/2006/relationships/hyperlink" Target="https://www.conrad.nl/p/deca-a20l-v4e02q6r-noodstopschakelaar-met-contactelement-240-vac-6-a-2x-nc-ip65-1-stuks-1233815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reprapworld.nl/products/elektronica/stappenmotordriver/sl2690a_stappenmotor_6_5a_1_128_microstappen_20_90v/" TargetMode="External"/><Relationship Id="rId17" Type="http://schemas.openxmlformats.org/officeDocument/2006/relationships/hyperlink" Target="https://nl.farnell.com/neutrik/nausb-w/usb-adaptor-2-0-type-a-type-b/dp/1760681?ost=1760681&amp;ddkey=https%3Anl-NL%2FElement14_Netherlands%2Fsearch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opencircuit.nl/Product/11581/MAX3232-Mini-RS232-naar-TTL-converter" TargetMode="External"/><Relationship Id="rId38" Type="http://schemas.openxmlformats.org/officeDocument/2006/relationships/hyperlink" Target="https://www.omc-stepperonline.com/nema-24-stepper-40nm566-ozin-w-brake-friction-torque-20nm283ozin-24hs39-4204d-b200.html?search=brake" TargetMode="External"/><Relationship Id="rId46" Type="http://schemas.openxmlformats.org/officeDocument/2006/relationships/hyperlink" Target="https://www.tinytronics.nl/shop/nl/spanning-converters/step-down/dc-dc-step-down-buck-converter-1.5a-5v-output?search=1319" TargetMode="External"/><Relationship Id="rId20" Type="http://schemas.openxmlformats.org/officeDocument/2006/relationships/hyperlink" Target="https://www.conrad.nl/p/pc-fan-grille-with-filter-akasa-grm120-30-120-x-120-mm-998782" TargetMode="External"/><Relationship Id="rId41" Type="http://schemas.openxmlformats.org/officeDocument/2006/relationships/hyperlink" Target="https://www.conrad.nl/p/panasonic-cn14ac1-aansluitkabel-serie-cn14-uitvoering-algemeen-aansluitkabel-142907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nrad.nl/p/rittal-ae-1045500-schakelkast-400-x-500-x-210-plaatstaal-grijs-wit-ral-7035-1-stuks-531738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1197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</dc:creator>
  <cp:keywords/>
  <dc:description/>
  <cp:lastModifiedBy>frank van pelt</cp:lastModifiedBy>
  <cp:revision>13</cp:revision>
  <dcterms:created xsi:type="dcterms:W3CDTF">2019-01-25T14:11:00Z</dcterms:created>
  <dcterms:modified xsi:type="dcterms:W3CDTF">2019-01-29T08:46:00Z</dcterms:modified>
</cp:coreProperties>
</file>