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28B" w:rsidRPr="0046028B" w:rsidRDefault="00EF6321" w:rsidP="00EF6321">
      <w:pPr>
        <w:rPr>
          <w:rFonts w:ascii="ArialMT" w:cs="ArialMT"/>
          <w:b/>
          <w:lang w:val="en-US"/>
        </w:rPr>
      </w:pPr>
      <w:r w:rsidRPr="0046028B">
        <w:rPr>
          <w:rFonts w:ascii="ArialMT" w:cs="ArialMT"/>
          <w:b/>
          <w:lang w:val="en-US"/>
        </w:rPr>
        <w:t>December 21</w:t>
      </w:r>
    </w:p>
    <w:p w:rsidR="00BB5174" w:rsidRDefault="00EF6321" w:rsidP="00EF6321">
      <w:pPr>
        <w:rPr>
          <w:rFonts w:ascii="ArialMT" w:cs="ArialMT"/>
          <w:lang w:val="en-US"/>
        </w:rPr>
      </w:pPr>
      <w:r w:rsidRPr="00BB5174">
        <w:rPr>
          <w:rFonts w:ascii="ArialMT" w:cs="ArialMT"/>
          <w:lang w:val="en-US"/>
        </w:rPr>
        <w:t>The ground bucked and heaved, rumbling angrily. All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throughout the City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inhabitants clutched one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another as the quake cracked the foundations of their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homes and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split the roads. Furniture and decorations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were broken. Lives were lost as ceilings and walls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fell.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Stepping frantically out of their crumbling homes and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businesses, the residents of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Malifaux did not find any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comfort or hope outside. Steam and fire erupted from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numerous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cracks splitting the pavement, and lava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spewed from the wider crevasses. Lives were lost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as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some teetered upon the shaking ground to be thrown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into a crack that crushed the victim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between two walls.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temperature of the ground grew warm, and steam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rose from its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surface as the frost was quickly burned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away. But the wind rolled strong and bitter from out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north where a dark storm raged, the edges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stretching and circling from directly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overhead and out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beyond the mountains and into the unknown regions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 the north.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Their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bones shook so violently it was difficult to stand,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the tremors sent pain shooting through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them,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knocking most to the ground. The wind bit into their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flesh, slicing into them like daggers.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Darkness loomed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above, blotting out the pale afternoon sun and bringing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darkness upon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them. Black fog snaked its way </w:t>
      </w:r>
      <w:r w:rsidR="00B855B8">
        <w:rPr>
          <w:rFonts w:ascii="ArialMT" w:cs="ArialMT"/>
          <w:lang w:val="en-US"/>
        </w:rPr>
        <w:t xml:space="preserve">through </w:t>
      </w:r>
      <w:r w:rsidRPr="00BB5174">
        <w:rPr>
          <w:rFonts w:ascii="ArialMT" w:cs="ArialMT"/>
          <w:lang w:val="en-US"/>
        </w:rPr>
        <w:t>halleys and narrow streets, up the sloping hills of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City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 the more populated region of the Northern Gates. It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emanated from the Plague Pit to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envelop everyone in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its inky opacity so that they struggled against the tumult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in near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blindness. Almost all believed they wouldn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t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survive more than a few minutes now, and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people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clutched desperately at anyone near to avoid loneliness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at what they believed was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end of all their lives.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No voice or cry could be heard above the quaking and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moaning of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rocks below and the deafening wind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attacking from above.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As quickly and violently as it had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come upon them, the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rumbling ground suddenly calmed, only their bodies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continued to shake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as they began to recover. The wind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silenced, and the gale that pressed against them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so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violently lost its strength and blew gently against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exposed flesh. Still cold, it was so warm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in contrast that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people gasped, feeling comforted by the calm and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gentle breeze upon them.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Many were uncertain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whether they remained alive or had died and this was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their joining lost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loved ones in the dark afterlife. But the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darkness surrounding them, also dissipated in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span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 several quick and frantic breaths. People looked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around in shock and confusion as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they began to sit up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slowly, expecting the reprieve to be temporary, soon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returning them to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apocalyptic events that sought to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end them. Their wide eyes looked around,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momentarily, light broke through the gray clouds above,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bathing them in sudden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warmth.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silence was startling. In the distance, some blocks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away, they heard the wailing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 a child, the pained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moans of the wounded dimly joining some seconds</w:t>
      </w:r>
      <w:r w:rsidR="00B855B8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later. They had been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spared.</w:t>
      </w:r>
    </w:p>
    <w:p w:rsidR="00BB5174" w:rsidRDefault="00BB5174" w:rsidP="00EF6321">
      <w:pPr>
        <w:rPr>
          <w:rFonts w:ascii="ArialMT" w:cs="ArialMT"/>
          <w:lang w:val="en-US"/>
        </w:rPr>
      </w:pPr>
    </w:p>
    <w:p w:rsidR="00BB5174" w:rsidRDefault="00EF6321" w:rsidP="00EF6321">
      <w:pPr>
        <w:rPr>
          <w:rFonts w:ascii="ArialMT" w:cs="ArialMT"/>
          <w:lang w:val="en-US"/>
        </w:rPr>
      </w:pPr>
      <w:r w:rsidRPr="00BB5174">
        <w:rPr>
          <w:rFonts w:ascii="ArialMT" w:cs="ArialMT"/>
          <w:lang w:val="en-US"/>
        </w:rPr>
        <w:t>On the edge of the Quarantine Zone, beside the pit of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plagued victims,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Samael Hopkins struggled to wake,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 dispel the stupor that sought to drag him comatose.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had lost consciousness but could not be certain of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length of the darkness and stupor.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Even now,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fighting against it, his head lolled, and his eyes were far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too heavy to open. They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flickered, and he nearly gave into the weakness that sought to suppress him. But 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saw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blurry image of Molly stooping over the gray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body of Seamus, the lunatic with the ridiculous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top hats.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Hopkins had little left, yet his senses came briefly to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some clarity, and the image of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girl came slowly into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focus.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She might have been lovely in life, but her pallor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was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grotesque and unnatural and revolting as of old meat,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too spoiled to consume. It was a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strange analogy to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make for a person walking amongst them, but he found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her both revolting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alluring at once. Her facial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features were slack and emotionless as she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regarded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Seamus. The blackness had dissipated, he realized, and the sun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glinted off of a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green gem she held between her thumb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forefinger. She pressed it against the gray flesh of his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forehead and pushed hard, though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she gave no visible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expression of exertion. Hopkins watched, slipping in and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out of lucidity.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stupor that enveloped Samael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senses dissipated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slowly.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Molly pushed her whole weight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down upon his forehead.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In her hand was the large green gem. She was pressing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it into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bullet hole that had ended him.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‘</w:t>
      </w:r>
      <w:r w:rsidRPr="00BB5174">
        <w:rPr>
          <w:rFonts w:ascii="ArialMT" w:cs="ArialMT"/>
          <w:lang w:val="en-US"/>
        </w:rPr>
        <w:t>What the hell?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 xml:space="preserve"> Hopkins thought, confusion replacing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last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vestiges of fear that lingered at the base of his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mind. Strangely, with each pressing upon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gem, </w:t>
      </w:r>
      <w:r w:rsidRPr="00BB5174">
        <w:rPr>
          <w:rFonts w:ascii="ArialMT" w:cs="ArialMT"/>
          <w:lang w:val="en-US"/>
        </w:rPr>
        <w:lastRenderedPageBreak/>
        <w:t>he felt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 sudden surge of anathema toward Seamus and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unreasonable fear of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damnation that surrounded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him. A final urging upon the gem sank the green stone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through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skull and into the brain beneath. Like a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pebble dropped into a still pool, a ripple on the air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passed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over Samael Hopkins like the resonance of a gong.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Seamus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 xml:space="preserve"> dead body twitched.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Hopkins felt the dissipating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fear suddenly return in a deluge, and his fearful gasp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caught in his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throat. Seamus twitched again, his hand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turning over on the cobblestone in the pool of his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own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blood, blackened by the stain of damnation that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consumed him. Abruptly twisting, he sat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bolt upright, his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eyes wide and confused as he looked about. The flesh of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his ghastly wound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stretched and pulled to cover the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bullet hole, and as it sealed, his dead gray eyes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began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glowing bright green. They darted about in confusion,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making him look briefly normal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as anyone in such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phenomenal circumstances might feel panic and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bewilderment. But then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his high arching brows drew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angrily down over his unnatural eyes, and his broad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maniacal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smile returned.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Ah, no,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Seamus said, his voice more or less back to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normal, but Hopkins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thought he detected a strange and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subtle echo in the voice.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Molly! Damn ye. What d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ye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think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ye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re doing?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She said nothing. She had no visible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emotion whatsoever, if she were even still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capable of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feeling anything. The dark gray of his skin slowly resumed its more pale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pinkish hue as he pulled the dandy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shirt from his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back, now just tattered rags from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gargantuan growth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that had shredded it to pieces. Seamus pointed to a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severed head beside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two, against other bodies slung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onto the pit. He accused,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 xml:space="preserve">You put </w:t>
      </w:r>
      <w:r w:rsidRPr="00BB5174">
        <w:rPr>
          <w:rFonts w:ascii="ArialMT" w:cs="ArialMT" w:hint="cs"/>
          <w:lang w:val="en-US"/>
        </w:rPr>
        <w:t>‘</w:t>
      </w:r>
      <w:r w:rsidRPr="00BB5174">
        <w:rPr>
          <w:rFonts w:ascii="ArialMT" w:cs="ArialMT"/>
          <w:lang w:val="en-US"/>
        </w:rPr>
        <w:t>er up to this, didn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tye?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You!</w:t>
      </w:r>
      <w:r w:rsidRPr="00BB5174">
        <w:rPr>
          <w:rFonts w:ascii="ArialMT" w:cs="ArialMT" w:hint="cs"/>
          <w:lang w:val="en-US"/>
        </w:rPr>
        <w:t>”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head spoke, Samael saw, but he couldn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t make out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what it said. He was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aghast.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Seamus continued, saying,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Now I be doubly damned,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Tombers. You said you and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Tear could bring me back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but ye didn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t say ye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d be sticking it in me damned head!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Not a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lot of room in there for me, the Spirit, and the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Gorgon, ye blasted imbecile. I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ll be leaving ye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here on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pit to think about what ye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ve done. Both of ye.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turned back to Molly and spat,</w:t>
      </w:r>
      <w:r w:rsidR="00BB5174" w:rsidRP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And you! I gave ye life!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 can take it from ye, too.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He stood, sputtering and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cursing. He saw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Samael, chained to the iron fence.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Chained by his own tools, chained and trapped.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Resurrectionist looked quickly around and found the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outlandish hat that towered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ridiculously above his head.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pushed it down over his head. Still sputtering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incoherently,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Seamus approached him angrily.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Hopkins struggled against the chains, confused by his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own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desperately fashioned lashings that made little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sense. He had bound himself in the throes of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most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unreasonable fear. He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d never be able to get free in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time. Seamus was right upon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him when Hopkins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grabbed the Colt from the ground near him. He lifted it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fired. Seamus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flinched. The bullet, however, struck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hat, knocking it once more from his head.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Seamus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jumped and flailed briefly in surprise, looking back at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hat rolling away from him, a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large hole through the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center of it.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Damn ye are the lousiest shot with that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thing I have ever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heard of,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he yelled angrily.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Samael leveled it upon him, sure that he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d take the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lunatic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head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off with the next shot. He pulled the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trigger. It clicked, but did not fire. He gasped. Between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two were the rest of his bullets, there on the ground.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Both men saw them.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Seamus turned to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Molly, standing off behind him.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You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emptied the gun, didn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t ye?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he called to her.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One in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</w:t>
      </w:r>
      <w:r w:rsidR="00BB5174" w:rsidRP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chamber, too, Molly, Dear.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He shook his head,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cursing her briefly.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Hopkins lunged toward the</w:t>
      </w:r>
      <w:r w:rsidR="00BB5174" w:rsidRP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bullets, but they were just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beyond his reach. He jerked and tugged at the gate, the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chains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bruising and lacerating his flesh. Desperately 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pulled, nearly breaking his hand. He sought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 pull free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even if it meant tearing his hand off.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Seamus stood above the bullets, then bent to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look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Hopkins in the face. His eyes glowed green and the skin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around them began to turn pale,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ashen pallor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moving in a most disturbing manner as it slowly spread.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odd echo returned to Seamus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speech as 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growled,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She be not that bright,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of Molly.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But she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means well. You could </w:t>
      </w:r>
      <w:r w:rsidRPr="00BB5174">
        <w:rPr>
          <w:rFonts w:ascii="ArialMT" w:cs="ArialMT" w:hint="cs"/>
          <w:lang w:val="en-US"/>
        </w:rPr>
        <w:t>‘</w:t>
      </w:r>
      <w:r w:rsidRPr="00BB5174">
        <w:rPr>
          <w:rFonts w:ascii="ArialMT" w:cs="ArialMT"/>
          <w:lang w:val="en-US"/>
        </w:rPr>
        <w:t>ave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killed me, boyo. You often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miss when ye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re target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so close?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The gray of his flesh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receded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once again though his eyes retained the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luminescent green.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Hopkins recoiled, pulling himself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against the gate upon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which he was lashed, preparing for the death that was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about to be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delivered.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No,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he said calmly.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I don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t often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miss. This close or otherwise.</w:t>
      </w:r>
      <w:r w:rsidRPr="00BB5174">
        <w:rPr>
          <w:rFonts w:ascii="ArialMT" w:cs="ArialMT" w:hint="cs"/>
          <w:lang w:val="en-US"/>
        </w:rPr>
        <w:t>”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Yet ye did. And I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didn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t do much to stop ye. Didn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t even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try to get out of the way. I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ve heard too much of ye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believe I could, either.</w:t>
      </w:r>
      <w:r w:rsidRPr="00BB5174">
        <w:rPr>
          <w:rFonts w:ascii="ArialMT" w:cs="ArialMT" w:hint="cs"/>
          <w:lang w:val="en-US"/>
        </w:rPr>
        <w:t>”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Soulstones,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Samael said.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Did ye see any of the vapor? No need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 twist the fates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here, boyo. It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strong enough today. We be just poppets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 its greater will.</w:t>
      </w:r>
      <w:r w:rsidRPr="00BB5174">
        <w:rPr>
          <w:rFonts w:ascii="ArialMT" w:cs="ArialMT" w:hint="cs"/>
          <w:lang w:val="en-US"/>
        </w:rPr>
        <w:t>”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stood and shook his head. Samael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expected his death to come at any moment, but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lastRenderedPageBreak/>
        <w:t>Seamus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turned and walked away. He stooped to pick up his hat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dusted it off briefly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before popping it down upon his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head. He winked at Hopkins and walked away.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That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it?</w:t>
      </w:r>
      <w:r w:rsidRPr="00BB5174">
        <w:rPr>
          <w:rFonts w:ascii="ArialMT" w:cs="ArialMT" w:hint="cs"/>
          <w:lang w:val="en-US"/>
        </w:rPr>
        <w:t>”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Hopkins called, surprised. He was happy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enough to live but surprised that Seamus didn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t kill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him.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Seamus had a reputation for killing everyone that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crossed him, and Hopkins was bound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vulnerable.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Seamus didn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t stop, however, but said, just loud enough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to be heard,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Ye and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that daft girl, Criid, didn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t pay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attention to anything, did ye? Left all the clues I could,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it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a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wonder ye did anything correct at all.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He shook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his head and then disappeared down an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alley, heading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toward the more populated areas of the City.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Molly approached him carrying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head Seamus had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yelled at beside the mound of bodies. She said,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The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Tyrants cannot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 stopped.</w:t>
      </w:r>
      <w:r w:rsidRPr="00BB5174">
        <w:rPr>
          <w:rFonts w:ascii="ArialMT" w:cs="ArialMT" w:hint="cs"/>
          <w:lang w:val="en-US"/>
        </w:rPr>
        <w:t>”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Well,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the disembodied head added, full of lively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animation as though it were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just as alive as him,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not by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us. Well, you and those like you. I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m not much in the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position to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try to stop much of anything. Not that I was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ever very good at that sort of thing even before I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lost my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body, if you see what I mean.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Molly pulled a dark velvet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bag from the belt around her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dress.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Now, Molly,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the</w:t>
      </w:r>
      <w:r w:rsidR="00F45A43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head said,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Just give me a minute!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She said nothing but</w:t>
      </w:r>
      <w:r w:rsidR="00B455F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hesitated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before thrusting the head into the pouch.</w:t>
      </w:r>
      <w:r w:rsidR="003E70A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Tombers?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Hopkins inquired.</w:t>
      </w:r>
      <w:r w:rsidR="003E70A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Yes, well, at your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service, as it were,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the head of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Phillip Tombers said.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The Tyrants cannot be stopped.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Not in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way we might understand. Not with the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means at our disposal. You see, we don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t--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was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interrupted as Molly thrust him into the bag and pulled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drawstring close, cradling it in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crook of her arm.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Molly said,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The vessel must die. Without the vessel,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Tyrant has no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means of ascension.</w:t>
      </w:r>
      <w:r w:rsidRPr="00BB5174">
        <w:rPr>
          <w:rFonts w:ascii="ArialMT" w:cs="ArialMT" w:hint="cs"/>
          <w:lang w:val="en-US"/>
        </w:rPr>
        <w:t>”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They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d just find another.</w:t>
      </w:r>
      <w:r w:rsidRPr="00BB5174">
        <w:rPr>
          <w:rFonts w:ascii="ArialMT" w:cs="ArialMT" w:hint="cs"/>
          <w:lang w:val="en-US"/>
        </w:rPr>
        <w:t>”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Yes,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she responded emotionlessly.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But if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they invest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their energy in consuming the host at the time of the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death, their power will be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greatly dissipated. It would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by years, possibly centuries before they might be a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threat again.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This world was ravaged by them before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they could be stilled. Now they rise again. Only a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few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 the more ambitious have made their presence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known, hurrying before the others might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awaken. But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they stir as well.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She stood and walked away. She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hesitated and said over her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shoulder,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Criid is near.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She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beneath the city in long tunnels carved by the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ancient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people.</w:t>
      </w:r>
      <w:r w:rsidRPr="00BB5174">
        <w:rPr>
          <w:rFonts w:ascii="ArialMT" w:cs="ArialMT" w:hint="cs"/>
          <w:lang w:val="en-US"/>
        </w:rPr>
        <w:t>”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Is she alive?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he asked. Molly didn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t respond.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How can I find her?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he called.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Necropolis,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Molly said.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The Necropolis? She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at the Necropolis?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Molly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cocked her head,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regarding him there upon the ground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like a dog seeing something strange and puzzling.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She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said no more, and the heels of her boots, clearly bound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shod by a master cobbler,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clacked on the paving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stones. They were dirty. Her dress, too, once very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expensive and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imported from Europe from the looks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 its ornate lacework, bore an unfortunate layer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stains at their length from dragging through city muck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all the strange places Seamus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had taken her.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His boots were filthy. Torn and frayed, too.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and Molly were different than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most. They loyally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followed a master without question, their loyalty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unwavering. He was bound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 Criid until death, but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often wondered if her cause was true.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got to work unraveling the chains that bound him.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needed to get below ground,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through the twisting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impossible maze of the sewers. He needed to find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Necropolis.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Rumor and archaic references in their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studies declare it to be somehow more vast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than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Malifaux </w:t>
      </w:r>
      <w:r w:rsidRPr="00BB5174">
        <w:rPr>
          <w:rFonts w:ascii="ArialMT" w:cs="ArialMT" w:hint="cs"/>
          <w:lang w:val="en-US"/>
        </w:rPr>
        <w:t>–</w:t>
      </w:r>
      <w:r w:rsidRPr="00BB5174">
        <w:rPr>
          <w:rFonts w:ascii="ArialMT" w:cs="ArialMT"/>
          <w:lang w:val="en-US"/>
        </w:rPr>
        <w:t xml:space="preserve"> itself a greater city than any standing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Earthside. Yet none had found it. That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is, if any would-be explorer had discovered it in the depths below, they</w:t>
      </w:r>
      <w:r w:rsidR="005B193D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had not survived to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report their findings.</w:t>
      </w:r>
    </w:p>
    <w:p w:rsidR="00BB5174" w:rsidRDefault="00BB5174" w:rsidP="00EF6321">
      <w:pPr>
        <w:rPr>
          <w:rFonts w:ascii="ArialMT" w:cs="ArialMT"/>
          <w:lang w:val="en-US"/>
        </w:rPr>
      </w:pPr>
    </w:p>
    <w:p w:rsidR="00BB5174" w:rsidRDefault="00EF6321" w:rsidP="00EF6321">
      <w:pPr>
        <w:rPr>
          <w:rFonts w:ascii="ArialMT" w:cs="ArialMT"/>
          <w:lang w:val="en-US"/>
        </w:rPr>
      </w:pPr>
      <w:r w:rsidRPr="00BB5174">
        <w:rPr>
          <w:rFonts w:ascii="ArialMT" w:cs="ArialMT"/>
          <w:lang w:val="en-US"/>
        </w:rPr>
        <w:t>Near the peak of Cold Heart, as the cultists had come</w:t>
      </w:r>
      <w:r w:rsidR="005E1B31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 name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mountain they laid claim to, the remaining</w:t>
      </w:r>
      <w:r w:rsidR="005E1B31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Silent Ones, priests, and acolytes stood, not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quite</w:t>
      </w:r>
      <w:r w:rsidR="005E1B31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confident enough to approach the remains of</w:t>
      </w:r>
      <w:r w:rsidR="005E1B31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Rasputina, freezing on the ice and snow.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air bore a</w:t>
      </w:r>
      <w:r w:rsidR="005E1B31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chill but no longer bit through them with such</w:t>
      </w:r>
      <w:r w:rsidR="005E1B31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vehemence. The creamy light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from the sun washed</w:t>
      </w:r>
      <w:r w:rsidR="005E1B31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across them in broken pools through the dissipating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clouds.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girl,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Snow, turned from Rasputina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broken form,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unmoving before her. She looked down upon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Wendigo Storm, slain by her own hand. Like Rasputina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December, her bond with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beast was great. His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death left her with a tangible void. The weather had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bent to her will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through him. The wind and cold and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snow had been hers to manipulate, though only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briefly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in a limited range. Now it was gone. Part of her died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with Storm, she realized. Her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soul and his were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entwined. Rasputina had said it was </w:t>
      </w:r>
      <w:r w:rsidRPr="00BB5174">
        <w:rPr>
          <w:rFonts w:ascii="ArialMT" w:cs="ArialMT"/>
          <w:lang w:val="en-US"/>
        </w:rPr>
        <w:lastRenderedPageBreak/>
        <w:t>like a soulstone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constantly flooding her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with the rapture of another spirit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enveloping her own in a strange and comforting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embrace.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Now that it was gone, Snow could feel nothing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at all. She sat upon a rock near the still beast.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She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wanted to feel remorse if not anguish, anger if not rage.</w:t>
      </w:r>
      <w:r w:rsidR="00692A1A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She felt only apathetic and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merely stared at it.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Long minutes passed that way in silence. None of the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men dared move,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none wanted to be the first to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approach Rasputina. They were not afraid, exactly. It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was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more a question of propriety. They looked to Snow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as the natural successor of the order, but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she could not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speak to direct them and showed no inclination to try.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thickly muscular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shoulders of Storm twitched.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Snow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eyes grew wide. It had been prone, unmoving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for long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moments. It gave a deep inhale of breath,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gurgling around the gaping cut in its throat. It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shook as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if wrestling something off of its back, rolled over, and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stood uncertainly. The long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laceration at its throat, cut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through to its spine, came slowly together. Muscle and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flesh bound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together before their disbelieving eyes.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Seconds later, its flesh looked undamaged, and it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fought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off the last of the stupor. Storm bent and howled in rage.</w:t>
      </w:r>
      <w:r w:rsidR="0082007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There was nothing for him to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release his anger upon, so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continued to roar, the sound reverberating far across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valleys separating the mountains.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others heard only his rage breaking the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uncomfortable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silence since Rasputina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fall. Snow,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however, heard an echo, faint and not from the sides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mountain, but a subdued whisper beneath Storm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deafening roar. She heard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December and He spoke to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her.</w:t>
      </w:r>
      <w:r w:rsidR="00CB3130">
        <w:rPr>
          <w:rFonts w:ascii="ArialMT" w:cs="ArialMT"/>
          <w:lang w:val="en-US"/>
        </w:rPr>
        <w:t xml:space="preserve"> </w:t>
      </w:r>
      <w:r w:rsidRPr="00CB3130">
        <w:rPr>
          <w:rFonts w:ascii="ArialMT" w:cs="ArialMT"/>
          <w:i/>
          <w:lang w:val="en-US"/>
        </w:rPr>
        <w:t>I will not be undone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she heard Him say. invested too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much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But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His voice was weak. So faint she could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scarcely be sure she heard it and not simply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imagined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it. </w:t>
      </w:r>
      <w:r w:rsidRPr="00CB3130">
        <w:rPr>
          <w:rFonts w:ascii="ArialMT" w:cs="ArialMT"/>
          <w:i/>
          <w:lang w:val="en-US"/>
        </w:rPr>
        <w:t>tell her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said in that ghostly whisper,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 will come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for her again Storm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howl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ceased, and Snow looked upon Rasputina.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She jumped, aghast and in revered awe.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Silent Ones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acolytes, too, started. Rasputina sat upright, eyes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blinking slowly, weakly, her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chest unmarked and whole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again and rising and falling with weak breaths.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You will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not have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me,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she said weakly.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You will never have me.</w:t>
      </w:r>
      <w:r w:rsidRPr="00BB5174">
        <w:rPr>
          <w:rFonts w:ascii="ArialMT" w:cs="ArialMT" w:hint="cs"/>
          <w:lang w:val="en-US"/>
        </w:rPr>
        <w:t>”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December had been thwarted. He had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poured so much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 His accumulated might into turning Rasputina into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His vessel that her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death might forever have diminished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Him, might have ended the threat of Him forever.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 w:hint="cs"/>
          <w:lang w:val="en-US"/>
        </w:rPr>
        <w:t>‘</w:t>
      </w:r>
      <w:r w:rsidRPr="00BB5174">
        <w:rPr>
          <w:rFonts w:ascii="ArialMT" w:cs="ArialMT"/>
          <w:lang w:val="en-US"/>
        </w:rPr>
        <w:t>You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couldn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t let me die,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 xml:space="preserve"> she thought, knowing the last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bit of His presence was still there. She was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weak. He was</w:t>
      </w:r>
      <w:r w:rsidR="00CB313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weaker. </w:t>
      </w:r>
      <w:r w:rsidRPr="00BB5174">
        <w:rPr>
          <w:rFonts w:ascii="ArialMT" w:cs="ArialMT" w:hint="cs"/>
          <w:lang w:val="en-US"/>
        </w:rPr>
        <w:t>‘</w:t>
      </w:r>
      <w:r w:rsidRPr="00BB5174">
        <w:rPr>
          <w:rFonts w:ascii="ArialMT" w:cs="ArialMT"/>
          <w:lang w:val="en-US"/>
        </w:rPr>
        <w:t>I am stronger than you. I always will be.</w:t>
      </w:r>
      <w:r w:rsidRPr="00BB5174">
        <w:rPr>
          <w:rFonts w:ascii="ArialMT" w:cs="ArialMT" w:hint="cs"/>
          <w:lang w:val="en-US"/>
        </w:rPr>
        <w:t>’</w:t>
      </w:r>
      <w:r w:rsidR="00CB3130">
        <w:rPr>
          <w:rFonts w:ascii="ArialMT" w:cs="ArialMT"/>
          <w:lang w:val="en-US"/>
        </w:rPr>
        <w:t xml:space="preserve"> </w:t>
      </w:r>
      <w:r w:rsidRPr="00CB3130">
        <w:rPr>
          <w:rFonts w:ascii="ArialMT" w:cs="ArialMT"/>
          <w:i/>
          <w:lang w:val="en-US"/>
        </w:rPr>
        <w:t>I will have you. Soon.</w:t>
      </w:r>
      <w:r w:rsidR="00CB3130" w:rsidRPr="00CB3130">
        <w:rPr>
          <w:rFonts w:ascii="ArialMT" w:cs="ArialMT"/>
          <w:lang w:val="en-US"/>
        </w:rPr>
        <w:t xml:space="preserve"> </w:t>
      </w:r>
      <w:r w:rsidRPr="00633DCE">
        <w:rPr>
          <w:rFonts w:ascii="ArialMT" w:cs="ArialMT" w:hint="cs"/>
          <w:lang w:val="en-US"/>
        </w:rPr>
        <w:t>‘</w:t>
      </w:r>
      <w:r w:rsidRPr="00CB3130">
        <w:rPr>
          <w:rFonts w:ascii="ArialMT" w:cs="ArialMT"/>
          <w:lang w:val="en-US"/>
        </w:rPr>
        <w:t>Never.</w:t>
      </w:r>
      <w:r w:rsidR="00BB5174" w:rsidRPr="00CB3130">
        <w:rPr>
          <w:rFonts w:ascii="ArialMT" w:cs="ArialMT"/>
          <w:lang w:val="en-US"/>
        </w:rPr>
        <w:t xml:space="preserve"> </w:t>
      </w:r>
      <w:r w:rsidRPr="00CB3130">
        <w:rPr>
          <w:rFonts w:ascii="ArialMT" w:cs="ArialMT"/>
          <w:lang w:val="en-US"/>
        </w:rPr>
        <w:t>I am willing to do what you cannot. I will die</w:t>
      </w:r>
      <w:r w:rsidR="00633DCE">
        <w:rPr>
          <w:rFonts w:ascii="ArialMT" w:cs="ArialMT"/>
          <w:lang w:val="en-US"/>
        </w:rPr>
        <w:t xml:space="preserve"> </w:t>
      </w:r>
      <w:r w:rsidRPr="00CB3130">
        <w:rPr>
          <w:rFonts w:ascii="ArialMT" w:cs="ArialMT"/>
          <w:lang w:val="en-US"/>
        </w:rPr>
        <w:t>before you will have me.</w:t>
      </w:r>
      <w:r w:rsidRPr="00CB3130">
        <w:rPr>
          <w:rFonts w:ascii="ArialMT" w:cs="ArialMT" w:hint="cs"/>
          <w:lang w:val="en-US"/>
        </w:rPr>
        <w:t>’</w:t>
      </w:r>
      <w:r w:rsidR="00633DCE">
        <w:rPr>
          <w:rFonts w:ascii="ArialMT" w:cs="ArialMT"/>
          <w:lang w:val="en-US"/>
        </w:rPr>
        <w:t xml:space="preserve"> </w:t>
      </w:r>
      <w:r w:rsidRPr="00CB3130">
        <w:rPr>
          <w:rFonts w:ascii="ArialMT" w:cs="ArialMT"/>
          <w:lang w:val="en-US"/>
        </w:rPr>
        <w:t>He had devoted so</w:t>
      </w:r>
      <w:r w:rsidR="00BB5174" w:rsidRPr="00CB3130">
        <w:rPr>
          <w:rFonts w:ascii="ArialMT" w:cs="ArialMT"/>
          <w:lang w:val="en-US"/>
        </w:rPr>
        <w:t xml:space="preserve"> </w:t>
      </w:r>
      <w:r w:rsidRPr="00CB3130">
        <w:rPr>
          <w:rFonts w:ascii="ArialMT" w:cs="ArialMT"/>
          <w:lang w:val="en-US"/>
        </w:rPr>
        <w:t>much o</w:t>
      </w:r>
      <w:r w:rsidRPr="00BB5174">
        <w:rPr>
          <w:rFonts w:ascii="ArialMT" w:cs="ArialMT"/>
          <w:lang w:val="en-US"/>
        </w:rPr>
        <w:t>f His will into manifesting His</w:t>
      </w:r>
      <w:r w:rsidR="00633DC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physical incarnation at Kythera, only to be thwarted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by</w:t>
      </w:r>
      <w:r w:rsidR="00633DC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magical Masamune. He had diminished months ago</w:t>
      </w:r>
      <w:r w:rsidR="00633DC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when she had shunted him aside,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forming Snow and</w:t>
      </w:r>
      <w:r w:rsidR="00633DC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Storm, weaker facsimiles of their hateful symbiotic</w:t>
      </w:r>
      <w:r w:rsidR="00633DC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relationship. It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weakened Him again. Losing her at the</w:t>
      </w:r>
      <w:r w:rsidR="00633DC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last moment of his consumption would have been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his</w:t>
      </w:r>
      <w:r w:rsidR="00633DC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undoing. She knew He was still there, in her mind,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connected to her. But He was weak. He spitefully put her</w:t>
      </w:r>
      <w:r w:rsidR="00633DC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back together with the last vestiges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 His aetheric</w:t>
      </w:r>
      <w:r w:rsidR="00633DC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presence. He could not impose a change upon her</w:t>
      </w:r>
      <w:r w:rsidR="00633DC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personality or motivations.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However, He could change</w:t>
      </w:r>
      <w:r w:rsidR="00633DC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her physical needs, and for this, she would forever live</w:t>
      </w:r>
      <w:r w:rsidR="00633DCE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with a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feverish hunger that would never be fully sated.</w:t>
      </w:r>
    </w:p>
    <w:p w:rsidR="00BB5174" w:rsidRDefault="00BB5174" w:rsidP="00EF6321">
      <w:pPr>
        <w:rPr>
          <w:rFonts w:ascii="ArialMT" w:cs="ArialMT"/>
          <w:lang w:val="en-US"/>
        </w:rPr>
      </w:pPr>
    </w:p>
    <w:p w:rsidR="00206988" w:rsidRPr="00BB5174" w:rsidRDefault="00EF6321" w:rsidP="00EF6321">
      <w:pPr>
        <w:rPr>
          <w:lang w:val="en-US"/>
        </w:rPr>
      </w:pPr>
      <w:r w:rsidRPr="00BB5174">
        <w:rPr>
          <w:rFonts w:ascii="ArialMT" w:cs="ArialMT"/>
          <w:lang w:val="en-US"/>
        </w:rPr>
        <w:t>Samael Hopkins worked his way north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as best he could</w:t>
      </w:r>
      <w:r w:rsidR="00C6274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in the subterranean labyrinth of the sewers beneath</w:t>
      </w:r>
      <w:r w:rsidR="00C6274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Malifaux. Typically calm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acutely aware of the most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minute detail of his surroundings, he moved frantically,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hardly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thinking of the details of each stretch of tunnel.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retained his innate sense of direction even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as the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tunnels twisted upon themselves and ran at length to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dead-end in wide drainage pools,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forcing him to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backtrack cautiously. Still, the tunnels, themselves,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seemed to actually lead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him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northward. The less he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concentrated on direction and finding the best path, the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easier 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found it to move forward. Tunnels he thought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were wider, or merely seemed a better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choice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instinctively, led him too far out of his way or even led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back upon a former tunnel in his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trek. Giving himself over to Fate, running haphazardly down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one narrow tunnel after another,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quickly came to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believe the players involved in Malifaux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intricacies were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all such pawns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 far greater forces beyond them. He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gave in to odd impulses to take darker passages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that</w:t>
      </w:r>
      <w:r w:rsidR="0028396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branched away from his supposed destination but that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turned around a bend to return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northward with more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open and easy walkways beside the slowly moving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morass of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sewage waste. Tunnels he would swear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should better lead him to the north side of the city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would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have fallen stones and collapsed walls from the violent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tremors that had struck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area.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When he came to a narrow </w:t>
      </w:r>
      <w:r w:rsidRPr="00BB5174">
        <w:rPr>
          <w:rFonts w:ascii="ArialMT" w:cs="ArialMT"/>
          <w:lang w:val="en-US"/>
        </w:rPr>
        <w:lastRenderedPageBreak/>
        <w:t>channel filled not with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sewage but dark lava, crusting over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as it cooled, just a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dim glow in small cracks across its surface, Samael knew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was close.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Seeing the channel of lava not burning hot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moving quickly along the same path caused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uneasy sense of dread that mounted with each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continued step. Cherufe, the Fire Tyrant,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Sonnia Criid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had no doubt met, and Samael wondered who had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succeeded in their goal.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With no further thought or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hesitation, he followed the lava flow at a dead run.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It was under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these conditions that he very accidentally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came upon the edge of the Necropolis.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Sonnia had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referenced it several times as an important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location used by the ancient Neverborn for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something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essential in their past, though further references of the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acts conducted there or its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deeper purpose were never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articulated within any uncovered text. Moreover, every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Guild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expedition sent specifically to find the location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never met with success. If the explorers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resurfaced a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tall, they were merely covered in grime, exhausted, and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deeply afraid they would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never have made it out. Those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few didn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t report sightings of any creature or obstacle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 overt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danger that inspired their fear. It was the maze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that caused the dread. Reports of doubling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back,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walking the same path over and over again or of simply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turning around and retreating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without seeming to even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realize it was a commonly repeated statement from all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returnees. The majority of expert trackers and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spelunkers sent down to survey the labyrinth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find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fabled Necropolis were never seen again.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Samael, himself, had vowed to lead an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expedition to find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it, sure he could discover it where none other had been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successful. But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Sonnia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quest had deferred those plans.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Now, without trying, he skirted along the very side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this mysterious region that had eluded trackers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specifically seeking it out.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refused to give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in to the unnatural fear emanating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from the corridors and alcoves housing stacked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sepulchers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ornately carved images that were both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beautiful and terrible. As he ran past longer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corridors,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deeper into the heart of the Necropolis, their depths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swallowed all light. Despite his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fear, he felt the lure of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secrets around him, wanting to explore this place.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Like the fear, 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knew the fascination was artificial,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planted in his mind by this accursed place, to keep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him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trapped in its darkness.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More than once he imagined he saw the glint of light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from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passage reflected from a set of eyes. Turning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 focus upon them, however, revealed nothing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save the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absolute pitch blackness encompassing the cold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passages.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Finally, the gray surface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 the lava stream opened upon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 vast chamber. Around the perimeter of the great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chamber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were other passages that ran in every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direction, each of them pouring into this cavity a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similar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stream of lava that was cooling quickly with a dark gray</w:t>
      </w:r>
      <w:r w:rsidR="007634E0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crust and dim glow from below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surface. They all met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at this central pool of lava, itself suffering the same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hardening due to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dissipating heat.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His heart fell, but he was not surprised to see Sonnia at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center of the pool. She was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kneeling. The lava had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cooled, dark and hard around her legs and forearms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below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surface. Her own sword had impaled her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chest, protruding far from her back.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sighed,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wishing he could have been there to protect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her. He would have failed, too. She had to die.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That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what Seamus had said and Samael now believed him.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Sonnia did what she had to do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 stop Cherufe. It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why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lava had ceased its burning. Why the quaking had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ceased as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well.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stepped gingerly upon the pool, finding the surface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strong enough to support him,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walked to her. She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was so driven, so focused. Of course she would stop at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nothing to end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possible reign of the most dangerous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of the Tyrants </w:t>
      </w:r>
      <w:r w:rsidRPr="00BB5174">
        <w:rPr>
          <w:rFonts w:ascii="ArialMT" w:cs="ArialMT" w:hint="cs"/>
          <w:lang w:val="en-US"/>
        </w:rPr>
        <w:t>–</w:t>
      </w:r>
      <w:r w:rsidRPr="00BB5174">
        <w:rPr>
          <w:rFonts w:ascii="ArialMT" w:cs="ArialMT"/>
          <w:lang w:val="en-US"/>
        </w:rPr>
        <w:t xml:space="preserve"> even before it could get a foothold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in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Malifaux once again. He wondered how she had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managed it, looking down upon the scene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 her body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destroyed both by lava and her own sword. It would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have been a sight to behold,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knew that.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also knew that he could not bury her. Not in the way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she deserved. 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loathed leaving her so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unceremoniously out in the open, too. He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d bury her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with stones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broken from the low wall encircling the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pool. Her sword would be left upon the mound to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mark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her burial. He gripped it for the first time. Even buried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within her flesh, held in place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through severed bone and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sinew, he felt its heft and wondered how she could have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wielded it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so effortlessly. It was much larger, even, than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Lady Justice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s. He held it tightly and pulled it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from her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body. As the end of the blade was about to leave her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body, it caught for a second as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if in protest. He pulled it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free with a jerk.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Sonnia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eyes opened wide as the blade left her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body,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she inhaled sharply. A trail of wispy flame followed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sword. She coughed and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said,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Sam!</w:t>
      </w:r>
      <w:r w:rsidRPr="00BB5174">
        <w:rPr>
          <w:rFonts w:ascii="ArialMT" w:cs="ArialMT" w:hint="cs"/>
          <w:lang w:val="en-US"/>
        </w:rPr>
        <w:t>”</w:t>
      </w:r>
      <w:r w:rsidRPr="00BB5174">
        <w:rPr>
          <w:rFonts w:ascii="ArialMT" w:cs="ArialMT"/>
          <w:lang w:val="en-US"/>
        </w:rPr>
        <w:t xml:space="preserve"> in a voice dry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and broken.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Get back!</w:t>
      </w:r>
      <w:r w:rsidRPr="00BB5174">
        <w:rPr>
          <w:rFonts w:ascii="ArialMT" w:cs="ArialMT" w:hint="cs"/>
          <w:lang w:val="en-US"/>
        </w:rPr>
        <w:t>”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thin fire licking at the end of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greatsword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flickered and was gone. As it dissipated, the hardened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gray lava rock engulfing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Sonnia burst into bright orange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liquid magma, flowing </w:t>
      </w:r>
      <w:r w:rsidRPr="00BB5174">
        <w:rPr>
          <w:rFonts w:ascii="ArialMT" w:cs="ArialMT"/>
          <w:lang w:val="en-US"/>
        </w:rPr>
        <w:lastRenderedPageBreak/>
        <w:t>away from her, spreading quickly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out to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engulf the rock all around, turning it back into the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burning lava. It spread from her in a ring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toward the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edge of the round pool.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Samael wasted no time in pondering how she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was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reawakened from death. He ran. Faster than he had run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before, barely letting his boot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soles hit the hardened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rock as he ran to the low wall, hot lava popping and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gurgling just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behind him, sizzling upon his pant legs and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boots. He dove over the wall just as the lava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overtook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him, dissolving the rock beneath him, and hit the ground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hard, rolling in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accumulated dust. He turned over to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see Sonnia lean back, her head facing toward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cavern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ceiling far above, the lava splashing around her.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She moaned, barely audible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above the roiling pool of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glowing magma and suddenly erupted in flame. Her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body launched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above the pool, the thick liquid dripping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from her. Hovering for a moment, head far back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arms outstretched, she clearly suffered no damage from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flames. The wound in her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chest glowed as if her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blood had turned to the same molten rock that flowed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beneath her.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head snapped forward, and she looked at him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angrily. Her eyes, too, glowed bright yellow,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blinding him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as he looked upon her.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When she spoke, her voice was gravelly, like metal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on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 xml:space="preserve">stones. </w:t>
      </w:r>
      <w:r w:rsidRPr="00BB5174">
        <w:rPr>
          <w:rFonts w:ascii="ArialMT" w:cs="ArialMT" w:hint="cs"/>
          <w:lang w:val="en-US"/>
        </w:rPr>
        <w:t>“</w:t>
      </w:r>
      <w:r w:rsidRPr="00BB5174">
        <w:rPr>
          <w:rFonts w:ascii="ArialMT" w:cs="ArialMT"/>
          <w:lang w:val="en-US"/>
        </w:rPr>
        <w:t>You damned fool! You shouldn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t have come.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You should have just left me dead.</w:t>
      </w:r>
      <w:r w:rsidRPr="00BB5174">
        <w:rPr>
          <w:rFonts w:ascii="ArialMT" w:cs="ArialMT" w:hint="cs"/>
          <w:lang w:val="en-US"/>
        </w:rPr>
        <w:t>”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she said. The fire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trailing behind her snaked down and bent about the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pool. He imagined it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even twisted back up and formed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head of a large reptilian beast glaring at him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hatefully.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But the fire shifted and twisted, and the heat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was intense, and everything shimmered and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vibrated in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his vision as it overwhelmed him. A gout of fire belched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forth from her mouth,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consuming everything below her.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She flew forward on the fire, breathing it down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upon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everything in her path which, unfortunately, led directly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toward him.</w:t>
      </w:r>
      <w:r w:rsidR="00D400F6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could not run,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there was no shelter to protect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him. She was too fast, and the cone of fire too broad.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covered his face with one forearm while the other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held the sword he had pulled from her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body. When the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fire washed down upon him, the sword glimmered and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sang a high, sharp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note as it glowed blue. The fire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bathed him in heat, but he was not burned. Even his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clothing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was spared from the flames. As she passed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above him, the sword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chime dissipated along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with the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glow down its center. She seemed not to mind that he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survived the assault, flying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quickly down a larger tunnel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toward the southeast of the city, toward the feared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Necropolis.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trail of fire behind her formed the head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of a draconic beast, he was sure, that snapped at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him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as it trailed her. The sword struck another high chord as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flaming bite engulfed him,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and he heard it growl as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it disappeared, glowing brightly down the corridor and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around twists and turns in the labyrinth until it was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gone. The pool and the channels of lava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quickly cooled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to dark gray as she left.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Cherufe had won, then, he knew. It had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devoured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Sonnia, even after she had sacrificed herself to stop It.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He, Samael Hopkins, was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solely responsible for defying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that sacrifice, by making her death moot. He cursed.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Now the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Tyrant was loosed upon the world to consume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far more than the woman chosen as Its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vessel. And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when It was done with this world, It would move on to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next. Possibly through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the Breach into the Old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World.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Samael held Sonnia</w:t>
      </w:r>
      <w:r w:rsidRPr="00BB5174">
        <w:rPr>
          <w:rFonts w:ascii="ArialMT" w:cs="ArialMT" w:hint="cs"/>
          <w:lang w:val="en-US"/>
        </w:rPr>
        <w:t>’</w:t>
      </w:r>
      <w:r w:rsidRPr="00BB5174">
        <w:rPr>
          <w:rFonts w:ascii="ArialMT" w:cs="ArialMT"/>
          <w:lang w:val="en-US"/>
        </w:rPr>
        <w:t>s sword, heavy and cold. It kept him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from a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fiery death, and he understood now that its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arcane purpose was greater than he could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have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guessed. He would most certainly keep it close.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 did not like the idea of confronting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her, but he had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an obligation to stop the Tyrant. He particularly did not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enjoy the thought of</w:t>
      </w:r>
      <w:r w:rsidR="00BB5174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entering the Necropolis. Steeling</w:t>
      </w:r>
      <w:r w:rsidR="00E504EC">
        <w:rPr>
          <w:rFonts w:ascii="ArialMT" w:cs="ArialMT"/>
          <w:lang w:val="en-US"/>
        </w:rPr>
        <w:t xml:space="preserve"> </w:t>
      </w:r>
      <w:r w:rsidRPr="00BB5174">
        <w:rPr>
          <w:rFonts w:ascii="ArialMT" w:cs="ArialMT"/>
          <w:lang w:val="en-US"/>
        </w:rPr>
        <w:t>his resolve, he set out to find her.</w:t>
      </w:r>
      <w:bookmarkStart w:id="0" w:name="_GoBack"/>
      <w:bookmarkEnd w:id="0"/>
    </w:p>
    <w:sectPr w:rsidR="00206988" w:rsidRPr="00BB5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19A"/>
    <w:rsid w:val="00206988"/>
    <w:rsid w:val="00283966"/>
    <w:rsid w:val="0039619A"/>
    <w:rsid w:val="003E70AD"/>
    <w:rsid w:val="0046028B"/>
    <w:rsid w:val="005B193D"/>
    <w:rsid w:val="005E1B31"/>
    <w:rsid w:val="00633DCE"/>
    <w:rsid w:val="00692A1A"/>
    <w:rsid w:val="007634E0"/>
    <w:rsid w:val="0082007E"/>
    <w:rsid w:val="00B455FE"/>
    <w:rsid w:val="00B855B8"/>
    <w:rsid w:val="00BB5174"/>
    <w:rsid w:val="00C62746"/>
    <w:rsid w:val="00CB3130"/>
    <w:rsid w:val="00D400F6"/>
    <w:rsid w:val="00E504EC"/>
    <w:rsid w:val="00EF6321"/>
    <w:rsid w:val="00F4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4173</Words>
  <Characters>23787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27905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2017-07-06T12:34:00Z</dcterms:created>
  <dcterms:modified xsi:type="dcterms:W3CDTF">2017-07-31T12:06:00Z</dcterms:modified>
</cp:coreProperties>
</file>