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4B037" w14:textId="77777777" w:rsidR="008F6391" w:rsidRDefault="008F6391" w:rsidP="008F6391">
      <w:r>
        <w:t xml:space="preserve">- What is your choice of the genre for your analysis? </w:t>
      </w:r>
    </w:p>
    <w:p w14:paraId="62490DE3" w14:textId="77777777" w:rsidR="008F6391" w:rsidRDefault="008F6391" w:rsidP="008F6391">
      <w:r>
        <w:t>Comedy</w:t>
      </w:r>
    </w:p>
    <w:p w14:paraId="27A6AA7D" w14:textId="77777777" w:rsidR="008F6391" w:rsidRDefault="008F6391" w:rsidP="008F6391">
      <w:r>
        <w:t>- What are the top five movies in the genre?</w:t>
      </w:r>
    </w:p>
    <w:p w14:paraId="3FE73BE7" w14:textId="77777777" w:rsidR="008F6391" w:rsidRDefault="008F6391" w:rsidP="008F6391">
      <w:r>
        <w:t>Dr. Strangelove or: How I Learned to Stop Worrying and Love the Bomb (1964)</w:t>
      </w:r>
    </w:p>
    <w:p w14:paraId="24F1D321" w14:textId="77777777" w:rsidR="008F6391" w:rsidRDefault="008F6391" w:rsidP="008F6391">
      <w:r>
        <w:t xml:space="preserve">Life Is Beautiful (La Vita è </w:t>
      </w:r>
      <w:proofErr w:type="spellStart"/>
      <w:r>
        <w:t>bella</w:t>
      </w:r>
      <w:proofErr w:type="spellEnd"/>
      <w:r>
        <w:t>) (1997)</w:t>
      </w:r>
    </w:p>
    <w:p w14:paraId="6C3D5408" w14:textId="77777777" w:rsidR="008F6391" w:rsidRDefault="008F6391" w:rsidP="008F6391">
      <w:r>
        <w:t>Pulp Fiction (1994)</w:t>
      </w:r>
    </w:p>
    <w:p w14:paraId="07CD95D8" w14:textId="77777777" w:rsidR="008F6391" w:rsidRDefault="008F6391" w:rsidP="008F6391">
      <w:r>
        <w:t>Monty Python and the Holy Grail (1975)</w:t>
      </w:r>
    </w:p>
    <w:p w14:paraId="74FA3856" w14:textId="77777777" w:rsidR="008F6391" w:rsidRDefault="008F6391" w:rsidP="008F6391">
      <w:r>
        <w:t>Thin Man, The (1934)</w:t>
      </w:r>
    </w:p>
    <w:p w14:paraId="3E503646" w14:textId="77777777" w:rsidR="008F6391" w:rsidRDefault="008F6391" w:rsidP="008F6391">
      <w:r>
        <w:t>Sting, The (1973)</w:t>
      </w:r>
    </w:p>
    <w:p w14:paraId="263EFF29" w14:textId="77777777" w:rsidR="008F6391" w:rsidRDefault="008F6391" w:rsidP="008F6391">
      <w:r>
        <w:t xml:space="preserve">- What is the computation time your job took? </w:t>
      </w:r>
    </w:p>
    <w:p w14:paraId="5871B372" w14:textId="59CF98AA" w:rsidR="00EF0D42" w:rsidRDefault="008F6391" w:rsidP="008F6391">
      <w:r>
        <w:t>128 Seconds</w:t>
      </w:r>
    </w:p>
    <w:sectPr w:rsidR="00EF0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91"/>
    <w:rsid w:val="008F6391"/>
    <w:rsid w:val="009B001B"/>
    <w:rsid w:val="00A00FF9"/>
    <w:rsid w:val="00D93ED3"/>
    <w:rsid w:val="00EE76D8"/>
    <w:rsid w:val="00EF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5D15"/>
  <w15:chartTrackingRefBased/>
  <w15:docId w15:val="{940FE93D-53E4-429C-8077-82CEC0D3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3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3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3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3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Korz, Tyler Kristian Nicholas</dc:creator>
  <cp:keywords/>
  <dc:description/>
  <cp:lastModifiedBy>Korz, Tyler Kristian Nicholas</cp:lastModifiedBy>
  <cp:revision>2</cp:revision>
  <dcterms:created xsi:type="dcterms:W3CDTF">2024-09-30T23:30:00Z</dcterms:created>
  <dcterms:modified xsi:type="dcterms:W3CDTF">2024-09-30T23:30:00Z</dcterms:modified>
</cp:coreProperties>
</file>