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00A7" w14:textId="5AB5C28A" w:rsidR="00202EF8" w:rsidRDefault="00C005C6">
      <w:r>
        <w:t xml:space="preserve">Pasantías </w:t>
      </w:r>
      <w:proofErr w:type="spellStart"/>
      <w:r>
        <w:t>real</w:t>
      </w:r>
      <w:r w:rsidR="00361CAE">
        <w:t>iabytics</w:t>
      </w:r>
      <w:proofErr w:type="spellEnd"/>
    </w:p>
    <w:p w14:paraId="0408834B" w14:textId="0001D728" w:rsidR="00202EF8" w:rsidRPr="00202EF8" w:rsidRDefault="00202EF8">
      <w:pPr>
        <w:rPr>
          <w:b/>
          <w:bCs/>
        </w:rPr>
      </w:pPr>
      <w:proofErr w:type="spellStart"/>
      <w:r w:rsidRPr="00202EF8">
        <w:rPr>
          <w:b/>
          <w:bCs/>
        </w:rPr>
        <w:t>Capitulo</w:t>
      </w:r>
      <w:proofErr w:type="spellEnd"/>
      <w:r w:rsidRPr="00202EF8">
        <w:rPr>
          <w:b/>
          <w:bCs/>
        </w:rPr>
        <w:t xml:space="preserve"> 1 </w:t>
      </w:r>
    </w:p>
    <w:p w14:paraId="61A7CE94" w14:textId="233DD548" w:rsidR="00202EF8" w:rsidRDefault="00202EF8">
      <w:r>
        <w:t>Implementar de forma nativa y en angular, sin la ayuda de un tercero, el visualizador de Autodesk VIewer:</w:t>
      </w:r>
    </w:p>
    <w:p w14:paraId="2C05DEA7" w14:textId="77777777" w:rsidR="00202EF8" w:rsidRDefault="00202EF8" w:rsidP="00202EF8">
      <w:pPr>
        <w:tabs>
          <w:tab w:val="left" w:pos="2160"/>
        </w:tabs>
        <w:rPr>
          <w:lang w:val="es-MX"/>
        </w:rPr>
      </w:pPr>
      <w:r>
        <w:rPr>
          <w:lang w:val="es-MX"/>
        </w:rPr>
        <w:t xml:space="preserve">Pasos para iniciar Forge </w:t>
      </w:r>
      <w:proofErr w:type="spellStart"/>
      <w:r>
        <w:rPr>
          <w:lang w:val="es-MX"/>
        </w:rPr>
        <w:t>Viewer</w:t>
      </w:r>
      <w:proofErr w:type="spellEnd"/>
      <w:r>
        <w:rPr>
          <w:lang w:val="es-MX"/>
        </w:rPr>
        <w:t xml:space="preserve"> en angular:</w:t>
      </w:r>
    </w:p>
    <w:p w14:paraId="783B8A2D" w14:textId="77777777" w:rsidR="00202EF8" w:rsidRDefault="00202EF8" w:rsidP="00202EF8">
      <w:pPr>
        <w:pStyle w:val="Prrafodelista"/>
        <w:numPr>
          <w:ilvl w:val="0"/>
          <w:numId w:val="1"/>
        </w:numPr>
        <w:tabs>
          <w:tab w:val="left" w:pos="2160"/>
        </w:tabs>
        <w:rPr>
          <w:lang w:val="es-MX"/>
        </w:rPr>
      </w:pPr>
      <w:r>
        <w:rPr>
          <w:lang w:val="es-MX"/>
        </w:rPr>
        <w:t>Crear app angular</w:t>
      </w:r>
    </w:p>
    <w:p w14:paraId="1F30D490" w14:textId="77777777" w:rsidR="00202EF8" w:rsidRDefault="00202EF8" w:rsidP="00202EF8">
      <w:pPr>
        <w:pStyle w:val="Prrafodelista"/>
        <w:numPr>
          <w:ilvl w:val="0"/>
          <w:numId w:val="1"/>
        </w:numPr>
        <w:tabs>
          <w:tab w:val="left" w:pos="2160"/>
        </w:tabs>
        <w:rPr>
          <w:lang w:val="es-MX"/>
        </w:rPr>
      </w:pPr>
      <w:r>
        <w:rPr>
          <w:lang w:val="es-MX"/>
        </w:rPr>
        <w:t>Instalar dependencias.</w:t>
      </w:r>
    </w:p>
    <w:p w14:paraId="2F5767AA" w14:textId="77777777" w:rsidR="00202EF8" w:rsidRPr="00822194" w:rsidRDefault="00202EF8" w:rsidP="00202EF8">
      <w:pPr>
        <w:pStyle w:val="Prrafodelista"/>
        <w:tabs>
          <w:tab w:val="left" w:pos="2160"/>
        </w:tabs>
        <w:ind w:left="1440"/>
        <w:rPr>
          <w:lang w:val="es-MX"/>
        </w:rPr>
      </w:pPr>
      <w:proofErr w:type="spellStart"/>
      <w:r>
        <w:rPr>
          <w:rStyle w:val="hljs-builtin"/>
          <w:rFonts w:ascii="Courier New" w:hAnsi="Courier New" w:cs="Courier New"/>
          <w:color w:val="0086B3"/>
        </w:rPr>
        <w:t>npm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install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--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save-dev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property"/>
          <w:rFonts w:ascii="Courier New" w:hAnsi="Courier New" w:cs="Courier New"/>
          <w:color w:val="333333"/>
        </w:rPr>
        <w:t>@types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/three </w:t>
      </w:r>
      <w:r>
        <w:rPr>
          <w:rStyle w:val="hljs-property"/>
          <w:rFonts w:ascii="Courier New" w:hAnsi="Courier New" w:cs="Courier New"/>
          <w:color w:val="333333"/>
        </w:rPr>
        <w:t>@types</w:t>
      </w:r>
      <w:r>
        <w:rPr>
          <w:rFonts w:ascii="Courier New" w:hAnsi="Courier New" w:cs="Courier New"/>
          <w:color w:val="333333"/>
          <w:shd w:val="clear" w:color="auto" w:fill="F8F8F8"/>
        </w:rPr>
        <w:t>/forge-viewer</w:t>
      </w:r>
    </w:p>
    <w:p w14:paraId="4730A5F2" w14:textId="77777777" w:rsidR="00202EF8" w:rsidRPr="00822194" w:rsidRDefault="00202EF8" w:rsidP="00202EF8">
      <w:pPr>
        <w:pStyle w:val="Prrafodelista"/>
        <w:tabs>
          <w:tab w:val="left" w:pos="2160"/>
        </w:tabs>
        <w:ind w:left="1440"/>
        <w:rPr>
          <w:lang w:val="es-MX"/>
        </w:rPr>
      </w:pPr>
      <w:proofErr w:type="spellStart"/>
      <w:r>
        <w:rPr>
          <w:rStyle w:val="hljs-builtin"/>
          <w:rFonts w:ascii="Courier New" w:hAnsi="Courier New" w:cs="Courier New"/>
          <w:color w:val="0086B3"/>
        </w:rPr>
        <w:t>npm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install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--</w:t>
      </w:r>
      <w:proofErr w:type="spellStart"/>
      <w:r>
        <w:rPr>
          <w:rFonts w:ascii="Courier New" w:hAnsi="Courier New" w:cs="Courier New"/>
          <w:color w:val="333333"/>
          <w:shd w:val="clear" w:color="auto" w:fill="F8F8F8"/>
        </w:rPr>
        <w:t>save-dev</w:t>
      </w:r>
      <w:proofErr w:type="spellEnd"/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property"/>
          <w:rFonts w:ascii="Courier New" w:hAnsi="Courier New" w:cs="Courier New"/>
          <w:color w:val="333333"/>
        </w:rPr>
        <w:t>@types</w:t>
      </w:r>
      <w:r>
        <w:rPr>
          <w:rFonts w:ascii="Courier New" w:hAnsi="Courier New" w:cs="Courier New"/>
          <w:color w:val="333333"/>
          <w:shd w:val="clear" w:color="auto" w:fill="F8F8F8"/>
        </w:rPr>
        <w:t>/forge-apis</w:t>
      </w:r>
    </w:p>
    <w:p w14:paraId="305B0FCE" w14:textId="77777777" w:rsidR="00202EF8" w:rsidRDefault="00202EF8" w:rsidP="00202EF8">
      <w:pPr>
        <w:pStyle w:val="Prrafodelista"/>
        <w:numPr>
          <w:ilvl w:val="0"/>
          <w:numId w:val="1"/>
        </w:numPr>
        <w:tabs>
          <w:tab w:val="left" w:pos="2160"/>
        </w:tabs>
      </w:pPr>
      <w:r w:rsidRPr="00822194">
        <w:t xml:space="preserve">// </w:t>
      </w:r>
      <w:proofErr w:type="spellStart"/>
      <w:r w:rsidRPr="00822194">
        <w:t>tsconfig.json</w:t>
      </w:r>
      <w:proofErr w:type="spellEnd"/>
      <w:r w:rsidRPr="00822194">
        <w:t xml:space="preserve"> </w:t>
      </w:r>
      <w:proofErr w:type="spellStart"/>
      <w:r w:rsidRPr="00822194">
        <w:rPr>
          <w:b/>
          <w:bCs/>
        </w:rPr>
        <w:t>or</w:t>
      </w:r>
      <w:proofErr w:type="spellEnd"/>
      <w:r w:rsidRPr="00822194">
        <w:t xml:space="preserve"> </w:t>
      </w:r>
      <w:proofErr w:type="spellStart"/>
      <w:r w:rsidRPr="00822194">
        <w:t>your</w:t>
      </w:r>
      <w:proofErr w:type="spellEnd"/>
      <w:r w:rsidRPr="00822194">
        <w:t xml:space="preserve"> </w:t>
      </w:r>
      <w:proofErr w:type="spellStart"/>
      <w:r w:rsidRPr="00822194">
        <w:t>framework-specific</w:t>
      </w:r>
      <w:proofErr w:type="spellEnd"/>
      <w:r w:rsidRPr="00822194">
        <w:t xml:space="preserve"> </w:t>
      </w:r>
      <w:proofErr w:type="spellStart"/>
      <w:r w:rsidRPr="00822194">
        <w:t>config</w:t>
      </w:r>
      <w:proofErr w:type="spellEnd"/>
      <w:r w:rsidRPr="00822194">
        <w:t xml:space="preserve"> file </w:t>
      </w:r>
      <w:proofErr w:type="spellStart"/>
      <w:r w:rsidRPr="00822194">
        <w:t>such</w:t>
      </w:r>
      <w:proofErr w:type="spellEnd"/>
      <w:r w:rsidRPr="00822194">
        <w:t xml:space="preserve"> </w:t>
      </w:r>
      <w:r w:rsidRPr="00822194">
        <w:rPr>
          <w:b/>
          <w:bCs/>
        </w:rPr>
        <w:t>as</w:t>
      </w:r>
      <w:r w:rsidRPr="00822194">
        <w:t xml:space="preserve"> </w:t>
      </w:r>
      <w:proofErr w:type="spellStart"/>
      <w:r w:rsidRPr="00822194">
        <w:t>tsconfig.app.json</w:t>
      </w:r>
      <w:proofErr w:type="spellEnd"/>
    </w:p>
    <w:p w14:paraId="307A11FA" w14:textId="77777777" w:rsidR="00202EF8" w:rsidRDefault="00202EF8" w:rsidP="00202EF8">
      <w:pPr>
        <w:pStyle w:val="Prrafodelista"/>
        <w:numPr>
          <w:ilvl w:val="0"/>
          <w:numId w:val="1"/>
        </w:numPr>
        <w:tabs>
          <w:tab w:val="left" w:pos="2160"/>
        </w:tabs>
      </w:pPr>
      <w:r>
        <w:t xml:space="preserve">// en caso de angular </w:t>
      </w:r>
      <w:proofErr w:type="spellStart"/>
      <w:r>
        <w:t>tsconfig.app.json</w:t>
      </w:r>
      <w:proofErr w:type="spellEnd"/>
    </w:p>
    <w:p w14:paraId="561069E1" w14:textId="77777777" w:rsidR="00202EF8" w:rsidRPr="00822194" w:rsidRDefault="00202EF8" w:rsidP="00202EF8">
      <w:pPr>
        <w:pStyle w:val="Prrafodelista"/>
        <w:tabs>
          <w:tab w:val="left" w:pos="2160"/>
        </w:tabs>
      </w:pPr>
      <w:r w:rsidRPr="00822194">
        <w:t>{</w:t>
      </w:r>
    </w:p>
    <w:p w14:paraId="4EBAB035" w14:textId="77777777" w:rsidR="00202EF8" w:rsidRPr="00822194" w:rsidRDefault="00202EF8" w:rsidP="00202EF8">
      <w:pPr>
        <w:pStyle w:val="Prrafodelista"/>
        <w:tabs>
          <w:tab w:val="left" w:pos="2160"/>
        </w:tabs>
      </w:pPr>
      <w:r w:rsidRPr="00822194">
        <w:t>    "</w:t>
      </w:r>
      <w:proofErr w:type="spellStart"/>
      <w:r w:rsidRPr="00822194">
        <w:t>types</w:t>
      </w:r>
      <w:proofErr w:type="spellEnd"/>
      <w:r w:rsidRPr="00822194">
        <w:t>": ["</w:t>
      </w:r>
      <w:proofErr w:type="spellStart"/>
      <w:r w:rsidRPr="00822194">
        <w:t>forge-viewer</w:t>
      </w:r>
      <w:proofErr w:type="spellEnd"/>
      <w:r w:rsidRPr="00822194">
        <w:t>"]</w:t>
      </w:r>
    </w:p>
    <w:p w14:paraId="6B06C86E" w14:textId="77777777" w:rsidR="00202EF8" w:rsidRDefault="00202EF8" w:rsidP="00202EF8">
      <w:pPr>
        <w:pStyle w:val="Prrafodelista"/>
        <w:tabs>
          <w:tab w:val="left" w:pos="2160"/>
        </w:tabs>
      </w:pPr>
      <w:r w:rsidRPr="00822194">
        <w:t>}</w:t>
      </w:r>
    </w:p>
    <w:p w14:paraId="7E44025E" w14:textId="77777777" w:rsidR="00202EF8" w:rsidRDefault="00202EF8" w:rsidP="00202EF8">
      <w:pPr>
        <w:pStyle w:val="Prrafodelista"/>
        <w:numPr>
          <w:ilvl w:val="0"/>
          <w:numId w:val="1"/>
        </w:numPr>
        <w:tabs>
          <w:tab w:val="left" w:pos="2160"/>
        </w:tabs>
      </w:pPr>
      <w:proofErr w:type="spellStart"/>
      <w:r>
        <w:t>App.component.ts</w:t>
      </w:r>
      <w:proofErr w:type="spellEnd"/>
    </w:p>
    <w:p w14:paraId="121BCB42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import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{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Component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OnInit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} </w:t>
      </w: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from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'@angular/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core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4F51673C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 xml:space="preserve">// </w:t>
      </w:r>
      <w:proofErr w:type="spellStart"/>
      <w:r w:rsidRPr="00202EF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FF0000"/>
          <w:lang w:eastAsia="es-VE"/>
          <w14:ligatures w14:val="none"/>
        </w:rPr>
        <w:t>import</w:t>
      </w:r>
      <w:proofErr w:type="spellEnd"/>
      <w:r w:rsidRPr="00202EF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FF0000"/>
          <w:lang w:eastAsia="es-VE"/>
          <w14:ligatures w14:val="none"/>
        </w:rPr>
        <w:t xml:space="preserve"> { </w:t>
      </w:r>
      <w:proofErr w:type="spellStart"/>
      <w:r w:rsidRPr="00202EF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FF0000"/>
          <w:lang w:eastAsia="es-VE"/>
          <w14:ligatures w14:val="none"/>
        </w:rPr>
        <w:t>MyAwesomeExtension</w:t>
      </w:r>
      <w:proofErr w:type="spellEnd"/>
      <w:r w:rsidRPr="00202EF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FF0000"/>
          <w:lang w:eastAsia="es-VE"/>
          <w14:ligatures w14:val="none"/>
        </w:rPr>
        <w:t xml:space="preserve"> } </w:t>
      </w:r>
      <w:proofErr w:type="spellStart"/>
      <w:r w:rsidRPr="00202EF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FF0000"/>
          <w:lang w:eastAsia="es-VE"/>
          <w14:ligatures w14:val="none"/>
        </w:rPr>
        <w:t>from</w:t>
      </w:r>
      <w:proofErr w:type="spellEnd"/>
      <w:r w:rsidRPr="00202EF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FF0000"/>
          <w:lang w:eastAsia="es-VE"/>
          <w14:ligatures w14:val="none"/>
        </w:rPr>
        <w:t xml:space="preserve"> </w:t>
      </w:r>
      <w:r w:rsidRPr="00202EF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FF0000"/>
          <w:lang w:eastAsia="es-VE"/>
          <w14:ligatures w14:val="none"/>
        </w:rPr>
        <w:t>'./</w:t>
      </w:r>
      <w:proofErr w:type="spellStart"/>
      <w:r w:rsidRPr="00202EF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FF0000"/>
          <w:lang w:eastAsia="es-VE"/>
          <w14:ligatures w14:val="none"/>
        </w:rPr>
        <w:t>myawesomeextension</w:t>
      </w:r>
      <w:proofErr w:type="spellEnd"/>
      <w:r w:rsidRPr="00202EF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FF0000"/>
          <w:lang w:eastAsia="es-VE"/>
          <w14:ligatures w14:val="none"/>
        </w:rPr>
        <w:t>'</w:t>
      </w:r>
      <w:r w:rsidRPr="00202EF8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FF0000"/>
          <w:lang w:eastAsia="es-VE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extension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 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br/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br/>
      </w:r>
    </w:p>
    <w:p w14:paraId="00F254D9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let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urn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string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“</w:t>
      </w:r>
      <w:proofErr w:type="spellStart"/>
      <w:r w:rsidRPr="0064457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urn</w:t>
      </w:r>
      <w:proofErr w:type="spellEnd"/>
      <w:r w:rsidRPr="0064457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644579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here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”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6BADB975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@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Component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({</w:t>
      </w:r>
    </w:p>
    <w:p w14:paraId="02B0B94A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selector: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'app-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root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50C10D98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templateUrl</w:t>
      </w:r>
      <w:proofErr w:type="spell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'./app.component.html'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19336587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styleUrls</w:t>
      </w:r>
      <w:proofErr w:type="spell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[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'./app.component.css'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]</w:t>
      </w:r>
    </w:p>
    <w:p w14:paraId="63CAA656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})</w:t>
      </w:r>
    </w:p>
    <w:p w14:paraId="705C1738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export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class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AppComponent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implements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OnInit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{</w:t>
      </w:r>
    </w:p>
    <w:p w14:paraId="17F3A15A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public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!: 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Autodesk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Viewing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Viewer3D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7881C3A5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async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ngOnInit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 {</w:t>
      </w:r>
    </w:p>
    <w:p w14:paraId="253B9BDC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this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initViewer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();</w:t>
      </w:r>
    </w:p>
    <w:p w14:paraId="7AD717C4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28B7BA08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}</w:t>
      </w:r>
    </w:p>
    <w:p w14:paraId="2B689A40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private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async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initViewer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 {</w:t>
      </w:r>
    </w:p>
    <w:p w14:paraId="66F25ED1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var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Autodesk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Viewing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GuiViewer3D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7B2C6265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let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documentId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string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urn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:"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+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urn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70C7C129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3A4A477E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var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options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{</w:t>
      </w:r>
    </w:p>
    <w:p w14:paraId="4EA58184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env</w:t>
      </w:r>
      <w:proofErr w:type="spell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AutodeskProduction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3E668F80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7F9C0693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getAccessToken</w:t>
      </w:r>
      <w:proofErr w:type="spell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(</w:t>
      </w:r>
    </w:p>
    <w:p w14:paraId="1FB536E1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onGetAccessToken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 (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token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string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expire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number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) </w:t>
      </w:r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=&gt;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void</w:t>
      </w:r>
      <w:proofErr w:type="spellEnd"/>
    </w:p>
    <w:p w14:paraId="06072AC9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) </w:t>
      </w:r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=&gt;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{</w:t>
      </w:r>
    </w:p>
    <w:p w14:paraId="5C011AB7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316AB313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lastRenderedPageBreak/>
        <w:t xml:space="preserve">         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fetch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/api/</w:t>
      </w:r>
      <w:proofErr w:type="spellStart"/>
      <w:r w:rsidRPr="00807FB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forge</w:t>
      </w:r>
      <w:proofErr w:type="spellEnd"/>
      <w:r w:rsidRPr="00807FB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/</w:t>
      </w:r>
      <w:proofErr w:type="spellStart"/>
      <w:r w:rsidRPr="00807FB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oauth</w:t>
      </w:r>
      <w:proofErr w:type="spellEnd"/>
      <w:r w:rsidRPr="00807FB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VE"/>
          <w14:ligatures w14:val="none"/>
        </w:rPr>
        <w:t>/token'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</w:t>
      </w:r>
    </w:p>
    <w:p w14:paraId="6564BC83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   .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then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((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response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) </w:t>
      </w:r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=&gt;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response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json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())</w:t>
      </w:r>
    </w:p>
    <w:p w14:paraId="64A0DAE9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   .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then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json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) </w:t>
      </w:r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=&gt;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{</w:t>
      </w:r>
    </w:p>
    <w:p w14:paraId="09FAF703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  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console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log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json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7BE2E3CF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4A4A8578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     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onGetAccessToken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json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access_token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27EF1D71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    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json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expires_in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1B495185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66C90A25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     });</w:t>
      </w:r>
    </w:p>
    <w:p w14:paraId="49971B70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4504640A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   },</w:t>
      </w:r>
    </w:p>
    <w:p w14:paraId="547EB0FE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  };</w:t>
      </w:r>
    </w:p>
    <w:p w14:paraId="1B58E68E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3C9186BD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Autodesk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Viewing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Initializer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options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function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 {</w:t>
      </w:r>
    </w:p>
    <w:p w14:paraId="35EAE07F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0EB327D4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var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htmlDiv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proofErr w:type="spellStart"/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any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document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getElementById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forgeViewer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0A0BB2A1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</w:t>
      </w:r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new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Autodesk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Viewing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GuiViewer3D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htmlDiv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,{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extensions</w:t>
      </w:r>
      <w:proofErr w:type="spellEnd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[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Autodesk.DocumentBrowser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 xml:space="preserve"> </w:t>
      </w:r>
      <w:r w:rsidRPr="00202EF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FF0000"/>
          <w:lang w:eastAsia="es-VE"/>
          <w14:ligatures w14:val="none"/>
        </w:rPr>
        <w:t>“</w:t>
      </w:r>
      <w:proofErr w:type="spellStart"/>
      <w:r w:rsidRPr="00202EF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FF0000"/>
          <w:lang w:eastAsia="es-VE"/>
          <w14:ligatures w14:val="none"/>
        </w:rPr>
        <w:t>posible_extencion</w:t>
      </w:r>
      <w:proofErr w:type="spellEnd"/>
      <w:r w:rsidRPr="00202EF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FF0000"/>
          <w:lang w:eastAsia="es-VE"/>
          <w14:ligatures w14:val="none"/>
        </w:rPr>
        <w:t>”</w:t>
      </w:r>
      <w:r w:rsidRPr="00202E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]});</w:t>
      </w:r>
    </w:p>
    <w:p w14:paraId="7DD09051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var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startedCode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start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();</w:t>
      </w:r>
    </w:p>
    <w:p w14:paraId="453D7EB8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if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startedCode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&gt; </w:t>
      </w:r>
      <w:r w:rsidRPr="00807F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VE"/>
          <w14:ligatures w14:val="none"/>
        </w:rPr>
        <w:t>0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 {</w:t>
      </w:r>
    </w:p>
    <w:p w14:paraId="63332618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console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error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Failed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to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create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a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: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WebGL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not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supported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.'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3C494AF9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807F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VE"/>
          <w14:ligatures w14:val="none"/>
        </w:rPr>
        <w:t>return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62CE0DA5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}</w:t>
      </w:r>
    </w:p>
    <w:p w14:paraId="15EE4EF5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7257C293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console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log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Initialization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complete,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loading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a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model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next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...'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2BD07CBC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784E1189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Autodesk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Viewing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Document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load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documentId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onDocumentLoadSuccess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onDocumentLoadFailure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66039B6B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});</w:t>
      </w:r>
    </w:p>
    <w:p w14:paraId="336E5261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function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onDocumentLoadSuccess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viewerDocument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</w:t>
      </w:r>
      <w:r w:rsidRPr="00807F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any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 {</w:t>
      </w:r>
    </w:p>
    <w:p w14:paraId="2A5B2C68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//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viewerDocument</w:t>
      </w:r>
      <w:proofErr w:type="spellEnd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is</w:t>
      </w:r>
      <w:proofErr w:type="spellEnd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an</w:t>
      </w:r>
      <w:proofErr w:type="spellEnd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instance</w:t>
      </w:r>
      <w:proofErr w:type="spellEnd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of</w:t>
      </w:r>
      <w:proofErr w:type="spellEnd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Autodesk.Viewing.Document</w:t>
      </w:r>
      <w:proofErr w:type="spellEnd"/>
    </w:p>
    <w:p w14:paraId="06C34B1B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var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defaultModel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viewerDocument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getRoot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().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getDefaultGeometry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();</w:t>
      </w:r>
    </w:p>
    <w:p w14:paraId="0D24FC90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loadDocumentNode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viewerDocument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,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defaultModel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5EF9EB2A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}</w:t>
      </w:r>
    </w:p>
    <w:p w14:paraId="34BF95B5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34DF065D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proofErr w:type="spellStart"/>
      <w:r w:rsidRPr="00807F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function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onDocumentLoadFailure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() {</w:t>
      </w:r>
    </w:p>
    <w:p w14:paraId="6B03EDCE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807F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console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807F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VE"/>
          <w14:ligatures w14:val="none"/>
        </w:rPr>
        <w:t>error</w:t>
      </w:r>
      <w:proofErr w:type="spellEnd"/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(</w:t>
      </w:r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Failed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fetching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 xml:space="preserve"> Forge </w:t>
      </w:r>
      <w:proofErr w:type="spellStart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manifest</w:t>
      </w:r>
      <w:proofErr w:type="spellEnd"/>
      <w:r w:rsidRPr="00807F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);</w:t>
      </w:r>
    </w:p>
    <w:p w14:paraId="10C6F7BE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}</w:t>
      </w:r>
    </w:p>
    <w:p w14:paraId="3C1AE9E6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}</w:t>
      </w:r>
    </w:p>
    <w:p w14:paraId="6F8BE708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652B0CE0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807F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}</w:t>
      </w:r>
    </w:p>
    <w:p w14:paraId="3F99C7AA" w14:textId="77777777" w:rsidR="00202EF8" w:rsidRPr="00807FB8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098D99E1" w14:textId="572D3BBB" w:rsidR="00202EF8" w:rsidRDefault="00202EF8" w:rsidP="00202EF8">
      <w:pPr>
        <w:pStyle w:val="Prrafodelista"/>
        <w:tabs>
          <w:tab w:val="left" w:pos="2160"/>
        </w:tabs>
        <w:rPr>
          <w:lang w:val="es-MX"/>
        </w:rPr>
      </w:pPr>
    </w:p>
    <w:p w14:paraId="7D5948B3" w14:textId="6546FE13" w:rsidR="00202EF8" w:rsidRDefault="00202EF8" w:rsidP="00202EF8">
      <w:pPr>
        <w:pStyle w:val="Prrafodelista"/>
        <w:tabs>
          <w:tab w:val="left" w:pos="2160"/>
        </w:tabs>
        <w:rPr>
          <w:lang w:val="es-MX"/>
        </w:rPr>
      </w:pPr>
    </w:p>
    <w:p w14:paraId="6F8E1343" w14:textId="3885F4EA" w:rsidR="00202EF8" w:rsidRDefault="00202EF8" w:rsidP="00202EF8">
      <w:pPr>
        <w:pStyle w:val="Prrafodelista"/>
        <w:tabs>
          <w:tab w:val="left" w:pos="2160"/>
        </w:tabs>
        <w:rPr>
          <w:lang w:val="es-MX"/>
        </w:rPr>
      </w:pPr>
    </w:p>
    <w:p w14:paraId="06118D5A" w14:textId="6A686F17" w:rsidR="00202EF8" w:rsidRDefault="00202EF8" w:rsidP="00202EF8">
      <w:pPr>
        <w:pStyle w:val="Prrafodelista"/>
        <w:tabs>
          <w:tab w:val="left" w:pos="2160"/>
        </w:tabs>
        <w:rPr>
          <w:lang w:val="es-MX"/>
        </w:rPr>
      </w:pPr>
    </w:p>
    <w:p w14:paraId="437AA471" w14:textId="77777777" w:rsidR="00202EF8" w:rsidRDefault="00202EF8" w:rsidP="00202EF8">
      <w:pPr>
        <w:pStyle w:val="Prrafodelista"/>
        <w:tabs>
          <w:tab w:val="left" w:pos="2160"/>
        </w:tabs>
        <w:rPr>
          <w:lang w:val="es-MX"/>
        </w:rPr>
      </w:pPr>
    </w:p>
    <w:p w14:paraId="18550D67" w14:textId="77777777" w:rsidR="00202EF8" w:rsidRDefault="00202EF8" w:rsidP="00202EF8">
      <w:pPr>
        <w:pStyle w:val="Prrafodelista"/>
        <w:numPr>
          <w:ilvl w:val="0"/>
          <w:numId w:val="1"/>
        </w:numPr>
        <w:tabs>
          <w:tab w:val="left" w:pos="2160"/>
        </w:tabs>
        <w:rPr>
          <w:lang w:val="es-MX"/>
        </w:rPr>
      </w:pPr>
      <w:r>
        <w:rPr>
          <w:lang w:val="es-MX"/>
        </w:rPr>
        <w:t>Index.html</w:t>
      </w:r>
    </w:p>
    <w:p w14:paraId="11EFF8E5" w14:textId="77777777" w:rsidR="00202EF8" w:rsidRDefault="00202EF8" w:rsidP="00202EF8">
      <w:pPr>
        <w:pStyle w:val="Prrafodelista"/>
        <w:tabs>
          <w:tab w:val="left" w:pos="2160"/>
        </w:tabs>
        <w:rPr>
          <w:lang w:val="es-MX"/>
        </w:rPr>
      </w:pPr>
      <w:r>
        <w:rPr>
          <w:lang w:val="es-MX"/>
        </w:rPr>
        <w:t xml:space="preserve">Agregar al head </w:t>
      </w:r>
    </w:p>
    <w:p w14:paraId="3E2C1FD1" w14:textId="77777777" w:rsidR="00202EF8" w:rsidRPr="006E3030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&lt;</w:t>
      </w:r>
      <w:r w:rsidRPr="006E30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link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rel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stylesheet</w:t>
      </w:r>
      <w:proofErr w:type="spellEnd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href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"https://developer.api.autodesk.com/modelderivative/v2/viewers/7.0/style.min.css"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type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text</w:t>
      </w:r>
      <w:proofErr w:type="spellEnd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/</w:t>
      </w:r>
      <w:proofErr w:type="spellStart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css</w:t>
      </w:r>
      <w:proofErr w:type="spellEnd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&gt;</w:t>
      </w:r>
    </w:p>
    <w:p w14:paraId="3DCD585D" w14:textId="77777777" w:rsidR="00202EF8" w:rsidRPr="006E3030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&lt;</w:t>
      </w:r>
      <w:r w:rsidRPr="006E30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script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src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"https://developer.api.autodesk.com/modelderivative/v2/viewers/7.0/viewer3D.min.js"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&gt;&lt;/</w:t>
      </w:r>
      <w:r w:rsidRPr="006E30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script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&gt;</w:t>
      </w:r>
    </w:p>
    <w:p w14:paraId="09C3AD8C" w14:textId="77777777" w:rsidR="00202EF8" w:rsidRPr="006E3030" w:rsidRDefault="00202EF8" w:rsidP="00202EF8">
      <w:pPr>
        <w:tabs>
          <w:tab w:val="left" w:pos="2160"/>
        </w:tabs>
        <w:rPr>
          <w:lang w:val="es-MX"/>
        </w:rPr>
      </w:pPr>
    </w:p>
    <w:p w14:paraId="32E58B75" w14:textId="77777777" w:rsidR="00202EF8" w:rsidRDefault="00202EF8" w:rsidP="00202EF8">
      <w:pPr>
        <w:pStyle w:val="Prrafodelista"/>
        <w:numPr>
          <w:ilvl w:val="0"/>
          <w:numId w:val="1"/>
        </w:numPr>
        <w:tabs>
          <w:tab w:val="left" w:pos="2160"/>
        </w:tabs>
        <w:rPr>
          <w:lang w:val="es-MX"/>
        </w:rPr>
      </w:pPr>
      <w:r>
        <w:rPr>
          <w:lang w:val="es-MX"/>
        </w:rPr>
        <w:t>App.component.html</w:t>
      </w:r>
    </w:p>
    <w:p w14:paraId="2B23D8CD" w14:textId="77777777" w:rsidR="00202EF8" w:rsidRPr="006E3030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&lt;</w:t>
      </w:r>
      <w:proofErr w:type="spellStart"/>
      <w:r w:rsidRPr="006E30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div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class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id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=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forgeViewer</w:t>
      </w:r>
      <w:proofErr w:type="spellEnd"/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&gt;&lt;/</w:t>
      </w:r>
      <w:proofErr w:type="spellStart"/>
      <w:r w:rsidRPr="006E30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div</w:t>
      </w:r>
      <w:proofErr w:type="spellEnd"/>
      <w:r w:rsidRPr="006E30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VE"/>
          <w14:ligatures w14:val="none"/>
        </w:rPr>
        <w:t>&gt;</w:t>
      </w:r>
    </w:p>
    <w:p w14:paraId="19410D63" w14:textId="77777777" w:rsidR="00202EF8" w:rsidRPr="006E3030" w:rsidRDefault="00202EF8" w:rsidP="00202EF8">
      <w:pPr>
        <w:tabs>
          <w:tab w:val="left" w:pos="2160"/>
        </w:tabs>
        <w:rPr>
          <w:lang w:val="es-MX"/>
        </w:rPr>
      </w:pPr>
    </w:p>
    <w:p w14:paraId="6FAB4B6E" w14:textId="77777777" w:rsidR="00202EF8" w:rsidRDefault="00202EF8" w:rsidP="00202EF8">
      <w:pPr>
        <w:pStyle w:val="Prrafodelista"/>
        <w:numPr>
          <w:ilvl w:val="0"/>
          <w:numId w:val="1"/>
        </w:numPr>
        <w:tabs>
          <w:tab w:val="left" w:pos="2160"/>
        </w:tabs>
        <w:rPr>
          <w:lang w:val="es-MX"/>
        </w:rPr>
      </w:pPr>
      <w:r>
        <w:rPr>
          <w:lang w:val="es-MX"/>
        </w:rPr>
        <w:t>App.component.css</w:t>
      </w:r>
    </w:p>
    <w:p w14:paraId="1979AB35" w14:textId="77777777" w:rsidR="00202EF8" w:rsidRPr="006E3030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VE"/>
          <w14:ligatures w14:val="none"/>
        </w:rPr>
        <w:t>.</w:t>
      </w:r>
      <w:proofErr w:type="spellStart"/>
      <w:r w:rsidRPr="006E303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VE"/>
          <w14:ligatures w14:val="none"/>
        </w:rPr>
        <w:t>viewer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{</w:t>
      </w:r>
    </w:p>
    <w:p w14:paraId="6BA9C7A0" w14:textId="77777777" w:rsidR="00202EF8" w:rsidRPr="006E3030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width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6E30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VE"/>
          <w14:ligatures w14:val="none"/>
        </w:rPr>
        <w:t>100%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6B5C27E1" w14:textId="77777777" w:rsidR="00202EF8" w:rsidRPr="006E3030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height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6E30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VE"/>
          <w14:ligatures w14:val="none"/>
        </w:rPr>
        <w:t>100%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4972CC2A" w14:textId="77777777" w:rsidR="00202EF8" w:rsidRPr="006E3030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margin</w:t>
      </w:r>
      <w:proofErr w:type="spellEnd"/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6E303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VE"/>
          <w14:ligatures w14:val="none"/>
        </w:rPr>
        <w:t>0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540F309D" w14:textId="77777777" w:rsidR="00202EF8" w:rsidRPr="006E3030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</w:t>
      </w:r>
      <w:proofErr w:type="spellStart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background</w:t>
      </w:r>
      <w:proofErr w:type="spellEnd"/>
      <w:r w:rsidRPr="006E30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-color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6E30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#F0F8FF</w:t>
      </w: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;</w:t>
      </w:r>
    </w:p>
    <w:p w14:paraId="65C8CA34" w14:textId="77777777" w:rsidR="00202EF8" w:rsidRPr="006E3030" w:rsidRDefault="00202EF8" w:rsidP="0020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6E30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}</w:t>
      </w:r>
    </w:p>
    <w:p w14:paraId="63021E8E" w14:textId="77777777" w:rsidR="00202EF8" w:rsidRPr="00C8169D" w:rsidRDefault="00202EF8" w:rsidP="00202EF8">
      <w:pPr>
        <w:pStyle w:val="Prrafodelista"/>
        <w:tabs>
          <w:tab w:val="left" w:pos="2160"/>
        </w:tabs>
        <w:rPr>
          <w:lang w:val="es-MX"/>
        </w:rPr>
      </w:pPr>
    </w:p>
    <w:p w14:paraId="162BDE8F" w14:textId="1C43A95F" w:rsidR="00202EF8" w:rsidRDefault="00202EF8"/>
    <w:p w14:paraId="6AC562C6" w14:textId="316B27CA" w:rsidR="00202EF8" w:rsidRDefault="00202EF8"/>
    <w:p w14:paraId="76E22C8C" w14:textId="5DD3F197" w:rsidR="00202EF8" w:rsidRDefault="00202EF8"/>
    <w:p w14:paraId="26E81C14" w14:textId="3189E629" w:rsidR="00202EF8" w:rsidRDefault="00202EF8"/>
    <w:p w14:paraId="124F83E5" w14:textId="0F83A93C" w:rsidR="00202EF8" w:rsidRDefault="00202EF8"/>
    <w:p w14:paraId="49000962" w14:textId="2174E359" w:rsidR="00202EF8" w:rsidRDefault="00202EF8"/>
    <w:p w14:paraId="1C4292A5" w14:textId="41007817" w:rsidR="00202EF8" w:rsidRDefault="00202EF8"/>
    <w:p w14:paraId="4A0BF461" w14:textId="47AB07E7" w:rsidR="00202EF8" w:rsidRDefault="00202EF8"/>
    <w:p w14:paraId="075AFA85" w14:textId="48496C60" w:rsidR="00202EF8" w:rsidRDefault="00202EF8"/>
    <w:p w14:paraId="43CF7139" w14:textId="08376317" w:rsidR="00202EF8" w:rsidRDefault="00202EF8"/>
    <w:p w14:paraId="4FE1127E" w14:textId="088F3AE7" w:rsidR="00202EF8" w:rsidRDefault="00202EF8"/>
    <w:p w14:paraId="79D35C33" w14:textId="3C84F7C7" w:rsidR="00202EF8" w:rsidRDefault="00202EF8"/>
    <w:p w14:paraId="542272D2" w14:textId="489BC0D9" w:rsidR="00202EF8" w:rsidRDefault="00202EF8"/>
    <w:p w14:paraId="044CB289" w14:textId="0D69EB18" w:rsidR="00202EF8" w:rsidRDefault="00202EF8"/>
    <w:p w14:paraId="336CA979" w14:textId="5699B061" w:rsidR="00202EF8" w:rsidRDefault="00202EF8">
      <w:pPr>
        <w:rPr>
          <w:b/>
          <w:bCs/>
        </w:rPr>
      </w:pPr>
      <w:r w:rsidRPr="00202EF8">
        <w:rPr>
          <w:b/>
          <w:bCs/>
        </w:rPr>
        <w:t>Capítulo 2</w:t>
      </w:r>
      <w:r>
        <w:rPr>
          <w:b/>
          <w:bCs/>
        </w:rPr>
        <w:t xml:space="preserve"> </w:t>
      </w:r>
    </w:p>
    <w:p w14:paraId="61105AF1" w14:textId="5E923514" w:rsidR="00202EF8" w:rsidRDefault="00047ED1">
      <w:r>
        <w:t xml:space="preserve">Mejorar la velocidad de carga, disminuyendo la carga del visor </w:t>
      </w:r>
    </w:p>
    <w:p w14:paraId="2A0B26B2" w14:textId="618862A4" w:rsidR="00047ED1" w:rsidRDefault="00047ED1">
      <w:r>
        <w:t xml:space="preserve">2.1 aumentar el límite de memoria preasignado </w:t>
      </w:r>
      <w:r w:rsidR="005137A5">
        <w:t>y deshabilitar extensiones</w:t>
      </w:r>
      <w:r>
        <w:t>:</w:t>
      </w:r>
    </w:p>
    <w:p w14:paraId="620CF7C6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proofErr w:type="spellStart"/>
      <w:r w:rsidRPr="00047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let</w:t>
      </w:r>
      <w:proofErr w:type="spellEnd"/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config3d</w:t>
      </w: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= {</w:t>
      </w:r>
    </w:p>
    <w:p w14:paraId="268A5573" w14:textId="0ED9CB21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//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loaderExtensions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: {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svf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: '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Autodesk.MemoryLimited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' }, // limita la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    </w:t>
      </w: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memoria</w:t>
      </w:r>
    </w:p>
    <w:p w14:paraId="23FCF38C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memory</w:t>
      </w:r>
      <w:proofErr w:type="spellEnd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{</w:t>
      </w:r>
    </w:p>
    <w:p w14:paraId="3A180260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</w:t>
      </w:r>
      <w:proofErr w:type="spellStart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limit</w:t>
      </w:r>
      <w:proofErr w:type="spellEnd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</w:t>
      </w:r>
      <w:r w:rsidRPr="00047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VE"/>
          <w14:ligatures w14:val="none"/>
        </w:rPr>
        <w:t>2050</w:t>
      </w: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461FDF69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</w:t>
      </w:r>
      <w:proofErr w:type="spellStart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debug</w:t>
      </w:r>
      <w:proofErr w:type="spellEnd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 xml:space="preserve"> :</w:t>
      </w: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{</w:t>
      </w:r>
    </w:p>
    <w:p w14:paraId="4FCAA45F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  </w:t>
      </w:r>
      <w:proofErr w:type="spellStart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force:</w:t>
      </w:r>
      <w:r w:rsidRPr="00047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VE"/>
          <w14:ligatures w14:val="none"/>
        </w:rPr>
        <w:t>true</w:t>
      </w:r>
      <w:proofErr w:type="spellEnd"/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2C10B990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  }</w:t>
      </w:r>
    </w:p>
    <w:p w14:paraId="18AB961E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  </w:t>
      </w: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/*  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debug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: {</w:t>
      </w:r>
    </w:p>
    <w:p w14:paraId="09AAB759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force:true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,</w:t>
      </w:r>
    </w:p>
    <w:p w14:paraId="75487884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maxPageOutSize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: 4050,                                // Max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we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will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page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out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in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one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go</w:t>
      </w:r>
      <w:proofErr w:type="spellEnd"/>
    </w:p>
    <w:p w14:paraId="78446014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//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pixelCullingEnable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: true,   //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Useful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with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on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demand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loading</w:t>
      </w:r>
      <w:proofErr w:type="spellEnd"/>
    </w:p>
    <w:p w14:paraId="7226D07B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//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pixelCullingThreshold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: true,</w:t>
      </w:r>
    </w:p>
    <w:p w14:paraId="5618EA34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14DDBFE9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occlusionThreshold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: 4096,</w:t>
      </w:r>
    </w:p>
    <w:p w14:paraId="1A17FA28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occlusionTestThreshold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: 4096,</w:t>
      </w:r>
    </w:p>
    <w:p w14:paraId="24E47FF6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startOcclusionTestingPackCount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: 4096,</w:t>
      </w:r>
    </w:p>
    <w:p w14:paraId="6D0DD961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testPackfileCount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: 4,</w:t>
      </w:r>
    </w:p>
    <w:p w14:paraId="47595659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useOcclusionInstancing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: true,</w:t>
      </w:r>
    </w:p>
    <w:p w14:paraId="495274C4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automaticRefresh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: true,</w:t>
      </w:r>
    </w:p>
    <w:p w14:paraId="7B565446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boxProxyMaxCount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: 2050, // show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this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many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boxes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during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a render</w:t>
      </w:r>
    </w:p>
    <w:p w14:paraId="39EBEFCD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boxProxyMinScreen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: 10 //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if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entire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render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batch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is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&gt;= 1/10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of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the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scr</w:t>
      </w:r>
      <w:proofErr w:type="spellEnd"/>
    </w:p>
    <w:p w14:paraId="2B5B5461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        }*/</w:t>
      </w:r>
    </w:p>
    <w:p w14:paraId="69C0DCF6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  },</w:t>
      </w:r>
    </w:p>
    <w:p w14:paraId="26E9AD66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/*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disabledExtensions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: { //deshabilita extensiones predeterminadas</w:t>
      </w:r>
    </w:p>
    <w:p w14:paraId="6DADE856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measure:true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, //medir</w:t>
      </w:r>
    </w:p>
    <w:p w14:paraId="43B7139E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        //  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viewcube:true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, //nada</w:t>
      </w:r>
    </w:p>
    <w:p w14:paraId="61786F49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//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layermanage:true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, //nada</w:t>
      </w:r>
    </w:p>
    <w:p w14:paraId="64522A05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explode:true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, // separar</w:t>
      </w:r>
    </w:p>
    <w:p w14:paraId="3F22EE3D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section:true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, //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seccion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analicis</w:t>
      </w:r>
      <w:proofErr w:type="spellEnd"/>
    </w:p>
    <w:p w14:paraId="3A1A6DA2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        //  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hyperlink:true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, //nada</w:t>
      </w:r>
    </w:p>
    <w:p w14:paraId="22ECA0AB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bimwalk:true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, //primera persona</w:t>
      </w:r>
    </w:p>
    <w:p w14:paraId="6ADC782A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 xml:space="preserve">        // </w:t>
      </w:r>
      <w:proofErr w:type="spellStart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fusionOrbit:true</w:t>
      </w:r>
      <w:proofErr w:type="spellEnd"/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,</w:t>
      </w:r>
    </w:p>
    <w:p w14:paraId="0131806A" w14:textId="24FB772B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VE"/>
          <w14:ligatures w14:val="none"/>
        </w:rPr>
        <w:t>      }, */</w:t>
      </w:r>
    </w:p>
    <w:p w14:paraId="631801D3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theme</w:t>
      </w:r>
      <w:proofErr w:type="spellEnd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047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proofErr w:type="spellStart"/>
      <w:r w:rsidRPr="00047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dark-theme</w:t>
      </w:r>
      <w:proofErr w:type="spellEnd"/>
      <w:r w:rsidRPr="00047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'</w:t>
      </w: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2B0AF903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5EFFA29B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proofErr w:type="spellStart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extensions</w:t>
      </w:r>
      <w:proofErr w:type="spellEnd"/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:</w:t>
      </w: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 [</w:t>
      </w:r>
      <w:proofErr w:type="spellStart"/>
      <w:r w:rsidRPr="00047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VE"/>
          <w14:ligatures w14:val="none"/>
        </w:rPr>
        <w:t>LoggerExtension</w:t>
      </w: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.</w:t>
      </w:r>
      <w:r w:rsidRPr="00047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extensionName</w:t>
      </w:r>
      <w:proofErr w:type="spellEnd"/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 ],</w:t>
      </w:r>
    </w:p>
    <w:p w14:paraId="100E0F32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0669A073" w14:textId="77777777" w:rsidR="00047ED1" w:rsidRPr="00047ED1" w:rsidRDefault="00047ED1" w:rsidP="000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047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}</w:t>
      </w:r>
    </w:p>
    <w:p w14:paraId="0879F757" w14:textId="77777777" w:rsidR="00047ED1" w:rsidRDefault="00047ED1"/>
    <w:p w14:paraId="1266C571" w14:textId="7699FC74" w:rsidR="00047ED1" w:rsidRDefault="005137A5">
      <w:r>
        <w:t>2.2 deshabilitar opciones de configuración predeterminadas, y deshabilitar propiedades del modelo y cargar una parte del modelo con s</w:t>
      </w:r>
      <w:r w:rsidR="003A09B4">
        <w:t>u</w:t>
      </w:r>
      <w:r>
        <w:t xml:space="preserve"> </w:t>
      </w:r>
      <w:proofErr w:type="spellStart"/>
      <w:r>
        <w:t>ids</w:t>
      </w:r>
      <w:proofErr w:type="spellEnd"/>
    </w:p>
    <w:p w14:paraId="792EAF9C" w14:textId="2489F96E" w:rsidR="005137A5" w:rsidRPr="00202EF8" w:rsidRDefault="005137A5">
      <w:r w:rsidRPr="005137A5">
        <w:rPr>
          <w:noProof/>
        </w:rPr>
        <w:drawing>
          <wp:inline distT="0" distB="0" distL="0" distR="0" wp14:anchorId="5C32C029" wp14:editId="6034DA9D">
            <wp:extent cx="5838825" cy="3804537"/>
            <wp:effectExtent l="0" t="0" r="0" b="571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08B20AAA-F686-0E2B-10B9-5E15EFEF6D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08B20AAA-F686-0E2B-10B9-5E15EFEF6D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27189"/>
                    <a:stretch/>
                  </pic:blipFill>
                  <pic:spPr bwMode="auto">
                    <a:xfrm>
                      <a:off x="0" y="0"/>
                      <a:ext cx="5848407" cy="381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80730" w14:textId="77777777" w:rsidR="003A09B4" w:rsidRDefault="003A09B4"/>
    <w:p w14:paraId="75E4867D" w14:textId="77777777" w:rsidR="003A09B4" w:rsidRDefault="003A09B4"/>
    <w:p w14:paraId="6C8380E2" w14:textId="77777777" w:rsidR="003A09B4" w:rsidRDefault="003A09B4"/>
    <w:p w14:paraId="375FD8D7" w14:textId="77777777" w:rsidR="003A09B4" w:rsidRDefault="003A09B4"/>
    <w:p w14:paraId="11026CC0" w14:textId="77777777" w:rsidR="003A09B4" w:rsidRDefault="003A09B4"/>
    <w:p w14:paraId="5C9962E4" w14:textId="77777777" w:rsidR="003A09B4" w:rsidRDefault="003A09B4"/>
    <w:p w14:paraId="09A5A93D" w14:textId="77777777" w:rsidR="003A09B4" w:rsidRDefault="003A09B4"/>
    <w:p w14:paraId="29A6B5F0" w14:textId="77777777" w:rsidR="003A09B4" w:rsidRDefault="003A09B4"/>
    <w:p w14:paraId="0AF383A3" w14:textId="77777777" w:rsidR="003A09B4" w:rsidRDefault="003A09B4"/>
    <w:p w14:paraId="16F3E27F" w14:textId="77777777" w:rsidR="003A09B4" w:rsidRDefault="003A09B4"/>
    <w:p w14:paraId="5C1181B9" w14:textId="77777777" w:rsidR="003A09B4" w:rsidRDefault="003A09B4"/>
    <w:p w14:paraId="17B7A31E" w14:textId="77777777" w:rsidR="003A09B4" w:rsidRDefault="003A09B4"/>
    <w:p w14:paraId="5BE985C7" w14:textId="77C1798D" w:rsidR="00202EF8" w:rsidRDefault="003A09B4">
      <w:pPr>
        <w:rPr>
          <w:b/>
          <w:bCs/>
        </w:rPr>
      </w:pPr>
      <w:r w:rsidRPr="003A09B4">
        <w:rPr>
          <w:b/>
          <w:bCs/>
        </w:rPr>
        <w:t>Capítulo 3</w:t>
      </w:r>
    </w:p>
    <w:p w14:paraId="54610FFB" w14:textId="33CCCFA9" w:rsidR="003A09B4" w:rsidRDefault="003A09B4">
      <w:pPr>
        <w:rPr>
          <w:b/>
          <w:bCs/>
        </w:rPr>
      </w:pPr>
      <w:proofErr w:type="spellStart"/>
      <w:r>
        <w:rPr>
          <w:b/>
          <w:bCs/>
        </w:rPr>
        <w:t>Reality</w:t>
      </w:r>
      <w:proofErr w:type="spellEnd"/>
      <w:r>
        <w:rPr>
          <w:b/>
          <w:bCs/>
        </w:rPr>
        <w:t xml:space="preserve"> capture </w:t>
      </w:r>
    </w:p>
    <w:p w14:paraId="53474B41" w14:textId="76C17204" w:rsidR="004011C2" w:rsidRPr="004011C2" w:rsidRDefault="004011C2">
      <w:r w:rsidRPr="004011C2">
        <w:t xml:space="preserve">(todas las solicitudes fueron realizadas en </w:t>
      </w:r>
      <w:proofErr w:type="spellStart"/>
      <w:r w:rsidRPr="004011C2">
        <w:t>postman</w:t>
      </w:r>
      <w:proofErr w:type="spellEnd"/>
      <w:r w:rsidRPr="004011C2">
        <w:t>)</w:t>
      </w:r>
    </w:p>
    <w:p w14:paraId="6D3FAA94" w14:textId="0D4CDFD3" w:rsidR="003A09B4" w:rsidRPr="004011C2" w:rsidRDefault="003A09B4" w:rsidP="003A09B4">
      <w:pPr>
        <w:rPr>
          <w:b/>
          <w:bCs/>
        </w:rPr>
      </w:pPr>
      <w:r w:rsidRPr="004011C2">
        <w:rPr>
          <w:b/>
          <w:bCs/>
        </w:rPr>
        <w:t xml:space="preserve"> paso 1 crear foto escena </w:t>
      </w:r>
    </w:p>
    <w:p w14:paraId="59335101" w14:textId="2BB0E00D" w:rsidR="003A09B4" w:rsidRDefault="003A09B4" w:rsidP="003A09B4">
      <w:r>
        <w:t>notas:</w:t>
      </w:r>
    </w:p>
    <w:p w14:paraId="3E7FEC5F" w14:textId="0EC82D94" w:rsidR="003A09B4" w:rsidRDefault="003A09B4" w:rsidP="003A09B4">
      <w:pPr>
        <w:pStyle w:val="Prrafodelista"/>
        <w:numPr>
          <w:ilvl w:val="0"/>
          <w:numId w:val="2"/>
        </w:numPr>
      </w:pPr>
      <w:r>
        <w:t xml:space="preserve">el token de acceso </w:t>
      </w:r>
      <w:r w:rsidR="004011C2">
        <w:t>debe tener</w:t>
      </w:r>
      <w:r>
        <w:t xml:space="preserve"> permisos de </w:t>
      </w:r>
      <w:proofErr w:type="spellStart"/>
      <w:r>
        <w:t>w</w:t>
      </w:r>
      <w:r w:rsidR="004011C2">
        <w:t>h</w:t>
      </w:r>
      <w:r>
        <w:t>rite</w:t>
      </w:r>
      <w:proofErr w:type="spellEnd"/>
    </w:p>
    <w:p w14:paraId="4C9BD50C" w14:textId="0DE71E09" w:rsidR="003A09B4" w:rsidRDefault="003A09B4" w:rsidP="003A09B4">
      <w:pPr>
        <w:pStyle w:val="Prrafodelista"/>
        <w:numPr>
          <w:ilvl w:val="0"/>
          <w:numId w:val="2"/>
        </w:numPr>
      </w:pPr>
      <w:proofErr w:type="spellStart"/>
      <w:r>
        <w:t>scenename</w:t>
      </w:r>
      <w:proofErr w:type="spellEnd"/>
      <w:r>
        <w:t xml:space="preserve"> tiene que ser un nombre </w:t>
      </w:r>
      <w:proofErr w:type="spellStart"/>
      <w:r>
        <w:t>unico</w:t>
      </w:r>
      <w:proofErr w:type="spellEnd"/>
      <w:r>
        <w:t xml:space="preserve"> </w:t>
      </w:r>
    </w:p>
    <w:p w14:paraId="114913B7" w14:textId="692EFD5E" w:rsidR="003A09B4" w:rsidRDefault="003A09B4" w:rsidP="003A09B4">
      <w:pPr>
        <w:pStyle w:val="Prrafodelista"/>
        <w:numPr>
          <w:ilvl w:val="0"/>
          <w:numId w:val="2"/>
        </w:numPr>
      </w:pPr>
      <w:proofErr w:type="spellStart"/>
      <w:r>
        <w:t>obj</w:t>
      </w:r>
      <w:proofErr w:type="spellEnd"/>
      <w:r>
        <w:t xml:space="preserve"> es el formato admitido probado que se</w:t>
      </w:r>
      <w:r w:rsidR="004011C2">
        <w:t xml:space="preserve"> </w:t>
      </w:r>
      <w:r>
        <w:t xml:space="preserve">le puede hacer </w:t>
      </w:r>
      <w:r w:rsidR="004011C2">
        <w:t xml:space="preserve">derivativa (cargar al </w:t>
      </w:r>
      <w:proofErr w:type="spellStart"/>
      <w:r w:rsidR="004011C2">
        <w:t>viewer</w:t>
      </w:r>
      <w:proofErr w:type="spellEnd"/>
      <w:r w:rsidR="004011C2">
        <w:t>)</w:t>
      </w:r>
      <w:r>
        <w:t xml:space="preserve"> </w:t>
      </w:r>
    </w:p>
    <w:p w14:paraId="3B860B9A" w14:textId="7772F47C" w:rsidR="003A09B4" w:rsidRDefault="003A09B4" w:rsidP="003A09B4">
      <w:pPr>
        <w:pStyle w:val="Prrafodelista"/>
        <w:numPr>
          <w:ilvl w:val="0"/>
          <w:numId w:val="2"/>
        </w:numPr>
      </w:pPr>
      <w:r>
        <w:t xml:space="preserve">otros formatos </w:t>
      </w:r>
      <w:proofErr w:type="spellStart"/>
      <w:r>
        <w:t>rcm</w:t>
      </w:r>
      <w:proofErr w:type="spellEnd"/>
      <w:r>
        <w:t xml:space="preserve">, </w:t>
      </w:r>
      <w:proofErr w:type="spellStart"/>
      <w:r>
        <w:t>rcs</w:t>
      </w:r>
      <w:proofErr w:type="spellEnd"/>
      <w:r>
        <w:t xml:space="preserve">,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fbx</w:t>
      </w:r>
      <w:proofErr w:type="spellEnd"/>
      <w:r>
        <w:t xml:space="preserve"> y </w:t>
      </w:r>
      <w:proofErr w:type="spellStart"/>
      <w:r>
        <w:t>ortho</w:t>
      </w:r>
      <w:proofErr w:type="spellEnd"/>
    </w:p>
    <w:p w14:paraId="2077EEA9" w14:textId="77777777" w:rsidR="003A09B4" w:rsidRDefault="003A09B4" w:rsidP="003A09B4">
      <w:r>
        <w:t>//////////////////</w:t>
      </w:r>
    </w:p>
    <w:p w14:paraId="340B8976" w14:textId="77777777" w:rsidR="003A09B4" w:rsidRDefault="003A09B4" w:rsidP="003A09B4">
      <w:proofErr w:type="spellStart"/>
      <w:r>
        <w:t>curl</w:t>
      </w:r>
      <w:proofErr w:type="spellEnd"/>
      <w:r>
        <w:t xml:space="preserve"> -v 'https://developer.api.autodesk.com/photo-to-3d/v1/</w:t>
      </w:r>
      <w:proofErr w:type="spellStart"/>
      <w:r>
        <w:t>photoscene</w:t>
      </w:r>
      <w:proofErr w:type="spellEnd"/>
      <w:r>
        <w:t>'</w:t>
      </w:r>
    </w:p>
    <w:p w14:paraId="39A532F5" w14:textId="77777777" w:rsidR="003A09B4" w:rsidRDefault="003A09B4" w:rsidP="003A09B4">
      <w:r>
        <w:t xml:space="preserve">  -X 'POST'</w:t>
      </w:r>
    </w:p>
    <w:p w14:paraId="11A0B899" w14:textId="77777777" w:rsidR="003A09B4" w:rsidRDefault="003A09B4" w:rsidP="003A09B4">
      <w:r>
        <w:t xml:space="preserve">  -H '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${</w:t>
      </w:r>
      <w:proofErr w:type="spellStart"/>
      <w:r>
        <w:t>toke_access</w:t>
      </w:r>
      <w:proofErr w:type="spellEnd"/>
      <w:r>
        <w:t>}'</w:t>
      </w:r>
    </w:p>
    <w:p w14:paraId="5DD68605" w14:textId="77777777" w:rsidR="003A09B4" w:rsidRDefault="003A09B4" w:rsidP="003A09B4">
      <w:r>
        <w:t xml:space="preserve">  -d '</w:t>
      </w:r>
      <w:proofErr w:type="spellStart"/>
      <w:r>
        <w:t>scenename</w:t>
      </w:r>
      <w:proofErr w:type="spellEnd"/>
      <w:r>
        <w:t>=</w:t>
      </w:r>
      <w:proofErr w:type="spellStart"/>
      <w:r>
        <w:t>pruebaObj</w:t>
      </w:r>
      <w:proofErr w:type="spellEnd"/>
      <w:r>
        <w:t>'</w:t>
      </w:r>
    </w:p>
    <w:p w14:paraId="09E04FC0" w14:textId="77777777" w:rsidR="003A09B4" w:rsidRDefault="003A09B4" w:rsidP="003A09B4">
      <w:r>
        <w:t xml:space="preserve">  -d '</w:t>
      </w:r>
      <w:proofErr w:type="spellStart"/>
      <w:r>
        <w:t>format</w:t>
      </w:r>
      <w:proofErr w:type="spellEnd"/>
      <w:r>
        <w:t>=</w:t>
      </w:r>
      <w:proofErr w:type="spellStart"/>
      <w:r>
        <w:t>obj</w:t>
      </w:r>
      <w:proofErr w:type="spellEnd"/>
      <w:r>
        <w:t>'</w:t>
      </w:r>
    </w:p>
    <w:p w14:paraId="7D603BBC" w14:textId="77777777" w:rsidR="003A09B4" w:rsidRDefault="003A09B4" w:rsidP="003A09B4">
      <w:r>
        <w:t>//////////////////</w:t>
      </w:r>
    </w:p>
    <w:p w14:paraId="6FE083F8" w14:textId="36EDB6D8" w:rsidR="003A09B4" w:rsidRPr="004011C2" w:rsidRDefault="003A09B4" w:rsidP="003A09B4">
      <w:pPr>
        <w:rPr>
          <w:b/>
          <w:bCs/>
        </w:rPr>
      </w:pPr>
      <w:r w:rsidRPr="004011C2">
        <w:rPr>
          <w:b/>
          <w:bCs/>
        </w:rPr>
        <w:t xml:space="preserve">paso 2 una </w:t>
      </w:r>
      <w:proofErr w:type="spellStart"/>
      <w:r w:rsidRPr="004011C2">
        <w:rPr>
          <w:b/>
          <w:bCs/>
        </w:rPr>
        <w:t>ves</w:t>
      </w:r>
      <w:proofErr w:type="spellEnd"/>
      <w:r w:rsidRPr="004011C2">
        <w:rPr>
          <w:b/>
          <w:bCs/>
        </w:rPr>
        <w:t xml:space="preserve"> obtenido $</w:t>
      </w:r>
      <w:proofErr w:type="spellStart"/>
      <w:r w:rsidRPr="004011C2">
        <w:rPr>
          <w:b/>
          <w:bCs/>
        </w:rPr>
        <w:t>photosceneID</w:t>
      </w:r>
      <w:proofErr w:type="spellEnd"/>
      <w:r w:rsidRPr="004011C2">
        <w:rPr>
          <w:b/>
          <w:bCs/>
        </w:rPr>
        <w:t>'</w:t>
      </w:r>
    </w:p>
    <w:p w14:paraId="588C3FD4" w14:textId="47857836" w:rsidR="004011C2" w:rsidRDefault="004011C2" w:rsidP="003A09B4">
      <w:r>
        <w:t>nota:</w:t>
      </w:r>
    </w:p>
    <w:p w14:paraId="461567D6" w14:textId="77777777" w:rsidR="004011C2" w:rsidRDefault="003A09B4" w:rsidP="004011C2">
      <w:pPr>
        <w:pStyle w:val="Prrafodelista"/>
        <w:numPr>
          <w:ilvl w:val="0"/>
          <w:numId w:val="3"/>
        </w:numPr>
      </w:pPr>
      <w:r>
        <w:t xml:space="preserve">se procese a cargar las </w:t>
      </w:r>
      <w:proofErr w:type="spellStart"/>
      <w:r>
        <w:t>img</w:t>
      </w:r>
      <w:proofErr w:type="spellEnd"/>
      <w:r>
        <w:t xml:space="preserve"> en lotes de 20 </w:t>
      </w:r>
    </w:p>
    <w:p w14:paraId="422122A7" w14:textId="4ABAE0EE" w:rsidR="003A09B4" w:rsidRDefault="003A09B4" w:rsidP="004011C2">
      <w:pPr>
        <w:pStyle w:val="Prrafodelista"/>
        <w:numPr>
          <w:ilvl w:val="0"/>
          <w:numId w:val="3"/>
        </w:numPr>
      </w:pPr>
      <w:r>
        <w:t xml:space="preserve">siempre se debe usar el mismo </w:t>
      </w:r>
      <w:proofErr w:type="spellStart"/>
      <w:r>
        <w:t>phosheneid</w:t>
      </w:r>
      <w:proofErr w:type="spellEnd"/>
      <w:r>
        <w:t xml:space="preserve"> </w:t>
      </w:r>
    </w:p>
    <w:p w14:paraId="7E53E5DF" w14:textId="2416DF29" w:rsidR="004011C2" w:rsidRDefault="004011C2" w:rsidP="004011C2">
      <w:pPr>
        <w:pStyle w:val="Prrafodelista"/>
        <w:numPr>
          <w:ilvl w:val="0"/>
          <w:numId w:val="3"/>
        </w:numPr>
      </w:pPr>
      <w:r>
        <w:t xml:space="preserve">se pueden cargar enlaces de </w:t>
      </w:r>
      <w:proofErr w:type="spellStart"/>
      <w:r>
        <w:t>img</w:t>
      </w:r>
      <w:proofErr w:type="spellEnd"/>
      <w:r>
        <w:t xml:space="preserve"> (</w:t>
      </w:r>
      <w:proofErr w:type="spellStart"/>
      <w:r>
        <w:t>exito</w:t>
      </w:r>
      <w:proofErr w:type="spellEnd"/>
      <w:r>
        <w:t xml:space="preserve">) o </w:t>
      </w:r>
      <w:proofErr w:type="spellStart"/>
      <w:r>
        <w:t>img</w:t>
      </w:r>
      <w:proofErr w:type="spellEnd"/>
      <w:r>
        <w:t xml:space="preserve"> guardas localmente (sin éxito )</w:t>
      </w:r>
    </w:p>
    <w:p w14:paraId="0C3B2F32" w14:textId="77777777" w:rsidR="003A09B4" w:rsidRDefault="003A09B4" w:rsidP="003A09B4">
      <w:r>
        <w:t>/////////////////</w:t>
      </w:r>
    </w:p>
    <w:p w14:paraId="558E526D" w14:textId="77777777" w:rsidR="003A09B4" w:rsidRDefault="003A09B4" w:rsidP="003A09B4">
      <w:proofErr w:type="spellStart"/>
      <w:r>
        <w:t>curl</w:t>
      </w:r>
      <w:proofErr w:type="spellEnd"/>
      <w:r>
        <w:t xml:space="preserve"> -v 'https://developer.api.autodesk.com/photo-to-3d/v1/file'</w:t>
      </w:r>
    </w:p>
    <w:p w14:paraId="4FFD0174" w14:textId="77777777" w:rsidR="003A09B4" w:rsidRDefault="003A09B4" w:rsidP="003A09B4">
      <w:r>
        <w:t xml:space="preserve">  -X 'POST'</w:t>
      </w:r>
    </w:p>
    <w:p w14:paraId="382DA186" w14:textId="77777777" w:rsidR="003A09B4" w:rsidRDefault="003A09B4" w:rsidP="003A09B4">
      <w:r>
        <w:t xml:space="preserve">  -H '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${</w:t>
      </w:r>
      <w:proofErr w:type="spellStart"/>
      <w:r>
        <w:t>token_access</w:t>
      </w:r>
      <w:proofErr w:type="spellEnd"/>
      <w:r>
        <w:t>}'</w:t>
      </w:r>
    </w:p>
    <w:p w14:paraId="499A581D" w14:textId="77777777" w:rsidR="003A09B4" w:rsidRDefault="003A09B4" w:rsidP="003A09B4">
      <w:r>
        <w:t xml:space="preserve">  -F "</w:t>
      </w:r>
      <w:proofErr w:type="spellStart"/>
      <w:r>
        <w:t>photosceneid</w:t>
      </w:r>
      <w:proofErr w:type="spellEnd"/>
      <w:r>
        <w:t>=${</w:t>
      </w:r>
      <w:proofErr w:type="spellStart"/>
      <w:r>
        <w:t>photosceneID</w:t>
      </w:r>
      <w:proofErr w:type="spellEnd"/>
      <w:r>
        <w:t>}"</w:t>
      </w:r>
    </w:p>
    <w:p w14:paraId="4133207C" w14:textId="77777777" w:rsidR="003A09B4" w:rsidRDefault="003A09B4" w:rsidP="003A09B4">
      <w:r>
        <w:t xml:space="preserve">  -F "</w:t>
      </w:r>
      <w:proofErr w:type="spellStart"/>
      <w:r>
        <w:t>type</w:t>
      </w:r>
      <w:proofErr w:type="spellEnd"/>
      <w:r>
        <w:t>=</w:t>
      </w:r>
      <w:proofErr w:type="spellStart"/>
      <w:r>
        <w:t>image</w:t>
      </w:r>
      <w:proofErr w:type="spellEnd"/>
      <w:r>
        <w:t>"</w:t>
      </w:r>
    </w:p>
    <w:p w14:paraId="6172079E" w14:textId="7C9131C4" w:rsidR="003A09B4" w:rsidRDefault="003A09B4" w:rsidP="003A09B4">
      <w:r>
        <w:t xml:space="preserve">  -F</w:t>
      </w:r>
      <w:r w:rsidR="004011C2">
        <w:t xml:space="preserve"> </w:t>
      </w:r>
      <w:r>
        <w:t>"file[0]=https://raw.githubusercontent.com/FreitesGuillermo/ive/DSC_5427.JPG"</w:t>
      </w:r>
    </w:p>
    <w:p w14:paraId="6E9B18AE" w14:textId="03BA69CE" w:rsidR="003A09B4" w:rsidRDefault="003A09B4" w:rsidP="003A09B4">
      <w:r>
        <w:t xml:space="preserve">  -F "file[1]=https://raw.githubusercontent.com/FreitesGuillermo/ive/DSC_5428.JPG"</w:t>
      </w:r>
    </w:p>
    <w:p w14:paraId="4F0EB4B6" w14:textId="77777777" w:rsidR="003A09B4" w:rsidRDefault="003A09B4" w:rsidP="003A09B4">
      <w:r>
        <w:lastRenderedPageBreak/>
        <w:t xml:space="preserve">  ////////////////</w:t>
      </w:r>
    </w:p>
    <w:p w14:paraId="255E303B" w14:textId="59BFE454" w:rsidR="003A09B4" w:rsidRPr="004011C2" w:rsidRDefault="003A09B4" w:rsidP="003A09B4">
      <w:pPr>
        <w:rPr>
          <w:b/>
          <w:bCs/>
        </w:rPr>
      </w:pPr>
      <w:r w:rsidRPr="004011C2">
        <w:rPr>
          <w:b/>
          <w:bCs/>
        </w:rPr>
        <w:t xml:space="preserve">  paso 3 procesar foto </w:t>
      </w:r>
      <w:proofErr w:type="spellStart"/>
      <w:r w:rsidRPr="004011C2">
        <w:rPr>
          <w:b/>
          <w:bCs/>
        </w:rPr>
        <w:t>scena</w:t>
      </w:r>
      <w:proofErr w:type="spellEnd"/>
      <w:r w:rsidRPr="004011C2">
        <w:rPr>
          <w:b/>
          <w:bCs/>
        </w:rPr>
        <w:t xml:space="preserve"> </w:t>
      </w:r>
    </w:p>
    <w:p w14:paraId="296D173C" w14:textId="77777777" w:rsidR="003A09B4" w:rsidRDefault="003A09B4" w:rsidP="003A09B4">
      <w:r>
        <w:t xml:space="preserve">  ////////////////</w:t>
      </w:r>
    </w:p>
    <w:p w14:paraId="5921346F" w14:textId="77777777" w:rsidR="003A09B4" w:rsidRDefault="003A09B4" w:rsidP="003A09B4">
      <w:r>
        <w:t xml:space="preserve">  </w:t>
      </w:r>
      <w:proofErr w:type="spellStart"/>
      <w:r>
        <w:t>curl</w:t>
      </w:r>
      <w:proofErr w:type="spellEnd"/>
      <w:r>
        <w:t xml:space="preserve"> -v 'https://developer.api.autodesk.com/photo-to-3d/v1/photoscene/photosceneID'</w:t>
      </w:r>
    </w:p>
    <w:p w14:paraId="69E565C8" w14:textId="77777777" w:rsidR="003A09B4" w:rsidRDefault="003A09B4" w:rsidP="003A09B4">
      <w:r>
        <w:t xml:space="preserve">  -X 'POST'</w:t>
      </w:r>
    </w:p>
    <w:p w14:paraId="207E933C" w14:textId="77777777" w:rsidR="003A09B4" w:rsidRDefault="003A09B4" w:rsidP="003A09B4">
      <w:r>
        <w:t xml:space="preserve">  -H '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${</w:t>
      </w:r>
      <w:proofErr w:type="spellStart"/>
      <w:r>
        <w:t>token_access</w:t>
      </w:r>
      <w:proofErr w:type="spellEnd"/>
      <w:r>
        <w:t>}'</w:t>
      </w:r>
    </w:p>
    <w:p w14:paraId="32E315A7" w14:textId="77777777" w:rsidR="003A09B4" w:rsidRDefault="003A09B4" w:rsidP="003A09B4">
      <w:r>
        <w:t xml:space="preserve">  /////////////////</w:t>
      </w:r>
    </w:p>
    <w:p w14:paraId="59A7CFA9" w14:textId="19CCFB09" w:rsidR="003A09B4" w:rsidRPr="004011C2" w:rsidRDefault="003A09B4" w:rsidP="003A09B4">
      <w:pPr>
        <w:rPr>
          <w:b/>
          <w:bCs/>
        </w:rPr>
      </w:pPr>
      <w:r w:rsidRPr="004011C2">
        <w:rPr>
          <w:b/>
          <w:bCs/>
        </w:rPr>
        <w:t xml:space="preserve">  paso 4 esperar a que se </w:t>
      </w:r>
      <w:proofErr w:type="spellStart"/>
      <w:r w:rsidRPr="004011C2">
        <w:rPr>
          <w:b/>
          <w:bCs/>
        </w:rPr>
        <w:t>prosece</w:t>
      </w:r>
      <w:proofErr w:type="spellEnd"/>
      <w:r w:rsidRPr="004011C2">
        <w:rPr>
          <w:b/>
          <w:bCs/>
        </w:rPr>
        <w:t xml:space="preserve"> (100%)</w:t>
      </w:r>
    </w:p>
    <w:p w14:paraId="15D66DE0" w14:textId="77777777" w:rsidR="003A09B4" w:rsidRDefault="003A09B4" w:rsidP="003A09B4">
      <w:r>
        <w:t xml:space="preserve">  /////////////////</w:t>
      </w:r>
    </w:p>
    <w:p w14:paraId="5E41D7EE" w14:textId="77777777" w:rsidR="003A09B4" w:rsidRDefault="003A09B4" w:rsidP="003A09B4">
      <w:r>
        <w:t xml:space="preserve">  </w:t>
      </w:r>
      <w:proofErr w:type="spellStart"/>
      <w:r>
        <w:t>curl</w:t>
      </w:r>
      <w:proofErr w:type="spellEnd"/>
      <w:r>
        <w:t xml:space="preserve"> -v 'https://developer.api.autodesk.com/photo-to-3d/v1/photoscene/photosceneID/progress'</w:t>
      </w:r>
    </w:p>
    <w:p w14:paraId="1F05B016" w14:textId="77777777" w:rsidR="003A09B4" w:rsidRDefault="003A09B4" w:rsidP="003A09B4">
      <w:r>
        <w:t xml:space="preserve">  -X 'GET'</w:t>
      </w:r>
    </w:p>
    <w:p w14:paraId="384101AD" w14:textId="77777777" w:rsidR="003A09B4" w:rsidRDefault="003A09B4" w:rsidP="003A09B4">
      <w:r>
        <w:t xml:space="preserve">  -H '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${</w:t>
      </w:r>
      <w:proofErr w:type="spellStart"/>
      <w:r>
        <w:t>token_access</w:t>
      </w:r>
      <w:proofErr w:type="spellEnd"/>
      <w:r>
        <w:t>}'</w:t>
      </w:r>
    </w:p>
    <w:p w14:paraId="30EA20D7" w14:textId="77777777" w:rsidR="003A09B4" w:rsidRDefault="003A09B4" w:rsidP="003A09B4">
      <w:r>
        <w:t xml:space="preserve">  ////////////////</w:t>
      </w:r>
    </w:p>
    <w:p w14:paraId="20FAAD87" w14:textId="087AE6EF" w:rsidR="003A09B4" w:rsidRPr="004011C2" w:rsidRDefault="003A09B4" w:rsidP="003A09B4">
      <w:pPr>
        <w:rPr>
          <w:b/>
          <w:bCs/>
        </w:rPr>
      </w:pPr>
      <w:r w:rsidRPr="004011C2">
        <w:rPr>
          <w:b/>
          <w:bCs/>
        </w:rPr>
        <w:t xml:space="preserve">  paso 5 </w:t>
      </w:r>
      <w:r w:rsidR="004011C2" w:rsidRPr="004011C2">
        <w:rPr>
          <w:b/>
          <w:bCs/>
        </w:rPr>
        <w:t>solicitar</w:t>
      </w:r>
      <w:r w:rsidRPr="004011C2">
        <w:rPr>
          <w:b/>
          <w:bCs/>
        </w:rPr>
        <w:t xml:space="preserve"> las fotos procesadas </w:t>
      </w:r>
    </w:p>
    <w:p w14:paraId="4BDFCA37" w14:textId="7AF3E0ED" w:rsidR="003A09B4" w:rsidRDefault="003A09B4" w:rsidP="003A09B4">
      <w:r>
        <w:t xml:space="preserve">  nota solo se puede </w:t>
      </w:r>
      <w:r w:rsidR="004011C2">
        <w:t>solicitar</w:t>
      </w:r>
      <w:r>
        <w:t xml:space="preserve"> el tipo de dato que se </w:t>
      </w:r>
      <w:r w:rsidR="004011C2">
        <w:t>especificó</w:t>
      </w:r>
      <w:r>
        <w:t xml:space="preserve"> en el paso 1</w:t>
      </w:r>
    </w:p>
    <w:p w14:paraId="635D8655" w14:textId="533DA88E" w:rsidR="003A09B4" w:rsidRDefault="003A09B4" w:rsidP="003A09B4">
      <w:r>
        <w:t xml:space="preserve">  se obtiene un enlace que dura 7 </w:t>
      </w:r>
      <w:r w:rsidR="004011C2">
        <w:t>días</w:t>
      </w:r>
      <w:r>
        <w:t xml:space="preserve"> en </w:t>
      </w:r>
      <w:r w:rsidR="004011C2">
        <w:t>Amazon y</w:t>
      </w:r>
      <w:r>
        <w:t xml:space="preserve"> una </w:t>
      </w:r>
      <w:r w:rsidR="004011C2">
        <w:t>vez</w:t>
      </w:r>
      <w:r>
        <w:t xml:space="preserve"> pasado ese tiempo se </w:t>
      </w:r>
      <w:r w:rsidR="004011C2">
        <w:t>eliminan</w:t>
      </w:r>
      <w:r>
        <w:t xml:space="preserve"> </w:t>
      </w:r>
    </w:p>
    <w:p w14:paraId="15F7495E" w14:textId="77777777" w:rsidR="003A09B4" w:rsidRDefault="003A09B4" w:rsidP="003A09B4">
      <w:r>
        <w:t xml:space="preserve">  ////////////////</w:t>
      </w:r>
    </w:p>
    <w:p w14:paraId="4AC6507F" w14:textId="423890FB" w:rsidR="003A09B4" w:rsidRDefault="003A09B4" w:rsidP="003A09B4">
      <w:r>
        <w:t xml:space="preserve">  </w:t>
      </w:r>
      <w:proofErr w:type="spellStart"/>
      <w:r>
        <w:t>curl</w:t>
      </w:r>
      <w:proofErr w:type="spellEnd"/>
      <w:r>
        <w:t xml:space="preserve"> -v 'https://developer.api.autodesk.com/photo-to</w:t>
      </w:r>
      <w:r w:rsidR="004011C2">
        <w:t>-</w:t>
      </w:r>
      <w:r>
        <w:t>3d/v1/photoscene/photosceneID?format=obj'</w:t>
      </w:r>
    </w:p>
    <w:p w14:paraId="350AFE91" w14:textId="77777777" w:rsidR="003A09B4" w:rsidRDefault="003A09B4" w:rsidP="003A09B4">
      <w:r>
        <w:t xml:space="preserve">  -X 'GET'</w:t>
      </w:r>
    </w:p>
    <w:p w14:paraId="317473E3" w14:textId="0F1ED377" w:rsidR="003A09B4" w:rsidRDefault="003A09B4" w:rsidP="003A09B4">
      <w:r>
        <w:t xml:space="preserve">  -H '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${</w:t>
      </w:r>
      <w:proofErr w:type="spellStart"/>
      <w:r>
        <w:t>access_token</w:t>
      </w:r>
      <w:proofErr w:type="spellEnd"/>
      <w:r>
        <w:t>}'</w:t>
      </w:r>
    </w:p>
    <w:p w14:paraId="2CA32D63" w14:textId="0B10E870" w:rsidR="004011C2" w:rsidRDefault="004011C2" w:rsidP="003A09B4"/>
    <w:p w14:paraId="22B1D061" w14:textId="1A93DBDA" w:rsidR="004011C2" w:rsidRDefault="004011C2" w:rsidP="003A09B4"/>
    <w:p w14:paraId="35660008" w14:textId="251BF179" w:rsidR="004011C2" w:rsidRDefault="004011C2" w:rsidP="003A09B4"/>
    <w:p w14:paraId="3C0B7C22" w14:textId="1FA601A4" w:rsidR="004011C2" w:rsidRDefault="004011C2" w:rsidP="003A09B4"/>
    <w:p w14:paraId="3E99A986" w14:textId="28095552" w:rsidR="004011C2" w:rsidRDefault="004011C2" w:rsidP="003A09B4"/>
    <w:p w14:paraId="091AE3E3" w14:textId="67A53EAC" w:rsidR="004011C2" w:rsidRDefault="004011C2" w:rsidP="003A09B4"/>
    <w:p w14:paraId="49624A10" w14:textId="5AC03222" w:rsidR="004011C2" w:rsidRDefault="004011C2" w:rsidP="003A09B4"/>
    <w:p w14:paraId="1A5038E4" w14:textId="12A343F2" w:rsidR="004011C2" w:rsidRDefault="004011C2" w:rsidP="003A09B4"/>
    <w:p w14:paraId="39F6A92B" w14:textId="46C4BC99" w:rsidR="004011C2" w:rsidRDefault="004011C2" w:rsidP="003A09B4"/>
    <w:p w14:paraId="04841B98" w14:textId="3A6383F1" w:rsidR="004011C2" w:rsidRPr="004011C2" w:rsidRDefault="004011C2" w:rsidP="003A09B4">
      <w:pPr>
        <w:rPr>
          <w:b/>
          <w:bCs/>
        </w:rPr>
      </w:pPr>
      <w:r w:rsidRPr="004011C2">
        <w:rPr>
          <w:b/>
          <w:bCs/>
        </w:rPr>
        <w:t>Capítulo 4</w:t>
      </w:r>
    </w:p>
    <w:p w14:paraId="4ABF22A6" w14:textId="09F51981" w:rsidR="004011C2" w:rsidRDefault="004011C2" w:rsidP="003A09B4">
      <w:r>
        <w:t xml:space="preserve">Guardar modelos en cache para usar sin conexión a internet </w:t>
      </w:r>
    </w:p>
    <w:p w14:paraId="565D3E55" w14:textId="355F47B0" w:rsidR="004011C2" w:rsidRDefault="004011C2" w:rsidP="003A09B4">
      <w:r>
        <w:t xml:space="preserve">Una </w:t>
      </w:r>
      <w:r w:rsidR="00906628">
        <w:t>vez</w:t>
      </w:r>
      <w:r>
        <w:t xml:space="preserve"> </w:t>
      </w:r>
      <w:r w:rsidR="00906628">
        <w:t>aplicación</w:t>
      </w:r>
      <w:r>
        <w:t xml:space="preserve"> </w:t>
      </w:r>
      <w:r w:rsidR="00906628">
        <w:t>esté</w:t>
      </w:r>
      <w:r>
        <w:t xml:space="preserve"> </w:t>
      </w:r>
      <w:r w:rsidR="0091297C">
        <w:t>finalizada se puede añadir la herramienta de PWA</w:t>
      </w:r>
    </w:p>
    <w:p w14:paraId="2DDB4420" w14:textId="6FC9423C" w:rsidR="0091297C" w:rsidRDefault="0091297C" w:rsidP="003A09B4">
      <w:r>
        <w:t xml:space="preserve">Progresive web </w:t>
      </w:r>
      <w:proofErr w:type="spellStart"/>
      <w:r>
        <w:t>aplicacition</w:t>
      </w:r>
      <w:proofErr w:type="spellEnd"/>
      <w:r>
        <w:t xml:space="preserve">: permite otorgar ciertas caracterices móviles a sitios web </w:t>
      </w:r>
    </w:p>
    <w:p w14:paraId="609373AE" w14:textId="48470430" w:rsidR="0091297C" w:rsidRDefault="0091297C" w:rsidP="003A09B4">
      <w:r>
        <w:t xml:space="preserve">Como: </w:t>
      </w:r>
    </w:p>
    <w:p w14:paraId="67788D70" w14:textId="13E89709" w:rsidR="0091297C" w:rsidRDefault="0091297C" w:rsidP="0091297C">
      <w:pPr>
        <w:pStyle w:val="Prrafodelista"/>
        <w:numPr>
          <w:ilvl w:val="0"/>
          <w:numId w:val="4"/>
        </w:numPr>
      </w:pPr>
      <w:r>
        <w:t xml:space="preserve">instalarse en equipos móviles y de escritorio </w:t>
      </w:r>
    </w:p>
    <w:p w14:paraId="5CF6DD41" w14:textId="5C66BFF3" w:rsidR="0091297C" w:rsidRDefault="0091297C" w:rsidP="0091297C">
      <w:pPr>
        <w:pStyle w:val="Prrafodelista"/>
        <w:numPr>
          <w:ilvl w:val="0"/>
          <w:numId w:val="4"/>
        </w:numPr>
      </w:pPr>
      <w:r>
        <w:t xml:space="preserve">operar sin conexión </w:t>
      </w:r>
    </w:p>
    <w:p w14:paraId="6CDEAB89" w14:textId="77777777" w:rsidR="0091297C" w:rsidRDefault="0091297C" w:rsidP="0091297C"/>
    <w:p w14:paraId="0E7D0F43" w14:textId="77777777" w:rsidR="0091297C" w:rsidRDefault="0091297C" w:rsidP="003A09B4">
      <w:r>
        <w:t>en este caso se ejecuta el comando:</w:t>
      </w:r>
    </w:p>
    <w:p w14:paraId="49104F59" w14:textId="4889B58F" w:rsidR="0091297C" w:rsidRPr="005E29B9" w:rsidRDefault="0091297C" w:rsidP="003A09B4">
      <w:pPr>
        <w:rPr>
          <w:b/>
          <w:bCs/>
        </w:rPr>
      </w:pPr>
      <w:r w:rsidRPr="005E29B9">
        <w:rPr>
          <w:b/>
          <w:bCs/>
        </w:rPr>
        <w:t xml:space="preserve"> ng </w:t>
      </w:r>
      <w:proofErr w:type="spellStart"/>
      <w:r w:rsidRPr="005E29B9">
        <w:rPr>
          <w:b/>
          <w:bCs/>
        </w:rPr>
        <w:t>add</w:t>
      </w:r>
      <w:proofErr w:type="spellEnd"/>
      <w:r w:rsidRPr="005E29B9">
        <w:rPr>
          <w:b/>
          <w:bCs/>
        </w:rPr>
        <w:t xml:space="preserve"> @angular/pwa</w:t>
      </w:r>
    </w:p>
    <w:p w14:paraId="66071AD8" w14:textId="6DD3B11D" w:rsidR="0091297C" w:rsidRDefault="0091297C" w:rsidP="003A09B4">
      <w:r>
        <w:t>donde se crean todos los documentos necesarios,</w:t>
      </w:r>
    </w:p>
    <w:p w14:paraId="6D3EA549" w14:textId="6013342C" w:rsidR="005E29B9" w:rsidRDefault="005E29B9" w:rsidP="003A09B4">
      <w:r>
        <w:t xml:space="preserve">ejecutar </w:t>
      </w:r>
      <w:proofErr w:type="spellStart"/>
      <w:r>
        <w:t>build</w:t>
      </w:r>
      <w:proofErr w:type="spellEnd"/>
      <w:r>
        <w:t xml:space="preserve"> de producción</w:t>
      </w:r>
    </w:p>
    <w:p w14:paraId="1A8F64F9" w14:textId="2A392EA6" w:rsidR="0091297C" w:rsidRDefault="0091297C" w:rsidP="003A09B4">
      <w:r>
        <w:t xml:space="preserve">para cachar los modelos de VIewer se debe modificar el documento </w:t>
      </w:r>
      <w:proofErr w:type="spellStart"/>
      <w:r>
        <w:t>ngsw-config.json</w:t>
      </w:r>
      <w:proofErr w:type="spellEnd"/>
      <w:r>
        <w:t xml:space="preserve"> </w:t>
      </w:r>
    </w:p>
    <w:p w14:paraId="6EBF5B03" w14:textId="5D7ADB89" w:rsidR="0091297C" w:rsidRDefault="0091297C" w:rsidP="003A09B4"/>
    <w:p w14:paraId="16FD3C4C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</w:t>
      </w:r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dataGroups</w:t>
      </w:r>
      <w:proofErr w:type="spellEnd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 [</w:t>
      </w:r>
    </w:p>
    <w:p w14:paraId="0BFEF286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{</w:t>
      </w:r>
    </w:p>
    <w:p w14:paraId="4EAABA06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name</w:t>
      </w:r>
      <w:proofErr w:type="spellEnd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code</w:t>
      </w:r>
      <w:proofErr w:type="spellEnd"/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06AF4CA1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urls</w:t>
      </w:r>
      <w:proofErr w:type="spellEnd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 [</w:t>
      </w:r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"/api/**"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"./**"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"/**"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],</w:t>
      </w:r>
    </w:p>
    <w:p w14:paraId="0E1B64CE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</w:t>
      </w:r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cacheConfig</w:t>
      </w:r>
      <w:proofErr w:type="spellEnd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: {</w:t>
      </w:r>
    </w:p>
    <w:p w14:paraId="4BF6DBAC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strategy</w:t>
      </w:r>
      <w:proofErr w:type="spellEnd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freshness</w:t>
      </w:r>
      <w:proofErr w:type="spellEnd"/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58562F19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maxAge</w:t>
      </w:r>
      <w:proofErr w:type="spellEnd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"3d"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7D59B535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maxSize</w:t>
      </w:r>
      <w:proofErr w:type="spellEnd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9129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VE"/>
          <w14:ligatures w14:val="none"/>
        </w:rPr>
        <w:t>100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,</w:t>
      </w:r>
    </w:p>
    <w:p w14:paraId="7589BE5E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      </w:t>
      </w:r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proofErr w:type="spellStart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timeout</w:t>
      </w:r>
      <w:proofErr w:type="spellEnd"/>
      <w:r w:rsidRPr="009129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VE"/>
          <w14:ligatures w14:val="none"/>
        </w:rPr>
        <w:t>"</w:t>
      </w: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 xml:space="preserve">: </w:t>
      </w:r>
      <w:r w:rsidRPr="009129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VE"/>
          <w14:ligatures w14:val="none"/>
        </w:rPr>
        <w:t>"10s"</w:t>
      </w:r>
    </w:p>
    <w:p w14:paraId="40590FC3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</w:p>
    <w:p w14:paraId="33BE902B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  }</w:t>
      </w:r>
    </w:p>
    <w:p w14:paraId="30ADA3C7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}</w:t>
      </w:r>
    </w:p>
    <w:p w14:paraId="1070E130" w14:textId="77777777" w:rsidR="0091297C" w:rsidRPr="0091297C" w:rsidRDefault="0091297C" w:rsidP="00912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</w:pPr>
      <w:r w:rsidRPr="009129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VE"/>
          <w14:ligatures w14:val="none"/>
        </w:rPr>
        <w:t>  ]</w:t>
      </w:r>
    </w:p>
    <w:p w14:paraId="0AF945C3" w14:textId="77777777" w:rsidR="0091297C" w:rsidRDefault="0091297C" w:rsidP="003A09B4"/>
    <w:p w14:paraId="2E3B0B9C" w14:textId="42D3A0E5" w:rsidR="0091297C" w:rsidRDefault="0091297C" w:rsidP="003A09B4">
      <w:r>
        <w:t xml:space="preserve">Limitantes o problemas </w:t>
      </w:r>
      <w:r w:rsidR="00906628">
        <w:t>para</w:t>
      </w:r>
      <w:r>
        <w:t xml:space="preserve"> tener en cuenta:</w:t>
      </w:r>
    </w:p>
    <w:p w14:paraId="72A229FE" w14:textId="0EB7991F" w:rsidR="0091297C" w:rsidRDefault="0091297C" w:rsidP="0091297C">
      <w:pPr>
        <w:pStyle w:val="Prrafodelista"/>
        <w:numPr>
          <w:ilvl w:val="0"/>
          <w:numId w:val="5"/>
        </w:numPr>
      </w:pPr>
      <w:r>
        <w:t>solo se puede ejecutar en https</w:t>
      </w:r>
    </w:p>
    <w:p w14:paraId="347A0292" w14:textId="0FF27985" w:rsidR="0091297C" w:rsidRDefault="0091297C" w:rsidP="0091297C">
      <w:pPr>
        <w:pStyle w:val="Prrafodelista"/>
        <w:numPr>
          <w:ilvl w:val="0"/>
          <w:numId w:val="5"/>
        </w:numPr>
      </w:pPr>
      <w:r>
        <w:t xml:space="preserve">se tiene que refrescar en varias ocasiones </w:t>
      </w:r>
      <w:r w:rsidR="00906628">
        <w:t>página</w:t>
      </w:r>
      <w:r>
        <w:t xml:space="preserve"> para que se puedan reflejar los cambios o vaciar la cache </w:t>
      </w:r>
    </w:p>
    <w:p w14:paraId="4F88FE48" w14:textId="33A8C5DE" w:rsidR="005E29B9" w:rsidRDefault="00E951E4" w:rsidP="005E29B9">
      <w:pPr>
        <w:pStyle w:val="Prrafodelista"/>
        <w:numPr>
          <w:ilvl w:val="0"/>
          <w:numId w:val="5"/>
        </w:numPr>
      </w:pPr>
      <w:r>
        <w:t xml:space="preserve">para realizar pruebas de forma local se debe de ejecutar en producción y utilizar la herramienta de </w:t>
      </w:r>
      <w:r w:rsidR="005E29B9">
        <w:t xml:space="preserve">“ </w:t>
      </w:r>
      <w:proofErr w:type="spellStart"/>
      <w:r w:rsidR="005E29B9">
        <w:t>npm</w:t>
      </w:r>
      <w:proofErr w:type="spellEnd"/>
      <w:r w:rsidR="005E29B9">
        <w:t xml:space="preserve"> i -g angular-http-server ” luego en la carpeta /</w:t>
      </w:r>
      <w:proofErr w:type="spellStart"/>
      <w:r w:rsidR="005E29B9">
        <w:t>dist</w:t>
      </w:r>
      <w:proofErr w:type="spellEnd"/>
      <w:r w:rsidR="005E29B9">
        <w:t>/[</w:t>
      </w:r>
      <w:proofErr w:type="spellStart"/>
      <w:r w:rsidR="005E29B9">
        <w:t>nombredelProyecto</w:t>
      </w:r>
      <w:proofErr w:type="spellEnd"/>
      <w:r w:rsidR="005E29B9">
        <w:t xml:space="preserve">] se ejecuta el comando angular-http-serve </w:t>
      </w:r>
    </w:p>
    <w:p w14:paraId="6CBBA00D" w14:textId="094D2BA8" w:rsidR="005E29B9" w:rsidRDefault="005E29B9" w:rsidP="005E29B9"/>
    <w:p w14:paraId="70908A85" w14:textId="2E75AA0E" w:rsidR="005E29B9" w:rsidRDefault="005E29B9" w:rsidP="005E29B9"/>
    <w:sectPr w:rsidR="005E2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604D"/>
    <w:multiLevelType w:val="hybridMultilevel"/>
    <w:tmpl w:val="4EEE83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01E67"/>
    <w:multiLevelType w:val="hybridMultilevel"/>
    <w:tmpl w:val="38CA27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D08BE"/>
    <w:multiLevelType w:val="hybridMultilevel"/>
    <w:tmpl w:val="F24C154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32ECE"/>
    <w:multiLevelType w:val="hybridMultilevel"/>
    <w:tmpl w:val="AB58EE5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17CF4"/>
    <w:multiLevelType w:val="hybridMultilevel"/>
    <w:tmpl w:val="F25E89F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544485">
    <w:abstractNumId w:val="2"/>
  </w:num>
  <w:num w:numId="2" w16cid:durableId="605357285">
    <w:abstractNumId w:val="3"/>
  </w:num>
  <w:num w:numId="3" w16cid:durableId="958147290">
    <w:abstractNumId w:val="1"/>
  </w:num>
  <w:num w:numId="4" w16cid:durableId="43212248">
    <w:abstractNumId w:val="0"/>
  </w:num>
  <w:num w:numId="5" w16cid:durableId="1379276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F8"/>
    <w:rsid w:val="00047ED1"/>
    <w:rsid w:val="00202EF8"/>
    <w:rsid w:val="00294D45"/>
    <w:rsid w:val="002A4DE7"/>
    <w:rsid w:val="00361CAE"/>
    <w:rsid w:val="003A09B4"/>
    <w:rsid w:val="004011C2"/>
    <w:rsid w:val="004125CF"/>
    <w:rsid w:val="005137A5"/>
    <w:rsid w:val="005E29B9"/>
    <w:rsid w:val="00640A41"/>
    <w:rsid w:val="00822AF7"/>
    <w:rsid w:val="00906628"/>
    <w:rsid w:val="0091297C"/>
    <w:rsid w:val="00C005C6"/>
    <w:rsid w:val="00E951E4"/>
    <w:rsid w:val="00EF002B"/>
    <w:rsid w:val="00FB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FC77"/>
  <w15:chartTrackingRefBased/>
  <w15:docId w15:val="{822F94E2-3652-4677-9E80-011F1216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EF8"/>
    <w:pPr>
      <w:ind w:left="720"/>
      <w:contextualSpacing/>
    </w:pPr>
  </w:style>
  <w:style w:type="character" w:customStyle="1" w:styleId="hljs-builtin">
    <w:name w:val="hljs-built_in"/>
    <w:basedOn w:val="Fuentedeprrafopredeter"/>
    <w:rsid w:val="00202EF8"/>
  </w:style>
  <w:style w:type="character" w:customStyle="1" w:styleId="hljs-property">
    <w:name w:val="hljs-property"/>
    <w:basedOn w:val="Fuentedeprrafopredeter"/>
    <w:rsid w:val="0020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9</Pages>
  <Words>1169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freites</dc:creator>
  <cp:keywords/>
  <dc:description/>
  <cp:lastModifiedBy>guillermo freites</cp:lastModifiedBy>
  <cp:revision>4</cp:revision>
  <dcterms:created xsi:type="dcterms:W3CDTF">2023-04-04T19:27:00Z</dcterms:created>
  <dcterms:modified xsi:type="dcterms:W3CDTF">2023-04-13T16:14:00Z</dcterms:modified>
</cp:coreProperties>
</file>