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802.204818" w:left="3792.75634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