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2106E" w:rsidRDefault="0071757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4994747</wp:posOffset>
            </wp:positionH>
            <wp:positionV relativeFrom="paragraph">
              <wp:posOffset>-687307</wp:posOffset>
            </wp:positionV>
            <wp:extent cx="1420244" cy="680720"/>
            <wp:effectExtent l="0" t="0" r="8890" b="5080"/>
            <wp:wrapNone/>
            <wp:docPr id="6" name="Image 6" descr="Résultat de recherche d'images pour &quot;ucc transparent back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ésultat de recherche d'images pour &quot;ucc transparent back&quot;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0244" cy="68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106E">
        <w:rPr>
          <w:noProof/>
        </w:rPr>
        <w:drawing>
          <wp:anchor distT="0" distB="0" distL="114300" distR="114300" simplePos="0" relativeHeight="251659264" behindDoc="1" locked="0" layoutInCell="1" allowOverlap="1" wp14:anchorId="20C6D5EE" wp14:editId="0709CE87">
            <wp:simplePos x="0" y="0"/>
            <wp:positionH relativeFrom="page">
              <wp:align>left</wp:align>
            </wp:positionH>
            <wp:positionV relativeFrom="paragraph">
              <wp:posOffset>-904305</wp:posOffset>
            </wp:positionV>
            <wp:extent cx="7614745" cy="10776363"/>
            <wp:effectExtent l="0" t="0" r="5715" b="635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4745" cy="10776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106E">
        <w:rPr>
          <w:noProof/>
        </w:rPr>
        <w:br/>
      </w:r>
    </w:p>
    <w:p w:rsidR="007F2458" w:rsidRPr="0051712B" w:rsidRDefault="005D6020" w:rsidP="00D25184">
      <w:pPr>
        <w:rPr>
          <w:rFonts w:ascii="Helvetica" w:hAnsi="Helvetica"/>
          <w:color w:val="333366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7398BB4" wp14:editId="65B14B09">
                <wp:simplePos x="0" y="0"/>
                <wp:positionH relativeFrom="margin">
                  <wp:align>center</wp:align>
                </wp:positionH>
                <wp:positionV relativeFrom="paragraph">
                  <wp:posOffset>5221605</wp:posOffset>
                </wp:positionV>
                <wp:extent cx="3633470" cy="1404620"/>
                <wp:effectExtent l="0" t="0" r="5080" b="58420"/>
                <wp:wrapSquare wrapText="bothSides"/>
                <wp:docPr id="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34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5D6020" w:rsidRPr="000C4400" w:rsidRDefault="005D6020" w:rsidP="00512D20">
                            <w:pPr>
                              <w:pStyle w:val="Standard"/>
                              <w:spacing w:line="360" w:lineRule="auto"/>
                              <w:jc w:val="center"/>
                              <w:rPr>
                                <w:rFonts w:ascii="Uni Sans Heavy CAPS" w:hAnsi="Uni Sans Heavy CAPS"/>
                                <w:b/>
                                <w:bCs/>
                                <w:color w:val="323E4F" w:themeColor="text2" w:themeShade="BF"/>
                                <w:sz w:val="32"/>
                              </w:rPr>
                            </w:pPr>
                            <w:r w:rsidRPr="000C4400">
                              <w:rPr>
                                <w:rFonts w:ascii="Uni Sans Heavy CAPS" w:hAnsi="Uni Sans Heavy CAPS"/>
                                <w:b/>
                                <w:bCs/>
                                <w:color w:val="323E4F" w:themeColor="text2" w:themeShade="BF"/>
                                <w:sz w:val="32"/>
                              </w:rPr>
                              <w:t xml:space="preserve">CS6313 Assignment </w:t>
                            </w:r>
                            <w:r w:rsidR="00340F1A">
                              <w:rPr>
                                <w:rFonts w:ascii="Uni Sans Heavy CAPS" w:hAnsi="Uni Sans Heavy CAPS"/>
                                <w:b/>
                                <w:bCs/>
                                <w:color w:val="323E4F" w:themeColor="text2" w:themeShade="BF"/>
                                <w:sz w:val="32"/>
                              </w:rPr>
                              <w:t>3</w:t>
                            </w:r>
                          </w:p>
                          <w:p w:rsidR="005D6020" w:rsidRPr="00CD5733" w:rsidRDefault="005D6020" w:rsidP="00512D20">
                            <w:pPr>
                              <w:pStyle w:val="Standard"/>
                              <w:spacing w:line="360" w:lineRule="auto"/>
                              <w:jc w:val="center"/>
                              <w:rPr>
                                <w:rFonts w:ascii="Uni Sans Heavy CAPS" w:hAnsi="Uni Sans Heavy CAPS"/>
                                <w:b/>
                                <w:bCs/>
                                <w:color w:val="323E4F" w:themeColor="text2" w:themeShade="BF"/>
                              </w:rPr>
                            </w:pPr>
                          </w:p>
                          <w:p w:rsidR="005D6020" w:rsidRPr="00CD5733" w:rsidRDefault="005D6020" w:rsidP="00512D20">
                            <w:pPr>
                              <w:pStyle w:val="Standard"/>
                              <w:spacing w:line="360" w:lineRule="auto"/>
                              <w:jc w:val="center"/>
                              <w:rPr>
                                <w:rFonts w:ascii="Uni Sans Heavy CAPS" w:hAnsi="Uni Sans Heavy CAPS"/>
                                <w:b/>
                                <w:bCs/>
                                <w:color w:val="323E4F" w:themeColor="text2" w:themeShade="BF"/>
                              </w:rPr>
                            </w:pPr>
                            <w:r w:rsidRPr="00CD5733">
                              <w:rPr>
                                <w:rFonts w:ascii="Uni Sans Heavy CAPS" w:hAnsi="Uni Sans Heavy CAPS"/>
                                <w:b/>
                                <w:bCs/>
                                <w:color w:val="323E4F" w:themeColor="text2" w:themeShade="BF"/>
                              </w:rPr>
                              <w:t>Name:</w:t>
                            </w:r>
                            <w:r w:rsidR="002D5B09">
                              <w:rPr>
                                <w:rFonts w:ascii="Uni Sans Heavy CAPS" w:hAnsi="Uni Sans Heavy CAPS"/>
                                <w:color w:val="323E4F" w:themeColor="text2" w:themeShade="BF"/>
                              </w:rPr>
                              <w:t xml:space="preserve">     </w:t>
                            </w:r>
                            <w:r w:rsidR="00A31251">
                              <w:rPr>
                                <w:rFonts w:ascii="Uni Sans Heavy CAPS" w:hAnsi="Uni Sans Heavy CAPS"/>
                                <w:color w:val="323E4F" w:themeColor="text2" w:themeShade="BF"/>
                              </w:rPr>
                              <w:t>Charles beyer</w:t>
                            </w:r>
                          </w:p>
                          <w:p w:rsidR="005D6020" w:rsidRPr="00CD5733" w:rsidRDefault="005D6020" w:rsidP="00512D20">
                            <w:pPr>
                              <w:pStyle w:val="Standard"/>
                              <w:spacing w:line="360" w:lineRule="auto"/>
                              <w:jc w:val="center"/>
                              <w:rPr>
                                <w:rFonts w:ascii="Uni Sans Heavy CAPS" w:hAnsi="Uni Sans Heavy CAPS"/>
                                <w:b/>
                                <w:bCs/>
                                <w:color w:val="323E4F" w:themeColor="text2" w:themeShade="BF"/>
                              </w:rPr>
                            </w:pPr>
                            <w:r w:rsidRPr="00CD5733">
                              <w:rPr>
                                <w:rFonts w:ascii="Uni Sans Heavy CAPS" w:hAnsi="Uni Sans Heavy CAPS"/>
                                <w:b/>
                                <w:bCs/>
                                <w:color w:val="323E4F" w:themeColor="text2" w:themeShade="BF"/>
                              </w:rPr>
                              <w:t>Student No.:</w:t>
                            </w:r>
                            <w:r w:rsidR="002D5B09">
                              <w:rPr>
                                <w:rFonts w:ascii="Uni Sans Heavy CAPS" w:hAnsi="Uni Sans Heavy CAPS"/>
                                <w:b/>
                                <w:bCs/>
                                <w:color w:val="323E4F" w:themeColor="text2" w:themeShade="BF"/>
                              </w:rPr>
                              <w:t xml:space="preserve">     </w:t>
                            </w:r>
                            <w:r w:rsidR="0077759D">
                              <w:rPr>
                                <w:rFonts w:ascii="Uni Sans Heavy CAPS" w:hAnsi="Uni Sans Heavy CAPS"/>
                                <w:color w:val="323E4F" w:themeColor="text2" w:themeShade="BF"/>
                              </w:rPr>
                              <w:t>117222082</w:t>
                            </w:r>
                          </w:p>
                          <w:p w:rsidR="005D6020" w:rsidRPr="00CD5733" w:rsidRDefault="005D6020" w:rsidP="00512D20">
                            <w:pPr>
                              <w:pStyle w:val="Standard"/>
                              <w:spacing w:line="360" w:lineRule="auto"/>
                              <w:jc w:val="center"/>
                              <w:rPr>
                                <w:rFonts w:ascii="Uni Sans Heavy CAPS" w:hAnsi="Uni Sans Heavy CAPS"/>
                                <w:color w:val="323E4F" w:themeColor="text2" w:themeShade="BF"/>
                              </w:rPr>
                            </w:pPr>
                          </w:p>
                          <w:p w:rsidR="005D6020" w:rsidRPr="00CD5733" w:rsidRDefault="005D6020" w:rsidP="00512D20">
                            <w:pPr>
                              <w:pStyle w:val="Standard"/>
                              <w:spacing w:line="360" w:lineRule="auto"/>
                              <w:jc w:val="center"/>
                              <w:rPr>
                                <w:rFonts w:ascii="Uni Sans Heavy CAPS" w:hAnsi="Uni Sans Heavy CAPS"/>
                                <w:b/>
                                <w:bCs/>
                                <w:color w:val="323E4F" w:themeColor="text2" w:themeShade="BF"/>
                              </w:rPr>
                            </w:pPr>
                            <w:proofErr w:type="gramStart"/>
                            <w:r w:rsidRPr="00CD5733">
                              <w:rPr>
                                <w:rFonts w:ascii="Uni Sans Heavy CAPS" w:hAnsi="Uni Sans Heavy CAPS"/>
                                <w:b/>
                                <w:bCs/>
                                <w:color w:val="323E4F" w:themeColor="text2" w:themeShade="BF"/>
                              </w:rPr>
                              <w:t>Other</w:t>
                            </w:r>
                            <w:proofErr w:type="gramEnd"/>
                            <w:r w:rsidRPr="00CD5733">
                              <w:rPr>
                                <w:rFonts w:ascii="Uni Sans Heavy CAPS" w:hAnsi="Uni Sans Heavy CAPS"/>
                                <w:b/>
                                <w:bCs/>
                                <w:color w:val="323E4F" w:themeColor="text2" w:themeShade="BF"/>
                              </w:rPr>
                              <w:t xml:space="preserve"> team member:</w:t>
                            </w:r>
                            <w:r w:rsidR="001E5080">
                              <w:rPr>
                                <w:rFonts w:ascii="Uni Sans Heavy CAPS" w:hAnsi="Uni Sans Heavy CAPS"/>
                                <w:b/>
                                <w:bCs/>
                                <w:color w:val="323E4F" w:themeColor="text2" w:themeShade="BF"/>
                              </w:rPr>
                              <w:t xml:space="preserve">     </w:t>
                            </w:r>
                            <w:r w:rsidR="00AF2E1B">
                              <w:rPr>
                                <w:rFonts w:ascii="Uni Sans Heavy CAPS" w:hAnsi="Uni Sans Heavy CAPS"/>
                                <w:color w:val="323E4F" w:themeColor="text2" w:themeShade="BF"/>
                              </w:rPr>
                              <w:t>Mike Glover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7398BB4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0;margin-top:411.15pt;width:286.1pt;height:110.6pt;z-index:2516633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" filled="f" stroked="f">
                <v:shadow on="t" color="black" opacity="26214f" origin="-.5,-.5" offset=".74836mm,.74836mm"/>
                <v:textbox style="mso-fit-shape-to-text:t">
                  <w:txbxContent>
                    <w:p w:rsidR="005D6020" w:rsidRPr="000C4400" w:rsidRDefault="005D6020" w:rsidP="00512D20">
                      <w:pPr>
                        <w:pStyle w:val="Standard"/>
                        <w:spacing w:line="360" w:lineRule="auto"/>
                        <w:jc w:val="center"/>
                        <w:rPr>
                          <w:rFonts w:ascii="Uni Sans Heavy CAPS" w:hAnsi="Uni Sans Heavy CAPS"/>
                          <w:b/>
                          <w:bCs/>
                          <w:color w:val="323E4F" w:themeColor="text2" w:themeShade="BF"/>
                          <w:sz w:val="32"/>
                        </w:rPr>
                      </w:pPr>
                      <w:r w:rsidRPr="000C4400">
                        <w:rPr>
                          <w:rFonts w:ascii="Uni Sans Heavy CAPS" w:hAnsi="Uni Sans Heavy CAPS"/>
                          <w:b/>
                          <w:bCs/>
                          <w:color w:val="323E4F" w:themeColor="text2" w:themeShade="BF"/>
                          <w:sz w:val="32"/>
                        </w:rPr>
                        <w:t xml:space="preserve">CS6313 Assignment </w:t>
                      </w:r>
                      <w:r w:rsidR="00340F1A">
                        <w:rPr>
                          <w:rFonts w:ascii="Uni Sans Heavy CAPS" w:hAnsi="Uni Sans Heavy CAPS"/>
                          <w:b/>
                          <w:bCs/>
                          <w:color w:val="323E4F" w:themeColor="text2" w:themeShade="BF"/>
                          <w:sz w:val="32"/>
                        </w:rPr>
                        <w:t>3</w:t>
                      </w:r>
                    </w:p>
                    <w:p w:rsidR="005D6020" w:rsidRPr="00CD5733" w:rsidRDefault="005D6020" w:rsidP="00512D20">
                      <w:pPr>
                        <w:pStyle w:val="Standard"/>
                        <w:spacing w:line="360" w:lineRule="auto"/>
                        <w:jc w:val="center"/>
                        <w:rPr>
                          <w:rFonts w:ascii="Uni Sans Heavy CAPS" w:hAnsi="Uni Sans Heavy CAPS"/>
                          <w:b/>
                          <w:bCs/>
                          <w:color w:val="323E4F" w:themeColor="text2" w:themeShade="BF"/>
                        </w:rPr>
                      </w:pPr>
                    </w:p>
                    <w:p w:rsidR="005D6020" w:rsidRPr="00CD5733" w:rsidRDefault="005D6020" w:rsidP="00512D20">
                      <w:pPr>
                        <w:pStyle w:val="Standard"/>
                        <w:spacing w:line="360" w:lineRule="auto"/>
                        <w:jc w:val="center"/>
                        <w:rPr>
                          <w:rFonts w:ascii="Uni Sans Heavy CAPS" w:hAnsi="Uni Sans Heavy CAPS"/>
                          <w:b/>
                          <w:bCs/>
                          <w:color w:val="323E4F" w:themeColor="text2" w:themeShade="BF"/>
                        </w:rPr>
                      </w:pPr>
                      <w:r w:rsidRPr="00CD5733">
                        <w:rPr>
                          <w:rFonts w:ascii="Uni Sans Heavy CAPS" w:hAnsi="Uni Sans Heavy CAPS"/>
                          <w:b/>
                          <w:bCs/>
                          <w:color w:val="323E4F" w:themeColor="text2" w:themeShade="BF"/>
                        </w:rPr>
                        <w:t>Name:</w:t>
                      </w:r>
                      <w:r w:rsidR="002D5B09">
                        <w:rPr>
                          <w:rFonts w:ascii="Uni Sans Heavy CAPS" w:hAnsi="Uni Sans Heavy CAPS"/>
                          <w:color w:val="323E4F" w:themeColor="text2" w:themeShade="BF"/>
                        </w:rPr>
                        <w:t xml:space="preserve">     </w:t>
                      </w:r>
                      <w:r w:rsidR="00A31251">
                        <w:rPr>
                          <w:rFonts w:ascii="Uni Sans Heavy CAPS" w:hAnsi="Uni Sans Heavy CAPS"/>
                          <w:color w:val="323E4F" w:themeColor="text2" w:themeShade="BF"/>
                        </w:rPr>
                        <w:t>Charles beyer</w:t>
                      </w:r>
                    </w:p>
                    <w:p w:rsidR="005D6020" w:rsidRPr="00CD5733" w:rsidRDefault="005D6020" w:rsidP="00512D20">
                      <w:pPr>
                        <w:pStyle w:val="Standard"/>
                        <w:spacing w:line="360" w:lineRule="auto"/>
                        <w:jc w:val="center"/>
                        <w:rPr>
                          <w:rFonts w:ascii="Uni Sans Heavy CAPS" w:hAnsi="Uni Sans Heavy CAPS"/>
                          <w:b/>
                          <w:bCs/>
                          <w:color w:val="323E4F" w:themeColor="text2" w:themeShade="BF"/>
                        </w:rPr>
                      </w:pPr>
                      <w:r w:rsidRPr="00CD5733">
                        <w:rPr>
                          <w:rFonts w:ascii="Uni Sans Heavy CAPS" w:hAnsi="Uni Sans Heavy CAPS"/>
                          <w:b/>
                          <w:bCs/>
                          <w:color w:val="323E4F" w:themeColor="text2" w:themeShade="BF"/>
                        </w:rPr>
                        <w:t>Student No.:</w:t>
                      </w:r>
                      <w:r w:rsidR="002D5B09">
                        <w:rPr>
                          <w:rFonts w:ascii="Uni Sans Heavy CAPS" w:hAnsi="Uni Sans Heavy CAPS"/>
                          <w:b/>
                          <w:bCs/>
                          <w:color w:val="323E4F" w:themeColor="text2" w:themeShade="BF"/>
                        </w:rPr>
                        <w:t xml:space="preserve">     </w:t>
                      </w:r>
                      <w:r w:rsidR="0077759D">
                        <w:rPr>
                          <w:rFonts w:ascii="Uni Sans Heavy CAPS" w:hAnsi="Uni Sans Heavy CAPS"/>
                          <w:color w:val="323E4F" w:themeColor="text2" w:themeShade="BF"/>
                        </w:rPr>
                        <w:t>117222082</w:t>
                      </w:r>
                    </w:p>
                    <w:p w:rsidR="005D6020" w:rsidRPr="00CD5733" w:rsidRDefault="005D6020" w:rsidP="00512D20">
                      <w:pPr>
                        <w:pStyle w:val="Standard"/>
                        <w:spacing w:line="360" w:lineRule="auto"/>
                        <w:jc w:val="center"/>
                        <w:rPr>
                          <w:rFonts w:ascii="Uni Sans Heavy CAPS" w:hAnsi="Uni Sans Heavy CAPS"/>
                          <w:color w:val="323E4F" w:themeColor="text2" w:themeShade="BF"/>
                        </w:rPr>
                      </w:pPr>
                    </w:p>
                    <w:p w:rsidR="005D6020" w:rsidRPr="00CD5733" w:rsidRDefault="005D6020" w:rsidP="00512D20">
                      <w:pPr>
                        <w:pStyle w:val="Standard"/>
                        <w:spacing w:line="360" w:lineRule="auto"/>
                        <w:jc w:val="center"/>
                        <w:rPr>
                          <w:rFonts w:ascii="Uni Sans Heavy CAPS" w:hAnsi="Uni Sans Heavy CAPS"/>
                          <w:b/>
                          <w:bCs/>
                          <w:color w:val="323E4F" w:themeColor="text2" w:themeShade="BF"/>
                        </w:rPr>
                      </w:pPr>
                      <w:proofErr w:type="gramStart"/>
                      <w:r w:rsidRPr="00CD5733">
                        <w:rPr>
                          <w:rFonts w:ascii="Uni Sans Heavy CAPS" w:hAnsi="Uni Sans Heavy CAPS"/>
                          <w:b/>
                          <w:bCs/>
                          <w:color w:val="323E4F" w:themeColor="text2" w:themeShade="BF"/>
                        </w:rPr>
                        <w:t>Other</w:t>
                      </w:r>
                      <w:proofErr w:type="gramEnd"/>
                      <w:r w:rsidRPr="00CD5733">
                        <w:rPr>
                          <w:rFonts w:ascii="Uni Sans Heavy CAPS" w:hAnsi="Uni Sans Heavy CAPS"/>
                          <w:b/>
                          <w:bCs/>
                          <w:color w:val="323E4F" w:themeColor="text2" w:themeShade="BF"/>
                        </w:rPr>
                        <w:t xml:space="preserve"> team member:</w:t>
                      </w:r>
                      <w:r w:rsidR="001E5080">
                        <w:rPr>
                          <w:rFonts w:ascii="Uni Sans Heavy CAPS" w:hAnsi="Uni Sans Heavy CAPS"/>
                          <w:b/>
                          <w:bCs/>
                          <w:color w:val="323E4F" w:themeColor="text2" w:themeShade="BF"/>
                        </w:rPr>
                        <w:t xml:space="preserve">     </w:t>
                      </w:r>
                      <w:r w:rsidR="00AF2E1B">
                        <w:rPr>
                          <w:rFonts w:ascii="Uni Sans Heavy CAPS" w:hAnsi="Uni Sans Heavy CAPS"/>
                          <w:color w:val="323E4F" w:themeColor="text2" w:themeShade="BF"/>
                        </w:rPr>
                        <w:t>Mike Glover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96803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3170224</wp:posOffset>
                </wp:positionV>
                <wp:extent cx="3633470" cy="1404620"/>
                <wp:effectExtent l="0" t="0" r="5080" b="5842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34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196803" w:rsidRPr="00BA2FBB" w:rsidRDefault="00DC77A9">
                            <w:pPr>
                              <w:rPr>
                                <w:rFonts w:ascii="Forte" w:eastAsia="Times New Roman" w:hAnsi="Forte" w:cs="Nirmala UI"/>
                                <w:bCs/>
                                <w:color w:val="323E4F" w:themeColor="text2" w:themeShade="BF"/>
                                <w:sz w:val="144"/>
                                <w:szCs w:val="100"/>
                                <w:lang w:eastAsia="fr-FR"/>
                              </w:rPr>
                            </w:pPr>
                            <w:r w:rsidRPr="00BA2FBB">
                              <w:rPr>
                                <w:rFonts w:ascii="Forte" w:eastAsia="Times New Roman" w:hAnsi="Forte" w:cs="Nirmala UI"/>
                                <w:bCs/>
                                <w:color w:val="323E4F" w:themeColor="text2" w:themeShade="BF"/>
                                <w:sz w:val="144"/>
                                <w:szCs w:val="100"/>
                                <w:lang w:eastAsia="fr-FR"/>
                              </w:rPr>
                              <w:t>T</w:t>
                            </w:r>
                            <w:r w:rsidR="00196803" w:rsidRPr="00BA2FBB">
                              <w:rPr>
                                <w:rFonts w:ascii="Forte" w:eastAsia="Times New Roman" w:hAnsi="Forte" w:cs="Nirmala UI"/>
                                <w:bCs/>
                                <w:color w:val="323E4F" w:themeColor="text2" w:themeShade="BF"/>
                                <w:sz w:val="144"/>
                                <w:szCs w:val="100"/>
                                <w:lang w:eastAsia="fr-FR"/>
                              </w:rPr>
                              <w:t>ravelee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0;margin-top:249.6pt;width:286.1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" filled="f" stroked="f">
                <v:shadow on="t" color="black" opacity="26214f" origin="-.5,-.5" offset=".74836mm,.74836mm"/>
                <v:textbox style="mso-fit-shape-to-text:t">
                  <w:txbxContent>
                    <w:p w:rsidR="00196803" w:rsidRPr="00BA2FBB" w:rsidRDefault="00DC77A9">
                      <w:pPr>
                        <w:rPr>
                          <w:rFonts w:ascii="Forte" w:eastAsia="Times New Roman" w:hAnsi="Forte" w:cs="Nirmala UI"/>
                          <w:bCs/>
                          <w:color w:val="323E4F" w:themeColor="text2" w:themeShade="BF"/>
                          <w:sz w:val="144"/>
                          <w:szCs w:val="100"/>
                          <w:lang w:eastAsia="fr-FR"/>
                        </w:rPr>
                      </w:pPr>
                      <w:r w:rsidRPr="00BA2FBB">
                        <w:rPr>
                          <w:rFonts w:ascii="Forte" w:eastAsia="Times New Roman" w:hAnsi="Forte" w:cs="Nirmala UI"/>
                          <w:bCs/>
                          <w:color w:val="323E4F" w:themeColor="text2" w:themeShade="BF"/>
                          <w:sz w:val="144"/>
                          <w:szCs w:val="100"/>
                          <w:lang w:eastAsia="fr-FR"/>
                        </w:rPr>
                        <w:t>T</w:t>
                      </w:r>
                      <w:r w:rsidR="00196803" w:rsidRPr="00BA2FBB">
                        <w:rPr>
                          <w:rFonts w:ascii="Forte" w:eastAsia="Times New Roman" w:hAnsi="Forte" w:cs="Nirmala UI"/>
                          <w:bCs/>
                          <w:color w:val="323E4F" w:themeColor="text2" w:themeShade="BF"/>
                          <w:sz w:val="144"/>
                          <w:szCs w:val="100"/>
                          <w:lang w:eastAsia="fr-FR"/>
                        </w:rPr>
                        <w:t>ravelee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2106E">
        <w:rPr>
          <w:noProof/>
        </w:rPr>
        <w:br w:type="page"/>
      </w:r>
    </w:p>
    <w:p w:rsidR="00EB6CAA" w:rsidRPr="00D778DB" w:rsidRDefault="00FC5EC6" w:rsidP="000F207B">
      <w:pPr>
        <w:rPr>
          <w:rFonts w:ascii="Nirmala UI" w:eastAsia="Times New Roman" w:hAnsi="Nirmala UI" w:cs="Nirmala UI"/>
          <w:b/>
          <w:bCs/>
          <w:color w:val="333366"/>
          <w:sz w:val="32"/>
          <w:szCs w:val="28"/>
          <w:u w:val="single"/>
          <w:lang w:eastAsia="fr-FR"/>
        </w:rPr>
      </w:pPr>
      <w:r>
        <w:rPr>
          <w:rFonts w:ascii="Nirmala UI" w:eastAsia="Times New Roman" w:hAnsi="Nirmala UI" w:cs="Nirmala UI"/>
          <w:b/>
          <w:bCs/>
          <w:color w:val="333366"/>
          <w:sz w:val="32"/>
          <w:szCs w:val="28"/>
          <w:u w:val="single"/>
          <w:lang w:eastAsia="fr-FR"/>
        </w:rPr>
        <w:lastRenderedPageBreak/>
        <w:t>Development Progress</w:t>
      </w:r>
      <w:r w:rsidR="00EB6CAA" w:rsidRPr="00D778DB">
        <w:rPr>
          <w:rFonts w:ascii="Nirmala UI" w:eastAsia="Times New Roman" w:hAnsi="Nirmala UI" w:cs="Nirmala UI"/>
          <w:b/>
          <w:bCs/>
          <w:color w:val="333366"/>
          <w:sz w:val="32"/>
          <w:szCs w:val="28"/>
          <w:u w:val="single"/>
          <w:lang w:eastAsia="fr-FR"/>
        </w:rPr>
        <w:t>:</w:t>
      </w:r>
    </w:p>
    <w:p w:rsidR="00DE6549" w:rsidRDefault="0050058F" w:rsidP="00143A9C">
      <w:pPr>
        <w:spacing w:line="276" w:lineRule="auto"/>
        <w:jc w:val="both"/>
        <w:rPr>
          <w:rFonts w:ascii="Nirmala UI" w:hAnsi="Nirmala UI" w:cs="Nirmala UI"/>
          <w:sz w:val="24"/>
          <w:szCs w:val="24"/>
        </w:rPr>
      </w:pPr>
      <w:r w:rsidRPr="002E4F6D">
        <w:rPr>
          <w:rFonts w:ascii="Nirmala UI" w:hAnsi="Nirmala UI" w:cs="Nirmala UI"/>
          <w:sz w:val="24"/>
          <w:szCs w:val="24"/>
        </w:rPr>
        <w:t xml:space="preserve">Since last week, a lot of progress has been made with the Node.js </w:t>
      </w:r>
      <w:r w:rsidR="002E4F6D" w:rsidRPr="002E4F6D">
        <w:rPr>
          <w:rFonts w:ascii="Nirmala UI" w:hAnsi="Nirmala UI" w:cs="Nirmala UI"/>
          <w:sz w:val="24"/>
          <w:szCs w:val="24"/>
        </w:rPr>
        <w:t xml:space="preserve">API; </w:t>
      </w:r>
      <w:r w:rsidR="00DE6549">
        <w:rPr>
          <w:rFonts w:ascii="Nirmala UI" w:hAnsi="Nirmala UI" w:cs="Nirmala UI"/>
          <w:sz w:val="24"/>
          <w:szCs w:val="24"/>
        </w:rPr>
        <w:t xml:space="preserve">by </w:t>
      </w:r>
      <w:r w:rsidR="00CD5C0C">
        <w:rPr>
          <w:rFonts w:ascii="Nirmala UI" w:hAnsi="Nirmala UI" w:cs="Nirmala UI"/>
          <w:sz w:val="24"/>
          <w:szCs w:val="24"/>
        </w:rPr>
        <w:t>u</w:t>
      </w:r>
      <w:r w:rsidR="002E4F6D" w:rsidRPr="002E4F6D">
        <w:rPr>
          <w:rFonts w:ascii="Nirmala UI" w:hAnsi="Nirmala UI" w:cs="Nirmala UI"/>
          <w:sz w:val="24"/>
          <w:szCs w:val="24"/>
        </w:rPr>
        <w:t>sing</w:t>
      </w:r>
      <w:r w:rsidR="00B71565" w:rsidRPr="002E4F6D">
        <w:rPr>
          <w:rFonts w:ascii="Nirmala UI" w:hAnsi="Nirmala UI" w:cs="Nirmala UI"/>
          <w:sz w:val="24"/>
          <w:szCs w:val="24"/>
        </w:rPr>
        <w:t xml:space="preserve"> the Express framework, </w:t>
      </w:r>
      <w:r w:rsidR="004315D2">
        <w:rPr>
          <w:rFonts w:ascii="Nirmala UI" w:hAnsi="Nirmala UI" w:cs="Nirmala UI"/>
          <w:sz w:val="24"/>
          <w:szCs w:val="24"/>
        </w:rPr>
        <w:t>t</w:t>
      </w:r>
      <w:r w:rsidR="007C3F10" w:rsidRPr="005E2C99">
        <w:rPr>
          <w:rFonts w:ascii="Nirmala UI" w:hAnsi="Nirmala UI" w:cs="Nirmala UI"/>
          <w:sz w:val="24"/>
          <w:szCs w:val="24"/>
        </w:rPr>
        <w:t xml:space="preserve">he Node.JS server </w:t>
      </w:r>
      <w:r w:rsidR="00B71565" w:rsidRPr="002E4F6D">
        <w:rPr>
          <w:rFonts w:ascii="Nirmala UI" w:hAnsi="Nirmala UI" w:cs="Nirmala UI"/>
          <w:sz w:val="24"/>
          <w:szCs w:val="24"/>
        </w:rPr>
        <w:t xml:space="preserve">is now capable of handling client requests. </w:t>
      </w:r>
      <w:r w:rsidR="00DE6549">
        <w:rPr>
          <w:rFonts w:ascii="Nirmala UI" w:hAnsi="Nirmala UI" w:cs="Nirmala UI"/>
          <w:sz w:val="24"/>
          <w:szCs w:val="24"/>
        </w:rPr>
        <w:t xml:space="preserve"> </w:t>
      </w:r>
    </w:p>
    <w:p w:rsidR="00DE6549" w:rsidRPr="002E4F6D" w:rsidRDefault="001D7E34" w:rsidP="00143A9C">
      <w:pPr>
        <w:spacing w:line="276" w:lineRule="auto"/>
        <w:jc w:val="both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sz w:val="24"/>
          <w:szCs w:val="24"/>
        </w:rPr>
        <w:t xml:space="preserve">We </w:t>
      </w:r>
      <w:r w:rsidR="00270EEC">
        <w:rPr>
          <w:rFonts w:ascii="Nirmala UI" w:hAnsi="Nirmala UI" w:cs="Nirmala UI"/>
          <w:sz w:val="24"/>
          <w:szCs w:val="24"/>
        </w:rPr>
        <w:t xml:space="preserve">can </w:t>
      </w:r>
      <w:r>
        <w:rPr>
          <w:rFonts w:ascii="Nirmala UI" w:hAnsi="Nirmala UI" w:cs="Nirmala UI"/>
          <w:sz w:val="24"/>
          <w:szCs w:val="24"/>
        </w:rPr>
        <w:t xml:space="preserve">locally make our first query calls to the Node.js API to generate </w:t>
      </w:r>
      <w:r w:rsidR="00E7639D">
        <w:rPr>
          <w:rFonts w:ascii="Nirmala UI" w:hAnsi="Nirmala UI" w:cs="Nirmala UI"/>
          <w:sz w:val="24"/>
          <w:szCs w:val="24"/>
        </w:rPr>
        <w:t xml:space="preserve">and return </w:t>
      </w:r>
      <w:r w:rsidR="00EB13F9">
        <w:rPr>
          <w:rFonts w:ascii="Nirmala UI" w:hAnsi="Nirmala UI" w:cs="Nirmala UI"/>
          <w:sz w:val="24"/>
          <w:szCs w:val="24"/>
        </w:rPr>
        <w:t>nearby locations</w:t>
      </w:r>
      <w:r w:rsidR="00E020F8">
        <w:rPr>
          <w:rFonts w:ascii="Nirmala UI" w:hAnsi="Nirmala UI" w:cs="Nirmala UI"/>
          <w:sz w:val="24"/>
          <w:szCs w:val="24"/>
        </w:rPr>
        <w:t xml:space="preserve"> based on the user location or </w:t>
      </w:r>
      <w:r w:rsidR="00747605">
        <w:rPr>
          <w:rFonts w:ascii="Nirmala UI" w:hAnsi="Nirmala UI" w:cs="Nirmala UI"/>
          <w:sz w:val="24"/>
          <w:szCs w:val="24"/>
        </w:rPr>
        <w:t>a defined location.</w:t>
      </w:r>
      <w:r w:rsidR="009D2B0E">
        <w:rPr>
          <w:rFonts w:ascii="Nirmala UI" w:hAnsi="Nirmala UI" w:cs="Nirmala UI"/>
          <w:sz w:val="24"/>
          <w:szCs w:val="24"/>
        </w:rPr>
        <w:t xml:space="preserve"> This list of location </w:t>
      </w:r>
      <w:r w:rsidR="00894CD5">
        <w:rPr>
          <w:rFonts w:ascii="Nirmala UI" w:hAnsi="Nirmala UI" w:cs="Nirmala UI"/>
          <w:sz w:val="24"/>
          <w:szCs w:val="24"/>
        </w:rPr>
        <w:t xml:space="preserve">will </w:t>
      </w:r>
      <w:r w:rsidR="00454723">
        <w:rPr>
          <w:rFonts w:ascii="Nirmala UI" w:hAnsi="Nirmala UI" w:cs="Nirmala UI"/>
          <w:sz w:val="24"/>
          <w:szCs w:val="24"/>
        </w:rPr>
        <w:t xml:space="preserve">be a </w:t>
      </w:r>
      <w:r w:rsidR="00C97FA4" w:rsidRPr="00DD7F0B">
        <w:rPr>
          <w:rFonts w:ascii="Nirmala UI" w:hAnsi="Nirmala UI" w:cs="Nirmala UI"/>
          <w:sz w:val="24"/>
          <w:szCs w:val="24"/>
        </w:rPr>
        <w:t>list of highly ranked locations</w:t>
      </w:r>
      <w:r w:rsidR="00A90959">
        <w:rPr>
          <w:rFonts w:ascii="Nirmala UI" w:hAnsi="Nirmala UI" w:cs="Nirmala UI"/>
          <w:sz w:val="24"/>
          <w:szCs w:val="24"/>
        </w:rPr>
        <w:t xml:space="preserve">, taking also into account some user’s keywords to </w:t>
      </w:r>
      <w:r w:rsidR="001E3C04">
        <w:rPr>
          <w:rFonts w:ascii="Nirmala UI" w:hAnsi="Nirmala UI" w:cs="Nirmala UI"/>
          <w:sz w:val="24"/>
          <w:szCs w:val="24"/>
        </w:rPr>
        <w:t xml:space="preserve">improve the </w:t>
      </w:r>
      <w:r w:rsidR="007120C5">
        <w:rPr>
          <w:rFonts w:ascii="Nirmala UI" w:hAnsi="Nirmala UI" w:cs="Nirmala UI"/>
          <w:sz w:val="24"/>
          <w:szCs w:val="24"/>
        </w:rPr>
        <w:t>quality of the results.</w:t>
      </w:r>
      <w:bookmarkStart w:id="0" w:name="_GoBack"/>
      <w:bookmarkEnd w:id="0"/>
    </w:p>
    <w:p w:rsidR="00B72A8D" w:rsidRDefault="00CF4A75" w:rsidP="00143A9C">
      <w:pPr>
        <w:spacing w:line="276" w:lineRule="auto"/>
        <w:jc w:val="both"/>
        <w:rPr>
          <w:rFonts w:ascii="Nirmala UI" w:hAnsi="Nirmala UI" w:cs="Nirmala U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1216032">
            <wp:simplePos x="0" y="0"/>
            <wp:positionH relativeFrom="margin">
              <wp:align>left</wp:align>
            </wp:positionH>
            <wp:positionV relativeFrom="paragraph">
              <wp:posOffset>648286</wp:posOffset>
            </wp:positionV>
            <wp:extent cx="5732145" cy="537845"/>
            <wp:effectExtent l="0" t="0" r="1905" b="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1A8A">
        <w:rPr>
          <w:rFonts w:ascii="Nirmala UI" w:hAnsi="Nirmala UI" w:cs="Nirmala UI"/>
          <w:sz w:val="24"/>
          <w:szCs w:val="24"/>
        </w:rPr>
        <w:t xml:space="preserve">A VPS - </w:t>
      </w:r>
      <w:r w:rsidR="000C1A8A" w:rsidRPr="000C1A8A">
        <w:rPr>
          <w:rFonts w:ascii="Nirmala UI" w:hAnsi="Nirmala UI" w:cs="Nirmala UI"/>
          <w:sz w:val="24"/>
          <w:szCs w:val="24"/>
        </w:rPr>
        <w:t>virtual dedicated server</w:t>
      </w:r>
      <w:r w:rsidR="000C1A8A">
        <w:rPr>
          <w:rFonts w:ascii="Nirmala UI" w:hAnsi="Nirmala UI" w:cs="Nirmala UI"/>
          <w:sz w:val="24"/>
          <w:szCs w:val="24"/>
        </w:rPr>
        <w:t xml:space="preserve"> has been created</w:t>
      </w:r>
      <w:r w:rsidR="00742239">
        <w:rPr>
          <w:rFonts w:ascii="Nirmala UI" w:hAnsi="Nirmala UI" w:cs="Nirmala UI"/>
          <w:sz w:val="24"/>
          <w:szCs w:val="24"/>
        </w:rPr>
        <w:t xml:space="preserve"> on Vultr.com</w:t>
      </w:r>
      <w:r w:rsidR="000C1A8A">
        <w:rPr>
          <w:rFonts w:ascii="Nirmala UI" w:hAnsi="Nirmala UI" w:cs="Nirmala UI"/>
          <w:sz w:val="24"/>
          <w:szCs w:val="24"/>
        </w:rPr>
        <w:t xml:space="preserve"> to host the Node.js </w:t>
      </w:r>
      <w:r w:rsidR="00E24441">
        <w:rPr>
          <w:rFonts w:ascii="Nirmala UI" w:hAnsi="Nirmala UI" w:cs="Nirmala UI"/>
          <w:sz w:val="24"/>
          <w:szCs w:val="24"/>
        </w:rPr>
        <w:t>API and</w:t>
      </w:r>
      <w:r w:rsidR="000C1A8A">
        <w:rPr>
          <w:rFonts w:ascii="Nirmala UI" w:hAnsi="Nirmala UI" w:cs="Nirmala UI"/>
          <w:sz w:val="24"/>
          <w:szCs w:val="24"/>
        </w:rPr>
        <w:t xml:space="preserve"> will allow us to test afterwards</w:t>
      </w:r>
      <w:r w:rsidR="007F1475">
        <w:rPr>
          <w:rFonts w:ascii="Nirmala UI" w:hAnsi="Nirmala UI" w:cs="Nirmala UI"/>
          <w:sz w:val="24"/>
          <w:szCs w:val="24"/>
        </w:rPr>
        <w:t xml:space="preserve"> the different queries</w:t>
      </w:r>
      <w:r w:rsidR="000C1A8A">
        <w:rPr>
          <w:rFonts w:ascii="Nirmala UI" w:hAnsi="Nirmala UI" w:cs="Nirmala UI"/>
          <w:sz w:val="24"/>
          <w:szCs w:val="24"/>
        </w:rPr>
        <w:t xml:space="preserve"> with our mobile application.</w:t>
      </w:r>
    </w:p>
    <w:p w:rsidR="00B72A8D" w:rsidRDefault="00B72A8D" w:rsidP="00D13498">
      <w:pPr>
        <w:jc w:val="both"/>
        <w:rPr>
          <w:rFonts w:ascii="Nirmala UI" w:hAnsi="Nirmala UI" w:cs="Nirmala UI"/>
          <w:sz w:val="24"/>
          <w:szCs w:val="24"/>
        </w:rPr>
      </w:pPr>
    </w:p>
    <w:p w:rsidR="0068122D" w:rsidRDefault="004B7012" w:rsidP="00D13498">
      <w:pPr>
        <w:jc w:val="both"/>
        <w:rPr>
          <w:rFonts w:ascii="Nirmala UI" w:hAnsi="Nirmala UI" w:cs="Nirmala UI"/>
          <w:sz w:val="24"/>
          <w:szCs w:val="24"/>
        </w:rPr>
      </w:pPr>
      <w:r w:rsidRPr="00B72A8D">
        <w:drawing>
          <wp:anchor distT="0" distB="0" distL="114300" distR="114300" simplePos="0" relativeHeight="251665408" behindDoc="0" locked="0" layoutInCell="1" allowOverlap="1" wp14:anchorId="7BB197C1">
            <wp:simplePos x="0" y="0"/>
            <wp:positionH relativeFrom="margin">
              <wp:posOffset>4964286</wp:posOffset>
            </wp:positionH>
            <wp:positionV relativeFrom="paragraph">
              <wp:posOffset>16033</wp:posOffset>
            </wp:positionV>
            <wp:extent cx="1518920" cy="3034665"/>
            <wp:effectExtent l="0" t="0" r="5080" b="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892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3BD9" w:rsidRDefault="0068122D" w:rsidP="00143A9C">
      <w:pPr>
        <w:spacing w:line="276" w:lineRule="auto"/>
        <w:jc w:val="both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sz w:val="24"/>
          <w:szCs w:val="24"/>
        </w:rPr>
        <w:t>The development of the mobile application started this week; when launching the application, the user can either login or sign in if it’s his first time using the application.</w:t>
      </w:r>
      <w:r w:rsidR="00621ECF">
        <w:rPr>
          <w:rFonts w:ascii="Nirmala UI" w:hAnsi="Nirmala UI" w:cs="Nirmala UI"/>
          <w:sz w:val="24"/>
          <w:szCs w:val="24"/>
        </w:rPr>
        <w:t xml:space="preserve"> </w:t>
      </w:r>
      <w:r w:rsidR="00AE3BD9">
        <w:rPr>
          <w:rFonts w:ascii="Nirmala UI" w:hAnsi="Nirmala UI" w:cs="Nirmala UI"/>
          <w:sz w:val="24"/>
          <w:szCs w:val="24"/>
        </w:rPr>
        <w:t xml:space="preserve">The login methods that currently works is </w:t>
      </w:r>
      <w:r w:rsidR="008D1C2A">
        <w:rPr>
          <w:rFonts w:ascii="Nirmala UI" w:hAnsi="Nirmala UI" w:cs="Nirmala UI"/>
          <w:sz w:val="24"/>
          <w:szCs w:val="24"/>
        </w:rPr>
        <w:t>Firebase but</w:t>
      </w:r>
      <w:r w:rsidR="00AE3BD9">
        <w:rPr>
          <w:rFonts w:ascii="Nirmala UI" w:hAnsi="Nirmala UI" w:cs="Nirmala UI"/>
          <w:sz w:val="24"/>
          <w:szCs w:val="24"/>
        </w:rPr>
        <w:t xml:space="preserve"> may change depending of our needs in the service.</w:t>
      </w:r>
    </w:p>
    <w:p w:rsidR="008D1C2A" w:rsidRDefault="008D1C2A" w:rsidP="00143A9C">
      <w:pPr>
        <w:spacing w:line="276" w:lineRule="auto"/>
        <w:jc w:val="both"/>
        <w:rPr>
          <w:rFonts w:ascii="Nirmala UI" w:hAnsi="Nirmala UI" w:cs="Nirmala UI"/>
          <w:sz w:val="24"/>
          <w:szCs w:val="24"/>
        </w:rPr>
      </w:pPr>
      <w:r w:rsidRPr="00B72A8D">
        <w:drawing>
          <wp:anchor distT="0" distB="0" distL="114300" distR="114300" simplePos="0" relativeHeight="251666432" behindDoc="0" locked="0" layoutInCell="1" allowOverlap="1" wp14:anchorId="2982F30C">
            <wp:simplePos x="0" y="0"/>
            <wp:positionH relativeFrom="margin">
              <wp:posOffset>-687070</wp:posOffset>
            </wp:positionH>
            <wp:positionV relativeFrom="paragraph">
              <wp:posOffset>342070</wp:posOffset>
            </wp:positionV>
            <wp:extent cx="1545352" cy="3087232"/>
            <wp:effectExtent l="0" t="0" r="0" b="0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5352" cy="30872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2A8D" w:rsidRDefault="00621ECF" w:rsidP="00143A9C">
      <w:pPr>
        <w:spacing w:line="276" w:lineRule="auto"/>
        <w:jc w:val="both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sz w:val="24"/>
          <w:szCs w:val="24"/>
        </w:rPr>
        <w:t xml:space="preserve">The application then displays </w:t>
      </w:r>
      <w:r w:rsidR="00113F80">
        <w:rPr>
          <w:rFonts w:ascii="Nirmala UI" w:hAnsi="Nirmala UI" w:cs="Nirmala UI"/>
          <w:sz w:val="24"/>
          <w:szCs w:val="24"/>
        </w:rPr>
        <w:t xml:space="preserve">a single location point </w:t>
      </w:r>
      <w:r w:rsidR="009628C7">
        <w:rPr>
          <w:rFonts w:ascii="Nirmala UI" w:hAnsi="Nirmala UI" w:cs="Nirmala UI"/>
          <w:sz w:val="24"/>
          <w:szCs w:val="24"/>
        </w:rPr>
        <w:t>defined in the code application and will display it on a Google Map fragment.</w:t>
      </w:r>
      <w:r w:rsidR="004B2FD4">
        <w:rPr>
          <w:rFonts w:ascii="Nirmala UI" w:hAnsi="Nirmala UI" w:cs="Nirmala UI"/>
          <w:sz w:val="24"/>
          <w:szCs w:val="24"/>
        </w:rPr>
        <w:t xml:space="preserve"> </w:t>
      </w:r>
    </w:p>
    <w:p w:rsidR="00931598" w:rsidRDefault="00B30D5F" w:rsidP="00143A9C">
      <w:pPr>
        <w:spacing w:line="276" w:lineRule="auto"/>
        <w:jc w:val="both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sz w:val="24"/>
          <w:szCs w:val="24"/>
        </w:rPr>
        <w:t>The activity will also display a picture of the location and some details such as the name, the address and eventually the rating if available.</w:t>
      </w:r>
    </w:p>
    <w:p w:rsidR="008D1C2A" w:rsidRDefault="008D1C2A" w:rsidP="00143A9C">
      <w:pPr>
        <w:spacing w:line="276" w:lineRule="auto"/>
        <w:jc w:val="both"/>
        <w:rPr>
          <w:rFonts w:ascii="Nirmala UI" w:hAnsi="Nirmala UI" w:cs="Nirmala UI"/>
          <w:sz w:val="24"/>
          <w:szCs w:val="24"/>
        </w:rPr>
      </w:pPr>
    </w:p>
    <w:p w:rsidR="00440324" w:rsidRDefault="00A17732" w:rsidP="00143A9C">
      <w:pPr>
        <w:spacing w:line="276" w:lineRule="auto"/>
        <w:jc w:val="both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sz w:val="24"/>
          <w:szCs w:val="24"/>
        </w:rPr>
        <w:t>The next step</w:t>
      </w:r>
      <w:r w:rsidR="008E139D">
        <w:rPr>
          <w:rFonts w:ascii="Nirmala UI" w:hAnsi="Nirmala UI" w:cs="Nirmala UI"/>
          <w:sz w:val="24"/>
          <w:szCs w:val="24"/>
        </w:rPr>
        <w:t xml:space="preserve">s for the project is to successfully host the </w:t>
      </w:r>
      <w:r w:rsidR="00D93A4E">
        <w:rPr>
          <w:rFonts w:ascii="Nirmala UI" w:hAnsi="Nirmala UI" w:cs="Nirmala UI"/>
          <w:sz w:val="24"/>
          <w:szCs w:val="24"/>
        </w:rPr>
        <w:t xml:space="preserve">Node.js API </w:t>
      </w:r>
      <w:r w:rsidR="002F68A2">
        <w:rPr>
          <w:rFonts w:ascii="Nirmala UI" w:hAnsi="Nirmala UI" w:cs="Nirmala UI"/>
          <w:sz w:val="24"/>
          <w:szCs w:val="24"/>
        </w:rPr>
        <w:t>online and</w:t>
      </w:r>
      <w:r w:rsidR="00D93A4E">
        <w:rPr>
          <w:rFonts w:ascii="Nirmala UI" w:hAnsi="Nirmala UI" w:cs="Nirmala UI"/>
          <w:sz w:val="24"/>
          <w:szCs w:val="24"/>
        </w:rPr>
        <w:t xml:space="preserve"> use </w:t>
      </w:r>
      <w:r w:rsidR="0086248F">
        <w:rPr>
          <w:rFonts w:ascii="Nirmala UI" w:hAnsi="Nirmala UI" w:cs="Nirmala UI"/>
          <w:sz w:val="24"/>
          <w:szCs w:val="24"/>
        </w:rPr>
        <w:t>its queries on the mobile application.</w:t>
      </w:r>
      <w:r w:rsidR="002F68A2">
        <w:rPr>
          <w:rFonts w:ascii="Nirmala UI" w:hAnsi="Nirmala UI" w:cs="Nirmala UI"/>
          <w:sz w:val="24"/>
          <w:szCs w:val="24"/>
        </w:rPr>
        <w:t xml:space="preserve"> The mobile application</w:t>
      </w:r>
      <w:r w:rsidR="00BF0FD0">
        <w:rPr>
          <w:rFonts w:ascii="Nirmala UI" w:hAnsi="Nirmala UI" w:cs="Nirmala UI"/>
          <w:sz w:val="24"/>
          <w:szCs w:val="24"/>
        </w:rPr>
        <w:t xml:space="preserve"> should also be able to display multiple location points on its map and draw the route between these two points.</w:t>
      </w:r>
    </w:p>
    <w:p w:rsidR="00592EEF" w:rsidRDefault="00592EEF" w:rsidP="00143A9C">
      <w:pPr>
        <w:spacing w:line="276" w:lineRule="auto"/>
        <w:jc w:val="both"/>
        <w:rPr>
          <w:rFonts w:ascii="Nirmala UI" w:hAnsi="Nirmala UI" w:cs="Nirmala UI"/>
          <w:sz w:val="24"/>
          <w:szCs w:val="24"/>
        </w:rPr>
      </w:pPr>
    </w:p>
    <w:p w:rsidR="00621ECF" w:rsidRPr="00B72A8D" w:rsidRDefault="00621ECF" w:rsidP="00D13498">
      <w:pPr>
        <w:jc w:val="both"/>
        <w:rPr>
          <w:rFonts w:ascii="Nirmala UI" w:hAnsi="Nirmala UI" w:cs="Nirmala UI"/>
          <w:sz w:val="24"/>
          <w:szCs w:val="24"/>
        </w:rPr>
      </w:pPr>
    </w:p>
    <w:sectPr w:rsidR="00621ECF" w:rsidRPr="00B72A8D">
      <w:headerReference w:type="default" r:id="rId12"/>
      <w:footerReference w:type="default" r:id="rId1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E6596" w:rsidRDefault="00BE6596" w:rsidP="004D3FCE">
      <w:pPr>
        <w:spacing w:after="0" w:line="240" w:lineRule="auto"/>
      </w:pPr>
      <w:r>
        <w:separator/>
      </w:r>
    </w:p>
  </w:endnote>
  <w:endnote w:type="continuationSeparator" w:id="0">
    <w:p w:rsidR="00BE6596" w:rsidRDefault="00BE6596" w:rsidP="004D3F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irmala UI">
    <w:panose1 w:val="020B0502040204020203"/>
    <w:charset w:val="00"/>
    <w:family w:val="swiss"/>
    <w:pitch w:val="variable"/>
    <w:sig w:usb0="80FF8023" w:usb1="0000004A" w:usb2="000002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altName w:val="Sylfaen"/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Uni Sans Heavy CAPS">
    <w:panose1 w:val="00000500000000000000"/>
    <w:charset w:val="00"/>
    <w:family w:val="modern"/>
    <w:notTrueType/>
    <w:pitch w:val="variable"/>
    <w:sig w:usb0="A00002EF" w:usb1="4000204A" w:usb2="00000000" w:usb3="00000000" w:csb0="00000097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Exo">
    <w:panose1 w:val="02000303000000000000"/>
    <w:charset w:val="00"/>
    <w:family w:val="modern"/>
    <w:notTrueType/>
    <w:pitch w:val="variable"/>
    <w:sig w:usb0="A00000EF" w:usb1="4000204B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0EDA" w:rsidRDefault="007C0EDA">
    <w:pPr>
      <w:pStyle w:val="Pieddepage"/>
    </w:pPr>
    <w:r>
      <w:rPr>
        <w:noProof/>
      </w:rPr>
      <w:drawing>
        <wp:anchor distT="0" distB="0" distL="114300" distR="114300" simplePos="0" relativeHeight="251661312" behindDoc="1" locked="0" layoutInCell="1" allowOverlap="1" wp14:anchorId="687F04A7" wp14:editId="6BE26E94">
          <wp:simplePos x="0" y="0"/>
          <wp:positionH relativeFrom="margin">
            <wp:posOffset>-931600</wp:posOffset>
          </wp:positionH>
          <wp:positionV relativeFrom="paragraph">
            <wp:posOffset>-204167</wp:posOffset>
          </wp:positionV>
          <wp:extent cx="7613650" cy="811861"/>
          <wp:effectExtent l="0" t="0" r="6350" b="7620"/>
          <wp:wrapNone/>
          <wp:docPr id="3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2466" b="-1"/>
                  <a:stretch/>
                </pic:blipFill>
                <pic:spPr bwMode="auto">
                  <a:xfrm>
                    <a:off x="0" y="0"/>
                    <a:ext cx="7613650" cy="811861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E6596" w:rsidRDefault="00BE6596" w:rsidP="004D3FCE">
      <w:pPr>
        <w:spacing w:after="0" w:line="240" w:lineRule="auto"/>
      </w:pPr>
      <w:r>
        <w:separator/>
      </w:r>
    </w:p>
  </w:footnote>
  <w:footnote w:type="continuationSeparator" w:id="0">
    <w:p w:rsidR="00BE6596" w:rsidRDefault="00BE6596" w:rsidP="004D3F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3FCE" w:rsidRDefault="00630A1D" w:rsidP="00C86EB8">
    <w:pPr>
      <w:pStyle w:val="En-tte"/>
      <w:tabs>
        <w:tab w:val="clear" w:pos="4536"/>
        <w:tab w:val="clear" w:pos="9072"/>
        <w:tab w:val="left" w:pos="7721"/>
      </w:tabs>
    </w:pPr>
    <w:r>
      <w:rPr>
        <w:noProof/>
      </w:rPr>
      <mc:AlternateContent>
        <mc:Choice Requires="wps">
          <w:drawing>
            <wp:anchor distT="45720" distB="45720" distL="114300" distR="114300" simplePos="0" relativeHeight="251664384" behindDoc="0" locked="0" layoutInCell="1" allowOverlap="1">
              <wp:simplePos x="0" y="0"/>
              <wp:positionH relativeFrom="column">
                <wp:posOffset>-641985</wp:posOffset>
              </wp:positionH>
              <wp:positionV relativeFrom="paragraph">
                <wp:posOffset>-406238</wp:posOffset>
              </wp:positionV>
              <wp:extent cx="2360930" cy="1404620"/>
              <wp:effectExtent l="0" t="0" r="0" b="0"/>
              <wp:wrapSquare wrapText="bothSides"/>
              <wp:docPr id="7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093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30A1D" w:rsidRPr="00630A1D" w:rsidRDefault="00630A1D">
                          <w:pPr>
                            <w:rPr>
                              <w:lang w:val="fr-FR"/>
                            </w:rPr>
                          </w:pPr>
                          <w:r w:rsidRPr="003E4D6F">
                            <w:rPr>
                              <w:rFonts w:ascii="Exo" w:eastAsia="Exo" w:hAnsi="Exo" w:cs="Exo"/>
                              <w:color w:val="FFFFFF"/>
                              <w:sz w:val="32"/>
                              <w:szCs w:val="28"/>
                              <w:u w:color="FFFFFF"/>
                            </w:rPr>
                            <w:t xml:space="preserve">Charles BEYER </w:t>
                          </w:r>
                          <w:r w:rsidRPr="003E4D6F">
                            <w:rPr>
                              <w:rFonts w:ascii="Exo" w:eastAsia="Exo" w:hAnsi="Exo" w:cs="Exo"/>
                              <w:color w:val="FFFFFF"/>
                              <w:sz w:val="32"/>
                              <w:szCs w:val="28"/>
                              <w:u w:color="FFFFFF"/>
                            </w:rPr>
                            <w:br/>
                          </w:r>
                          <w:r w:rsidRPr="003E4D6F">
                            <w:rPr>
                              <w:rFonts w:ascii="Exo" w:eastAsia="Exo" w:hAnsi="Exo" w:cs="Exo"/>
                              <w:color w:val="FFFFFF"/>
                              <w:szCs w:val="28"/>
                              <w:u w:color="FFFFFF"/>
                            </w:rPr>
                            <w:t xml:space="preserve">         117222082   </w:t>
                          </w:r>
                          <w:r>
                            <w:rPr>
                              <w:rFonts w:ascii="Exo" w:eastAsia="Exo" w:hAnsi="Exo" w:cs="Exo"/>
                              <w:color w:val="FFFFFF"/>
                              <w:sz w:val="20"/>
                              <w:szCs w:val="28"/>
                              <w:u w:color="FFFFFF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-50.55pt;margin-top:-32pt;width:185.9pt;height:110.6pt;z-index:2516643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" filled="f" stroked="f">
              <v:textbox style="mso-fit-shape-to-text:t">
                <w:txbxContent>
                  <w:p w:rsidR="00630A1D" w:rsidRPr="00630A1D" w:rsidRDefault="00630A1D">
                    <w:pPr>
                      <w:rPr>
                        <w:lang w:val="fr-FR"/>
                      </w:rPr>
                    </w:pPr>
                    <w:r w:rsidRPr="003E4D6F">
                      <w:rPr>
                        <w:rFonts w:ascii="Exo" w:eastAsia="Exo" w:hAnsi="Exo" w:cs="Exo"/>
                        <w:color w:val="FFFFFF"/>
                        <w:sz w:val="32"/>
                        <w:szCs w:val="28"/>
                        <w:u w:color="FFFFFF"/>
                      </w:rPr>
                      <w:t xml:space="preserve">Charles BEYER </w:t>
                    </w:r>
                    <w:r w:rsidRPr="003E4D6F">
                      <w:rPr>
                        <w:rFonts w:ascii="Exo" w:eastAsia="Exo" w:hAnsi="Exo" w:cs="Exo"/>
                        <w:color w:val="FFFFFF"/>
                        <w:sz w:val="32"/>
                        <w:szCs w:val="28"/>
                        <w:u w:color="FFFFFF"/>
                      </w:rPr>
                      <w:br/>
                    </w:r>
                    <w:r w:rsidRPr="003E4D6F">
                      <w:rPr>
                        <w:rFonts w:ascii="Exo" w:eastAsia="Exo" w:hAnsi="Exo" w:cs="Exo"/>
                        <w:color w:val="FFFFFF"/>
                        <w:szCs w:val="28"/>
                        <w:u w:color="FFFFFF"/>
                      </w:rPr>
                      <w:t xml:space="preserve">         117222082   </w:t>
                    </w:r>
                    <w:r>
                      <w:rPr>
                        <w:rFonts w:ascii="Exo" w:eastAsia="Exo" w:hAnsi="Exo" w:cs="Exo"/>
                        <w:color w:val="FFFFFF"/>
                        <w:sz w:val="20"/>
                        <w:szCs w:val="28"/>
                        <w:u w:color="FFFFFF"/>
                      </w:rPr>
                      <w:t xml:space="preserve"> 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580375">
      <w:rPr>
        <w:noProof/>
      </w:rPr>
      <w:drawing>
        <wp:anchor distT="0" distB="0" distL="114300" distR="114300" simplePos="0" relativeHeight="251662336" behindDoc="1" locked="0" layoutInCell="1" allowOverlap="1" wp14:anchorId="300B8165">
          <wp:simplePos x="0" y="0"/>
          <wp:positionH relativeFrom="column">
            <wp:posOffset>5281167</wp:posOffset>
          </wp:positionH>
          <wp:positionV relativeFrom="paragraph">
            <wp:posOffset>-385534</wp:posOffset>
          </wp:positionV>
          <wp:extent cx="1023626" cy="490622"/>
          <wp:effectExtent l="0" t="0" r="5080" b="5080"/>
          <wp:wrapNone/>
          <wp:docPr id="5" name="Image 5" descr="Résultat de recherche d'images pour &quot;ucc transparent back&quot;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Résultat de recherche d'images pour &quot;ucc transparent back&quot;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3626" cy="49062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D3FCE">
      <w:rPr>
        <w:noProof/>
      </w:rPr>
      <w:drawing>
        <wp:anchor distT="0" distB="0" distL="114300" distR="114300" simplePos="0" relativeHeight="251659264" behindDoc="1" locked="0" layoutInCell="1" allowOverlap="1" wp14:anchorId="687F04A7" wp14:editId="6BE26E94">
          <wp:simplePos x="0" y="0"/>
          <wp:positionH relativeFrom="page">
            <wp:align>left</wp:align>
          </wp:positionH>
          <wp:positionV relativeFrom="paragraph">
            <wp:posOffset>-493616</wp:posOffset>
          </wp:positionV>
          <wp:extent cx="7609771" cy="651849"/>
          <wp:effectExtent l="0" t="0" r="0" b="0"/>
          <wp:wrapNone/>
          <wp:docPr id="2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93947"/>
                  <a:stretch/>
                </pic:blipFill>
                <pic:spPr bwMode="auto">
                  <a:xfrm>
                    <a:off x="0" y="0"/>
                    <a:ext cx="7614745" cy="6522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86EB8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EC3588"/>
    <w:multiLevelType w:val="hybridMultilevel"/>
    <w:tmpl w:val="B566B5D8"/>
    <w:lvl w:ilvl="0" w:tplc="80C0D004">
      <w:numFmt w:val="bullet"/>
      <w:lvlText w:val="-"/>
      <w:lvlJc w:val="left"/>
      <w:pPr>
        <w:ind w:left="720" w:hanging="360"/>
      </w:pPr>
      <w:rPr>
        <w:rFonts w:ascii="Nirmala UI" w:eastAsiaTheme="minorHAnsi" w:hAnsi="Nirmala UI" w:cs="Nirmala U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06E"/>
    <w:rsid w:val="0000143C"/>
    <w:rsid w:val="00001AE9"/>
    <w:rsid w:val="00012B0C"/>
    <w:rsid w:val="00012E23"/>
    <w:rsid w:val="000206F8"/>
    <w:rsid w:val="0002106E"/>
    <w:rsid w:val="00035BD2"/>
    <w:rsid w:val="00040286"/>
    <w:rsid w:val="0004223B"/>
    <w:rsid w:val="00044C37"/>
    <w:rsid w:val="00053D1D"/>
    <w:rsid w:val="0005783C"/>
    <w:rsid w:val="000623AC"/>
    <w:rsid w:val="0006733B"/>
    <w:rsid w:val="00071337"/>
    <w:rsid w:val="00081FF7"/>
    <w:rsid w:val="00082D80"/>
    <w:rsid w:val="00083A47"/>
    <w:rsid w:val="00091113"/>
    <w:rsid w:val="00091D6D"/>
    <w:rsid w:val="000A00F2"/>
    <w:rsid w:val="000A6322"/>
    <w:rsid w:val="000B0119"/>
    <w:rsid w:val="000C1A8A"/>
    <w:rsid w:val="000C4400"/>
    <w:rsid w:val="000D62F1"/>
    <w:rsid w:val="000E1202"/>
    <w:rsid w:val="000F0EDD"/>
    <w:rsid w:val="000F104A"/>
    <w:rsid w:val="000F207B"/>
    <w:rsid w:val="000F32AF"/>
    <w:rsid w:val="000F5539"/>
    <w:rsid w:val="000F5FAA"/>
    <w:rsid w:val="000F75BD"/>
    <w:rsid w:val="0010559F"/>
    <w:rsid w:val="001130F3"/>
    <w:rsid w:val="00113F80"/>
    <w:rsid w:val="001149B7"/>
    <w:rsid w:val="00123CBA"/>
    <w:rsid w:val="001339CB"/>
    <w:rsid w:val="001379FA"/>
    <w:rsid w:val="00143A9C"/>
    <w:rsid w:val="00145071"/>
    <w:rsid w:val="00146974"/>
    <w:rsid w:val="00150805"/>
    <w:rsid w:val="0015341F"/>
    <w:rsid w:val="00154ACA"/>
    <w:rsid w:val="00156F8B"/>
    <w:rsid w:val="00165871"/>
    <w:rsid w:val="00166F6D"/>
    <w:rsid w:val="00167554"/>
    <w:rsid w:val="00187748"/>
    <w:rsid w:val="00190BD2"/>
    <w:rsid w:val="00195207"/>
    <w:rsid w:val="00196803"/>
    <w:rsid w:val="001A36BD"/>
    <w:rsid w:val="001A776D"/>
    <w:rsid w:val="001B4699"/>
    <w:rsid w:val="001C18DB"/>
    <w:rsid w:val="001C1B9C"/>
    <w:rsid w:val="001C2E67"/>
    <w:rsid w:val="001D6868"/>
    <w:rsid w:val="001D7E34"/>
    <w:rsid w:val="001E2382"/>
    <w:rsid w:val="001E23BB"/>
    <w:rsid w:val="001E3C04"/>
    <w:rsid w:val="001E4963"/>
    <w:rsid w:val="001E5080"/>
    <w:rsid w:val="001E515A"/>
    <w:rsid w:val="001F78A5"/>
    <w:rsid w:val="00203F83"/>
    <w:rsid w:val="00211C91"/>
    <w:rsid w:val="00212F29"/>
    <w:rsid w:val="0023177D"/>
    <w:rsid w:val="002334FA"/>
    <w:rsid w:val="00246CAF"/>
    <w:rsid w:val="002523FE"/>
    <w:rsid w:val="00254AB0"/>
    <w:rsid w:val="00265383"/>
    <w:rsid w:val="00270EEC"/>
    <w:rsid w:val="002712FD"/>
    <w:rsid w:val="00284CAB"/>
    <w:rsid w:val="0028665D"/>
    <w:rsid w:val="00287E04"/>
    <w:rsid w:val="00292306"/>
    <w:rsid w:val="0029609C"/>
    <w:rsid w:val="002A1486"/>
    <w:rsid w:val="002C717A"/>
    <w:rsid w:val="002D5B09"/>
    <w:rsid w:val="002E2380"/>
    <w:rsid w:val="002E3FA1"/>
    <w:rsid w:val="002E4F6D"/>
    <w:rsid w:val="002E79E8"/>
    <w:rsid w:val="002F163F"/>
    <w:rsid w:val="002F295A"/>
    <w:rsid w:val="002F5FA2"/>
    <w:rsid w:val="002F6446"/>
    <w:rsid w:val="002F68A2"/>
    <w:rsid w:val="0031490E"/>
    <w:rsid w:val="00321948"/>
    <w:rsid w:val="003240F2"/>
    <w:rsid w:val="00340F1A"/>
    <w:rsid w:val="00345597"/>
    <w:rsid w:val="00351139"/>
    <w:rsid w:val="00352C36"/>
    <w:rsid w:val="00370C70"/>
    <w:rsid w:val="0037323D"/>
    <w:rsid w:val="00374059"/>
    <w:rsid w:val="0037577E"/>
    <w:rsid w:val="00384FB2"/>
    <w:rsid w:val="00392512"/>
    <w:rsid w:val="00393892"/>
    <w:rsid w:val="003A0E0A"/>
    <w:rsid w:val="003B4CB3"/>
    <w:rsid w:val="003B533C"/>
    <w:rsid w:val="003C55A5"/>
    <w:rsid w:val="003E4D6F"/>
    <w:rsid w:val="003F019C"/>
    <w:rsid w:val="00401936"/>
    <w:rsid w:val="00406348"/>
    <w:rsid w:val="004126D8"/>
    <w:rsid w:val="00417749"/>
    <w:rsid w:val="00423317"/>
    <w:rsid w:val="00425265"/>
    <w:rsid w:val="00430314"/>
    <w:rsid w:val="004315D2"/>
    <w:rsid w:val="00432249"/>
    <w:rsid w:val="00435C86"/>
    <w:rsid w:val="00436380"/>
    <w:rsid w:val="00440324"/>
    <w:rsid w:val="004419D1"/>
    <w:rsid w:val="00446D80"/>
    <w:rsid w:val="00447851"/>
    <w:rsid w:val="00454723"/>
    <w:rsid w:val="0045646A"/>
    <w:rsid w:val="00471C3B"/>
    <w:rsid w:val="00472320"/>
    <w:rsid w:val="00494BD7"/>
    <w:rsid w:val="0049720F"/>
    <w:rsid w:val="004979DD"/>
    <w:rsid w:val="004A44F8"/>
    <w:rsid w:val="004B2FD4"/>
    <w:rsid w:val="004B7012"/>
    <w:rsid w:val="004D3CB5"/>
    <w:rsid w:val="004D3FCE"/>
    <w:rsid w:val="004D6AEB"/>
    <w:rsid w:val="004E3012"/>
    <w:rsid w:val="004E7265"/>
    <w:rsid w:val="004F2229"/>
    <w:rsid w:val="004F4E8A"/>
    <w:rsid w:val="004F5555"/>
    <w:rsid w:val="004F5B06"/>
    <w:rsid w:val="004F67E2"/>
    <w:rsid w:val="0050058F"/>
    <w:rsid w:val="00506577"/>
    <w:rsid w:val="00512D20"/>
    <w:rsid w:val="0051712B"/>
    <w:rsid w:val="00531757"/>
    <w:rsid w:val="00537252"/>
    <w:rsid w:val="00542EB3"/>
    <w:rsid w:val="00544F98"/>
    <w:rsid w:val="005454B8"/>
    <w:rsid w:val="00550139"/>
    <w:rsid w:val="0055501B"/>
    <w:rsid w:val="005661E0"/>
    <w:rsid w:val="00570139"/>
    <w:rsid w:val="00570A1B"/>
    <w:rsid w:val="00574341"/>
    <w:rsid w:val="00576620"/>
    <w:rsid w:val="00577409"/>
    <w:rsid w:val="005802B9"/>
    <w:rsid w:val="00580375"/>
    <w:rsid w:val="005804AE"/>
    <w:rsid w:val="00585D30"/>
    <w:rsid w:val="005877DF"/>
    <w:rsid w:val="00590B95"/>
    <w:rsid w:val="00592EEF"/>
    <w:rsid w:val="00593D4D"/>
    <w:rsid w:val="0059535A"/>
    <w:rsid w:val="00597C9E"/>
    <w:rsid w:val="005A5C9A"/>
    <w:rsid w:val="005B05C8"/>
    <w:rsid w:val="005C0F8A"/>
    <w:rsid w:val="005D6020"/>
    <w:rsid w:val="005E2C99"/>
    <w:rsid w:val="005E50DA"/>
    <w:rsid w:val="005F2E6C"/>
    <w:rsid w:val="005F519C"/>
    <w:rsid w:val="00600082"/>
    <w:rsid w:val="006079E7"/>
    <w:rsid w:val="0061179F"/>
    <w:rsid w:val="00614436"/>
    <w:rsid w:val="0062117F"/>
    <w:rsid w:val="00621ECF"/>
    <w:rsid w:val="00622BDF"/>
    <w:rsid w:val="00630A1D"/>
    <w:rsid w:val="00636D84"/>
    <w:rsid w:val="00641497"/>
    <w:rsid w:val="00646E2E"/>
    <w:rsid w:val="006531EB"/>
    <w:rsid w:val="006569CD"/>
    <w:rsid w:val="00667BEF"/>
    <w:rsid w:val="0068122D"/>
    <w:rsid w:val="00682B93"/>
    <w:rsid w:val="0068426A"/>
    <w:rsid w:val="00684794"/>
    <w:rsid w:val="0069288F"/>
    <w:rsid w:val="00695E11"/>
    <w:rsid w:val="006A6BC9"/>
    <w:rsid w:val="006B0E59"/>
    <w:rsid w:val="006B2E38"/>
    <w:rsid w:val="006D7D05"/>
    <w:rsid w:val="006E201B"/>
    <w:rsid w:val="006E3957"/>
    <w:rsid w:val="006F3ECD"/>
    <w:rsid w:val="006F5AD8"/>
    <w:rsid w:val="006F6D82"/>
    <w:rsid w:val="00704157"/>
    <w:rsid w:val="0070590A"/>
    <w:rsid w:val="00705ED3"/>
    <w:rsid w:val="007120C5"/>
    <w:rsid w:val="0071757E"/>
    <w:rsid w:val="007225C6"/>
    <w:rsid w:val="00722953"/>
    <w:rsid w:val="00722C2C"/>
    <w:rsid w:val="00732633"/>
    <w:rsid w:val="00737D38"/>
    <w:rsid w:val="00742239"/>
    <w:rsid w:val="00747605"/>
    <w:rsid w:val="00747A2B"/>
    <w:rsid w:val="00747BAE"/>
    <w:rsid w:val="00751021"/>
    <w:rsid w:val="00764398"/>
    <w:rsid w:val="00766512"/>
    <w:rsid w:val="00766B40"/>
    <w:rsid w:val="00767C4E"/>
    <w:rsid w:val="007705B0"/>
    <w:rsid w:val="00774053"/>
    <w:rsid w:val="0077759D"/>
    <w:rsid w:val="0078180A"/>
    <w:rsid w:val="00786126"/>
    <w:rsid w:val="00787F49"/>
    <w:rsid w:val="007956F1"/>
    <w:rsid w:val="007A30A1"/>
    <w:rsid w:val="007B07C1"/>
    <w:rsid w:val="007B2E9B"/>
    <w:rsid w:val="007C0EDA"/>
    <w:rsid w:val="007C2BFE"/>
    <w:rsid w:val="007C3F10"/>
    <w:rsid w:val="007C70F1"/>
    <w:rsid w:val="007D428C"/>
    <w:rsid w:val="007F1475"/>
    <w:rsid w:val="007F2458"/>
    <w:rsid w:val="007F3102"/>
    <w:rsid w:val="007F3EE4"/>
    <w:rsid w:val="00803A8E"/>
    <w:rsid w:val="00812571"/>
    <w:rsid w:val="00824E6E"/>
    <w:rsid w:val="00834770"/>
    <w:rsid w:val="00834781"/>
    <w:rsid w:val="00855355"/>
    <w:rsid w:val="008607A1"/>
    <w:rsid w:val="0086248F"/>
    <w:rsid w:val="00862727"/>
    <w:rsid w:val="0087369C"/>
    <w:rsid w:val="00875A77"/>
    <w:rsid w:val="00881524"/>
    <w:rsid w:val="00885C34"/>
    <w:rsid w:val="00893770"/>
    <w:rsid w:val="00894706"/>
    <w:rsid w:val="00894CD5"/>
    <w:rsid w:val="008A0198"/>
    <w:rsid w:val="008A6701"/>
    <w:rsid w:val="008A6789"/>
    <w:rsid w:val="008B0FE8"/>
    <w:rsid w:val="008B1108"/>
    <w:rsid w:val="008C0587"/>
    <w:rsid w:val="008C72E9"/>
    <w:rsid w:val="008D1C2A"/>
    <w:rsid w:val="008D78E0"/>
    <w:rsid w:val="008E139D"/>
    <w:rsid w:val="008F51B6"/>
    <w:rsid w:val="008F6404"/>
    <w:rsid w:val="008F72F9"/>
    <w:rsid w:val="008F7400"/>
    <w:rsid w:val="009067B2"/>
    <w:rsid w:val="009138BC"/>
    <w:rsid w:val="0091640C"/>
    <w:rsid w:val="00920799"/>
    <w:rsid w:val="009226DD"/>
    <w:rsid w:val="00923F73"/>
    <w:rsid w:val="00927F94"/>
    <w:rsid w:val="00931598"/>
    <w:rsid w:val="0093368B"/>
    <w:rsid w:val="00934444"/>
    <w:rsid w:val="00945FAA"/>
    <w:rsid w:val="00951270"/>
    <w:rsid w:val="00953A7B"/>
    <w:rsid w:val="009628C7"/>
    <w:rsid w:val="00965AA2"/>
    <w:rsid w:val="00965FC6"/>
    <w:rsid w:val="00966E5E"/>
    <w:rsid w:val="00980F97"/>
    <w:rsid w:val="00985596"/>
    <w:rsid w:val="00987068"/>
    <w:rsid w:val="0099186F"/>
    <w:rsid w:val="0099534A"/>
    <w:rsid w:val="009A16CF"/>
    <w:rsid w:val="009A550A"/>
    <w:rsid w:val="009B27B7"/>
    <w:rsid w:val="009B309C"/>
    <w:rsid w:val="009B3C42"/>
    <w:rsid w:val="009C1B6D"/>
    <w:rsid w:val="009C21D1"/>
    <w:rsid w:val="009C64E1"/>
    <w:rsid w:val="009D2B0E"/>
    <w:rsid w:val="009D543E"/>
    <w:rsid w:val="009D7B87"/>
    <w:rsid w:val="009F2A02"/>
    <w:rsid w:val="009F7F84"/>
    <w:rsid w:val="00A01DE2"/>
    <w:rsid w:val="00A02A93"/>
    <w:rsid w:val="00A05E3C"/>
    <w:rsid w:val="00A13A52"/>
    <w:rsid w:val="00A17732"/>
    <w:rsid w:val="00A23B42"/>
    <w:rsid w:val="00A31251"/>
    <w:rsid w:val="00A415AD"/>
    <w:rsid w:val="00A426FC"/>
    <w:rsid w:val="00A52E9E"/>
    <w:rsid w:val="00A83043"/>
    <w:rsid w:val="00A85636"/>
    <w:rsid w:val="00A905B9"/>
    <w:rsid w:val="00A906C8"/>
    <w:rsid w:val="00A90959"/>
    <w:rsid w:val="00A9741F"/>
    <w:rsid w:val="00AA61B0"/>
    <w:rsid w:val="00AB7684"/>
    <w:rsid w:val="00AB76B0"/>
    <w:rsid w:val="00AC02A9"/>
    <w:rsid w:val="00AC70D6"/>
    <w:rsid w:val="00AC74D5"/>
    <w:rsid w:val="00AD148A"/>
    <w:rsid w:val="00AD3806"/>
    <w:rsid w:val="00AD790C"/>
    <w:rsid w:val="00AE3BD9"/>
    <w:rsid w:val="00AF2E1B"/>
    <w:rsid w:val="00AF4003"/>
    <w:rsid w:val="00B05E37"/>
    <w:rsid w:val="00B06AAA"/>
    <w:rsid w:val="00B11900"/>
    <w:rsid w:val="00B14C6C"/>
    <w:rsid w:val="00B21CC6"/>
    <w:rsid w:val="00B21E68"/>
    <w:rsid w:val="00B22F75"/>
    <w:rsid w:val="00B30D5F"/>
    <w:rsid w:val="00B33F04"/>
    <w:rsid w:val="00B35943"/>
    <w:rsid w:val="00B400C2"/>
    <w:rsid w:val="00B47939"/>
    <w:rsid w:val="00B61C99"/>
    <w:rsid w:val="00B71565"/>
    <w:rsid w:val="00B72A8D"/>
    <w:rsid w:val="00B7569A"/>
    <w:rsid w:val="00B80E25"/>
    <w:rsid w:val="00B90CC8"/>
    <w:rsid w:val="00B93944"/>
    <w:rsid w:val="00B94EBB"/>
    <w:rsid w:val="00B95F68"/>
    <w:rsid w:val="00B9650D"/>
    <w:rsid w:val="00B9781C"/>
    <w:rsid w:val="00BA2FBB"/>
    <w:rsid w:val="00BA553D"/>
    <w:rsid w:val="00BB25FA"/>
    <w:rsid w:val="00BB6A07"/>
    <w:rsid w:val="00BC62E8"/>
    <w:rsid w:val="00BD65F6"/>
    <w:rsid w:val="00BD7E45"/>
    <w:rsid w:val="00BE6596"/>
    <w:rsid w:val="00BF0486"/>
    <w:rsid w:val="00BF0FD0"/>
    <w:rsid w:val="00BF1D34"/>
    <w:rsid w:val="00BF238F"/>
    <w:rsid w:val="00BF2871"/>
    <w:rsid w:val="00BF3CA4"/>
    <w:rsid w:val="00C01D6F"/>
    <w:rsid w:val="00C039E9"/>
    <w:rsid w:val="00C117FD"/>
    <w:rsid w:val="00C20EEC"/>
    <w:rsid w:val="00C22585"/>
    <w:rsid w:val="00C35EBC"/>
    <w:rsid w:val="00C42DE5"/>
    <w:rsid w:val="00C508A1"/>
    <w:rsid w:val="00C57ACC"/>
    <w:rsid w:val="00C760A0"/>
    <w:rsid w:val="00C765EE"/>
    <w:rsid w:val="00C84187"/>
    <w:rsid w:val="00C84948"/>
    <w:rsid w:val="00C86EB8"/>
    <w:rsid w:val="00C97B41"/>
    <w:rsid w:val="00C97FA4"/>
    <w:rsid w:val="00CB2BAD"/>
    <w:rsid w:val="00CB3A65"/>
    <w:rsid w:val="00CB4385"/>
    <w:rsid w:val="00CC027C"/>
    <w:rsid w:val="00CC425D"/>
    <w:rsid w:val="00CD2619"/>
    <w:rsid w:val="00CD44EA"/>
    <w:rsid w:val="00CD5733"/>
    <w:rsid w:val="00CD5C0C"/>
    <w:rsid w:val="00CE012F"/>
    <w:rsid w:val="00CE4303"/>
    <w:rsid w:val="00CF0F22"/>
    <w:rsid w:val="00CF4A75"/>
    <w:rsid w:val="00CF5C33"/>
    <w:rsid w:val="00CF7E68"/>
    <w:rsid w:val="00D00129"/>
    <w:rsid w:val="00D011BF"/>
    <w:rsid w:val="00D13498"/>
    <w:rsid w:val="00D13E7A"/>
    <w:rsid w:val="00D20523"/>
    <w:rsid w:val="00D25184"/>
    <w:rsid w:val="00D456B3"/>
    <w:rsid w:val="00D64FB6"/>
    <w:rsid w:val="00D7189C"/>
    <w:rsid w:val="00D778DB"/>
    <w:rsid w:val="00D93A4E"/>
    <w:rsid w:val="00D96593"/>
    <w:rsid w:val="00DB01C5"/>
    <w:rsid w:val="00DB1709"/>
    <w:rsid w:val="00DB6AC1"/>
    <w:rsid w:val="00DC77A9"/>
    <w:rsid w:val="00DD30E3"/>
    <w:rsid w:val="00DD7F0B"/>
    <w:rsid w:val="00DE0B6C"/>
    <w:rsid w:val="00DE6549"/>
    <w:rsid w:val="00E020F8"/>
    <w:rsid w:val="00E0396F"/>
    <w:rsid w:val="00E12CC0"/>
    <w:rsid w:val="00E138AF"/>
    <w:rsid w:val="00E23E72"/>
    <w:rsid w:val="00E24441"/>
    <w:rsid w:val="00E258AD"/>
    <w:rsid w:val="00E33130"/>
    <w:rsid w:val="00E34347"/>
    <w:rsid w:val="00E50662"/>
    <w:rsid w:val="00E5744C"/>
    <w:rsid w:val="00E613AA"/>
    <w:rsid w:val="00E622B0"/>
    <w:rsid w:val="00E62B78"/>
    <w:rsid w:val="00E63D03"/>
    <w:rsid w:val="00E673AE"/>
    <w:rsid w:val="00E720BD"/>
    <w:rsid w:val="00E7639D"/>
    <w:rsid w:val="00E8039B"/>
    <w:rsid w:val="00E81BAF"/>
    <w:rsid w:val="00E875C4"/>
    <w:rsid w:val="00E90900"/>
    <w:rsid w:val="00E9569B"/>
    <w:rsid w:val="00EA3B3C"/>
    <w:rsid w:val="00EA7BFD"/>
    <w:rsid w:val="00EB13F9"/>
    <w:rsid w:val="00EB3828"/>
    <w:rsid w:val="00EB60FC"/>
    <w:rsid w:val="00EB6CAA"/>
    <w:rsid w:val="00EC4DF5"/>
    <w:rsid w:val="00ED4D7C"/>
    <w:rsid w:val="00EE5882"/>
    <w:rsid w:val="00EF0002"/>
    <w:rsid w:val="00EF071F"/>
    <w:rsid w:val="00EF16F2"/>
    <w:rsid w:val="00F15277"/>
    <w:rsid w:val="00F17876"/>
    <w:rsid w:val="00F235EE"/>
    <w:rsid w:val="00F244DA"/>
    <w:rsid w:val="00F30DB5"/>
    <w:rsid w:val="00F335E3"/>
    <w:rsid w:val="00F35BCE"/>
    <w:rsid w:val="00F4602E"/>
    <w:rsid w:val="00F53E59"/>
    <w:rsid w:val="00F54046"/>
    <w:rsid w:val="00F54248"/>
    <w:rsid w:val="00F554F6"/>
    <w:rsid w:val="00F5616E"/>
    <w:rsid w:val="00F57D40"/>
    <w:rsid w:val="00F66CB6"/>
    <w:rsid w:val="00F70277"/>
    <w:rsid w:val="00F722E6"/>
    <w:rsid w:val="00F7505B"/>
    <w:rsid w:val="00F77F49"/>
    <w:rsid w:val="00F80628"/>
    <w:rsid w:val="00F9157B"/>
    <w:rsid w:val="00F927A2"/>
    <w:rsid w:val="00FC1F78"/>
    <w:rsid w:val="00FC578F"/>
    <w:rsid w:val="00FC5EC6"/>
    <w:rsid w:val="00FC6455"/>
    <w:rsid w:val="00FD007D"/>
    <w:rsid w:val="00FD171F"/>
    <w:rsid w:val="00FD4237"/>
    <w:rsid w:val="00FD7015"/>
    <w:rsid w:val="00FE18BF"/>
    <w:rsid w:val="00FE45D4"/>
    <w:rsid w:val="00FE4C41"/>
    <w:rsid w:val="00FE7DA8"/>
    <w:rsid w:val="00FF4582"/>
    <w:rsid w:val="00FF6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7A64DD"/>
  <w15:chartTrackingRefBased/>
  <w15:docId w15:val="{6D906554-42AE-47B9-B866-23FD6B03C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Titre2">
    <w:name w:val="heading 2"/>
    <w:basedOn w:val="Normal"/>
    <w:link w:val="Titre2Car"/>
    <w:uiPriority w:val="9"/>
    <w:qFormat/>
    <w:rsid w:val="00203F8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fr-FR"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203F83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7F24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paragraph" w:styleId="En-tte">
    <w:name w:val="header"/>
    <w:basedOn w:val="Normal"/>
    <w:link w:val="En-tteCar"/>
    <w:uiPriority w:val="99"/>
    <w:unhideWhenUsed/>
    <w:rsid w:val="004D3FC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D3FCE"/>
    <w:rPr>
      <w:lang w:val="en-US"/>
    </w:rPr>
  </w:style>
  <w:style w:type="paragraph" w:styleId="Pieddepage">
    <w:name w:val="footer"/>
    <w:basedOn w:val="Normal"/>
    <w:link w:val="PieddepageCar"/>
    <w:uiPriority w:val="99"/>
    <w:unhideWhenUsed/>
    <w:rsid w:val="004D3FC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D3FCE"/>
    <w:rPr>
      <w:lang w:val="en-US"/>
    </w:rPr>
  </w:style>
  <w:style w:type="paragraph" w:customStyle="1" w:styleId="Standard">
    <w:name w:val="Standard"/>
    <w:rsid w:val="004A44F8"/>
    <w:pPr>
      <w:suppressAutoHyphens/>
      <w:autoSpaceDN w:val="0"/>
      <w:spacing w:after="0" w:line="240" w:lineRule="auto"/>
    </w:pPr>
    <w:rPr>
      <w:rFonts w:ascii="Liberation Serif" w:eastAsia="SimSun" w:hAnsi="Liberation Serif" w:cs="Arial"/>
      <w:kern w:val="3"/>
      <w:sz w:val="24"/>
      <w:szCs w:val="24"/>
      <w:lang w:val="en-US" w:eastAsia="zh-CN" w:bidi="hi-IN"/>
    </w:rPr>
  </w:style>
  <w:style w:type="character" w:styleId="lev">
    <w:name w:val="Strong"/>
    <w:basedOn w:val="Policepardfaut"/>
    <w:uiPriority w:val="22"/>
    <w:qFormat/>
    <w:rsid w:val="00B7569A"/>
    <w:rPr>
      <w:b/>
      <w:bCs/>
    </w:rPr>
  </w:style>
  <w:style w:type="character" w:styleId="Lienhypertexte">
    <w:name w:val="Hyperlink"/>
    <w:basedOn w:val="Policepardfaut"/>
    <w:uiPriority w:val="99"/>
    <w:semiHidden/>
    <w:unhideWhenUsed/>
    <w:rsid w:val="00766512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D64FB6"/>
    <w:pPr>
      <w:ind w:left="720"/>
      <w:contextualSpacing/>
    </w:pPr>
  </w:style>
  <w:style w:type="character" w:styleId="Accentuation">
    <w:name w:val="Emphasis"/>
    <w:basedOn w:val="Policepardfaut"/>
    <w:uiPriority w:val="20"/>
    <w:qFormat/>
    <w:rsid w:val="008C72E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954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0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0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8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2</Pages>
  <Words>230</Words>
  <Characters>1271</Characters>
  <Application>Microsoft Office Word</Application>
  <DocSecurity>0</DocSecurity>
  <Lines>10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Frenchy</dc:creator>
  <cp:keywords/>
  <dc:description/>
  <cp:lastModifiedBy>Frenchy</cp:lastModifiedBy>
  <cp:revision>143</cp:revision>
  <dcterms:created xsi:type="dcterms:W3CDTF">2018-02-19T19:08:00Z</dcterms:created>
  <dcterms:modified xsi:type="dcterms:W3CDTF">2018-03-08T14:56:00Z</dcterms:modified>
</cp:coreProperties>
</file>