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AA" w:rsidRDefault="00A52FAA" w:rsidP="002F71C1">
      <w:pPr>
        <w:jc w:val="center"/>
        <w:rPr>
          <w:rFonts w:ascii="Bookman Old Style" w:hAnsi="Bookman Old Style"/>
          <w:b/>
          <w:color w:val="000000" w:themeColor="text1"/>
          <w:sz w:val="24"/>
        </w:rPr>
      </w:pPr>
      <w:r w:rsidRPr="00A52FAA">
        <w:rPr>
          <w:rFonts w:ascii="Bookman Old Style" w:hAnsi="Bookman Old Style"/>
          <w:b/>
          <w:color w:val="000000" w:themeColor="text1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-531495</wp:posOffset>
            </wp:positionV>
            <wp:extent cx="1171575" cy="809625"/>
            <wp:effectExtent l="19050" t="0" r="952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2F6E" w:rsidRPr="008C1A07" w:rsidRDefault="001330E8" w:rsidP="002F71C1">
      <w:pPr>
        <w:jc w:val="center"/>
        <w:rPr>
          <w:rFonts w:ascii="Bookman Old Style" w:hAnsi="Bookman Old Style"/>
          <w:b/>
          <w:color w:val="000000" w:themeColor="text1"/>
          <w:sz w:val="24"/>
        </w:rPr>
      </w:pPr>
      <w:r w:rsidRPr="008C1A07">
        <w:rPr>
          <w:rFonts w:ascii="Bookman Old Style" w:hAnsi="Bookman Old Style"/>
          <w:b/>
          <w:color w:val="000000" w:themeColor="text1"/>
          <w:sz w:val="24"/>
        </w:rPr>
        <w:t>Marking guide lumasa</w:t>
      </w:r>
      <w:r w:rsidR="008C1A07">
        <w:rPr>
          <w:rFonts w:ascii="Bookman Old Style" w:hAnsi="Bookman Old Style"/>
          <w:b/>
          <w:color w:val="000000" w:themeColor="text1"/>
          <w:sz w:val="24"/>
        </w:rPr>
        <w:t>a</w:t>
      </w:r>
      <w:r w:rsidRPr="008C1A07">
        <w:rPr>
          <w:rFonts w:ascii="Bookman Old Style" w:hAnsi="Bookman Old Style"/>
          <w:b/>
          <w:color w:val="000000" w:themeColor="text1"/>
          <w:sz w:val="24"/>
        </w:rPr>
        <w:t>ba p.2</w:t>
      </w:r>
    </w:p>
    <w:p w:rsidR="00E30B34" w:rsidRPr="008C1A07" w:rsidRDefault="000A7AC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1 </w:t>
      </w:r>
      <w:r w:rsidR="00E30B34" w:rsidRPr="008C1A07">
        <w:rPr>
          <w:rFonts w:ascii="Bookman Old Style" w:hAnsi="Bookman Old Style"/>
        </w:rPr>
        <w:t>(a)ari lwekhuba nga watsiile khwileekelo simubeela syaangu khusoma bulayi.  3mks</w:t>
      </w:r>
    </w:p>
    <w:p w:rsidR="00E30B34" w:rsidRPr="008C1A07" w:rsidRDefault="00E30B3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(b)nga weyikile lulomo lweewe lulweene lwekhuba ayila lusungu khuba shikhulu. </w:t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>3mks</w:t>
      </w:r>
    </w:p>
    <w:p w:rsidR="00E30B34" w:rsidRPr="008C1A07" w:rsidRDefault="00E30B3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(c)khubawo nga wamukhiingihile khukanikha lulomo lweewe lulweene lulu mwombekha muntsibaasa.  </w:t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>3mks</w:t>
      </w:r>
    </w:p>
    <w:p w:rsidR="00E30B34" w:rsidRPr="008C1A07" w:rsidRDefault="007666CE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(d)bamanya bibiindu bikali ningeli iye khubikholamo bulayi lwekhuba baba ninanikhilo iye bibiindu. </w:t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>3mks</w:t>
      </w:r>
    </w:p>
    <w:p w:rsidR="007666CE" w:rsidRPr="008C1A07" w:rsidRDefault="007666CE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(e)inganikha ileekela basaali ingeli indayi iye khukhwombekha bubwoongo ni ntsowa iye babaana nio bamanya khukhola bulayi bibiindu.4mks</w:t>
      </w:r>
    </w:p>
    <w:p w:rsidR="007666CE" w:rsidRDefault="007666CE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(f)lulomo lweefwe lwokyesa </w:t>
      </w:r>
      <w:r w:rsidR="007B4D14" w:rsidRPr="008C1A07">
        <w:rPr>
          <w:rFonts w:ascii="Bookman Old Style" w:hAnsi="Bookman Old Style"/>
        </w:rPr>
        <w:t xml:space="preserve">inanikhilo iye khutsowa nga umanya bibiindu bulayi nalundi wamanya kiminiongo kuyeeta umundu khumenya bulayi. </w:t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7B4D14" w:rsidRPr="008C1A07">
        <w:rPr>
          <w:rFonts w:ascii="Bookman Old Style" w:hAnsi="Bookman Old Style"/>
        </w:rPr>
        <w:t>4mks</w:t>
      </w:r>
    </w:p>
    <w:p w:rsidR="008C1A07" w:rsidRPr="008C1A07" w:rsidRDefault="008C1A07" w:rsidP="008C1A07">
      <w:pPr>
        <w:jc w:val="center"/>
        <w:rPr>
          <w:rFonts w:ascii="Bookman Old Style" w:hAnsi="Bookman Old Style"/>
          <w:b/>
          <w:sz w:val="26"/>
        </w:rPr>
      </w:pPr>
      <w:r w:rsidRPr="008C1A07">
        <w:rPr>
          <w:rFonts w:ascii="Bookman Old Style" w:hAnsi="Bookman Old Style"/>
          <w:b/>
          <w:sz w:val="26"/>
        </w:rPr>
        <w:t>Shisiintsa B</w:t>
      </w:r>
    </w:p>
    <w:p w:rsidR="007B4D14" w:rsidRPr="008C1A07" w:rsidRDefault="007B4D1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2</w:t>
      </w:r>
      <w:r w:rsidR="000A7AC1" w:rsidRPr="008C1A07">
        <w:rPr>
          <w:rFonts w:ascii="Bookman Old Style" w:hAnsi="Bookman Old Style"/>
        </w:rPr>
        <w:t>(a)</w:t>
      </w:r>
      <w:r w:rsidRPr="008C1A07">
        <w:rPr>
          <w:rFonts w:ascii="Bookman Old Style" w:hAnsi="Bookman Old Style"/>
        </w:rPr>
        <w:t>;</w:t>
      </w:r>
      <w:r w:rsidR="000A7AC1" w:rsidRPr="008C1A07">
        <w:rPr>
          <w:rFonts w:ascii="Bookman Old Style" w:hAnsi="Bookman Old Style"/>
        </w:rPr>
        <w:t>i</w:t>
      </w:r>
      <w:r w:rsidRPr="008C1A07">
        <w:rPr>
          <w:rFonts w:ascii="Bookman Old Style" w:hAnsi="Bookman Old Style"/>
        </w:rPr>
        <w:t xml:space="preserve"> </w:t>
      </w:r>
      <w:r w:rsidR="000A7AC1" w:rsidRPr="008C1A07">
        <w:rPr>
          <w:rFonts w:ascii="Bookman Old Style" w:hAnsi="Bookman Old Style"/>
        </w:rPr>
        <w:t>lamo</w:t>
      </w:r>
      <w:r w:rsidRPr="008C1A07">
        <w:rPr>
          <w:rFonts w:ascii="Bookman Old Style" w:hAnsi="Bookman Old Style"/>
        </w:rPr>
        <w:t xml:space="preserve"> urone tsisentesi tsino mubukali.</w:t>
      </w:r>
    </w:p>
    <w:p w:rsidR="007B4D14" w:rsidRPr="008C1A07" w:rsidRDefault="007B4D1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(i)babaana bayilile bitabo byaange.</w:t>
      </w:r>
    </w:p>
    <w:p w:rsidR="007B4D14" w:rsidRPr="008C1A07" w:rsidRDefault="007B4D1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(ii)tsikhaafu tsaliile kamatoore.</w:t>
      </w:r>
    </w:p>
    <w:p w:rsidR="007B4D14" w:rsidRPr="008C1A07" w:rsidRDefault="007B4D1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(iii)ifwe khwalekhile bilyo ingo.</w:t>
      </w:r>
    </w:p>
    <w:p w:rsidR="007B4D14" w:rsidRPr="008C1A07" w:rsidRDefault="007B4D1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(iv)</w:t>
      </w:r>
      <w:r w:rsidR="007E38AA" w:rsidRPr="008C1A07">
        <w:rPr>
          <w:rFonts w:ascii="Bookman Old Style" w:hAnsi="Bookman Old Style"/>
        </w:rPr>
        <w:t>kamasuswa kaabwe kamalayi naabi.</w:t>
      </w:r>
    </w:p>
    <w:p w:rsidR="007E38AA" w:rsidRPr="008C1A07" w:rsidRDefault="007E38AA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(v)tsing</w:t>
      </w:r>
      <w:r w:rsidR="008C1A07">
        <w:rPr>
          <w:rFonts w:ascii="Bookman Old Style" w:hAnsi="Bookman Old Style"/>
        </w:rPr>
        <w:t xml:space="preserve">okho tsaabwe tsakoraanile. </w:t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  <w:t xml:space="preserve">1mk </w:t>
      </w:r>
      <w:r w:rsidR="00BF19C0">
        <w:rPr>
          <w:rFonts w:ascii="Bookman Old Style" w:hAnsi="Bookman Old Style"/>
        </w:rPr>
        <w:t>@ X5</w:t>
      </w:r>
      <w:r w:rsidRPr="008C1A07">
        <w:rPr>
          <w:rFonts w:ascii="Bookman Old Style" w:hAnsi="Bookman Old Style"/>
        </w:rPr>
        <w:t xml:space="preserve"> =5mks</w:t>
      </w:r>
    </w:p>
    <w:p w:rsidR="007E38AA" w:rsidRPr="008C1A07" w:rsidRDefault="007E38AA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(b)rona tsisentensi tsino mumbuka iye kumukaamba.</w:t>
      </w:r>
    </w:p>
    <w:p w:rsidR="007E38AA" w:rsidRPr="008C1A07" w:rsidRDefault="007E38AA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(i)babaana bakhaasome.</w:t>
      </w:r>
    </w:p>
    <w:p w:rsidR="007E38AA" w:rsidRPr="008C1A07" w:rsidRDefault="007E38AA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(ii)lileekelo lyeefwe likhekalibwewo.</w:t>
      </w:r>
    </w:p>
    <w:p w:rsidR="007E38AA" w:rsidRPr="008C1A07" w:rsidRDefault="007E38AA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(iii)khukhaatse wa kukhu akhuwaambile ingokho.</w:t>
      </w:r>
    </w:p>
    <w:p w:rsidR="007E38AA" w:rsidRPr="008C1A07" w:rsidRDefault="007E38AA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(iv)naanu ukha</w:t>
      </w:r>
      <w:r w:rsidR="002F252C" w:rsidRPr="008C1A07">
        <w:rPr>
          <w:rFonts w:ascii="Bookman Old Style" w:hAnsi="Bookman Old Style"/>
        </w:rPr>
        <w:t>atse khureenya tsikhu kumukaamba.</w:t>
      </w:r>
    </w:p>
    <w:p w:rsidR="002F252C" w:rsidRPr="008C1A07" w:rsidRDefault="002F252C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(v)khulwashiina bakhaakhulekhe khutsa ni nabo imbale.</w:t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>5mks</w:t>
      </w:r>
    </w:p>
    <w:p w:rsidR="002F252C" w:rsidRPr="008C1A07" w:rsidRDefault="002F252C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(c)rona bibyawakha bye tsilomo tsi tsilikho kumusitale.</w:t>
      </w:r>
    </w:p>
    <w:p w:rsidR="002F252C" w:rsidRPr="008C1A07" w:rsidRDefault="002F252C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(i)shiibi.</w:t>
      </w:r>
    </w:p>
    <w:p w:rsidR="002F252C" w:rsidRPr="008C1A07" w:rsidRDefault="002F252C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lastRenderedPageBreak/>
        <w:t xml:space="preserve">(ii)kaabila.           </w:t>
      </w:r>
    </w:p>
    <w:p w:rsidR="002F252C" w:rsidRPr="008C1A07" w:rsidRDefault="002F252C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(iii)bikaali.</w:t>
      </w:r>
    </w:p>
    <w:p w:rsidR="002F252C" w:rsidRPr="008C1A07" w:rsidRDefault="002F252C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(iv)papa.</w:t>
      </w:r>
    </w:p>
    <w:p w:rsidR="002F252C" w:rsidRPr="008C1A07" w:rsidRDefault="002F252C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(v)umubiyile/nabulobe.          </w:t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 xml:space="preserve">1mk </w:t>
      </w:r>
      <w:r w:rsidR="008C1A07">
        <w:rPr>
          <w:rFonts w:ascii="Bookman Old Style" w:hAnsi="Bookman Old Style"/>
        </w:rPr>
        <w:t>@</w:t>
      </w:r>
      <w:r w:rsidRPr="008C1A07">
        <w:rPr>
          <w:rFonts w:ascii="Bookman Old Style" w:hAnsi="Bookman Old Style"/>
        </w:rPr>
        <w:t>5=5mks</w:t>
      </w:r>
    </w:p>
    <w:p w:rsidR="00257F98" w:rsidRPr="008C1A07" w:rsidRDefault="00257F98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(d)ilamo khurona tsisentensi tsino nibakhulakiliile.</w:t>
      </w:r>
    </w:p>
    <w:p w:rsidR="00257F98" w:rsidRPr="008C1A07" w:rsidRDefault="00257F98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(i)umukhaana hesi wanyama anyoolile amwikoombile wamukwaana.</w:t>
      </w:r>
    </w:p>
    <w:p w:rsidR="00257F98" w:rsidRPr="008C1A07" w:rsidRDefault="00257F98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(ii)umusaale hesi nelima akyeniyisile umutsiina naabi.</w:t>
      </w:r>
    </w:p>
    <w:p w:rsidR="00257F98" w:rsidRPr="008C1A07" w:rsidRDefault="00257F98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(iii)ali wahena umukhana ukana khubona wasike</w:t>
      </w:r>
      <w:r w:rsidR="00E0208B" w:rsidRPr="008C1A07">
        <w:rPr>
          <w:rFonts w:ascii="Bookman Old Style" w:hAnsi="Bookman Old Style"/>
        </w:rPr>
        <w:t>.</w:t>
      </w:r>
    </w:p>
    <w:p w:rsidR="00E0208B" w:rsidRPr="008C1A07" w:rsidRDefault="00E0208B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(iv)babaandu babaandi babareerire bihangafu ne ari bali mulubusano.</w:t>
      </w:r>
    </w:p>
    <w:p w:rsidR="00E0208B" w:rsidRPr="008C1A07" w:rsidRDefault="00E0208B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(v)khuura andulo buleekeli wabushenda naye aba umulimi.</w:t>
      </w:r>
    </w:p>
    <w:p w:rsidR="00E0208B" w:rsidRPr="008C1A07" w:rsidRDefault="00E0208B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(vi)masaba kane abire bireebo bya siniya iye khaane namwe abikwe.</w:t>
      </w:r>
    </w:p>
    <w:p w:rsidR="007E38AA" w:rsidRPr="008C1A07" w:rsidRDefault="00E0208B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(vii)ingana umundu uwutseeta.</w:t>
      </w:r>
    </w:p>
    <w:p w:rsidR="00E0208B" w:rsidRPr="008C1A07" w:rsidRDefault="00E0208B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(viii)khulwe siisa </w:t>
      </w:r>
      <w:r w:rsidR="0024572D" w:rsidRPr="008C1A07">
        <w:rPr>
          <w:rFonts w:ascii="Bookman Old Style" w:hAnsi="Bookman Old Style"/>
        </w:rPr>
        <w:t>syo muleekeli nandutu akhola bikyeso.</w:t>
      </w:r>
    </w:p>
    <w:p w:rsidR="0024572D" w:rsidRPr="008C1A07" w:rsidRDefault="0024572D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(ix)brian anyala khunyoola intsu iya rena mubwaangu.</w:t>
      </w:r>
    </w:p>
    <w:p w:rsidR="0024572D" w:rsidRPr="008C1A07" w:rsidRDefault="0024572D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(x)</w:t>
      </w:r>
      <w:r w:rsidR="002173F6" w:rsidRPr="008C1A07">
        <w:rPr>
          <w:rFonts w:ascii="Bookman Old Style" w:hAnsi="Bookman Old Style"/>
        </w:rPr>
        <w:t xml:space="preserve">khufuura kumwinyawo kwe lifuundo lye bikele syabeele sye khukhwiyaangisa naabi. </w:t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2173F6" w:rsidRPr="008C1A07">
        <w:rPr>
          <w:rFonts w:ascii="Bookman Old Style" w:hAnsi="Bookman Old Style"/>
        </w:rPr>
        <w:t>2mks</w:t>
      </w:r>
      <w:r w:rsidR="00BF19C0">
        <w:rPr>
          <w:rFonts w:ascii="Bookman Old Style" w:hAnsi="Bookman Old Style"/>
        </w:rPr>
        <w:t>@ X</w:t>
      </w:r>
      <w:r w:rsidR="00BF19C0" w:rsidRPr="008C1A07">
        <w:rPr>
          <w:rFonts w:ascii="Bookman Old Style" w:hAnsi="Bookman Old Style"/>
        </w:rPr>
        <w:t xml:space="preserve"> </w:t>
      </w:r>
      <w:r w:rsidR="002173F6" w:rsidRPr="008C1A07">
        <w:rPr>
          <w:rFonts w:ascii="Bookman Old Style" w:hAnsi="Bookman Old Style"/>
        </w:rPr>
        <w:t>10=20mks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Shisintsa  c.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3(a)malilisa tsindikha tsino.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(i)bakhantsira ne uwafuumbusa.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(ii)ikhoobe meeno.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(iii)sibolela khu siberu.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(iv)aliila khu lutso.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(v)syamoni.                          </w:t>
      </w:r>
      <w:r w:rsidR="008C1A07">
        <w:rPr>
          <w:rFonts w:ascii="Bookman Old Style" w:hAnsi="Bookman Old Style"/>
        </w:rPr>
        <w:tab/>
      </w:r>
      <w:r w:rsidR="008C1A07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>1mk</w:t>
      </w:r>
      <w:r w:rsidR="008C1A07">
        <w:rPr>
          <w:rFonts w:ascii="Bookman Old Style" w:hAnsi="Bookman Old Style"/>
        </w:rPr>
        <w:t>@ X</w:t>
      </w:r>
      <w:r w:rsidRPr="008C1A07">
        <w:rPr>
          <w:rFonts w:ascii="Bookman Old Style" w:hAnsi="Bookman Old Style"/>
        </w:rPr>
        <w:t>5=5mks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(b)ilamo kiminayi kino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(i)namufuunda.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(ii)liiwa likhuwuna liliindi lya khurusa.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lastRenderedPageBreak/>
        <w:t>(iii)ikhofu khumwoyo.</w:t>
      </w:r>
    </w:p>
    <w:p w:rsidR="00D42E1F" w:rsidRPr="008C1A07" w:rsidRDefault="00D42E1F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(iv)</w:t>
      </w:r>
      <w:r w:rsidR="004C0847" w:rsidRPr="008C1A07">
        <w:rPr>
          <w:rFonts w:ascii="Bookman Old Style" w:hAnsi="Bookman Old Style"/>
        </w:rPr>
        <w:t>kametsi khumutolootolo.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(v)nasimya.                                            </w:t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>1mk</w:t>
      </w:r>
      <w:r w:rsidR="00BF19C0">
        <w:rPr>
          <w:rFonts w:ascii="Bookman Old Style" w:hAnsi="Bookman Old Style"/>
        </w:rPr>
        <w:t>@ X</w:t>
      </w:r>
      <w:r w:rsidRPr="008C1A07">
        <w:rPr>
          <w:rFonts w:ascii="Bookman Old Style" w:hAnsi="Bookman Old Style"/>
        </w:rPr>
        <w:t>5=5mks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(c)maliilisa bifwaananisa bino.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(i)induusi.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(ii)nawoololo.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(iii)lukhu.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(iv)inyaanga.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(v)namukhokhome.                              </w:t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 xml:space="preserve"> 1mk</w:t>
      </w:r>
      <w:r w:rsidR="00BF19C0">
        <w:rPr>
          <w:rFonts w:ascii="Bookman Old Style" w:hAnsi="Bookman Old Style"/>
        </w:rPr>
        <w:t>@X</w:t>
      </w:r>
      <w:r w:rsidRPr="008C1A07">
        <w:rPr>
          <w:rFonts w:ascii="Bookman Old Style" w:hAnsi="Bookman Old Style"/>
        </w:rPr>
        <w:t>5=5mks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(d)rona kamakhulu kakaali mundikha tsino.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(i)umwaangu isi balekelesa.</w:t>
      </w:r>
    </w:p>
    <w:p w:rsidR="004C0847" w:rsidRPr="008C1A07" w:rsidRDefault="004C0847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(ii)intsuukhayuukha iye bibiindu.</w:t>
      </w:r>
    </w:p>
    <w:p w:rsidR="004C0847" w:rsidRPr="008C1A07" w:rsidRDefault="00FA744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(iii)khukhwoomela khusiindu umaliilisa wonakisile.</w:t>
      </w:r>
    </w:p>
    <w:p w:rsidR="00FA7444" w:rsidRPr="008C1A07" w:rsidRDefault="00FA744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(iv)syaangu khuwoombesa umusilu.</w:t>
      </w:r>
    </w:p>
    <w:p w:rsidR="00FA7444" w:rsidRPr="008C1A07" w:rsidRDefault="00FA744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(v)ukhuumanya naabi niye unyala khukhwolisa bihangafu.                 2mksex5=10mks</w:t>
      </w:r>
    </w:p>
    <w:p w:rsidR="00FA7444" w:rsidRPr="008C1A07" w:rsidRDefault="00FA744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(e)rona kamakhulu kakaali mulomo tsisiikhe tsino</w:t>
      </w:r>
    </w:p>
    <w:p w:rsidR="00FA7444" w:rsidRPr="008C1A07" w:rsidRDefault="00FA744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(i)khukhwikhola nga uli  </w:t>
      </w:r>
      <w:r w:rsidR="00527844" w:rsidRPr="008C1A07">
        <w:rPr>
          <w:rFonts w:ascii="Bookman Old Style" w:hAnsi="Bookman Old Style"/>
        </w:rPr>
        <w:t>khusaasila khana ta.</w:t>
      </w:r>
    </w:p>
    <w:p w:rsidR="00527844" w:rsidRPr="008C1A07" w:rsidRDefault="0052784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(ii)khufwiila ikhabi.</w:t>
      </w:r>
    </w:p>
    <w:p w:rsidR="00527844" w:rsidRPr="008C1A07" w:rsidRDefault="0052784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(ii)butaambi.</w:t>
      </w:r>
    </w:p>
    <w:p w:rsidR="00527844" w:rsidRPr="008C1A07" w:rsidRDefault="0052784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(iv)khuuba khu mureko.</w:t>
      </w:r>
    </w:p>
    <w:p w:rsidR="00527844" w:rsidRPr="008C1A07" w:rsidRDefault="00527844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(v)burafu.</w:t>
      </w:r>
    </w:p>
    <w:p w:rsidR="002F07B1" w:rsidRPr="008C1A07" w:rsidRDefault="002F07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4.silomelele.</w:t>
      </w:r>
    </w:p>
    <w:p w:rsidR="002F07B1" w:rsidRPr="008C1A07" w:rsidRDefault="002F07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(a)umundu uwabawo nga yabeelewo khulekha khufukilisana.</w:t>
      </w:r>
      <w:r w:rsidR="004526B1" w:rsidRPr="008C1A07">
        <w:rPr>
          <w:rFonts w:ascii="Bookman Old Style" w:hAnsi="Bookman Old Style"/>
        </w:rPr>
        <w:t xml:space="preserve">      </w:t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4526B1" w:rsidRPr="008C1A07">
        <w:rPr>
          <w:rFonts w:ascii="Bookman Old Style" w:hAnsi="Bookman Old Style"/>
        </w:rPr>
        <w:t>2mks</w:t>
      </w:r>
    </w:p>
    <w:p w:rsidR="002F07B1" w:rsidRPr="008C1A07" w:rsidRDefault="002F07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(b)ingeli hesi anyoonyola bibyabawo khukhwaamo ibuna</w:t>
      </w:r>
      <w:r w:rsidR="004526B1" w:rsidRPr="008C1A07">
        <w:rPr>
          <w:rFonts w:ascii="Bookman Old Style" w:hAnsi="Bookman Old Style"/>
        </w:rPr>
        <w:t>nikhila khukhwoolesa ikhumalilisa. 3mks</w:t>
      </w:r>
    </w:p>
    <w:p w:rsidR="004526B1" w:rsidRPr="008C1A07" w:rsidRDefault="004526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lastRenderedPageBreak/>
        <w:t>(c)shilomelele shiili khukanikha khukhaandisa ni khulekha khufukiilisana akari wa tuwituwi ni mawumbe3mks.</w:t>
      </w:r>
    </w:p>
    <w:p w:rsidR="004526B1" w:rsidRPr="008C1A07" w:rsidRDefault="004526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(d)-khulekha khufukiilisa.</w:t>
      </w:r>
    </w:p>
    <w:p w:rsidR="004526B1" w:rsidRPr="008C1A07" w:rsidRDefault="004526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-khukwaalaasa bibyoonekhile.</w:t>
      </w:r>
    </w:p>
    <w:p w:rsidR="004526B1" w:rsidRPr="008C1A07" w:rsidRDefault="004526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-khukhwinaanayo.          </w:t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 xml:space="preserve"> </w:t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>3mks</w:t>
      </w:r>
    </w:p>
    <w:p w:rsidR="004526B1" w:rsidRPr="008C1A07" w:rsidRDefault="004526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(e)-khulekha khutsuutsuunisa umundu khu shiindu sheesi akhakhoolili ta.</w:t>
      </w:r>
    </w:p>
    <w:p w:rsidR="004526B1" w:rsidRPr="008C1A07" w:rsidRDefault="004526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     -</w:t>
      </w:r>
      <w:r w:rsidR="000A7AC1" w:rsidRPr="008C1A07">
        <w:rPr>
          <w:rFonts w:ascii="Bookman Old Style" w:hAnsi="Bookman Old Style"/>
        </w:rPr>
        <w:t>khureera lukoosi mubaandu.</w:t>
      </w:r>
    </w:p>
    <w:p w:rsidR="000A7AC1" w:rsidRPr="008C1A07" w:rsidRDefault="000A7AC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     -khumalawo khuhiingana.</w:t>
      </w:r>
    </w:p>
    <w:p w:rsidR="000A7AC1" w:rsidRPr="008C1A07" w:rsidRDefault="000A7AC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     -khuuba umundu uwangali.        </w:t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>4mks</w:t>
      </w:r>
    </w:p>
    <w:p w:rsidR="000A7AC1" w:rsidRPr="008C1A07" w:rsidRDefault="000A7AC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 xml:space="preserve">           2+3+3+3+</w:t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 xml:space="preserve">       =      </w:t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="00BF19C0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 xml:space="preserve">  </w:t>
      </w:r>
      <w:r w:rsidR="00BF19C0">
        <w:rPr>
          <w:rFonts w:ascii="Bookman Old Style" w:hAnsi="Bookman Old Style"/>
        </w:rPr>
        <w:tab/>
      </w:r>
      <w:r w:rsidRPr="008C1A07">
        <w:rPr>
          <w:rFonts w:ascii="Bookman Old Style" w:hAnsi="Bookman Old Style"/>
        </w:rPr>
        <w:t>15mks</w:t>
      </w:r>
    </w:p>
    <w:p w:rsidR="004526B1" w:rsidRPr="008C1A07" w:rsidRDefault="004526B1" w:rsidP="00E30B34">
      <w:pPr>
        <w:rPr>
          <w:rFonts w:ascii="Bookman Old Style" w:hAnsi="Bookman Old Style"/>
        </w:rPr>
      </w:pPr>
    </w:p>
    <w:p w:rsidR="00527844" w:rsidRPr="008C1A07" w:rsidRDefault="002F07B1" w:rsidP="00E30B34">
      <w:pPr>
        <w:rPr>
          <w:rFonts w:ascii="Bookman Old Style" w:hAnsi="Bookman Old Style"/>
        </w:rPr>
      </w:pPr>
      <w:r w:rsidRPr="008C1A07">
        <w:rPr>
          <w:rFonts w:ascii="Bookman Old Style" w:hAnsi="Bookman Old Style"/>
        </w:rPr>
        <w:t>.</w:t>
      </w:r>
    </w:p>
    <w:p w:rsidR="002F07B1" w:rsidRPr="008C1A07" w:rsidRDefault="002F07B1" w:rsidP="00E30B34">
      <w:pPr>
        <w:rPr>
          <w:rFonts w:ascii="Bookman Old Style" w:hAnsi="Bookman Old Style"/>
        </w:rPr>
      </w:pPr>
    </w:p>
    <w:p w:rsidR="00527844" w:rsidRPr="008C1A07" w:rsidRDefault="00527844" w:rsidP="00E30B34">
      <w:pPr>
        <w:rPr>
          <w:rFonts w:ascii="Bookman Old Style" w:hAnsi="Bookman Old Style"/>
        </w:rPr>
      </w:pPr>
    </w:p>
    <w:p w:rsidR="004C0847" w:rsidRPr="008C1A07" w:rsidRDefault="004C0847" w:rsidP="00E30B34">
      <w:pPr>
        <w:rPr>
          <w:rFonts w:ascii="Bookman Old Style" w:hAnsi="Bookman Old Style"/>
        </w:rPr>
      </w:pPr>
    </w:p>
    <w:p w:rsidR="004C0847" w:rsidRPr="008C1A07" w:rsidRDefault="004C0847" w:rsidP="00E30B34">
      <w:pPr>
        <w:rPr>
          <w:rFonts w:ascii="Bookman Old Style" w:hAnsi="Bookman Old Style"/>
        </w:rPr>
      </w:pPr>
    </w:p>
    <w:p w:rsidR="004C0847" w:rsidRPr="008C1A07" w:rsidRDefault="004C0847" w:rsidP="00E30B34">
      <w:pPr>
        <w:rPr>
          <w:rFonts w:ascii="Bookman Old Style" w:hAnsi="Bookman Old Style"/>
        </w:rPr>
      </w:pPr>
    </w:p>
    <w:p w:rsidR="004C0847" w:rsidRPr="008C1A07" w:rsidRDefault="004C0847" w:rsidP="00E30B34">
      <w:pPr>
        <w:rPr>
          <w:rFonts w:ascii="Bookman Old Style" w:hAnsi="Bookman Old Style"/>
        </w:rPr>
      </w:pPr>
    </w:p>
    <w:p w:rsidR="007E38AA" w:rsidRPr="008C1A07" w:rsidRDefault="007E38AA" w:rsidP="00E30B34">
      <w:pPr>
        <w:rPr>
          <w:rFonts w:ascii="Bookman Old Style" w:hAnsi="Bookman Old Style"/>
        </w:rPr>
      </w:pPr>
    </w:p>
    <w:p w:rsidR="007E38AA" w:rsidRPr="008C1A07" w:rsidRDefault="007E38AA" w:rsidP="00E30B34">
      <w:pPr>
        <w:rPr>
          <w:rFonts w:ascii="Bookman Old Style" w:hAnsi="Bookman Old Style"/>
        </w:rPr>
      </w:pPr>
    </w:p>
    <w:p w:rsidR="007E38AA" w:rsidRPr="008C1A07" w:rsidRDefault="007E38AA" w:rsidP="00E30B34">
      <w:pPr>
        <w:rPr>
          <w:rFonts w:ascii="Bookman Old Style" w:hAnsi="Bookman Old Style"/>
        </w:rPr>
      </w:pPr>
    </w:p>
    <w:p w:rsidR="007E38AA" w:rsidRPr="008C1A07" w:rsidRDefault="007E38AA" w:rsidP="00E30B34">
      <w:pPr>
        <w:rPr>
          <w:rFonts w:ascii="Bookman Old Style" w:hAnsi="Bookman Old Style"/>
        </w:rPr>
      </w:pPr>
    </w:p>
    <w:p w:rsidR="007E38AA" w:rsidRPr="008C1A07" w:rsidRDefault="007E38AA" w:rsidP="00E30B34">
      <w:pPr>
        <w:rPr>
          <w:rFonts w:ascii="Bookman Old Style" w:hAnsi="Bookman Old Style"/>
        </w:rPr>
      </w:pPr>
    </w:p>
    <w:p w:rsidR="007E38AA" w:rsidRPr="008C1A07" w:rsidRDefault="007E38AA" w:rsidP="00E30B34">
      <w:pPr>
        <w:rPr>
          <w:rFonts w:ascii="Bookman Old Style" w:hAnsi="Bookman Old Style"/>
        </w:rPr>
      </w:pPr>
    </w:p>
    <w:p w:rsidR="007E38AA" w:rsidRPr="008C1A07" w:rsidRDefault="007E38AA" w:rsidP="00E30B34">
      <w:pPr>
        <w:rPr>
          <w:rFonts w:ascii="Bookman Old Style" w:hAnsi="Bookman Old Style"/>
        </w:rPr>
      </w:pPr>
    </w:p>
    <w:p w:rsidR="007E38AA" w:rsidRPr="008C1A07" w:rsidRDefault="007E38AA" w:rsidP="00E30B34">
      <w:pPr>
        <w:rPr>
          <w:rFonts w:ascii="Bookman Old Style" w:hAnsi="Bookman Old Style"/>
        </w:rPr>
      </w:pPr>
    </w:p>
    <w:p w:rsidR="007666CE" w:rsidRPr="008C1A07" w:rsidRDefault="007666CE" w:rsidP="00E30B34">
      <w:pPr>
        <w:rPr>
          <w:rFonts w:ascii="Bookman Old Style" w:hAnsi="Bookman Old Style"/>
        </w:rPr>
      </w:pPr>
    </w:p>
    <w:p w:rsidR="007666CE" w:rsidRPr="008C1A07" w:rsidRDefault="007666CE" w:rsidP="00E30B34">
      <w:pPr>
        <w:rPr>
          <w:rFonts w:ascii="Bookman Old Style" w:hAnsi="Bookman Old Style"/>
        </w:rPr>
      </w:pPr>
    </w:p>
    <w:sectPr w:rsidR="007666CE" w:rsidRPr="008C1A07" w:rsidSect="00E72F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5F6" w:rsidRDefault="00FD65F6" w:rsidP="00BF4017">
      <w:pPr>
        <w:spacing w:after="0" w:line="240" w:lineRule="auto"/>
      </w:pPr>
      <w:r>
        <w:separator/>
      </w:r>
    </w:p>
  </w:endnote>
  <w:endnote w:type="continuationSeparator" w:id="1">
    <w:p w:rsidR="00FD65F6" w:rsidRDefault="00FD65F6" w:rsidP="00BF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8148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C1A07" w:rsidRDefault="008C1A07">
            <w:pPr>
              <w:pStyle w:val="Footer"/>
              <w:jc w:val="center"/>
            </w:pPr>
            <w:r>
              <w:t xml:space="preserve">Page </w:t>
            </w:r>
            <w:r w:rsidR="001C5FD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C5FDA">
              <w:rPr>
                <w:b/>
                <w:sz w:val="24"/>
                <w:szCs w:val="24"/>
              </w:rPr>
              <w:fldChar w:fldCharType="separate"/>
            </w:r>
            <w:r w:rsidR="00A52FAA">
              <w:rPr>
                <w:b/>
                <w:noProof/>
              </w:rPr>
              <w:t>1</w:t>
            </w:r>
            <w:r w:rsidR="001C5FD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C5FD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C5FDA">
              <w:rPr>
                <w:b/>
                <w:sz w:val="24"/>
                <w:szCs w:val="24"/>
              </w:rPr>
              <w:fldChar w:fldCharType="separate"/>
            </w:r>
            <w:r w:rsidR="00A52FAA">
              <w:rPr>
                <w:b/>
                <w:noProof/>
              </w:rPr>
              <w:t>5</w:t>
            </w:r>
            <w:r w:rsidR="001C5FD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C1A07" w:rsidRDefault="008C1A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5F6" w:rsidRDefault="00FD65F6" w:rsidP="00BF4017">
      <w:pPr>
        <w:spacing w:after="0" w:line="240" w:lineRule="auto"/>
      </w:pPr>
      <w:r>
        <w:separator/>
      </w:r>
    </w:p>
  </w:footnote>
  <w:footnote w:type="continuationSeparator" w:id="1">
    <w:p w:rsidR="00FD65F6" w:rsidRDefault="00FD65F6" w:rsidP="00BF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017" w:rsidRDefault="00BF4017">
    <w:pPr>
      <w:pStyle w:val="Header"/>
    </w:pPr>
  </w:p>
  <w:p w:rsidR="00BF4017" w:rsidRDefault="00BF401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936E3"/>
    <w:multiLevelType w:val="hybridMultilevel"/>
    <w:tmpl w:val="D27A33F8"/>
    <w:lvl w:ilvl="0" w:tplc="942604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0E8"/>
    <w:rsid w:val="00077304"/>
    <w:rsid w:val="000A7AC1"/>
    <w:rsid w:val="001330E8"/>
    <w:rsid w:val="00174DEE"/>
    <w:rsid w:val="001C5FDA"/>
    <w:rsid w:val="002173F6"/>
    <w:rsid w:val="0024572D"/>
    <w:rsid w:val="00257F98"/>
    <w:rsid w:val="002F07B1"/>
    <w:rsid w:val="002F252C"/>
    <w:rsid w:val="002F71C1"/>
    <w:rsid w:val="004526B1"/>
    <w:rsid w:val="004C0847"/>
    <w:rsid w:val="00527844"/>
    <w:rsid w:val="005538A8"/>
    <w:rsid w:val="006034D3"/>
    <w:rsid w:val="007666CE"/>
    <w:rsid w:val="007B4D14"/>
    <w:rsid w:val="007E38AA"/>
    <w:rsid w:val="008C1A07"/>
    <w:rsid w:val="009B1D78"/>
    <w:rsid w:val="00A52FAA"/>
    <w:rsid w:val="00A67398"/>
    <w:rsid w:val="00B43C73"/>
    <w:rsid w:val="00BF19C0"/>
    <w:rsid w:val="00BF4017"/>
    <w:rsid w:val="00CB3391"/>
    <w:rsid w:val="00CF70A2"/>
    <w:rsid w:val="00D42E1F"/>
    <w:rsid w:val="00E0208B"/>
    <w:rsid w:val="00E30B34"/>
    <w:rsid w:val="00E72F6E"/>
    <w:rsid w:val="00FA7444"/>
    <w:rsid w:val="00FD6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4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17"/>
  </w:style>
  <w:style w:type="paragraph" w:styleId="Footer">
    <w:name w:val="footer"/>
    <w:basedOn w:val="Normal"/>
    <w:link w:val="FooterChar"/>
    <w:uiPriority w:val="99"/>
    <w:unhideWhenUsed/>
    <w:rsid w:val="00BF4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&amp; Sons</dc:creator>
  <cp:lastModifiedBy>LIZ</cp:lastModifiedBy>
  <cp:revision>3</cp:revision>
  <cp:lastPrinted>2022-08-01T15:11:00Z</cp:lastPrinted>
  <dcterms:created xsi:type="dcterms:W3CDTF">1980-01-04T17:56:00Z</dcterms:created>
  <dcterms:modified xsi:type="dcterms:W3CDTF">2022-08-01T15:12:00Z</dcterms:modified>
</cp:coreProperties>
</file>