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7836B" w14:textId="77777777" w:rsidR="00EF5FE2" w:rsidRPr="008A58C2" w:rsidRDefault="00EF5FE2" w:rsidP="00EF5FE2">
      <w:pPr>
        <w:spacing w:after="0"/>
        <w:contextualSpacing/>
        <w:jc w:val="center"/>
        <w:rPr>
          <w:rFonts w:eastAsia="Calibri" w:cstheme="minorHAnsi"/>
          <w:b/>
          <w:sz w:val="48"/>
          <w:szCs w:val="32"/>
        </w:rPr>
      </w:pPr>
      <w:r w:rsidRPr="008A58C2">
        <w:rPr>
          <w:rFonts w:eastAsia="Calibri" w:cstheme="minorHAnsi"/>
          <w:b/>
          <w:sz w:val="48"/>
          <w:szCs w:val="32"/>
        </w:rPr>
        <w:t>LA MENNAIS SCHOOLS EXAMINATIONS COMMITTEE</w:t>
      </w:r>
    </w:p>
    <w:p w14:paraId="02D97FC9" w14:textId="066CE4CF" w:rsidR="00EF5FE2" w:rsidRPr="008A58C2" w:rsidRDefault="001F76F0" w:rsidP="00EF5FE2">
      <w:pPr>
        <w:spacing w:after="0"/>
        <w:contextualSpacing/>
        <w:jc w:val="center"/>
        <w:rPr>
          <w:rFonts w:eastAsia="Calibri" w:cstheme="minorHAnsi"/>
          <w:b/>
          <w:sz w:val="44"/>
          <w:szCs w:val="32"/>
        </w:rPr>
      </w:pPr>
      <w:r w:rsidRPr="008A58C2">
        <w:rPr>
          <w:rFonts w:eastAsia="Calibri" w:cstheme="minorHAnsi"/>
          <w:b/>
          <w:sz w:val="44"/>
          <w:szCs w:val="32"/>
        </w:rPr>
        <w:t>BEGINNING</w:t>
      </w:r>
      <w:r w:rsidR="00BE1923" w:rsidRPr="008A58C2">
        <w:rPr>
          <w:rFonts w:eastAsia="Calibri" w:cstheme="minorHAnsi"/>
          <w:b/>
          <w:sz w:val="44"/>
          <w:szCs w:val="32"/>
        </w:rPr>
        <w:t xml:space="preserve"> OF </w:t>
      </w:r>
      <w:r w:rsidR="00EF5FE2" w:rsidRPr="008A58C2">
        <w:rPr>
          <w:rFonts w:eastAsia="Calibri" w:cstheme="minorHAnsi"/>
          <w:b/>
          <w:sz w:val="44"/>
          <w:szCs w:val="32"/>
        </w:rPr>
        <w:t xml:space="preserve">TERM </w:t>
      </w:r>
      <w:r w:rsidRPr="008A58C2">
        <w:rPr>
          <w:rFonts w:eastAsia="Calibri" w:cstheme="minorHAnsi"/>
          <w:b/>
          <w:sz w:val="44"/>
          <w:szCs w:val="32"/>
        </w:rPr>
        <w:t>I</w:t>
      </w:r>
      <w:r w:rsidR="00EF5FE2" w:rsidRPr="008A58C2">
        <w:rPr>
          <w:rFonts w:eastAsia="Calibri" w:cstheme="minorHAnsi"/>
          <w:b/>
          <w:sz w:val="44"/>
          <w:szCs w:val="32"/>
        </w:rPr>
        <w:t>II EXAMINATIONS - 2022</w:t>
      </w:r>
    </w:p>
    <w:p w14:paraId="6D07E250" w14:textId="0886927F" w:rsidR="00EF5FE2" w:rsidRPr="00923B8D" w:rsidRDefault="00EF5FE2" w:rsidP="00EF5FE2">
      <w:pPr>
        <w:spacing w:after="0"/>
        <w:contextualSpacing/>
        <w:jc w:val="center"/>
        <w:rPr>
          <w:rFonts w:ascii="Stencil" w:eastAsia="Calibri" w:hAnsi="Stencil" w:cs="Tahoma"/>
          <w:b/>
          <w:sz w:val="44"/>
          <w:szCs w:val="32"/>
          <w:u w:val="single"/>
        </w:rPr>
      </w:pPr>
      <w:r w:rsidRPr="00923B8D">
        <w:rPr>
          <w:rFonts w:ascii="Stencil" w:eastAsia="Calibri" w:hAnsi="Stencil" w:cs="Tahoma"/>
          <w:b/>
          <w:sz w:val="44"/>
          <w:szCs w:val="32"/>
          <w:u w:val="single"/>
        </w:rPr>
        <w:t xml:space="preserve">LITERACY A </w:t>
      </w:r>
      <w:r w:rsidR="00923B8D" w:rsidRPr="00923B8D">
        <w:rPr>
          <w:rFonts w:ascii="Stencil" w:eastAsia="Calibri" w:hAnsi="Stencil" w:cs="Tahoma"/>
          <w:b/>
          <w:sz w:val="44"/>
          <w:szCs w:val="32"/>
          <w:u w:val="single"/>
        </w:rPr>
        <w:t>for p.2</w:t>
      </w:r>
    </w:p>
    <w:p w14:paraId="23159B7F" w14:textId="77777777" w:rsidR="002649B5" w:rsidRDefault="002649B5" w:rsidP="003535A6">
      <w:pPr>
        <w:spacing w:after="0" w:line="360" w:lineRule="auto"/>
        <w:jc w:val="both"/>
        <w:rPr>
          <w:rFonts w:cstheme="minorHAnsi"/>
          <w:b/>
          <w:bCs/>
          <w:i/>
          <w:sz w:val="36"/>
          <w:szCs w:val="24"/>
          <w:u w:val="single"/>
        </w:rPr>
      </w:pPr>
    </w:p>
    <w:p w14:paraId="3AD9DC3E" w14:textId="58828AD9" w:rsidR="00EF5FE2" w:rsidRPr="00B21180" w:rsidRDefault="00EF5FE2" w:rsidP="003535A6">
      <w:pPr>
        <w:spacing w:after="0" w:line="360" w:lineRule="auto"/>
        <w:jc w:val="both"/>
        <w:rPr>
          <w:rFonts w:ascii="Cambria Math" w:eastAsia="Calibri" w:hAnsi="Cambria Math" w:cs="Times New Roman"/>
          <w:sz w:val="32"/>
          <w:szCs w:val="32"/>
        </w:rPr>
      </w:pPr>
      <w:proofErr w:type="gramStart"/>
      <w:r w:rsidRPr="00B21180">
        <w:rPr>
          <w:rFonts w:ascii="Cambria Math" w:eastAsia="Calibri" w:hAnsi="Cambria Math" w:cs="Times New Roman"/>
          <w:sz w:val="32"/>
          <w:szCs w:val="32"/>
        </w:rPr>
        <w:t>Name:_</w:t>
      </w:r>
      <w:proofErr w:type="gramEnd"/>
      <w:r w:rsidRPr="00B21180">
        <w:rPr>
          <w:rFonts w:ascii="Cambria Math" w:eastAsia="Calibri" w:hAnsi="Cambria Math" w:cs="Times New Roman"/>
          <w:sz w:val="32"/>
          <w:szCs w:val="32"/>
        </w:rPr>
        <w:t>______________________________</w:t>
      </w:r>
      <w:r w:rsidR="00666922">
        <w:rPr>
          <w:rFonts w:ascii="Cambria Math" w:eastAsia="Calibri" w:hAnsi="Cambria Math" w:cs="Times New Roman"/>
          <w:sz w:val="32"/>
          <w:szCs w:val="32"/>
        </w:rPr>
        <w:t>_____</w:t>
      </w:r>
      <w:r w:rsidRPr="00B21180">
        <w:rPr>
          <w:rFonts w:ascii="Cambria Math" w:eastAsia="Calibri" w:hAnsi="Cambria Math" w:cs="Times New Roman"/>
          <w:sz w:val="32"/>
          <w:szCs w:val="32"/>
        </w:rPr>
        <w:t>____________________</w:t>
      </w:r>
      <w:r w:rsidR="008D37DC">
        <w:rPr>
          <w:rFonts w:ascii="Cambria Math" w:eastAsia="Calibri" w:hAnsi="Cambria Math" w:cs="Times New Roman"/>
          <w:sz w:val="32"/>
          <w:szCs w:val="32"/>
        </w:rPr>
        <w:t>___________________________</w:t>
      </w:r>
    </w:p>
    <w:p w14:paraId="52E315FB" w14:textId="24F7586E" w:rsidR="00EF5FE2" w:rsidRPr="00B21180" w:rsidRDefault="00EF5FE2" w:rsidP="003535A6">
      <w:pPr>
        <w:spacing w:after="0" w:line="360" w:lineRule="auto"/>
        <w:rPr>
          <w:rFonts w:ascii="Cambria Math" w:eastAsia="Calibri" w:hAnsi="Cambria Math" w:cs="Times New Roman"/>
          <w:sz w:val="32"/>
          <w:szCs w:val="32"/>
        </w:rPr>
      </w:pPr>
      <w:r w:rsidRPr="00B21180">
        <w:rPr>
          <w:rFonts w:ascii="Cambria Math" w:eastAsia="Calibri" w:hAnsi="Cambria Math" w:cs="Times New Roman"/>
          <w:sz w:val="32"/>
          <w:szCs w:val="32"/>
        </w:rPr>
        <w:t>School: _____________________________</w:t>
      </w:r>
      <w:r>
        <w:rPr>
          <w:rFonts w:ascii="Cambria Math" w:eastAsia="Calibri" w:hAnsi="Cambria Math" w:cs="Times New Roman"/>
          <w:sz w:val="32"/>
          <w:szCs w:val="32"/>
        </w:rPr>
        <w:t>____</w:t>
      </w:r>
      <w:r w:rsidR="00666922">
        <w:rPr>
          <w:rFonts w:ascii="Cambria Math" w:eastAsia="Calibri" w:hAnsi="Cambria Math" w:cs="Times New Roman"/>
          <w:sz w:val="32"/>
          <w:szCs w:val="32"/>
        </w:rPr>
        <w:t>_____</w:t>
      </w:r>
      <w:r w:rsidR="008D37DC">
        <w:rPr>
          <w:rFonts w:ascii="Cambria Math" w:eastAsia="Calibri" w:hAnsi="Cambria Math" w:cs="Times New Roman"/>
          <w:sz w:val="32"/>
          <w:szCs w:val="32"/>
        </w:rPr>
        <w:t>____________________</w:t>
      </w:r>
      <w:r w:rsidRPr="00B21180">
        <w:rPr>
          <w:rFonts w:ascii="Cambria Math" w:eastAsia="Calibri" w:hAnsi="Cambria Math" w:cs="Times New Roman"/>
          <w:sz w:val="32"/>
          <w:szCs w:val="32"/>
        </w:rPr>
        <w:t>Stream_______________</w:t>
      </w:r>
    </w:p>
    <w:p w14:paraId="6CCF27C1" w14:textId="77777777" w:rsidR="00EF5FE2" w:rsidRDefault="00EF5FE2" w:rsidP="00EF5FE2">
      <w:pPr>
        <w:spacing w:after="0"/>
        <w:contextualSpacing/>
        <w:jc w:val="center"/>
        <w:rPr>
          <w:rFonts w:ascii="Century Gothic" w:eastAsia="Calibri" w:hAnsi="Century Gothic" w:cs="Tahoma"/>
          <w:b/>
          <w:sz w:val="32"/>
          <w:szCs w:val="32"/>
          <w:u w:val="single"/>
        </w:rPr>
      </w:pPr>
      <w:r w:rsidRPr="00666922">
        <w:rPr>
          <w:rFonts w:ascii="Century Gothic" w:eastAsia="Calibri" w:hAnsi="Century Gothic" w:cs="Tahoma"/>
          <w:b/>
          <w:sz w:val="32"/>
          <w:szCs w:val="32"/>
          <w:u w:val="single"/>
        </w:rPr>
        <w:t>SECTION A</w:t>
      </w:r>
    </w:p>
    <w:p w14:paraId="20CF7E92" w14:textId="77777777" w:rsidR="008D37DC" w:rsidRPr="008D37DC" w:rsidRDefault="008D37DC" w:rsidP="00EF5FE2">
      <w:pPr>
        <w:spacing w:after="0"/>
        <w:contextualSpacing/>
        <w:jc w:val="center"/>
        <w:rPr>
          <w:rFonts w:ascii="Century Gothic" w:eastAsia="Calibri" w:hAnsi="Century Gothic" w:cs="Tahoma"/>
          <w:sz w:val="32"/>
          <w:szCs w:val="32"/>
          <w:u w:val="single"/>
        </w:rPr>
      </w:pPr>
    </w:p>
    <w:p w14:paraId="40082E8E" w14:textId="6EB42521" w:rsidR="008D37DC" w:rsidRDefault="008D37DC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1.</w:t>
      </w:r>
      <w:r>
        <w:rPr>
          <w:rFonts w:ascii="Century Gothic" w:eastAsia="Calibri" w:hAnsi="Century Gothic" w:cs="Tahoma"/>
          <w:sz w:val="32"/>
          <w:szCs w:val="32"/>
        </w:rPr>
        <w:tab/>
      </w:r>
      <w:r w:rsidRPr="008D37DC">
        <w:rPr>
          <w:rFonts w:ascii="Century Gothic" w:eastAsia="Calibri" w:hAnsi="Century Gothic" w:cs="Tahoma"/>
          <w:sz w:val="32"/>
          <w:szCs w:val="32"/>
        </w:rPr>
        <w:t>Write one example of a domestic bird.</w:t>
      </w:r>
    </w:p>
    <w:p w14:paraId="50BCCA93" w14:textId="5EA8E2D8" w:rsidR="00E3535D" w:rsidRDefault="00E3535D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70A05A06" w14:textId="1CD3EE4C" w:rsidR="008D37DC" w:rsidRDefault="008D37DC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2.</w:t>
      </w:r>
      <w:r>
        <w:rPr>
          <w:rFonts w:ascii="Century Gothic" w:eastAsia="Calibri" w:hAnsi="Century Gothic" w:cs="Tahoma"/>
          <w:sz w:val="32"/>
          <w:szCs w:val="32"/>
        </w:rPr>
        <w:tab/>
      </w:r>
      <w:r w:rsidRPr="008D37DC">
        <w:rPr>
          <w:rFonts w:ascii="Century Gothic" w:eastAsia="Calibri" w:hAnsi="Century Gothic" w:cs="Tahoma"/>
          <w:sz w:val="32"/>
          <w:szCs w:val="32"/>
        </w:rPr>
        <w:t>A_______________________ is a young plant.</w:t>
      </w:r>
    </w:p>
    <w:p w14:paraId="546030BC" w14:textId="5DB016D8" w:rsidR="008D37DC" w:rsidRDefault="008D37DC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3.</w:t>
      </w:r>
      <w:r>
        <w:rPr>
          <w:rFonts w:ascii="Century Gothic" w:eastAsia="Calibri" w:hAnsi="Century Gothic" w:cs="Tahoma"/>
          <w:sz w:val="32"/>
          <w:szCs w:val="32"/>
        </w:rPr>
        <w:tab/>
      </w:r>
      <w:r w:rsidRPr="008D37DC">
        <w:rPr>
          <w:rFonts w:ascii="Century Gothic" w:eastAsia="Calibri" w:hAnsi="Century Gothic" w:cs="Tahoma"/>
          <w:sz w:val="32"/>
          <w:szCs w:val="32"/>
        </w:rPr>
        <w:t>Give one use of animals to people.</w:t>
      </w:r>
    </w:p>
    <w:p w14:paraId="5196E35E" w14:textId="488CE6AA" w:rsidR="00E3535D" w:rsidRDefault="00E3535D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15CD6B6A" w14:textId="50251809" w:rsidR="008D37DC" w:rsidRDefault="008D37DC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4.</w:t>
      </w:r>
      <w:r w:rsidR="00E3535D">
        <w:rPr>
          <w:rFonts w:ascii="Century Gothic" w:eastAsia="Calibri" w:hAnsi="Century Gothic" w:cs="Tahoma"/>
          <w:sz w:val="32"/>
          <w:szCs w:val="32"/>
        </w:rPr>
        <w:tab/>
      </w:r>
      <w:r w:rsidRPr="008D37DC">
        <w:rPr>
          <w:rFonts w:ascii="Century Gothic" w:eastAsia="Calibri" w:hAnsi="Century Gothic" w:cs="Tahoma"/>
          <w:sz w:val="32"/>
          <w:szCs w:val="32"/>
        </w:rPr>
        <w:t>Name the second stage of a housefly.</w:t>
      </w:r>
    </w:p>
    <w:p w14:paraId="6079E0FF" w14:textId="6D0853E0" w:rsidR="00E3535D" w:rsidRDefault="00E3535D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24EE9A57" w14:textId="114D8E0A" w:rsidR="008D37DC" w:rsidRDefault="00E3535D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5.</w:t>
      </w:r>
      <w:r>
        <w:rPr>
          <w:rFonts w:ascii="Century Gothic" w:eastAsia="Calibri" w:hAnsi="Century Gothic" w:cs="Tahoma"/>
          <w:sz w:val="32"/>
          <w:szCs w:val="32"/>
        </w:rPr>
        <w:tab/>
      </w:r>
      <w:r w:rsidR="008D37DC" w:rsidRPr="008D37DC">
        <w:rPr>
          <w:rFonts w:ascii="Century Gothic" w:eastAsia="Calibri" w:hAnsi="Century Gothic" w:cs="Tahoma"/>
          <w:sz w:val="32"/>
          <w:szCs w:val="32"/>
        </w:rPr>
        <w:t>Give one use of soil to people.</w:t>
      </w:r>
    </w:p>
    <w:p w14:paraId="7386A9F7" w14:textId="1BAA147A" w:rsidR="00E3535D" w:rsidRDefault="00E3535D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5DEEC585" w14:textId="52AC7DC1" w:rsidR="008D37DC" w:rsidRDefault="00E3535D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6.</w:t>
      </w:r>
      <w:r>
        <w:rPr>
          <w:rFonts w:ascii="Century Gothic" w:eastAsia="Calibri" w:hAnsi="Century Gothic" w:cs="Tahoma"/>
          <w:sz w:val="32"/>
          <w:szCs w:val="32"/>
        </w:rPr>
        <w:tab/>
      </w:r>
      <w:r w:rsidR="008D37DC" w:rsidRPr="008D37DC">
        <w:rPr>
          <w:rFonts w:ascii="Century Gothic" w:eastAsia="Calibri" w:hAnsi="Century Gothic" w:cs="Tahoma"/>
          <w:sz w:val="32"/>
          <w:szCs w:val="32"/>
        </w:rPr>
        <w:t>Give one example of a non-living thing.</w:t>
      </w:r>
    </w:p>
    <w:p w14:paraId="66E03ED2" w14:textId="00688874" w:rsidR="00E3535D" w:rsidRDefault="00E3535D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4963FE36" w14:textId="0E28DD41" w:rsidR="008D37DC" w:rsidRDefault="00E3535D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7.</w:t>
      </w:r>
      <w:r>
        <w:rPr>
          <w:rFonts w:ascii="Century Gothic" w:eastAsia="Calibri" w:hAnsi="Century Gothic" w:cs="Tahoma"/>
          <w:sz w:val="32"/>
          <w:szCs w:val="32"/>
        </w:rPr>
        <w:tab/>
      </w:r>
      <w:r w:rsidR="008D37DC" w:rsidRPr="008D37DC">
        <w:rPr>
          <w:rFonts w:ascii="Century Gothic" w:eastAsia="Calibri" w:hAnsi="Century Gothic" w:cs="Tahoma"/>
          <w:sz w:val="32"/>
          <w:szCs w:val="32"/>
        </w:rPr>
        <w:t xml:space="preserve">Which </w:t>
      </w:r>
      <w:proofErr w:type="spellStart"/>
      <w:r w:rsidR="008D37DC" w:rsidRPr="008D37DC">
        <w:rPr>
          <w:rFonts w:ascii="Century Gothic" w:eastAsia="Calibri" w:hAnsi="Century Gothic" w:cs="Tahoma"/>
          <w:sz w:val="32"/>
          <w:szCs w:val="32"/>
        </w:rPr>
        <w:t>immunisable</w:t>
      </w:r>
      <w:proofErr w:type="spellEnd"/>
      <w:r w:rsidR="008D37DC" w:rsidRPr="008D37DC">
        <w:rPr>
          <w:rFonts w:ascii="Century Gothic" w:eastAsia="Calibri" w:hAnsi="Century Gothic" w:cs="Tahoma"/>
          <w:sz w:val="32"/>
          <w:szCs w:val="32"/>
        </w:rPr>
        <w:t xml:space="preserve"> disease is this child suffering from?</w:t>
      </w:r>
    </w:p>
    <w:p w14:paraId="1E9FDBD9" w14:textId="3A17FEBE" w:rsidR="002F6597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3FA7F6C" wp14:editId="336A57C1">
            <wp:simplePos x="0" y="0"/>
            <wp:positionH relativeFrom="column">
              <wp:posOffset>635635</wp:posOffset>
            </wp:positionH>
            <wp:positionV relativeFrom="paragraph">
              <wp:posOffset>28575</wp:posOffset>
            </wp:positionV>
            <wp:extent cx="560705" cy="14382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eastAsia="Calibri" w:hAnsi="Century Gothic" w:cs="Tahoma"/>
          <w:sz w:val="32"/>
          <w:szCs w:val="32"/>
        </w:rPr>
        <w:tab/>
      </w:r>
    </w:p>
    <w:p w14:paraId="75C1E367" w14:textId="77777777" w:rsidR="002F6597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2A3DE2E0" w14:textId="11E19541" w:rsidR="002F6597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 xml:space="preserve">                             ___________________________________________________</w:t>
      </w:r>
    </w:p>
    <w:p w14:paraId="16278C53" w14:textId="77777777" w:rsidR="002F6597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bookmarkStart w:id="0" w:name="_GoBack"/>
      <w:bookmarkEnd w:id="0"/>
    </w:p>
    <w:p w14:paraId="063EF7FD" w14:textId="77777777" w:rsidR="002F6597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38BC625A" w14:textId="444106F2" w:rsidR="002F6597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8.</w:t>
      </w:r>
      <w:r>
        <w:rPr>
          <w:rFonts w:ascii="Century Gothic" w:eastAsia="Calibri" w:hAnsi="Century Gothic" w:cs="Tahoma"/>
          <w:sz w:val="32"/>
          <w:szCs w:val="32"/>
        </w:rPr>
        <w:tab/>
        <w:t>Give the main natural source of water.</w:t>
      </w:r>
    </w:p>
    <w:p w14:paraId="2306222B" w14:textId="6039FA3C" w:rsidR="002F6597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0DB453D9" w14:textId="1ED48D35" w:rsidR="002F6597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9.</w:t>
      </w:r>
      <w:r>
        <w:rPr>
          <w:rFonts w:ascii="Century Gothic" w:eastAsia="Calibri" w:hAnsi="Century Gothic" w:cs="Tahoma"/>
          <w:sz w:val="32"/>
          <w:szCs w:val="32"/>
        </w:rPr>
        <w:tab/>
        <w:t>How many fingers do you have?</w:t>
      </w:r>
    </w:p>
    <w:p w14:paraId="2B41B5C7" w14:textId="01F6D5BC" w:rsidR="002F6597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75723A7A" w14:textId="77777777" w:rsidR="00373ADD" w:rsidRDefault="00373ADD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5B39E4C6" w14:textId="5D47F959" w:rsidR="002F6597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lastRenderedPageBreak/>
        <w:t>10.</w:t>
      </w:r>
      <w:r>
        <w:rPr>
          <w:rFonts w:ascii="Century Gothic" w:eastAsia="Calibri" w:hAnsi="Century Gothic" w:cs="Tahoma"/>
          <w:sz w:val="32"/>
          <w:szCs w:val="32"/>
        </w:rPr>
        <w:tab/>
        <w:t>Give one example of accidents at school.</w:t>
      </w:r>
    </w:p>
    <w:p w14:paraId="06A0A4A3" w14:textId="223A0BC1" w:rsidR="002F6597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2D35A3AD" w14:textId="41E54ED4" w:rsidR="002F6597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11.</w:t>
      </w:r>
      <w:r>
        <w:rPr>
          <w:rFonts w:ascii="Century Gothic" w:eastAsia="Calibri" w:hAnsi="Century Gothic" w:cs="Tahoma"/>
          <w:sz w:val="32"/>
          <w:szCs w:val="32"/>
        </w:rPr>
        <w:tab/>
        <w:t>Why should we bathe with soap?</w:t>
      </w:r>
    </w:p>
    <w:p w14:paraId="27E1A230" w14:textId="2AEC6730" w:rsidR="002F6597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150DE26D" w14:textId="2E52369E" w:rsidR="002F6597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12.</w:t>
      </w:r>
      <w:r>
        <w:rPr>
          <w:rFonts w:ascii="Century Gothic" w:eastAsia="Calibri" w:hAnsi="Century Gothic" w:cs="Tahoma"/>
          <w:sz w:val="32"/>
          <w:szCs w:val="32"/>
        </w:rPr>
        <w:tab/>
        <w:t>Mention one example of a fruit.</w:t>
      </w:r>
    </w:p>
    <w:p w14:paraId="4A3F5648" w14:textId="2E81364F" w:rsidR="002F6597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00F4AE10" w14:textId="224BAB93" w:rsidR="00FE7818" w:rsidRDefault="00FE7818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13.</w:t>
      </w:r>
      <w:r>
        <w:rPr>
          <w:rFonts w:ascii="Century Gothic" w:eastAsia="Calibri" w:hAnsi="Century Gothic" w:cs="Tahoma"/>
          <w:sz w:val="32"/>
          <w:szCs w:val="32"/>
        </w:rPr>
        <w:tab/>
        <w:t>What do we call a person who treats our teeth?</w:t>
      </w:r>
    </w:p>
    <w:p w14:paraId="4C01E81D" w14:textId="7D5C0987" w:rsidR="00FE7818" w:rsidRDefault="00FE7818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4EE670E2" w14:textId="4F949225" w:rsidR="00FE7818" w:rsidRDefault="00FE7818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14.</w:t>
      </w:r>
      <w:r>
        <w:rPr>
          <w:rFonts w:ascii="Century Gothic" w:eastAsia="Calibri" w:hAnsi="Century Gothic" w:cs="Tahoma"/>
          <w:sz w:val="32"/>
          <w:szCs w:val="32"/>
        </w:rPr>
        <w:tab/>
        <w:t>Which animal guards our home?</w:t>
      </w:r>
    </w:p>
    <w:p w14:paraId="11B76E29" w14:textId="74B9A286" w:rsidR="00FE7818" w:rsidRDefault="00FE7818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109CF34F" w14:textId="20708A1C" w:rsidR="00FE7818" w:rsidRDefault="00FE7818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15.</w:t>
      </w:r>
      <w:r>
        <w:rPr>
          <w:rFonts w:ascii="Century Gothic" w:eastAsia="Calibri" w:hAnsi="Century Gothic" w:cs="Tahoma"/>
          <w:sz w:val="32"/>
          <w:szCs w:val="32"/>
        </w:rPr>
        <w:tab/>
        <w:t>How much main body parts does an insect have?</w:t>
      </w:r>
    </w:p>
    <w:p w14:paraId="186F09E6" w14:textId="20D10A97" w:rsidR="00FE7818" w:rsidRDefault="00FE7818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0E8FF3A3" w14:textId="2D10423B" w:rsidR="00FE7818" w:rsidRDefault="00FE7818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16.</w:t>
      </w:r>
      <w:r>
        <w:rPr>
          <w:rFonts w:ascii="Century Gothic" w:eastAsia="Calibri" w:hAnsi="Century Gothic" w:cs="Tahoma"/>
          <w:sz w:val="32"/>
          <w:szCs w:val="32"/>
        </w:rPr>
        <w:tab/>
      </w:r>
      <w:r w:rsidRPr="00015AE2">
        <w:rPr>
          <w:rFonts w:ascii="Century Gothic" w:eastAsia="Calibri" w:hAnsi="Century Gothic" w:cs="Tahoma"/>
          <w:b/>
          <w:sz w:val="32"/>
          <w:szCs w:val="32"/>
        </w:rPr>
        <w:t>In the space below, draw a slasher.</w:t>
      </w:r>
    </w:p>
    <w:p w14:paraId="63C99B29" w14:textId="1708688C" w:rsidR="00FE7818" w:rsidRDefault="00015AE2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F7BD8" wp14:editId="300DB825">
                <wp:simplePos x="0" y="0"/>
                <wp:positionH relativeFrom="column">
                  <wp:posOffset>607060</wp:posOffset>
                </wp:positionH>
                <wp:positionV relativeFrom="paragraph">
                  <wp:posOffset>53975</wp:posOffset>
                </wp:positionV>
                <wp:extent cx="2686050" cy="1657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61666" id="Rectangle 1" o:spid="_x0000_s1026" style="position:absolute;margin-left:47.8pt;margin-top:4.25pt;width:211.5pt;height:1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" filled="f" strokecolor="black [3213]" strokeweight="2pt"/>
            </w:pict>
          </mc:Fallback>
        </mc:AlternateContent>
      </w:r>
    </w:p>
    <w:p w14:paraId="485269E8" w14:textId="77777777" w:rsidR="00FE7818" w:rsidRDefault="00FE7818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1CB5C658" w14:textId="77777777" w:rsidR="00FE7818" w:rsidRDefault="00FE7818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0486E860" w14:textId="77777777" w:rsidR="00FE7818" w:rsidRDefault="00FE7818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468D6C83" w14:textId="77777777" w:rsidR="00FE7818" w:rsidRDefault="00FE7818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3A88BBED" w14:textId="77777777" w:rsidR="00FE7818" w:rsidRDefault="00FE7818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2A9E40E0" w14:textId="45C76418" w:rsidR="00FE7818" w:rsidRPr="00707E61" w:rsidRDefault="00FE7818" w:rsidP="008D37DC">
      <w:pPr>
        <w:spacing w:after="0"/>
        <w:rPr>
          <w:rFonts w:ascii="Century Gothic" w:eastAsia="Calibri" w:hAnsi="Century Gothic" w:cs="Tahoma"/>
          <w:b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17.</w:t>
      </w:r>
      <w:r>
        <w:rPr>
          <w:rFonts w:ascii="Century Gothic" w:eastAsia="Calibri" w:hAnsi="Century Gothic" w:cs="Tahoma"/>
          <w:sz w:val="32"/>
          <w:szCs w:val="32"/>
        </w:rPr>
        <w:tab/>
      </w:r>
      <w:r w:rsidRPr="00707E61">
        <w:rPr>
          <w:rFonts w:ascii="Century Gothic" w:eastAsia="Calibri" w:hAnsi="Century Gothic" w:cs="Tahoma"/>
          <w:b/>
          <w:sz w:val="32"/>
          <w:szCs w:val="32"/>
        </w:rPr>
        <w:t>Name this item used to clean the body.</w:t>
      </w:r>
    </w:p>
    <w:p w14:paraId="054FBA1C" w14:textId="437FFDA8" w:rsidR="00FE7818" w:rsidRDefault="00FE7818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  <w:r w:rsidRPr="000B59B8">
        <w:rPr>
          <w:rFonts w:ascii="Century Gothic" w:hAnsi="Century Gothic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E90BA10" wp14:editId="5D514DDF">
            <wp:simplePos x="0" y="0"/>
            <wp:positionH relativeFrom="column">
              <wp:posOffset>511175</wp:posOffset>
            </wp:positionH>
            <wp:positionV relativeFrom="paragraph">
              <wp:posOffset>144780</wp:posOffset>
            </wp:positionV>
            <wp:extent cx="2085975" cy="778510"/>
            <wp:effectExtent l="0" t="0" r="9525" b="2540"/>
            <wp:wrapNone/>
            <wp:docPr id="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38462" w14:textId="77777777" w:rsidR="00FE7818" w:rsidRDefault="00FE7818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233579FA" w14:textId="3EF476D7" w:rsidR="002F6597" w:rsidRPr="008D37DC" w:rsidRDefault="002F6597" w:rsidP="008D37DC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481D609A" w14:textId="2DD29CE4" w:rsidR="008D37DC" w:rsidRDefault="00FE7818" w:rsidP="008D37DC">
      <w:pPr>
        <w:spacing w:after="0"/>
        <w:ind w:left="36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 xml:space="preserve">                                                ______________________________________</w:t>
      </w:r>
    </w:p>
    <w:p w14:paraId="50C028C7" w14:textId="0228F744" w:rsidR="00FE7818" w:rsidRDefault="00FE7818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18.</w:t>
      </w:r>
      <w:r>
        <w:rPr>
          <w:rFonts w:ascii="Century Gothic" w:eastAsia="Calibri" w:hAnsi="Century Gothic" w:cs="Tahoma"/>
          <w:sz w:val="32"/>
          <w:szCs w:val="32"/>
        </w:rPr>
        <w:tab/>
        <w:t>Which insect gives us honey?</w:t>
      </w:r>
    </w:p>
    <w:p w14:paraId="78A28EB1" w14:textId="60487232" w:rsidR="00FE7818" w:rsidRDefault="00FE7818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5651E512" w14:textId="0E95B7A0" w:rsidR="00FE7818" w:rsidRDefault="00FE7818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19.</w:t>
      </w:r>
      <w:r>
        <w:rPr>
          <w:rFonts w:ascii="Century Gothic" w:eastAsia="Calibri" w:hAnsi="Century Gothic" w:cs="Tahoma"/>
          <w:sz w:val="32"/>
          <w:szCs w:val="32"/>
        </w:rPr>
        <w:tab/>
        <w:t>Name the best soil for growing crops.</w:t>
      </w:r>
    </w:p>
    <w:p w14:paraId="20B22B73" w14:textId="61F8AE86" w:rsidR="00FE7818" w:rsidRDefault="00FE7818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1C4C3993" w14:textId="4A78BF7F" w:rsidR="00FE7818" w:rsidRDefault="00FE7818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20.</w:t>
      </w:r>
      <w:r>
        <w:rPr>
          <w:rFonts w:ascii="Century Gothic" w:eastAsia="Calibri" w:hAnsi="Century Gothic" w:cs="Tahoma"/>
          <w:sz w:val="32"/>
          <w:szCs w:val="32"/>
        </w:rPr>
        <w:tab/>
        <w:t xml:space="preserve">Who takes care of sick </w:t>
      </w:r>
      <w:r w:rsidR="00CB76A6">
        <w:rPr>
          <w:rFonts w:ascii="Century Gothic" w:eastAsia="Calibri" w:hAnsi="Century Gothic" w:cs="Tahoma"/>
          <w:sz w:val="32"/>
          <w:szCs w:val="32"/>
        </w:rPr>
        <w:t>children at school?</w:t>
      </w:r>
    </w:p>
    <w:p w14:paraId="1557377E" w14:textId="3A3A4878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68FAEE98" w14:textId="7DA03699" w:rsidR="00373ADD" w:rsidRDefault="00373ADD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065B95AE" w14:textId="77777777" w:rsidR="00373ADD" w:rsidRDefault="00373ADD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76D4B63A" w14:textId="77777777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595FCFDF" w14:textId="0289DEB3" w:rsidR="00CB76A6" w:rsidRPr="00CB76A6" w:rsidRDefault="00CB76A6" w:rsidP="00373ADD">
      <w:pPr>
        <w:spacing w:after="0"/>
        <w:jc w:val="center"/>
        <w:rPr>
          <w:rFonts w:ascii="Century Gothic" w:eastAsia="Calibri" w:hAnsi="Century Gothic" w:cs="Tahoma"/>
          <w:b/>
          <w:sz w:val="32"/>
          <w:szCs w:val="32"/>
          <w:u w:val="double"/>
        </w:rPr>
      </w:pPr>
      <w:r w:rsidRPr="00CB76A6">
        <w:rPr>
          <w:rFonts w:ascii="Century Gothic" w:eastAsia="Calibri" w:hAnsi="Century Gothic" w:cs="Tahoma"/>
          <w:b/>
          <w:sz w:val="32"/>
          <w:szCs w:val="32"/>
          <w:u w:val="double"/>
        </w:rPr>
        <w:lastRenderedPageBreak/>
        <w:t>SECTION: B</w:t>
      </w:r>
    </w:p>
    <w:p w14:paraId="46FA1875" w14:textId="5B9AFB39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21.</w:t>
      </w:r>
      <w:r>
        <w:rPr>
          <w:rFonts w:ascii="Century Gothic" w:eastAsia="Calibri" w:hAnsi="Century Gothic" w:cs="Tahoma"/>
          <w:sz w:val="32"/>
          <w:szCs w:val="32"/>
        </w:rPr>
        <w:tab/>
        <w:t>a) Why is a spider not called an insect?</w:t>
      </w:r>
    </w:p>
    <w:p w14:paraId="108DBD66" w14:textId="5A777FFB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63A4A634" w14:textId="46C1B6C7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 xml:space="preserve">b) </w:t>
      </w:r>
      <w:r w:rsidRPr="00CB76A6">
        <w:rPr>
          <w:rFonts w:ascii="Century Gothic" w:eastAsia="Calibri" w:hAnsi="Century Gothic" w:cs="Tahoma"/>
          <w:b/>
          <w:sz w:val="32"/>
          <w:szCs w:val="32"/>
        </w:rPr>
        <w:t>Match the insects to diseases they spread.</w:t>
      </w:r>
    </w:p>
    <w:p w14:paraId="2CA15061" w14:textId="21A5F613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housefly                                   malaria</w:t>
      </w:r>
    </w:p>
    <w:p w14:paraId="43956BE2" w14:textId="76DE0786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</w:r>
      <w:proofErr w:type="spellStart"/>
      <w:r>
        <w:rPr>
          <w:rFonts w:ascii="Century Gothic" w:eastAsia="Calibri" w:hAnsi="Century Gothic" w:cs="Tahoma"/>
          <w:sz w:val="32"/>
          <w:szCs w:val="32"/>
        </w:rPr>
        <w:t>tsetsefly</w:t>
      </w:r>
      <w:proofErr w:type="spellEnd"/>
      <w:r>
        <w:rPr>
          <w:rFonts w:ascii="Century Gothic" w:eastAsia="Calibri" w:hAnsi="Century Gothic" w:cs="Tahoma"/>
          <w:sz w:val="32"/>
          <w:szCs w:val="32"/>
        </w:rPr>
        <w:t xml:space="preserve">                                   trachoma</w:t>
      </w:r>
    </w:p>
    <w:p w14:paraId="195CF18C" w14:textId="6D81EE56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mosquitoes                             sleeping sickness</w:t>
      </w:r>
    </w:p>
    <w:p w14:paraId="5658A45A" w14:textId="77777777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3ED38A9A" w14:textId="68EAD7C7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Housefly ______________________________________________________</w:t>
      </w:r>
    </w:p>
    <w:p w14:paraId="1464CFE7" w14:textId="6092744C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Tsetse fly _____________________________________________________</w:t>
      </w:r>
    </w:p>
    <w:p w14:paraId="3183EF6A" w14:textId="3A5861E4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Mosquito _____________________________________________________</w:t>
      </w:r>
    </w:p>
    <w:p w14:paraId="6D8466D7" w14:textId="08FED397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 xml:space="preserve">22. </w:t>
      </w:r>
      <w:r>
        <w:rPr>
          <w:rFonts w:ascii="Century Gothic" w:eastAsia="Calibri" w:hAnsi="Century Gothic" w:cs="Tahoma"/>
          <w:sz w:val="32"/>
          <w:szCs w:val="32"/>
        </w:rPr>
        <w:tab/>
      </w:r>
      <w:r w:rsidRPr="00CB76A6">
        <w:rPr>
          <w:rFonts w:ascii="Century Gothic" w:eastAsia="Calibri" w:hAnsi="Century Gothic" w:cs="Tahoma"/>
          <w:b/>
          <w:sz w:val="32"/>
          <w:szCs w:val="32"/>
        </w:rPr>
        <w:t>Draw these things we make from animal hides and skins</w:t>
      </w:r>
      <w:r>
        <w:rPr>
          <w:rFonts w:ascii="Century Gothic" w:eastAsia="Calibri" w:hAnsi="Century Gothic" w:cs="Tahoma"/>
          <w:sz w:val="32"/>
          <w:szCs w:val="32"/>
        </w:rPr>
        <w:t>.</w:t>
      </w:r>
    </w:p>
    <w:tbl>
      <w:tblPr>
        <w:tblStyle w:val="TableGrid"/>
        <w:tblpPr w:leftFromText="180" w:rightFromText="180" w:vertAnchor="text" w:horzAnchor="margin" w:tblpX="817" w:tblpY="225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2496"/>
        <w:gridCol w:w="2323"/>
      </w:tblGrid>
      <w:tr w:rsidR="00CB76A6" w14:paraId="472EB9A2" w14:textId="77777777" w:rsidTr="00CB76A6">
        <w:tc>
          <w:tcPr>
            <w:tcW w:w="2376" w:type="dxa"/>
          </w:tcPr>
          <w:p w14:paraId="5B2A75C8" w14:textId="231C91EE" w:rsidR="00CB76A6" w:rsidRDefault="00084D77" w:rsidP="00CB76A6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  <w:r>
              <w:rPr>
                <w:rFonts w:ascii="Century Gothic" w:eastAsia="Calibri" w:hAnsi="Century Gothic" w:cs="Tahoma"/>
                <w:sz w:val="32"/>
                <w:szCs w:val="32"/>
              </w:rPr>
              <w:t>s</w:t>
            </w:r>
            <w:r w:rsidR="00CB76A6">
              <w:rPr>
                <w:rFonts w:ascii="Century Gothic" w:eastAsia="Calibri" w:hAnsi="Century Gothic" w:cs="Tahoma"/>
                <w:sz w:val="32"/>
                <w:szCs w:val="32"/>
              </w:rPr>
              <w:t xml:space="preserve">hoes </w:t>
            </w:r>
          </w:p>
        </w:tc>
        <w:tc>
          <w:tcPr>
            <w:tcW w:w="2552" w:type="dxa"/>
          </w:tcPr>
          <w:p w14:paraId="06F572BF" w14:textId="504A461F" w:rsidR="00CB76A6" w:rsidRDefault="00084D77" w:rsidP="00CB76A6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  <w:r>
              <w:rPr>
                <w:rFonts w:ascii="Century Gothic" w:eastAsia="Calibri" w:hAnsi="Century Gothic" w:cs="Tahoma"/>
                <w:sz w:val="32"/>
                <w:szCs w:val="32"/>
              </w:rPr>
              <w:t>d</w:t>
            </w:r>
            <w:r w:rsidR="00CB76A6">
              <w:rPr>
                <w:rFonts w:ascii="Century Gothic" w:eastAsia="Calibri" w:hAnsi="Century Gothic" w:cs="Tahoma"/>
                <w:sz w:val="32"/>
                <w:szCs w:val="32"/>
              </w:rPr>
              <w:t xml:space="preserve">rum </w:t>
            </w:r>
          </w:p>
        </w:tc>
        <w:tc>
          <w:tcPr>
            <w:tcW w:w="2496" w:type="dxa"/>
          </w:tcPr>
          <w:p w14:paraId="113FAAE2" w14:textId="307D7666" w:rsidR="00CB76A6" w:rsidRDefault="00CB76A6" w:rsidP="00CB76A6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  <w:r>
              <w:rPr>
                <w:rFonts w:ascii="Century Gothic" w:eastAsia="Calibri" w:hAnsi="Century Gothic" w:cs="Tahoma"/>
                <w:sz w:val="32"/>
                <w:szCs w:val="32"/>
              </w:rPr>
              <w:t>bag</w:t>
            </w:r>
          </w:p>
        </w:tc>
        <w:tc>
          <w:tcPr>
            <w:tcW w:w="2323" w:type="dxa"/>
          </w:tcPr>
          <w:p w14:paraId="528B5AFF" w14:textId="4518BC1A" w:rsidR="00CB76A6" w:rsidRDefault="00CB76A6" w:rsidP="00CB76A6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  <w:r>
              <w:rPr>
                <w:rFonts w:ascii="Century Gothic" w:eastAsia="Calibri" w:hAnsi="Century Gothic" w:cs="Tahoma"/>
                <w:sz w:val="32"/>
                <w:szCs w:val="32"/>
              </w:rPr>
              <w:t xml:space="preserve">Belt </w:t>
            </w:r>
          </w:p>
        </w:tc>
      </w:tr>
      <w:tr w:rsidR="00CB76A6" w14:paraId="6440C0FD" w14:textId="77777777" w:rsidTr="00CB76A6">
        <w:tc>
          <w:tcPr>
            <w:tcW w:w="2376" w:type="dxa"/>
          </w:tcPr>
          <w:p w14:paraId="66946340" w14:textId="77777777" w:rsidR="00CB76A6" w:rsidRDefault="00CB76A6" w:rsidP="00CB76A6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</w:tc>
        <w:tc>
          <w:tcPr>
            <w:tcW w:w="2552" w:type="dxa"/>
          </w:tcPr>
          <w:p w14:paraId="65B08190" w14:textId="77777777" w:rsidR="00CB76A6" w:rsidRDefault="00CB76A6" w:rsidP="00CB76A6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</w:tc>
        <w:tc>
          <w:tcPr>
            <w:tcW w:w="2496" w:type="dxa"/>
          </w:tcPr>
          <w:p w14:paraId="3F67600F" w14:textId="77777777" w:rsidR="00CB76A6" w:rsidRDefault="00CB76A6" w:rsidP="00CB76A6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</w:tc>
        <w:tc>
          <w:tcPr>
            <w:tcW w:w="2323" w:type="dxa"/>
          </w:tcPr>
          <w:p w14:paraId="60F5097C" w14:textId="77777777" w:rsidR="00CB76A6" w:rsidRDefault="00CB76A6" w:rsidP="00CB76A6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  <w:p w14:paraId="3379C44C" w14:textId="77777777" w:rsidR="00CB76A6" w:rsidRDefault="00CB76A6" w:rsidP="00CB76A6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  <w:p w14:paraId="616C60D0" w14:textId="77777777" w:rsidR="00CB76A6" w:rsidRDefault="00CB76A6" w:rsidP="00CB76A6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  <w:p w14:paraId="15CAF72A" w14:textId="77777777" w:rsidR="00CB76A6" w:rsidRDefault="00CB76A6" w:rsidP="00CB76A6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  <w:p w14:paraId="2678B371" w14:textId="77777777" w:rsidR="00CB76A6" w:rsidRDefault="00CB76A6" w:rsidP="00CB76A6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  <w:p w14:paraId="7BDCE4C1" w14:textId="77777777" w:rsidR="00CB76A6" w:rsidRDefault="00CB76A6" w:rsidP="00CB76A6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</w:tc>
      </w:tr>
    </w:tbl>
    <w:p w14:paraId="7B0ED1C2" w14:textId="77777777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</w:r>
    </w:p>
    <w:p w14:paraId="33080047" w14:textId="11977922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675A7841" w14:textId="77777777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7F88BDD4" w14:textId="77777777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3BE76EAB" w14:textId="77777777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388D6B51" w14:textId="77777777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245ACA0F" w14:textId="77777777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4A066DCD" w14:textId="19131A2F" w:rsidR="00CB76A6" w:rsidRDefault="00CB76A6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23.</w:t>
      </w:r>
      <w:r>
        <w:rPr>
          <w:rFonts w:ascii="Century Gothic" w:eastAsia="Calibri" w:hAnsi="Century Gothic" w:cs="Tahoma"/>
          <w:sz w:val="32"/>
          <w:szCs w:val="32"/>
        </w:rPr>
        <w:tab/>
        <w:t>a) Give three examples of common accidents.</w:t>
      </w:r>
    </w:p>
    <w:p w14:paraId="212C6113" w14:textId="57E3F3E8" w:rsidR="00650643" w:rsidRDefault="00650643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i)________________________________ii) ___________________________</w:t>
      </w:r>
    </w:p>
    <w:p w14:paraId="5F10E352" w14:textId="73250716" w:rsidR="00650643" w:rsidRDefault="00650643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iii) ____________________________________________________________</w:t>
      </w:r>
    </w:p>
    <w:p w14:paraId="6E8DD5D8" w14:textId="250BE3D0" w:rsidR="00650643" w:rsidRDefault="00650643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b) Write one way how we can prevent accidents on the road.</w:t>
      </w:r>
    </w:p>
    <w:p w14:paraId="542F6267" w14:textId="2E175CA9" w:rsidR="00650643" w:rsidRDefault="00650643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514A7C3C" w14:textId="480A0323" w:rsidR="00650643" w:rsidRDefault="00650643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24.</w:t>
      </w:r>
      <w:r>
        <w:rPr>
          <w:rFonts w:ascii="Century Gothic" w:eastAsia="Calibri" w:hAnsi="Century Gothic" w:cs="Tahoma"/>
          <w:sz w:val="32"/>
          <w:szCs w:val="32"/>
        </w:rPr>
        <w:tab/>
        <w:t>Which part of the body do we use for;</w:t>
      </w:r>
    </w:p>
    <w:p w14:paraId="43273732" w14:textId="3D92F79C" w:rsidR="00650643" w:rsidRDefault="00650643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a) breathing __________________________________________________</w:t>
      </w:r>
    </w:p>
    <w:p w14:paraId="4A31E806" w14:textId="583EE8AC" w:rsidR="00650643" w:rsidRDefault="00650643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b) picking a plate _____________________________________________</w:t>
      </w:r>
    </w:p>
    <w:p w14:paraId="2AA5F169" w14:textId="7ED060BD" w:rsidR="00650643" w:rsidRDefault="00650643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c) kicking a ball _______________________________________________</w:t>
      </w:r>
    </w:p>
    <w:p w14:paraId="0070FDC2" w14:textId="3C829827" w:rsidR="00650643" w:rsidRDefault="00650643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d) reading ____________________________________________________</w:t>
      </w:r>
    </w:p>
    <w:p w14:paraId="7913ED87" w14:textId="0C8C3A53" w:rsidR="006C4CD8" w:rsidRDefault="006C4CD8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7AA63361" w14:textId="550DF70A" w:rsidR="006C4CD8" w:rsidRDefault="006C4CD8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13CB1C91" w14:textId="7213A9A9" w:rsidR="006C4CD8" w:rsidRDefault="006C4CD8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7760A111" w14:textId="77777777" w:rsidR="006C4CD8" w:rsidRDefault="006C4CD8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5B0AAE36" w14:textId="2D8663F9" w:rsidR="00650643" w:rsidRDefault="00650643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lastRenderedPageBreak/>
        <w:t>25.</w:t>
      </w:r>
      <w:r>
        <w:rPr>
          <w:rFonts w:ascii="Century Gothic" w:eastAsia="Calibri" w:hAnsi="Century Gothic" w:cs="Tahoma"/>
          <w:sz w:val="32"/>
          <w:szCs w:val="32"/>
        </w:rPr>
        <w:tab/>
      </w:r>
      <w:r w:rsidRPr="00650643">
        <w:rPr>
          <w:rFonts w:ascii="Century Gothic" w:eastAsia="Calibri" w:hAnsi="Century Gothic" w:cs="Tahoma"/>
          <w:b/>
          <w:sz w:val="32"/>
          <w:szCs w:val="32"/>
        </w:rPr>
        <w:t>Draw these things we find in the first aid box</w:t>
      </w:r>
      <w:r>
        <w:rPr>
          <w:rFonts w:ascii="Century Gothic" w:eastAsia="Calibri" w:hAnsi="Century Gothic" w:cs="Tahoma"/>
          <w:sz w:val="32"/>
          <w:szCs w:val="32"/>
        </w:rPr>
        <w:t>.</w:t>
      </w:r>
    </w:p>
    <w:tbl>
      <w:tblPr>
        <w:tblStyle w:val="TableGrid"/>
        <w:tblpPr w:leftFromText="180" w:rightFromText="180" w:vertAnchor="text" w:horzAnchor="margin" w:tblpX="817" w:tblpY="203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2496"/>
        <w:gridCol w:w="2323"/>
      </w:tblGrid>
      <w:tr w:rsidR="00650643" w14:paraId="0EF10E44" w14:textId="77777777" w:rsidTr="00650643">
        <w:tc>
          <w:tcPr>
            <w:tcW w:w="2376" w:type="dxa"/>
          </w:tcPr>
          <w:p w14:paraId="6ED38ACF" w14:textId="6B9542FE" w:rsidR="00650643" w:rsidRDefault="00650643" w:rsidP="00650643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  <w:r>
              <w:rPr>
                <w:rFonts w:ascii="Century Gothic" w:eastAsia="Calibri" w:hAnsi="Century Gothic" w:cs="Tahoma"/>
                <w:sz w:val="32"/>
                <w:szCs w:val="32"/>
              </w:rPr>
              <w:t xml:space="preserve">Scissors </w:t>
            </w:r>
          </w:p>
        </w:tc>
        <w:tc>
          <w:tcPr>
            <w:tcW w:w="2552" w:type="dxa"/>
          </w:tcPr>
          <w:p w14:paraId="44812BBF" w14:textId="31006308" w:rsidR="00650643" w:rsidRDefault="00650643" w:rsidP="00650643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  <w:r>
              <w:rPr>
                <w:rFonts w:ascii="Century Gothic" w:eastAsia="Calibri" w:hAnsi="Century Gothic" w:cs="Tahoma"/>
                <w:sz w:val="32"/>
                <w:szCs w:val="32"/>
              </w:rPr>
              <w:t>Cotton wool</w:t>
            </w:r>
          </w:p>
        </w:tc>
        <w:tc>
          <w:tcPr>
            <w:tcW w:w="2496" w:type="dxa"/>
          </w:tcPr>
          <w:p w14:paraId="2A7824AA" w14:textId="4EA21D65" w:rsidR="00650643" w:rsidRDefault="00650643" w:rsidP="00650643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  <w:r>
              <w:rPr>
                <w:rFonts w:ascii="Century Gothic" w:eastAsia="Calibri" w:hAnsi="Century Gothic" w:cs="Tahoma"/>
                <w:sz w:val="32"/>
                <w:szCs w:val="32"/>
              </w:rPr>
              <w:t xml:space="preserve">Gloves </w:t>
            </w:r>
          </w:p>
        </w:tc>
        <w:tc>
          <w:tcPr>
            <w:tcW w:w="2323" w:type="dxa"/>
          </w:tcPr>
          <w:p w14:paraId="5E236546" w14:textId="2FE21B55" w:rsidR="00650643" w:rsidRDefault="00650643" w:rsidP="00650643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  <w:r>
              <w:rPr>
                <w:rFonts w:ascii="Century Gothic" w:eastAsia="Calibri" w:hAnsi="Century Gothic" w:cs="Tahoma"/>
                <w:sz w:val="32"/>
                <w:szCs w:val="32"/>
              </w:rPr>
              <w:t xml:space="preserve">Bandage </w:t>
            </w:r>
          </w:p>
        </w:tc>
      </w:tr>
      <w:tr w:rsidR="00650643" w14:paraId="786E3165" w14:textId="77777777" w:rsidTr="00650643">
        <w:tc>
          <w:tcPr>
            <w:tcW w:w="2376" w:type="dxa"/>
          </w:tcPr>
          <w:p w14:paraId="50BD0664" w14:textId="77777777" w:rsidR="00650643" w:rsidRDefault="00650643" w:rsidP="00650643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</w:tc>
        <w:tc>
          <w:tcPr>
            <w:tcW w:w="2552" w:type="dxa"/>
          </w:tcPr>
          <w:p w14:paraId="7EAB134D" w14:textId="77777777" w:rsidR="00650643" w:rsidRDefault="00650643" w:rsidP="00650643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</w:tc>
        <w:tc>
          <w:tcPr>
            <w:tcW w:w="2496" w:type="dxa"/>
          </w:tcPr>
          <w:p w14:paraId="04105D2C" w14:textId="77777777" w:rsidR="00650643" w:rsidRDefault="00650643" w:rsidP="00650643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</w:tc>
        <w:tc>
          <w:tcPr>
            <w:tcW w:w="2323" w:type="dxa"/>
          </w:tcPr>
          <w:p w14:paraId="103F6B57" w14:textId="77777777" w:rsidR="00650643" w:rsidRDefault="00650643" w:rsidP="00650643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  <w:p w14:paraId="6C05ABD0" w14:textId="77777777" w:rsidR="00650643" w:rsidRDefault="00650643" w:rsidP="00650643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  <w:p w14:paraId="309D4825" w14:textId="77777777" w:rsidR="00650643" w:rsidRDefault="00650643" w:rsidP="00650643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  <w:p w14:paraId="1CE57767" w14:textId="77777777" w:rsidR="00650643" w:rsidRDefault="00650643" w:rsidP="00650643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  <w:p w14:paraId="02D31F8E" w14:textId="77777777" w:rsidR="00650643" w:rsidRDefault="00650643" w:rsidP="00650643">
            <w:pPr>
              <w:rPr>
                <w:rFonts w:ascii="Century Gothic" w:eastAsia="Calibri" w:hAnsi="Century Gothic" w:cs="Tahoma"/>
                <w:sz w:val="32"/>
                <w:szCs w:val="32"/>
              </w:rPr>
            </w:pPr>
          </w:p>
        </w:tc>
      </w:tr>
    </w:tbl>
    <w:p w14:paraId="4F138202" w14:textId="77777777" w:rsidR="00650643" w:rsidRPr="008D37DC" w:rsidRDefault="00650643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</w:r>
    </w:p>
    <w:p w14:paraId="17B6244C" w14:textId="3E1F3A7C" w:rsidR="00650643" w:rsidRPr="008D37DC" w:rsidRDefault="00650643" w:rsidP="00FE7818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2489A01B" w14:textId="77777777" w:rsidR="008D37DC" w:rsidRPr="00666922" w:rsidRDefault="008D37DC" w:rsidP="008D37DC">
      <w:pPr>
        <w:spacing w:after="0"/>
        <w:contextualSpacing/>
        <w:rPr>
          <w:rFonts w:ascii="Century Gothic" w:eastAsia="Calibri" w:hAnsi="Century Gothic" w:cs="Tahoma"/>
          <w:b/>
          <w:sz w:val="32"/>
          <w:szCs w:val="32"/>
          <w:u w:val="single"/>
        </w:rPr>
      </w:pPr>
    </w:p>
    <w:p w14:paraId="3DE9F528" w14:textId="37EDDB06" w:rsidR="00756845" w:rsidRDefault="00756845" w:rsidP="00942B80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455C85C2" w14:textId="77777777" w:rsidR="008D37DC" w:rsidRDefault="008D37DC" w:rsidP="00942B80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0984323B" w14:textId="10078F4D" w:rsidR="008D37DC" w:rsidRDefault="00650643" w:rsidP="00942B80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26.</w:t>
      </w:r>
      <w:r>
        <w:rPr>
          <w:rFonts w:ascii="Century Gothic" w:eastAsia="Calibri" w:hAnsi="Century Gothic" w:cs="Tahoma"/>
          <w:sz w:val="32"/>
          <w:szCs w:val="32"/>
        </w:rPr>
        <w:tab/>
        <w:t xml:space="preserve">a) </w:t>
      </w:r>
      <w:r w:rsidRPr="00707E61">
        <w:rPr>
          <w:rFonts w:ascii="Century Gothic" w:eastAsia="Calibri" w:hAnsi="Century Gothic" w:cs="Tahoma"/>
          <w:b/>
          <w:sz w:val="32"/>
          <w:szCs w:val="32"/>
        </w:rPr>
        <w:t>Name the parts of a plant.</w:t>
      </w:r>
    </w:p>
    <w:p w14:paraId="0D1136E5" w14:textId="1A9771FE" w:rsidR="00650643" w:rsidRDefault="00F63AF3" w:rsidP="00942B80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</w:r>
      <w:r>
        <w:rPr>
          <w:rFonts w:ascii="Century Gothic" w:eastAsia="Calibri" w:hAnsi="Century Gothic" w:cs="Tahom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00990DB" wp14:editId="3B656D17">
            <wp:simplePos x="0" y="0"/>
            <wp:positionH relativeFrom="column">
              <wp:posOffset>454660</wp:posOffset>
            </wp:positionH>
            <wp:positionV relativeFrom="paragraph">
              <wp:posOffset>-4445</wp:posOffset>
            </wp:positionV>
            <wp:extent cx="4095750" cy="2266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B512D" w14:textId="37D8CC17" w:rsidR="00832E45" w:rsidRDefault="00832E45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0E414D55" w14:textId="7A4066E1" w:rsidR="00832E45" w:rsidRDefault="00832E45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13B7C981" w14:textId="0CBA0A32" w:rsidR="00832E45" w:rsidRDefault="00832E45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5825D9B5" w14:textId="3F1DE1C6" w:rsidR="00832E45" w:rsidRDefault="00832E45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786B4DC8" w14:textId="4793DE3A" w:rsidR="00832E45" w:rsidRDefault="00832E45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3D16F18F" w14:textId="77777777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343DCB80" w14:textId="77777777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</w:p>
    <w:p w14:paraId="41B4AB17" w14:textId="655A0F69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b) Give the importance of the part labelled d.</w:t>
      </w:r>
    </w:p>
    <w:p w14:paraId="4B0E2EAC" w14:textId="07D46328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79ECA03D" w14:textId="20C774AA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27.</w:t>
      </w:r>
      <w:r>
        <w:rPr>
          <w:rFonts w:ascii="Century Gothic" w:eastAsia="Calibri" w:hAnsi="Century Gothic" w:cs="Tahoma"/>
          <w:sz w:val="32"/>
          <w:szCs w:val="32"/>
        </w:rPr>
        <w:tab/>
        <w:t>a) What do we call the general cleanliness of a place?</w:t>
      </w:r>
    </w:p>
    <w:p w14:paraId="1ED35A3A" w14:textId="792EDBEA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15B78F77" w14:textId="16A1C13A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b) Write three places we need to keep clean.</w:t>
      </w:r>
    </w:p>
    <w:p w14:paraId="567E9ED8" w14:textId="31AF089B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22E9F7A7" w14:textId="72749114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28.</w:t>
      </w:r>
      <w:r>
        <w:rPr>
          <w:rFonts w:ascii="Century Gothic" w:eastAsia="Calibri" w:hAnsi="Century Gothic" w:cs="Tahoma"/>
          <w:sz w:val="32"/>
          <w:szCs w:val="32"/>
        </w:rPr>
        <w:tab/>
        <w:t>a) Give any three examples of body exercises you know.</w:t>
      </w:r>
    </w:p>
    <w:p w14:paraId="7CEEB382" w14:textId="20E364A6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i) ____________________________________________________________</w:t>
      </w:r>
    </w:p>
    <w:p w14:paraId="4E990A79" w14:textId="19D629FC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ii) ____________________________________________________________</w:t>
      </w:r>
    </w:p>
    <w:p w14:paraId="48156B3C" w14:textId="3580A904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iii) ____________________________________________________________</w:t>
      </w:r>
    </w:p>
    <w:p w14:paraId="23E0C3EA" w14:textId="55C83891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b) Why is it good to do body exercises?</w:t>
      </w:r>
    </w:p>
    <w:p w14:paraId="7D2EFBA6" w14:textId="23FFF98C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</w:t>
      </w:r>
    </w:p>
    <w:p w14:paraId="2E153A31" w14:textId="3DD62102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29.</w:t>
      </w:r>
      <w:r>
        <w:rPr>
          <w:rFonts w:ascii="Century Gothic" w:eastAsia="Calibri" w:hAnsi="Century Gothic" w:cs="Tahoma"/>
          <w:sz w:val="32"/>
          <w:szCs w:val="32"/>
        </w:rPr>
        <w:tab/>
        <w:t>Name the meat of the following animals</w:t>
      </w:r>
    </w:p>
    <w:p w14:paraId="4A6E2D17" w14:textId="72ECC2FA" w:rsidR="00F63AF3" w:rsidRDefault="00F63AF3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</w:r>
      <w:r w:rsidR="000333BC">
        <w:rPr>
          <w:rFonts w:ascii="Century Gothic" w:eastAsia="Calibri" w:hAnsi="Century Gothic" w:cs="Tahoma"/>
          <w:sz w:val="32"/>
          <w:szCs w:val="32"/>
        </w:rPr>
        <w:t>cow _______________________</w:t>
      </w:r>
      <w:r w:rsidR="000333BC">
        <w:rPr>
          <w:rFonts w:ascii="Century Gothic" w:eastAsia="Calibri" w:hAnsi="Century Gothic" w:cs="Tahoma"/>
          <w:sz w:val="32"/>
          <w:szCs w:val="32"/>
        </w:rPr>
        <w:tab/>
        <w:t xml:space="preserve">pig </w:t>
      </w:r>
      <w:r w:rsidR="000333BC">
        <w:rPr>
          <w:rFonts w:ascii="Century Gothic" w:eastAsia="Calibri" w:hAnsi="Century Gothic" w:cs="Tahoma"/>
          <w:sz w:val="32"/>
          <w:szCs w:val="32"/>
        </w:rPr>
        <w:tab/>
      </w:r>
      <w:r w:rsidR="000333BC">
        <w:rPr>
          <w:rFonts w:ascii="Century Gothic" w:eastAsia="Calibri" w:hAnsi="Century Gothic" w:cs="Tahoma"/>
          <w:sz w:val="32"/>
          <w:szCs w:val="32"/>
        </w:rPr>
        <w:tab/>
        <w:t>______________________</w:t>
      </w:r>
    </w:p>
    <w:p w14:paraId="31556023" w14:textId="768180C8" w:rsidR="00F63AF3" w:rsidRDefault="000333BC" w:rsidP="008F0166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fish_________________________</w:t>
      </w:r>
      <w:r>
        <w:rPr>
          <w:rFonts w:ascii="Century Gothic" w:eastAsia="Calibri" w:hAnsi="Century Gothic" w:cs="Tahoma"/>
          <w:sz w:val="32"/>
          <w:szCs w:val="32"/>
        </w:rPr>
        <w:tab/>
        <w:t>sheep</w:t>
      </w:r>
      <w:r>
        <w:rPr>
          <w:rFonts w:ascii="Century Gothic" w:eastAsia="Calibri" w:hAnsi="Century Gothic" w:cs="Tahoma"/>
          <w:sz w:val="32"/>
          <w:szCs w:val="32"/>
        </w:rPr>
        <w:tab/>
        <w:t>______________________</w:t>
      </w:r>
    </w:p>
    <w:p w14:paraId="43DEB46D" w14:textId="67180500" w:rsidR="00F63AF3" w:rsidRDefault="00F63AF3" w:rsidP="00F63AF3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30.</w:t>
      </w:r>
      <w:r>
        <w:rPr>
          <w:rFonts w:ascii="Century Gothic" w:eastAsia="Calibri" w:hAnsi="Century Gothic" w:cs="Tahoma"/>
          <w:sz w:val="32"/>
          <w:szCs w:val="32"/>
        </w:rPr>
        <w:tab/>
        <w:t>a) Why do people boil drinking water?</w:t>
      </w:r>
    </w:p>
    <w:p w14:paraId="1F84B75B" w14:textId="58CAFD9F" w:rsidR="00F63AF3" w:rsidRDefault="00F63AF3" w:rsidP="00F63AF3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</w:r>
      <w:r w:rsidR="003E1680">
        <w:rPr>
          <w:rFonts w:ascii="Century Gothic" w:eastAsia="Calibri" w:hAnsi="Century Gothic" w:cs="Tahoma"/>
          <w:sz w:val="32"/>
          <w:szCs w:val="32"/>
        </w:rPr>
        <w:t>______________________________________________________________</w:t>
      </w:r>
    </w:p>
    <w:p w14:paraId="7E70A5CF" w14:textId="4021FE24" w:rsidR="003E1680" w:rsidRDefault="003E1680" w:rsidP="00F63AF3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lastRenderedPageBreak/>
        <w:tab/>
        <w:t>b) Give three sources of water.</w:t>
      </w:r>
    </w:p>
    <w:p w14:paraId="731F72EE" w14:textId="394DB4B8" w:rsidR="003E1680" w:rsidRDefault="003E1680" w:rsidP="00F63AF3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i) ______________________________ ii) ____________________________</w:t>
      </w:r>
    </w:p>
    <w:p w14:paraId="751AB63B" w14:textId="43419E42" w:rsidR="003E1680" w:rsidRDefault="003E1680" w:rsidP="00F63AF3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iii) ____________________________________________________________</w:t>
      </w:r>
    </w:p>
    <w:p w14:paraId="47612936" w14:textId="1151A880" w:rsidR="003E1680" w:rsidRDefault="003E1680" w:rsidP="00F63AF3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31.</w:t>
      </w:r>
      <w:r>
        <w:rPr>
          <w:rFonts w:ascii="Century Gothic" w:eastAsia="Calibri" w:hAnsi="Century Gothic" w:cs="Tahoma"/>
          <w:sz w:val="32"/>
          <w:szCs w:val="32"/>
        </w:rPr>
        <w:tab/>
        <w:t>a) Give two methods of preserving food.</w:t>
      </w:r>
    </w:p>
    <w:p w14:paraId="04B9EEA0" w14:textId="664D8A61" w:rsidR="003E1680" w:rsidRDefault="003E1680" w:rsidP="003E1680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i)_____________________________________________________________</w:t>
      </w:r>
    </w:p>
    <w:p w14:paraId="47C289CC" w14:textId="249215DD" w:rsidR="003E1680" w:rsidRDefault="003E1680" w:rsidP="003E1680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ii) ____________________________________________________________</w:t>
      </w:r>
    </w:p>
    <w:p w14:paraId="135D850C" w14:textId="368FC623" w:rsidR="003E1680" w:rsidRDefault="003E1680" w:rsidP="003E1680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b) Mention two examples of food preserved by sun drying.</w:t>
      </w:r>
    </w:p>
    <w:p w14:paraId="44B10907" w14:textId="2C7B3EF2" w:rsidR="003E1680" w:rsidRDefault="003E1680" w:rsidP="003E1680">
      <w:pPr>
        <w:spacing w:after="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(i)______________________________(ii) ____________________________</w:t>
      </w:r>
    </w:p>
    <w:p w14:paraId="0F2A85C9" w14:textId="77E722A2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32.</w:t>
      </w:r>
      <w:r>
        <w:rPr>
          <w:rFonts w:ascii="Century Gothic" w:eastAsia="Calibri" w:hAnsi="Century Gothic" w:cs="Tahoma"/>
          <w:sz w:val="32"/>
          <w:szCs w:val="32"/>
        </w:rPr>
        <w:tab/>
        <w:t>a) ___________________________is a meal that contains a balanced diet.</w:t>
      </w:r>
    </w:p>
    <w:p w14:paraId="7928A625" w14:textId="4AD2E83E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b) Give the classes of food which make a balanced diet.</w:t>
      </w:r>
    </w:p>
    <w:p w14:paraId="18247475" w14:textId="1C4B309F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i) _____________________________________________________________</w:t>
      </w:r>
    </w:p>
    <w:p w14:paraId="0B94F585" w14:textId="4E8A330C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ii) ____________________________________________________________</w:t>
      </w:r>
    </w:p>
    <w:p w14:paraId="26D5458D" w14:textId="6BDBE284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iii) ___________________________________________________________</w:t>
      </w:r>
    </w:p>
    <w:p w14:paraId="6D8DCDD9" w14:textId="33E3B2CA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33.</w:t>
      </w:r>
      <w:r>
        <w:rPr>
          <w:rFonts w:ascii="Century Gothic" w:eastAsia="Calibri" w:hAnsi="Century Gothic" w:cs="Tahoma"/>
          <w:sz w:val="32"/>
          <w:szCs w:val="32"/>
        </w:rPr>
        <w:tab/>
        <w:t>a) What are harmful insects?</w:t>
      </w:r>
    </w:p>
    <w:p w14:paraId="414ECE04" w14:textId="1D6EC084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____________________________________________________________________________________________________________________________</w:t>
      </w:r>
    </w:p>
    <w:p w14:paraId="3CDC3F1A" w14:textId="1B2022CE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b) Give three examples of harmful insects.</w:t>
      </w:r>
    </w:p>
    <w:p w14:paraId="7D6D155D" w14:textId="308CB02F" w:rsidR="003E1680" w:rsidRPr="003E1680" w:rsidRDefault="003E1680" w:rsidP="000333BC">
      <w:pPr>
        <w:spacing w:after="0"/>
        <w:ind w:left="720"/>
        <w:jc w:val="center"/>
        <w:rPr>
          <w:rFonts w:ascii="Century Gothic" w:eastAsia="Calibri" w:hAnsi="Century Gothic" w:cs="Tahoma"/>
          <w:i/>
          <w:sz w:val="32"/>
          <w:szCs w:val="32"/>
        </w:rPr>
      </w:pPr>
      <w:r w:rsidRPr="000333BC">
        <w:rPr>
          <w:rFonts w:ascii="Century Gothic" w:eastAsia="Calibri" w:hAnsi="Century Gothic" w:cs="Tahoma"/>
          <w:sz w:val="32"/>
          <w:szCs w:val="32"/>
        </w:rPr>
        <w:t>i)</w:t>
      </w:r>
      <w:r w:rsidRPr="003E1680">
        <w:rPr>
          <w:rFonts w:ascii="Century Gothic" w:eastAsia="Calibri" w:hAnsi="Century Gothic" w:cs="Tahoma"/>
          <w:i/>
          <w:sz w:val="32"/>
          <w:szCs w:val="32"/>
        </w:rPr>
        <w:t xml:space="preserve"> ______________________________ ii) ____________________________</w:t>
      </w:r>
    </w:p>
    <w:p w14:paraId="3AE3F441" w14:textId="5CD9824D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 w:rsidRPr="003E1680">
        <w:rPr>
          <w:rFonts w:ascii="Century Gothic" w:eastAsia="Calibri" w:hAnsi="Century Gothic" w:cs="Tahoma"/>
          <w:sz w:val="32"/>
          <w:szCs w:val="32"/>
        </w:rPr>
        <w:tab/>
        <w:t>iii) ____________________________________________________________</w:t>
      </w:r>
    </w:p>
    <w:p w14:paraId="6412BAB0" w14:textId="68C7C0C5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34.</w:t>
      </w:r>
      <w:r>
        <w:rPr>
          <w:rFonts w:ascii="Century Gothic" w:eastAsia="Calibri" w:hAnsi="Century Gothic" w:cs="Tahoma"/>
          <w:sz w:val="32"/>
          <w:szCs w:val="32"/>
        </w:rPr>
        <w:tab/>
        <w:t>a) What are domestic birds?</w:t>
      </w:r>
    </w:p>
    <w:p w14:paraId="523B3D9A" w14:textId="4B2D9287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____________________________________________________________________________________________________________________________</w:t>
      </w:r>
    </w:p>
    <w:p w14:paraId="2E5B107F" w14:textId="6AF895D2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b) Give three things we get from keeping birds at home.</w:t>
      </w:r>
    </w:p>
    <w:p w14:paraId="26A804EF" w14:textId="77777777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i) _____________________________________________________________</w:t>
      </w:r>
    </w:p>
    <w:p w14:paraId="16D20A96" w14:textId="77777777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ii) ____________________________________________________________</w:t>
      </w:r>
    </w:p>
    <w:p w14:paraId="12ECD418" w14:textId="77777777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iii) ___________________________________________________________</w:t>
      </w:r>
    </w:p>
    <w:p w14:paraId="229147A8" w14:textId="6F50354E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>35.</w:t>
      </w:r>
      <w:r>
        <w:rPr>
          <w:rFonts w:ascii="Century Gothic" w:eastAsia="Calibri" w:hAnsi="Century Gothic" w:cs="Tahoma"/>
          <w:sz w:val="32"/>
          <w:szCs w:val="32"/>
        </w:rPr>
        <w:tab/>
      </w:r>
      <w:r w:rsidRPr="003E1680">
        <w:rPr>
          <w:rFonts w:ascii="Century Gothic" w:eastAsia="Calibri" w:hAnsi="Century Gothic" w:cs="Tahoma"/>
          <w:b/>
          <w:sz w:val="32"/>
          <w:szCs w:val="32"/>
        </w:rPr>
        <w:t>Match animals with their weapons.</w:t>
      </w:r>
    </w:p>
    <w:p w14:paraId="7319EB04" w14:textId="0444544D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a) chameleon                               stings</w:t>
      </w:r>
    </w:p>
    <w:p w14:paraId="572DBDE7" w14:textId="44761FAD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b) cat                                             smells</w:t>
      </w:r>
    </w:p>
    <w:p w14:paraId="2A23E5D8" w14:textId="4BAD3DF4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>c) bedbug                                     claws</w:t>
      </w:r>
    </w:p>
    <w:p w14:paraId="58613F94" w14:textId="37FA0DF7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 xml:space="preserve">d) bee                                            changes </w:t>
      </w:r>
      <w:proofErr w:type="spellStart"/>
      <w:r>
        <w:rPr>
          <w:rFonts w:ascii="Century Gothic" w:eastAsia="Calibri" w:hAnsi="Century Gothic" w:cs="Tahoma"/>
          <w:sz w:val="32"/>
          <w:szCs w:val="32"/>
        </w:rPr>
        <w:t>colour</w:t>
      </w:r>
      <w:proofErr w:type="spellEnd"/>
    </w:p>
    <w:p w14:paraId="0EF67DB2" w14:textId="77777777" w:rsidR="003C0399" w:rsidRDefault="003C0399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</w:p>
    <w:p w14:paraId="7243B7CE" w14:textId="12FE8D75" w:rsidR="003E1680" w:rsidRDefault="003E1680" w:rsidP="003E1680">
      <w:pPr>
        <w:spacing w:after="0"/>
        <w:ind w:left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lastRenderedPageBreak/>
        <w:t xml:space="preserve">a) chameleon       _____________________________________________                        </w:t>
      </w:r>
    </w:p>
    <w:p w14:paraId="2AEF468F" w14:textId="3DEDD777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 xml:space="preserve">b) cat                     _____________________________________________                        </w:t>
      </w:r>
    </w:p>
    <w:p w14:paraId="3872A501" w14:textId="19DD7070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 xml:space="preserve">c) bedbug            _____________________________________________                         </w:t>
      </w:r>
    </w:p>
    <w:p w14:paraId="2130F507" w14:textId="4DB19905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  <w:r>
        <w:rPr>
          <w:rFonts w:ascii="Century Gothic" w:eastAsia="Calibri" w:hAnsi="Century Gothic" w:cs="Tahoma"/>
          <w:sz w:val="32"/>
          <w:szCs w:val="32"/>
        </w:rPr>
        <w:tab/>
        <w:t xml:space="preserve">d) bee                  ______________________________________________                          </w:t>
      </w:r>
    </w:p>
    <w:p w14:paraId="6E34C2F7" w14:textId="77777777" w:rsid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sz w:val="32"/>
          <w:szCs w:val="32"/>
        </w:rPr>
      </w:pPr>
    </w:p>
    <w:p w14:paraId="79286B1F" w14:textId="42D25058" w:rsidR="003E1680" w:rsidRPr="003E1680" w:rsidRDefault="003E1680" w:rsidP="003E1680">
      <w:pPr>
        <w:spacing w:after="0"/>
        <w:ind w:left="720" w:hanging="720"/>
        <w:rPr>
          <w:rFonts w:ascii="Century Gothic" w:eastAsia="Calibri" w:hAnsi="Century Gothic" w:cs="Tahoma"/>
          <w:b/>
          <w:sz w:val="32"/>
          <w:szCs w:val="32"/>
        </w:rPr>
      </w:pPr>
      <w:r>
        <w:rPr>
          <w:rFonts w:ascii="Century Gothic" w:eastAsia="Calibri" w:hAnsi="Century Gothic" w:cs="Tahoma"/>
          <w:b/>
          <w:sz w:val="32"/>
          <w:szCs w:val="32"/>
        </w:rPr>
        <w:t xml:space="preserve">                                                             </w:t>
      </w:r>
      <w:r w:rsidRPr="003E1680">
        <w:rPr>
          <w:rFonts w:ascii="Century Gothic" w:eastAsia="Calibri" w:hAnsi="Century Gothic" w:cs="Tahoma"/>
          <w:b/>
          <w:sz w:val="32"/>
          <w:szCs w:val="32"/>
        </w:rPr>
        <w:t>END</w:t>
      </w:r>
    </w:p>
    <w:sectPr w:rsidR="003E1680" w:rsidRPr="003E1680" w:rsidSect="008D37DC">
      <w:footerReference w:type="default" r:id="rId11"/>
      <w:pgSz w:w="12240" w:h="15840"/>
      <w:pgMar w:top="426" w:right="758" w:bottom="426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6DF9D" w14:textId="77777777" w:rsidR="008243B3" w:rsidRDefault="008243B3" w:rsidP="007D17B7">
      <w:pPr>
        <w:spacing w:after="0" w:line="240" w:lineRule="auto"/>
      </w:pPr>
      <w:r>
        <w:separator/>
      </w:r>
    </w:p>
  </w:endnote>
  <w:endnote w:type="continuationSeparator" w:id="0">
    <w:p w14:paraId="5BC6FCE5" w14:textId="77777777" w:rsidR="008243B3" w:rsidRDefault="008243B3" w:rsidP="007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71593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598EA69" w14:textId="2E3B611E" w:rsidR="00F63AF3" w:rsidRDefault="00F63AF3" w:rsidP="001F76F0">
        <w:pPr>
          <w:pStyle w:val="Footer"/>
          <w:pBdr>
            <w:top w:val="single" w:sz="4" w:space="1" w:color="D9D9D9" w:themeColor="background1" w:themeShade="D9"/>
          </w:pBdr>
        </w:pPr>
        <w:r>
          <w:t xml:space="preserve">PRIMARY TWO LITERACY A BOT OF TERM III 2022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AE2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665A625" w14:textId="77777777" w:rsidR="00F63AF3" w:rsidRDefault="00F63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56ECE" w14:textId="77777777" w:rsidR="008243B3" w:rsidRDefault="008243B3" w:rsidP="007D17B7">
      <w:pPr>
        <w:spacing w:after="0" w:line="240" w:lineRule="auto"/>
      </w:pPr>
      <w:r>
        <w:separator/>
      </w:r>
    </w:p>
  </w:footnote>
  <w:footnote w:type="continuationSeparator" w:id="0">
    <w:p w14:paraId="699752D6" w14:textId="77777777" w:rsidR="008243B3" w:rsidRDefault="008243B3" w:rsidP="007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6BF"/>
    <w:multiLevelType w:val="hybridMultilevel"/>
    <w:tmpl w:val="C8E2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D3663"/>
    <w:multiLevelType w:val="hybridMultilevel"/>
    <w:tmpl w:val="99D6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55A0B"/>
    <w:multiLevelType w:val="hybridMultilevel"/>
    <w:tmpl w:val="11CC400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B372B2F"/>
    <w:multiLevelType w:val="hybridMultilevel"/>
    <w:tmpl w:val="67A6B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23F08"/>
    <w:multiLevelType w:val="hybridMultilevel"/>
    <w:tmpl w:val="BD3AD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73071"/>
    <w:multiLevelType w:val="hybridMultilevel"/>
    <w:tmpl w:val="7FD8F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92E"/>
    <w:rsid w:val="00015AE2"/>
    <w:rsid w:val="000333BC"/>
    <w:rsid w:val="0004592E"/>
    <w:rsid w:val="00084D77"/>
    <w:rsid w:val="000A198C"/>
    <w:rsid w:val="000B2DB0"/>
    <w:rsid w:val="000C4CD8"/>
    <w:rsid w:val="000C4FAD"/>
    <w:rsid w:val="000E2C60"/>
    <w:rsid w:val="000E3330"/>
    <w:rsid w:val="00103DEA"/>
    <w:rsid w:val="00186EF9"/>
    <w:rsid w:val="001F76F0"/>
    <w:rsid w:val="00247857"/>
    <w:rsid w:val="00261E18"/>
    <w:rsid w:val="002649B5"/>
    <w:rsid w:val="00277883"/>
    <w:rsid w:val="00281D7D"/>
    <w:rsid w:val="00285E20"/>
    <w:rsid w:val="002B5456"/>
    <w:rsid w:val="002F6597"/>
    <w:rsid w:val="003078AC"/>
    <w:rsid w:val="00321112"/>
    <w:rsid w:val="0033115C"/>
    <w:rsid w:val="003535A6"/>
    <w:rsid w:val="0036645B"/>
    <w:rsid w:val="00373ADD"/>
    <w:rsid w:val="003A407D"/>
    <w:rsid w:val="003C0399"/>
    <w:rsid w:val="003E1680"/>
    <w:rsid w:val="0044709C"/>
    <w:rsid w:val="00482FEF"/>
    <w:rsid w:val="004A3234"/>
    <w:rsid w:val="005E1298"/>
    <w:rsid w:val="005F3662"/>
    <w:rsid w:val="00602833"/>
    <w:rsid w:val="0061147D"/>
    <w:rsid w:val="00631C4F"/>
    <w:rsid w:val="00650643"/>
    <w:rsid w:val="00666922"/>
    <w:rsid w:val="00691C48"/>
    <w:rsid w:val="006C4CD8"/>
    <w:rsid w:val="006D686F"/>
    <w:rsid w:val="00703527"/>
    <w:rsid w:val="00707E61"/>
    <w:rsid w:val="00756845"/>
    <w:rsid w:val="00793764"/>
    <w:rsid w:val="00796D8C"/>
    <w:rsid w:val="007A0FB4"/>
    <w:rsid w:val="007B5E17"/>
    <w:rsid w:val="007D17B7"/>
    <w:rsid w:val="007D3064"/>
    <w:rsid w:val="007E3B3B"/>
    <w:rsid w:val="00810A75"/>
    <w:rsid w:val="00817335"/>
    <w:rsid w:val="008243B3"/>
    <w:rsid w:val="00832E45"/>
    <w:rsid w:val="0086552F"/>
    <w:rsid w:val="008A58C2"/>
    <w:rsid w:val="008D37DC"/>
    <w:rsid w:val="008F0166"/>
    <w:rsid w:val="00923B8D"/>
    <w:rsid w:val="00926A01"/>
    <w:rsid w:val="00942B80"/>
    <w:rsid w:val="00983322"/>
    <w:rsid w:val="009B7DD9"/>
    <w:rsid w:val="009E5211"/>
    <w:rsid w:val="00A54044"/>
    <w:rsid w:val="00A70DCE"/>
    <w:rsid w:val="00B00B38"/>
    <w:rsid w:val="00B11F3B"/>
    <w:rsid w:val="00B307C5"/>
    <w:rsid w:val="00B86001"/>
    <w:rsid w:val="00BE1923"/>
    <w:rsid w:val="00CB76A6"/>
    <w:rsid w:val="00CE7B46"/>
    <w:rsid w:val="00CF358A"/>
    <w:rsid w:val="00CF7C6D"/>
    <w:rsid w:val="00D40139"/>
    <w:rsid w:val="00D56F31"/>
    <w:rsid w:val="00DE2F11"/>
    <w:rsid w:val="00E03998"/>
    <w:rsid w:val="00E3535D"/>
    <w:rsid w:val="00E504BA"/>
    <w:rsid w:val="00E71A9D"/>
    <w:rsid w:val="00EB7443"/>
    <w:rsid w:val="00EF5FE2"/>
    <w:rsid w:val="00F63AF3"/>
    <w:rsid w:val="00FC64FC"/>
    <w:rsid w:val="00FD299A"/>
    <w:rsid w:val="00FE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37146"/>
  <w15:docId w15:val="{D50FB60B-6B05-463F-8BB7-74D58260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B7"/>
  </w:style>
  <w:style w:type="paragraph" w:styleId="Footer">
    <w:name w:val="footer"/>
    <w:basedOn w:val="Normal"/>
    <w:link w:val="FooterChar"/>
    <w:uiPriority w:val="99"/>
    <w:unhideWhenUsed/>
    <w:rsid w:val="007D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B7"/>
  </w:style>
  <w:style w:type="table" w:styleId="TableGrid">
    <w:name w:val="Table Grid"/>
    <w:basedOn w:val="TableNormal"/>
    <w:uiPriority w:val="59"/>
    <w:rsid w:val="008F0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3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KISUBI BOYS</dc:creator>
  <cp:keywords/>
  <dc:description/>
  <cp:lastModifiedBy>USER</cp:lastModifiedBy>
  <cp:revision>76</cp:revision>
  <cp:lastPrinted>2022-09-06T14:45:00Z</cp:lastPrinted>
  <dcterms:created xsi:type="dcterms:W3CDTF">2022-07-13T13:41:00Z</dcterms:created>
  <dcterms:modified xsi:type="dcterms:W3CDTF">2022-09-06T14:45:00Z</dcterms:modified>
</cp:coreProperties>
</file>