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8" w:rsidRDefault="001831FD" w:rsidP="000170BE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I – 2023</w:t>
      </w:r>
      <w:r w:rsidR="00916FE8">
        <w:rPr>
          <w:b/>
          <w:sz w:val="72"/>
          <w:szCs w:val="28"/>
        </w:rPr>
        <w:t xml:space="preserve"> PRIMARY ONE    READING   SCHEME OF WORK </w:t>
      </w:r>
    </w:p>
    <w:p w:rsidR="000170BE" w:rsidRDefault="000170BE" w:rsidP="000170BE">
      <w:pPr>
        <w:jc w:val="center"/>
        <w:rPr>
          <w:b/>
          <w:sz w:val="72"/>
          <w:szCs w:val="28"/>
        </w:rPr>
      </w:pPr>
    </w:p>
    <w:p w:rsidR="000170BE" w:rsidRDefault="000170BE" w:rsidP="000170BE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28"/>
          <w:szCs w:val="28"/>
        </w:rPr>
      </w:pPr>
    </w:p>
    <w:p w:rsidR="00916FE8" w:rsidRDefault="00916FE8" w:rsidP="00916FE8">
      <w:pPr>
        <w:jc w:val="center"/>
        <w:rPr>
          <w:b/>
          <w:sz w:val="28"/>
          <w:szCs w:val="28"/>
        </w:rPr>
      </w:pPr>
    </w:p>
    <w:p w:rsidR="00916FE8" w:rsidRDefault="00916FE8" w:rsidP="00916FE8">
      <w:pPr>
        <w:rPr>
          <w:b/>
          <w:sz w:val="56"/>
          <w:szCs w:val="28"/>
        </w:rPr>
      </w:pPr>
    </w:p>
    <w:p w:rsidR="000170BE" w:rsidRDefault="000170BE" w:rsidP="00916FE8">
      <w:pPr>
        <w:rPr>
          <w:b/>
          <w:sz w:val="56"/>
          <w:szCs w:val="28"/>
        </w:rPr>
      </w:pPr>
    </w:p>
    <w:p w:rsidR="000170BE" w:rsidRDefault="000170BE" w:rsidP="00916FE8">
      <w:pPr>
        <w:rPr>
          <w:b/>
          <w:sz w:val="56"/>
          <w:szCs w:val="28"/>
        </w:rPr>
      </w:pPr>
    </w:p>
    <w:p w:rsidR="00916FE8" w:rsidRDefault="00916FE8" w:rsidP="00916FE8">
      <w:pPr>
        <w:rPr>
          <w:b/>
          <w:sz w:val="56"/>
          <w:szCs w:val="28"/>
        </w:rPr>
      </w:pPr>
    </w:p>
    <w:p w:rsidR="00916FE8" w:rsidRDefault="00916FE8" w:rsidP="00916FE8">
      <w:pPr>
        <w:rPr>
          <w:b/>
          <w:sz w:val="28"/>
          <w:szCs w:val="28"/>
        </w:rPr>
      </w:pPr>
    </w:p>
    <w:p w:rsidR="00916FE8" w:rsidRPr="00C37C19" w:rsidRDefault="00916FE8" w:rsidP="000170BE">
      <w:pPr>
        <w:jc w:val="center"/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 w:rsidR="001831FD">
        <w:rPr>
          <w:b/>
          <w:sz w:val="28"/>
          <w:szCs w:val="28"/>
        </w:rPr>
        <w:t>RK FOR PRIMARY TWO TERM I 2023</w:t>
      </w:r>
      <w:bookmarkStart w:id="0" w:name="_GoBack"/>
      <w:bookmarkEnd w:id="0"/>
    </w:p>
    <w:p w:rsidR="00916FE8" w:rsidRPr="00F7368B" w:rsidRDefault="00916FE8" w:rsidP="00916FE8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486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1080"/>
        <w:gridCol w:w="936"/>
        <w:gridCol w:w="3330"/>
        <w:gridCol w:w="2790"/>
        <w:gridCol w:w="1260"/>
        <w:gridCol w:w="1530"/>
        <w:gridCol w:w="1170"/>
        <w:gridCol w:w="1260"/>
        <w:gridCol w:w="540"/>
      </w:tblGrid>
      <w:tr w:rsidR="00916FE8" w:rsidRPr="00D26C05" w:rsidTr="00AD7FDB">
        <w:tc>
          <w:tcPr>
            <w:tcW w:w="522" w:type="dxa"/>
          </w:tcPr>
          <w:p w:rsidR="00916FE8" w:rsidRPr="00D26C05" w:rsidRDefault="00916FE8" w:rsidP="00E10161">
            <w:r w:rsidRPr="00D26C05">
              <w:t>WK</w:t>
            </w:r>
          </w:p>
        </w:tc>
        <w:tc>
          <w:tcPr>
            <w:tcW w:w="450" w:type="dxa"/>
          </w:tcPr>
          <w:p w:rsidR="00916FE8" w:rsidRPr="00AE6921" w:rsidRDefault="00916FE8" w:rsidP="00E10161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916FE8" w:rsidRPr="00D26C05" w:rsidRDefault="00916FE8" w:rsidP="00E10161">
            <w:r w:rsidRPr="00D26C05">
              <w:t>THEME</w:t>
            </w:r>
          </w:p>
        </w:tc>
        <w:tc>
          <w:tcPr>
            <w:tcW w:w="936" w:type="dxa"/>
          </w:tcPr>
          <w:p w:rsidR="00916FE8" w:rsidRPr="00D26C05" w:rsidRDefault="00916FE8" w:rsidP="00E10161">
            <w:r w:rsidRPr="00D26C05">
              <w:t>SUB-THEME</w:t>
            </w:r>
          </w:p>
        </w:tc>
        <w:tc>
          <w:tcPr>
            <w:tcW w:w="3330" w:type="dxa"/>
          </w:tcPr>
          <w:p w:rsidR="00916FE8" w:rsidRPr="00D26C05" w:rsidRDefault="00916FE8" w:rsidP="00E10161">
            <w:pPr>
              <w:spacing w:line="360" w:lineRule="auto"/>
            </w:pPr>
            <w:r w:rsidRPr="00D26C05">
              <w:t>CONTENT</w:t>
            </w:r>
          </w:p>
        </w:tc>
        <w:tc>
          <w:tcPr>
            <w:tcW w:w="279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:rsidR="00916FE8" w:rsidRPr="004D15B6" w:rsidRDefault="00916FE8" w:rsidP="00E10161">
            <w:pPr>
              <w:spacing w:line="360" w:lineRule="auto"/>
              <w:rPr>
                <w:sz w:val="18"/>
                <w:szCs w:val="18"/>
              </w:rPr>
            </w:pPr>
            <w:r w:rsidRPr="004D15B6">
              <w:rPr>
                <w:sz w:val="18"/>
                <w:szCs w:val="18"/>
              </w:rPr>
              <w:t>ACTIVITIES</w:t>
            </w:r>
          </w:p>
          <w:p w:rsidR="00916FE8" w:rsidRPr="00D26C05" w:rsidRDefault="00916FE8" w:rsidP="00E101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L/ skills </w:t>
            </w: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540" w:type="dxa"/>
          </w:tcPr>
          <w:p w:rsidR="00916FE8" w:rsidRPr="003E0634" w:rsidRDefault="00916FE8" w:rsidP="00E10161">
            <w:pPr>
              <w:spacing w:line="360" w:lineRule="auto"/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916FE8" w:rsidRPr="00D26C05" w:rsidTr="00AD7FDB">
        <w:trPr>
          <w:cantSplit/>
          <w:trHeight w:val="1757"/>
        </w:trPr>
        <w:tc>
          <w:tcPr>
            <w:tcW w:w="522" w:type="dxa"/>
          </w:tcPr>
          <w:p w:rsidR="00916FE8" w:rsidRDefault="00FE50D8" w:rsidP="00E10161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5.3pt;margin-top:1.65pt;width:6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916FE8" w:rsidRDefault="00916FE8" w:rsidP="00E10161">
            <w:pPr>
              <w:rPr>
                <w:sz w:val="22"/>
              </w:rPr>
            </w:pPr>
          </w:p>
          <w:p w:rsidR="00916FE8" w:rsidRPr="00D26C05" w:rsidRDefault="00916FE8" w:rsidP="00E10161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916FE8" w:rsidRPr="00D26C05" w:rsidRDefault="00BE2289" w:rsidP="00E10161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Our school</w:t>
            </w:r>
          </w:p>
        </w:tc>
        <w:tc>
          <w:tcPr>
            <w:tcW w:w="936" w:type="dxa"/>
            <w:textDirection w:val="btLr"/>
          </w:tcPr>
          <w:p w:rsidR="00916FE8" w:rsidRPr="00D26C05" w:rsidRDefault="00BE2289" w:rsidP="00E10161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People  found at  school</w:t>
            </w:r>
          </w:p>
        </w:tc>
        <w:tc>
          <w:tcPr>
            <w:tcW w:w="3330" w:type="dxa"/>
          </w:tcPr>
          <w:p w:rsidR="00755467" w:rsidRDefault="00755467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Vowel sounds</w:t>
            </w:r>
          </w:p>
          <w:p w:rsidR="00E01022" w:rsidRDefault="00755467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/a/   </w:t>
            </w:r>
            <w:r>
              <w:rPr>
                <w:sz w:val="22"/>
              </w:rPr>
              <w:t xml:space="preserve"> and </w:t>
            </w:r>
            <w:r>
              <w:rPr>
                <w:b/>
                <w:sz w:val="22"/>
              </w:rPr>
              <w:t>/e/</w:t>
            </w:r>
          </w:p>
          <w:p w:rsidR="00E01022" w:rsidRPr="004B0507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4B0507">
              <w:rPr>
                <w:b/>
                <w:sz w:val="22"/>
              </w:rPr>
              <w:t xml:space="preserve">Syllables </w:t>
            </w:r>
          </w:p>
          <w:p w:rsidR="00916FE8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ba    ca     da    fa   ga    ha   ja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ka    ha    ma   na   pa   ra    sa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ta     va      wa   za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an     ant    axe    and   arrow  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apple   arm   animal    action </w:t>
            </w:r>
          </w:p>
          <w:p w:rsidR="00E01022" w:rsidRPr="00E01022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55467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 mad man had a cat.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Dan has a pan and a fan.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Sound /e/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be   ce   de   fe   ge   he   je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ke   le  me   ne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Bed    men   egg   pen   vest   ten   net   peg    get   yet   seven   nest</w:t>
            </w:r>
          </w:p>
          <w:p w:rsidR="002C008B" w:rsidRP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There  are seven nets .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My hen has seven eggs.</w:t>
            </w:r>
          </w:p>
          <w:p w:rsidR="00F173A2" w:rsidRPr="00AD324B" w:rsidRDefault="00F173A2" w:rsidP="00F173A2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333273" w:rsidP="00E1016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Pronounces the sounds correctly.</w:t>
            </w:r>
          </w:p>
          <w:p w:rsidR="00333273" w:rsidRPr="00D26C05" w:rsidRDefault="00333273" w:rsidP="00E1016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Reads the sound words and sentences correctly </w:t>
            </w:r>
          </w:p>
        </w:tc>
        <w:tc>
          <w:tcPr>
            <w:tcW w:w="1260" w:type="dxa"/>
          </w:tcPr>
          <w:p w:rsidR="00916FE8" w:rsidRDefault="00333273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  <w:r w:rsidR="00F11A5D">
              <w:rPr>
                <w:sz w:val="22"/>
              </w:rPr>
              <w:t xml:space="preserve">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Syllables </w:t>
            </w:r>
          </w:p>
          <w:p w:rsidR="00F11A5D" w:rsidRPr="00D26C05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Whole sentences </w:t>
            </w:r>
          </w:p>
        </w:tc>
        <w:tc>
          <w:tcPr>
            <w:tcW w:w="1530" w:type="dxa"/>
          </w:tcPr>
          <w:p w:rsidR="00916FE8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  <w:p w:rsidR="00F11A5D" w:rsidRPr="00D26C05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1170" w:type="dxa"/>
            <w:vMerge w:val="restart"/>
          </w:tcPr>
          <w:p w:rsidR="00916FE8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B1E60" w:rsidRPr="00D26C05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Writing drawing naming </w:t>
            </w:r>
          </w:p>
        </w:tc>
        <w:tc>
          <w:tcPr>
            <w:tcW w:w="1260" w:type="dxa"/>
          </w:tcPr>
          <w:p w:rsidR="00916FE8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2B1E60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2B1E60" w:rsidRPr="00D26C05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D26C05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Vowel sounds 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/a/    /e/    /i/     /o/    /u/ 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Syllables </w:t>
            </w:r>
          </w:p>
          <w:p w:rsidR="00F173A2" w:rsidRDefault="00F173A2" w:rsidP="00F173A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bi     ci    di    fi   hi   gi   ji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  <w:r w:rsidR="003865B6">
              <w:rPr>
                <w:b/>
                <w:sz w:val="22"/>
              </w:rPr>
              <w:t xml:space="preserve"> </w:t>
            </w:r>
          </w:p>
          <w:p w:rsidR="003865B6" w:rsidRDefault="003865B6" w:rsidP="00F173A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is    ink   inkpot,   it,  if   insect  big   jik   ring   zip   kiss   six </w:t>
            </w:r>
          </w:p>
          <w:p w:rsidR="0010577B" w:rsidRDefault="0010577B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10577B" w:rsidRDefault="0010577B" w:rsidP="0010577B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 insect is in the inkpot.</w:t>
            </w:r>
          </w:p>
          <w:p w:rsidR="0010577B" w:rsidRPr="0010577B" w:rsidRDefault="0010577B" w:rsidP="0010577B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king has a big ring</w:t>
            </w:r>
            <w:r w:rsidR="00333273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Pr="001043BA" w:rsidRDefault="00916FE8" w:rsidP="00916FE8">
            <w:pPr>
              <w:pStyle w:val="ListParagraph"/>
              <w:numPr>
                <w:ilvl w:val="0"/>
                <w:numId w:val="6"/>
              </w:numPr>
              <w:ind w:left="252" w:hanging="252"/>
            </w:pP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1043BA" w:rsidRDefault="00916FE8" w:rsidP="00E10161"/>
        </w:tc>
        <w:tc>
          <w:tcPr>
            <w:tcW w:w="1170" w:type="dxa"/>
            <w:vMerge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CF77B4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743AAE" w:rsidP="00743AAE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/o/ sound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    co    do     fo     go    ho   jo ko     lo     mo    no    po     ro   so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    vo    wo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box     dog   fork   dox    boy   log 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43AAE" w:rsidRDefault="00743AAE" w:rsidP="00743AAE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Bob  is a good boy.</w:t>
            </w:r>
          </w:p>
          <w:p w:rsidR="00743AAE" w:rsidRPr="00E10161" w:rsidRDefault="00743AAE" w:rsidP="00E1016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Opio has a dog and a log. </w:t>
            </w:r>
          </w:p>
          <w:p w:rsidR="00743AAE" w:rsidRDefault="00743AAE" w:rsidP="00743AAE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 xml:space="preserve">u/ sound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bu    cu    du   fu   gu   hu   ju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ku     lu     mu  nu    pu   ru   su  tu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bucket   jug    cup   cut   gun</w:t>
            </w:r>
          </w:p>
          <w:p w:rsidR="00827753" w:rsidRDefault="00827753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27753" w:rsidRDefault="00827753" w:rsidP="0082775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Sam has a cupboard and a mug.</w:t>
            </w:r>
          </w:p>
          <w:p w:rsidR="00827753" w:rsidRPr="00827753" w:rsidRDefault="00827753" w:rsidP="0082775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The gun is near the dark.</w:t>
            </w:r>
          </w:p>
        </w:tc>
        <w:tc>
          <w:tcPr>
            <w:tcW w:w="2790" w:type="dxa"/>
          </w:tcPr>
          <w:p w:rsidR="00916FE8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 xml:space="preserve">Pronounces the sounds correctly. </w:t>
            </w:r>
          </w:p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>Reads the words and sentences correctly.</w:t>
            </w:r>
          </w:p>
          <w:p w:rsidR="00827753" w:rsidRPr="00ED37D0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 xml:space="preserve">Draws  pictures  for the sounds </w:t>
            </w:r>
          </w:p>
        </w:tc>
        <w:tc>
          <w:tcPr>
            <w:tcW w:w="1260" w:type="dxa"/>
          </w:tcPr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2F5808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  <w:r w:rsidR="002F5808">
              <w:rPr>
                <w:sz w:val="22"/>
              </w:rPr>
              <w:t xml:space="preserve">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Syllable</w:t>
            </w:r>
          </w:p>
          <w:p w:rsidR="00916FE8" w:rsidRP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Whole  word </w:t>
            </w:r>
            <w:r w:rsidR="00827753" w:rsidRPr="002F5808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 cards </w:t>
            </w:r>
          </w:p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</w:t>
            </w:r>
          </w:p>
          <w:p w:rsidR="002F5808" w:rsidRP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Chart </w:t>
            </w:r>
          </w:p>
        </w:tc>
        <w:tc>
          <w:tcPr>
            <w:tcW w:w="1170" w:type="dxa"/>
            <w:tcBorders>
              <w:top w:val="nil"/>
            </w:tcBorders>
          </w:tcPr>
          <w:p w:rsidR="00916FE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2F5808" w:rsidRPr="008D7509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916FE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2F5808" w:rsidRPr="008D7509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  <w:r w:rsidR="00E10161"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E10161" w:rsidP="00E101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Reading  words from the sub -  theme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teacher    nurse   headteacher 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driver      cook   watchman  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warden    gatekeeper    cleaner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direction    bursar     s</w:t>
            </w:r>
            <w:r w:rsidR="00D91A26">
              <w:rPr>
                <w:sz w:val="22"/>
              </w:rPr>
              <w:t>ecretary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matron</w:t>
            </w:r>
          </w:p>
          <w:p w:rsidR="00D91A26" w:rsidRDefault="00D91A26" w:rsidP="00E101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Reading sentences from the words of the sub – theme.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1.Doctor Faith Muyonga is our director.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2. Ms. Immaculate Mawanda is our head teacher. 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3. Our school nurse is sick</w:t>
            </w:r>
          </w:p>
          <w:p w:rsidR="00D91A26" w:rsidRPr="00D91A26" w:rsidRDefault="00D91A26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the words correctly.</w:t>
            </w:r>
          </w:p>
          <w:p w:rsidR="00D91A26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sentences  correctly.</w:t>
            </w:r>
          </w:p>
          <w:p w:rsidR="00D91A26" w:rsidRPr="00D26C05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 good pictures</w:t>
            </w:r>
          </w:p>
        </w:tc>
        <w:tc>
          <w:tcPr>
            <w:tcW w:w="126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</w:t>
            </w:r>
          </w:p>
          <w:p w:rsidR="00916FE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 </w:t>
            </w:r>
          </w:p>
        </w:tc>
        <w:tc>
          <w:tcPr>
            <w:tcW w:w="117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Creative thinking</w:t>
            </w:r>
            <w:r w:rsidR="001D1409">
              <w:rPr>
                <w:sz w:val="22"/>
              </w:rPr>
              <w:t>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6" type="#_x0000_t136" style="position:absolute;margin-left:1.1pt;margin-top:6.35pt;width:12.75pt;height:30.35pt;z-index:251658240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Default="00916FE8" w:rsidP="00E10161">
            <w:pPr>
              <w:ind w:left="113" w:right="113"/>
              <w:rPr>
                <w:sz w:val="22"/>
              </w:rPr>
            </w:pPr>
          </w:p>
        </w:tc>
        <w:tc>
          <w:tcPr>
            <w:tcW w:w="3330" w:type="dxa"/>
          </w:tcPr>
          <w:p w:rsidR="00087ED4" w:rsidRDefault="00CE20FA" w:rsidP="00087ED4">
            <w:pPr>
              <w:spacing w:line="360" w:lineRule="auto"/>
              <w:rPr>
                <w:b/>
                <w:sz w:val="22"/>
              </w:rPr>
            </w:pPr>
            <w:r w:rsidRPr="00087ED4">
              <w:rPr>
                <w:b/>
                <w:sz w:val="22"/>
              </w:rPr>
              <w:t>Reading the passage about people in  our school</w:t>
            </w:r>
            <w:r w:rsidR="00087ED4">
              <w:rPr>
                <w:b/>
                <w:sz w:val="22"/>
              </w:rPr>
              <w:t>.</w:t>
            </w:r>
          </w:p>
          <w:p w:rsidR="00166A27" w:rsidRDefault="00166A27" w:rsidP="00087ED4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PEOPLE IN OUR SCHOOL </w:t>
            </w:r>
          </w:p>
          <w:p w:rsidR="00166A27" w:rsidRDefault="00166A27" w:rsidP="00087ED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My name is Kezia.  I go to Cornerstone Junior School.  There are many important people in our school.   These are Directors, head teachers, bursars, drivers, cooks, cleaners, matrons and nurse.  Our school is good.</w:t>
            </w:r>
          </w:p>
          <w:p w:rsidR="00087ED4" w:rsidRPr="00166A27" w:rsidRDefault="00166A27" w:rsidP="00166A2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bursar collects money from parents while teachers give us knowledge.</w:t>
            </w:r>
            <w:r w:rsidR="00087ED4" w:rsidRPr="00087ED4">
              <w:rPr>
                <w:b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story.</w:t>
            </w:r>
          </w:p>
          <w:p w:rsidR="00BE6EF5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correctly.</w:t>
            </w:r>
          </w:p>
          <w:p w:rsidR="00BE6EF5" w:rsidRPr="00583513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the story.</w:t>
            </w:r>
          </w:p>
        </w:tc>
        <w:tc>
          <w:tcPr>
            <w:tcW w:w="1260" w:type="dxa"/>
          </w:tcPr>
          <w:p w:rsidR="00916FE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1170" w:type="dxa"/>
          </w:tcPr>
          <w:p w:rsidR="00916FE8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5B3978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5B397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413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Pr="00A60005" w:rsidRDefault="00166A2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 book reading </w:t>
            </w:r>
            <w:r w:rsidR="00BE6EF5">
              <w:rPr>
                <w:b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reader.</w:t>
            </w:r>
          </w:p>
          <w:p w:rsidR="00DC500D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correctly.</w:t>
            </w:r>
          </w:p>
          <w:p w:rsidR="00DC500D" w:rsidRPr="00D26C05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the story.</w:t>
            </w:r>
          </w:p>
        </w:tc>
        <w:tc>
          <w:tcPr>
            <w:tcW w:w="1260" w:type="dxa"/>
          </w:tcPr>
          <w:p w:rsidR="00916FE8" w:rsidRDefault="0067326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673262" w:rsidRPr="008D7509" w:rsidRDefault="0067326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 and say </w:t>
            </w:r>
          </w:p>
        </w:tc>
        <w:tc>
          <w:tcPr>
            <w:tcW w:w="1530" w:type="dxa"/>
          </w:tcPr>
          <w:p w:rsidR="00916FE8" w:rsidRPr="008D7509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Readers </w:t>
            </w:r>
          </w:p>
        </w:tc>
        <w:tc>
          <w:tcPr>
            <w:tcW w:w="1170" w:type="dxa"/>
          </w:tcPr>
          <w:p w:rsidR="00916FE8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626C5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626C5" w:rsidRPr="008D7509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24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530903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Things found </w:t>
            </w:r>
            <w:r>
              <w:rPr>
                <w:sz w:val="22"/>
              </w:rPr>
              <w:lastRenderedPageBreak/>
              <w:t xml:space="preserve">at school </w:t>
            </w:r>
          </w:p>
        </w:tc>
        <w:tc>
          <w:tcPr>
            <w:tcW w:w="3330" w:type="dxa"/>
          </w:tcPr>
          <w:p w:rsidR="00916FE8" w:rsidRDefault="008967C9" w:rsidP="00E10161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Reading words of the sub – theme </w:t>
            </w:r>
          </w:p>
          <w:p w:rsidR="008967C9" w:rsidRDefault="008967C9" w:rsidP="00E10161">
            <w:pPr>
              <w:spacing w:line="360" w:lineRule="auto"/>
              <w:ind w:left="-9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broom  chair  bench   pen  pointer </w:t>
            </w:r>
          </w:p>
          <w:p w:rsidR="008967C9" w:rsidRDefault="008967C9" w:rsidP="00E10161">
            <w:pPr>
              <w:spacing w:line="360" w:lineRule="auto"/>
              <w:ind w:left="-90"/>
              <w:rPr>
                <w:sz w:val="22"/>
              </w:rPr>
            </w:pPr>
            <w:r>
              <w:rPr>
                <w:sz w:val="22"/>
              </w:rPr>
              <w:t>table     window    duster   blackboard</w:t>
            </w:r>
          </w:p>
          <w:p w:rsidR="008967C9" w:rsidRDefault="008967C9" w:rsidP="00E10161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967C9" w:rsidRDefault="005704F9" w:rsidP="005704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Children  sat on benches, chairs and stools.</w:t>
            </w:r>
          </w:p>
          <w:p w:rsidR="005704F9" w:rsidRPr="005704F9" w:rsidRDefault="005704F9" w:rsidP="005704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Henry is pointing at the chalkboard using a pointer.</w:t>
            </w:r>
            <w:r w:rsidR="00152120">
              <w:rPr>
                <w:sz w:val="22"/>
              </w:rPr>
              <w:t xml:space="preserve">  </w:t>
            </w:r>
          </w:p>
        </w:tc>
        <w:tc>
          <w:tcPr>
            <w:tcW w:w="279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the sub – theme </w:t>
            </w:r>
            <w:r>
              <w:rPr>
                <w:sz w:val="22"/>
              </w:rPr>
              <w:lastRenderedPageBreak/>
              <w:t>words and sentences.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 good pictures.</w:t>
            </w:r>
          </w:p>
          <w:p w:rsidR="00152120" w:rsidRPr="001A462C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sentences.</w:t>
            </w:r>
          </w:p>
        </w:tc>
        <w:tc>
          <w:tcPr>
            <w:tcW w:w="126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Explanati</w:t>
            </w:r>
            <w:r>
              <w:rPr>
                <w:sz w:val="22"/>
              </w:rPr>
              <w:lastRenderedPageBreak/>
              <w:t xml:space="preserve">on 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Look and say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 cards </w:t>
            </w:r>
          </w:p>
        </w:tc>
        <w:tc>
          <w:tcPr>
            <w:tcW w:w="153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Writing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Creative </w:t>
            </w:r>
            <w:r>
              <w:rPr>
                <w:sz w:val="22"/>
              </w:rPr>
              <w:lastRenderedPageBreak/>
              <w:t xml:space="preserve">thinking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</w:t>
            </w:r>
            <w:r w:rsidR="0076486C">
              <w:rPr>
                <w:sz w:val="22"/>
              </w:rPr>
              <w:t>communication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24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76486C" w:rsidP="00E1016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  <w:r w:rsidR="0054146B">
              <w:rPr>
                <w:sz w:val="22"/>
              </w:rPr>
              <w:t xml:space="preserve"> a passage about things found at school</w:t>
            </w:r>
          </w:p>
          <w:p w:rsidR="004F53ED" w:rsidRDefault="00FF65DE" w:rsidP="00E10161">
            <w:pPr>
              <w:pStyle w:val="ListParagraph"/>
              <w:spacing w:line="360" w:lineRule="auto"/>
              <w:ind w:left="90" w:hanging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THE TWO FRIENDS </w:t>
            </w:r>
          </w:p>
          <w:p w:rsidR="004F53ED" w:rsidRDefault="00FF65DE" w:rsidP="00E1016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 xml:space="preserve"> Peter  and Jane are fr</w:t>
            </w:r>
            <w:r w:rsidR="00D035D2">
              <w:rPr>
                <w:sz w:val="22"/>
              </w:rPr>
              <w:t>i</w:t>
            </w:r>
            <w:r>
              <w:rPr>
                <w:sz w:val="22"/>
              </w:rPr>
              <w:t>ends, they are in Primary one</w:t>
            </w:r>
            <w:r w:rsidR="00D035D2">
              <w:rPr>
                <w:sz w:val="22"/>
              </w:rPr>
              <w:t>.  They go to school together and sit on the same desk</w:t>
            </w:r>
            <w:r w:rsidR="00101641">
              <w:rPr>
                <w:sz w:val="22"/>
              </w:rPr>
              <w:t>.</w:t>
            </w:r>
          </w:p>
          <w:p w:rsidR="00101641" w:rsidRPr="00FF65DE" w:rsidRDefault="00101641" w:rsidP="0010164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>In their class,  there are things like tables, chairs, brooms, rulers, books, charts, chalkboard and computers.  Their  class monitor is Nakazibwe and she cleans the blackboard everyday.</w:t>
            </w:r>
            <w:r w:rsidR="0063752F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63752F" w:rsidP="00E10161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Reading the story correctly</w:t>
            </w:r>
            <w:r w:rsidR="002F5C52">
              <w:rPr>
                <w:sz w:val="22"/>
              </w:rPr>
              <w:t xml:space="preserve"> </w:t>
            </w:r>
          </w:p>
          <w:p w:rsidR="002F5C52" w:rsidRDefault="002F5C52" w:rsidP="00E10161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Answering questions about the story.</w:t>
            </w:r>
          </w:p>
          <w:p w:rsidR="004863C5" w:rsidRPr="00F06415" w:rsidRDefault="004863C5" w:rsidP="00E10161">
            <w:pPr>
              <w:spacing w:line="360" w:lineRule="auto"/>
              <w:ind w:left="72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C24B5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916FE8" w:rsidRPr="008D7509" w:rsidRDefault="00C24B5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0B6C7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</w:t>
            </w:r>
            <w:r w:rsidR="00C24B59">
              <w:rPr>
                <w:sz w:val="22"/>
              </w:rPr>
              <w:t>luency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-1.15pt;margin-top:4.35pt;width:12.7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360992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C3214D" w:rsidP="00916FE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C3214D" w:rsidRPr="00B134C5" w:rsidRDefault="00C3214D" w:rsidP="00916FE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  <w:r w:rsidR="009B4AB1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B4AB1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reader.</w:t>
            </w:r>
          </w:p>
          <w:p w:rsidR="009B4AB1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fluently and correctly.</w:t>
            </w:r>
          </w:p>
          <w:p w:rsidR="00916FE8" w:rsidRPr="009767BF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 the story from the reader correctly</w:t>
            </w:r>
            <w:r w:rsidR="00D6748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126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Look say and use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Readers </w:t>
            </w:r>
          </w:p>
        </w:tc>
        <w:tc>
          <w:tcPr>
            <w:tcW w:w="117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6748A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Assertive.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Pr="0089054C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89054C" w:rsidRDefault="007B5F0F" w:rsidP="00E1016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done at school </w:t>
            </w:r>
            <w:r w:rsidR="00755955">
              <w:rPr>
                <w:b/>
                <w:sz w:val="22"/>
              </w:rPr>
              <w:t xml:space="preserve"> </w:t>
            </w:r>
          </w:p>
        </w:tc>
        <w:tc>
          <w:tcPr>
            <w:tcW w:w="3330" w:type="dxa"/>
          </w:tcPr>
          <w:p w:rsidR="00916FE8" w:rsidRP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Sound /</w:t>
            </w:r>
            <w:r>
              <w:rPr>
                <w:b/>
                <w:sz w:val="22"/>
              </w:rPr>
              <w:t>ai/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 w:rsidRPr="00755955">
              <w:rPr>
                <w:sz w:val="22"/>
              </w:rPr>
              <w:t xml:space="preserve">rain </w:t>
            </w:r>
            <w:r>
              <w:rPr>
                <w:sz w:val="22"/>
              </w:rPr>
              <w:t xml:space="preserve">   maid    hair    sail 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waist   pail   laid    air     drain 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tail   pair    pain   fair</w:t>
            </w:r>
          </w:p>
          <w:p w:rsidR="00755955" w:rsidRPr="00755955" w:rsidRDefault="00755955" w:rsidP="0075595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Wait for the can of paints.</w:t>
            </w:r>
          </w:p>
          <w:p w:rsid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dog has paint </w:t>
            </w:r>
            <w:r w:rsidR="00F10128">
              <w:rPr>
                <w:sz w:val="22"/>
              </w:rPr>
              <w:t>on its</w:t>
            </w:r>
            <w:r>
              <w:rPr>
                <w:sz w:val="22"/>
              </w:rPr>
              <w:t xml:space="preserve"> tail.</w:t>
            </w:r>
          </w:p>
          <w:p w:rsidR="00755955" w:rsidRPr="00992843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</w:t>
            </w:r>
            <w:r w:rsidR="00F10128">
              <w:rPr>
                <w:sz w:val="22"/>
              </w:rPr>
              <w:t xml:space="preserve"> maid played</w:t>
            </w:r>
            <w:r>
              <w:rPr>
                <w:sz w:val="22"/>
              </w:rPr>
              <w:t xml:space="preserve"> a fair game.</w:t>
            </w:r>
          </w:p>
        </w:tc>
        <w:tc>
          <w:tcPr>
            <w:tcW w:w="2790" w:type="dxa"/>
          </w:tcPr>
          <w:p w:rsidR="00916FE8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sound correctly.</w:t>
            </w:r>
          </w:p>
          <w:p w:rsidR="000A5E2C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sound words correctly.</w:t>
            </w:r>
          </w:p>
          <w:p w:rsidR="000A5E2C" w:rsidRPr="00D26C05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sentences correctly.</w:t>
            </w:r>
          </w:p>
        </w:tc>
        <w:tc>
          <w:tcPr>
            <w:tcW w:w="1260" w:type="dxa"/>
          </w:tcPr>
          <w:p w:rsidR="00916FE8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2508E5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Syllables </w:t>
            </w:r>
          </w:p>
          <w:p w:rsidR="002508E5" w:rsidRPr="008D7509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</w:tc>
        <w:tc>
          <w:tcPr>
            <w:tcW w:w="1530" w:type="dxa"/>
          </w:tcPr>
          <w:p w:rsidR="00916FE8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</w:t>
            </w:r>
          </w:p>
          <w:p w:rsidR="002508E5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508E5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713C29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713C29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1260" w:type="dxa"/>
          </w:tcPr>
          <w:p w:rsidR="00916FE8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76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E03B00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F10128" w:rsidP="00E10161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/a – e/ sound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date   shape   game   plate   same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pave  flame     late   wave    cake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save    tame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Jack gave that rake to Jane.</w:t>
            </w:r>
          </w:p>
          <w:p w:rsid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Jane is running up the gate.</w:t>
            </w:r>
          </w:p>
          <w:p w:rsidR="00F10128" w:rsidRP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See the big waves on the lake.</w:t>
            </w:r>
          </w:p>
        </w:tc>
        <w:tc>
          <w:tcPr>
            <w:tcW w:w="2790" w:type="dxa"/>
          </w:tcPr>
          <w:p w:rsid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sound  correctly.</w:t>
            </w:r>
          </w:p>
          <w:p w:rsid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sound words correctly.</w:t>
            </w:r>
          </w:p>
          <w:p w:rsidR="00552810" w:rsidRP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sentences correctly.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6B7A8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B7A86" w:rsidRPr="008D7509" w:rsidRDefault="006B7A8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  <w:r w:rsidR="004D164B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4D164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FE50D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4" type="#_x0000_t136" style="position:absolute;margin-left:-1.9pt;margin-top:-.3pt;width:12.75pt;height:30.35pt;z-index:25166848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1080" w:type="dxa"/>
            <w:textDirection w:val="btLr"/>
          </w:tcPr>
          <w:p w:rsidR="00916FE8" w:rsidRPr="006F2D29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</w:tcPr>
          <w:p w:rsidR="00916FE8" w:rsidRPr="00E03B00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E6092F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/ay/ sound </w:t>
            </w:r>
          </w:p>
          <w:p w:rsidR="00E6092F" w:rsidRDefault="00E6092F" w:rsidP="00E6092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day  lay  stay   may   play    pay </w:t>
            </w:r>
          </w:p>
          <w:p w:rsidR="00E6092F" w:rsidRDefault="00E6092F" w:rsidP="00E6092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way    say    railway </w:t>
            </w:r>
            <w:r w:rsidR="005A5FEA">
              <w:rPr>
                <w:sz w:val="22"/>
              </w:rPr>
              <w:t xml:space="preserve">   holiday </w:t>
            </w:r>
          </w:p>
          <w:p w:rsidR="005A5FEA" w:rsidRDefault="005A5FEA" w:rsidP="00E6092F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Dad will pay for the eggs.</w:t>
            </w:r>
          </w:p>
          <w:p w:rsid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Where do you stay?</w:t>
            </w:r>
          </w:p>
          <w:p w:rsidR="005A5FEA" w:rsidRP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Can we pray together?</w:t>
            </w:r>
          </w:p>
        </w:tc>
        <w:tc>
          <w:tcPr>
            <w:tcW w:w="2790" w:type="dxa"/>
          </w:tcPr>
          <w:p w:rsidR="00916FE8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correctly. </w:t>
            </w:r>
          </w:p>
          <w:p w:rsidR="005A5FEA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correctly </w:t>
            </w:r>
          </w:p>
          <w:p w:rsidR="005A5FEA" w:rsidRPr="00D26C05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sound sentences correctly</w:t>
            </w:r>
            <w:r w:rsidR="00D342A3">
              <w:rPr>
                <w:sz w:val="22"/>
              </w:rPr>
              <w:t>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1B3C92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916FE8" w:rsidRPr="006D082A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6D082A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5E36FE" w:rsidP="005E36FE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words and sentences of the sub – theme.</w:t>
            </w:r>
          </w:p>
          <w:p w:rsidR="005E36FE" w:rsidRDefault="005E36FE" w:rsidP="005E36FE">
            <w:pPr>
              <w:spacing w:line="36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reading, teaching, playing, singing, swimming, running, writing, drawing, debating</w:t>
            </w:r>
            <w:r w:rsidR="00E5173F">
              <w:rPr>
                <w:sz w:val="22"/>
              </w:rPr>
              <w:t>,  learning, driving, jumping</w:t>
            </w:r>
          </w:p>
          <w:p w:rsidR="00E5173F" w:rsidRPr="007D17E0" w:rsidRDefault="007D17E0" w:rsidP="005E36F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 </w:t>
            </w:r>
          </w:p>
          <w:p w:rsidR="005E36FE" w:rsidRDefault="007D17E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teacher is teaching chi</w:t>
            </w:r>
            <w:r w:rsidR="00FA0A68">
              <w:rPr>
                <w:sz w:val="22"/>
              </w:rPr>
              <w:t xml:space="preserve">ldren. </w:t>
            </w:r>
          </w:p>
          <w:p w:rsidR="00FA0A68" w:rsidRPr="005E36FE" w:rsidRDefault="00FA0A6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Swimming is a very interesting activity</w:t>
            </w:r>
            <w:r w:rsidR="00774640">
              <w:rPr>
                <w:sz w:val="22"/>
              </w:rPr>
              <w:t xml:space="preserve"> </w:t>
            </w:r>
          </w:p>
          <w:p w:rsidR="005E36FE" w:rsidRPr="006D082A" w:rsidRDefault="005E36FE" w:rsidP="005E36FE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words and sentences. </w:t>
            </w:r>
          </w:p>
          <w:p w:rsidR="00774640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  <w:p w:rsidR="00774640" w:rsidRPr="00D26C05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sentences.</w:t>
            </w:r>
          </w:p>
        </w:tc>
        <w:tc>
          <w:tcPr>
            <w:tcW w:w="1260" w:type="dxa"/>
          </w:tcPr>
          <w:p w:rsidR="00916FE8" w:rsidRDefault="0091713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Explanation. </w:t>
            </w:r>
          </w:p>
          <w:p w:rsidR="0091713D" w:rsidRPr="008D7509" w:rsidRDefault="0091713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discovery.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67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Pr="004E682A" w:rsidRDefault="004E682A" w:rsidP="00E1016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home </w:t>
            </w:r>
          </w:p>
        </w:tc>
        <w:tc>
          <w:tcPr>
            <w:tcW w:w="936" w:type="dxa"/>
          </w:tcPr>
          <w:p w:rsidR="00916FE8" w:rsidRDefault="00BE31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People found at home </w:t>
            </w:r>
          </w:p>
        </w:tc>
        <w:tc>
          <w:tcPr>
            <w:tcW w:w="3330" w:type="dxa"/>
          </w:tcPr>
          <w:p w:rsidR="00916FE8" w:rsidRPr="001F5149" w:rsidRDefault="009F107B" w:rsidP="00E10161">
            <w:pPr>
              <w:pStyle w:val="ListParagraph"/>
              <w:spacing w:line="60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</w:tc>
        <w:tc>
          <w:tcPr>
            <w:tcW w:w="279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novel fluently </w:t>
            </w:r>
          </w:p>
          <w:p w:rsidR="009F107B" w:rsidRPr="00D26C05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about the reader </w:t>
            </w:r>
          </w:p>
        </w:tc>
        <w:tc>
          <w:tcPr>
            <w:tcW w:w="126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916FE8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67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C30E56" w:rsidP="00C30E56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People found at home </w:t>
            </w:r>
          </w:p>
          <w:p w:rsidR="00C30E56" w:rsidRPr="00C30E56" w:rsidRDefault="00C30E56" w:rsidP="00C30E56">
            <w:pPr>
              <w:spacing w:line="360" w:lineRule="auto"/>
              <w:rPr>
                <w:b/>
                <w:sz w:val="22"/>
              </w:rPr>
            </w:pPr>
            <w:r w:rsidRPr="00C30E56">
              <w:rPr>
                <w:b/>
                <w:sz w:val="22"/>
              </w:rPr>
              <w:t>Reading words of the sub  - theme</w:t>
            </w:r>
          </w:p>
          <w:p w:rsidR="00C30E56" w:rsidRDefault="005B1F1A" w:rsidP="00C30E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father    mother   sister   brother</w:t>
            </w:r>
          </w:p>
          <w:p w:rsidR="004E243E" w:rsidRDefault="004E243E" w:rsidP="00C30E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baby    uncle   grandmother   grandfather  </w:t>
            </w:r>
          </w:p>
          <w:p w:rsidR="004E243E" w:rsidRDefault="004E243E" w:rsidP="00C30E5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 w:rsidR="00331028">
              <w:rPr>
                <w:b/>
                <w:sz w:val="22"/>
              </w:rPr>
              <w:t xml:space="preserve"> </w:t>
            </w:r>
          </w:p>
          <w:p w:rsidR="00331028" w:rsidRDefault="00644ADC" w:rsidP="003941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 Mother cooks food every</w:t>
            </w:r>
            <w:r w:rsidR="003673E6">
              <w:rPr>
                <w:sz w:val="22"/>
              </w:rPr>
              <w:t xml:space="preserve"> </w:t>
            </w:r>
            <w:r>
              <w:rPr>
                <w:sz w:val="22"/>
              </w:rPr>
              <w:t>day.</w:t>
            </w:r>
          </w:p>
          <w:p w:rsidR="00644ADC" w:rsidRPr="00331028" w:rsidRDefault="007F440C" w:rsidP="003941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That woman is my aunt.</w:t>
            </w:r>
            <w:r w:rsidR="00807780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 – theme words and sentences. </w:t>
            </w:r>
          </w:p>
          <w:p w:rsidR="00807780" w:rsidRPr="00D26C05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</w:tc>
        <w:tc>
          <w:tcPr>
            <w:tcW w:w="1260" w:type="dxa"/>
          </w:tcPr>
          <w:p w:rsidR="00916FE8" w:rsidRPr="008D7509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807780" w:rsidRPr="008D7509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Creative thinking</w:t>
            </w:r>
            <w:r w:rsidR="00315323">
              <w:rPr>
                <w:sz w:val="22"/>
              </w:rPr>
              <w:t>.</w:t>
            </w:r>
            <w:r w:rsidR="0082367F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rPr>
                <w:noProof/>
              </w:rPr>
            </w:pPr>
            <w:r>
              <w:rPr>
                <w:noProof/>
              </w:rPr>
              <w:pict>
                <v:shape id="_x0000_s1028" type="#_x0000_t136" style="position:absolute;margin-left:2.6pt;margin-top:7.5pt;width:12.7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Pr="007D423F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807C8E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82367F" w:rsidP="00AD7FDB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 dialogue about people found at home </w:t>
            </w:r>
          </w:p>
          <w:p w:rsidR="0076243B" w:rsidRDefault="0076243B" w:rsidP="00AD7FDB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My home </w:t>
            </w:r>
          </w:p>
          <w:p w:rsidR="00C77912" w:rsidRPr="00AD7FDB" w:rsidRDefault="00C77912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AD7FDB">
              <w:rPr>
                <w:b/>
              </w:rPr>
              <w:t xml:space="preserve">   </w:t>
            </w:r>
            <w:r w:rsidR="00AD7FDB">
              <w:t xml:space="preserve">Hullo Sarah </w:t>
            </w:r>
          </w:p>
          <w:p w:rsidR="00C77912" w:rsidRPr="00AD7FDB" w:rsidRDefault="00C77912" w:rsidP="00AD7FDB">
            <w:pPr>
              <w:spacing w:line="276" w:lineRule="auto"/>
            </w:pPr>
            <w:r>
              <w:rPr>
                <w:b/>
              </w:rPr>
              <w:t xml:space="preserve">Sarah: </w:t>
            </w:r>
            <w:r w:rsidR="00AD7FDB">
              <w:rPr>
                <w:b/>
              </w:rPr>
              <w:t xml:space="preserve"> </w:t>
            </w:r>
            <w:r w:rsidR="00AD7FDB">
              <w:t xml:space="preserve"> Hullo Joy 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Joy:   </w:t>
            </w:r>
            <w:r>
              <w:t xml:space="preserve"> Where are you going?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Sarah: </w:t>
            </w:r>
            <w:r>
              <w:t xml:space="preserve"> I am going back home 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>
              <w:t xml:space="preserve"> With whom do you stay at home.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>
              <w:t xml:space="preserve"> I stay with mother, father, sister,  brother,  and our little baby.  What about you</w:t>
            </w:r>
            <w:r w:rsidR="00D71C14">
              <w:t>?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D71C14">
              <w:t xml:space="preserve"> I stay with my  grandmother, grandfather, uncles and my aunt.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 w:rsidR="00D71C14">
              <w:rPr>
                <w:b/>
              </w:rPr>
              <w:t xml:space="preserve">  </w:t>
            </w:r>
            <w:r w:rsidR="00D71C14">
              <w:t>I will go  with you one day to say hullo to them.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D71C14">
              <w:t xml:space="preserve"> That is good Sarah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 w:rsidR="00D71C14">
              <w:rPr>
                <w:b/>
              </w:rPr>
              <w:t xml:space="preserve"> </w:t>
            </w:r>
            <w:r w:rsidR="00D71C14">
              <w:t>Good  bye Joy.</w:t>
            </w:r>
          </w:p>
          <w:p w:rsidR="00AD7FDB" w:rsidRPr="00C77912" w:rsidRDefault="003A6B5F" w:rsidP="00D71C14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Joy </w:t>
            </w:r>
            <w:r w:rsidR="00D71C14">
              <w:rPr>
                <w:b/>
              </w:rPr>
              <w:t xml:space="preserve"> </w:t>
            </w:r>
            <w:r w:rsidR="00AD7FDB">
              <w:rPr>
                <w:b/>
              </w:rPr>
              <w:t xml:space="preserve">: </w:t>
            </w:r>
            <w:r w:rsidR="00D71C14">
              <w:rPr>
                <w:b/>
              </w:rPr>
              <w:t xml:space="preserve"> </w:t>
            </w:r>
            <w:r w:rsidR="00D71C14" w:rsidRPr="00D71C14">
              <w:t>Good bye Sarah</w:t>
            </w:r>
            <w:r w:rsidR="00D71C14">
              <w:t>.</w:t>
            </w:r>
          </w:p>
        </w:tc>
        <w:tc>
          <w:tcPr>
            <w:tcW w:w="2790" w:type="dxa"/>
          </w:tcPr>
          <w:p w:rsidR="00916FE8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dialogue  correctly. </w:t>
            </w:r>
          </w:p>
          <w:p w:rsidR="00824805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Acting the dialogue </w:t>
            </w:r>
          </w:p>
          <w:p w:rsidR="00824805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questions about the dialogue</w:t>
            </w:r>
            <w:r w:rsidR="004E682A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304587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916FE8" w:rsidRPr="00654C90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654C90" w:rsidRDefault="00AA70D7" w:rsidP="00304587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Activities done at home</w:t>
            </w:r>
          </w:p>
        </w:tc>
        <w:tc>
          <w:tcPr>
            <w:tcW w:w="3330" w:type="dxa"/>
          </w:tcPr>
          <w:p w:rsidR="008B5A56" w:rsidRDefault="008B5A56" w:rsidP="008B5A56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8B5A56">
              <w:rPr>
                <w:b/>
                <w:sz w:val="22"/>
              </w:rPr>
              <w:t xml:space="preserve">Words of the sub – theme 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cooking  cleaning  peeling 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milking   washing    digging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sweeping  mopping   slashing </w:t>
            </w:r>
          </w:p>
          <w:p w:rsidR="008B5A56" w:rsidRDefault="008B5A56" w:rsidP="008B5A5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He is sweeping the compound.</w:t>
            </w:r>
          </w:p>
          <w:p w:rsid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baby is eating food.</w:t>
            </w:r>
          </w:p>
          <w:p w:rsidR="008B5A56" w:rsidRP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Juma is slashing the compound.</w:t>
            </w:r>
          </w:p>
        </w:tc>
        <w:tc>
          <w:tcPr>
            <w:tcW w:w="2790" w:type="dxa"/>
          </w:tcPr>
          <w:p w:rsidR="00916FE8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  correctly.</w:t>
            </w:r>
          </w:p>
          <w:p w:rsidR="00BD7E5E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  <w:p w:rsidR="00BD7E5E" w:rsidRPr="00001558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Making meaningful sentences.</w:t>
            </w:r>
          </w:p>
        </w:tc>
        <w:tc>
          <w:tcPr>
            <w:tcW w:w="1260" w:type="dxa"/>
          </w:tcPr>
          <w:p w:rsidR="00916FE8" w:rsidRDefault="00E654D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E654D7" w:rsidRDefault="00E654D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</w:t>
            </w:r>
            <w:r w:rsidR="00F3390A">
              <w:rPr>
                <w:sz w:val="22"/>
              </w:rPr>
              <w:t>er.</w:t>
            </w:r>
          </w:p>
          <w:p w:rsidR="00F3390A" w:rsidRPr="008D7509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</w:tc>
        <w:tc>
          <w:tcPr>
            <w:tcW w:w="153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17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F3390A" w:rsidRPr="008D7509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</w:tc>
        <w:tc>
          <w:tcPr>
            <w:tcW w:w="126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words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3F769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3F7696" w:rsidRPr="00532A25" w:rsidRDefault="003F769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  <w:r w:rsidR="00E43A65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words correctly.</w:t>
            </w:r>
          </w:p>
          <w:p w:rsidR="00E43A65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correctly.</w:t>
            </w:r>
          </w:p>
          <w:p w:rsidR="00E43A65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story </w:t>
            </w:r>
            <w:r w:rsidR="00ED5CB4">
              <w:rPr>
                <w:sz w:val="22"/>
              </w:rPr>
              <w:t>correctly.</w:t>
            </w:r>
          </w:p>
        </w:tc>
        <w:tc>
          <w:tcPr>
            <w:tcW w:w="1260" w:type="dxa"/>
          </w:tcPr>
          <w:p w:rsidR="00916FE8" w:rsidRPr="008D7509" w:rsidRDefault="00ED5CB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  <w:r w:rsidR="001B47ED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1B47ED" w:rsidP="001B47ED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/oi/ sound </w:t>
            </w:r>
            <w:r w:rsidR="00847307">
              <w:rPr>
                <w:b/>
                <w:sz w:val="22"/>
              </w:rPr>
              <w:t xml:space="preserve"> </w:t>
            </w:r>
          </w:p>
          <w:p w:rsidR="004D40A1" w:rsidRDefault="00847307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oil   soil </w:t>
            </w:r>
            <w:r w:rsidR="004D40A1">
              <w:rPr>
                <w:sz w:val="22"/>
              </w:rPr>
              <w:t xml:space="preserve">   moist   hoist    coin </w:t>
            </w:r>
          </w:p>
          <w:p w:rsidR="00847307" w:rsidRDefault="004D40A1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boil   noise  spoil   coil   avoid</w:t>
            </w:r>
          </w:p>
          <w:p w:rsidR="004D40A1" w:rsidRDefault="004D40A1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choice toil  point   join  boil </w:t>
            </w:r>
            <w:r w:rsidR="003543CF">
              <w:rPr>
                <w:sz w:val="22"/>
              </w:rPr>
              <w:t xml:space="preserve"> </w:t>
            </w:r>
          </w:p>
          <w:p w:rsidR="003543CF" w:rsidRDefault="003543CF" w:rsidP="001B47ED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3543CF" w:rsidRDefault="003543CF" w:rsidP="005542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Sandrah soiled her dress</w:t>
            </w:r>
            <w:r w:rsidR="0055428F">
              <w:rPr>
                <w:sz w:val="22"/>
              </w:rPr>
              <w:t>.</w:t>
            </w:r>
          </w:p>
          <w:p w:rsidR="0055428F" w:rsidRPr="003543CF" w:rsidRDefault="0055428F" w:rsidP="005542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You will spoil that oil</w:t>
            </w:r>
            <w:r w:rsidR="001C6A6A">
              <w:rPr>
                <w:sz w:val="22"/>
              </w:rPr>
              <w:t>.</w:t>
            </w:r>
          </w:p>
        </w:tc>
        <w:tc>
          <w:tcPr>
            <w:tcW w:w="2790" w:type="dxa"/>
          </w:tcPr>
          <w:p w:rsidR="00916FE8" w:rsidRDefault="001C6A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correctly. </w:t>
            </w:r>
          </w:p>
          <w:p w:rsidR="001C6A6A" w:rsidRDefault="001C6A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</w:t>
            </w:r>
          </w:p>
        </w:tc>
        <w:tc>
          <w:tcPr>
            <w:tcW w:w="1260" w:type="dxa"/>
          </w:tcPr>
          <w:p w:rsidR="00916FE8" w:rsidRDefault="005F07A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C423E6">
              <w:rPr>
                <w:sz w:val="22"/>
              </w:rPr>
              <w:t xml:space="preserve">Whole word </w:t>
            </w:r>
          </w:p>
          <w:p w:rsidR="00C423E6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C423E6" w:rsidRPr="008D7509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Syllable 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C423E6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rPr>
                <w:noProof/>
              </w:rPr>
            </w:pPr>
            <w:r>
              <w:rPr>
                <w:noProof/>
              </w:rPr>
              <w:pict>
                <v:shape id="_x0000_s1029" type="#_x0000_t136" style="position:absolute;margin-left:3.35pt;margin-top:9.1pt;width:12.7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Pr="007D423F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807C8E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1D7876" w:rsidP="001D787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/oy/ sound </w:t>
            </w:r>
          </w:p>
          <w:p w:rsidR="001D7876" w:rsidRDefault="001D7876" w:rsidP="001D78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boy    royal    toy   loyal    joy    enjoy   joyful    Roy</w:t>
            </w:r>
          </w:p>
          <w:p w:rsidR="001D7876" w:rsidRDefault="001D7876" w:rsidP="001D7876">
            <w:pPr>
              <w:spacing w:line="36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>
              <w:rPr>
                <w:sz w:val="22"/>
              </w:rPr>
              <w:t xml:space="preserve"> </w:t>
            </w:r>
          </w:p>
          <w:p w:rsidR="001D7876" w:rsidRDefault="00293AE3" w:rsidP="00293A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Roy saved the royal boy.</w:t>
            </w:r>
          </w:p>
          <w:p w:rsidR="00293AE3" w:rsidRPr="00293AE3" w:rsidRDefault="00293AE3" w:rsidP="00293A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Will she enjoy the show?</w:t>
            </w:r>
          </w:p>
        </w:tc>
        <w:tc>
          <w:tcPr>
            <w:tcW w:w="2790" w:type="dxa"/>
          </w:tcPr>
          <w:p w:rsidR="00916FE8" w:rsidRDefault="00574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 </w:t>
            </w:r>
          </w:p>
          <w:p w:rsidR="00574A65" w:rsidRDefault="00574A65" w:rsidP="00574A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 </w:t>
            </w:r>
          </w:p>
        </w:tc>
        <w:tc>
          <w:tcPr>
            <w:tcW w:w="1260" w:type="dxa"/>
          </w:tcPr>
          <w:p w:rsidR="00916FE8" w:rsidRPr="008D7509" w:rsidRDefault="00574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Whole sentence.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AB37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Our home </w:t>
            </w:r>
          </w:p>
        </w:tc>
        <w:tc>
          <w:tcPr>
            <w:tcW w:w="936" w:type="dxa"/>
          </w:tcPr>
          <w:p w:rsidR="00916FE8" w:rsidRDefault="00AB37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Things we make </w:t>
            </w:r>
          </w:p>
        </w:tc>
        <w:tc>
          <w:tcPr>
            <w:tcW w:w="3330" w:type="dxa"/>
          </w:tcPr>
          <w:p w:rsidR="00916FE8" w:rsidRPr="00AB3734" w:rsidRDefault="00AB3734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THINGS FOUND AT HOME </w:t>
            </w:r>
          </w:p>
          <w:p w:rsidR="006D38C5" w:rsidRDefault="00AB3734" w:rsidP="00AB3734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Words of the sub – theme</w:t>
            </w:r>
          </w:p>
          <w:p w:rsidR="006D38C5" w:rsidRDefault="006D38C5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Sppon    candle    fork    pot    knife    mat   plate   cup   broom   basket   table chair    bench    stool   cupboard   television </w:t>
            </w:r>
          </w:p>
          <w:p w:rsidR="00AB3734" w:rsidRPr="00AB3734" w:rsidRDefault="006D792C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 w:rsidR="00AB3734">
              <w:rPr>
                <w:b/>
                <w:sz w:val="22"/>
              </w:rPr>
              <w:t xml:space="preserve"> </w:t>
            </w:r>
          </w:p>
          <w:p w:rsidR="00AB3734" w:rsidRDefault="00325DE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We use forks and plates for eating food.</w:t>
            </w:r>
          </w:p>
          <w:p w:rsidR="00325DE1" w:rsidRPr="00A16D13" w:rsidRDefault="00325DE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Benches, tables, stools, beds and desks are examples of furniture.</w:t>
            </w:r>
          </w:p>
        </w:tc>
        <w:tc>
          <w:tcPr>
            <w:tcW w:w="2790" w:type="dxa"/>
          </w:tcPr>
          <w:p w:rsidR="00916FE8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Pronouncing words correctly.</w:t>
            </w:r>
          </w:p>
          <w:p w:rsidR="00AF006C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Reading sentences and words correctly.</w:t>
            </w:r>
          </w:p>
          <w:p w:rsidR="00AF006C" w:rsidRPr="00D26C05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 xml:space="preserve">Drawing  pictures </w:t>
            </w:r>
          </w:p>
        </w:tc>
        <w:tc>
          <w:tcPr>
            <w:tcW w:w="126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AF006C" w:rsidRPr="008D7509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 answer  </w:t>
            </w:r>
          </w:p>
        </w:tc>
        <w:tc>
          <w:tcPr>
            <w:tcW w:w="1530" w:type="dxa"/>
          </w:tcPr>
          <w:p w:rsidR="00916FE8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AF006C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AF006C" w:rsidRPr="00CF18A9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objects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AF006C" w:rsidRPr="008D7509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charts </w:t>
            </w:r>
            <w:r w:rsidR="00142ABC"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5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142ABC" w:rsidP="00E10161">
            <w:pPr>
              <w:pStyle w:val="ListParagraph"/>
              <w:spacing w:line="360" w:lineRule="auto"/>
              <w:ind w:left="180"/>
            </w:pPr>
            <w:r>
              <w:t xml:space="preserve">Actual reading </w:t>
            </w:r>
          </w:p>
          <w:p w:rsidR="00142ABC" w:rsidRPr="00A13E82" w:rsidRDefault="00142ABC" w:rsidP="00E10161">
            <w:pPr>
              <w:pStyle w:val="ListParagraph"/>
              <w:spacing w:line="360" w:lineRule="auto"/>
              <w:ind w:left="180"/>
            </w:pPr>
            <w:r>
              <w:t xml:space="preserve">Text book reading </w:t>
            </w:r>
            <w:r w:rsidR="005A0342">
              <w:t xml:space="preserve"> </w:t>
            </w:r>
          </w:p>
        </w:tc>
        <w:tc>
          <w:tcPr>
            <w:tcW w:w="2790" w:type="dxa"/>
          </w:tcPr>
          <w:p w:rsidR="00916FE8" w:rsidRDefault="005A034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</w:t>
            </w:r>
            <w:r w:rsidR="004A56F5">
              <w:rPr>
                <w:sz w:val="22"/>
              </w:rPr>
              <w:t>y.</w:t>
            </w:r>
          </w:p>
          <w:p w:rsidR="004A56F5" w:rsidRPr="00D26C05" w:rsidRDefault="004A56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about the questions </w:t>
            </w:r>
          </w:p>
        </w:tc>
        <w:tc>
          <w:tcPr>
            <w:tcW w:w="1260" w:type="dxa"/>
          </w:tcPr>
          <w:p w:rsidR="00916FE8" w:rsidRPr="008D7509" w:rsidRDefault="004A56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4A56F5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4A56F5" w:rsidRDefault="004A56F5" w:rsidP="00304587">
            <w:pPr>
              <w:spacing w:line="360" w:lineRule="auto"/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Animals and birds at home</w:t>
            </w:r>
          </w:p>
        </w:tc>
        <w:tc>
          <w:tcPr>
            <w:tcW w:w="3330" w:type="dxa"/>
          </w:tcPr>
          <w:p w:rsidR="00916FE8" w:rsidRP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 w:rsidRPr="00F25503">
              <w:rPr>
                <w:b/>
                <w:sz w:val="22"/>
              </w:rPr>
              <w:t xml:space="preserve">Animals and birds at home </w:t>
            </w:r>
          </w:p>
          <w:p w:rsidR="00F25503" w:rsidRP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 w:rsidRPr="00F25503">
              <w:rPr>
                <w:b/>
                <w:sz w:val="22"/>
              </w:rPr>
              <w:t xml:space="preserve">Animals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row    goat    sheep rabbit   cat   pig   dog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birds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hen   duck    turkey   pigeon</w:t>
            </w:r>
          </w:p>
          <w:p w:rsidR="00304587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  <w:p w:rsidR="00304587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  <w:p w:rsidR="00304587" w:rsidRPr="00F25503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F2550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the new words.</w:t>
            </w:r>
          </w:p>
          <w:p w:rsidR="00F25503" w:rsidRPr="00D26C05" w:rsidRDefault="00F2550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59208B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F25503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F25503" w:rsidRPr="008D7509" w:rsidRDefault="00F25503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  <w:r w:rsidR="00304587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FE50D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2.6pt;margin-top:3.75pt;width:12.7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916FE8" w:rsidRPr="00C1404A" w:rsidRDefault="00304587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</w:tc>
        <w:tc>
          <w:tcPr>
            <w:tcW w:w="936" w:type="dxa"/>
            <w:textDirection w:val="btLr"/>
          </w:tcPr>
          <w:p w:rsidR="00916FE8" w:rsidRPr="00B43FA0" w:rsidRDefault="00304587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People in our community </w:t>
            </w:r>
          </w:p>
        </w:tc>
        <w:tc>
          <w:tcPr>
            <w:tcW w:w="3330" w:type="dxa"/>
          </w:tcPr>
          <w:p w:rsidR="00916FE8" w:rsidRPr="00152F0F" w:rsidRDefault="00152F0F" w:rsidP="00152F0F">
            <w:pPr>
              <w:pStyle w:val="ListParagraph"/>
              <w:spacing w:line="360" w:lineRule="auto"/>
              <w:ind w:left="180"/>
              <w:rPr>
                <w:sz w:val="18"/>
                <w:szCs w:val="18"/>
              </w:rPr>
            </w:pPr>
            <w:r w:rsidRPr="00152F0F">
              <w:rPr>
                <w:b/>
                <w:sz w:val="18"/>
                <w:szCs w:val="18"/>
              </w:rPr>
              <w:t xml:space="preserve">WORDS OF THE SUB – THEME </w:t>
            </w:r>
          </w:p>
          <w:p w:rsidR="00152F0F" w:rsidRPr="00152F0F" w:rsidRDefault="00152F0F" w:rsidP="00152F0F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152F0F">
              <w:rPr>
                <w:b/>
                <w:sz w:val="22"/>
              </w:rPr>
              <w:t xml:space="preserve">People in our community </w:t>
            </w:r>
          </w:p>
          <w:p w:rsidR="00152F0F" w:rsidRDefault="00152F0F" w:rsidP="00152F0F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Doctor   teacher   bursar   nurse   policeman  pastor  reverend   nun   sheikh   carpenter   driver  cobbler  barber </w:t>
            </w:r>
          </w:p>
          <w:p w:rsidR="009A7790" w:rsidRPr="009A7790" w:rsidRDefault="009A7790" w:rsidP="00152F0F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152F0F" w:rsidRDefault="009A779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Mr. Musoke is a good cobbler. </w:t>
            </w:r>
          </w:p>
          <w:p w:rsidR="009A7790" w:rsidRPr="0096141E" w:rsidRDefault="009A779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Our Pastor </w:t>
            </w:r>
            <w:r w:rsidR="00A743BF">
              <w:rPr>
                <w:sz w:val="22"/>
              </w:rPr>
              <w:t>has five</w:t>
            </w:r>
            <w:r>
              <w:rPr>
                <w:sz w:val="22"/>
              </w:rPr>
              <w:t xml:space="preserve"> schools.</w:t>
            </w:r>
          </w:p>
        </w:tc>
        <w:tc>
          <w:tcPr>
            <w:tcW w:w="2790" w:type="dxa"/>
          </w:tcPr>
          <w:p w:rsidR="00916FE8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 correctly.</w:t>
            </w:r>
          </w:p>
          <w:p w:rsidR="00043792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 using the words below.</w:t>
            </w:r>
          </w:p>
          <w:p w:rsidR="00043792" w:rsidRPr="00D26C05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 </w:t>
            </w:r>
          </w:p>
        </w:tc>
        <w:tc>
          <w:tcPr>
            <w:tcW w:w="1260" w:type="dxa"/>
          </w:tcPr>
          <w:p w:rsidR="00916FE8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043792" w:rsidRPr="008D7509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Whole word.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C831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Fluency.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btLr"/>
          </w:tcPr>
          <w:p w:rsidR="00916FE8" w:rsidRPr="00736851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</w:tcPr>
          <w:p w:rsidR="00916FE8" w:rsidRPr="00736851" w:rsidRDefault="00916FE8" w:rsidP="00E10161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Pr="005050FA" w:rsidRDefault="005050F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A Poem  about our community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What a good place to live in!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with  many important people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who give help</w:t>
            </w:r>
            <w:r w:rsidR="00DB317D">
              <w:rPr>
                <w:sz w:val="22"/>
              </w:rPr>
              <w:t xml:space="preserve"> in different services.</w:t>
            </w:r>
          </w:p>
          <w:p w:rsidR="00DB317D" w:rsidRDefault="00DB317D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teacher gives  knowledge</w:t>
            </w:r>
          </w:p>
          <w:p w:rsidR="00DB317D" w:rsidRDefault="00DB317D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 doctor </w:t>
            </w:r>
            <w:r w:rsidR="0084232F">
              <w:rPr>
                <w:sz w:val="22"/>
              </w:rPr>
              <w:t xml:space="preserve">treats sick people. </w:t>
            </w:r>
          </w:p>
          <w:p w:rsidR="005050FA" w:rsidRPr="0084232F" w:rsidRDefault="0084232F" w:rsidP="0084232F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farmer grows crops because with out food no body can live.  But a teacher is the highest of all.</w:t>
            </w:r>
          </w:p>
        </w:tc>
        <w:tc>
          <w:tcPr>
            <w:tcW w:w="279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poem correctly.</w:t>
            </w:r>
          </w:p>
          <w:p w:rsidR="0084232F" w:rsidRPr="00D26C05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 the questions about the poem correctly</w:t>
            </w:r>
          </w:p>
        </w:tc>
        <w:tc>
          <w:tcPr>
            <w:tcW w:w="126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84232F" w:rsidRPr="008D7509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</w:tc>
        <w:tc>
          <w:tcPr>
            <w:tcW w:w="153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84232F" w:rsidRPr="008D7509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84232F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F</w:t>
            </w:r>
            <w:r w:rsidR="0084232F">
              <w:rPr>
                <w:sz w:val="22"/>
              </w:rPr>
              <w:t>luency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1260" w:type="dxa"/>
          </w:tcPr>
          <w:p w:rsidR="00916FE8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503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84232F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84232F" w:rsidRPr="00D75591" w:rsidRDefault="0084232F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</w:p>
        </w:tc>
        <w:tc>
          <w:tcPr>
            <w:tcW w:w="279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new word fluently </w:t>
            </w:r>
          </w:p>
          <w:p w:rsidR="00C36945" w:rsidRPr="00D26C05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story from the reader correctly </w:t>
            </w:r>
          </w:p>
        </w:tc>
        <w:tc>
          <w:tcPr>
            <w:tcW w:w="1260" w:type="dxa"/>
          </w:tcPr>
          <w:p w:rsidR="00916FE8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C36945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</w:t>
            </w:r>
            <w:r>
              <w:rPr>
                <w:sz w:val="22"/>
              </w:rPr>
              <w:lastRenderedPageBreak/>
              <w:t xml:space="preserve">thinking </w:t>
            </w:r>
          </w:p>
        </w:tc>
        <w:tc>
          <w:tcPr>
            <w:tcW w:w="126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Readers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BD7F93" w:rsidRPr="00D26C05" w:rsidTr="00B709C5">
        <w:trPr>
          <w:cantSplit/>
          <w:trHeight w:val="1134"/>
        </w:trPr>
        <w:tc>
          <w:tcPr>
            <w:tcW w:w="522" w:type="dxa"/>
          </w:tcPr>
          <w:p w:rsidR="00BD7F93" w:rsidRPr="006977A9" w:rsidRDefault="00BD7F93" w:rsidP="00BD7F93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BD7F93" w:rsidRDefault="00BD7F93" w:rsidP="00BD7F9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BD7F93" w:rsidRDefault="00BD7F93" w:rsidP="00BD7F93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BD7F93" w:rsidRPr="00EE40DE" w:rsidRDefault="00BD7F93" w:rsidP="00B709C5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done in our community </w:t>
            </w:r>
          </w:p>
        </w:tc>
        <w:tc>
          <w:tcPr>
            <w:tcW w:w="3330" w:type="dxa"/>
          </w:tcPr>
          <w:p w:rsidR="00BD7F93" w:rsidRDefault="00BD7F93" w:rsidP="00BD7F93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WORDS OF THE SUB – THEME </w:t>
            </w:r>
          </w:p>
          <w:p w:rsidR="00BD7F93" w:rsidRDefault="00BD7F93" w:rsidP="00BD7F9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Farming    teaching    lumbering    fishing washing trading poultry quarrying   building </w:t>
            </w:r>
          </w:p>
          <w:p w:rsidR="00BD7F93" w:rsidRDefault="00BD7F93" w:rsidP="00BD7F9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BD7F93" w:rsidRDefault="00BD7F93" w:rsidP="00BD7F9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Poultry keeping is good for farmers. </w:t>
            </w:r>
          </w:p>
          <w:p w:rsidR="00BD7F93" w:rsidRPr="00BD7F93" w:rsidRDefault="00BD7F93" w:rsidP="00BD7F9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fisherman is fishing.</w:t>
            </w:r>
            <w:r w:rsidRPr="00BD7F93">
              <w:rPr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79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words and sentences correctly. </w:t>
            </w:r>
          </w:p>
          <w:p w:rsidR="00BD7F93" w:rsidRPr="0097014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the questions correctly </w:t>
            </w:r>
          </w:p>
        </w:tc>
        <w:tc>
          <w:tcPr>
            <w:tcW w:w="1260" w:type="dxa"/>
          </w:tcPr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BD7F93" w:rsidRPr="008D7509" w:rsidRDefault="00BD7F93" w:rsidP="00BD7F9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540" w:type="dxa"/>
          </w:tcPr>
          <w:p w:rsidR="00BD7F93" w:rsidRPr="00D26C05" w:rsidRDefault="00BD7F93" w:rsidP="00BD7F93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709C5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31" type="#_x0000_t136" style="position:absolute;margin-left:1.1pt;margin-top:6.6pt;width:12.75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Default="00B709C5" w:rsidP="00B709C5">
            <w:pPr>
              <w:spacing w:line="360" w:lineRule="auto"/>
              <w:ind w:left="113" w:right="113"/>
              <w:rPr>
                <w:sz w:val="22"/>
              </w:rPr>
            </w:pPr>
            <w:r w:rsidRPr="00B709C5">
              <w:rPr>
                <w:b/>
                <w:sz w:val="22"/>
              </w:rPr>
              <w:t>Home work put at</w:t>
            </w:r>
            <w:r>
              <w:rPr>
                <w:sz w:val="22"/>
              </w:rPr>
              <w:t xml:space="preserve"> the back </w:t>
            </w:r>
          </w:p>
        </w:tc>
        <w:tc>
          <w:tcPr>
            <w:tcW w:w="3330" w:type="dxa"/>
          </w:tcPr>
          <w:p w:rsidR="00916FE8" w:rsidRDefault="00B709C5" w:rsidP="00B709C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a passage about activities done in our community.</w:t>
            </w:r>
          </w:p>
          <w:p w:rsidR="009B2DC8" w:rsidRDefault="009B2DC8" w:rsidP="00B709C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 farmer </w:t>
            </w:r>
          </w:p>
          <w:p w:rsidR="009B2DC8" w:rsidRPr="009B2DC8" w:rsidRDefault="009B2DC8" w:rsidP="00B709C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Mr. Kasule is a farmer.  He has a big farm</w:t>
            </w:r>
            <w:r w:rsidR="007730AC">
              <w:rPr>
                <w:sz w:val="22"/>
              </w:rPr>
              <w:t>.  He keeps animals  and grows crops, some of the animals on his farm are cows, goats, sheep and rabbits.   He gets a lot of money from the farm.</w:t>
            </w:r>
          </w:p>
        </w:tc>
        <w:tc>
          <w:tcPr>
            <w:tcW w:w="2790" w:type="dxa"/>
          </w:tcPr>
          <w:p w:rsidR="00916FE8" w:rsidRDefault="00C074C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the passage correctly.</w:t>
            </w:r>
          </w:p>
          <w:p w:rsidR="00C074CA" w:rsidRDefault="00C074C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Answers the questions about the passage correctly.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Papers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9E1834">
        <w:trPr>
          <w:cantSplit/>
          <w:trHeight w:val="1134"/>
        </w:trPr>
        <w:tc>
          <w:tcPr>
            <w:tcW w:w="522" w:type="dxa"/>
          </w:tcPr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btLr"/>
          </w:tcPr>
          <w:p w:rsidR="00916FE8" w:rsidRPr="009E1834" w:rsidRDefault="009E1834" w:rsidP="009E1834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</w:tc>
        <w:tc>
          <w:tcPr>
            <w:tcW w:w="936" w:type="dxa"/>
            <w:textDirection w:val="btLr"/>
          </w:tcPr>
          <w:p w:rsidR="00916FE8" w:rsidRPr="00D46A4F" w:rsidRDefault="009E1834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Important places in our community</w:t>
            </w:r>
          </w:p>
        </w:tc>
        <w:tc>
          <w:tcPr>
            <w:tcW w:w="3330" w:type="dxa"/>
          </w:tcPr>
          <w:p w:rsidR="00916FE8" w:rsidRDefault="009E1834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of the sub – theme </w:t>
            </w:r>
          </w:p>
          <w:p w:rsidR="009E1834" w:rsidRDefault="009E1834" w:rsidP="00E1016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Post office, hospital, church, police station, mosque, school, university, clinic, bank, market, shop, well.</w:t>
            </w:r>
          </w:p>
          <w:p w:rsidR="009E1834" w:rsidRDefault="009E1834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9E1834" w:rsidRDefault="009E1834" w:rsidP="009E183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 find bankers in the bank. </w:t>
            </w:r>
          </w:p>
          <w:p w:rsidR="009E1834" w:rsidRPr="009E1834" w:rsidRDefault="009E1834" w:rsidP="009E183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 saw a policeman at the police station.  </w:t>
            </w:r>
          </w:p>
        </w:tc>
        <w:tc>
          <w:tcPr>
            <w:tcW w:w="2790" w:type="dxa"/>
          </w:tcPr>
          <w:p w:rsidR="00916FE8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theme words correctly, </w:t>
            </w:r>
          </w:p>
          <w:p w:rsidR="009E1834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sentences.</w:t>
            </w:r>
          </w:p>
          <w:p w:rsidR="009E1834" w:rsidRPr="00A3560D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pictures. </w:t>
            </w:r>
          </w:p>
        </w:tc>
        <w:tc>
          <w:tcPr>
            <w:tcW w:w="1260" w:type="dxa"/>
          </w:tcPr>
          <w:p w:rsidR="00916FE8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BB546A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</w:t>
            </w:r>
            <w:r w:rsidR="00BB546A">
              <w:rPr>
                <w:sz w:val="22"/>
              </w:rPr>
              <w:t>y</w:t>
            </w:r>
          </w:p>
          <w:p w:rsidR="009E1834" w:rsidRPr="00417504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  <w:r w:rsidR="009E1834">
              <w:rPr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3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BB546A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17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BB546A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E94329" w:rsidRDefault="00916FE8" w:rsidP="00E10161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BB546A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Actual reading </w:t>
            </w:r>
          </w:p>
          <w:p w:rsidR="00BB546A" w:rsidRPr="001A402B" w:rsidRDefault="00BB546A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 book reading </w:t>
            </w:r>
          </w:p>
        </w:tc>
        <w:tc>
          <w:tcPr>
            <w:tcW w:w="279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new words correctly.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novel fluently </w:t>
            </w:r>
          </w:p>
          <w:p w:rsidR="00BB546A" w:rsidRPr="00D26C05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correctly.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B546A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extDirection w:val="btLr"/>
          </w:tcPr>
          <w:p w:rsidR="00916FE8" w:rsidRPr="00BB546A" w:rsidRDefault="00BB546A" w:rsidP="00BB546A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Human body and health </w:t>
            </w:r>
          </w:p>
        </w:tc>
        <w:tc>
          <w:tcPr>
            <w:tcW w:w="936" w:type="dxa"/>
            <w:textDirection w:val="btLr"/>
          </w:tcPr>
          <w:p w:rsidR="00916FE8" w:rsidRPr="00E94329" w:rsidRDefault="00BB546A" w:rsidP="00BB546A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External parts of the body</w:t>
            </w:r>
          </w:p>
        </w:tc>
        <w:tc>
          <w:tcPr>
            <w:tcW w:w="3330" w:type="dxa"/>
          </w:tcPr>
          <w:p w:rsidR="00916FE8" w:rsidRDefault="00BB546A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ng/ sound words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nga   nge   ngi   ngo   ngu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gang    bang   rang   sang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ring   swing   bring  wing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  stand kicking   running </w:t>
            </w:r>
          </w:p>
          <w:p w:rsidR="006A3AE5" w:rsidRDefault="006A3AE5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6A3AE5" w:rsidRDefault="006A3AE5" w:rsidP="006A3AE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My mother is cooking food for the king.</w:t>
            </w:r>
          </w:p>
          <w:p w:rsidR="006A3AE5" w:rsidRPr="006A3AE5" w:rsidRDefault="006A3AE5" w:rsidP="006A3AE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Ogwang is driving a car. </w:t>
            </w:r>
          </w:p>
        </w:tc>
        <w:tc>
          <w:tcPr>
            <w:tcW w:w="2790" w:type="dxa"/>
          </w:tcPr>
          <w:p w:rsidR="00916FE8" w:rsidRDefault="006A3AE5" w:rsidP="006A3A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Pronouncing the sound correctly </w:t>
            </w:r>
          </w:p>
          <w:p w:rsidR="006A3AE5" w:rsidRPr="006A3AE5" w:rsidRDefault="006A3AE5" w:rsidP="006A3A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 </w:t>
            </w:r>
          </w:p>
        </w:tc>
        <w:tc>
          <w:tcPr>
            <w:tcW w:w="1260" w:type="dxa"/>
          </w:tcPr>
          <w:p w:rsidR="00916FE8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6A3AE5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</w:t>
            </w:r>
          </w:p>
          <w:p w:rsidR="006A3AE5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sentences </w:t>
            </w:r>
          </w:p>
        </w:tc>
        <w:tc>
          <w:tcPr>
            <w:tcW w:w="1530" w:type="dxa"/>
          </w:tcPr>
          <w:p w:rsidR="00916FE8" w:rsidRPr="00220013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916FE8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flash card </w:t>
            </w:r>
          </w:p>
          <w:p w:rsidR="006A3AE5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  <w:vMerge w:val="restart"/>
          </w:tcPr>
          <w:p w:rsidR="00916FE8" w:rsidRPr="006977A9" w:rsidRDefault="00FE50D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2" type="#_x0000_t136" style="position:absolute;margin-left:-7.15pt;margin-top:3.7pt;width:24.75pt;height:30.35pt;z-index:251666432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220013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9241EC" w:rsidP="009241EC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External parts of the body </w:t>
            </w:r>
          </w:p>
          <w:p w:rsidR="009241EC" w:rsidRDefault="009241EC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Words of the sub – theme </w:t>
            </w:r>
          </w:p>
          <w:p w:rsidR="009241EC" w:rsidRDefault="00B71E4A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     eyes   shoulders   mouth </w:t>
            </w:r>
          </w:p>
          <w:p w:rsidR="00B71E4A" w:rsidRPr="009241EC" w:rsidRDefault="00B71E4A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ears   hands   chest   tongue    neck  lips   knees   back   nose   arms   fingers  </w:t>
            </w:r>
            <w:r w:rsidR="00280C5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words correctly </w:t>
            </w:r>
          </w:p>
          <w:p w:rsidR="00280C55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for the words </w:t>
            </w:r>
          </w:p>
          <w:p w:rsidR="00280C55" w:rsidRPr="00D26C05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correctly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267843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267843" w:rsidP="00267843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Uses of body parts </w:t>
            </w:r>
          </w:p>
        </w:tc>
        <w:tc>
          <w:tcPr>
            <w:tcW w:w="3330" w:type="dxa"/>
          </w:tcPr>
          <w:p w:rsidR="00916FE8" w:rsidRDefault="00267843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/nd/  sound </w:t>
            </w:r>
          </w:p>
          <w:p w:rsidR="00267843" w:rsidRDefault="00267843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Words </w:t>
            </w:r>
          </w:p>
          <w:p w:rsidR="00267843" w:rsidRDefault="00267843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Bandage    send    land    hand    sand    bend    end    trend   fund    tend    stand    extend    extended    sound   compound    tender </w:t>
            </w:r>
            <w:r w:rsidR="00FC7B76">
              <w:rPr>
                <w:sz w:val="22"/>
                <w:szCs w:val="22"/>
              </w:rPr>
              <w:t xml:space="preserve"> </w:t>
            </w:r>
          </w:p>
          <w:p w:rsidR="00FC7B76" w:rsidRDefault="00FC7B76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FC7B76" w:rsidRDefault="00733C12" w:rsidP="00EA18B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Send me that bandage.</w:t>
            </w:r>
          </w:p>
          <w:p w:rsidR="00733C12" w:rsidRPr="00FC7B76" w:rsidRDefault="00733C12" w:rsidP="00EA18B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 the bandage around your hand. </w:t>
            </w:r>
          </w:p>
        </w:tc>
        <w:tc>
          <w:tcPr>
            <w:tcW w:w="2790" w:type="dxa"/>
          </w:tcPr>
          <w:p w:rsidR="00916FE8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Pronounce the sound correctly.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sound  words correctly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 the sentences correctly.</w:t>
            </w:r>
          </w:p>
          <w:p w:rsidR="00B36D05" w:rsidRPr="00D26C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the questions correctly. </w:t>
            </w:r>
          </w:p>
        </w:tc>
        <w:tc>
          <w:tcPr>
            <w:tcW w:w="1260" w:type="dxa"/>
          </w:tcPr>
          <w:p w:rsidR="00916FE8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B36D05" w:rsidRPr="008D7509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</w:t>
            </w:r>
          </w:p>
        </w:tc>
        <w:tc>
          <w:tcPr>
            <w:tcW w:w="153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BD0534" w:rsidRPr="008D7509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BD0534" w:rsidRPr="007C5EC6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BD0534" w:rsidRPr="008D7509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E94329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1107D2" w:rsidP="00916F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Actual  reading </w:t>
            </w:r>
          </w:p>
          <w:p w:rsidR="001107D2" w:rsidRPr="000864D1" w:rsidRDefault="001107D2" w:rsidP="001107D2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book reading </w:t>
            </w:r>
          </w:p>
        </w:tc>
        <w:tc>
          <w:tcPr>
            <w:tcW w:w="2790" w:type="dxa"/>
          </w:tcPr>
          <w:p w:rsidR="00916FE8" w:rsidRDefault="001107D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new words correctly </w:t>
            </w:r>
          </w:p>
          <w:p w:rsidR="001107D2" w:rsidRPr="00D26C05" w:rsidRDefault="001107D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story fluently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6E0A41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2D683E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2D683E" w:rsidP="002D683E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Materials we use to clean our body </w:t>
            </w:r>
          </w:p>
        </w:tc>
        <w:tc>
          <w:tcPr>
            <w:tcW w:w="3330" w:type="dxa"/>
          </w:tcPr>
          <w:p w:rsidR="00916FE8" w:rsidRDefault="002D683E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Words of the sub – theme </w:t>
            </w:r>
          </w:p>
          <w:p w:rsidR="002D683E" w:rsidRDefault="002D683E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Comb,  basin,  towel,  toothpaste,  razorblade soap, sponge water</w:t>
            </w:r>
          </w:p>
          <w:p w:rsidR="002D683E" w:rsidRDefault="002D683E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2D683E" w:rsidRDefault="002D683E" w:rsidP="002D683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use a razorblade to cut our finger nails short. </w:t>
            </w:r>
          </w:p>
          <w:p w:rsidR="002D683E" w:rsidRPr="002D683E" w:rsidRDefault="002D683E" w:rsidP="002D683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comb is used for combing.</w:t>
            </w:r>
          </w:p>
        </w:tc>
        <w:tc>
          <w:tcPr>
            <w:tcW w:w="2790" w:type="dxa"/>
          </w:tcPr>
          <w:p w:rsidR="00916FE8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words and sentences correctly. </w:t>
            </w:r>
          </w:p>
          <w:p w:rsidR="002D683E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pictures. </w:t>
            </w:r>
          </w:p>
          <w:p w:rsidR="002D683E" w:rsidRPr="00D26C05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and writing the new words correctly. </w:t>
            </w:r>
            <w:r w:rsidR="00B47630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47630">
        <w:trPr>
          <w:cantSplit/>
          <w:trHeight w:val="1134"/>
        </w:trPr>
        <w:tc>
          <w:tcPr>
            <w:tcW w:w="522" w:type="dxa"/>
          </w:tcPr>
          <w:p w:rsidR="00916FE8" w:rsidRDefault="00FE50D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35" type="#_x0000_t136" style="position:absolute;margin-left:-4.9pt;margin-top:-.3pt;width:24.75pt;height:30.35pt;z-index:251676672;mso-position-horizontal-relative:text;mso-position-vertical-relative:text" fillcolor="black">
                  <v:shadow color="#868686"/>
                  <v:textpath style="font-family:&quot;Arial Black&quot;;v-text-kern:t" trim="t" fitpath="t" string="10"/>
                </v:shape>
              </w:pict>
            </w:r>
          </w:p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B47630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Personal hygiene </w:t>
            </w:r>
          </w:p>
        </w:tc>
        <w:tc>
          <w:tcPr>
            <w:tcW w:w="3330" w:type="dxa"/>
          </w:tcPr>
          <w:p w:rsidR="00916FE8" w:rsidRDefault="00B47630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/ee/ sound as /i/ </w:t>
            </w:r>
          </w:p>
          <w:p w:rsidR="00B47630" w:rsidRDefault="00B47630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speed     feed  doer  three  teeth   needle   steel  seek  geese  asleep   bee  see   seed   tree  deep peel  </w:t>
            </w:r>
            <w:r w:rsidR="00743BE9">
              <w:rPr>
                <w:sz w:val="22"/>
                <w:szCs w:val="22"/>
              </w:rPr>
              <w:t xml:space="preserve">  fees  feet  been keen  </w:t>
            </w:r>
          </w:p>
          <w:p w:rsidR="00743BE9" w:rsidRDefault="00743BE9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743BE9" w:rsidRDefault="00743BE9" w:rsidP="00743BE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  me see a bee. </w:t>
            </w:r>
          </w:p>
          <w:p w:rsidR="00743BE9" w:rsidRPr="00743BE9" w:rsidRDefault="00743BE9" w:rsidP="00743BE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weeds have seeds </w:t>
            </w:r>
          </w:p>
        </w:tc>
        <w:tc>
          <w:tcPr>
            <w:tcW w:w="2790" w:type="dxa"/>
          </w:tcPr>
          <w:p w:rsidR="00916FE8" w:rsidRDefault="00743BE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Pronounces the sound correctly </w:t>
            </w:r>
          </w:p>
          <w:p w:rsidR="00743BE9" w:rsidRPr="00D26C05" w:rsidRDefault="00743BE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the sentences and words correctly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42238E" w:rsidRPr="00D26C05" w:rsidTr="00B47630">
        <w:trPr>
          <w:cantSplit/>
          <w:trHeight w:val="1134"/>
        </w:trPr>
        <w:tc>
          <w:tcPr>
            <w:tcW w:w="522" w:type="dxa"/>
          </w:tcPr>
          <w:p w:rsidR="0042238E" w:rsidRDefault="0042238E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08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42238E" w:rsidRDefault="00E00BD8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Human body and health </w:t>
            </w:r>
          </w:p>
        </w:tc>
        <w:tc>
          <w:tcPr>
            <w:tcW w:w="3330" w:type="dxa"/>
          </w:tcPr>
          <w:p w:rsidR="0042238E" w:rsidRDefault="00E00BD8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Sound </w:t>
            </w:r>
            <w:r>
              <w:rPr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ea/ </w:t>
            </w:r>
            <w:r>
              <w:rPr>
                <w:sz w:val="22"/>
                <w:szCs w:val="22"/>
              </w:rPr>
              <w:t>as  /</w:t>
            </w:r>
            <w:r>
              <w:rPr>
                <w:b/>
                <w:sz w:val="22"/>
                <w:szCs w:val="22"/>
              </w:rPr>
              <w:t>i/</w:t>
            </w:r>
          </w:p>
          <w:p w:rsidR="00E00BD8" w:rsidRDefault="00026084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Eat   year   doar   each   teach   beach   hear   sweet  speak   scream  </w:t>
            </w:r>
          </w:p>
          <w:p w:rsidR="00026084" w:rsidRDefault="00026084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026084" w:rsidRDefault="00026084" w:rsidP="0002608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Jean eats meat every  Monday </w:t>
            </w:r>
          </w:p>
          <w:p w:rsidR="00026084" w:rsidRPr="00026084" w:rsidRDefault="00026084" w:rsidP="0002608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beans have leaves.</w:t>
            </w:r>
          </w:p>
        </w:tc>
        <w:tc>
          <w:tcPr>
            <w:tcW w:w="279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 the sound correctly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correctly. </w:t>
            </w:r>
          </w:p>
        </w:tc>
        <w:tc>
          <w:tcPr>
            <w:tcW w:w="126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sentences </w:t>
            </w:r>
          </w:p>
        </w:tc>
        <w:tc>
          <w:tcPr>
            <w:tcW w:w="153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42238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42238E" w:rsidRPr="00D26C05" w:rsidRDefault="0042238E" w:rsidP="00E10161">
            <w:pPr>
              <w:spacing w:line="360" w:lineRule="auto"/>
              <w:rPr>
                <w:sz w:val="22"/>
              </w:rPr>
            </w:pPr>
          </w:p>
        </w:tc>
      </w:tr>
      <w:tr w:rsidR="0042238E" w:rsidRPr="00D26C05" w:rsidTr="00B47630">
        <w:trPr>
          <w:cantSplit/>
          <w:trHeight w:val="1134"/>
        </w:trPr>
        <w:tc>
          <w:tcPr>
            <w:tcW w:w="522" w:type="dxa"/>
          </w:tcPr>
          <w:p w:rsidR="0042238E" w:rsidRDefault="0042238E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08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42238E" w:rsidRDefault="0042238E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42238E" w:rsidRDefault="008B7DAE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Common diseases </w:t>
            </w:r>
          </w:p>
          <w:p w:rsidR="008B7DAE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Malaria   ring worms   cough   scables  measles   tuberculosis   fluenza    trachoma   HIV  and AIDS </w:t>
            </w:r>
          </w:p>
          <w:p w:rsidR="00C5538D" w:rsidRDefault="00C5538D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Causes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Mosquitoes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Dirty food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Houseflies </w:t>
            </w:r>
          </w:p>
          <w:p w:rsidR="00192452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sharp objects </w:t>
            </w:r>
          </w:p>
          <w:p w:rsidR="00192452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Worms </w:t>
            </w:r>
          </w:p>
          <w:p w:rsidR="00192452" w:rsidRPr="00C5538D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Cockroaches </w:t>
            </w:r>
          </w:p>
        </w:tc>
        <w:tc>
          <w:tcPr>
            <w:tcW w:w="2790" w:type="dxa"/>
          </w:tcPr>
          <w:p w:rsidR="0042238E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words correctly </w:t>
            </w:r>
          </w:p>
          <w:p w:rsidR="00F22EEF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and sentences.</w:t>
            </w:r>
          </w:p>
        </w:tc>
        <w:tc>
          <w:tcPr>
            <w:tcW w:w="1260" w:type="dxa"/>
          </w:tcPr>
          <w:p w:rsidR="0042238E" w:rsidRPr="008D7509" w:rsidRDefault="0042238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42238E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F22EEF" w:rsidRPr="008D7509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42238E" w:rsidRPr="008D7509" w:rsidRDefault="0042238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42238E" w:rsidRPr="008D7509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42238E" w:rsidRPr="00D26C05" w:rsidRDefault="0042238E" w:rsidP="00E10161">
            <w:pPr>
              <w:spacing w:line="360" w:lineRule="auto"/>
              <w:rPr>
                <w:sz w:val="22"/>
              </w:rPr>
            </w:pPr>
          </w:p>
        </w:tc>
      </w:tr>
    </w:tbl>
    <w:p w:rsidR="00916FE8" w:rsidRDefault="00916FE8" w:rsidP="00916FE8"/>
    <w:p w:rsidR="00B55414" w:rsidRDefault="00B55414"/>
    <w:sectPr w:rsidR="00B55414" w:rsidSect="00E10161">
      <w:footerReference w:type="default" r:id="rId7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0D8" w:rsidRDefault="00FE50D8" w:rsidP="009E11FD">
      <w:r>
        <w:separator/>
      </w:r>
    </w:p>
  </w:endnote>
  <w:endnote w:type="continuationSeparator" w:id="0">
    <w:p w:rsidR="00FE50D8" w:rsidRDefault="00FE50D8" w:rsidP="009E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333"/>
      <w:docPartObj>
        <w:docPartGallery w:val="Page Numbers (Bottom of Page)"/>
        <w:docPartUnique/>
      </w:docPartObj>
    </w:sdtPr>
    <w:sdtEndPr/>
    <w:sdtContent>
      <w:p w:rsidR="00EA18B0" w:rsidRDefault="00FE5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1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18B0" w:rsidRDefault="00EA1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0D8" w:rsidRDefault="00FE50D8" w:rsidP="009E11FD">
      <w:r>
        <w:separator/>
      </w:r>
    </w:p>
  </w:footnote>
  <w:footnote w:type="continuationSeparator" w:id="0">
    <w:p w:rsidR="00FE50D8" w:rsidRDefault="00FE50D8" w:rsidP="009E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413"/>
    <w:multiLevelType w:val="hybridMultilevel"/>
    <w:tmpl w:val="F63047F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3D89"/>
    <w:multiLevelType w:val="hybridMultilevel"/>
    <w:tmpl w:val="E11A445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1C36"/>
    <w:multiLevelType w:val="hybridMultilevel"/>
    <w:tmpl w:val="DADA5C94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23C95"/>
    <w:multiLevelType w:val="hybridMultilevel"/>
    <w:tmpl w:val="222082F8"/>
    <w:lvl w:ilvl="0" w:tplc="C144D7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49C5818"/>
    <w:multiLevelType w:val="hybridMultilevel"/>
    <w:tmpl w:val="1F6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E8C"/>
    <w:multiLevelType w:val="hybridMultilevel"/>
    <w:tmpl w:val="2CA4F1EA"/>
    <w:lvl w:ilvl="0" w:tplc="5B262FA4">
      <w:start w:val="1"/>
      <w:numFmt w:val="decimal"/>
      <w:lvlText w:val="%1."/>
      <w:lvlJc w:val="left"/>
      <w:pPr>
        <w:ind w:left="754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251C53F4"/>
    <w:multiLevelType w:val="hybridMultilevel"/>
    <w:tmpl w:val="EBDC184C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B7A35B8"/>
    <w:multiLevelType w:val="hybridMultilevel"/>
    <w:tmpl w:val="E4FAD20C"/>
    <w:lvl w:ilvl="0" w:tplc="9E440E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C06184B"/>
    <w:multiLevelType w:val="hybridMultilevel"/>
    <w:tmpl w:val="5BEE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22F17"/>
    <w:multiLevelType w:val="hybridMultilevel"/>
    <w:tmpl w:val="3FD64A4C"/>
    <w:lvl w:ilvl="0" w:tplc="E4A067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FC13120"/>
    <w:multiLevelType w:val="hybridMultilevel"/>
    <w:tmpl w:val="2FF8A69A"/>
    <w:lvl w:ilvl="0" w:tplc="CC8000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26E6E2E"/>
    <w:multiLevelType w:val="hybridMultilevel"/>
    <w:tmpl w:val="9B68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27048"/>
    <w:multiLevelType w:val="hybridMultilevel"/>
    <w:tmpl w:val="FB76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1414B"/>
    <w:multiLevelType w:val="hybridMultilevel"/>
    <w:tmpl w:val="5BC4D4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26673"/>
    <w:multiLevelType w:val="hybridMultilevel"/>
    <w:tmpl w:val="127804B0"/>
    <w:lvl w:ilvl="0" w:tplc="46B60A60">
      <w:start w:val="1"/>
      <w:numFmt w:val="bullet"/>
      <w:lvlText w:val="-"/>
      <w:lvlJc w:val="left"/>
      <w:pPr>
        <w:ind w:left="21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B7C19BB"/>
    <w:multiLevelType w:val="hybridMultilevel"/>
    <w:tmpl w:val="EA30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472A3"/>
    <w:multiLevelType w:val="hybridMultilevel"/>
    <w:tmpl w:val="BDE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">
    <w:nsid w:val="6184635C"/>
    <w:multiLevelType w:val="hybridMultilevel"/>
    <w:tmpl w:val="93A0CF52"/>
    <w:lvl w:ilvl="0" w:tplc="3D4E34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6C8454DA"/>
    <w:multiLevelType w:val="hybridMultilevel"/>
    <w:tmpl w:val="B988080A"/>
    <w:lvl w:ilvl="0" w:tplc="DEF4E1A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D6211C9"/>
    <w:multiLevelType w:val="hybridMultilevel"/>
    <w:tmpl w:val="CA66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E437E"/>
    <w:multiLevelType w:val="hybridMultilevel"/>
    <w:tmpl w:val="7924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478D5"/>
    <w:multiLevelType w:val="hybridMultilevel"/>
    <w:tmpl w:val="1D70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41F37"/>
    <w:multiLevelType w:val="hybridMultilevel"/>
    <w:tmpl w:val="B5F8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37799"/>
    <w:multiLevelType w:val="hybridMultilevel"/>
    <w:tmpl w:val="139CBC9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14"/>
  </w:num>
  <w:num w:numId="9">
    <w:abstractNumId w:val="5"/>
  </w:num>
  <w:num w:numId="10">
    <w:abstractNumId w:val="25"/>
  </w:num>
  <w:num w:numId="11">
    <w:abstractNumId w:val="12"/>
  </w:num>
  <w:num w:numId="12">
    <w:abstractNumId w:val="23"/>
  </w:num>
  <w:num w:numId="13">
    <w:abstractNumId w:val="10"/>
  </w:num>
  <w:num w:numId="14">
    <w:abstractNumId w:val="11"/>
  </w:num>
  <w:num w:numId="15">
    <w:abstractNumId w:val="3"/>
  </w:num>
  <w:num w:numId="16">
    <w:abstractNumId w:val="21"/>
  </w:num>
  <w:num w:numId="17">
    <w:abstractNumId w:val="16"/>
  </w:num>
  <w:num w:numId="18">
    <w:abstractNumId w:val="24"/>
  </w:num>
  <w:num w:numId="19">
    <w:abstractNumId w:val="19"/>
  </w:num>
  <w:num w:numId="20">
    <w:abstractNumId w:val="20"/>
  </w:num>
  <w:num w:numId="21">
    <w:abstractNumId w:val="7"/>
  </w:num>
  <w:num w:numId="22">
    <w:abstractNumId w:val="13"/>
  </w:num>
  <w:num w:numId="23">
    <w:abstractNumId w:val="8"/>
  </w:num>
  <w:num w:numId="24">
    <w:abstractNumId w:val="17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FE8"/>
    <w:rsid w:val="000170BE"/>
    <w:rsid w:val="00026084"/>
    <w:rsid w:val="00043792"/>
    <w:rsid w:val="00056D46"/>
    <w:rsid w:val="00087ED4"/>
    <w:rsid w:val="000A5E2C"/>
    <w:rsid w:val="000B6C74"/>
    <w:rsid w:val="000C758E"/>
    <w:rsid w:val="000D3030"/>
    <w:rsid w:val="00101641"/>
    <w:rsid w:val="0010577B"/>
    <w:rsid w:val="001107D2"/>
    <w:rsid w:val="00142ABC"/>
    <w:rsid w:val="00152120"/>
    <w:rsid w:val="00152F0F"/>
    <w:rsid w:val="00166A27"/>
    <w:rsid w:val="001831FD"/>
    <w:rsid w:val="00192452"/>
    <w:rsid w:val="001B47ED"/>
    <w:rsid w:val="001C6A6A"/>
    <w:rsid w:val="001D1409"/>
    <w:rsid w:val="001D7876"/>
    <w:rsid w:val="0022461E"/>
    <w:rsid w:val="002508E5"/>
    <w:rsid w:val="00267843"/>
    <w:rsid w:val="00280C55"/>
    <w:rsid w:val="00293AE3"/>
    <w:rsid w:val="002B1E60"/>
    <w:rsid w:val="002C008B"/>
    <w:rsid w:val="002D683E"/>
    <w:rsid w:val="002F5808"/>
    <w:rsid w:val="002F5C52"/>
    <w:rsid w:val="00304587"/>
    <w:rsid w:val="00315323"/>
    <w:rsid w:val="00325A0F"/>
    <w:rsid w:val="00325DE1"/>
    <w:rsid w:val="00331028"/>
    <w:rsid w:val="00333273"/>
    <w:rsid w:val="00353BA6"/>
    <w:rsid w:val="003543CF"/>
    <w:rsid w:val="003673E6"/>
    <w:rsid w:val="003865B6"/>
    <w:rsid w:val="00390CA9"/>
    <w:rsid w:val="003941C5"/>
    <w:rsid w:val="003A6B5F"/>
    <w:rsid w:val="003D4CA2"/>
    <w:rsid w:val="003F7696"/>
    <w:rsid w:val="00402F26"/>
    <w:rsid w:val="00410BD7"/>
    <w:rsid w:val="0042238E"/>
    <w:rsid w:val="00445253"/>
    <w:rsid w:val="00471475"/>
    <w:rsid w:val="004863C5"/>
    <w:rsid w:val="00486AF6"/>
    <w:rsid w:val="004A56F5"/>
    <w:rsid w:val="004B0507"/>
    <w:rsid w:val="004B737B"/>
    <w:rsid w:val="004D164B"/>
    <w:rsid w:val="004D40A1"/>
    <w:rsid w:val="004E243E"/>
    <w:rsid w:val="004E64B8"/>
    <w:rsid w:val="004E682A"/>
    <w:rsid w:val="004F53ED"/>
    <w:rsid w:val="005050FA"/>
    <w:rsid w:val="00530903"/>
    <w:rsid w:val="0054146B"/>
    <w:rsid w:val="00552810"/>
    <w:rsid w:val="0055428F"/>
    <w:rsid w:val="005704F9"/>
    <w:rsid w:val="00574A65"/>
    <w:rsid w:val="005A0342"/>
    <w:rsid w:val="005A5FEA"/>
    <w:rsid w:val="005B1F1A"/>
    <w:rsid w:val="005B3978"/>
    <w:rsid w:val="005E36FE"/>
    <w:rsid w:val="005F07A4"/>
    <w:rsid w:val="00625735"/>
    <w:rsid w:val="0063752F"/>
    <w:rsid w:val="00644ADC"/>
    <w:rsid w:val="00673262"/>
    <w:rsid w:val="006A3AE5"/>
    <w:rsid w:val="006B19EA"/>
    <w:rsid w:val="006B7A86"/>
    <w:rsid w:val="006C3EF0"/>
    <w:rsid w:val="006D38C5"/>
    <w:rsid w:val="006D792C"/>
    <w:rsid w:val="00713C29"/>
    <w:rsid w:val="00733C12"/>
    <w:rsid w:val="00743AAE"/>
    <w:rsid w:val="00743BE9"/>
    <w:rsid w:val="00755467"/>
    <w:rsid w:val="00755955"/>
    <w:rsid w:val="0076243B"/>
    <w:rsid w:val="0076486C"/>
    <w:rsid w:val="007730AC"/>
    <w:rsid w:val="00774640"/>
    <w:rsid w:val="007B5F0F"/>
    <w:rsid w:val="007D17E0"/>
    <w:rsid w:val="007F440C"/>
    <w:rsid w:val="0080236C"/>
    <w:rsid w:val="00807780"/>
    <w:rsid w:val="0082367F"/>
    <w:rsid w:val="00824805"/>
    <w:rsid w:val="00827753"/>
    <w:rsid w:val="0084232F"/>
    <w:rsid w:val="00844764"/>
    <w:rsid w:val="00847307"/>
    <w:rsid w:val="008967C9"/>
    <w:rsid w:val="008B5A56"/>
    <w:rsid w:val="008B7DAE"/>
    <w:rsid w:val="00916FE8"/>
    <w:rsid w:val="0091713D"/>
    <w:rsid w:val="009241EC"/>
    <w:rsid w:val="00932A65"/>
    <w:rsid w:val="009A7790"/>
    <w:rsid w:val="009B2DC8"/>
    <w:rsid w:val="009B4AB1"/>
    <w:rsid w:val="009E11FD"/>
    <w:rsid w:val="009E1834"/>
    <w:rsid w:val="009F107B"/>
    <w:rsid w:val="00A159AF"/>
    <w:rsid w:val="00A73F09"/>
    <w:rsid w:val="00A743BF"/>
    <w:rsid w:val="00AA70D7"/>
    <w:rsid w:val="00AB3734"/>
    <w:rsid w:val="00AC293C"/>
    <w:rsid w:val="00AD7FDB"/>
    <w:rsid w:val="00AF006C"/>
    <w:rsid w:val="00B00D96"/>
    <w:rsid w:val="00B36D05"/>
    <w:rsid w:val="00B47630"/>
    <w:rsid w:val="00B55414"/>
    <w:rsid w:val="00B709C5"/>
    <w:rsid w:val="00B71E4A"/>
    <w:rsid w:val="00B73A49"/>
    <w:rsid w:val="00BB546A"/>
    <w:rsid w:val="00BD0534"/>
    <w:rsid w:val="00BD7E5E"/>
    <w:rsid w:val="00BD7F93"/>
    <w:rsid w:val="00BE2289"/>
    <w:rsid w:val="00BE3134"/>
    <w:rsid w:val="00BE6EF5"/>
    <w:rsid w:val="00C074CA"/>
    <w:rsid w:val="00C12316"/>
    <w:rsid w:val="00C24B59"/>
    <w:rsid w:val="00C30E56"/>
    <w:rsid w:val="00C3214D"/>
    <w:rsid w:val="00C36945"/>
    <w:rsid w:val="00C423E6"/>
    <w:rsid w:val="00C467D6"/>
    <w:rsid w:val="00C5538D"/>
    <w:rsid w:val="00C77912"/>
    <w:rsid w:val="00C83129"/>
    <w:rsid w:val="00C8379B"/>
    <w:rsid w:val="00CA628B"/>
    <w:rsid w:val="00CB65DD"/>
    <w:rsid w:val="00CE20FA"/>
    <w:rsid w:val="00D035D2"/>
    <w:rsid w:val="00D342A3"/>
    <w:rsid w:val="00D626C5"/>
    <w:rsid w:val="00D6748A"/>
    <w:rsid w:val="00D71C14"/>
    <w:rsid w:val="00D91A26"/>
    <w:rsid w:val="00D945B8"/>
    <w:rsid w:val="00DA448A"/>
    <w:rsid w:val="00DA6AF9"/>
    <w:rsid w:val="00DB317D"/>
    <w:rsid w:val="00DC500D"/>
    <w:rsid w:val="00E00BD8"/>
    <w:rsid w:val="00E01022"/>
    <w:rsid w:val="00E10161"/>
    <w:rsid w:val="00E1240E"/>
    <w:rsid w:val="00E407EF"/>
    <w:rsid w:val="00E43A65"/>
    <w:rsid w:val="00E5173F"/>
    <w:rsid w:val="00E6092F"/>
    <w:rsid w:val="00E654D7"/>
    <w:rsid w:val="00EA18B0"/>
    <w:rsid w:val="00ED5CB4"/>
    <w:rsid w:val="00F10128"/>
    <w:rsid w:val="00F11A5D"/>
    <w:rsid w:val="00F11D48"/>
    <w:rsid w:val="00F173A2"/>
    <w:rsid w:val="00F22EEF"/>
    <w:rsid w:val="00F25503"/>
    <w:rsid w:val="00F3390A"/>
    <w:rsid w:val="00F569B0"/>
    <w:rsid w:val="00FA0A68"/>
    <w:rsid w:val="00FC7B76"/>
    <w:rsid w:val="00FD6176"/>
    <w:rsid w:val="00FE50D8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5E3C91C-9DE2-4671-B806-E249349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6FE8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6FE8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916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F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6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F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17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alakara</cp:lastModifiedBy>
  <cp:revision>173</cp:revision>
  <cp:lastPrinted>2010-03-11T00:04:00Z</cp:lastPrinted>
  <dcterms:created xsi:type="dcterms:W3CDTF">2010-03-10T21:47:00Z</dcterms:created>
  <dcterms:modified xsi:type="dcterms:W3CDTF">2023-01-04T14:18:00Z</dcterms:modified>
</cp:coreProperties>
</file>