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9A3" w:rsidRDefault="008249A3" w:rsidP="008249A3">
      <w:pPr>
        <w:pStyle w:val="Heading1"/>
        <w:jc w:val="center"/>
      </w:pPr>
      <w:r>
        <w:t>Alligator Temple Puzzles</w:t>
      </w:r>
    </w:p>
    <w:p w:rsidR="008249A3" w:rsidRDefault="008249A3" w:rsidP="007E7147">
      <w:pPr>
        <w:pStyle w:val="Heading1"/>
      </w:pPr>
    </w:p>
    <w:p w:rsidR="004D1515" w:rsidRDefault="007E7147" w:rsidP="007E7147">
      <w:pPr>
        <w:pStyle w:val="Heading1"/>
      </w:pPr>
      <w:proofErr w:type="spellStart"/>
      <w:r>
        <w:t>DripPathPuzzle</w:t>
      </w:r>
      <w:proofErr w:type="spellEnd"/>
    </w:p>
    <w:p w:rsidR="007E7147" w:rsidRDefault="007E7147" w:rsidP="007E7147">
      <w:r>
        <w:t>In this puzzle the player must navigate a path submerged in water. The path cannot be seen by the player</w:t>
      </w:r>
      <w:r w:rsidR="00097AE1">
        <w:t xml:space="preserve"> and only a few sections of path remain above the water, </w:t>
      </w:r>
      <w:r>
        <w:t>they must use the water droplets dripping from the ceiling</w:t>
      </w:r>
      <w:r w:rsidR="00097AE1">
        <w:t xml:space="preserve"> to determine where the path is located</w:t>
      </w:r>
      <w:r>
        <w:t xml:space="preserve">. The droplets will create a slash particle effect </w:t>
      </w:r>
      <w:r w:rsidR="005A12BF">
        <w:t xml:space="preserve">on the path letting the player know it’s safe to stand there. </w:t>
      </w:r>
    </w:p>
    <w:p w:rsidR="005A12BF" w:rsidRDefault="005A12BF" w:rsidP="005A12BF">
      <w:pPr>
        <w:pStyle w:val="Heading1"/>
      </w:pPr>
      <w:proofErr w:type="spellStart"/>
      <w:r>
        <w:t>SharkDodgePuzzle</w:t>
      </w:r>
      <w:proofErr w:type="spellEnd"/>
    </w:p>
    <w:p w:rsidR="00097AE1" w:rsidRDefault="005A12BF" w:rsidP="005A12BF">
      <w:r>
        <w:t xml:space="preserve">The player is presented with three paths; the left path, middle path and the right path. Each path will have sharks then jump out of the water and try to attack the player, they do this by leaping over a section of the path. The right path has the most complexity but the sharks jumping over the platforms are more predictable and the player has more options in movement. The middle path is </w:t>
      </w:r>
      <w:r w:rsidR="00097AE1">
        <w:t xml:space="preserve">a straight shot and the shortest, however almost every section has a shark and crossing required precise timing and skill. The right path is the in between. </w:t>
      </w:r>
    </w:p>
    <w:p w:rsidR="00097AE1" w:rsidRDefault="00097AE1" w:rsidP="00097AE1">
      <w:pPr>
        <w:pStyle w:val="Heading1"/>
      </w:pPr>
      <w:r>
        <w:t xml:space="preserve"> </w:t>
      </w:r>
      <w:proofErr w:type="spellStart"/>
      <w:r>
        <w:t>RisingBlockPuzzle</w:t>
      </w:r>
      <w:proofErr w:type="spellEnd"/>
    </w:p>
    <w:p w:rsidR="008249A3" w:rsidRDefault="00097AE1" w:rsidP="00097AE1">
      <w:r>
        <w:t xml:space="preserve">The player must navigate a path of moving blocks. The first four blocks only move up and down so it’s relatively easy. The next five moving blocks will move </w:t>
      </w:r>
      <w:r w:rsidR="008249A3">
        <w:t xml:space="preserve">sideways as well as up and down so the player will have to time their movement and jumps so not to fall off the block and into the cold abyss. Bats will also be flying around and can attack the player or push them off.  </w:t>
      </w:r>
    </w:p>
    <w:p w:rsidR="008249A3" w:rsidRDefault="008249A3" w:rsidP="008249A3">
      <w:pPr>
        <w:pStyle w:val="Heading1"/>
      </w:pPr>
      <w:proofErr w:type="spellStart"/>
      <w:r>
        <w:t>StoneAlligatorPuzzle</w:t>
      </w:r>
      <w:proofErr w:type="spellEnd"/>
    </w:p>
    <w:p w:rsidR="005A12BF" w:rsidRPr="005A12BF" w:rsidRDefault="008249A3" w:rsidP="008249A3">
      <w:r>
        <w:t xml:space="preserve">The player must raise three stone alligator statues to create a path for the player to cross. </w:t>
      </w:r>
      <w:r w:rsidR="00752228">
        <w:t xml:space="preserve">First the player well need to flip a leaver on the left side of the room and said leaver will raise the first alligator. The player then needs to use the Cat companion </w:t>
      </w:r>
      <w:r w:rsidR="007917E7">
        <w:t xml:space="preserve">to climb a wall and stand on a pressure plate. Said pressure plate activates the second alligator as well as a previously submerged platform so the player can reach the third leaver and activate the final alligator. Then the player can run across the open mouths of all three to the exit door. </w:t>
      </w:r>
      <w:bookmarkStart w:id="0" w:name="_GoBack"/>
      <w:bookmarkEnd w:id="0"/>
      <w:r>
        <w:t xml:space="preserve"> </w:t>
      </w:r>
      <w:r w:rsidR="00097AE1">
        <w:t xml:space="preserve"> </w:t>
      </w:r>
      <w:r w:rsidR="005A12BF">
        <w:t xml:space="preserve"> </w:t>
      </w:r>
    </w:p>
    <w:sectPr w:rsidR="005A12BF" w:rsidRPr="005A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47"/>
    <w:rsid w:val="00097AE1"/>
    <w:rsid w:val="004D1515"/>
    <w:rsid w:val="005A12BF"/>
    <w:rsid w:val="00752228"/>
    <w:rsid w:val="007917E7"/>
    <w:rsid w:val="007E7147"/>
    <w:rsid w:val="00824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7420"/>
  <w15:chartTrackingRefBased/>
  <w15:docId w15:val="{DF30B2A7-24EA-4236-B841-E8297B68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1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1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 Vista College</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Northwest Vista College</dc:creator>
  <cp:keywords/>
  <dc:description/>
  <cp:lastModifiedBy>Northwest Vista College</cp:lastModifiedBy>
  <cp:revision>1</cp:revision>
  <dcterms:created xsi:type="dcterms:W3CDTF">2016-08-31T17:48:00Z</dcterms:created>
  <dcterms:modified xsi:type="dcterms:W3CDTF">2016-08-31T18:49:00Z</dcterms:modified>
</cp:coreProperties>
</file>